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37680" w14:textId="77777777" w:rsidR="00600793" w:rsidRDefault="00600793" w:rsidP="00600793">
      <w:r>
        <w:t>Write the data/methods sections for your research paper and present your initial results.</w:t>
      </w:r>
    </w:p>
    <w:p w14:paraId="4195C54C" w14:textId="77777777" w:rsidR="00600793" w:rsidRDefault="00600793" w:rsidP="00600793">
      <w:r>
        <w:t>4-8+ pages (maybe more depending on how extensively you have analyzed your data so far)</w:t>
      </w:r>
    </w:p>
    <w:p w14:paraId="29BEC250" w14:textId="77777777" w:rsidR="00600793" w:rsidRDefault="00600793" w:rsidP="00600793">
      <w:r>
        <w:t xml:space="preserve">Include the major components of these sections as covered previously by Dr. Evans. In no </w:t>
      </w:r>
      <w:proofErr w:type="gramStart"/>
      <w:r>
        <w:t>particular order</w:t>
      </w:r>
      <w:proofErr w:type="gramEnd"/>
      <w:r>
        <w:t xml:space="preserve"> (but follow an order that makes sense for your paper): </w:t>
      </w:r>
    </w:p>
    <w:p w14:paraId="16313867" w14:textId="77777777" w:rsidR="00600793" w:rsidRDefault="00600793" w:rsidP="00600793">
      <w:r>
        <w:t>Define the model (but don't reproduce the literature review - you'll link these together in the final paper)</w:t>
      </w:r>
    </w:p>
    <w:p w14:paraId="794D89E0" w14:textId="77777777" w:rsidR="00600793" w:rsidRDefault="00600793" w:rsidP="00600793">
      <w:r>
        <w:t>Describe the data and how to obtain it</w:t>
      </w:r>
    </w:p>
    <w:p w14:paraId="2EAF5B00" w14:textId="77777777" w:rsidR="00600793" w:rsidRDefault="00600793" w:rsidP="00600793">
      <w:r>
        <w:t>Describe data collection procedures</w:t>
      </w:r>
    </w:p>
    <w:p w14:paraId="1842D5F6" w14:textId="77777777" w:rsidR="00600793" w:rsidRDefault="00600793" w:rsidP="00600793">
      <w:r>
        <w:t>Map variables to theoretical constructs</w:t>
      </w:r>
    </w:p>
    <w:p w14:paraId="5716F25E" w14:textId="77777777" w:rsidR="00600793" w:rsidRDefault="00600793" w:rsidP="00600793">
      <w:r>
        <w:t>Summary statistics for key variables</w:t>
      </w:r>
    </w:p>
    <w:p w14:paraId="265CDC3D" w14:textId="77777777" w:rsidR="00600793" w:rsidRDefault="00600793" w:rsidP="00600793">
      <w:r>
        <w:t>Define the methods used to analyze the data</w:t>
      </w:r>
    </w:p>
    <w:p w14:paraId="5379CCB4" w14:textId="77777777" w:rsidR="00600793" w:rsidRDefault="00600793" w:rsidP="00600793">
      <w:r>
        <w:t>Present initial (tentative results)</w:t>
      </w:r>
    </w:p>
    <w:p w14:paraId="02AEE63E" w14:textId="77777777" w:rsidR="00600793" w:rsidRDefault="00600793" w:rsidP="00600793">
      <w:r>
        <w:t>Use tables and figures as appropriate</w:t>
      </w:r>
    </w:p>
    <w:p w14:paraId="0AC38BA1" w14:textId="77777777" w:rsidR="00600793" w:rsidRDefault="00600793" w:rsidP="00600793">
      <w:r>
        <w:t xml:space="preserve">Grading will be based on: </w:t>
      </w:r>
    </w:p>
    <w:p w14:paraId="0AD04E53" w14:textId="77777777" w:rsidR="00600793" w:rsidRDefault="00600793" w:rsidP="00600793">
      <w:proofErr w:type="gramStart"/>
      <w:r>
        <w:t>Actually</w:t>
      </w:r>
      <w:proofErr w:type="gramEnd"/>
      <w:r>
        <w:t xml:space="preserve"> having data to analyze (and being appropriate for your theory)</w:t>
      </w:r>
    </w:p>
    <w:p w14:paraId="74597E69" w14:textId="77777777" w:rsidR="00600793" w:rsidRDefault="00600793" w:rsidP="00600793">
      <w:r>
        <w:t>Implementing an appropriate computational method given your research question</w:t>
      </w:r>
    </w:p>
    <w:p w14:paraId="285382E7" w14:textId="77777777" w:rsidR="00600793" w:rsidRDefault="00600793" w:rsidP="00600793">
      <w:r>
        <w:t>Describing your data using appropriate methods</w:t>
      </w:r>
    </w:p>
    <w:p w14:paraId="26D19523" w14:textId="77777777" w:rsidR="00600793" w:rsidRDefault="00600793" w:rsidP="00600793">
      <w:r>
        <w:t>Presenting and explaining results accurately and clearly</w:t>
      </w:r>
    </w:p>
    <w:p w14:paraId="5153228D" w14:textId="77777777" w:rsidR="00600793" w:rsidRDefault="00600793" w:rsidP="00600793">
      <w:r>
        <w:t>Tables and figures are not raw output from Python/R, but are properly formatted and labeled</w:t>
      </w:r>
    </w:p>
    <w:p w14:paraId="7D6155F5" w14:textId="77777777" w:rsidR="00B76D28" w:rsidRDefault="00600793" w:rsidP="00600793">
      <w:r>
        <w:t xml:space="preserve">A PDF of this document should be available in the </w:t>
      </w:r>
      <w:proofErr w:type="spellStart"/>
      <w:r>
        <w:t>MethodsResults</w:t>
      </w:r>
      <w:proofErr w:type="spellEnd"/>
      <w:r>
        <w:t xml:space="preserve"> folder in your repo by 11:30am on Wednesday, May 17th</w:t>
      </w:r>
      <w:bookmarkStart w:id="0" w:name="_GoBack"/>
      <w:bookmarkEnd w:id="0"/>
    </w:p>
    <w:sectPr w:rsidR="00B7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93"/>
    <w:rsid w:val="00600793"/>
    <w:rsid w:val="00783D93"/>
    <w:rsid w:val="007B109D"/>
    <w:rsid w:val="00B76D28"/>
    <w:rsid w:val="00D04922"/>
    <w:rsid w:val="00F6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1CF7"/>
  <w15:chartTrackingRefBased/>
  <w15:docId w15:val="{9811BDF2-FA5F-4006-BE5E-056D3A00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06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349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Chiang</dc:creator>
  <cp:keywords/>
  <dc:description/>
  <cp:lastModifiedBy>Chih-Yu Chiang</cp:lastModifiedBy>
  <cp:revision>2</cp:revision>
  <dcterms:created xsi:type="dcterms:W3CDTF">2017-05-04T23:24:00Z</dcterms:created>
  <dcterms:modified xsi:type="dcterms:W3CDTF">2017-05-04T23:27:00Z</dcterms:modified>
</cp:coreProperties>
</file>