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D8CE1D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1. Git-HOL</w:t>
      </w:r>
    </w:p>
    <w:p w14:paraId="27BAF8EC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Objectives</w:t>
      </w:r>
    </w:p>
    <w:p w14:paraId="64C4427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Familiar with Git commands like git init, git status, git add, git commit, git push, and git pull.</w:t>
      </w:r>
    </w:p>
    <w:p w14:paraId="2A8C6E6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In this hands-on lab, you will learn how to</w:t>
      </w:r>
    </w:p>
    <w:p w14:paraId="6873DFDF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Setup your machine with Git Configuration</w:t>
      </w:r>
    </w:p>
    <w:p w14:paraId="40605D48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Integrate notepad++.exe to Git and make it a default editor</w:t>
      </w:r>
    </w:p>
    <w:p w14:paraId="4BE762E1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Add a file to source code repository</w:t>
      </w:r>
    </w:p>
    <w:p w14:paraId="68D0CFE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1: Git Configuration</w:t>
      </w:r>
    </w:p>
    <w:p w14:paraId="1D2E854C"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23C1C8CB">
      <w:p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drawing>
          <wp:inline distT="0" distB="0" distL="114300" distR="114300">
            <wp:extent cx="5723890" cy="1768475"/>
            <wp:effectExtent l="0" t="0" r="0" b="0"/>
            <wp:docPr id="1" name="Picture 1" descr="Screenshot 2025-07-21 192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7-21 192648"/>
                    <pic:cNvPicPr>
                      <a:picLocks noChangeAspect="1"/>
                    </pic:cNvPicPr>
                  </pic:nvPicPr>
                  <pic:blipFill>
                    <a:blip r:embed="rId6"/>
                    <a:srcRect b="7097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32"/>
          <w:szCs w:val="32"/>
          <w:lang w:val="en-US"/>
        </w:rPr>
        <w:drawing>
          <wp:inline distT="0" distB="0" distL="114300" distR="114300">
            <wp:extent cx="5723890" cy="820420"/>
            <wp:effectExtent l="0" t="0" r="6350" b="2540"/>
            <wp:docPr id="3" name="Picture 3" descr="Screenshot 2025-07-21 192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7-21 192657"/>
                    <pic:cNvPicPr>
                      <a:picLocks noChangeAspect="1"/>
                    </pic:cNvPicPr>
                  </pic:nvPicPr>
                  <pic:blipFill>
                    <a:blip r:embed="rId7"/>
                    <a:srcRect t="65452" b="2105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F248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617506C7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36D9B473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07018743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Step 2: Integrate notepad++.exe to Git and make it a default editor</w:t>
      </w:r>
    </w:p>
    <w:p w14:paraId="60AED5E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52FD916"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36757773">
      <w:p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drawing>
          <wp:inline distT="0" distB="0" distL="114300" distR="114300">
            <wp:extent cx="5723890" cy="793115"/>
            <wp:effectExtent l="0" t="0" r="6350" b="14605"/>
            <wp:docPr id="4" name="Picture 4" descr="Screenshot 2025-07-21 193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7-21 193451"/>
                    <pic:cNvPicPr>
                      <a:picLocks noChangeAspect="1"/>
                    </pic:cNvPicPr>
                  </pic:nvPicPr>
                  <pic:blipFill>
                    <a:blip r:embed="rId8"/>
                    <a:srcRect t="38662" b="4829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5C15">
      <w:p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drawing>
          <wp:inline distT="0" distB="0" distL="114300" distR="114300">
            <wp:extent cx="5567045" cy="2306955"/>
            <wp:effectExtent l="0" t="0" r="10795" b="9525"/>
            <wp:docPr id="7" name="Picture 7" descr="Screenshot 2025-07-21 193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7-21 193042"/>
                    <pic:cNvPicPr>
                      <a:picLocks noChangeAspect="1"/>
                    </pic:cNvPicPr>
                  </pic:nvPicPr>
                  <pic:blipFill>
                    <a:blip r:embed="rId9"/>
                    <a:srcRect r="30874" b="57736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64EE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Step 3: Add a file to source code repository</w:t>
      </w:r>
    </w:p>
    <w:p w14:paraId="4A0B9BB1">
      <w:pPr>
        <w:rPr>
          <w:rFonts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drawing>
          <wp:inline distT="0" distB="0" distL="114300" distR="114300">
            <wp:extent cx="5723890" cy="2023745"/>
            <wp:effectExtent l="0" t="0" r="6350" b="3175"/>
            <wp:docPr id="6" name="Picture 6" descr="Screenshot 2025-07-21 193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7-21 193451"/>
                    <pic:cNvPicPr>
                      <a:picLocks noChangeAspect="1"/>
                    </pic:cNvPicPr>
                  </pic:nvPicPr>
                  <pic:blipFill>
                    <a:blip r:embed="rId8"/>
                    <a:srcRect t="6672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C7E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527CA8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BD3E6C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6CB022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4:</w:t>
      </w:r>
      <w:r>
        <w:rPr>
          <w:rFonts w:ascii="Arial" w:hAnsi="Arial" w:cs="Arial"/>
          <w:b/>
          <w:bCs/>
          <w:kern w:val="0"/>
          <w:sz w:val="22"/>
          <w:szCs w:val="22"/>
          <w:lang w:val="en-US"/>
          <w14:ligatures w14:val="none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Signup with GitLab and create a remote repository “GitDemo”</w:t>
      </w:r>
    </w:p>
    <w:p w14:paraId="6A430BB4">
      <w:pPr>
        <w:rPr>
          <w:rFonts w:ascii="Times New Roman" w:hAnsi="Times New Roman" w:cs="Times New Roman"/>
          <w:sz w:val="32"/>
          <w:szCs w:val="32"/>
        </w:rPr>
      </w:pPr>
    </w:p>
    <w:p w14:paraId="0A72F01E">
      <w:pPr>
        <w:rPr>
          <w:rFonts w:ascii="Times New Roman" w:hAnsi="Times New Roman" w:cs="Times New Roman"/>
          <w:sz w:val="32"/>
          <w:szCs w:val="32"/>
        </w:rPr>
      </w:pPr>
    </w:p>
    <w:p w14:paraId="1A1DF788">
      <w:p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drawing>
          <wp:inline distT="0" distB="0" distL="114300" distR="114300">
            <wp:extent cx="5730240" cy="2421255"/>
            <wp:effectExtent l="0" t="0" r="0" b="0"/>
            <wp:docPr id="10" name="Picture 10" descr="Screenshot 2025-07-21 194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7-21 194342"/>
                    <pic:cNvPicPr>
                      <a:picLocks noChangeAspect="1"/>
                    </pic:cNvPicPr>
                  </pic:nvPicPr>
                  <pic:blipFill>
                    <a:blip r:embed="rId10"/>
                    <a:srcRect t="6019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961D"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66D51F75"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0D4A3115">
      <w:p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drawing>
          <wp:inline distT="0" distB="0" distL="114300" distR="114300">
            <wp:extent cx="5730240" cy="2943860"/>
            <wp:effectExtent l="0" t="0" r="0" b="0"/>
            <wp:docPr id="11" name="Picture 11" descr="Screenshot 2025-07-21 195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7-21 195425"/>
                    <pic:cNvPicPr>
                      <a:picLocks noChangeAspect="1"/>
                    </pic:cNvPicPr>
                  </pic:nvPicPr>
                  <pic:blipFill>
                    <a:blip r:embed="rId11"/>
                    <a:srcRect t="51597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0E75">
      <w:pPr>
        <w:rPr>
          <w:rFonts w:ascii="Times New Roman" w:hAnsi="Times New Roman" w:cs="Times New Roman"/>
          <w:sz w:val="32"/>
          <w:szCs w:val="32"/>
        </w:rPr>
      </w:pPr>
    </w:p>
    <w:p w14:paraId="7BCB3D55">
      <w:pPr>
        <w:rPr>
          <w:rFonts w:ascii="Times New Roman" w:hAnsi="Times New Roman" w:cs="Times New Roman"/>
          <w:sz w:val="32"/>
          <w:szCs w:val="32"/>
        </w:rPr>
      </w:pPr>
    </w:p>
    <w:p w14:paraId="05029D2D">
      <w:pPr>
        <w:rPr>
          <w:rFonts w:ascii="Times New Roman" w:hAnsi="Times New Roman" w:cs="Times New Roman"/>
          <w:sz w:val="32"/>
          <w:szCs w:val="32"/>
        </w:rPr>
      </w:pPr>
    </w:p>
    <w:p w14:paraId="5399E697">
      <w:pPr>
        <w:rPr>
          <w:rFonts w:ascii="Times New Roman" w:hAnsi="Times New Roman" w:cs="Times New Roman"/>
          <w:sz w:val="32"/>
          <w:szCs w:val="32"/>
        </w:rPr>
      </w:pPr>
    </w:p>
    <w:p w14:paraId="1ADB2308">
      <w:pPr>
        <w:rPr>
          <w:rFonts w:ascii="Times New Roman" w:hAnsi="Times New Roman" w:cs="Times New Roman"/>
          <w:sz w:val="32"/>
          <w:szCs w:val="32"/>
        </w:rPr>
      </w:pPr>
    </w:p>
    <w:p w14:paraId="7EFFFE6E">
      <w:pPr>
        <w:rPr>
          <w:rFonts w:ascii="Times New Roman" w:hAnsi="Times New Roman" w:cs="Times New Roman"/>
          <w:sz w:val="32"/>
          <w:szCs w:val="32"/>
        </w:rPr>
      </w:pPr>
    </w:p>
    <w:p w14:paraId="0A401341">
      <w:pPr>
        <w:rPr>
          <w:rFonts w:ascii="Times New Roman" w:hAnsi="Times New Roman" w:cs="Times New Roman"/>
          <w:sz w:val="32"/>
          <w:szCs w:val="32"/>
        </w:rPr>
      </w:pPr>
    </w:p>
    <w:p w14:paraId="51473A04">
      <w:pPr>
        <w:rPr>
          <w:rFonts w:ascii="Times New Roman" w:hAnsi="Times New Roman" w:cs="Times New Roman"/>
          <w:sz w:val="32"/>
          <w:szCs w:val="32"/>
        </w:rPr>
      </w:pPr>
    </w:p>
    <w:p w14:paraId="61F88618">
      <w:pPr>
        <w:rPr>
          <w:rFonts w:ascii="Times New Roman" w:hAnsi="Times New Roman" w:cs="Times New Roman"/>
          <w:sz w:val="32"/>
          <w:szCs w:val="32"/>
        </w:rPr>
      </w:pPr>
    </w:p>
    <w:p w14:paraId="587B051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2. Git-HOL</w:t>
      </w:r>
    </w:p>
    <w:p w14:paraId="39A50F7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Objectives</w:t>
      </w:r>
    </w:p>
    <w:p w14:paraId="695B5B0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sym w:font="Wingdings" w:char="F0E0"/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Explain git ignore</w:t>
      </w:r>
    </w:p>
    <w:p w14:paraId="67E5779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.gitignore is a special file in your Git repository that tells Git:</w:t>
      </w:r>
    </w:p>
    <w:p w14:paraId="692AFC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"Do </w:t>
      </w:r>
      <w:r>
        <w:rPr>
          <w:rFonts w:ascii="Times New Roman" w:hAnsi="Times New Roman" w:cs="Times New Roman"/>
          <w:b/>
          <w:bCs/>
          <w:sz w:val="32"/>
          <w:szCs w:val="32"/>
        </w:rPr>
        <w:t>not track</w:t>
      </w:r>
      <w:r>
        <w:rPr>
          <w:rFonts w:ascii="Times New Roman" w:hAnsi="Times New Roman" w:cs="Times New Roman"/>
          <w:sz w:val="32"/>
          <w:szCs w:val="32"/>
        </w:rPr>
        <w:t xml:space="preserve"> these files or folders."</w:t>
      </w:r>
    </w:p>
    <w:p w14:paraId="3126CB3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It's used to ignore:</w:t>
      </w:r>
    </w:p>
    <w:p w14:paraId="384EE6B5">
      <w:pPr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Temporary files (like .log, .tmp)</w:t>
      </w:r>
    </w:p>
    <w:p w14:paraId="45F56C8B">
      <w:pPr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Build/output folders (like node_modules/, target/, log/)</w:t>
      </w:r>
    </w:p>
    <w:p w14:paraId="7351F293">
      <w:pPr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IDE files (.vscode/, .class files, etc.)</w:t>
      </w:r>
    </w:p>
    <w:p w14:paraId="61FA4CD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In this hands-on lab, you will learn how to:</w:t>
      </w:r>
    </w:p>
    <w:p w14:paraId="5A63782D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sym w:font="Wingdings" w:char="F0E0"/>
      </w:r>
      <w:r>
        <w:rPr>
          <w:rFonts w:ascii="Times New Roman" w:hAnsi="Times New Roman" w:cs="Times New Roman"/>
          <w:sz w:val="32"/>
          <w:szCs w:val="32"/>
          <w:lang w:val="en-US"/>
        </w:rPr>
        <w:t>Implement git ignore command to ignore unwanted files and folders</w:t>
      </w:r>
    </w:p>
    <w:p w14:paraId="2C68D65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sym w:font="Wingdings" w:char="F0E0"/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Explain how to ignore unwanted files using git ignore</w:t>
      </w:r>
    </w:p>
    <w:p w14:paraId="6CEA983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Git Ignore Implementation:</w:t>
      </w:r>
    </w:p>
    <w:p w14:paraId="2E05D82C">
      <w:pPr>
        <w:pStyle w:val="29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Created unwanted file and folder:</w:t>
      </w:r>
    </w:p>
    <w:p w14:paraId="458B81D3">
      <w:pPr>
        <w:pStyle w:val="29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381C221">
      <w:pPr>
        <w:pStyle w:val="29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730240" cy="1124585"/>
            <wp:effectExtent l="0" t="0" r="0" b="0"/>
            <wp:docPr id="12" name="Picture 12" descr="Screenshot 2025-07-21 202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7-21 202452"/>
                    <pic:cNvPicPr>
                      <a:picLocks noChangeAspect="1"/>
                    </pic:cNvPicPr>
                  </pic:nvPicPr>
                  <pic:blipFill>
                    <a:blip r:embed="rId12"/>
                    <a:srcRect b="8151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A76D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5A9E64B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2.Created .gitignore file and added:</w:t>
      </w:r>
    </w:p>
    <w:p w14:paraId="5C637B91">
      <w:p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 w14:paraId="163F9657">
      <w:p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730240" cy="765810"/>
            <wp:effectExtent l="0" t="0" r="0" b="0"/>
            <wp:docPr id="13" name="Picture 13" descr="Screenshot 2025-07-21 202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7-21 202452"/>
                    <pic:cNvPicPr>
                      <a:picLocks noChangeAspect="1"/>
                    </pic:cNvPicPr>
                  </pic:nvPicPr>
                  <pic:blipFill>
                    <a:blip r:embed="rId12"/>
                    <a:srcRect t="18146" b="69263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473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BE3371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*.log</w:t>
      </w:r>
    </w:p>
    <w:p w14:paraId="4A35C38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log/      (added inside the notepad++)</w:t>
      </w:r>
    </w:p>
    <w:p w14:paraId="53851F1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3.Added and committed .gitignore:</w:t>
      </w:r>
    </w:p>
    <w:p w14:paraId="0D9114B0">
      <w:pPr>
        <w:pStyle w:val="29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730240" cy="536575"/>
            <wp:effectExtent l="0" t="0" r="0" b="0"/>
            <wp:docPr id="14" name="Picture 14" descr="Screenshot 2025-07-21 202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7-21 202452"/>
                    <pic:cNvPicPr>
                      <a:picLocks noChangeAspect="1"/>
                    </pic:cNvPicPr>
                  </pic:nvPicPr>
                  <pic:blipFill>
                    <a:blip r:embed="rId12"/>
                    <a:srcRect t="30789" b="6038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637B">
      <w:pPr>
        <w:pStyle w:val="29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730240" cy="2475865"/>
            <wp:effectExtent l="0" t="0" r="0" b="8255"/>
            <wp:docPr id="15" name="Picture 15" descr="Screenshot 2025-07-21 202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7-21 202452"/>
                    <pic:cNvPicPr>
                      <a:picLocks noChangeAspect="1"/>
                    </pic:cNvPicPr>
                  </pic:nvPicPr>
                  <pic:blipFill>
                    <a:blip r:embed="rId12"/>
                    <a:srcRect t="50418" b="8875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C25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4.</w:t>
      </w:r>
      <w: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Verified using:</w:t>
      </w:r>
    </w:p>
    <w:p w14:paraId="3663C69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85C27D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730240" cy="716280"/>
            <wp:effectExtent l="0" t="0" r="0" b="0"/>
            <wp:docPr id="16" name="Picture 16" descr="Screenshot 2025-07-21 202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7-21 202459"/>
                    <pic:cNvPicPr>
                      <a:picLocks noChangeAspect="1"/>
                    </pic:cNvPicPr>
                  </pic:nvPicPr>
                  <pic:blipFill>
                    <a:blip r:embed="rId13"/>
                    <a:srcRect t="81802" b="642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A14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A599B1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80360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C45AA7A">
      <w:p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 w14:paraId="6EC0FF8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3.Git-HOL</w:t>
      </w:r>
    </w:p>
    <w:p w14:paraId="0809F08E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Objectives</w:t>
      </w:r>
    </w:p>
    <w:p w14:paraId="37C3953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Explain branching and merging  </w:t>
      </w:r>
    </w:p>
    <w:p w14:paraId="653F4F58">
      <w:pPr>
        <w:ind w:left="72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Explain about creating a branch request in GitLab</w:t>
      </w:r>
    </w:p>
    <w:p w14:paraId="48D3C354">
      <w:pPr>
        <w:ind w:left="72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Explain about creating a merge request in GitLab</w:t>
      </w:r>
    </w:p>
    <w:p w14:paraId="7EF9379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9D79AE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In this hands-on lab, you will learn how to:</w:t>
      </w:r>
    </w:p>
    <w:p w14:paraId="1D153B8D">
      <w:pPr>
        <w:ind w:left="72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Construct a branch, do some changes in the branch, and merge it with master (or trunk)</w:t>
      </w:r>
    </w:p>
    <w:p w14:paraId="0F8090CF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Part 1: Branching</w:t>
      </w:r>
    </w:p>
    <w:p w14:paraId="7031EDC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1: Create a new branch</w:t>
      </w:r>
    </w:p>
    <w:p w14:paraId="2C4AB2A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A83AD0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730240" cy="488950"/>
            <wp:effectExtent l="0" t="0" r="0" b="0"/>
            <wp:docPr id="5" name="Picture 5" descr="Screenshot 2025-07-22 184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7-22 184119"/>
                    <pic:cNvPicPr>
                      <a:picLocks noChangeAspect="1"/>
                    </pic:cNvPicPr>
                  </pic:nvPicPr>
                  <pic:blipFill>
                    <a:blip r:embed="rId14"/>
                    <a:srcRect t="76436" b="1555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8FB0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2: List all local branches</w:t>
      </w:r>
    </w:p>
    <w:p w14:paraId="020BFEB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D8517F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730240" cy="475615"/>
            <wp:effectExtent l="0" t="0" r="0" b="0"/>
            <wp:docPr id="8" name="Picture 8" descr="Screenshot 2025-07-22 184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7-22 184119"/>
                    <pic:cNvPicPr>
                      <a:picLocks noChangeAspect="1"/>
                    </pic:cNvPicPr>
                  </pic:nvPicPr>
                  <pic:blipFill>
                    <a:blip r:embed="rId14"/>
                    <a:srcRect t="54798" b="37406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A10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3: Switch to the new branch</w:t>
      </w:r>
    </w:p>
    <w:p w14:paraId="3EB12AF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33A74B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730240" cy="471170"/>
            <wp:effectExtent l="0" t="0" r="0" b="0"/>
            <wp:docPr id="9" name="Picture 9" descr="Screenshot 2025-07-21 203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7-21 203933"/>
                    <pic:cNvPicPr>
                      <a:picLocks noChangeAspect="1"/>
                    </pic:cNvPicPr>
                  </pic:nvPicPr>
                  <pic:blipFill>
                    <a:blip r:embed="rId15"/>
                    <a:srcRect t="19660" b="72593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14B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BA59FF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1C2589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02D0BF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4: Create a new file in the branch</w:t>
      </w:r>
    </w:p>
    <w:p w14:paraId="7246EA2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6E5D39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723890" cy="1447165"/>
            <wp:effectExtent l="0" t="0" r="0" b="0"/>
            <wp:docPr id="19" name="Picture 19" descr="Screenshot 2025-07-22 184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5-07-22 184109"/>
                    <pic:cNvPicPr>
                      <a:picLocks noChangeAspect="1"/>
                    </pic:cNvPicPr>
                  </pic:nvPicPr>
                  <pic:blipFill>
                    <a:blip r:embed="rId16"/>
                    <a:srcRect t="41501" b="3470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B4D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5: Check branch status</w:t>
      </w:r>
    </w:p>
    <w:p w14:paraId="7200119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3115E1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730240" cy="855345"/>
            <wp:effectExtent l="0" t="0" r="0" b="0"/>
            <wp:docPr id="21" name="Picture 21" descr="Screenshot 2025-07-21 204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5-07-21 204002"/>
                    <pic:cNvPicPr>
                      <a:picLocks noChangeAspect="1"/>
                    </pic:cNvPicPr>
                  </pic:nvPicPr>
                  <pic:blipFill>
                    <a:blip r:embed="rId17"/>
                    <a:srcRect b="85937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586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Part 2: Merging</w:t>
      </w:r>
    </w:p>
    <w:p w14:paraId="2D5B8CD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1: Switch back to master</w:t>
      </w:r>
    </w:p>
    <w:p w14:paraId="7CD6C39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61F12E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730240" cy="494030"/>
            <wp:effectExtent l="0" t="0" r="0" b="0"/>
            <wp:docPr id="22" name="Picture 22" descr="Screenshot 2025-07-21 204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5-07-21 204002"/>
                    <pic:cNvPicPr>
                      <a:picLocks noChangeAspect="1"/>
                    </pic:cNvPicPr>
                  </pic:nvPicPr>
                  <pic:blipFill>
                    <a:blip r:embed="rId17"/>
                    <a:srcRect t="48883" b="42994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852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2: See differences between branches (CLI)</w:t>
      </w:r>
    </w:p>
    <w:p w14:paraId="27D6D05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2AD056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730240" cy="1199515"/>
            <wp:effectExtent l="0" t="0" r="0" b="0"/>
            <wp:docPr id="23" name="Picture 23" descr="Screenshot 2025-07-21 204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5-07-21 204002"/>
                    <pic:cNvPicPr>
                      <a:picLocks noChangeAspect="1"/>
                    </pic:cNvPicPr>
                  </pic:nvPicPr>
                  <pic:blipFill>
                    <a:blip r:embed="rId17"/>
                    <a:srcRect l="-233" t="55343" r="233" b="2389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A09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3: See visual differences (P4Merge)</w:t>
      </w:r>
    </w:p>
    <w:p w14:paraId="4D85109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8FC278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EB93BD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E7705B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>
            <wp:extent cx="4829810" cy="5791835"/>
            <wp:effectExtent l="0" t="0" r="8890" b="0"/>
            <wp:docPr id="1806394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394476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31F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4: Merge GitNewBranch into master</w:t>
      </w:r>
    </w:p>
    <w:p w14:paraId="1FB4253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DDD937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723890" cy="1356995"/>
            <wp:effectExtent l="0" t="0" r="0" b="0"/>
            <wp:docPr id="26" name="Picture 26" descr="Screenshot 2025-07-22 185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2025-07-22 185550"/>
                    <pic:cNvPicPr>
                      <a:picLocks noChangeAspect="1"/>
                    </pic:cNvPicPr>
                  </pic:nvPicPr>
                  <pic:blipFill>
                    <a:blip r:embed="rId19"/>
                    <a:srcRect b="7768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769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5: View merge history visually</w:t>
      </w:r>
    </w:p>
    <w:p w14:paraId="082811D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723890" cy="818515"/>
            <wp:effectExtent l="0" t="0" r="6350" b="4445"/>
            <wp:docPr id="24" name="Picture 24" descr="Screenshot 2025-07-22 185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5-07-22 185550"/>
                    <pic:cNvPicPr>
                      <a:picLocks noChangeAspect="1"/>
                    </pic:cNvPicPr>
                  </pic:nvPicPr>
                  <pic:blipFill>
                    <a:blip r:embed="rId19"/>
                    <a:srcRect t="23617" b="6292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9D9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6: Delete the merged branch</w:t>
      </w:r>
    </w:p>
    <w:p w14:paraId="19EB382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C323F6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723890" cy="568960"/>
            <wp:effectExtent l="0" t="0" r="0" b="0"/>
            <wp:docPr id="27" name="Picture 27" descr="Screenshot 2025-07-22 185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2025-07-22 185550"/>
                    <pic:cNvPicPr>
                      <a:picLocks noChangeAspect="1"/>
                    </pic:cNvPicPr>
                  </pic:nvPicPr>
                  <pic:blipFill>
                    <a:blip r:embed="rId19"/>
                    <a:srcRect t="35488" b="5515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56C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Verify:</w:t>
      </w:r>
    </w:p>
    <w:p w14:paraId="7158BC2B">
      <w:p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 w14:paraId="0223B8B0">
      <w:p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723890" cy="310515"/>
            <wp:effectExtent l="0" t="0" r="0" b="0"/>
            <wp:docPr id="29" name="Picture 29" descr="Screenshot 2025-07-22 185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2025-07-22 185550"/>
                    <pic:cNvPicPr>
                      <a:picLocks noChangeAspect="1"/>
                    </pic:cNvPicPr>
                  </pic:nvPicPr>
                  <pic:blipFill>
                    <a:blip r:embed="rId19"/>
                    <a:srcRect t="46513" b="4838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74B7">
      <w:pPr>
        <w:rPr>
          <w:rFonts w:ascii="Times New Roman" w:hAnsi="Times New Roman" w:cs="Times New Roman"/>
          <w:b w:val="0"/>
          <w:bCs w:val="0"/>
          <w:sz w:val="32"/>
          <w:szCs w:val="32"/>
          <w:lang w:val="en-US"/>
        </w:rPr>
      </w:pPr>
    </w:p>
    <w:p w14:paraId="1D2A16A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6570E1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sym w:font="Wingdings" w:char="F0E0"/>
      </w:r>
      <w: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Successfully practiced Git branching and merging using CLI and visual tools.</w:t>
      </w:r>
    </w:p>
    <w:p w14:paraId="7789259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A99E11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2FB38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A43EC0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EC14BD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2A5540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8ACBA4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69C7C3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6743A6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511FA5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10BE29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1A28F6D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4. Git-HOL</w:t>
      </w:r>
    </w:p>
    <w:p w14:paraId="03D893D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Objectives</w:t>
      </w:r>
    </w:p>
    <w:p w14:paraId="6346EA6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Explain how to resolve the conflict during merge.</w:t>
      </w:r>
    </w:p>
    <w:p w14:paraId="7000A768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In this hands-on lab, you will learn how to:</w:t>
      </w:r>
    </w:p>
    <w:p w14:paraId="6423390A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Implement conflict resolution when multiple users are updating the trunk (or master) in such a way that it results into a conflict with the branch’s modification.</w:t>
      </w:r>
    </w:p>
    <w:p w14:paraId="2D003F6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Step-by-Step: Conflict Resolution Hands-On Lab</w:t>
      </w:r>
    </w:p>
    <w:p w14:paraId="6712A159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2165FCC7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1.Verify master is in a clean state</w:t>
      </w:r>
    </w:p>
    <w:p w14:paraId="271AA574">
      <w:pPr>
        <w:pStyle w:val="29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 w14:paraId="458F5E56">
      <w:pPr>
        <w:pStyle w:val="29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723890" cy="702310"/>
            <wp:effectExtent l="0" t="0" r="0" b="0"/>
            <wp:docPr id="32" name="Picture 32" descr="Screenshot 2025-07-24 171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2025-07-24 171645"/>
                    <pic:cNvPicPr>
                      <a:picLocks noChangeAspect="1"/>
                    </pic:cNvPicPr>
                  </pic:nvPicPr>
                  <pic:blipFill>
                    <a:blip r:embed="rId20"/>
                    <a:srcRect t="58655" b="1825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E90F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346AA213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2.Create branch GitWork and add hello.xml</w:t>
      </w:r>
    </w:p>
    <w:p w14:paraId="583B9C5D">
      <w:pPr>
        <w:pStyle w:val="29"/>
        <w:rPr>
          <w:rFonts w:ascii="Times New Roman" w:hAnsi="Times New Roman" w:cs="Times New Roman"/>
          <w:b/>
          <w:bCs/>
          <w:sz w:val="32"/>
          <w:szCs w:val="32"/>
        </w:rPr>
      </w:pPr>
    </w:p>
    <w:p w14:paraId="0A4BD92C">
      <w:pPr>
        <w:rPr>
          <w:b/>
          <w:bCs/>
        </w:rPr>
      </w:pPr>
    </w:p>
    <w:p w14:paraId="4833757D">
      <w:pPr>
        <w:rPr>
          <w:b/>
          <w:bCs/>
        </w:rPr>
      </w:pPr>
    </w:p>
    <w:p w14:paraId="20B44D0F">
      <w:pPr>
        <w:rPr>
          <w:b/>
          <w:bCs/>
        </w:rPr>
      </w:pPr>
    </w:p>
    <w:p w14:paraId="67DF1325">
      <w:pPr>
        <w:rPr>
          <w:b/>
          <w:bCs/>
        </w:rPr>
      </w:pPr>
    </w:p>
    <w:p w14:paraId="184773F3">
      <w:pPr>
        <w:rPr>
          <w:b/>
          <w:bCs/>
        </w:rPr>
      </w:pPr>
    </w:p>
    <w:p w14:paraId="67B65F16">
      <w:pPr>
        <w:rPr>
          <w:b/>
          <w:bCs/>
        </w:rPr>
      </w:pPr>
    </w:p>
    <w:p w14:paraId="551F8D6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b/>
          <w:bCs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3. Check status and commit</w:t>
      </w:r>
    </w:p>
    <w:p w14:paraId="53B11813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723890" cy="1077595"/>
            <wp:effectExtent l="0" t="0" r="6350" b="4445"/>
            <wp:docPr id="33" name="Picture 33" descr="Screenshot 2025-07-24 171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2025-07-24 171645"/>
                    <pic:cNvPicPr>
                      <a:picLocks noChangeAspect="1"/>
                    </pic:cNvPicPr>
                  </pic:nvPicPr>
                  <pic:blipFill>
                    <a:blip r:embed="rId20"/>
                    <a:srcRect t="37085" b="2748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99A23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FC257F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4.</w:t>
      </w:r>
      <w: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Switch back to master</w:t>
      </w:r>
    </w:p>
    <w:p w14:paraId="471605FA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723890" cy="304165"/>
            <wp:effectExtent l="0" t="0" r="6350" b="635"/>
            <wp:docPr id="34" name="Picture 34" descr="Screenshot 2025-07-24 171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shot 2025-07-24 171645"/>
                    <pic:cNvPicPr>
                      <a:picLocks noChangeAspect="1"/>
                    </pic:cNvPicPr>
                  </pic:nvPicPr>
                  <pic:blipFill>
                    <a:blip r:embed="rId20"/>
                    <a:srcRect t="72646" b="1735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7ACE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8D7F68B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5.</w:t>
      </w:r>
      <w: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Create same hello.xml with different content</w:t>
      </w:r>
    </w:p>
    <w:p w14:paraId="1331F762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4D96A58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723890" cy="447675"/>
            <wp:effectExtent l="0" t="0" r="6350" b="9525"/>
            <wp:docPr id="36" name="Picture 36" descr="Screenshot 2025-07-24 171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creenshot 2025-07-24 171645"/>
                    <pic:cNvPicPr>
                      <a:picLocks noChangeAspect="1"/>
                    </pic:cNvPicPr>
                  </pic:nvPicPr>
                  <pic:blipFill>
                    <a:blip r:embed="rId20"/>
                    <a:srcRect t="59929" b="2535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250A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17D9B2E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D3CBDAF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6.</w:t>
      </w:r>
      <w: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Observe log (visualize both branches)</w:t>
      </w:r>
    </w:p>
    <w:p w14:paraId="031DBC56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723890" cy="351155"/>
            <wp:effectExtent l="0" t="0" r="6350" b="14605"/>
            <wp:docPr id="38" name="Picture 38" descr="Screenshot 2025-07-24 172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creenshot 2025-07-24 172402"/>
                    <pic:cNvPicPr>
                      <a:picLocks noChangeAspect="1"/>
                    </pic:cNvPicPr>
                  </pic:nvPicPr>
                  <pic:blipFill>
                    <a:blip r:embed="rId21"/>
                    <a:srcRect t="70567" b="1777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90D4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85F50A0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7.</w:t>
      </w:r>
      <w: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Check differences (CLI and GUI)</w:t>
      </w:r>
    </w:p>
    <w:p w14:paraId="58EA83D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50D2A00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>
            <wp:extent cx="5280660" cy="2019300"/>
            <wp:effectExtent l="0" t="0" r="0" b="0"/>
            <wp:docPr id="781262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62041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F0757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45A5342A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382D11D2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1A41D4F6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3D5156A8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7557520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3EDF1C79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8. Merge the branch and trigger conflict</w:t>
      </w:r>
    </w:p>
    <w:p w14:paraId="32E39994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723890" cy="1111885"/>
            <wp:effectExtent l="0" t="0" r="6350" b="635"/>
            <wp:docPr id="30" name="Picture 30" descr="Screenshot 2025-07-24 172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2025-07-24 172427"/>
                    <pic:cNvPicPr>
                      <a:picLocks noChangeAspect="1"/>
                    </pic:cNvPicPr>
                  </pic:nvPicPr>
                  <pic:blipFill>
                    <a:blip r:embed="rId23"/>
                    <a:srcRect t="6343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7D79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6D109B0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9. Use 3-way merge with P4Merge</w:t>
      </w:r>
    </w:p>
    <w:p w14:paraId="7A42A9E3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7544A53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723890" cy="654050"/>
            <wp:effectExtent l="0" t="0" r="0" b="0"/>
            <wp:docPr id="28" name="Picture 28" descr="Screenshot 2025-07-24 172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2025-07-24 172402"/>
                    <pic:cNvPicPr>
                      <a:picLocks noChangeAspect="1"/>
                    </pic:cNvPicPr>
                  </pic:nvPicPr>
                  <pic:blipFill>
                    <a:blip r:embed="rId21"/>
                    <a:srcRect b="7849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6340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10.</w:t>
      </w:r>
      <w: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Add backup file to .gitignore</w:t>
      </w:r>
    </w:p>
    <w:p w14:paraId="4A0FCFEB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111115" cy="1292225"/>
            <wp:effectExtent l="0" t="0" r="9525" b="3175"/>
            <wp:docPr id="25" name="Picture 25" descr="Screenshot 2025-07-24 172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2025-07-24 172402"/>
                    <pic:cNvPicPr>
                      <a:picLocks noChangeAspect="1"/>
                    </pic:cNvPicPr>
                  </pic:nvPicPr>
                  <pic:blipFill>
                    <a:blip r:embed="rId21"/>
                    <a:srcRect t="22259" r="10706" b="37607"/>
                    <a:stretch>
                      <a:fillRect/>
                    </a:stretch>
                  </pic:blipFill>
                  <pic:spPr>
                    <a:xfrm>
                      <a:off x="0" y="0"/>
                      <a:ext cx="5111115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417F">
      <w:pPr>
        <w:ind w:firstLine="320" w:firstLineChars="10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11.</w:t>
      </w:r>
      <w: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Clean up merged branch</w:t>
      </w:r>
    </w:p>
    <w:p w14:paraId="529DA647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723890" cy="339090"/>
            <wp:effectExtent l="0" t="0" r="6350" b="11430"/>
            <wp:docPr id="20" name="Picture 20" descr="Screenshot 2025-07-24 172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5-07-24 172402"/>
                    <pic:cNvPicPr>
                      <a:picLocks noChangeAspect="1"/>
                    </pic:cNvPicPr>
                  </pic:nvPicPr>
                  <pic:blipFill>
                    <a:blip r:embed="rId21"/>
                    <a:srcRect t="61265" b="2758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E97A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CE29290">
      <w:pPr>
        <w:ind w:firstLine="480" w:firstLineChars="15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12.</w:t>
      </w:r>
      <w:r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Final log view</w:t>
      </w:r>
    </w:p>
    <w:p w14:paraId="03889551">
      <w:pPr>
        <w:ind w:left="36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723890" cy="858520"/>
            <wp:effectExtent l="0" t="0" r="6350" b="10160"/>
            <wp:docPr id="18" name="Picture 18" descr="Screenshot 2025-07-24 172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5-07-24 172402"/>
                    <pic:cNvPicPr>
                      <a:picLocks noChangeAspect="1"/>
                    </pic:cNvPicPr>
                  </pic:nvPicPr>
                  <pic:blipFill>
                    <a:blip r:embed="rId21"/>
                    <a:srcRect t="7176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69D4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5A2092E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F92557F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A2CC389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FE094B1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ED13D6E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D450159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E7732A2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8BB2263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BCCB419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D07BA8E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3F33BE4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4D475E4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6EC9852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E5DB03C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301C3F0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16DE31D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740809B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E9532D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5.Git-HOL</w:t>
      </w:r>
    </w:p>
    <w:p w14:paraId="622CE80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Objectives</w:t>
      </w:r>
    </w:p>
    <w:p w14:paraId="5B67A01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Explain how to clean up and push back to remote Git</w:t>
      </w:r>
    </w:p>
    <w:p w14:paraId="1B21DC2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In this hands-on lab, you will learn how to:</w:t>
      </w:r>
    </w:p>
    <w:p w14:paraId="7D08A168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sym w:font="Wingdings" w:char="F0E0"/>
      </w:r>
      <w:r>
        <w:rPr>
          <w:rFonts w:ascii="Times New Roman" w:hAnsi="Times New Roman" w:cs="Times New Roman"/>
          <w:sz w:val="32"/>
          <w:szCs w:val="32"/>
          <w:lang w:val="en-US"/>
        </w:rPr>
        <w:t>Execute steps involving clean up and push back to remote Git.</w:t>
      </w:r>
    </w:p>
    <w:p w14:paraId="2EB2490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Step-by-Step Instructions</w:t>
      </w:r>
    </w:p>
    <w:p w14:paraId="0FFC3BBC">
      <w:pPr>
        <w:pStyle w:val="29"/>
        <w:numPr>
          <w:ilvl w:val="0"/>
          <w:numId w:val="5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t>V</w:t>
      </w:r>
      <w:r>
        <w:rPr>
          <w:rFonts w:ascii="Times New Roman" w:hAnsi="Times New Roman" w:cs="Times New Roman"/>
          <w:b/>
          <w:bCs/>
          <w:sz w:val="32"/>
          <w:szCs w:val="32"/>
        </w:rPr>
        <w:t>erify if master is in clean state</w:t>
      </w:r>
    </w:p>
    <w:p w14:paraId="5E713FA1">
      <w:pPr>
        <w:pStyle w:val="29"/>
        <w:rPr>
          <w:rFonts w:ascii="Times New Roman" w:hAnsi="Times New Roman" w:cs="Times New Roman"/>
          <w:b/>
          <w:bCs/>
          <w:sz w:val="32"/>
          <w:szCs w:val="32"/>
        </w:rPr>
      </w:pPr>
    </w:p>
    <w:p w14:paraId="654794C5">
      <w:pPr>
        <w:pStyle w:val="29"/>
      </w:pPr>
    </w:p>
    <w:p w14:paraId="7809E7E8">
      <w:pPr>
        <w:pStyle w:val="29"/>
        <w:rPr>
          <w:rFonts w:ascii="Times New Roman" w:hAnsi="Times New Roman" w:cs="Times New Roman"/>
          <w:b/>
          <w:bCs/>
          <w:sz w:val="32"/>
          <w:szCs w:val="32"/>
        </w:rPr>
      </w:pPr>
      <w:r>
        <w:drawing>
          <wp:inline distT="0" distB="0" distL="114300" distR="114300">
            <wp:extent cx="5723890" cy="880745"/>
            <wp:effectExtent l="0" t="0" r="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rcRect b="8551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56455">
      <w:pPr>
        <w:pStyle w:val="29"/>
        <w:numPr>
          <w:ilvl w:val="0"/>
          <w:numId w:val="5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List all available branches</w:t>
      </w:r>
    </w:p>
    <w:p w14:paraId="00491C9A">
      <w:pPr>
        <w:pStyle w:val="29"/>
        <w:rPr>
          <w:rFonts w:ascii="Times New Roman" w:hAnsi="Times New Roman" w:cs="Times New Roman"/>
          <w:b/>
          <w:bCs/>
          <w:sz w:val="32"/>
          <w:szCs w:val="32"/>
        </w:rPr>
      </w:pPr>
    </w:p>
    <w:p w14:paraId="67A6D560">
      <w:pPr>
        <w:pStyle w:val="29"/>
      </w:pPr>
    </w:p>
    <w:p w14:paraId="525E3B1D">
      <w:pPr>
        <w:pStyle w:val="29"/>
        <w:rPr>
          <w:rFonts w:ascii="Times New Roman" w:hAnsi="Times New Roman" w:cs="Times New Roman"/>
          <w:b/>
          <w:bCs/>
          <w:sz w:val="32"/>
          <w:szCs w:val="32"/>
        </w:rPr>
      </w:pPr>
      <w:r>
        <w:drawing>
          <wp:inline distT="0" distB="0" distL="114300" distR="114300">
            <wp:extent cx="5723890" cy="626110"/>
            <wp:effectExtent l="0" t="0" r="0" b="0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rcRect t="31176" b="5853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62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20929">
      <w:pPr>
        <w:pStyle w:val="29"/>
        <w:numPr>
          <w:ilvl w:val="0"/>
          <w:numId w:val="5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Pull remote repository</w:t>
      </w:r>
    </w:p>
    <w:p w14:paraId="6145C49D">
      <w:pPr>
        <w:pStyle w:val="29"/>
        <w:rPr>
          <w:rFonts w:ascii="Times New Roman" w:hAnsi="Times New Roman" w:cs="Times New Roman"/>
          <w:b/>
          <w:bCs/>
          <w:sz w:val="32"/>
          <w:szCs w:val="32"/>
        </w:rPr>
      </w:pPr>
    </w:p>
    <w:p w14:paraId="2DAD332C">
      <w:pPr>
        <w:pStyle w:val="29"/>
        <w:rPr>
          <w:rFonts w:ascii="Times New Roman" w:hAnsi="Times New Roman" w:cs="Times New Roman"/>
          <w:b/>
          <w:bCs/>
          <w:sz w:val="32"/>
          <w:szCs w:val="32"/>
        </w:rPr>
      </w:pPr>
    </w:p>
    <w:p w14:paraId="723BDAFF">
      <w:pPr>
        <w:pStyle w:val="29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5731510" cy="768350"/>
            <wp:effectExtent l="0" t="0" r="0" b="0"/>
            <wp:docPr id="1000661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61934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rcRect t="215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F191">
      <w:pPr>
        <w:pStyle w:val="29"/>
        <w:rPr>
          <w:rFonts w:ascii="Times New Roman" w:hAnsi="Times New Roman" w:cs="Times New Roman"/>
          <w:b/>
          <w:bCs/>
          <w:sz w:val="32"/>
          <w:szCs w:val="32"/>
        </w:rPr>
      </w:pPr>
    </w:p>
    <w:p w14:paraId="7438DF26">
      <w:pPr>
        <w:pStyle w:val="29"/>
        <w:numPr>
          <w:ilvl w:val="0"/>
          <w:numId w:val="5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Push all local changes to remote</w:t>
      </w:r>
    </w:p>
    <w:p w14:paraId="13B1D8F5">
      <w:pPr>
        <w:pStyle w:val="29"/>
        <w:rPr>
          <w:rFonts w:ascii="Times New Roman" w:hAnsi="Times New Roman" w:cs="Times New Roman"/>
          <w:b/>
          <w:bCs/>
          <w:sz w:val="32"/>
          <w:szCs w:val="32"/>
        </w:rPr>
      </w:pPr>
    </w:p>
    <w:p w14:paraId="18056E02">
      <w:pPr>
        <w:pStyle w:val="29"/>
      </w:pPr>
    </w:p>
    <w:p w14:paraId="74E27717">
      <w:pPr>
        <w:pStyle w:val="29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GoBack"/>
      <w:bookmarkEnd w:id="0"/>
      <w:r>
        <w:drawing>
          <wp:inline distT="0" distB="0" distL="114300" distR="114300">
            <wp:extent cx="5723890" cy="1758315"/>
            <wp:effectExtent l="0" t="0" r="0" b="0"/>
            <wp:docPr id="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4"/>
                    <pic:cNvPicPr>
                      <a:picLocks noChangeAspect="1"/>
                    </pic:cNvPicPr>
                  </pic:nvPicPr>
                  <pic:blipFill>
                    <a:blip r:embed="rId24"/>
                    <a:srcRect t="60733" b="1035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8E5C2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76CFD33B">
      <w:pPr>
        <w:pStyle w:val="29"/>
        <w:numPr>
          <w:ilvl w:val="0"/>
          <w:numId w:val="5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Verify changes on GitLab</w:t>
      </w:r>
    </w:p>
    <w:p w14:paraId="5F33A2B2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5D79AF88">
      <w:pPr>
        <w:pStyle w:val="29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5784850" cy="2351405"/>
            <wp:effectExtent l="0" t="0" r="6350" b="0"/>
            <wp:docPr id="1391537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37303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B1B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712D3A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F02ED3D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D0E5523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sectPr>
      <w:pgSz w:w="11906" w:h="16838"/>
      <w:pgMar w:top="1440" w:right="1440" w:bottom="1440" w:left="1440" w:header="708" w:footer="708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004BED"/>
    <w:multiLevelType w:val="multilevel"/>
    <w:tmpl w:val="0A004BED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523E10"/>
    <w:multiLevelType w:val="multilevel"/>
    <w:tmpl w:val="18523E1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2AEB3158"/>
    <w:multiLevelType w:val="multilevel"/>
    <w:tmpl w:val="2AEB315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2C8F198F"/>
    <w:multiLevelType w:val="multilevel"/>
    <w:tmpl w:val="2C8F198F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7BAD77A2"/>
    <w:multiLevelType w:val="multilevel"/>
    <w:tmpl w:val="7BAD77A2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7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3BBA"/>
    <w:rsid w:val="00000C3E"/>
    <w:rsid w:val="00013BBA"/>
    <w:rsid w:val="0002170E"/>
    <w:rsid w:val="00027916"/>
    <w:rsid w:val="00033FA3"/>
    <w:rsid w:val="00046048"/>
    <w:rsid w:val="00057F00"/>
    <w:rsid w:val="000C6D9D"/>
    <w:rsid w:val="000D053D"/>
    <w:rsid w:val="000E570B"/>
    <w:rsid w:val="000F4740"/>
    <w:rsid w:val="00110DCE"/>
    <w:rsid w:val="00125357"/>
    <w:rsid w:val="00135A92"/>
    <w:rsid w:val="00140799"/>
    <w:rsid w:val="001473B7"/>
    <w:rsid w:val="001E3480"/>
    <w:rsid w:val="001F41E5"/>
    <w:rsid w:val="00273FAF"/>
    <w:rsid w:val="002917F8"/>
    <w:rsid w:val="002971F4"/>
    <w:rsid w:val="002A0602"/>
    <w:rsid w:val="002B23D3"/>
    <w:rsid w:val="002D1DEA"/>
    <w:rsid w:val="002E7847"/>
    <w:rsid w:val="00330E9D"/>
    <w:rsid w:val="00386E45"/>
    <w:rsid w:val="003B2F54"/>
    <w:rsid w:val="003B586A"/>
    <w:rsid w:val="00435393"/>
    <w:rsid w:val="00444789"/>
    <w:rsid w:val="004612F7"/>
    <w:rsid w:val="00490BB3"/>
    <w:rsid w:val="00493E47"/>
    <w:rsid w:val="004C3881"/>
    <w:rsid w:val="004D29AF"/>
    <w:rsid w:val="004E0206"/>
    <w:rsid w:val="004F0C0F"/>
    <w:rsid w:val="00537295"/>
    <w:rsid w:val="0054059B"/>
    <w:rsid w:val="005423DE"/>
    <w:rsid w:val="005B2763"/>
    <w:rsid w:val="0061677D"/>
    <w:rsid w:val="00651FED"/>
    <w:rsid w:val="00683692"/>
    <w:rsid w:val="006B583F"/>
    <w:rsid w:val="006D11EF"/>
    <w:rsid w:val="007047A8"/>
    <w:rsid w:val="00740F63"/>
    <w:rsid w:val="00741BD9"/>
    <w:rsid w:val="007635BF"/>
    <w:rsid w:val="00770713"/>
    <w:rsid w:val="007A27ED"/>
    <w:rsid w:val="007D6A7B"/>
    <w:rsid w:val="007D704F"/>
    <w:rsid w:val="007E7678"/>
    <w:rsid w:val="008115B7"/>
    <w:rsid w:val="00844C0F"/>
    <w:rsid w:val="0086294C"/>
    <w:rsid w:val="008903ED"/>
    <w:rsid w:val="00890BBA"/>
    <w:rsid w:val="00891FE3"/>
    <w:rsid w:val="008A0C14"/>
    <w:rsid w:val="008B06CE"/>
    <w:rsid w:val="008B69B4"/>
    <w:rsid w:val="00901C75"/>
    <w:rsid w:val="00A00AF7"/>
    <w:rsid w:val="00A115AE"/>
    <w:rsid w:val="00A408E9"/>
    <w:rsid w:val="00A43C2B"/>
    <w:rsid w:val="00AE505E"/>
    <w:rsid w:val="00AF0AC5"/>
    <w:rsid w:val="00B27881"/>
    <w:rsid w:val="00B64CA6"/>
    <w:rsid w:val="00B761D0"/>
    <w:rsid w:val="00B7648D"/>
    <w:rsid w:val="00BC04A7"/>
    <w:rsid w:val="00BD4A89"/>
    <w:rsid w:val="00BD6C5B"/>
    <w:rsid w:val="00BF7FBB"/>
    <w:rsid w:val="00C24A6E"/>
    <w:rsid w:val="00C401A4"/>
    <w:rsid w:val="00C71E45"/>
    <w:rsid w:val="00D20A04"/>
    <w:rsid w:val="00D4248F"/>
    <w:rsid w:val="00D436DF"/>
    <w:rsid w:val="00D70663"/>
    <w:rsid w:val="00D71415"/>
    <w:rsid w:val="00E14BF1"/>
    <w:rsid w:val="00E27387"/>
    <w:rsid w:val="00E437B5"/>
    <w:rsid w:val="00E66256"/>
    <w:rsid w:val="00EA2F86"/>
    <w:rsid w:val="00EB0146"/>
    <w:rsid w:val="00EB74C3"/>
    <w:rsid w:val="00EC62F5"/>
    <w:rsid w:val="00ED6F25"/>
    <w:rsid w:val="00EE773A"/>
    <w:rsid w:val="0BBB7F06"/>
    <w:rsid w:val="1CBD3DEE"/>
    <w:rsid w:val="45E638CE"/>
    <w:rsid w:val="5C456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styleId="14">
    <w:name w:val="Table Grid"/>
    <w:basedOn w:val="12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5">
    <w:name w:val="Title"/>
    <w:basedOn w:val="1"/>
    <w:next w:val="1"/>
    <w:link w:val="25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6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7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8">
    <w:name w:val="Heading 3 Char"/>
    <w:basedOn w:val="11"/>
    <w:link w:val="4"/>
    <w:semiHidden/>
    <w:qFormat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9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20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1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Title Char"/>
    <w:basedOn w:val="11"/>
    <w:link w:val="15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Subtitle Char"/>
    <w:basedOn w:val="11"/>
    <w:link w:val="13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7">
    <w:name w:val="Quote"/>
    <w:basedOn w:val="1"/>
    <w:next w:val="1"/>
    <w:link w:val="28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Quote Char"/>
    <w:basedOn w:val="11"/>
    <w:link w:val="27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">
    <w:name w:val="List Paragraph"/>
    <w:basedOn w:val="1"/>
    <w:qFormat/>
    <w:uiPriority w:val="34"/>
    <w:pPr>
      <w:ind w:left="720"/>
      <w:contextualSpacing/>
    </w:pPr>
  </w:style>
  <w:style w:type="character" w:customStyle="1" w:styleId="30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1">
    <w:name w:val="Intense Quote"/>
    <w:basedOn w:val="1"/>
    <w:next w:val="1"/>
    <w:link w:val="32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2">
    <w:name w:val="Intense Quote Char"/>
    <w:basedOn w:val="11"/>
    <w:link w:val="31"/>
    <w:qFormat/>
    <w:uiPriority w:val="30"/>
    <w:rPr>
      <w:i/>
      <w:iCs/>
      <w:color w:val="2F5597" w:themeColor="accent1" w:themeShade="BF"/>
    </w:rPr>
  </w:style>
  <w:style w:type="character" w:customStyle="1" w:styleId="33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486</Words>
  <Characters>2772</Characters>
  <Lines>23</Lines>
  <Paragraphs>6</Paragraphs>
  <TotalTime>42</TotalTime>
  <ScaleCrop>false</ScaleCrop>
  <LinksUpToDate>false</LinksUpToDate>
  <CharactersWithSpaces>3252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2025-07-17T16:37:00Z</dcterms:created>
  <dc:creator>vaishnavi N</dc:creator>
  <cp:lastModifiedBy>WPS_1697548285</cp:lastModifiedBy>
  <dcterms:modified xsi:type="dcterms:W3CDTF">2025-07-24T12:59:38Z</dcterms:modified>
  <cp:revision>96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604097E22CBE4C419152A9B53308D729_12</vt:lpwstr>
  </property>
</Properties>
</file>