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4F70" w14:textId="132D8F78" w:rsidR="00552577" w:rsidRDefault="0006687D">
      <w:r>
        <w:rPr>
          <w:noProof/>
        </w:rPr>
        <w:drawing>
          <wp:inline distT="0" distB="0" distL="0" distR="0" wp14:anchorId="55E5ABA9" wp14:editId="66F74DA8">
            <wp:extent cx="4990476" cy="4790476"/>
            <wp:effectExtent l="0" t="0" r="635" b="0"/>
            <wp:docPr id="73089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95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4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8FE7" w14:textId="77777777" w:rsidR="0006687D" w:rsidRDefault="0006687D"/>
    <w:p w14:paraId="7355ABC4" w14:textId="77777777" w:rsidR="0006687D" w:rsidRDefault="0006687D"/>
    <w:p w14:paraId="23E9C6E1" w14:textId="6016E84D" w:rsidR="0006687D" w:rsidRDefault="0006687D">
      <w:r w:rsidRPr="0006687D">
        <w:t>REPORT </w:t>
      </w:r>
      <w:proofErr w:type="spellStart"/>
      <w:r w:rsidRPr="0006687D">
        <w:t>zsdep_form_dashboard</w:t>
      </w:r>
      <w:proofErr w:type="spellEnd"/>
      <w:r w:rsidRPr="0006687D">
        <w:t>.</w:t>
      </w:r>
      <w:r w:rsidRPr="0006687D">
        <w:br/>
      </w:r>
      <w:r w:rsidRPr="0006687D">
        <w:br/>
        <w:t>SELECTION-SCREEN: BEGIN OF BLOCK a1 WITH FRAME TITLE TEXT-001.</w:t>
      </w:r>
      <w:r w:rsidRPr="0006687D">
        <w:br/>
        <w:t>  PARAMETERS : rad_tax TYPE char01 RADIOBUTTON GROUP g1 DEFAULT 'X' USER-COMMAND rad,</w:t>
      </w:r>
      <w:r w:rsidRPr="0006687D">
        <w:br/>
        <w:t>               </w:t>
      </w:r>
      <w:proofErr w:type="spellStart"/>
      <w:r w:rsidRPr="0006687D">
        <w:t>rad_del</w:t>
      </w:r>
      <w:proofErr w:type="spellEnd"/>
      <w:r w:rsidRPr="0006687D">
        <w:t> TYPE char01 RADIOBUTTON GROUP g1,</w:t>
      </w:r>
      <w:r w:rsidRPr="0006687D">
        <w:br/>
        <w:t>               </w:t>
      </w:r>
      <w:proofErr w:type="spellStart"/>
      <w:r w:rsidRPr="0006687D">
        <w:t>rad_dc</w:t>
      </w:r>
      <w:proofErr w:type="spellEnd"/>
      <w:r w:rsidRPr="0006687D">
        <w:t>  TYPE char01 RADIOBUTTON GROUP g1,</w:t>
      </w:r>
      <w:r w:rsidRPr="0006687D">
        <w:br/>
        <w:t>               rad_p9  TYPE char01 RADIOBUTTON GROUP g1,</w:t>
      </w:r>
      <w:r w:rsidRPr="0006687D">
        <w:br/>
        <w:t>               </w:t>
      </w:r>
      <w:proofErr w:type="spellStart"/>
      <w:r w:rsidRPr="0006687D">
        <w:t>rad_pi</w:t>
      </w:r>
      <w:proofErr w:type="spellEnd"/>
      <w:r w:rsidRPr="0006687D">
        <w:t>  TYPE char01 RADIOBUTTON GROUP g1,</w:t>
      </w:r>
      <w:r w:rsidRPr="0006687D">
        <w:br/>
        <w:t>               </w:t>
      </w:r>
      <w:proofErr w:type="spellStart"/>
      <w:r w:rsidRPr="0006687D">
        <w:t>rad_pl</w:t>
      </w:r>
      <w:proofErr w:type="spellEnd"/>
      <w:r w:rsidRPr="0006687D">
        <w:t>  TYPE char01 RADIOBUTTON GROUP g1,</w:t>
      </w:r>
      <w:r w:rsidRPr="0006687D">
        <w:br/>
        <w:t>               rad_p2  TYPE char01 RADIOBUTTON GROUP g1,</w:t>
      </w:r>
      <w:r w:rsidRPr="0006687D">
        <w:br/>
        <w:t>               rad_p3  TYPE char01 RADIOBUTTON GROUP g1,</w:t>
      </w:r>
      <w:r w:rsidRPr="0006687D">
        <w:br/>
        <w:t>               </w:t>
      </w:r>
      <w:proofErr w:type="spellStart"/>
      <w:r w:rsidRPr="0006687D">
        <w:t>rad_gp</w:t>
      </w:r>
      <w:proofErr w:type="spellEnd"/>
      <w:r w:rsidRPr="0006687D">
        <w:t>  TYPE char01 RADIOBUTTON GROUP g1,</w:t>
      </w:r>
      <w:r w:rsidRPr="0006687D">
        <w:br/>
        <w:t>               p_r6    TYPE char01 RADIOBUTTON GROUP g1, </w:t>
      </w:r>
      <w:r w:rsidRPr="0006687D">
        <w:rPr>
          <w:i/>
          <w:iCs/>
        </w:rPr>
        <w:t>" radio button for UK</w:t>
      </w:r>
      <w:r w:rsidRPr="0006687D">
        <w:br/>
        <w:t>               p_r7    TYPE char01 RADIOBUTTON GROUP g1. </w:t>
      </w:r>
      <w:r w:rsidRPr="0006687D">
        <w:rPr>
          <w:i/>
          <w:iCs/>
        </w:rPr>
        <w:t>"radio button for Corporate</w:t>
      </w:r>
      <w:r w:rsidRPr="0006687D">
        <w:br/>
        <w:t>SELECTION-SCREEN: END OF BLOCK a1.</w:t>
      </w:r>
      <w:r w:rsidRPr="0006687D">
        <w:br/>
      </w:r>
      <w:r w:rsidRPr="0006687D">
        <w:lastRenderedPageBreak/>
        <w:br/>
        <w:t>IF </w:t>
      </w:r>
      <w:proofErr w:type="spellStart"/>
      <w:r w:rsidRPr="0006687D">
        <w:t>rad_tax</w:t>
      </w:r>
      <w:proofErr w:type="spellEnd"/>
      <w:r w:rsidRPr="0006687D">
        <w:t> EQ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zsdep_tax_invoice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</w:t>
      </w:r>
      <w:proofErr w:type="spellStart"/>
      <w:r w:rsidRPr="0006687D">
        <w:t>rad_del</w:t>
      </w:r>
      <w:proofErr w:type="spellEnd"/>
      <w:r w:rsidRPr="0006687D">
        <w:t>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zsdep_delivery_challan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</w:t>
      </w:r>
      <w:proofErr w:type="spellStart"/>
      <w:r w:rsidRPr="0006687D">
        <w:t>rad_dc</w:t>
      </w:r>
      <w:proofErr w:type="spellEnd"/>
      <w:r w:rsidRPr="0006687D">
        <w:t>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zsdep_inv_credit_debit_note VIA SELECTION-SCREEN AND RETURN. </w:t>
      </w:r>
      <w:r w:rsidRPr="0006687D">
        <w:rPr>
          <w:i/>
          <w:iCs/>
        </w:rPr>
        <w:t>"#EC CI_SUBMIT</w:t>
      </w:r>
      <w:r w:rsidRPr="0006687D">
        <w:br/>
        <w:t>ELSEIF rad_p9 EQ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zsdep_inv_cred_debit_corp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</w:t>
      </w:r>
      <w:proofErr w:type="spellStart"/>
      <w:r w:rsidRPr="0006687D">
        <w:t>rad_pi</w:t>
      </w:r>
      <w:proofErr w:type="spellEnd"/>
      <w:r w:rsidRPr="0006687D">
        <w:t>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zsdep_proforma_invoice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</w:t>
      </w:r>
      <w:proofErr w:type="spellStart"/>
      <w:r w:rsidRPr="0006687D">
        <w:t>rad_pl</w:t>
      </w:r>
      <w:proofErr w:type="spellEnd"/>
      <w:r w:rsidRPr="0006687D">
        <w:t>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zsdep_packing_list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rad_p2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zsdep_delivery_challan_new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rad_p3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zsdep_sales_order_print VIA SELECTION-SCREEN AND RETURN. </w:t>
      </w:r>
      <w:r w:rsidRPr="0006687D">
        <w:rPr>
          <w:i/>
          <w:iCs/>
        </w:rPr>
        <w:t>"#EC CI_SUBMIT</w:t>
      </w:r>
      <w:r w:rsidRPr="0006687D">
        <w:br/>
        <w:t>ELSEIF   </w:t>
      </w:r>
      <w:proofErr w:type="spellStart"/>
      <w:r w:rsidRPr="0006687D">
        <w:t>rad_gp</w:t>
      </w:r>
      <w:proofErr w:type="spellEnd"/>
      <w:r w:rsidRPr="0006687D">
        <w:t> EQ 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zsdep_gatepass VIA SELECTION-SCREEN AND RETURN. </w:t>
      </w:r>
      <w:r w:rsidRPr="0006687D">
        <w:rPr>
          <w:i/>
          <w:iCs/>
        </w:rPr>
        <w:t>"#EC CI_SUBMIT</w:t>
      </w:r>
      <w:r w:rsidRPr="0006687D">
        <w:br/>
        <w:t>ELSEIF p_r6 EQ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zsdep_taxinv_uk VIA SELECTION-SCREEN AND RETURN. </w:t>
      </w:r>
      <w:r w:rsidRPr="0006687D">
        <w:rPr>
          <w:i/>
          <w:iCs/>
        </w:rPr>
        <w:t>"#EC CI_SUBMIT</w:t>
      </w:r>
      <w:r w:rsidRPr="0006687D">
        <w:br/>
        <w:t>ELSEIF p_r7 EQ </w:t>
      </w:r>
      <w:proofErr w:type="spellStart"/>
      <w:r w:rsidRPr="0006687D">
        <w:t>abap_true</w:t>
      </w:r>
      <w:proofErr w:type="spellEnd"/>
      <w:r w:rsidRPr="0006687D">
        <w:t>.</w:t>
      </w:r>
      <w:r w:rsidRPr="0006687D">
        <w:br/>
        <w:t>  SUBMIT zsdep_tax_invoice_corp VIA SELECTION-SCREEN AND RETURN. </w:t>
      </w:r>
      <w:r w:rsidRPr="0006687D">
        <w:rPr>
          <w:i/>
          <w:iCs/>
        </w:rPr>
        <w:t>"#EC CI_SUBMIT</w:t>
      </w:r>
      <w:r w:rsidRPr="0006687D">
        <w:br/>
        <w:t>ENDIF.</w:t>
      </w:r>
    </w:p>
    <w:sectPr w:rsidR="00066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2A"/>
    <w:rsid w:val="0006687D"/>
    <w:rsid w:val="00552577"/>
    <w:rsid w:val="00945983"/>
    <w:rsid w:val="00E40A2A"/>
    <w:rsid w:val="00EA3EDD"/>
    <w:rsid w:val="00F7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0870"/>
  <w15:chartTrackingRefBased/>
  <w15:docId w15:val="{7C68AAE4-0F83-46DA-AAF2-46C77868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</dc:creator>
  <cp:keywords/>
  <dc:description/>
  <cp:lastModifiedBy>Debidutta Swain</cp:lastModifiedBy>
  <cp:revision>2</cp:revision>
  <dcterms:created xsi:type="dcterms:W3CDTF">2025-01-30T04:28:00Z</dcterms:created>
  <dcterms:modified xsi:type="dcterms:W3CDTF">2025-01-30T04:30:00Z</dcterms:modified>
</cp:coreProperties>
</file>