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751"/>
        <w:tblW w:w="9961" w:type="dxa"/>
        <w:tblLook w:val="04A0" w:firstRow="1" w:lastRow="0" w:firstColumn="1" w:lastColumn="0" w:noHBand="0" w:noVBand="1"/>
      </w:tblPr>
      <w:tblGrid>
        <w:gridCol w:w="2483"/>
        <w:gridCol w:w="662"/>
        <w:gridCol w:w="6816"/>
      </w:tblGrid>
      <w:tr w:rsidR="00F0726B" w14:paraId="689BBB76" w14:textId="77777777" w:rsidTr="00F0726B">
        <w:trPr>
          <w:trHeight w:val="350"/>
        </w:trPr>
        <w:tc>
          <w:tcPr>
            <w:tcW w:w="2483" w:type="dxa"/>
            <w:vAlign w:val="center"/>
          </w:tcPr>
          <w:p w14:paraId="2304241E" w14:textId="3FDA249B" w:rsidR="00F0726B" w:rsidRPr="00F0726B" w:rsidRDefault="00F0726B" w:rsidP="00F0726B">
            <w:pPr>
              <w:rPr>
                <w:rFonts w:ascii="Times New Roman" w:hAnsi="Times New Roman" w:cs="Times New Roman"/>
                <w:b/>
                <w:bCs/>
              </w:rPr>
            </w:pPr>
            <w:r w:rsidRPr="00F0726B">
              <w:rPr>
                <w:rFonts w:ascii="Times New Roman" w:hAnsi="Times New Roman" w:cs="Times New Roman"/>
                <w:b/>
                <w:bCs/>
              </w:rPr>
              <w:t>Number</w:t>
            </w:r>
          </w:p>
        </w:tc>
        <w:tc>
          <w:tcPr>
            <w:tcW w:w="7478" w:type="dxa"/>
            <w:gridSpan w:val="2"/>
            <w:vAlign w:val="center"/>
          </w:tcPr>
          <w:p w14:paraId="70EA53BF" w14:textId="4E6ECED4" w:rsidR="00F0726B" w:rsidRDefault="00F0726B" w:rsidP="00F0726B">
            <w:r>
              <w:t>0</w:t>
            </w:r>
            <w:r w:rsidR="009547E0">
              <w:t>5</w:t>
            </w:r>
          </w:p>
        </w:tc>
      </w:tr>
      <w:tr w:rsidR="00F0726B" w14:paraId="52782D46" w14:textId="77777777" w:rsidTr="00F0726B">
        <w:trPr>
          <w:trHeight w:val="350"/>
        </w:trPr>
        <w:tc>
          <w:tcPr>
            <w:tcW w:w="2483" w:type="dxa"/>
            <w:vAlign w:val="center"/>
          </w:tcPr>
          <w:p w14:paraId="397383D8" w14:textId="68A35F5D" w:rsidR="00F0726B" w:rsidRPr="00F0726B" w:rsidRDefault="00F0726B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478" w:type="dxa"/>
            <w:gridSpan w:val="2"/>
            <w:vAlign w:val="center"/>
          </w:tcPr>
          <w:p w14:paraId="1F95D77A" w14:textId="1A01B4A5" w:rsidR="00F0726B" w:rsidRDefault="009547E0" w:rsidP="00F0726B">
            <w:r>
              <w:t>Contact</w:t>
            </w:r>
            <w:r w:rsidR="007D31AE">
              <w:t xml:space="preserve"> us</w:t>
            </w:r>
          </w:p>
        </w:tc>
      </w:tr>
      <w:tr w:rsidR="00F0726B" w14:paraId="7BE70A69" w14:textId="77777777" w:rsidTr="00F0726B">
        <w:trPr>
          <w:trHeight w:val="366"/>
        </w:trPr>
        <w:tc>
          <w:tcPr>
            <w:tcW w:w="2483" w:type="dxa"/>
            <w:vAlign w:val="center"/>
          </w:tcPr>
          <w:p w14:paraId="676DBAFB" w14:textId="0E2563EF" w:rsidR="00F0726B" w:rsidRPr="00F0726B" w:rsidRDefault="00F0726B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Summ</w:t>
            </w:r>
            <w:r w:rsidR="00A71D1A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ry</w:t>
            </w:r>
          </w:p>
        </w:tc>
        <w:tc>
          <w:tcPr>
            <w:tcW w:w="7478" w:type="dxa"/>
            <w:gridSpan w:val="2"/>
            <w:vAlign w:val="center"/>
          </w:tcPr>
          <w:p w14:paraId="77AB263E" w14:textId="02486314" w:rsidR="00F0726B" w:rsidRDefault="009547E0" w:rsidP="00F0726B">
            <w:r>
              <w:t xml:space="preserve">Customer </w:t>
            </w:r>
            <w:r w:rsidR="007D31AE">
              <w:t>I</w:t>
            </w:r>
            <w:r>
              <w:t>nquiry</w:t>
            </w:r>
          </w:p>
        </w:tc>
      </w:tr>
      <w:tr w:rsidR="00F0726B" w14:paraId="7063105F" w14:textId="77777777" w:rsidTr="00F0726B">
        <w:trPr>
          <w:trHeight w:val="350"/>
        </w:trPr>
        <w:tc>
          <w:tcPr>
            <w:tcW w:w="2483" w:type="dxa"/>
            <w:vAlign w:val="center"/>
          </w:tcPr>
          <w:p w14:paraId="698761F1" w14:textId="6CAF565D" w:rsidR="00F0726B" w:rsidRPr="00F0726B" w:rsidRDefault="00A71D1A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7478" w:type="dxa"/>
            <w:gridSpan w:val="2"/>
            <w:vAlign w:val="center"/>
          </w:tcPr>
          <w:p w14:paraId="09C547E0" w14:textId="469A0CD8" w:rsidR="00F0726B" w:rsidRDefault="00A71D1A" w:rsidP="00F0726B">
            <w:r>
              <w:t>0</w:t>
            </w:r>
            <w:r w:rsidR="009547E0">
              <w:t>5</w:t>
            </w:r>
          </w:p>
        </w:tc>
      </w:tr>
      <w:tr w:rsidR="00F0726B" w14:paraId="4C45EC26" w14:textId="77777777" w:rsidTr="00F0726B">
        <w:trPr>
          <w:trHeight w:val="350"/>
        </w:trPr>
        <w:tc>
          <w:tcPr>
            <w:tcW w:w="2483" w:type="dxa"/>
            <w:vAlign w:val="center"/>
          </w:tcPr>
          <w:p w14:paraId="23780EF7" w14:textId="71BBB279" w:rsidR="00F0726B" w:rsidRPr="00F0726B" w:rsidRDefault="00A71D1A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7478" w:type="dxa"/>
            <w:gridSpan w:val="2"/>
            <w:vAlign w:val="center"/>
          </w:tcPr>
          <w:p w14:paraId="4FE2D659" w14:textId="510059FB" w:rsidR="00F0726B" w:rsidRDefault="00FD7715" w:rsidP="00F0726B">
            <w:r>
              <w:t>Register</w:t>
            </w:r>
            <w:r w:rsidR="007E1602">
              <w:t>ed</w:t>
            </w:r>
            <w:r>
              <w:t xml:space="preserve"> to the system.</w:t>
            </w:r>
            <w:r w:rsidR="007D31AE">
              <w:t xml:space="preserve"> </w:t>
            </w:r>
          </w:p>
        </w:tc>
      </w:tr>
      <w:tr w:rsidR="00F0726B" w14:paraId="7AD4CCFB" w14:textId="77777777" w:rsidTr="00F0726B">
        <w:trPr>
          <w:trHeight w:val="350"/>
        </w:trPr>
        <w:tc>
          <w:tcPr>
            <w:tcW w:w="2483" w:type="dxa"/>
            <w:vAlign w:val="center"/>
          </w:tcPr>
          <w:p w14:paraId="31814326" w14:textId="5036B1C8" w:rsidR="00F0726B" w:rsidRPr="00F0726B" w:rsidRDefault="00A71D1A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7478" w:type="dxa"/>
            <w:gridSpan w:val="2"/>
            <w:vAlign w:val="center"/>
          </w:tcPr>
          <w:p w14:paraId="46F9DE5F" w14:textId="412F904E" w:rsidR="00F0726B" w:rsidRDefault="00A71D1A" w:rsidP="00F0726B">
            <w:r>
              <w:t xml:space="preserve"> </w:t>
            </w:r>
          </w:p>
        </w:tc>
      </w:tr>
      <w:tr w:rsidR="00F0726B" w14:paraId="41D6C65F" w14:textId="77777777" w:rsidTr="00F0726B">
        <w:trPr>
          <w:trHeight w:val="366"/>
        </w:trPr>
        <w:tc>
          <w:tcPr>
            <w:tcW w:w="2483" w:type="dxa"/>
            <w:vAlign w:val="center"/>
          </w:tcPr>
          <w:p w14:paraId="50C8BDA8" w14:textId="74209063" w:rsidR="00F0726B" w:rsidRPr="00F0726B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Primary actor</w:t>
            </w:r>
          </w:p>
        </w:tc>
        <w:tc>
          <w:tcPr>
            <w:tcW w:w="7478" w:type="dxa"/>
            <w:gridSpan w:val="2"/>
            <w:vAlign w:val="center"/>
          </w:tcPr>
          <w:p w14:paraId="4020B544" w14:textId="0D9866FC" w:rsidR="00F0726B" w:rsidRDefault="001D7347" w:rsidP="00F0726B">
            <w:r>
              <w:t>Guest</w:t>
            </w:r>
            <w:r w:rsidR="009547E0">
              <w:t>, Registered User</w:t>
            </w:r>
          </w:p>
        </w:tc>
      </w:tr>
      <w:tr w:rsidR="00F0726B" w14:paraId="52632F53" w14:textId="77777777" w:rsidTr="001D7347">
        <w:trPr>
          <w:trHeight w:val="350"/>
        </w:trPr>
        <w:tc>
          <w:tcPr>
            <w:tcW w:w="2483" w:type="dxa"/>
            <w:tcBorders>
              <w:bottom w:val="single" w:sz="8" w:space="0" w:color="auto"/>
            </w:tcBorders>
            <w:vAlign w:val="center"/>
          </w:tcPr>
          <w:p w14:paraId="67850E17" w14:textId="61369191" w:rsidR="00F0726B" w:rsidRPr="00F0726B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7478" w:type="dxa"/>
            <w:gridSpan w:val="2"/>
            <w:tcBorders>
              <w:bottom w:val="single" w:sz="8" w:space="0" w:color="auto"/>
            </w:tcBorders>
            <w:vAlign w:val="center"/>
          </w:tcPr>
          <w:p w14:paraId="767A718D" w14:textId="1629DC98" w:rsidR="00F0726B" w:rsidRDefault="001D7347" w:rsidP="00F0726B">
            <w:r>
              <w:t xml:space="preserve">Guest chooses to </w:t>
            </w:r>
            <w:r w:rsidR="009547E0">
              <w:t>contact</w:t>
            </w:r>
          </w:p>
        </w:tc>
      </w:tr>
      <w:tr w:rsidR="001D7347" w14:paraId="45818EFF" w14:textId="14E0FD19" w:rsidTr="00162A1E">
        <w:trPr>
          <w:trHeight w:val="350"/>
        </w:trPr>
        <w:tc>
          <w:tcPr>
            <w:tcW w:w="2483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center"/>
          </w:tcPr>
          <w:p w14:paraId="1CC436A5" w14:textId="1528276D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Main scenario</w:t>
            </w:r>
          </w:p>
        </w:tc>
        <w:tc>
          <w:tcPr>
            <w:tcW w:w="662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center"/>
          </w:tcPr>
          <w:p w14:paraId="2E712412" w14:textId="19679E6D" w:rsidR="001D7347" w:rsidRPr="009A620D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  <w:r w:rsidRPr="009A620D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6816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center"/>
          </w:tcPr>
          <w:p w14:paraId="165A727D" w14:textId="2E73EB32" w:rsidR="001D7347" w:rsidRPr="009A620D" w:rsidRDefault="009A620D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</w:tr>
      <w:tr w:rsidR="001D7347" w14:paraId="736A9D8E" w14:textId="77777777" w:rsidTr="00162A1E">
        <w:trPr>
          <w:trHeight w:val="350"/>
        </w:trPr>
        <w:tc>
          <w:tcPr>
            <w:tcW w:w="2483" w:type="dxa"/>
            <w:vAlign w:val="center"/>
          </w:tcPr>
          <w:p w14:paraId="7EADCCC3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62" w:type="dxa"/>
            <w:vAlign w:val="center"/>
          </w:tcPr>
          <w:p w14:paraId="6C9550C5" w14:textId="7DEED3B8" w:rsidR="001D7347" w:rsidRDefault="009A620D" w:rsidP="00F0726B">
            <w:r>
              <w:t>1.</w:t>
            </w:r>
          </w:p>
        </w:tc>
        <w:tc>
          <w:tcPr>
            <w:tcW w:w="6816" w:type="dxa"/>
            <w:vAlign w:val="center"/>
          </w:tcPr>
          <w:p w14:paraId="37488031" w14:textId="1BF7FC36" w:rsidR="001D7347" w:rsidRDefault="009A620D" w:rsidP="00F0726B">
            <w:r>
              <w:t xml:space="preserve">Visit the web </w:t>
            </w:r>
            <w:r w:rsidR="008434C1">
              <w:t>site.</w:t>
            </w:r>
          </w:p>
        </w:tc>
      </w:tr>
      <w:tr w:rsidR="001D7347" w14:paraId="50E5DA48" w14:textId="77777777" w:rsidTr="00162A1E">
        <w:trPr>
          <w:trHeight w:val="350"/>
        </w:trPr>
        <w:tc>
          <w:tcPr>
            <w:tcW w:w="2483" w:type="dxa"/>
            <w:vAlign w:val="center"/>
          </w:tcPr>
          <w:p w14:paraId="1A93AE7B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62" w:type="dxa"/>
            <w:vAlign w:val="center"/>
          </w:tcPr>
          <w:p w14:paraId="2E996F50" w14:textId="1B310F68" w:rsidR="001D7347" w:rsidRDefault="009A620D" w:rsidP="00F0726B">
            <w:r>
              <w:t>2.</w:t>
            </w:r>
          </w:p>
        </w:tc>
        <w:tc>
          <w:tcPr>
            <w:tcW w:w="6816" w:type="dxa"/>
            <w:vAlign w:val="center"/>
          </w:tcPr>
          <w:p w14:paraId="4F50269B" w14:textId="098D8F3E" w:rsidR="001D7347" w:rsidRDefault="00F85C91" w:rsidP="00F0726B">
            <w:r>
              <w:t xml:space="preserve">Guest logins by entering </w:t>
            </w:r>
            <w:r w:rsidR="007D31AE">
              <w:t>U</w:t>
            </w:r>
            <w:r>
              <w:t>sername and password.</w:t>
            </w:r>
          </w:p>
        </w:tc>
      </w:tr>
      <w:tr w:rsidR="001D7347" w14:paraId="4D278799" w14:textId="77777777" w:rsidTr="00162A1E">
        <w:trPr>
          <w:trHeight w:val="350"/>
        </w:trPr>
        <w:tc>
          <w:tcPr>
            <w:tcW w:w="2483" w:type="dxa"/>
            <w:vAlign w:val="center"/>
          </w:tcPr>
          <w:p w14:paraId="59C6E3FA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62" w:type="dxa"/>
            <w:vAlign w:val="center"/>
          </w:tcPr>
          <w:p w14:paraId="3E24C902" w14:textId="69A75983" w:rsidR="001D7347" w:rsidRDefault="009A620D" w:rsidP="00F0726B">
            <w:r>
              <w:t>3.</w:t>
            </w:r>
          </w:p>
        </w:tc>
        <w:tc>
          <w:tcPr>
            <w:tcW w:w="6816" w:type="dxa"/>
            <w:vAlign w:val="center"/>
          </w:tcPr>
          <w:p w14:paraId="24402DBE" w14:textId="2FCFE73A" w:rsidR="001D7347" w:rsidRDefault="00F85C91" w:rsidP="00F0726B">
            <w:r w:rsidRPr="00F85C91">
              <w:t>Guest clicks on Contact us button.</w:t>
            </w:r>
          </w:p>
        </w:tc>
      </w:tr>
      <w:tr w:rsidR="001D7347" w14:paraId="4EB379ED" w14:textId="77777777" w:rsidTr="00162A1E">
        <w:trPr>
          <w:trHeight w:val="350"/>
        </w:trPr>
        <w:tc>
          <w:tcPr>
            <w:tcW w:w="2483" w:type="dxa"/>
            <w:vAlign w:val="center"/>
          </w:tcPr>
          <w:p w14:paraId="2DE665FF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62" w:type="dxa"/>
            <w:vAlign w:val="center"/>
          </w:tcPr>
          <w:p w14:paraId="7AE3AA18" w14:textId="2D4B4A9F" w:rsidR="001D7347" w:rsidRDefault="009A620D" w:rsidP="00F0726B">
            <w:r>
              <w:t>4.</w:t>
            </w:r>
          </w:p>
        </w:tc>
        <w:tc>
          <w:tcPr>
            <w:tcW w:w="6816" w:type="dxa"/>
            <w:vAlign w:val="center"/>
          </w:tcPr>
          <w:p w14:paraId="0B015F58" w14:textId="704528BF" w:rsidR="001D7347" w:rsidRDefault="00AE7A35" w:rsidP="00F0726B">
            <w:r>
              <w:t>Display the contact us page.</w:t>
            </w:r>
          </w:p>
        </w:tc>
      </w:tr>
      <w:tr w:rsidR="001D7347" w14:paraId="62306E44" w14:textId="77777777" w:rsidTr="00162A1E">
        <w:trPr>
          <w:trHeight w:val="350"/>
        </w:trPr>
        <w:tc>
          <w:tcPr>
            <w:tcW w:w="2483" w:type="dxa"/>
            <w:vAlign w:val="center"/>
          </w:tcPr>
          <w:p w14:paraId="019D8BB6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62" w:type="dxa"/>
            <w:vAlign w:val="center"/>
          </w:tcPr>
          <w:p w14:paraId="14057839" w14:textId="5A734E97" w:rsidR="001D7347" w:rsidRDefault="009A620D" w:rsidP="00F0726B">
            <w:r>
              <w:t>5.</w:t>
            </w:r>
          </w:p>
        </w:tc>
        <w:tc>
          <w:tcPr>
            <w:tcW w:w="6816" w:type="dxa"/>
            <w:vAlign w:val="center"/>
          </w:tcPr>
          <w:p w14:paraId="30E1D18A" w14:textId="19B4F58A" w:rsidR="001D7347" w:rsidRDefault="00F85C91" w:rsidP="00F0726B">
            <w:r>
              <w:t xml:space="preserve">Choose the familiar social media platform or direct contact form. </w:t>
            </w:r>
          </w:p>
        </w:tc>
      </w:tr>
      <w:tr w:rsidR="001D7347" w14:paraId="5FBAC9AA" w14:textId="77777777" w:rsidTr="00162A1E">
        <w:trPr>
          <w:trHeight w:val="350"/>
        </w:trPr>
        <w:tc>
          <w:tcPr>
            <w:tcW w:w="2483" w:type="dxa"/>
            <w:vAlign w:val="center"/>
          </w:tcPr>
          <w:p w14:paraId="227BE668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62" w:type="dxa"/>
            <w:vAlign w:val="center"/>
          </w:tcPr>
          <w:p w14:paraId="0642DF81" w14:textId="4BA2BC80" w:rsidR="001D7347" w:rsidRDefault="00BE559C" w:rsidP="00F0726B">
            <w:r>
              <w:t>6.</w:t>
            </w:r>
          </w:p>
        </w:tc>
        <w:tc>
          <w:tcPr>
            <w:tcW w:w="6816" w:type="dxa"/>
            <w:vAlign w:val="center"/>
          </w:tcPr>
          <w:p w14:paraId="4E85026C" w14:textId="1BBD582A" w:rsidR="001D7347" w:rsidRDefault="0091660F" w:rsidP="00F0726B">
            <w:r>
              <w:t>User enter</w:t>
            </w:r>
            <w:r w:rsidR="006B748A">
              <w:t>s</w:t>
            </w:r>
            <w:r>
              <w:t xml:space="preserve"> details</w:t>
            </w:r>
            <w:r w:rsidR="007D31AE">
              <w:t xml:space="preserve"> and a </w:t>
            </w:r>
            <w:r>
              <w:t xml:space="preserve">message </w:t>
            </w:r>
          </w:p>
        </w:tc>
      </w:tr>
      <w:tr w:rsidR="001D7347" w14:paraId="269EE63D" w14:textId="77777777" w:rsidTr="00162A1E">
        <w:trPr>
          <w:trHeight w:val="350"/>
        </w:trPr>
        <w:tc>
          <w:tcPr>
            <w:tcW w:w="2483" w:type="dxa"/>
            <w:vAlign w:val="center"/>
          </w:tcPr>
          <w:p w14:paraId="67743EAE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62" w:type="dxa"/>
            <w:vAlign w:val="center"/>
          </w:tcPr>
          <w:p w14:paraId="7195816F" w14:textId="03E2CF3F" w:rsidR="001D7347" w:rsidRDefault="00BE559C" w:rsidP="00F0726B">
            <w:r>
              <w:t>7.</w:t>
            </w:r>
          </w:p>
        </w:tc>
        <w:tc>
          <w:tcPr>
            <w:tcW w:w="6816" w:type="dxa"/>
            <w:vAlign w:val="center"/>
          </w:tcPr>
          <w:p w14:paraId="0F937291" w14:textId="1D037200" w:rsidR="001D7347" w:rsidRDefault="007D31AE" w:rsidP="00F0726B">
            <w:r>
              <w:t>User clicks</w:t>
            </w:r>
            <w:r w:rsidR="006B748A">
              <w:t xml:space="preserve"> the submit button.</w:t>
            </w:r>
          </w:p>
        </w:tc>
      </w:tr>
      <w:tr w:rsidR="001D7347" w14:paraId="15CE5CD7" w14:textId="77777777" w:rsidTr="00162A1E">
        <w:trPr>
          <w:trHeight w:val="350"/>
        </w:trPr>
        <w:tc>
          <w:tcPr>
            <w:tcW w:w="2483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center"/>
          </w:tcPr>
          <w:p w14:paraId="6713B2FD" w14:textId="7CB35723" w:rsidR="001D7347" w:rsidRDefault="00BE559C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Extensions </w:t>
            </w:r>
          </w:p>
        </w:tc>
        <w:tc>
          <w:tcPr>
            <w:tcW w:w="662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center"/>
          </w:tcPr>
          <w:p w14:paraId="79C67072" w14:textId="06C00B4A" w:rsidR="001D7347" w:rsidRPr="00BE559C" w:rsidRDefault="00BE559C" w:rsidP="00F0726B">
            <w:pPr>
              <w:rPr>
                <w:rFonts w:ascii="Times New Roman" w:hAnsi="Times New Roman" w:cs="Times New Roman"/>
                <w:b/>
                <w:bCs/>
              </w:rPr>
            </w:pPr>
            <w:r w:rsidRPr="00BE559C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6816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center"/>
          </w:tcPr>
          <w:p w14:paraId="4CD4ABC4" w14:textId="64175279" w:rsidR="001D7347" w:rsidRPr="00BE559C" w:rsidRDefault="00BE559C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Branching Action</w:t>
            </w:r>
          </w:p>
        </w:tc>
      </w:tr>
      <w:tr w:rsidR="001D7347" w14:paraId="2241D5D5" w14:textId="77777777" w:rsidTr="00162A1E">
        <w:trPr>
          <w:trHeight w:val="350"/>
        </w:trPr>
        <w:tc>
          <w:tcPr>
            <w:tcW w:w="2483" w:type="dxa"/>
            <w:tcBorders>
              <w:bottom w:val="single" w:sz="8" w:space="0" w:color="auto"/>
            </w:tcBorders>
            <w:vAlign w:val="center"/>
          </w:tcPr>
          <w:p w14:paraId="33BB99B8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62" w:type="dxa"/>
            <w:tcBorders>
              <w:bottom w:val="single" w:sz="8" w:space="0" w:color="auto"/>
            </w:tcBorders>
            <w:vAlign w:val="center"/>
          </w:tcPr>
          <w:p w14:paraId="3F04EECD" w14:textId="5F41867D" w:rsidR="001D7347" w:rsidRDefault="006B748A" w:rsidP="00F0726B">
            <w:r>
              <w:t>2a</w:t>
            </w:r>
          </w:p>
        </w:tc>
        <w:tc>
          <w:tcPr>
            <w:tcW w:w="6816" w:type="dxa"/>
            <w:tcBorders>
              <w:bottom w:val="single" w:sz="8" w:space="0" w:color="auto"/>
            </w:tcBorders>
            <w:vAlign w:val="center"/>
          </w:tcPr>
          <w:p w14:paraId="3B4A08D6" w14:textId="3DA1BC8B" w:rsidR="001D7347" w:rsidRDefault="006B748A" w:rsidP="00F0726B">
            <w:r>
              <w:t>System should confirm username and password</w:t>
            </w:r>
            <w:r w:rsidR="00E91A77">
              <w:t xml:space="preserve">. </w:t>
            </w:r>
          </w:p>
        </w:tc>
      </w:tr>
      <w:tr w:rsidR="001D7347" w14:paraId="2DD925B6" w14:textId="77777777" w:rsidTr="00162A1E">
        <w:trPr>
          <w:trHeight w:val="350"/>
        </w:trPr>
        <w:tc>
          <w:tcPr>
            <w:tcW w:w="2483" w:type="dxa"/>
            <w:vAlign w:val="center"/>
          </w:tcPr>
          <w:p w14:paraId="7B613C24" w14:textId="7E342394" w:rsidR="001D7347" w:rsidRDefault="00DE3BC9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Open issues</w:t>
            </w:r>
          </w:p>
        </w:tc>
        <w:tc>
          <w:tcPr>
            <w:tcW w:w="662" w:type="dxa"/>
            <w:vAlign w:val="center"/>
          </w:tcPr>
          <w:p w14:paraId="5C4D2C2F" w14:textId="3145DF80" w:rsidR="001D7347" w:rsidRDefault="00DE3BC9" w:rsidP="00F0726B">
            <w:r>
              <w:t>1</w:t>
            </w:r>
          </w:p>
        </w:tc>
        <w:tc>
          <w:tcPr>
            <w:tcW w:w="6816" w:type="dxa"/>
            <w:vAlign w:val="center"/>
          </w:tcPr>
          <w:p w14:paraId="17A4F1B3" w14:textId="56B4ACD8" w:rsidR="001D7347" w:rsidRDefault="00DE3BC9" w:rsidP="00F0726B">
            <w:r>
              <w:t>Should the system ask if the guest wants to receive newsletters and details about discount and offers?</w:t>
            </w:r>
          </w:p>
        </w:tc>
      </w:tr>
    </w:tbl>
    <w:p w14:paraId="4DB89B94" w14:textId="77777777" w:rsidR="00807A71" w:rsidRDefault="00807A71" w:rsidP="00DE3BC9"/>
    <w:sectPr w:rsidR="00807A71" w:rsidSect="0022743E">
      <w:pgSz w:w="1224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59"/>
    <w:rsid w:val="000563AF"/>
    <w:rsid w:val="00162A1E"/>
    <w:rsid w:val="001D7347"/>
    <w:rsid w:val="0022743E"/>
    <w:rsid w:val="00341F59"/>
    <w:rsid w:val="006B748A"/>
    <w:rsid w:val="00773481"/>
    <w:rsid w:val="007D31AE"/>
    <w:rsid w:val="007E1602"/>
    <w:rsid w:val="00807A71"/>
    <w:rsid w:val="008434C1"/>
    <w:rsid w:val="0091660F"/>
    <w:rsid w:val="009547E0"/>
    <w:rsid w:val="009A620D"/>
    <w:rsid w:val="00A71D1A"/>
    <w:rsid w:val="00AE7A35"/>
    <w:rsid w:val="00B60236"/>
    <w:rsid w:val="00BB3160"/>
    <w:rsid w:val="00BE559C"/>
    <w:rsid w:val="00C42C11"/>
    <w:rsid w:val="00DE3BC9"/>
    <w:rsid w:val="00E91A77"/>
    <w:rsid w:val="00F0726B"/>
    <w:rsid w:val="00F85C91"/>
    <w:rsid w:val="00FD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654F"/>
  <w15:chartTrackingRefBased/>
  <w15:docId w15:val="{301ED432-897E-4055-87A2-C6D79047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7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C.S. it21377280</dc:creator>
  <cp:keywords/>
  <dc:description/>
  <cp:lastModifiedBy>Rajapaksha C.S. it21377280</cp:lastModifiedBy>
  <cp:revision>6</cp:revision>
  <cp:lastPrinted>2022-03-18T12:13:00Z</cp:lastPrinted>
  <dcterms:created xsi:type="dcterms:W3CDTF">2022-03-18T11:05:00Z</dcterms:created>
  <dcterms:modified xsi:type="dcterms:W3CDTF">2022-03-22T09:02:00Z</dcterms:modified>
</cp:coreProperties>
</file>