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Given a Java-like program as follows.</w:t>
      </w:r>
    </w:p>
    <w:p w14:paraId="00000002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003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class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A</w:t>
      </w:r>
    </w:p>
    <w:p w14:paraId="00000004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05">
      <w:pPr>
        <w:rPr>
          <w:rFonts w:ascii="Courier New" w:hAnsi="Courier New" w:eastAsia="Courier New" w:cs="Courier New"/>
          <w:color w:val="0000FF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</w:p>
    <w:p w14:paraId="00000006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n;</w:t>
      </w:r>
    </w:p>
    <w:p w14:paraId="00000007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f1()</w:t>
      </w:r>
    </w:p>
    <w:p w14:paraId="00000008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09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n+=4;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m= f2();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 + m + 1;</w:t>
      </w:r>
    </w:p>
    <w:p w14:paraId="0000000A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0B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f2()</w:t>
      </w:r>
    </w:p>
    <w:p w14:paraId="0000000C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0D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 += 1;              </w:t>
      </w:r>
    </w:p>
    <w:p w14:paraId="0000000E">
      <w:pPr>
        <w:ind w:left="1440" w:firstLine="720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n;</w:t>
      </w:r>
    </w:p>
    <w:p w14:paraId="0000000F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10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f3()</w:t>
      </w:r>
    </w:p>
    <w:p w14:paraId="00000011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2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f1();</w:t>
      </w:r>
    </w:p>
    <w:p w14:paraId="00000013">
      <w:pPr>
        <w:rPr>
          <w:rFonts w:ascii="Courier New" w:hAnsi="Courier New" w:eastAsia="Courier New" w:cs="Courier New"/>
          <w:color w:val="0000FF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 n;</w:t>
      </w:r>
    </w:p>
    <w:p w14:paraId="00000014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15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};</w:t>
      </w:r>
    </w:p>
    <w:p w14:paraId="00000016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</w:p>
    <w:p w14:paraId="00000017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class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B : A</w:t>
      </w:r>
    </w:p>
    <w:p w14:paraId="00000018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9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f1()</w:t>
      </w:r>
    </w:p>
    <w:p w14:paraId="0000001A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B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n-=4;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m= f2();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 - m;</w:t>
      </w:r>
    </w:p>
    <w:p w14:paraId="0000001C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1D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public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int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f2()</w:t>
      </w:r>
    </w:p>
    <w:p w14:paraId="0000001E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{</w:t>
      </w:r>
    </w:p>
    <w:p w14:paraId="0000001F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n += n;              </w:t>
      </w:r>
    </w:p>
    <w:p w14:paraId="00000020">
      <w:pPr>
        <w:ind w:left="1440" w:firstLine="720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color w:val="0000FF"/>
          <w:sz w:val="16"/>
          <w:szCs w:val="16"/>
          <w:rtl w:val="0"/>
        </w:rPr>
        <w:t>return</w:t>
      </w: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n;</w:t>
      </w:r>
    </w:p>
    <w:p w14:paraId="00000021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22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</w:p>
    <w:p w14:paraId="00000023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rtl w:val="0"/>
        </w:rPr>
        <w:tab/>
      </w:r>
      <w:r>
        <w:rPr>
          <w:rFonts w:ascii="Courier New" w:hAnsi="Courier New" w:eastAsia="Courier New" w:cs="Courier New"/>
          <w:sz w:val="16"/>
          <w:szCs w:val="16"/>
          <w:rtl w:val="0"/>
        </w:rPr>
        <w:t>};</w:t>
      </w:r>
    </w:p>
    <w:p w14:paraId="00000024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}</w:t>
      </w:r>
    </w:p>
    <w:p w14:paraId="00000025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 xml:space="preserve"> </w:t>
      </w:r>
    </w:p>
    <w:p w14:paraId="00000026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…</w:t>
      </w:r>
    </w:p>
    <w:p w14:paraId="00000027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A b = new B(); b.n = 4;</w:t>
      </w:r>
    </w:p>
    <w:p w14:paraId="00000028">
      <w:pPr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rtl w:val="0"/>
        </w:rPr>
        <w:t>cout &lt;&lt; b.f3(); //1</w:t>
      </w:r>
    </w:p>
    <w:p w14:paraId="0000002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 w14:paraId="467F9807"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State the value displayed after the statement commented as //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1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executes in the following cases:</w:t>
      </w:r>
    </w:p>
    <w:p w14:paraId="7AD75563"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6F0CF4FE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In static binding, object b holds A type, since b is initiallized by A type.</w:t>
      </w:r>
    </w:p>
    <w:p w14:paraId="5A50963D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In dynamic binding, object b holds B type, since the pointer of B is initiallized by B type.</w:t>
      </w:r>
    </w:p>
    <w:p w14:paraId="519632A3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p w14:paraId="3103D2FA"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24"/>
        <w:gridCol w:w="1124"/>
        <w:gridCol w:w="1124"/>
        <w:gridCol w:w="1336"/>
        <w:gridCol w:w="1125"/>
        <w:gridCol w:w="1140"/>
        <w:gridCol w:w="1138"/>
      </w:tblGrid>
      <w:tr w14:paraId="73AA4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  <w:gridSpan w:val="3"/>
          </w:tcPr>
          <w:p w14:paraId="523683D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</w:pPr>
          </w:p>
        </w:tc>
        <w:tc>
          <w:tcPr>
            <w:tcW w:w="1155" w:type="dxa"/>
            <w:vAlign w:val="top"/>
          </w:tcPr>
          <w:p w14:paraId="24FADC9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f1</w:t>
            </w:r>
          </w:p>
        </w:tc>
        <w:tc>
          <w:tcPr>
            <w:tcW w:w="2310" w:type="dxa"/>
            <w:gridSpan w:val="2"/>
            <w:vAlign w:val="top"/>
          </w:tcPr>
          <w:p w14:paraId="1806180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f2</w:t>
            </w:r>
          </w:p>
        </w:tc>
        <w:tc>
          <w:tcPr>
            <w:tcW w:w="2310" w:type="dxa"/>
            <w:gridSpan w:val="2"/>
          </w:tcPr>
          <w:p w14:paraId="61B0275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f3</w:t>
            </w:r>
          </w:p>
        </w:tc>
      </w:tr>
      <w:tr w14:paraId="61A86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</w:tcPr>
          <w:p w14:paraId="6E22D22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Case</w:t>
            </w:r>
          </w:p>
        </w:tc>
        <w:tc>
          <w:tcPr>
            <w:tcW w:w="1155" w:type="dxa"/>
          </w:tcPr>
          <w:p w14:paraId="0146294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f1</w:t>
            </w:r>
          </w:p>
        </w:tc>
        <w:tc>
          <w:tcPr>
            <w:tcW w:w="1155" w:type="dxa"/>
          </w:tcPr>
          <w:p w14:paraId="1AF6837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f2</w:t>
            </w:r>
          </w:p>
        </w:tc>
        <w:tc>
          <w:tcPr>
            <w:tcW w:w="1155" w:type="dxa"/>
          </w:tcPr>
          <w:p w14:paraId="6F50147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w="1155" w:type="dxa"/>
          </w:tcPr>
          <w:p w14:paraId="561365E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w="1155" w:type="dxa"/>
          </w:tcPr>
          <w:p w14:paraId="420C91F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m</w:t>
            </w:r>
          </w:p>
        </w:tc>
        <w:tc>
          <w:tcPr>
            <w:tcW w:w="1155" w:type="dxa"/>
          </w:tcPr>
          <w:p w14:paraId="6803971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return</w:t>
            </w:r>
          </w:p>
        </w:tc>
        <w:tc>
          <w:tcPr>
            <w:tcW w:w="1155" w:type="dxa"/>
          </w:tcPr>
          <w:p w14:paraId="4FFE949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vertAlign w:val="baseline"/>
                <w:rtl w:val="0"/>
              </w:rPr>
              <w:t>b.f3()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vertAlign w:val="baseline"/>
                <w:rtl w:val="0"/>
                <w:lang w:val="en-US"/>
              </w:rPr>
              <w:t xml:space="preserve"> = n</w:t>
            </w:r>
          </w:p>
        </w:tc>
      </w:tr>
      <w:tr w14:paraId="29124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 w14:paraId="6ABFB45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</w:t>
            </w:r>
          </w:p>
        </w:tc>
        <w:tc>
          <w:tcPr>
            <w:tcW w:w="1155" w:type="dxa"/>
          </w:tcPr>
          <w:p w14:paraId="200D97A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6E06A4E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49773C5D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w="1155" w:type="dxa"/>
          </w:tcPr>
          <w:p w14:paraId="672E885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w="1155" w:type="dxa"/>
          </w:tcPr>
          <w:p w14:paraId="2D8CD98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w="1155" w:type="dxa"/>
          </w:tcPr>
          <w:p w14:paraId="6DB7C905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w="1155" w:type="dxa"/>
          </w:tcPr>
          <w:p w14:paraId="11FA8D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9</w:t>
            </w:r>
          </w:p>
        </w:tc>
      </w:tr>
      <w:tr w14:paraId="693A8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 w14:paraId="0487CBC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</w:t>
            </w:r>
          </w:p>
        </w:tc>
        <w:tc>
          <w:tcPr>
            <w:tcW w:w="1155" w:type="dxa"/>
          </w:tcPr>
          <w:p w14:paraId="73E4085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2B9E84F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0318572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25236B2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5163868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21868B0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0A9EE01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</w:tr>
      <w:tr w14:paraId="40504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155" w:type="dxa"/>
            <w:vAlign w:val="top"/>
          </w:tcPr>
          <w:p w14:paraId="37B0018E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</w:t>
            </w:r>
          </w:p>
        </w:tc>
        <w:tc>
          <w:tcPr>
            <w:tcW w:w="1155" w:type="dxa"/>
          </w:tcPr>
          <w:p w14:paraId="443EAE4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73863AD0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5726E7AB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w="1155" w:type="dxa"/>
          </w:tcPr>
          <w:p w14:paraId="33831C31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w="1155" w:type="dxa"/>
          </w:tcPr>
          <w:p w14:paraId="0CE6BEC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w="1155" w:type="dxa"/>
          </w:tcPr>
          <w:p w14:paraId="03A451A2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33</w:t>
            </w:r>
          </w:p>
        </w:tc>
        <w:tc>
          <w:tcPr>
            <w:tcW w:w="1155" w:type="dxa"/>
          </w:tcPr>
          <w:p w14:paraId="589A7809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16</w:t>
            </w:r>
          </w:p>
        </w:tc>
      </w:tr>
      <w:tr w14:paraId="4ADCB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5" w:type="dxa"/>
            <w:vAlign w:val="top"/>
          </w:tcPr>
          <w:p w14:paraId="172E7C5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</w:t>
            </w:r>
          </w:p>
        </w:tc>
        <w:tc>
          <w:tcPr>
            <w:tcW w:w="1155" w:type="dxa"/>
          </w:tcPr>
          <w:p w14:paraId="0A56ED17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B</w:t>
            </w:r>
          </w:p>
        </w:tc>
        <w:tc>
          <w:tcPr>
            <w:tcW w:w="1155" w:type="dxa"/>
          </w:tcPr>
          <w:p w14:paraId="5E18961C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A</w:t>
            </w:r>
          </w:p>
        </w:tc>
        <w:tc>
          <w:tcPr>
            <w:tcW w:w="1155" w:type="dxa"/>
          </w:tcPr>
          <w:p w14:paraId="02D82A2F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  <w:vAlign w:val="top"/>
          </w:tcPr>
          <w:p w14:paraId="64AAFCD3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 (static -&gt; unchanged)</w:t>
            </w:r>
          </w:p>
        </w:tc>
        <w:tc>
          <w:tcPr>
            <w:tcW w:w="1155" w:type="dxa"/>
            <w:vAlign w:val="top"/>
          </w:tcPr>
          <w:p w14:paraId="328DC14A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155" w:type="dxa"/>
            <w:vAlign w:val="top"/>
          </w:tcPr>
          <w:p w14:paraId="50D3B256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w="1155" w:type="dxa"/>
          </w:tcPr>
          <w:p w14:paraId="0CA67DA4"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  <w:vertAlign w:val="baseline"/>
                <w:rtl w:val="0"/>
                <w:lang w:val="en-US"/>
              </w:rPr>
              <w:t>0</w:t>
            </w:r>
          </w:p>
        </w:tc>
      </w:tr>
    </w:tbl>
    <w:p w14:paraId="0000002A"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page"/>
      </w:r>
    </w:p>
    <w:p w14:paraId="5569BE35"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0000002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8"/>
        <w:gridCol w:w="3013"/>
        <w:gridCol w:w="3013"/>
      </w:tblGrid>
      <w:tr w14:paraId="31D2DF5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Case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static  binding</w:t>
            </w:r>
          </w:p>
        </w:tc>
        <w:tc>
          <w:tcPr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dynamic binding</w:t>
            </w:r>
          </w:p>
        </w:tc>
      </w:tr>
      <w:tr w14:paraId="618756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a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f1,f2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</w:tr>
      <w:tr w14:paraId="1498634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f1,f2</w:t>
            </w:r>
          </w:p>
        </w:tc>
      </w:tr>
      <w:tr w14:paraId="136DB6C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f2</w:t>
            </w:r>
          </w:p>
        </w:tc>
      </w:tr>
      <w:tr w14:paraId="08D9E2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f2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f1</w:t>
            </w:r>
          </w:p>
        </w:tc>
      </w:tr>
    </w:tbl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C844D1"/>
    <w:rsid w:val="13BB7720"/>
    <w:rsid w:val="142A18A2"/>
    <w:rsid w:val="17011D34"/>
    <w:rsid w:val="29EA1FDA"/>
    <w:rsid w:val="2E21163E"/>
    <w:rsid w:val="2EEF7D0F"/>
    <w:rsid w:val="44C36444"/>
    <w:rsid w:val="4C72078C"/>
    <w:rsid w:val="50FB45EB"/>
    <w:rsid w:val="54A85546"/>
    <w:rsid w:val="604D2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2024-07-01T09:03:00Z</dcterms:created>
  <dc:creator>MINH KHOI</dc:creator>
  <cp:lastModifiedBy>google1567697562</cp:lastModifiedBy>
  <dcterms:modified xsi:type="dcterms:W3CDTF">2024-07-14T16:35:16Z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71A7763650954033BB5A5B6AA84202C2_12</vt:lpwstr>
  </property>
</Properties>
</file>