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A1575" w14:textId="77777777" w:rsidR="00D77A99" w:rsidRDefault="00D77A99" w:rsidP="00D77A99">
      <w:pPr>
        <w:pStyle w:val="Heading1"/>
      </w:pPr>
      <w:bookmarkStart w:id="0" w:name="_Ref181292588"/>
      <w:r>
        <w:t>HONOR CODE</w:t>
      </w:r>
      <w:bookmarkEnd w:id="0"/>
    </w:p>
    <w:tbl>
      <w:tblPr>
        <w:tblStyle w:val="TableGrid"/>
        <w:tblW w:w="0" w:type="auto"/>
        <w:tblLook w:val="04A0" w:firstRow="1" w:lastRow="0" w:firstColumn="1" w:lastColumn="0" w:noHBand="0" w:noVBand="1"/>
      </w:tblPr>
      <w:tblGrid>
        <w:gridCol w:w="9350"/>
      </w:tblGrid>
      <w:tr w:rsidR="00D77A99" w14:paraId="42B08422" w14:textId="77777777" w:rsidTr="00885EB1">
        <w:tc>
          <w:tcPr>
            <w:tcW w:w="9576" w:type="dxa"/>
          </w:tcPr>
          <w:p w14:paraId="62E5E8AB" w14:textId="77777777" w:rsidR="00D77A99" w:rsidRDefault="00D77A99">
            <w:r>
              <w:t xml:space="preserve">I pledge, </w:t>
            </w:r>
            <w:proofErr w:type="gramStart"/>
            <w:r>
              <w:t>on</w:t>
            </w:r>
            <w:proofErr w:type="gramEnd"/>
            <w:r>
              <w:t xml:space="preserve"> my honor, to uphold UT Arlington's tradition of academic integrity, a tradition that values hard work and honest effort in the pursuit of academic excellence.</w:t>
            </w:r>
          </w:p>
          <w:p w14:paraId="291BC6AF" w14:textId="77777777" w:rsidR="00D77A99" w:rsidRDefault="00D77A99"/>
          <w:p w14:paraId="29A1E3E5" w14:textId="77777777" w:rsidR="00D77A99" w:rsidRDefault="00D77A99">
            <w:r>
              <w:t>I promise that I will submit only work that I personally create or that I contribute to group collaborations, and I will appropriately reference any work from other sources. I will follow the highest standards of integrity and uphold the spirit of the Honor Code.</w:t>
            </w:r>
          </w:p>
        </w:tc>
      </w:tr>
    </w:tbl>
    <w:p w14:paraId="08C9F22F" w14:textId="77777777" w:rsidR="00D77A99" w:rsidRDefault="00D77A99" w:rsidP="00D77A99">
      <w:r>
        <w:br w:type="page"/>
      </w:r>
    </w:p>
    <w:p w14:paraId="1E90FB45" w14:textId="77777777" w:rsidR="3D7C27EC" w:rsidRPr="00E440A5" w:rsidRDefault="3D7C27EC" w:rsidP="0013387F">
      <w:pPr>
        <w:jc w:val="center"/>
        <w:rPr>
          <w:sz w:val="144"/>
          <w:szCs w:val="144"/>
        </w:rPr>
      </w:pPr>
    </w:p>
    <w:p w14:paraId="3B043E0A" w14:textId="77777777" w:rsidR="464BDA5D" w:rsidRDefault="464BDA5D" w:rsidP="0013387F">
      <w:pPr>
        <w:pStyle w:val="Title"/>
      </w:pPr>
      <w:r w:rsidRPr="0FBFEA25">
        <w:t xml:space="preserve">Library </w:t>
      </w:r>
      <w:r w:rsidRPr="0013387F">
        <w:t>Management</w:t>
      </w:r>
      <w:r w:rsidRPr="0FBFEA25">
        <w:t xml:space="preserve"> System</w:t>
      </w:r>
      <w:r w:rsidR="003B171B">
        <w:t xml:space="preserve"> </w:t>
      </w:r>
      <w:r w:rsidRPr="0FBFEA25">
        <w:t>Database</w:t>
      </w:r>
    </w:p>
    <w:p w14:paraId="2CCCD369" w14:textId="77777777" w:rsidR="0013387F" w:rsidRPr="00E440A5" w:rsidRDefault="0013387F" w:rsidP="607B687E">
      <w:pPr>
        <w:jc w:val="center"/>
        <w:rPr>
          <w:sz w:val="400"/>
          <w:szCs w:val="400"/>
        </w:rPr>
      </w:pPr>
    </w:p>
    <w:p w14:paraId="48D72B73" w14:textId="77777777" w:rsidR="697956E9" w:rsidRDefault="043D2A9B" w:rsidP="607B687E">
      <w:pPr>
        <w:jc w:val="center"/>
      </w:pPr>
      <w:r>
        <w:t xml:space="preserve">University of Texas </w:t>
      </w:r>
      <w:r w:rsidR="79118D7F">
        <w:t>at Arlington</w:t>
      </w:r>
    </w:p>
    <w:p w14:paraId="01AABF7C" w14:textId="77777777" w:rsidR="6D6771FF" w:rsidRDefault="79118D7F" w:rsidP="607B687E">
      <w:pPr>
        <w:jc w:val="center"/>
      </w:pPr>
      <w:r>
        <w:t>Department of Computer Science and Engineering</w:t>
      </w:r>
    </w:p>
    <w:p w14:paraId="0E80B052" w14:textId="77777777" w:rsidR="697956E9" w:rsidRDefault="0580CD4C" w:rsidP="607B687E">
      <w:pPr>
        <w:jc w:val="center"/>
      </w:pPr>
      <w:r>
        <w:t xml:space="preserve">CSE 3330 </w:t>
      </w:r>
      <w:r w:rsidR="58AB0E48">
        <w:t xml:space="preserve">– </w:t>
      </w:r>
      <w:r>
        <w:t>004</w:t>
      </w:r>
      <w:r w:rsidR="03845DC3">
        <w:t>:</w:t>
      </w:r>
      <w:r w:rsidR="58AB0E48">
        <w:t xml:space="preserve"> </w:t>
      </w:r>
      <w:r>
        <w:t>Database Systems and File Structures</w:t>
      </w:r>
    </w:p>
    <w:p w14:paraId="79F8FD13" w14:textId="77777777" w:rsidR="54A609BF" w:rsidRDefault="10B6B8EE" w:rsidP="54A609BF">
      <w:pPr>
        <w:jc w:val="center"/>
      </w:pPr>
      <w:r>
        <w:t xml:space="preserve">Dr. Nadra </w:t>
      </w:r>
      <w:bookmarkStart w:id="1" w:name="_Int_a1FWXb1W"/>
      <w:r>
        <w:t>Guizani</w:t>
      </w:r>
      <w:bookmarkEnd w:id="1"/>
    </w:p>
    <w:p w14:paraId="6011B717" w14:textId="2C7EEA6A" w:rsidR="697956E9" w:rsidRDefault="007FB692" w:rsidP="607B687E">
      <w:pPr>
        <w:jc w:val="center"/>
      </w:pPr>
      <w:r>
        <w:t>Project</w:t>
      </w:r>
      <w:r w:rsidR="278A3C8A">
        <w:t xml:space="preserve"> 2</w:t>
      </w:r>
      <w:r w:rsidR="004130BD">
        <w:t xml:space="preserve"> Part </w:t>
      </w:r>
      <w:r w:rsidR="5B3FB093">
        <w:t>2</w:t>
      </w:r>
    </w:p>
    <w:p w14:paraId="22A9CA7E" w14:textId="77777777" w:rsidR="4AB210EB" w:rsidRDefault="1B637042" w:rsidP="4AB210EB">
      <w:pPr>
        <w:jc w:val="center"/>
      </w:pPr>
      <w:r>
        <w:t>Fall 2024</w:t>
      </w:r>
    </w:p>
    <w:p w14:paraId="66CA1525" w14:textId="77777777" w:rsidR="631246B3" w:rsidRPr="009B402F" w:rsidRDefault="631246B3" w:rsidP="631246B3">
      <w:pPr>
        <w:jc w:val="center"/>
        <w:rPr>
          <w:sz w:val="72"/>
          <w:szCs w:val="72"/>
        </w:rPr>
      </w:pPr>
    </w:p>
    <w:p w14:paraId="719A1051" w14:textId="77777777" w:rsidR="146C515A" w:rsidRDefault="6795B764" w:rsidP="3FC2CB36">
      <w:pPr>
        <w:jc w:val="center"/>
      </w:pPr>
      <w:r>
        <w:t xml:space="preserve">Chime Nguyen </w:t>
      </w:r>
    </w:p>
    <w:p w14:paraId="3E70F880" w14:textId="77777777" w:rsidR="146C515A" w:rsidRDefault="146C515A" w:rsidP="08374E55">
      <w:pPr>
        <w:jc w:val="center"/>
      </w:pPr>
      <w:r>
        <w:t>Ivan Ko</w:t>
      </w:r>
    </w:p>
    <w:p w14:paraId="0EFA10C2" w14:textId="77777777" w:rsidR="0013387F" w:rsidRDefault="146C515A" w:rsidP="009B402F">
      <w:pPr>
        <w:jc w:val="center"/>
      </w:pPr>
      <w:r>
        <w:t>Trung Nguyen</w:t>
      </w:r>
      <w:r w:rsidR="0013387F">
        <w:br w:type="page"/>
      </w:r>
    </w:p>
    <w:p w14:paraId="6238ED47" w14:textId="77777777" w:rsidR="2661C5E8" w:rsidRPr="00764282" w:rsidRDefault="00764282" w:rsidP="00764282">
      <w:pPr>
        <w:pStyle w:val="Heading1"/>
      </w:pPr>
      <w:r w:rsidRPr="00764282">
        <w:lastRenderedPageBreak/>
        <w:t>TABLE OF CONTENTS</w:t>
      </w:r>
    </w:p>
    <w:p w14:paraId="3CF3A11F" w14:textId="127B7B6C" w:rsidR="004736B8" w:rsidRDefault="004736B8" w:rsidP="00776502">
      <w:r>
        <w:t>I</w:t>
      </w:r>
      <w:r w:rsidR="00C90EF4">
        <w:t>.)</w:t>
      </w:r>
      <w:r w:rsidR="00C90EF4">
        <w:tab/>
      </w:r>
      <w:r w:rsidR="00FD7709">
        <w:fldChar w:fldCharType="begin"/>
      </w:r>
      <w:r w:rsidR="00FD7709">
        <w:instrText xml:space="preserve"> REF _Ref181292588 \h </w:instrText>
      </w:r>
      <w:r w:rsidR="00FD7709">
        <w:fldChar w:fldCharType="separate"/>
      </w:r>
      <w:r w:rsidR="004F4695">
        <w:t>HONOR CODE</w:t>
      </w:r>
      <w:r w:rsidR="00FD7709">
        <w:fldChar w:fldCharType="end"/>
      </w:r>
      <w:r w:rsidR="00C90EF4">
        <w:tab/>
      </w:r>
      <w:r w:rsidR="00C90EF4" w:rsidRPr="00C90EF4">
        <w:t>………………………………………………………………</w:t>
      </w:r>
      <w:r w:rsidR="00B83307">
        <w:t xml:space="preserve"> 1</w:t>
      </w:r>
      <w:r w:rsidR="00C90EF4" w:rsidRPr="00C90EF4">
        <w:tab/>
      </w:r>
    </w:p>
    <w:p w14:paraId="6979046A" w14:textId="43DA4028" w:rsidR="00D03EF2" w:rsidRDefault="00776502" w:rsidP="00776502">
      <w:r>
        <w:t>I</w:t>
      </w:r>
      <w:r w:rsidR="004736B8">
        <w:t>I</w:t>
      </w:r>
      <w:r w:rsidR="00C90EF4">
        <w:t>.</w:t>
      </w:r>
      <w:r>
        <w:t>)</w:t>
      </w:r>
      <w:r>
        <w:tab/>
      </w:r>
      <w:r w:rsidR="00FD7709">
        <w:fldChar w:fldCharType="begin"/>
      </w:r>
      <w:r w:rsidR="00FD7709">
        <w:instrText xml:space="preserve"> REF _Ref181292388 \h </w:instrText>
      </w:r>
      <w:r w:rsidR="00FD7709">
        <w:fldChar w:fldCharType="separate"/>
      </w:r>
      <w:r w:rsidR="004F4695">
        <w:t>INTRODUCTION</w:t>
      </w:r>
      <w:r w:rsidR="00FD7709">
        <w:fldChar w:fldCharType="end"/>
      </w:r>
      <w:r w:rsidR="00297E02">
        <w:tab/>
      </w:r>
      <w:r w:rsidRPr="00776502">
        <w:t>………………………………………………………………</w:t>
      </w:r>
      <w:r w:rsidR="00B83307">
        <w:t xml:space="preserve"> 4</w:t>
      </w:r>
    </w:p>
    <w:p w14:paraId="62AB54C3" w14:textId="30FEDFA6" w:rsidR="003E6BDF" w:rsidRDefault="003E6BDF" w:rsidP="00776502">
      <w:r>
        <w:t>III.)</w:t>
      </w:r>
      <w:r>
        <w:tab/>
      </w:r>
      <w:r w:rsidR="00FD7709">
        <w:fldChar w:fldCharType="begin"/>
      </w:r>
      <w:r w:rsidR="00FD7709">
        <w:instrText xml:space="preserve"> REF _Ref182086798 \h </w:instrText>
      </w:r>
      <w:r w:rsidR="00FD7709">
        <w:fldChar w:fldCharType="separate"/>
      </w:r>
      <w:r w:rsidR="004F4695">
        <w:t>DATA</w:t>
      </w:r>
      <w:r w:rsidR="00FD7709">
        <w:fldChar w:fldCharType="end"/>
      </w:r>
      <w:r w:rsidR="00DC1053">
        <w:tab/>
        <w:t>………………………………………………………………………</w:t>
      </w:r>
      <w:r w:rsidR="00B83307" w:rsidRPr="00B83307">
        <w:t>………</w:t>
      </w:r>
      <w:r w:rsidR="00B83307">
        <w:t xml:space="preserve"> 5</w:t>
      </w:r>
    </w:p>
    <w:p w14:paraId="1CE68EEE" w14:textId="42033281" w:rsidR="003E6C67" w:rsidRDefault="003E6C67" w:rsidP="00776502">
      <w:r w:rsidRPr="003E6C67">
        <w:t>III.)</w:t>
      </w:r>
      <w:r w:rsidRPr="003E6C67">
        <w:tab/>
      </w:r>
      <w:r w:rsidR="00FD7709">
        <w:fldChar w:fldCharType="begin"/>
      </w:r>
      <w:r w:rsidR="00FD7709">
        <w:instrText xml:space="preserve"> REF _Ref182086803 \h </w:instrText>
      </w:r>
      <w:r w:rsidR="00FD7709">
        <w:fldChar w:fldCharType="separate"/>
      </w:r>
      <w:r w:rsidR="004F4695">
        <w:t>SQL TABLES CREATION</w:t>
      </w:r>
      <w:r w:rsidR="00FD7709">
        <w:fldChar w:fldCharType="end"/>
      </w:r>
      <w:r w:rsidRPr="003E6C67">
        <w:tab/>
        <w:t>………………………………………………………</w:t>
      </w:r>
      <w:r w:rsidR="00B83307">
        <w:t xml:space="preserve"> 12</w:t>
      </w:r>
    </w:p>
    <w:p w14:paraId="4E428AFE" w14:textId="2DB354A6" w:rsidR="003E6C67" w:rsidRDefault="003E6C67" w:rsidP="00776502">
      <w:r w:rsidRPr="003E6C67">
        <w:t>III.)</w:t>
      </w:r>
      <w:r w:rsidRPr="003E6C67">
        <w:tab/>
      </w:r>
      <w:r w:rsidR="00FD7709">
        <w:fldChar w:fldCharType="begin"/>
      </w:r>
      <w:r w:rsidR="00FD7709">
        <w:instrText xml:space="preserve"> REF _Ref182086808 \h </w:instrText>
      </w:r>
      <w:r w:rsidR="00FD7709">
        <w:fldChar w:fldCharType="separate"/>
      </w:r>
      <w:r w:rsidR="004F4695">
        <w:t>SQL QUERY RESULTS</w:t>
      </w:r>
      <w:r w:rsidR="00FD7709">
        <w:fldChar w:fldCharType="end"/>
      </w:r>
      <w:r w:rsidRPr="003E6C67">
        <w:tab/>
        <w:t>………………………………………………………</w:t>
      </w:r>
      <w:r w:rsidR="00B83307">
        <w:t xml:space="preserve"> 17</w:t>
      </w:r>
    </w:p>
    <w:p w14:paraId="0A3F1CDB" w14:textId="6FC72B51" w:rsidR="00786845" w:rsidRDefault="00786845" w:rsidP="00776502">
      <w:r w:rsidRPr="00786845">
        <w:t>III.)</w:t>
      </w:r>
      <w:r w:rsidRPr="00786845">
        <w:tab/>
      </w:r>
      <w:r>
        <w:fldChar w:fldCharType="begin"/>
      </w:r>
      <w:r>
        <w:instrText xml:space="preserve"> REF _Ref182087294 \h </w:instrText>
      </w:r>
      <w:r>
        <w:fldChar w:fldCharType="separate"/>
      </w:r>
      <w:r w:rsidR="004F4695">
        <w:t>CONCLUSION</w:t>
      </w:r>
      <w:r>
        <w:fldChar w:fldCharType="end"/>
      </w:r>
      <w:r w:rsidRPr="00786845">
        <w:tab/>
      </w:r>
      <w:r>
        <w:t>………</w:t>
      </w:r>
      <w:r w:rsidRPr="00786845">
        <w:t>………………………………………………………</w:t>
      </w:r>
      <w:r w:rsidR="00B83307">
        <w:t xml:space="preserve"> 29</w:t>
      </w:r>
    </w:p>
    <w:p w14:paraId="18B04341" w14:textId="01EDEC96" w:rsidR="003A18E2" w:rsidRDefault="00B55012" w:rsidP="00776502">
      <w:r>
        <w:t>I</w:t>
      </w:r>
      <w:r w:rsidR="00EB60FD">
        <w:t>V.)</w:t>
      </w:r>
      <w:r w:rsidR="00EB60FD">
        <w:tab/>
      </w:r>
      <w:r w:rsidR="004D3EF0">
        <w:fldChar w:fldCharType="begin"/>
      </w:r>
      <w:r w:rsidR="004D3EF0">
        <w:instrText xml:space="preserve"> REF _Ref182086308 \h </w:instrText>
      </w:r>
      <w:r w:rsidR="004D3EF0">
        <w:fldChar w:fldCharType="separate"/>
      </w:r>
      <w:r w:rsidR="004F4695">
        <w:t>CONTRIBUTION LIST</w:t>
      </w:r>
      <w:r w:rsidR="004D3EF0">
        <w:fldChar w:fldCharType="end"/>
      </w:r>
      <w:r w:rsidR="00EB60FD">
        <w:tab/>
      </w:r>
      <w:r w:rsidR="00DC1053">
        <w:t>………………………………………………………</w:t>
      </w:r>
      <w:r w:rsidR="00B83307">
        <w:t xml:space="preserve"> 30</w:t>
      </w:r>
    </w:p>
    <w:p w14:paraId="498478DC" w14:textId="7094BA71" w:rsidR="003A18E2" w:rsidRDefault="003A18E2" w:rsidP="00776502">
      <w:r>
        <w:tab/>
        <w:t>a.)</w:t>
      </w:r>
      <w:r>
        <w:tab/>
      </w:r>
      <w:r w:rsidR="004D3EF0">
        <w:fldChar w:fldCharType="begin"/>
      </w:r>
      <w:r w:rsidR="004D3EF0">
        <w:instrText xml:space="preserve"> REF _Ref182086468 \h </w:instrText>
      </w:r>
      <w:r w:rsidR="004D3EF0">
        <w:fldChar w:fldCharType="separate"/>
      </w:r>
      <w:r w:rsidR="004F4695">
        <w:t>Report</w:t>
      </w:r>
      <w:r w:rsidR="004D3EF0">
        <w:fldChar w:fldCharType="end"/>
      </w:r>
    </w:p>
    <w:p w14:paraId="6AFA5B3C" w14:textId="68C2C9C6" w:rsidR="003A18E2" w:rsidRDefault="003A18E2" w:rsidP="00776502">
      <w:r>
        <w:tab/>
        <w:t>b.)</w:t>
      </w:r>
      <w:r>
        <w:tab/>
      </w:r>
      <w:r w:rsidR="004D3EF0">
        <w:fldChar w:fldCharType="begin"/>
      </w:r>
      <w:r w:rsidR="004D3EF0">
        <w:instrText xml:space="preserve"> REF _Ref182086476 \h </w:instrText>
      </w:r>
      <w:r w:rsidR="004D3EF0">
        <w:fldChar w:fldCharType="separate"/>
      </w:r>
      <w:r w:rsidR="004F4695">
        <w:t>SQL Tables</w:t>
      </w:r>
      <w:r w:rsidR="004D3EF0">
        <w:fldChar w:fldCharType="end"/>
      </w:r>
    </w:p>
    <w:p w14:paraId="2DFBC37D" w14:textId="7D03061C" w:rsidR="00EB60FD" w:rsidRDefault="003A18E2" w:rsidP="00776502">
      <w:r>
        <w:tab/>
        <w:t>c.)</w:t>
      </w:r>
      <w:r>
        <w:tab/>
      </w:r>
      <w:r w:rsidR="004D3EF0">
        <w:fldChar w:fldCharType="begin"/>
      </w:r>
      <w:r w:rsidR="004D3EF0">
        <w:instrText xml:space="preserve"> REF _Ref182086483 \h </w:instrText>
      </w:r>
      <w:r w:rsidR="004D3EF0">
        <w:fldChar w:fldCharType="separate"/>
      </w:r>
      <w:r w:rsidR="004F4695">
        <w:t>SQL Queries</w:t>
      </w:r>
      <w:r w:rsidR="004D3EF0">
        <w:fldChar w:fldCharType="end"/>
      </w:r>
    </w:p>
    <w:p w14:paraId="58B24929" w14:textId="30DEA664" w:rsidR="00292004" w:rsidRDefault="00D03EF2">
      <w:r>
        <w:t>V.)</w:t>
      </w:r>
      <w:r w:rsidR="008102A6">
        <w:tab/>
      </w:r>
      <w:r w:rsidR="004D3EF0">
        <w:fldChar w:fldCharType="begin"/>
      </w:r>
      <w:r w:rsidR="004D3EF0">
        <w:instrText xml:space="preserve"> REF _Ref181292429 \h </w:instrText>
      </w:r>
      <w:r w:rsidR="004D3EF0">
        <w:fldChar w:fldCharType="separate"/>
      </w:r>
      <w:r w:rsidR="004F4695">
        <w:t>REFERENCES</w:t>
      </w:r>
      <w:r w:rsidR="004D3EF0">
        <w:fldChar w:fldCharType="end"/>
      </w:r>
      <w:r w:rsidR="00EB60FD">
        <w:tab/>
        <w:t>…</w:t>
      </w:r>
      <w:r w:rsidR="00292004">
        <w:t>…</w:t>
      </w:r>
      <w:r w:rsidR="00292004" w:rsidRPr="00292004">
        <w:t>………………………………………………</w:t>
      </w:r>
      <w:r w:rsidR="00292004">
        <w:t>…………</w:t>
      </w:r>
      <w:r w:rsidR="00B83307">
        <w:t xml:space="preserve"> 32</w:t>
      </w:r>
    </w:p>
    <w:p w14:paraId="4AAD951E" w14:textId="77777777" w:rsidR="00764282" w:rsidRDefault="00764282">
      <w:r>
        <w:rPr>
          <w:b/>
          <w:bCs/>
        </w:rPr>
        <w:br w:type="page"/>
      </w:r>
    </w:p>
    <w:p w14:paraId="003E76F8" w14:textId="77777777" w:rsidR="37325259" w:rsidRDefault="00764282" w:rsidP="5FFC4129">
      <w:pPr>
        <w:pStyle w:val="Heading1"/>
      </w:pPr>
      <w:bookmarkStart w:id="2" w:name="_Ref181292388"/>
      <w:r>
        <w:lastRenderedPageBreak/>
        <w:t>INTRODUCTION</w:t>
      </w:r>
      <w:bookmarkEnd w:id="2"/>
    </w:p>
    <w:p w14:paraId="4A54B4D5" w14:textId="2F77D1EE" w:rsidR="005D0AF6" w:rsidRDefault="005F37F9" w:rsidP="005D0AF6">
      <w:pPr>
        <w:spacing w:line="360" w:lineRule="auto"/>
        <w:ind w:firstLine="720"/>
      </w:pPr>
      <w:r>
        <w:t>The goal of this project</w:t>
      </w:r>
      <w:r w:rsidR="00BF36BA">
        <w:t xml:space="preserve"> as a whole</w:t>
      </w:r>
      <w:r>
        <w:t xml:space="preserve"> is </w:t>
      </w:r>
      <w:r w:rsidR="002E1D8E">
        <w:t>to demonstrate</w:t>
      </w:r>
      <w:r w:rsidR="000A62F3">
        <w:t xml:space="preserve"> what we have learned throughout this course </w:t>
      </w:r>
      <w:r w:rsidR="00F02DC9">
        <w:t>using</w:t>
      </w:r>
      <w:r w:rsidR="000A62F3">
        <w:t xml:space="preserve"> the Library Management System</w:t>
      </w:r>
      <w:r w:rsidR="008C6567">
        <w:t xml:space="preserve"> Database</w:t>
      </w:r>
      <w:r w:rsidR="169AD777">
        <w:t>. We were tasked to</w:t>
      </w:r>
      <w:r w:rsidR="00897C68">
        <w:t xml:space="preserve"> creat</w:t>
      </w:r>
      <w:r w:rsidR="00954AE6">
        <w:t>e</w:t>
      </w:r>
      <w:r w:rsidR="00897C68">
        <w:t xml:space="preserve"> an ER </w:t>
      </w:r>
      <w:r w:rsidR="005775B7">
        <w:t>D</w:t>
      </w:r>
      <w:r w:rsidR="00897C68">
        <w:t>iagram and Database Schema</w:t>
      </w:r>
      <w:r w:rsidR="00F411F8">
        <w:t>, produc</w:t>
      </w:r>
      <w:r w:rsidR="00954AE6">
        <w:t>e</w:t>
      </w:r>
      <w:r w:rsidR="00F411F8">
        <w:t xml:space="preserve"> SQL </w:t>
      </w:r>
      <w:r w:rsidR="002E1BD2">
        <w:t>tables and querie</w:t>
      </w:r>
      <w:r w:rsidR="00954AE6">
        <w:t>s t</w:t>
      </w:r>
      <w:r w:rsidR="6E2B4DDB">
        <w:t>o</w:t>
      </w:r>
      <w:r w:rsidR="00954AE6">
        <w:t xml:space="preserve"> work with a GUI, and write a report on </w:t>
      </w:r>
      <w:r w:rsidR="6D17B0A4">
        <w:t>our work</w:t>
      </w:r>
      <w:r w:rsidR="68AC488F">
        <w:t>flow and results</w:t>
      </w:r>
      <w:r w:rsidR="00D80270">
        <w:t>.</w:t>
      </w:r>
      <w:r w:rsidR="0053542D">
        <w:t xml:space="preserve"> Part one of this project </w:t>
      </w:r>
      <w:r w:rsidR="00C904AE">
        <w:t xml:space="preserve">focused on </w:t>
      </w:r>
      <w:r w:rsidR="0053542D">
        <w:t xml:space="preserve">developing </w:t>
      </w:r>
      <w:r w:rsidR="00C904AE">
        <w:t>the</w:t>
      </w:r>
      <w:r w:rsidR="0053542D">
        <w:t xml:space="preserve"> </w:t>
      </w:r>
      <w:r w:rsidR="00C904AE">
        <w:t xml:space="preserve">ER </w:t>
      </w:r>
      <w:r w:rsidR="005775B7">
        <w:t>D</w:t>
      </w:r>
      <w:r w:rsidR="00C904AE">
        <w:t>iagram based on the requirements</w:t>
      </w:r>
      <w:r w:rsidR="006D3159">
        <w:t xml:space="preserve"> </w:t>
      </w:r>
      <w:r w:rsidR="5AAFE201">
        <w:t>for</w:t>
      </w:r>
      <w:r w:rsidR="006D3159">
        <w:t xml:space="preserve"> the Library Management System. </w:t>
      </w:r>
      <w:r w:rsidR="0DA8B0D6">
        <w:t>We then</w:t>
      </w:r>
      <w:r w:rsidR="00F14E33">
        <w:t xml:space="preserve"> made some assumptions </w:t>
      </w:r>
      <w:r w:rsidR="005775B7">
        <w:t>before translat</w:t>
      </w:r>
      <w:r w:rsidR="40F124AF">
        <w:t>ing</w:t>
      </w:r>
      <w:r w:rsidR="005775B7">
        <w:t xml:space="preserve"> the ER Diagram</w:t>
      </w:r>
      <w:r w:rsidR="00E90045">
        <w:t xml:space="preserve"> </w:t>
      </w:r>
      <w:r w:rsidR="3B6E435D">
        <w:t>in</w:t>
      </w:r>
      <w:r w:rsidR="00E90045">
        <w:t xml:space="preserve">to </w:t>
      </w:r>
      <w:r w:rsidR="1AB6B3A6">
        <w:t>a</w:t>
      </w:r>
      <w:r w:rsidR="00E90045">
        <w:t xml:space="preserve"> Database Schema</w:t>
      </w:r>
      <w:r w:rsidR="00235D99">
        <w:t xml:space="preserve">. </w:t>
      </w:r>
      <w:r w:rsidR="0269696B">
        <w:t>O</w:t>
      </w:r>
      <w:r w:rsidR="00A90967">
        <w:t xml:space="preserve">ne </w:t>
      </w:r>
      <w:r w:rsidR="388DC662">
        <w:t>of</w:t>
      </w:r>
      <w:r w:rsidR="64C9BB9A">
        <w:t xml:space="preserve"> our</w:t>
      </w:r>
      <w:r w:rsidR="00A90967">
        <w:t xml:space="preserve"> major</w:t>
      </w:r>
      <w:r w:rsidR="00D93ADA">
        <w:t xml:space="preserve"> assumption</w:t>
      </w:r>
      <w:r w:rsidR="6B39D276">
        <w:t>s</w:t>
      </w:r>
      <w:r w:rsidR="00A90967">
        <w:t xml:space="preserve"> was to exclude an</w:t>
      </w:r>
      <w:r w:rsidR="00D93ADA">
        <w:t xml:space="preserve"> </w:t>
      </w:r>
      <w:r w:rsidR="7A2ABA2F">
        <w:t>“</w:t>
      </w:r>
      <w:r w:rsidR="00D93ADA">
        <w:t>Author</w:t>
      </w:r>
      <w:r w:rsidR="5A9DDE24">
        <w:t>”</w:t>
      </w:r>
      <w:r w:rsidR="00D93ADA">
        <w:t xml:space="preserve"> table because</w:t>
      </w:r>
      <w:r w:rsidR="00041EC7">
        <w:t xml:space="preserve"> </w:t>
      </w:r>
      <w:r w:rsidR="3E4D500E">
        <w:t>“</w:t>
      </w:r>
      <w:proofErr w:type="spellStart"/>
      <w:r w:rsidR="3E4D500E">
        <w:t>Author</w:t>
      </w:r>
      <w:r w:rsidR="2CE4710C">
        <w:t>_</w:t>
      </w:r>
      <w:r w:rsidR="3E4D500E">
        <w:t>name</w:t>
      </w:r>
      <w:proofErr w:type="spellEnd"/>
      <w:r w:rsidR="3E4D500E">
        <w:t>”</w:t>
      </w:r>
      <w:r w:rsidR="00041EC7">
        <w:t xml:space="preserve"> was </w:t>
      </w:r>
      <w:r w:rsidR="3E4D500E">
        <w:t xml:space="preserve">the </w:t>
      </w:r>
      <w:r w:rsidR="00041EC7">
        <w:t xml:space="preserve">only attribute </w:t>
      </w:r>
      <w:r w:rsidR="3E4D500E">
        <w:t xml:space="preserve">associated with </w:t>
      </w:r>
      <w:r w:rsidR="00041EC7">
        <w:t xml:space="preserve">that </w:t>
      </w:r>
      <w:r w:rsidR="3E4D500E">
        <w:t>table</w:t>
      </w:r>
      <w:r w:rsidR="00041EC7">
        <w:t>.</w:t>
      </w:r>
      <w:r w:rsidR="53886F4E">
        <w:t xml:space="preserve"> </w:t>
      </w:r>
      <w:r w:rsidR="0E5F0189">
        <w:t>An</w:t>
      </w:r>
      <w:r w:rsidR="00F439F7">
        <w:t xml:space="preserve">other assumption </w:t>
      </w:r>
      <w:r w:rsidR="49A63E9D">
        <w:t>we had was</w:t>
      </w:r>
      <w:r w:rsidR="00F439F7">
        <w:t xml:space="preserve"> that</w:t>
      </w:r>
      <w:r w:rsidR="6782A8A1">
        <w:t xml:space="preserve"> a</w:t>
      </w:r>
      <w:r w:rsidR="00F439F7">
        <w:t xml:space="preserve"> table called </w:t>
      </w:r>
      <w:r w:rsidR="443A4897">
        <w:t>“</w:t>
      </w:r>
      <w:r w:rsidR="00F439F7">
        <w:t>BORROWS_FROM</w:t>
      </w:r>
      <w:r w:rsidR="331C9BC5">
        <w:t>”</w:t>
      </w:r>
      <w:r w:rsidR="00C63BB8">
        <w:t xml:space="preserve"> </w:t>
      </w:r>
      <w:r w:rsidR="7C048C14">
        <w:t xml:space="preserve">would be required since it seemed like </w:t>
      </w:r>
      <w:r w:rsidR="00C63BB8">
        <w:t>multiple foreign keys</w:t>
      </w:r>
      <w:r w:rsidR="00C0484D">
        <w:t xml:space="preserve"> </w:t>
      </w:r>
      <w:r w:rsidR="39A28452">
        <w:t>applied</w:t>
      </w:r>
      <w:r w:rsidR="00C0484D">
        <w:t xml:space="preserve"> </w:t>
      </w:r>
      <w:r w:rsidR="39A28452">
        <w:t>to</w:t>
      </w:r>
      <w:r w:rsidR="00C0484D">
        <w:t xml:space="preserve"> th</w:t>
      </w:r>
      <w:r w:rsidR="00322A60">
        <w:t xml:space="preserve">is </w:t>
      </w:r>
      <w:r w:rsidR="27B53566">
        <w:t>entity</w:t>
      </w:r>
      <w:r w:rsidR="00322A60">
        <w:t xml:space="preserve">. In hindsight, we could have </w:t>
      </w:r>
      <w:r w:rsidR="007867E5">
        <w:t xml:space="preserve">improved our ER Diagram in </w:t>
      </w:r>
      <w:r w:rsidR="355C7C0B">
        <w:t>the aspects</w:t>
      </w:r>
      <w:r w:rsidR="007867E5">
        <w:t xml:space="preserve"> of how we linked the entities together</w:t>
      </w:r>
      <w:r w:rsidR="1C1921CA">
        <w:t>,</w:t>
      </w:r>
      <w:r w:rsidR="007867E5">
        <w:t xml:space="preserve"> and our assumptions regarding the </w:t>
      </w:r>
      <w:r w:rsidR="0078513B">
        <w:t>Author table</w:t>
      </w:r>
      <w:r w:rsidR="4C564DFB">
        <w:t xml:space="preserve"> could have been </w:t>
      </w:r>
      <w:r w:rsidR="54FE1E03">
        <w:t>done differently</w:t>
      </w:r>
      <w:r w:rsidR="007867E5">
        <w:t>.</w:t>
      </w:r>
      <w:r w:rsidR="0078513B">
        <w:t xml:space="preserve"> </w:t>
      </w:r>
      <w:r w:rsidR="63E883E2">
        <w:t>After</w:t>
      </w:r>
      <w:r w:rsidR="4E6C6FDF">
        <w:t xml:space="preserve"> completing part one, we </w:t>
      </w:r>
      <w:r w:rsidR="5A4CF07E">
        <w:t>solidified our understanding</w:t>
      </w:r>
      <w:r w:rsidR="74284FA0">
        <w:t>s</w:t>
      </w:r>
      <w:r w:rsidR="5A4CF07E">
        <w:t xml:space="preserve"> on ER diagrams </w:t>
      </w:r>
      <w:r w:rsidR="4B7FDBFF">
        <w:t xml:space="preserve">and </w:t>
      </w:r>
      <w:r w:rsidR="0F7BB79C">
        <w:t xml:space="preserve">reassessed our assumptions in </w:t>
      </w:r>
      <w:r w:rsidR="46324487">
        <w:t>consider</w:t>
      </w:r>
      <w:r w:rsidR="289FEF17">
        <w:t>ation</w:t>
      </w:r>
      <w:r w:rsidR="0F7BB79C">
        <w:t xml:space="preserve"> of part </w:t>
      </w:r>
      <w:r w:rsidR="3D2567DC">
        <w:t>two</w:t>
      </w:r>
      <w:r w:rsidR="0F7BB79C">
        <w:t>.</w:t>
      </w:r>
    </w:p>
    <w:p w14:paraId="267281E7" w14:textId="1EB95C05" w:rsidR="00EF0374" w:rsidRDefault="301BD490" w:rsidP="005D0AF6">
      <w:pPr>
        <w:spacing w:line="360" w:lineRule="auto"/>
        <w:ind w:firstLine="720"/>
      </w:pPr>
      <w:r>
        <w:t>P</w:t>
      </w:r>
      <w:r w:rsidR="00596537">
        <w:t>art two of the project</w:t>
      </w:r>
      <w:r w:rsidR="00A7611F">
        <w:t xml:space="preserve"> </w:t>
      </w:r>
      <w:r w:rsidR="7E656013">
        <w:t>tasked us to</w:t>
      </w:r>
      <w:r w:rsidR="00A7611F">
        <w:t xml:space="preserve"> </w:t>
      </w:r>
      <w:r w:rsidR="2DB091F6">
        <w:t>implement</w:t>
      </w:r>
      <w:r w:rsidR="009301AF">
        <w:t xml:space="preserve"> </w:t>
      </w:r>
      <w:r w:rsidR="2DB091F6">
        <w:t>the Library Management System</w:t>
      </w:r>
      <w:r w:rsidR="009301AF">
        <w:t xml:space="preserve"> Database </w:t>
      </w:r>
      <w:r w:rsidR="653E2FBF">
        <w:t xml:space="preserve">in SQL. </w:t>
      </w:r>
      <w:r w:rsidR="0ADFD0B4">
        <w:t xml:space="preserve">This documentation </w:t>
      </w:r>
      <w:r w:rsidR="00B741B2">
        <w:t>explain</w:t>
      </w:r>
      <w:r w:rsidR="78DAA9D9">
        <w:t>s</w:t>
      </w:r>
      <w:r w:rsidR="008F4994">
        <w:t xml:space="preserve"> how we </w:t>
      </w:r>
      <w:r w:rsidR="4894F311">
        <w:t xml:space="preserve">created </w:t>
      </w:r>
      <w:r w:rsidR="008F4994">
        <w:t>the</w:t>
      </w:r>
      <w:r w:rsidR="7F8DD091">
        <w:t xml:space="preserve"> </w:t>
      </w:r>
      <w:r w:rsidR="008F4994">
        <w:t>tables,</w:t>
      </w:r>
      <w:r w:rsidR="099B58EA">
        <w:t xml:space="preserve"> </w:t>
      </w:r>
      <w:r w:rsidR="008F4994">
        <w:t>import</w:t>
      </w:r>
      <w:r w:rsidR="02926476">
        <w:t>ed</w:t>
      </w:r>
      <w:r w:rsidR="008F4994">
        <w:t xml:space="preserve"> data </w:t>
      </w:r>
      <w:r w:rsidR="1E7FEA7F">
        <w:t>from the CSV</w:t>
      </w:r>
      <w:r w:rsidR="476BED0D">
        <w:t xml:space="preserve"> files</w:t>
      </w:r>
      <w:r w:rsidR="008F4994">
        <w:t xml:space="preserve">, and </w:t>
      </w:r>
      <w:r w:rsidR="35D469B9">
        <w:t>wrote queries to interact with the database</w:t>
      </w:r>
      <w:r w:rsidR="004D6A5C">
        <w:t xml:space="preserve">, as well as </w:t>
      </w:r>
      <w:r w:rsidR="00095EEC">
        <w:t>any issues that we faced while implementing the tables and queries</w:t>
      </w:r>
      <w:r w:rsidR="35D469B9">
        <w:t>.</w:t>
      </w:r>
    </w:p>
    <w:p w14:paraId="5F40BB2D" w14:textId="60A0220A" w:rsidR="098232AB" w:rsidRDefault="098232AB" w:rsidP="005D0AF6">
      <w:pPr>
        <w:spacing w:line="360" w:lineRule="auto"/>
        <w:ind w:firstLine="720"/>
      </w:pPr>
      <w:r>
        <w:br w:type="page"/>
      </w:r>
    </w:p>
    <w:p w14:paraId="47A46077" w14:textId="5EB8B0B1" w:rsidR="000B1D41" w:rsidRDefault="002A791D" w:rsidP="002A791D">
      <w:pPr>
        <w:pStyle w:val="Heading1"/>
      </w:pPr>
      <w:bookmarkStart w:id="3" w:name="_Ref182086798"/>
      <w:r>
        <w:lastRenderedPageBreak/>
        <w:t>DATA</w:t>
      </w:r>
      <w:bookmarkEnd w:id="3"/>
    </w:p>
    <w:p w14:paraId="0F4A361B" w14:textId="73A3EFB0" w:rsidR="008C7D28" w:rsidRDefault="008C7D28" w:rsidP="001B3776">
      <w:pPr>
        <w:ind w:firstLine="720"/>
      </w:pPr>
      <w:r>
        <w:t>Upon opening SQLite</w:t>
      </w:r>
      <w:r w:rsidR="00B67D97">
        <w:t xml:space="preserve">, </w:t>
      </w:r>
      <w:r w:rsidR="003903C8">
        <w:t>we first created the tables in the SQL TABLE CREATION section</w:t>
      </w:r>
      <w:r w:rsidR="00241964">
        <w:t xml:space="preserve">. </w:t>
      </w:r>
      <w:r w:rsidR="00C2565E">
        <w:t>Then</w:t>
      </w:r>
      <w:r w:rsidR="00C91588">
        <w:t>, we have to use</w:t>
      </w:r>
      <w:r w:rsidR="00B67D97">
        <w:t xml:space="preserve"> a few</w:t>
      </w:r>
      <w:r w:rsidR="003903C8">
        <w:t xml:space="preserve"> SQLite</w:t>
      </w:r>
      <w:r w:rsidR="00B67D97">
        <w:t xml:space="preserve"> commands before </w:t>
      </w:r>
      <w:r w:rsidR="00C91588">
        <w:t xml:space="preserve">we can </w:t>
      </w:r>
      <w:r w:rsidR="00B67D97">
        <w:t>import</w:t>
      </w:r>
      <w:r w:rsidR="00C91588">
        <w:t xml:space="preserve"> </w:t>
      </w:r>
      <w:r w:rsidR="00B67D97">
        <w:t>the data</w:t>
      </w:r>
      <w:r w:rsidR="00C91588">
        <w:t xml:space="preserve"> into our tables</w:t>
      </w:r>
      <w:r w:rsidR="00806B42">
        <w:t>:</w:t>
      </w:r>
    </w:p>
    <w:p w14:paraId="251DE125" w14:textId="695E8C3D" w:rsidR="00B67D97" w:rsidRDefault="003410E7" w:rsidP="00B67D97">
      <w:r w:rsidRPr="00014CA2">
        <w:rPr>
          <w:b/>
          <w:bCs/>
        </w:rPr>
        <w:t>.mode table</w:t>
      </w:r>
      <w:r w:rsidR="00D64953">
        <w:t xml:space="preserve"> </w:t>
      </w:r>
      <w:r w:rsidR="000C68D3">
        <w:t>sets up the table in</w:t>
      </w:r>
      <w:r w:rsidR="00014CA2">
        <w:t xml:space="preserve"> table format</w:t>
      </w:r>
    </w:p>
    <w:p w14:paraId="2E4C5926" w14:textId="10CC24AC" w:rsidR="003410E7" w:rsidRDefault="003410E7" w:rsidP="00B67D97">
      <w:r w:rsidRPr="00EA5A62">
        <w:rPr>
          <w:b/>
          <w:bCs/>
        </w:rPr>
        <w:t>.separator ,</w:t>
      </w:r>
      <w:r w:rsidR="00014CA2">
        <w:t xml:space="preserve"> allows us to separate the data in the CSV files</w:t>
      </w:r>
      <w:r w:rsidR="00CF1221">
        <w:t xml:space="preserve"> as they use commas for sep</w:t>
      </w:r>
      <w:r w:rsidR="00EA5A62">
        <w:t>arating data.</w:t>
      </w:r>
    </w:p>
    <w:p w14:paraId="73EFEA8B" w14:textId="06546836" w:rsidR="00EA5A62" w:rsidRDefault="004066C7" w:rsidP="00EA5A62">
      <w:pPr>
        <w:ind w:firstLine="720"/>
      </w:pPr>
      <w:r>
        <w:t>From there, t</w:t>
      </w:r>
      <w:r w:rsidR="00EA5A62" w:rsidRPr="00EA5A62">
        <w:t>he data below is the kind of data that we are working with for our database, excluding any insertions that came from the queries themselves.</w:t>
      </w:r>
    </w:p>
    <w:p w14:paraId="2283E555" w14:textId="77777777" w:rsidR="005B0CF7" w:rsidRDefault="0A956EF2" w:rsidP="00CE233B">
      <w:pPr>
        <w:pStyle w:val="Heading2"/>
      </w:pPr>
      <w:r>
        <w:t>Publisher</w:t>
      </w:r>
    </w:p>
    <w:p w14:paraId="199605F1" w14:textId="3901B1D7" w:rsidR="0A956EF2" w:rsidRDefault="7EA30403" w:rsidP="005B0CF7">
      <w:r>
        <w:rPr>
          <w:noProof/>
        </w:rPr>
        <w:drawing>
          <wp:inline distT="0" distB="0" distL="0" distR="0" wp14:anchorId="49D3E632" wp14:editId="7A684160">
            <wp:extent cx="5943600" cy="2809875"/>
            <wp:effectExtent l="0" t="0" r="0" b="0"/>
            <wp:docPr id="498990423" name="Picture 498990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990423"/>
                    <pic:cNvPicPr/>
                  </pic:nvPicPr>
                  <pic:blipFill>
                    <a:blip r:embed="rId10">
                      <a:extLst>
                        <a:ext uri="{28A0092B-C50C-407E-A947-70E740481C1C}">
                          <a14:useLocalDpi xmlns:a14="http://schemas.microsoft.com/office/drawing/2010/main" val="0"/>
                        </a:ext>
                      </a:extLst>
                    </a:blip>
                    <a:stretch>
                      <a:fillRect/>
                    </a:stretch>
                  </pic:blipFill>
                  <pic:spPr>
                    <a:xfrm>
                      <a:off x="0" y="0"/>
                      <a:ext cx="5943600" cy="2809875"/>
                    </a:xfrm>
                    <a:prstGeom prst="rect">
                      <a:avLst/>
                    </a:prstGeom>
                  </pic:spPr>
                </pic:pic>
              </a:graphicData>
            </a:graphic>
          </wp:inline>
        </w:drawing>
      </w:r>
      <w:r w:rsidR="7F896B0B">
        <w:rPr>
          <w:noProof/>
        </w:rPr>
        <w:drawing>
          <wp:inline distT="0" distB="0" distL="0" distR="0" wp14:anchorId="1B967E81" wp14:editId="0988F5FC">
            <wp:extent cx="3895725" cy="962025"/>
            <wp:effectExtent l="0" t="0" r="0" b="0"/>
            <wp:docPr id="246860149" name="Picture 24686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962025"/>
                    </a:xfrm>
                    <a:prstGeom prst="rect">
                      <a:avLst/>
                    </a:prstGeom>
                  </pic:spPr>
                </pic:pic>
              </a:graphicData>
            </a:graphic>
          </wp:inline>
        </w:drawing>
      </w:r>
    </w:p>
    <w:p w14:paraId="10A2C0D8" w14:textId="2D1585B8" w:rsidR="0A956EF2" w:rsidRDefault="5BFC8C88" w:rsidP="008C7D28">
      <w:pPr>
        <w:rPr>
          <w:b/>
          <w:bCs/>
        </w:rPr>
      </w:pPr>
      <w:r w:rsidRPr="008C7D28">
        <w:rPr>
          <w:b/>
          <w:bCs/>
        </w:rPr>
        <w:t>Import Command</w:t>
      </w:r>
      <w:r>
        <w:t xml:space="preserve">: </w:t>
      </w:r>
      <w:r>
        <w:rPr>
          <w:b/>
          <w:bCs/>
        </w:rPr>
        <w:t>.</w:t>
      </w:r>
      <w:r>
        <w:t>import /Path/To/</w:t>
      </w:r>
      <w:r w:rsidR="6B7A02C8">
        <w:t>File</w:t>
      </w:r>
      <w:r>
        <w:t>/</w:t>
      </w:r>
      <w:r w:rsidR="50861A66">
        <w:t>Publisher</w:t>
      </w:r>
      <w:r>
        <w:t xml:space="preserve">.csv </w:t>
      </w:r>
      <w:r w:rsidR="1F6799A4">
        <w:t>PUBLISHER</w:t>
      </w:r>
      <w:r w:rsidR="376BB206">
        <w:t xml:space="preserve"> --skip 1</w:t>
      </w:r>
    </w:p>
    <w:p w14:paraId="2751EC1E" w14:textId="16BD29C4" w:rsidR="187B4602" w:rsidRDefault="66E6A365" w:rsidP="187B4602">
      <w:r>
        <w:t xml:space="preserve">Skipping the first line of the CSV file, the table imports and stores information about the book publishers, including </w:t>
      </w:r>
      <w:r w:rsidR="21396CC1">
        <w:t xml:space="preserve">their </w:t>
      </w:r>
      <w:r>
        <w:t>Publisher</w:t>
      </w:r>
      <w:r w:rsidR="365892E8">
        <w:t xml:space="preserve"> </w:t>
      </w:r>
      <w:r>
        <w:t>Name, Phone</w:t>
      </w:r>
      <w:r w:rsidR="0D4799A0">
        <w:t xml:space="preserve"> Number</w:t>
      </w:r>
      <w:r>
        <w:t>, and Address</w:t>
      </w:r>
      <w:r w:rsidR="278CB8CF">
        <w:t>.</w:t>
      </w:r>
    </w:p>
    <w:p w14:paraId="7A4E6508" w14:textId="1578B493" w:rsidR="005B0CF7" w:rsidRDefault="005B0CF7">
      <w:r>
        <w:br w:type="page"/>
      </w:r>
    </w:p>
    <w:p w14:paraId="58D55BD1" w14:textId="77777777" w:rsidR="005B0CF7" w:rsidRDefault="0A956EF2" w:rsidP="00CE233B">
      <w:pPr>
        <w:pStyle w:val="Heading2"/>
      </w:pPr>
      <w:r>
        <w:lastRenderedPageBreak/>
        <w:t>Library Branch</w:t>
      </w:r>
    </w:p>
    <w:p w14:paraId="5DEF1A7C" w14:textId="0C304F13" w:rsidR="0A956EF2" w:rsidRDefault="0A956EF2" w:rsidP="005B0CF7">
      <w:r>
        <w:rPr>
          <w:noProof/>
        </w:rPr>
        <w:drawing>
          <wp:inline distT="0" distB="0" distL="0" distR="0" wp14:anchorId="0D530318" wp14:editId="68C6C98E">
            <wp:extent cx="4238625" cy="1152525"/>
            <wp:effectExtent l="0" t="0" r="0" b="0"/>
            <wp:docPr id="1470591294" name="Picture 147059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0591294"/>
                    <pic:cNvPicPr/>
                  </pic:nvPicPr>
                  <pic:blipFill>
                    <a:blip r:embed="rId12">
                      <a:extLst>
                        <a:ext uri="{28A0092B-C50C-407E-A947-70E740481C1C}">
                          <a14:useLocalDpi xmlns:a14="http://schemas.microsoft.com/office/drawing/2010/main" val="0"/>
                        </a:ext>
                      </a:extLst>
                    </a:blip>
                    <a:stretch>
                      <a:fillRect/>
                    </a:stretch>
                  </pic:blipFill>
                  <pic:spPr>
                    <a:xfrm>
                      <a:off x="0" y="0"/>
                      <a:ext cx="4238625" cy="1152525"/>
                    </a:xfrm>
                    <a:prstGeom prst="rect">
                      <a:avLst/>
                    </a:prstGeom>
                  </pic:spPr>
                </pic:pic>
              </a:graphicData>
            </a:graphic>
          </wp:inline>
        </w:drawing>
      </w:r>
      <w:r>
        <w:br/>
      </w:r>
      <w:r w:rsidR="4271029E">
        <w:rPr>
          <w:noProof/>
        </w:rPr>
        <w:drawing>
          <wp:inline distT="0" distB="0" distL="0" distR="0" wp14:anchorId="13992048" wp14:editId="45036B80">
            <wp:extent cx="4238625" cy="971550"/>
            <wp:effectExtent l="0" t="0" r="0" b="0"/>
            <wp:docPr id="629675953" name="Picture 62967595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38625" cy="971550"/>
                    </a:xfrm>
                    <a:prstGeom prst="rect">
                      <a:avLst/>
                    </a:prstGeom>
                  </pic:spPr>
                </pic:pic>
              </a:graphicData>
            </a:graphic>
          </wp:inline>
        </w:drawing>
      </w:r>
    </w:p>
    <w:p w14:paraId="598BFDBD" w14:textId="6B66FE68" w:rsidR="0A956EF2" w:rsidRDefault="759E0E0F" w:rsidP="008C7D28">
      <w:r w:rsidRPr="008C7D28">
        <w:rPr>
          <w:b/>
          <w:bCs/>
        </w:rPr>
        <w:t>Import Command</w:t>
      </w:r>
      <w:r>
        <w:t xml:space="preserve">: </w:t>
      </w:r>
      <w:r>
        <w:rPr>
          <w:b/>
          <w:bCs/>
        </w:rPr>
        <w:t>.</w:t>
      </w:r>
      <w:r>
        <w:t>import /Path/To/File/Library_Branch.csv LIBRARY_BRANCH --skip 1</w:t>
      </w:r>
    </w:p>
    <w:p w14:paraId="7D184B01" w14:textId="5350DADD" w:rsidR="006F45C2" w:rsidRDefault="64C39287" w:rsidP="006F45C2">
      <w:r>
        <w:t xml:space="preserve">Skipping the first line of the CSV file, the table imports and stores information about different </w:t>
      </w:r>
      <w:r w:rsidR="7FCD8B14">
        <w:t>library</w:t>
      </w:r>
      <w:r>
        <w:t xml:space="preserve"> branches, including their Branch</w:t>
      </w:r>
      <w:r w:rsidR="31E53264">
        <w:t xml:space="preserve"> </w:t>
      </w:r>
      <w:r w:rsidR="00540191">
        <w:t>I</w:t>
      </w:r>
      <w:r w:rsidR="4DFB0F6D">
        <w:t>D</w:t>
      </w:r>
      <w:r w:rsidR="00540191">
        <w:t>, Branch</w:t>
      </w:r>
      <w:r w:rsidR="3BFB9F0B">
        <w:t xml:space="preserve"> </w:t>
      </w:r>
      <w:r w:rsidR="00540191">
        <w:t>Name, and Branch</w:t>
      </w:r>
      <w:r w:rsidR="65FE9630">
        <w:t xml:space="preserve"> </w:t>
      </w:r>
      <w:r w:rsidR="00540191">
        <w:t>Address.</w:t>
      </w:r>
    </w:p>
    <w:p w14:paraId="6C261AEB" w14:textId="20D37150" w:rsidR="005B0CF7" w:rsidRDefault="005B0CF7">
      <w:r>
        <w:br w:type="page"/>
      </w:r>
    </w:p>
    <w:p w14:paraId="3332FED6" w14:textId="77777777" w:rsidR="005B0CF7" w:rsidRDefault="001C3B29" w:rsidP="00CE233B">
      <w:pPr>
        <w:pStyle w:val="Heading2"/>
      </w:pPr>
      <w:r>
        <w:lastRenderedPageBreak/>
        <w:t>Borrower</w:t>
      </w:r>
    </w:p>
    <w:p w14:paraId="48245E8E" w14:textId="46672A77" w:rsidR="001C3B29" w:rsidRDefault="001C3B29" w:rsidP="005B0CF7">
      <w:r>
        <w:rPr>
          <w:noProof/>
        </w:rPr>
        <w:drawing>
          <wp:inline distT="0" distB="0" distL="0" distR="0" wp14:anchorId="6E56F7EE" wp14:editId="71CAF5E5">
            <wp:extent cx="5848352" cy="4076700"/>
            <wp:effectExtent l="0" t="0" r="0" b="0"/>
            <wp:docPr id="1590633729" name="Picture 15906337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633729"/>
                    <pic:cNvPicPr/>
                  </pic:nvPicPr>
                  <pic:blipFill>
                    <a:blip r:embed="rId14">
                      <a:extLst>
                        <a:ext uri="{28A0092B-C50C-407E-A947-70E740481C1C}">
                          <a14:useLocalDpi xmlns:a14="http://schemas.microsoft.com/office/drawing/2010/main" val="0"/>
                        </a:ext>
                      </a:extLst>
                    </a:blip>
                    <a:stretch>
                      <a:fillRect/>
                    </a:stretch>
                  </pic:blipFill>
                  <pic:spPr>
                    <a:xfrm>
                      <a:off x="0" y="0"/>
                      <a:ext cx="5848352" cy="4076700"/>
                    </a:xfrm>
                    <a:prstGeom prst="rect">
                      <a:avLst/>
                    </a:prstGeom>
                  </pic:spPr>
                </pic:pic>
              </a:graphicData>
            </a:graphic>
          </wp:inline>
        </w:drawing>
      </w:r>
      <w:r>
        <w:br/>
      </w:r>
      <w:r w:rsidR="1E8F442D">
        <w:rPr>
          <w:noProof/>
        </w:rPr>
        <w:drawing>
          <wp:inline distT="0" distB="0" distL="0" distR="0" wp14:anchorId="1422D692" wp14:editId="2A8C648C">
            <wp:extent cx="3810000" cy="962025"/>
            <wp:effectExtent l="0" t="0" r="0" b="0"/>
            <wp:docPr id="705336836" name="Picture 70533683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336836"/>
                    <pic:cNvPicPr/>
                  </pic:nvPicPr>
                  <pic:blipFill>
                    <a:blip r:embed="rId15">
                      <a:extLst>
                        <a:ext uri="{28A0092B-C50C-407E-A947-70E740481C1C}">
                          <a14:useLocalDpi xmlns:a14="http://schemas.microsoft.com/office/drawing/2010/main" val="0"/>
                        </a:ext>
                      </a:extLst>
                    </a:blip>
                    <a:stretch>
                      <a:fillRect/>
                    </a:stretch>
                  </pic:blipFill>
                  <pic:spPr>
                    <a:xfrm>
                      <a:off x="0" y="0"/>
                      <a:ext cx="3810000" cy="962025"/>
                    </a:xfrm>
                    <a:prstGeom prst="rect">
                      <a:avLst/>
                    </a:prstGeom>
                  </pic:spPr>
                </pic:pic>
              </a:graphicData>
            </a:graphic>
          </wp:inline>
        </w:drawing>
      </w:r>
    </w:p>
    <w:p w14:paraId="3AD2E200" w14:textId="6D236C11" w:rsidR="008C7D28" w:rsidRDefault="556FFFE7" w:rsidP="008C7D28">
      <w:pPr>
        <w:rPr>
          <w:b/>
        </w:rPr>
      </w:pPr>
      <w:r w:rsidRPr="008C7D28">
        <w:rPr>
          <w:b/>
          <w:bCs/>
        </w:rPr>
        <w:t>Import Command</w:t>
      </w:r>
      <w:r>
        <w:t xml:space="preserve">: </w:t>
      </w:r>
      <w:r>
        <w:rPr>
          <w:b/>
          <w:bCs/>
        </w:rPr>
        <w:t>.</w:t>
      </w:r>
      <w:r>
        <w:t>import /Path/To/File/Borrower.csv BORROWER --skip 1</w:t>
      </w:r>
    </w:p>
    <w:p w14:paraId="1119FD66" w14:textId="01CD44BE" w:rsidR="7B90D66B" w:rsidRPr="008C7D28" w:rsidRDefault="7B90D66B" w:rsidP="008C7D28">
      <w:pPr>
        <w:rPr>
          <w:b/>
          <w:bCs/>
        </w:rPr>
      </w:pPr>
      <w:r>
        <w:t xml:space="preserve">Skipping the first line of the CSV file, the table imports and stores information about </w:t>
      </w:r>
      <w:r w:rsidR="369794D2">
        <w:t>library card holders by their Card Number, Name, Address, and Phone Number.</w:t>
      </w:r>
    </w:p>
    <w:p w14:paraId="123E9BB2" w14:textId="643FAB13" w:rsidR="005B0CF7" w:rsidRDefault="005B0CF7">
      <w:r>
        <w:br w:type="page"/>
      </w:r>
    </w:p>
    <w:p w14:paraId="4758E204" w14:textId="77777777" w:rsidR="005B0CF7" w:rsidRDefault="786912E1" w:rsidP="001B3776">
      <w:pPr>
        <w:pStyle w:val="Heading2"/>
      </w:pPr>
      <w:r>
        <w:lastRenderedPageBreak/>
        <w:t>Book</w:t>
      </w:r>
    </w:p>
    <w:p w14:paraId="7A69D95E" w14:textId="37E396BC" w:rsidR="786912E1" w:rsidRDefault="76CCBE9A" w:rsidP="005B0CF7">
      <w:r>
        <w:rPr>
          <w:noProof/>
        </w:rPr>
        <w:drawing>
          <wp:inline distT="0" distB="0" distL="0" distR="0" wp14:anchorId="58392FB0" wp14:editId="498C4BAE">
            <wp:extent cx="5467348" cy="4067120"/>
            <wp:effectExtent l="0" t="0" r="0" b="0"/>
            <wp:docPr id="1179107715" name="Picture 117910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107715"/>
                    <pic:cNvPicPr/>
                  </pic:nvPicPr>
                  <pic:blipFill>
                    <a:blip r:embed="rId16">
                      <a:extLst>
                        <a:ext uri="{28A0092B-C50C-407E-A947-70E740481C1C}">
                          <a14:useLocalDpi xmlns:a14="http://schemas.microsoft.com/office/drawing/2010/main" val="0"/>
                        </a:ext>
                      </a:extLst>
                    </a:blip>
                    <a:srcRect b="699"/>
                    <a:stretch>
                      <a:fillRect/>
                    </a:stretch>
                  </pic:blipFill>
                  <pic:spPr>
                    <a:xfrm>
                      <a:off x="0" y="0"/>
                      <a:ext cx="5467348" cy="4067120"/>
                    </a:xfrm>
                    <a:prstGeom prst="rect">
                      <a:avLst/>
                    </a:prstGeom>
                  </pic:spPr>
                </pic:pic>
              </a:graphicData>
            </a:graphic>
          </wp:inline>
        </w:drawing>
      </w:r>
      <w:r w:rsidR="786912E1">
        <w:br/>
      </w:r>
      <w:r w:rsidR="6B208001">
        <w:rPr>
          <w:noProof/>
        </w:rPr>
        <w:drawing>
          <wp:inline distT="0" distB="0" distL="0" distR="0" wp14:anchorId="4DE9D33F" wp14:editId="6594981A">
            <wp:extent cx="3552825" cy="962025"/>
            <wp:effectExtent l="0" t="0" r="0" b="0"/>
            <wp:docPr id="1519378113" name="Picture 1519378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552825" cy="962025"/>
                    </a:xfrm>
                    <a:prstGeom prst="rect">
                      <a:avLst/>
                    </a:prstGeom>
                  </pic:spPr>
                </pic:pic>
              </a:graphicData>
            </a:graphic>
          </wp:inline>
        </w:drawing>
      </w:r>
      <w:r w:rsidR="786912E1">
        <w:br/>
      </w:r>
      <w:r w:rsidR="64A0A270">
        <w:t xml:space="preserve">Import Command: </w:t>
      </w:r>
      <w:r w:rsidR="64A0A270">
        <w:rPr>
          <w:b/>
          <w:bCs/>
        </w:rPr>
        <w:t>.</w:t>
      </w:r>
      <w:r w:rsidR="64A0A270">
        <w:rPr>
          <w:b/>
        </w:rPr>
        <w:t>import</w:t>
      </w:r>
      <w:r w:rsidR="64A0A270">
        <w:rPr>
          <w:b/>
          <w:bCs/>
        </w:rPr>
        <w:t xml:space="preserve"> /Path/To/File/Book.csv BOOK --skip 1</w:t>
      </w:r>
    </w:p>
    <w:p w14:paraId="7FD417A7" w14:textId="1798010B" w:rsidR="786912E1" w:rsidRDefault="64A0A270" w:rsidP="001B3776">
      <w:r>
        <w:t xml:space="preserve">Skipping the first line of the CSV file, the table imports and stores information about </w:t>
      </w:r>
      <w:r w:rsidR="0782AF78">
        <w:t>books by their Book ID, Title, and Publisher Name. This is the central table to the database regarding all book information.</w:t>
      </w:r>
    </w:p>
    <w:p w14:paraId="29830AB6" w14:textId="1129BA11" w:rsidR="005B0CF7" w:rsidRDefault="005B0CF7">
      <w:r>
        <w:br w:type="page"/>
      </w:r>
    </w:p>
    <w:p w14:paraId="08EB3975" w14:textId="77777777" w:rsidR="00C80D5F" w:rsidRDefault="001C3B29" w:rsidP="00C80D5F">
      <w:pPr>
        <w:pStyle w:val="Heading2"/>
      </w:pPr>
      <w:r>
        <w:lastRenderedPageBreak/>
        <w:t>Book Loans</w:t>
      </w:r>
    </w:p>
    <w:p w14:paraId="567949F7" w14:textId="37E1DDAB" w:rsidR="001C3B29" w:rsidRDefault="001C3B29" w:rsidP="00C80D5F">
      <w:r>
        <w:rPr>
          <w:noProof/>
        </w:rPr>
        <w:drawing>
          <wp:inline distT="0" distB="0" distL="0" distR="0" wp14:anchorId="0A0525C9" wp14:editId="2D4057DF">
            <wp:extent cx="5105402" cy="4076700"/>
            <wp:effectExtent l="0" t="0" r="0" b="0"/>
            <wp:docPr id="302750300" name="Picture 302750300" descr="A black screen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750300"/>
                    <pic:cNvPicPr/>
                  </pic:nvPicPr>
                  <pic:blipFill>
                    <a:blip r:embed="rId18">
                      <a:extLst>
                        <a:ext uri="{28A0092B-C50C-407E-A947-70E740481C1C}">
                          <a14:useLocalDpi xmlns:a14="http://schemas.microsoft.com/office/drawing/2010/main" val="0"/>
                        </a:ext>
                      </a:extLst>
                    </a:blip>
                    <a:stretch>
                      <a:fillRect/>
                    </a:stretch>
                  </pic:blipFill>
                  <pic:spPr>
                    <a:xfrm>
                      <a:off x="0" y="0"/>
                      <a:ext cx="5105402" cy="4076700"/>
                    </a:xfrm>
                    <a:prstGeom prst="rect">
                      <a:avLst/>
                    </a:prstGeom>
                  </pic:spPr>
                </pic:pic>
              </a:graphicData>
            </a:graphic>
          </wp:inline>
        </w:drawing>
      </w:r>
      <w:r>
        <w:br/>
      </w:r>
      <w:r w:rsidR="7A0838FD">
        <w:rPr>
          <w:noProof/>
        </w:rPr>
        <w:drawing>
          <wp:inline distT="0" distB="0" distL="0" distR="0" wp14:anchorId="6E8BCDBF" wp14:editId="257B35AE">
            <wp:extent cx="3952875" cy="962025"/>
            <wp:effectExtent l="0" t="0" r="0" b="0"/>
            <wp:docPr id="94501278" name="Picture 9450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52875" cy="962025"/>
                    </a:xfrm>
                    <a:prstGeom prst="rect">
                      <a:avLst/>
                    </a:prstGeom>
                  </pic:spPr>
                </pic:pic>
              </a:graphicData>
            </a:graphic>
          </wp:inline>
        </w:drawing>
      </w:r>
      <w:r>
        <w:br/>
      </w:r>
      <w:r w:rsidR="393E994D">
        <w:t xml:space="preserve">Import Command: </w:t>
      </w:r>
      <w:r w:rsidR="393E994D">
        <w:rPr>
          <w:b/>
          <w:bCs/>
        </w:rPr>
        <w:t>.</w:t>
      </w:r>
      <w:r w:rsidR="393E994D">
        <w:rPr>
          <w:b/>
        </w:rPr>
        <w:t>import</w:t>
      </w:r>
      <w:r w:rsidR="393E994D">
        <w:rPr>
          <w:b/>
          <w:bCs/>
        </w:rPr>
        <w:t xml:space="preserve"> /Path/To/File/Book_Loans.csv BOOK_LOANS --skip 1</w:t>
      </w:r>
    </w:p>
    <w:p w14:paraId="0A4FF2BB" w14:textId="3374EEBB" w:rsidR="393E994D" w:rsidRDefault="393E994D">
      <w:r>
        <w:t xml:space="preserve">Skipping the first line of the CSV file, the table imports and stores records of book loan transactions. It holds </w:t>
      </w:r>
      <w:r w:rsidR="02DB35D5">
        <w:t>information regarding which book was borrowed from which branch, by whom, and its key dates (check-out, due date, and return date).</w:t>
      </w:r>
      <w:r w:rsidR="6EFC4D3B">
        <w:t xml:space="preserve"> This is the central table of the database that ties all tables together.</w:t>
      </w:r>
    </w:p>
    <w:p w14:paraId="3108854A" w14:textId="107D248C" w:rsidR="005B0CF7" w:rsidRDefault="005B0CF7">
      <w:r>
        <w:br w:type="page"/>
      </w:r>
    </w:p>
    <w:p w14:paraId="31F76529" w14:textId="77777777" w:rsidR="005B0CF7" w:rsidRDefault="0BD5972B" w:rsidP="7BDF0206">
      <w:pPr>
        <w:pStyle w:val="Heading2"/>
      </w:pPr>
      <w:r>
        <w:lastRenderedPageBreak/>
        <w:t>Book Copies</w:t>
      </w:r>
    </w:p>
    <w:p w14:paraId="5CC79D22" w14:textId="7AF0A6BD" w:rsidR="0BD5972B" w:rsidRDefault="3072FAD7" w:rsidP="005B0CF7">
      <w:r>
        <w:rPr>
          <w:noProof/>
        </w:rPr>
        <w:drawing>
          <wp:inline distT="0" distB="0" distL="0" distR="0" wp14:anchorId="1CA3380D" wp14:editId="63430BD3">
            <wp:extent cx="2647950" cy="4057650"/>
            <wp:effectExtent l="0" t="0" r="0" b="0"/>
            <wp:docPr id="1444990323" name="Picture 144499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4990323"/>
                    <pic:cNvPicPr/>
                  </pic:nvPicPr>
                  <pic:blipFill>
                    <a:blip r:embed="rId20">
                      <a:extLst>
                        <a:ext uri="{28A0092B-C50C-407E-A947-70E740481C1C}">
                          <a14:useLocalDpi xmlns:a14="http://schemas.microsoft.com/office/drawing/2010/main" val="0"/>
                        </a:ext>
                      </a:extLst>
                    </a:blip>
                    <a:stretch>
                      <a:fillRect/>
                    </a:stretch>
                  </pic:blipFill>
                  <pic:spPr>
                    <a:xfrm>
                      <a:off x="0" y="0"/>
                      <a:ext cx="2647950" cy="4057650"/>
                    </a:xfrm>
                    <a:prstGeom prst="rect">
                      <a:avLst/>
                    </a:prstGeom>
                  </pic:spPr>
                </pic:pic>
              </a:graphicData>
            </a:graphic>
          </wp:inline>
        </w:drawing>
      </w:r>
      <w:r w:rsidR="0BD5972B">
        <w:br/>
      </w:r>
      <w:r w:rsidR="7D82077F">
        <w:rPr>
          <w:noProof/>
        </w:rPr>
        <w:drawing>
          <wp:inline distT="0" distB="0" distL="0" distR="0" wp14:anchorId="0B5FF963" wp14:editId="5B0ADFF1">
            <wp:extent cx="4019550" cy="971550"/>
            <wp:effectExtent l="0" t="0" r="0" b="0"/>
            <wp:docPr id="1044603163" name="Picture 104460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19550" cy="971550"/>
                    </a:xfrm>
                    <a:prstGeom prst="rect">
                      <a:avLst/>
                    </a:prstGeom>
                  </pic:spPr>
                </pic:pic>
              </a:graphicData>
            </a:graphic>
          </wp:inline>
        </w:drawing>
      </w:r>
      <w:r w:rsidR="0BD5972B">
        <w:br/>
      </w:r>
      <w:r w:rsidR="236AAC2F">
        <w:t xml:space="preserve">Import Command: </w:t>
      </w:r>
      <w:r w:rsidR="236AAC2F">
        <w:rPr>
          <w:b/>
          <w:bCs/>
        </w:rPr>
        <w:t>.</w:t>
      </w:r>
      <w:r w:rsidR="236AAC2F">
        <w:rPr>
          <w:b/>
        </w:rPr>
        <w:t>import</w:t>
      </w:r>
      <w:r w:rsidR="236AAC2F">
        <w:rPr>
          <w:b/>
          <w:bCs/>
        </w:rPr>
        <w:t xml:space="preserve"> /Path/To/File/Book_Copies.csv BOOK_COPIES --skip 1</w:t>
      </w:r>
    </w:p>
    <w:p w14:paraId="565005AB" w14:textId="3D4A7EEC" w:rsidR="0BD5972B" w:rsidRDefault="236AAC2F" w:rsidP="1811C6E4">
      <w:r>
        <w:t xml:space="preserve">Skipping the first line of the CSV file, the table imports and </w:t>
      </w:r>
      <w:r w:rsidR="4C347F97">
        <w:t>tracks the number of copies of each book available at different library branches by their Book ID, Branch ID and Number of Copies.</w:t>
      </w:r>
    </w:p>
    <w:p w14:paraId="37EBD977" w14:textId="3A9F0E59" w:rsidR="003A55C6" w:rsidRDefault="003A55C6">
      <w:r>
        <w:br w:type="page"/>
      </w:r>
    </w:p>
    <w:p w14:paraId="3796AD8E" w14:textId="77777777" w:rsidR="003A55C6" w:rsidRDefault="6AC42A5E" w:rsidP="001B3776">
      <w:pPr>
        <w:pStyle w:val="Heading2"/>
      </w:pPr>
      <w:r>
        <w:lastRenderedPageBreak/>
        <w:t>Book Author</w:t>
      </w:r>
      <w:r w:rsidR="2766CC0C">
        <w:t>s</w:t>
      </w:r>
    </w:p>
    <w:p w14:paraId="73733172" w14:textId="463D6DF5" w:rsidR="6AC42A5E" w:rsidRDefault="50EF437C" w:rsidP="003A55C6">
      <w:r>
        <w:rPr>
          <w:noProof/>
        </w:rPr>
        <w:drawing>
          <wp:inline distT="0" distB="0" distL="0" distR="0" wp14:anchorId="449E69AA" wp14:editId="511AF47E">
            <wp:extent cx="2505075" cy="4048125"/>
            <wp:effectExtent l="0" t="0" r="0" b="0"/>
            <wp:docPr id="1282162742" name="Picture 1282162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162742"/>
                    <pic:cNvPicPr/>
                  </pic:nvPicPr>
                  <pic:blipFill>
                    <a:blip r:embed="rId22">
                      <a:extLst>
                        <a:ext uri="{28A0092B-C50C-407E-A947-70E740481C1C}">
                          <a14:useLocalDpi xmlns:a14="http://schemas.microsoft.com/office/drawing/2010/main" val="0"/>
                        </a:ext>
                      </a:extLst>
                    </a:blip>
                    <a:stretch>
                      <a:fillRect/>
                    </a:stretch>
                  </pic:blipFill>
                  <pic:spPr>
                    <a:xfrm>
                      <a:off x="0" y="0"/>
                      <a:ext cx="2505075" cy="4048125"/>
                    </a:xfrm>
                    <a:prstGeom prst="rect">
                      <a:avLst/>
                    </a:prstGeom>
                  </pic:spPr>
                </pic:pic>
              </a:graphicData>
            </a:graphic>
          </wp:inline>
        </w:drawing>
      </w:r>
      <w:r w:rsidR="6AC42A5E">
        <w:br/>
      </w:r>
      <w:r w:rsidR="35707705">
        <w:rPr>
          <w:noProof/>
        </w:rPr>
        <w:drawing>
          <wp:inline distT="0" distB="0" distL="0" distR="0" wp14:anchorId="3DDF3E60" wp14:editId="59341700">
            <wp:extent cx="4057650" cy="971550"/>
            <wp:effectExtent l="0" t="0" r="0" b="0"/>
            <wp:docPr id="1095802115" name="Picture 109580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57650" cy="971550"/>
                    </a:xfrm>
                    <a:prstGeom prst="rect">
                      <a:avLst/>
                    </a:prstGeom>
                  </pic:spPr>
                </pic:pic>
              </a:graphicData>
            </a:graphic>
          </wp:inline>
        </w:drawing>
      </w:r>
      <w:r w:rsidR="6AC42A5E">
        <w:br/>
      </w:r>
      <w:r w:rsidR="1F333742">
        <w:t xml:space="preserve">Import Command: </w:t>
      </w:r>
      <w:r w:rsidR="1F333742">
        <w:rPr>
          <w:b/>
          <w:bCs/>
        </w:rPr>
        <w:t>.</w:t>
      </w:r>
      <w:r w:rsidR="1F333742">
        <w:rPr>
          <w:b/>
        </w:rPr>
        <w:t>import</w:t>
      </w:r>
      <w:r w:rsidR="1F333742">
        <w:rPr>
          <w:b/>
          <w:bCs/>
        </w:rPr>
        <w:t xml:space="preserve"> /Path/To/File/Book_Autho</w:t>
      </w:r>
      <w:r w:rsidR="00C6145D">
        <w:rPr>
          <w:b/>
          <w:bCs/>
        </w:rPr>
        <w:t>r</w:t>
      </w:r>
      <w:r w:rsidR="1F333742">
        <w:rPr>
          <w:b/>
          <w:bCs/>
        </w:rPr>
        <w:t>s.csv BOOK_AUTHORS --skip 1</w:t>
      </w:r>
    </w:p>
    <w:p w14:paraId="465B0458" w14:textId="1A139198" w:rsidR="6AC42A5E" w:rsidRDefault="1F333742" w:rsidP="1811C6E4">
      <w:r>
        <w:t>Skipping the first line of the CSV file, the table imports and stores the relationship between books and their authors by their Book ID</w:t>
      </w:r>
      <w:r w:rsidR="18DD89A4">
        <w:t xml:space="preserve"> and Author name, thus allowing multiple authors per book</w:t>
      </w:r>
      <w:r w:rsidR="375A4E08">
        <w:t xml:space="preserve"> and vice versa</w:t>
      </w:r>
      <w:r w:rsidR="18DD89A4">
        <w:t>.</w:t>
      </w:r>
    </w:p>
    <w:p w14:paraId="6B86A3EC" w14:textId="6DDDD0F2" w:rsidR="00F25E4B" w:rsidRDefault="00F25E4B" w:rsidP="1811C6E4"/>
    <w:p w14:paraId="6E417E5C" w14:textId="046FBE58" w:rsidR="001C3B29" w:rsidRPr="001C3B29" w:rsidRDefault="40ED498A" w:rsidP="001C3B29">
      <w:r>
        <w:t xml:space="preserve">Each Table is designed to work together in a relational database, with foreign keys connecting related information across tables. The table creation and </w:t>
      </w:r>
      <w:r w:rsidR="325C70E3">
        <w:t>key data relations are described in the following section of the report.</w:t>
      </w:r>
    </w:p>
    <w:p w14:paraId="28C57AA1" w14:textId="7CDDEA8E" w:rsidR="000B1D41" w:rsidRDefault="000B1D41">
      <w:r>
        <w:br w:type="page"/>
      </w:r>
    </w:p>
    <w:p w14:paraId="45C0A6D9" w14:textId="6EB590BA" w:rsidR="000B1D41" w:rsidRDefault="002A791D" w:rsidP="002A791D">
      <w:pPr>
        <w:pStyle w:val="Heading1"/>
      </w:pPr>
      <w:bookmarkStart w:id="4" w:name="_Ref182086803"/>
      <w:r>
        <w:lastRenderedPageBreak/>
        <w:t>SQL TABLES CREATION</w:t>
      </w:r>
      <w:bookmarkEnd w:id="4"/>
    </w:p>
    <w:p w14:paraId="4B084CAC" w14:textId="2588DFB4" w:rsidR="002A791D" w:rsidRDefault="002A791D">
      <w:r>
        <w:tab/>
        <w:t xml:space="preserve">The </w:t>
      </w:r>
      <w:r w:rsidR="009554AE">
        <w:t xml:space="preserve">following SQL </w:t>
      </w:r>
      <w:r w:rsidR="00932F4B">
        <w:t>tables</w:t>
      </w:r>
      <w:r w:rsidR="003936BD">
        <w:t xml:space="preserve"> below demonstrate how we created our tables, as well </w:t>
      </w:r>
      <w:r w:rsidR="00CF0704">
        <w:t>as describe why certain values</w:t>
      </w:r>
      <w:r w:rsidR="00AF1637">
        <w:t xml:space="preserve"> are of certain types, </w:t>
      </w:r>
      <w:r w:rsidR="00016CB8">
        <w:t>are certain keys, and have certain constraints</w:t>
      </w:r>
      <w:r w:rsidR="003936BD">
        <w:t>.</w:t>
      </w:r>
      <w:r w:rsidR="009554AE">
        <w:t xml:space="preserve"> </w:t>
      </w:r>
    </w:p>
    <w:p w14:paraId="2B2A6331" w14:textId="508207E2" w:rsidR="00806063" w:rsidRDefault="00A435D7" w:rsidP="00A435D7">
      <w:pPr>
        <w:pStyle w:val="Heading2"/>
      </w:pPr>
      <w:r>
        <w:t>PUBLISHER Table</w:t>
      </w:r>
      <w:bookmarkStart w:id="5" w:name="_Hlk182261396"/>
    </w:p>
    <w:tbl>
      <w:tblPr>
        <w:tblStyle w:val="TableGrid"/>
        <w:tblW w:w="0" w:type="auto"/>
        <w:tblLook w:val="04A0" w:firstRow="1" w:lastRow="0" w:firstColumn="1" w:lastColumn="0" w:noHBand="0" w:noVBand="1"/>
      </w:tblPr>
      <w:tblGrid>
        <w:gridCol w:w="9350"/>
      </w:tblGrid>
      <w:tr w:rsidR="003A72F5" w14:paraId="324B91F9" w14:textId="77777777" w:rsidTr="003A72F5">
        <w:tc>
          <w:tcPr>
            <w:tcW w:w="9576" w:type="dxa"/>
          </w:tcPr>
          <w:p w14:paraId="69EA27C2" w14:textId="77777777" w:rsidR="000E5BD5" w:rsidRDefault="000E5BD5" w:rsidP="000E5BD5">
            <w:pPr>
              <w:pStyle w:val="NoSpacing"/>
            </w:pPr>
            <w:r>
              <w:t>CREATE TABLE IF NOT EXISTS PUBLISHER (</w:t>
            </w:r>
          </w:p>
          <w:p w14:paraId="57043DFA" w14:textId="77777777" w:rsidR="000E5BD5" w:rsidRDefault="000E5BD5" w:rsidP="000E5BD5">
            <w:pPr>
              <w:pStyle w:val="NoSpacing"/>
            </w:pPr>
            <w:r>
              <w:t xml:space="preserve">    -- Attributes</w:t>
            </w:r>
          </w:p>
          <w:p w14:paraId="58CA8D5D" w14:textId="77777777" w:rsidR="000E5BD5" w:rsidRDefault="000E5BD5" w:rsidP="000E5BD5">
            <w:pPr>
              <w:pStyle w:val="NoSpacing"/>
            </w:pPr>
            <w:r>
              <w:t xml:space="preserve">    </w:t>
            </w:r>
            <w:proofErr w:type="spellStart"/>
            <w:r>
              <w:t>Publisher_Name</w:t>
            </w:r>
            <w:proofErr w:type="spellEnd"/>
            <w:r>
              <w:t xml:space="preserve"> VARCHAR(27) NOT NULL,</w:t>
            </w:r>
          </w:p>
          <w:p w14:paraId="6D9E180D" w14:textId="77777777" w:rsidR="000E5BD5" w:rsidRDefault="000E5BD5" w:rsidP="000E5BD5">
            <w:pPr>
              <w:pStyle w:val="NoSpacing"/>
            </w:pPr>
            <w:r>
              <w:t xml:space="preserve">    Phone CHAR(12) NOT NULL,</w:t>
            </w:r>
          </w:p>
          <w:p w14:paraId="650DA0CF" w14:textId="431E2062" w:rsidR="000E5BD5" w:rsidRDefault="000E5BD5" w:rsidP="000E5BD5">
            <w:pPr>
              <w:pStyle w:val="NoSpacing"/>
            </w:pPr>
            <w:r>
              <w:t xml:space="preserve">    Address VARCHAR(120) NOT NULL, </w:t>
            </w:r>
          </w:p>
          <w:p w14:paraId="56DF093A" w14:textId="77777777" w:rsidR="000E5BD5" w:rsidRDefault="000E5BD5" w:rsidP="000E5BD5">
            <w:pPr>
              <w:pStyle w:val="NoSpacing"/>
            </w:pPr>
          </w:p>
          <w:p w14:paraId="4571E2B7" w14:textId="77777777" w:rsidR="000E5BD5" w:rsidRDefault="000E5BD5" w:rsidP="000E5BD5">
            <w:pPr>
              <w:pStyle w:val="NoSpacing"/>
            </w:pPr>
            <w:r>
              <w:t xml:space="preserve">    -- Primary Key &amp; Secondary Keys</w:t>
            </w:r>
          </w:p>
          <w:p w14:paraId="3D136EDB" w14:textId="21122A12" w:rsidR="000E5BD5" w:rsidRDefault="000E5BD5" w:rsidP="000E5BD5">
            <w:pPr>
              <w:pStyle w:val="NoSpacing"/>
            </w:pPr>
            <w:r>
              <w:t xml:space="preserve">    PRIMARY KEY (</w:t>
            </w:r>
            <w:proofErr w:type="spellStart"/>
            <w:r>
              <w:t>Publisher_Name</w:t>
            </w:r>
            <w:proofErr w:type="spellEnd"/>
            <w:r>
              <w:t>)</w:t>
            </w:r>
          </w:p>
          <w:p w14:paraId="04BF19C0" w14:textId="20B1F60C" w:rsidR="003A72F5" w:rsidRDefault="000E5BD5" w:rsidP="000E5BD5">
            <w:pPr>
              <w:pStyle w:val="NoSpacing"/>
            </w:pPr>
            <w:r>
              <w:t>);</w:t>
            </w:r>
          </w:p>
        </w:tc>
      </w:tr>
    </w:tbl>
    <w:p w14:paraId="3BC9D524" w14:textId="5893A80C" w:rsidR="003A72F5" w:rsidRDefault="00B83A0E" w:rsidP="00806063">
      <w:r>
        <w:t xml:space="preserve">The </w:t>
      </w:r>
      <w:r w:rsidR="002406AB">
        <w:t>reason</w:t>
      </w:r>
      <w:r>
        <w:t xml:space="preserve"> the attribute </w:t>
      </w:r>
      <w:r w:rsidR="00401084">
        <w:t>Phone</w:t>
      </w:r>
      <w:r>
        <w:t xml:space="preserve"> is</w:t>
      </w:r>
      <w:r w:rsidR="00401084">
        <w:t xml:space="preserve"> </w:t>
      </w:r>
      <w:r w:rsidR="00093722">
        <w:t xml:space="preserve">using type CHAR </w:t>
      </w:r>
      <w:r w:rsidR="00DB6396">
        <w:t xml:space="preserve">is </w:t>
      </w:r>
      <w:r w:rsidR="00093722">
        <w:t xml:space="preserve">because </w:t>
      </w:r>
      <w:r w:rsidR="009B02C7">
        <w:t>of how long a phone number can typically be</w:t>
      </w:r>
      <w:r w:rsidR="002406AB">
        <w:t xml:space="preserve">. </w:t>
      </w:r>
      <w:r w:rsidR="00524350">
        <w:t>Both</w:t>
      </w:r>
      <w:r w:rsidR="002406AB">
        <w:t xml:space="preserve"> </w:t>
      </w:r>
      <w:r w:rsidR="00E745D3">
        <w:t>A</w:t>
      </w:r>
      <w:r w:rsidR="001216CD">
        <w:t xml:space="preserve">ddress and </w:t>
      </w:r>
      <w:proofErr w:type="spellStart"/>
      <w:r w:rsidR="001216CD">
        <w:t>Publisher_Name</w:t>
      </w:r>
      <w:proofErr w:type="spellEnd"/>
      <w:r w:rsidR="001216CD">
        <w:t xml:space="preserve"> </w:t>
      </w:r>
      <w:r w:rsidR="00524350">
        <w:t xml:space="preserve">are </w:t>
      </w:r>
      <w:r w:rsidR="001216CD">
        <w:t>using type VARCHAR</w:t>
      </w:r>
      <w:r w:rsidR="00524350">
        <w:t xml:space="preserve"> since the length of the </w:t>
      </w:r>
      <w:r w:rsidR="005B4680">
        <w:t>attribute can vary greatly and there is no minimum or maximum size of the string.</w:t>
      </w:r>
    </w:p>
    <w:p w14:paraId="7E7674E8" w14:textId="24BAE0D7" w:rsidR="005B4680" w:rsidRDefault="005B4680" w:rsidP="00806063">
      <w:r>
        <w:t xml:space="preserve">The primary key </w:t>
      </w:r>
      <w:r w:rsidR="00C837E4">
        <w:t xml:space="preserve">for the </w:t>
      </w:r>
      <w:r w:rsidR="00C837E4" w:rsidRPr="00C837E4">
        <w:t xml:space="preserve">PUBLISHER table </w:t>
      </w:r>
      <w:r>
        <w:t xml:space="preserve">is the </w:t>
      </w:r>
      <w:proofErr w:type="spellStart"/>
      <w:r>
        <w:t>Publisher_Name</w:t>
      </w:r>
      <w:proofErr w:type="spellEnd"/>
      <w:r>
        <w:t xml:space="preserve"> as there can be only one </w:t>
      </w:r>
      <w:r w:rsidR="00BB6EC9">
        <w:t>name per publisher and</w:t>
      </w:r>
      <w:r w:rsidR="00914220">
        <w:t xml:space="preserve"> it is </w:t>
      </w:r>
      <w:r w:rsidR="000906A2">
        <w:t>strongly</w:t>
      </w:r>
      <w:r w:rsidR="0042607C">
        <w:t xml:space="preserve"> related to the PUBLISHER table</w:t>
      </w:r>
      <w:r w:rsidR="000A5C95">
        <w:t>.</w:t>
      </w:r>
      <w:r w:rsidR="00FB08D6">
        <w:t xml:space="preserve"> Additionally, the </w:t>
      </w:r>
      <w:proofErr w:type="spellStart"/>
      <w:r w:rsidR="00FB08D6">
        <w:t>Publi</w:t>
      </w:r>
      <w:r w:rsidR="00745840">
        <w:t>sher_Name</w:t>
      </w:r>
      <w:proofErr w:type="spellEnd"/>
      <w:r w:rsidR="00745840">
        <w:t xml:space="preserve"> is being used in the BOOK table, which highly suggests that </w:t>
      </w:r>
      <w:r w:rsidR="001765D2">
        <w:t xml:space="preserve">the </w:t>
      </w:r>
      <w:proofErr w:type="spellStart"/>
      <w:r w:rsidR="001765D2">
        <w:t>Publisher_Name</w:t>
      </w:r>
      <w:proofErr w:type="spellEnd"/>
      <w:r w:rsidR="001765D2">
        <w:t xml:space="preserve"> is the primary key. </w:t>
      </w:r>
      <w:r w:rsidR="00C837E4">
        <w:t>The</w:t>
      </w:r>
      <w:r w:rsidR="001765D2">
        <w:t xml:space="preserve"> Phone attribute is </w:t>
      </w:r>
      <w:r w:rsidR="00C837E4">
        <w:t xml:space="preserve">considered to be a unique key as the attribute closely ties with the PUBLISHER </w:t>
      </w:r>
      <w:r w:rsidR="003905C7">
        <w:t>table but</w:t>
      </w:r>
      <w:r w:rsidR="00C837E4">
        <w:t xml:space="preserve"> is not as strong of a key as the </w:t>
      </w:r>
      <w:proofErr w:type="spellStart"/>
      <w:r w:rsidR="00C837E4">
        <w:t>Publisher_Name</w:t>
      </w:r>
      <w:proofErr w:type="spellEnd"/>
      <w:r w:rsidR="00C837E4">
        <w:t>.</w:t>
      </w:r>
    </w:p>
    <w:p w14:paraId="09A3E6A7" w14:textId="65BCA9FF" w:rsidR="00164945" w:rsidRDefault="00730040" w:rsidP="00806063">
      <w:r w:rsidRPr="00730040">
        <w:t>None of the attributes should be empty or NULL</w:t>
      </w:r>
      <w:r w:rsidR="00204CB8">
        <w:t xml:space="preserve">, and in the case that </w:t>
      </w:r>
      <w:r w:rsidR="00CA11A5">
        <w:t>an</w:t>
      </w:r>
      <w:r w:rsidR="00204CB8">
        <w:t xml:space="preserve"> </w:t>
      </w:r>
      <w:r w:rsidR="00DE27CA">
        <w:t xml:space="preserve">insertion </w:t>
      </w:r>
      <w:proofErr w:type="gramStart"/>
      <w:r w:rsidR="00CA11A5">
        <w:t>were</w:t>
      </w:r>
      <w:proofErr w:type="gramEnd"/>
      <w:r w:rsidR="00CA11A5">
        <w:t xml:space="preserve"> to happen, it would be necessary to add the string ‘NULL’ to the queries</w:t>
      </w:r>
      <w:r w:rsidRPr="00730040">
        <w:t>.</w:t>
      </w:r>
    </w:p>
    <w:p w14:paraId="5A5C7178" w14:textId="77777777" w:rsidR="00730040" w:rsidRPr="00806063" w:rsidRDefault="00730040" w:rsidP="00806063"/>
    <w:p w14:paraId="0BCE1639" w14:textId="710A173D" w:rsidR="00A435D7" w:rsidRPr="00A435D7" w:rsidRDefault="00A435D7" w:rsidP="00A435D7">
      <w:pPr>
        <w:pStyle w:val="Heading2"/>
      </w:pPr>
      <w:r>
        <w:t>LIBRARY_BRANCH Table</w:t>
      </w:r>
    </w:p>
    <w:tbl>
      <w:tblPr>
        <w:tblStyle w:val="TableGrid"/>
        <w:tblW w:w="0" w:type="auto"/>
        <w:tblLook w:val="04A0" w:firstRow="1" w:lastRow="0" w:firstColumn="1" w:lastColumn="0" w:noHBand="0" w:noVBand="1"/>
      </w:tblPr>
      <w:tblGrid>
        <w:gridCol w:w="9350"/>
      </w:tblGrid>
      <w:tr w:rsidR="003A72F5" w14:paraId="4F985276" w14:textId="77777777" w:rsidTr="003A72F5">
        <w:tc>
          <w:tcPr>
            <w:tcW w:w="9576" w:type="dxa"/>
          </w:tcPr>
          <w:p w14:paraId="6BA88074" w14:textId="77777777" w:rsidR="00C02F6D" w:rsidRDefault="00C02F6D" w:rsidP="00C02F6D">
            <w:pPr>
              <w:pStyle w:val="NoSpacing"/>
            </w:pPr>
            <w:bookmarkStart w:id="6" w:name="_Hlk182306684"/>
            <w:bookmarkEnd w:id="5"/>
            <w:r>
              <w:t>CREATE TABLE IF NOT EXISTS LIBRARY_BRANCH (</w:t>
            </w:r>
          </w:p>
          <w:p w14:paraId="3A54CE6A" w14:textId="13FF4FFD" w:rsidR="00C02F6D" w:rsidRDefault="00C02F6D" w:rsidP="00C02F6D">
            <w:pPr>
              <w:pStyle w:val="NoSpacing"/>
            </w:pPr>
            <w:r>
              <w:t xml:space="preserve">    -- Attributes</w:t>
            </w:r>
          </w:p>
          <w:p w14:paraId="184A6A30" w14:textId="46BC3DC5" w:rsidR="00C02F6D" w:rsidRDefault="00C02F6D" w:rsidP="00C02F6D">
            <w:pPr>
              <w:pStyle w:val="NoSpacing"/>
            </w:pPr>
            <w:r>
              <w:t xml:space="preserve">    </w:t>
            </w:r>
            <w:proofErr w:type="spellStart"/>
            <w:r>
              <w:t>Branch_Id</w:t>
            </w:r>
            <w:proofErr w:type="spellEnd"/>
            <w:r>
              <w:t xml:space="preserve"> INTEGER PRIMARY KEY NOT NULL,</w:t>
            </w:r>
          </w:p>
          <w:p w14:paraId="501614EC" w14:textId="45EF9B85" w:rsidR="00C02F6D" w:rsidRDefault="00C02F6D" w:rsidP="00C02F6D">
            <w:pPr>
              <w:pStyle w:val="NoSpacing"/>
            </w:pPr>
            <w:r>
              <w:t xml:space="preserve">    </w:t>
            </w:r>
            <w:proofErr w:type="spellStart"/>
            <w:r>
              <w:t>Branch_Name</w:t>
            </w:r>
            <w:proofErr w:type="spellEnd"/>
            <w:r>
              <w:t xml:space="preserve"> VARCHAR(11) NOT NULL,</w:t>
            </w:r>
          </w:p>
          <w:p w14:paraId="7A2D7B45" w14:textId="3A6E97D0" w:rsidR="00C02F6D" w:rsidRDefault="00C02F6D" w:rsidP="00C02F6D">
            <w:pPr>
              <w:pStyle w:val="NoSpacing"/>
            </w:pPr>
            <w:r>
              <w:t xml:space="preserve">    </w:t>
            </w:r>
            <w:proofErr w:type="spellStart"/>
            <w:r>
              <w:t>Branch_Address</w:t>
            </w:r>
            <w:proofErr w:type="spellEnd"/>
            <w:r>
              <w:t xml:space="preserve"> VARCHAR(120) NOT NULL</w:t>
            </w:r>
          </w:p>
          <w:p w14:paraId="507264F8" w14:textId="7217CD03" w:rsidR="003A72F5" w:rsidRDefault="00C02F6D" w:rsidP="00C02F6D">
            <w:pPr>
              <w:pStyle w:val="NoSpacing"/>
            </w:pPr>
            <w:r>
              <w:t>);</w:t>
            </w:r>
          </w:p>
        </w:tc>
      </w:tr>
    </w:tbl>
    <w:bookmarkEnd w:id="6"/>
    <w:p w14:paraId="3EE27C49" w14:textId="16E96756" w:rsidR="00FB1FE6" w:rsidRDefault="003905C7">
      <w:r>
        <w:t xml:space="preserve">The reason </w:t>
      </w:r>
      <w:r w:rsidR="000A5FEB">
        <w:t xml:space="preserve">the </w:t>
      </w:r>
      <w:r w:rsidR="00DB6396">
        <w:t xml:space="preserve">attribute </w:t>
      </w:r>
      <w:proofErr w:type="spellStart"/>
      <w:r w:rsidR="000A5FEB">
        <w:t>Branch_Id</w:t>
      </w:r>
      <w:proofErr w:type="spellEnd"/>
      <w:r w:rsidR="000A5FEB">
        <w:t xml:space="preserve"> is using </w:t>
      </w:r>
      <w:r w:rsidR="00E60B5F">
        <w:t xml:space="preserve">a type of INT called </w:t>
      </w:r>
      <w:r w:rsidR="000A5FEB">
        <w:t>type I</w:t>
      </w:r>
      <w:r w:rsidR="00DB6396">
        <w:t>NT</w:t>
      </w:r>
      <w:r w:rsidR="00E60B5F">
        <w:t>EGER</w:t>
      </w:r>
      <w:r w:rsidR="00DB6396">
        <w:t xml:space="preserve"> is because</w:t>
      </w:r>
      <w:r w:rsidR="00535144">
        <w:t xml:space="preserve"> it is easier to track the Id in terms of an integer number, Both </w:t>
      </w:r>
      <w:proofErr w:type="spellStart"/>
      <w:r w:rsidR="00535144">
        <w:t>Branch_Name</w:t>
      </w:r>
      <w:proofErr w:type="spellEnd"/>
      <w:r w:rsidR="00535144">
        <w:t xml:space="preserve"> and </w:t>
      </w:r>
      <w:proofErr w:type="spellStart"/>
      <w:r w:rsidR="00535144">
        <w:t>Branch_Address</w:t>
      </w:r>
      <w:proofErr w:type="spellEnd"/>
      <w:r w:rsidR="00535144">
        <w:t xml:space="preserve"> uses type VARCHAR as the length of either name or address can be lengthy.</w:t>
      </w:r>
      <w:r w:rsidR="00D1531E">
        <w:t xml:space="preserve"> In addition, INTEGER has the unique property that if combined with </w:t>
      </w:r>
      <w:r w:rsidR="009E3482">
        <w:t xml:space="preserve">the keyword PRIMARY KEY, </w:t>
      </w:r>
      <w:r w:rsidR="003C4A12">
        <w:t>it would allow the query to automatically increment or decrement when inserting or deleting a value.</w:t>
      </w:r>
    </w:p>
    <w:p w14:paraId="0E405C57" w14:textId="47F68370" w:rsidR="00730040" w:rsidRDefault="00730040">
      <w:r>
        <w:lastRenderedPageBreak/>
        <w:t xml:space="preserve">The primary key for the LIBRARY_BRANCH table is the </w:t>
      </w:r>
      <w:proofErr w:type="spellStart"/>
      <w:r>
        <w:t>Branch_Id</w:t>
      </w:r>
      <w:proofErr w:type="spellEnd"/>
      <w:r>
        <w:t xml:space="preserve">, as it is primarily the only possible unique thing about the branch itself. There can be branches with the same name, or have multiple </w:t>
      </w:r>
      <w:r w:rsidR="00D41D65">
        <w:t xml:space="preserve">branches in the same address, and it is safer to use the Id </w:t>
      </w:r>
      <w:r w:rsidR="008E3876">
        <w:t>as it makes every row unique</w:t>
      </w:r>
      <w:r w:rsidR="00D41D65">
        <w:t>.</w:t>
      </w:r>
    </w:p>
    <w:p w14:paraId="113A7A34" w14:textId="702E5030" w:rsidR="00FB1FE6" w:rsidRDefault="00FB1FE6">
      <w:r>
        <w:t>None of the attributes should be empty or NULL</w:t>
      </w:r>
      <w:r w:rsidR="00730040">
        <w:t xml:space="preserve"> as the Id will automatically increment or decrement with the primary key</w:t>
      </w:r>
      <w:r w:rsidR="00696971">
        <w:t xml:space="preserve">, </w:t>
      </w:r>
      <w:r w:rsidR="007525D1">
        <w:t xml:space="preserve">and </w:t>
      </w:r>
      <w:r w:rsidR="0003181C">
        <w:t xml:space="preserve">both the name and address </w:t>
      </w:r>
      <w:r w:rsidR="00D55EF3">
        <w:t>are</w:t>
      </w:r>
      <w:r w:rsidR="0003181C">
        <w:t xml:space="preserve"> required to identify the branch.</w:t>
      </w:r>
    </w:p>
    <w:p w14:paraId="62E54FC6" w14:textId="77777777" w:rsidR="001C31D3" w:rsidRDefault="001C31D3"/>
    <w:p w14:paraId="541BB958" w14:textId="29006597" w:rsidR="00494F50" w:rsidRPr="00A435D7" w:rsidRDefault="009554AE" w:rsidP="00494F50">
      <w:pPr>
        <w:pStyle w:val="Heading2"/>
      </w:pPr>
      <w:r>
        <w:t>BORROWER</w:t>
      </w:r>
      <w:r w:rsidR="00494F50">
        <w:t xml:space="preserve"> Table</w:t>
      </w:r>
    </w:p>
    <w:tbl>
      <w:tblPr>
        <w:tblStyle w:val="TableGrid"/>
        <w:tblW w:w="0" w:type="auto"/>
        <w:tblLook w:val="04A0" w:firstRow="1" w:lastRow="0" w:firstColumn="1" w:lastColumn="0" w:noHBand="0" w:noVBand="1"/>
      </w:tblPr>
      <w:tblGrid>
        <w:gridCol w:w="9350"/>
      </w:tblGrid>
      <w:tr w:rsidR="003A72F5" w14:paraId="102D6FEC" w14:textId="77777777" w:rsidTr="00885EB1">
        <w:tc>
          <w:tcPr>
            <w:tcW w:w="9576" w:type="dxa"/>
          </w:tcPr>
          <w:p w14:paraId="2F229F84" w14:textId="77777777" w:rsidR="000E1FDA" w:rsidRDefault="000E1FDA" w:rsidP="000E1FDA">
            <w:pPr>
              <w:pStyle w:val="NoSpacing"/>
            </w:pPr>
            <w:r>
              <w:t>CREATE TABLE IF NOT EXISTS BORROWER (</w:t>
            </w:r>
          </w:p>
          <w:p w14:paraId="5E4E544E" w14:textId="77777777" w:rsidR="000E1FDA" w:rsidRDefault="000E1FDA" w:rsidP="000E1FDA">
            <w:pPr>
              <w:pStyle w:val="NoSpacing"/>
            </w:pPr>
            <w:r>
              <w:t xml:space="preserve">    -- Attributes</w:t>
            </w:r>
          </w:p>
          <w:p w14:paraId="7E052DDE" w14:textId="5691C2D2" w:rsidR="000E1FDA" w:rsidRDefault="000E1FDA" w:rsidP="000E1FDA">
            <w:pPr>
              <w:pStyle w:val="NoSpacing"/>
            </w:pPr>
            <w:r>
              <w:t xml:space="preserve">    Card_No INTEGER PRIMARY KEY NOT NULL,</w:t>
            </w:r>
          </w:p>
          <w:p w14:paraId="27BD8F51" w14:textId="77777777" w:rsidR="000E1FDA" w:rsidRDefault="000E1FDA" w:rsidP="000E1FDA">
            <w:pPr>
              <w:pStyle w:val="NoSpacing"/>
            </w:pPr>
            <w:r>
              <w:t xml:space="preserve">    Name VARCHAR(64) NOT NULL,</w:t>
            </w:r>
          </w:p>
          <w:p w14:paraId="2E2FDF08" w14:textId="77777777" w:rsidR="000E1FDA" w:rsidRDefault="000E1FDA" w:rsidP="000E1FDA">
            <w:pPr>
              <w:pStyle w:val="NoSpacing"/>
            </w:pPr>
            <w:r>
              <w:t xml:space="preserve">    Address VARCHAR(120) NOT NULL,</w:t>
            </w:r>
          </w:p>
          <w:p w14:paraId="7D8C101E" w14:textId="77777777" w:rsidR="000E1FDA" w:rsidRDefault="000E1FDA" w:rsidP="000E1FDA">
            <w:pPr>
              <w:pStyle w:val="NoSpacing"/>
            </w:pPr>
            <w:r>
              <w:t xml:space="preserve">    Phone CHAR(12) NOT NULL,</w:t>
            </w:r>
          </w:p>
          <w:p w14:paraId="0153436B" w14:textId="77777777" w:rsidR="000E1FDA" w:rsidRDefault="000E1FDA" w:rsidP="000E1FDA">
            <w:pPr>
              <w:pStyle w:val="NoSpacing"/>
            </w:pPr>
          </w:p>
          <w:p w14:paraId="724DFE5D" w14:textId="77777777" w:rsidR="000E1FDA" w:rsidRDefault="000E1FDA" w:rsidP="000E1FDA">
            <w:pPr>
              <w:pStyle w:val="NoSpacing"/>
            </w:pPr>
            <w:r>
              <w:t xml:space="preserve">    -- Primary Key &amp; Secondary Keys</w:t>
            </w:r>
          </w:p>
          <w:p w14:paraId="35243338" w14:textId="3B92C5F0" w:rsidR="000E1FDA" w:rsidRDefault="000E1FDA" w:rsidP="000E1FDA">
            <w:pPr>
              <w:pStyle w:val="NoSpacing"/>
            </w:pPr>
            <w:r>
              <w:t xml:space="preserve">    UNIQUE (Phone)</w:t>
            </w:r>
          </w:p>
          <w:p w14:paraId="2163E3F8" w14:textId="48CDACE8" w:rsidR="003A72F5" w:rsidRDefault="000E1FDA" w:rsidP="000E1FDA">
            <w:pPr>
              <w:pStyle w:val="NoSpacing"/>
            </w:pPr>
            <w:r>
              <w:t>);</w:t>
            </w:r>
          </w:p>
        </w:tc>
      </w:tr>
    </w:tbl>
    <w:p w14:paraId="16D96D70" w14:textId="6A7E959E" w:rsidR="3563EC79" w:rsidRDefault="3563EC79">
      <w:r>
        <w:t>The BORROWER</w:t>
      </w:r>
      <w:r w:rsidR="24DA0B79">
        <w:t xml:space="preserve"> table </w:t>
      </w:r>
      <w:r w:rsidR="00D2A34D">
        <w:t>stores data for book borrowers at a library branch</w:t>
      </w:r>
      <w:r w:rsidR="1F7049E0">
        <w:t xml:space="preserve">. </w:t>
      </w:r>
      <w:r w:rsidR="5C00CD23">
        <w:t>“</w:t>
      </w:r>
      <w:r w:rsidR="1F7049E0">
        <w:t>Card_No</w:t>
      </w:r>
      <w:r w:rsidR="69674466">
        <w:t>”</w:t>
      </w:r>
      <w:r w:rsidR="1F7049E0">
        <w:t xml:space="preserve"> is an integer value that uniquely identifies </w:t>
      </w:r>
      <w:r w:rsidR="4A874836">
        <w:t xml:space="preserve">all borrowers </w:t>
      </w:r>
      <w:r w:rsidR="4ED90301">
        <w:t>making it</w:t>
      </w:r>
      <w:r w:rsidR="4A874836">
        <w:t xml:space="preserve"> a valid candidate for the primary key. </w:t>
      </w:r>
      <w:r w:rsidR="253AFE63">
        <w:t xml:space="preserve">Borrower names are stored in the VARCHAR variable “Name” which is specified as NOT NULL since all borrowers must have a name. Similarly, </w:t>
      </w:r>
      <w:r w:rsidR="749DA792">
        <w:t>“</w:t>
      </w:r>
      <w:r w:rsidR="11588C5D">
        <w:t>A</w:t>
      </w:r>
      <w:r w:rsidR="1839CC75">
        <w:t>ddress</w:t>
      </w:r>
      <w:r w:rsidR="11191220">
        <w:t>”</w:t>
      </w:r>
      <w:r w:rsidR="1839CC75">
        <w:t xml:space="preserve"> is another VARCHAR variable that stores the borrower’s home address. Lastly, </w:t>
      </w:r>
      <w:r w:rsidR="15B97AE8">
        <w:t>Phone is of type CHAR that is fixed to store the borrower’s phone number in the format XXX-XXX-XXXX</w:t>
      </w:r>
      <w:r w:rsidR="023421C0">
        <w:t xml:space="preserve">. </w:t>
      </w:r>
      <w:r w:rsidR="3B614442">
        <w:t xml:space="preserve">Phone is also specified as unique since all phone numbers </w:t>
      </w:r>
      <w:r w:rsidR="5AD1C652">
        <w:t xml:space="preserve">differ in digits. Between the unique attributes, Card_No and Phone, we decided that Card_No would be the better </w:t>
      </w:r>
      <w:r w:rsidR="1F7E9A34">
        <w:t xml:space="preserve">primary key as it relates more to the context of a library system. </w:t>
      </w:r>
    </w:p>
    <w:p w14:paraId="5B2E4181" w14:textId="77777777" w:rsidR="00494F50" w:rsidRDefault="00494F50"/>
    <w:p w14:paraId="723DBC04" w14:textId="2FA99FC4" w:rsidR="00494F50" w:rsidRPr="00A435D7" w:rsidRDefault="009554AE" w:rsidP="00494F50">
      <w:pPr>
        <w:pStyle w:val="Heading2"/>
      </w:pPr>
      <w:r>
        <w:t>BOOK</w:t>
      </w:r>
      <w:r w:rsidR="00494F50">
        <w:t xml:space="preserve"> Table</w:t>
      </w:r>
    </w:p>
    <w:tbl>
      <w:tblPr>
        <w:tblStyle w:val="TableGrid"/>
        <w:tblW w:w="0" w:type="auto"/>
        <w:tblLook w:val="04A0" w:firstRow="1" w:lastRow="0" w:firstColumn="1" w:lastColumn="0" w:noHBand="0" w:noVBand="1"/>
      </w:tblPr>
      <w:tblGrid>
        <w:gridCol w:w="9350"/>
      </w:tblGrid>
      <w:tr w:rsidR="003A72F5" w14:paraId="38CCF898" w14:textId="77777777" w:rsidTr="00885EB1">
        <w:tc>
          <w:tcPr>
            <w:tcW w:w="9576" w:type="dxa"/>
          </w:tcPr>
          <w:p w14:paraId="0C9121F5" w14:textId="77777777" w:rsidR="00B06FDA" w:rsidRDefault="00B06FDA" w:rsidP="00B06FDA">
            <w:pPr>
              <w:pStyle w:val="NoSpacing"/>
            </w:pPr>
            <w:r>
              <w:t>CREATE TABLE IF NOT EXISTS BOOK (</w:t>
            </w:r>
          </w:p>
          <w:p w14:paraId="36D06156" w14:textId="77777777" w:rsidR="00B06FDA" w:rsidRDefault="00B06FDA" w:rsidP="00B06FDA">
            <w:pPr>
              <w:pStyle w:val="NoSpacing"/>
            </w:pPr>
            <w:r>
              <w:t xml:space="preserve">    -- Attributes</w:t>
            </w:r>
          </w:p>
          <w:p w14:paraId="7332F5F5" w14:textId="7E88378A" w:rsidR="00B06FDA" w:rsidRDefault="00B06FDA" w:rsidP="00B06FDA">
            <w:pPr>
              <w:pStyle w:val="NoSpacing"/>
            </w:pPr>
            <w:r>
              <w:t xml:space="preserve">    </w:t>
            </w:r>
            <w:proofErr w:type="spellStart"/>
            <w:r>
              <w:t>Book_Id</w:t>
            </w:r>
            <w:proofErr w:type="spellEnd"/>
            <w:r>
              <w:t xml:space="preserve"> INTEGER PRIMARY KEY NOT NULL,</w:t>
            </w:r>
          </w:p>
          <w:p w14:paraId="0512B06B" w14:textId="77777777" w:rsidR="00B06FDA" w:rsidRDefault="00B06FDA" w:rsidP="00B06FDA">
            <w:pPr>
              <w:pStyle w:val="NoSpacing"/>
            </w:pPr>
            <w:r>
              <w:t xml:space="preserve">    Title VARCHAR (128) NOT NULL,</w:t>
            </w:r>
          </w:p>
          <w:p w14:paraId="3906A874" w14:textId="77777777" w:rsidR="00B06FDA" w:rsidRDefault="00B06FDA" w:rsidP="00B06FDA">
            <w:pPr>
              <w:pStyle w:val="NoSpacing"/>
            </w:pPr>
            <w:r>
              <w:t xml:space="preserve">    Publisher_name VARCHAR(64) NOT NULL,</w:t>
            </w:r>
          </w:p>
          <w:p w14:paraId="4F792ABA" w14:textId="77777777" w:rsidR="00B06FDA" w:rsidRDefault="00B06FDA" w:rsidP="00B06FDA">
            <w:pPr>
              <w:pStyle w:val="NoSpacing"/>
            </w:pPr>
          </w:p>
          <w:p w14:paraId="7669116F" w14:textId="77777777" w:rsidR="00B06FDA" w:rsidRDefault="00B06FDA" w:rsidP="00B06FDA">
            <w:pPr>
              <w:pStyle w:val="NoSpacing"/>
            </w:pPr>
            <w:r>
              <w:t xml:space="preserve">    -- Foreign Keys &amp; Foreign Key Constraints</w:t>
            </w:r>
          </w:p>
          <w:p w14:paraId="37CED6CC" w14:textId="77777777" w:rsidR="00B06FDA" w:rsidRDefault="00B06FDA" w:rsidP="00B06FDA">
            <w:pPr>
              <w:pStyle w:val="NoSpacing"/>
            </w:pPr>
            <w:r>
              <w:t xml:space="preserve">    FOREIGN KEY (Publisher_name) REFERENCES PUBLISHER (</w:t>
            </w:r>
            <w:proofErr w:type="spellStart"/>
            <w:r>
              <w:t>Publisher_Name</w:t>
            </w:r>
            <w:proofErr w:type="spellEnd"/>
            <w:r>
              <w:t>)</w:t>
            </w:r>
          </w:p>
          <w:p w14:paraId="0332394D" w14:textId="1513132C" w:rsidR="003A72F5" w:rsidRDefault="00B06FDA" w:rsidP="00B06FDA">
            <w:pPr>
              <w:pStyle w:val="NoSpacing"/>
            </w:pPr>
            <w:r>
              <w:t>);</w:t>
            </w:r>
          </w:p>
        </w:tc>
      </w:tr>
    </w:tbl>
    <w:p w14:paraId="78902ED8" w14:textId="5C3377AD" w:rsidR="00494F50" w:rsidRDefault="59F615AC">
      <w:r>
        <w:t xml:space="preserve">To store every book in the Library Management system, we have the BOOK table. </w:t>
      </w:r>
      <w:r w:rsidR="68963C82">
        <w:t xml:space="preserve">Every book is uniquely defined by the INTEGER variable </w:t>
      </w:r>
      <w:r w:rsidR="02090460">
        <w:t>“</w:t>
      </w:r>
      <w:proofErr w:type="spellStart"/>
      <w:r w:rsidR="68963C82">
        <w:t>Book_Id</w:t>
      </w:r>
      <w:proofErr w:type="spellEnd"/>
      <w:r w:rsidR="68963C82">
        <w:t>.</w:t>
      </w:r>
      <w:r w:rsidR="3E4EB0CD">
        <w:t>”</w:t>
      </w:r>
      <w:r w:rsidR="08171C5C">
        <w:t xml:space="preserve"> Another attribute is the </w:t>
      </w:r>
      <w:r w:rsidR="57975EB0">
        <w:t>“</w:t>
      </w:r>
      <w:r w:rsidR="08171C5C">
        <w:t>Title</w:t>
      </w:r>
      <w:r w:rsidR="222C6AF4">
        <w:t>”</w:t>
      </w:r>
      <w:r w:rsidR="08171C5C">
        <w:t xml:space="preserve"> which </w:t>
      </w:r>
      <w:r w:rsidR="63ABD5D1">
        <w:t>is</w:t>
      </w:r>
      <w:r w:rsidR="08171C5C">
        <w:t xml:space="preserve"> a NOT NULL VARCHAR variable to </w:t>
      </w:r>
      <w:r w:rsidR="0A41819D">
        <w:t xml:space="preserve">store the </w:t>
      </w:r>
      <w:r w:rsidR="759CBE2D">
        <w:t xml:space="preserve">book’s name. Next, we have the </w:t>
      </w:r>
      <w:r w:rsidR="56392646">
        <w:lastRenderedPageBreak/>
        <w:t>“</w:t>
      </w:r>
      <w:r w:rsidR="759CBE2D">
        <w:t>Publisher</w:t>
      </w:r>
      <w:r w:rsidR="7ADE43DA">
        <w:t>_</w:t>
      </w:r>
      <w:r w:rsidR="759CBE2D">
        <w:t>name</w:t>
      </w:r>
      <w:r w:rsidR="4699ADE3">
        <w:t>”</w:t>
      </w:r>
      <w:r w:rsidR="759CBE2D">
        <w:t xml:space="preserve"> which is a place to store the book’s publishing company’s name. This value is a foreign key referen</w:t>
      </w:r>
      <w:r w:rsidR="05AD0F84">
        <w:t xml:space="preserve">ced from the PUBLISHER table. Since </w:t>
      </w:r>
      <w:r w:rsidR="66CE3228">
        <w:t>“</w:t>
      </w:r>
      <w:proofErr w:type="spellStart"/>
      <w:r w:rsidR="05AD0F84">
        <w:t>Book_Id</w:t>
      </w:r>
      <w:proofErr w:type="spellEnd"/>
      <w:r w:rsidR="3FF103BA">
        <w:t>”</w:t>
      </w:r>
      <w:r w:rsidR="05AD0F84">
        <w:t xml:space="preserve"> is the only unique attribute to identify b</w:t>
      </w:r>
      <w:r w:rsidR="2F5CE99C">
        <w:t>ooks, we made it the primary key for this table.</w:t>
      </w:r>
    </w:p>
    <w:p w14:paraId="5A02AA8E" w14:textId="77777777" w:rsidR="00494F50" w:rsidRDefault="00494F50"/>
    <w:p w14:paraId="1BAEF903" w14:textId="77EDDD1D" w:rsidR="00494F50" w:rsidRPr="00A435D7" w:rsidRDefault="009554AE" w:rsidP="00494F50">
      <w:pPr>
        <w:pStyle w:val="Heading2"/>
      </w:pPr>
      <w:r>
        <w:t>BOOK_LOANS</w:t>
      </w:r>
      <w:r w:rsidR="00494F50">
        <w:t xml:space="preserve"> Table</w:t>
      </w:r>
    </w:p>
    <w:tbl>
      <w:tblPr>
        <w:tblStyle w:val="TableGrid"/>
        <w:tblW w:w="0" w:type="auto"/>
        <w:tblLook w:val="04A0" w:firstRow="1" w:lastRow="0" w:firstColumn="1" w:lastColumn="0" w:noHBand="0" w:noVBand="1"/>
      </w:tblPr>
      <w:tblGrid>
        <w:gridCol w:w="9350"/>
      </w:tblGrid>
      <w:tr w:rsidR="003A72F5" w14:paraId="5CA19F66" w14:textId="77777777" w:rsidTr="00885EB1">
        <w:tc>
          <w:tcPr>
            <w:tcW w:w="9576" w:type="dxa"/>
          </w:tcPr>
          <w:p w14:paraId="7660A241" w14:textId="77777777" w:rsidR="00D00CE3" w:rsidRDefault="00D00CE3" w:rsidP="00D00CE3">
            <w:pPr>
              <w:pStyle w:val="NoSpacing"/>
            </w:pPr>
            <w:r>
              <w:t>CREATE TABLE IF NOT EXISTS BOOK_LOANS (</w:t>
            </w:r>
          </w:p>
          <w:p w14:paraId="743D84EE" w14:textId="77777777" w:rsidR="00D00CE3" w:rsidRDefault="00D00CE3" w:rsidP="00D00CE3">
            <w:pPr>
              <w:pStyle w:val="NoSpacing"/>
            </w:pPr>
            <w:r>
              <w:t xml:space="preserve">    -- Attributes</w:t>
            </w:r>
          </w:p>
          <w:p w14:paraId="77219F42" w14:textId="52C065EC" w:rsidR="00D00CE3" w:rsidRDefault="00D00CE3" w:rsidP="00D00CE3">
            <w:pPr>
              <w:pStyle w:val="NoSpacing"/>
            </w:pPr>
            <w:r>
              <w:t xml:space="preserve">    </w:t>
            </w:r>
            <w:proofErr w:type="spellStart"/>
            <w:r>
              <w:t>Book_Id</w:t>
            </w:r>
            <w:proofErr w:type="spellEnd"/>
            <w:r>
              <w:t xml:space="preserve"> INTEGER NOT NULL,</w:t>
            </w:r>
          </w:p>
          <w:p w14:paraId="0D5103A0" w14:textId="2C6FD68A" w:rsidR="00D00CE3" w:rsidRDefault="00D00CE3" w:rsidP="00D00CE3">
            <w:pPr>
              <w:pStyle w:val="NoSpacing"/>
            </w:pPr>
            <w:r>
              <w:t xml:space="preserve">    </w:t>
            </w:r>
            <w:proofErr w:type="spellStart"/>
            <w:r>
              <w:t>Branch_Id</w:t>
            </w:r>
            <w:proofErr w:type="spellEnd"/>
            <w:r>
              <w:t xml:space="preserve"> INTEGER NOT NULL,</w:t>
            </w:r>
          </w:p>
          <w:p w14:paraId="7804BF5A" w14:textId="61F246BD" w:rsidR="00D00CE3" w:rsidRDefault="00D00CE3" w:rsidP="00D00CE3">
            <w:pPr>
              <w:pStyle w:val="NoSpacing"/>
            </w:pPr>
            <w:r>
              <w:t xml:space="preserve">    Card_No INTEGER NOT NULL,</w:t>
            </w:r>
          </w:p>
          <w:p w14:paraId="692DE2AB" w14:textId="1AE406F3" w:rsidR="00D00CE3" w:rsidRDefault="00D00CE3" w:rsidP="00D00CE3">
            <w:pPr>
              <w:pStyle w:val="NoSpacing"/>
            </w:pPr>
            <w:r>
              <w:t xml:space="preserve">    </w:t>
            </w:r>
            <w:proofErr w:type="spellStart"/>
            <w:r>
              <w:t>Date_Out</w:t>
            </w:r>
            <w:proofErr w:type="spellEnd"/>
            <w:r>
              <w:t xml:space="preserve"> TEXT NOT NULL,</w:t>
            </w:r>
          </w:p>
          <w:p w14:paraId="2A76B289" w14:textId="3D0C39EB" w:rsidR="00D00CE3" w:rsidRDefault="00D00CE3" w:rsidP="00D00CE3">
            <w:pPr>
              <w:pStyle w:val="NoSpacing"/>
            </w:pPr>
            <w:r>
              <w:t xml:space="preserve">    </w:t>
            </w:r>
            <w:proofErr w:type="spellStart"/>
            <w:r>
              <w:t>Due_Date</w:t>
            </w:r>
            <w:proofErr w:type="spellEnd"/>
            <w:r>
              <w:t xml:space="preserve"> TEXT NOT NULL,</w:t>
            </w:r>
          </w:p>
          <w:p w14:paraId="43ED746A" w14:textId="6C615047" w:rsidR="00D00CE3" w:rsidRDefault="00D00CE3" w:rsidP="00D00CE3">
            <w:pPr>
              <w:pStyle w:val="NoSpacing"/>
            </w:pPr>
            <w:r>
              <w:t xml:space="preserve">    </w:t>
            </w:r>
            <w:proofErr w:type="spellStart"/>
            <w:r>
              <w:t>Returned_date</w:t>
            </w:r>
            <w:proofErr w:type="spellEnd"/>
            <w:r>
              <w:t xml:space="preserve"> TEXT NOT NULL,</w:t>
            </w:r>
          </w:p>
          <w:p w14:paraId="2D04C25C" w14:textId="77777777" w:rsidR="00D00CE3" w:rsidRDefault="00D00CE3" w:rsidP="00D00CE3">
            <w:pPr>
              <w:pStyle w:val="NoSpacing"/>
            </w:pPr>
          </w:p>
          <w:p w14:paraId="2AA111CC" w14:textId="7D237B96" w:rsidR="00D00CE3" w:rsidRDefault="00D00CE3" w:rsidP="00D00CE3">
            <w:pPr>
              <w:pStyle w:val="NoSpacing"/>
            </w:pPr>
            <w:r>
              <w:t xml:space="preserve">    -- Primary Key &amp; Secondary Keys</w:t>
            </w:r>
          </w:p>
          <w:p w14:paraId="785CD078" w14:textId="40D53EA3" w:rsidR="00D00CE3" w:rsidRDefault="00D00CE3" w:rsidP="00D00CE3">
            <w:pPr>
              <w:pStyle w:val="NoSpacing"/>
            </w:pPr>
            <w:r>
              <w:t xml:space="preserve">    PRIMARY KEY (</w:t>
            </w:r>
            <w:proofErr w:type="spellStart"/>
            <w:r>
              <w:t>Book_Id</w:t>
            </w:r>
            <w:proofErr w:type="spellEnd"/>
            <w:r>
              <w:t xml:space="preserve">, </w:t>
            </w:r>
            <w:proofErr w:type="spellStart"/>
            <w:r>
              <w:t>Branch_Id</w:t>
            </w:r>
            <w:proofErr w:type="spellEnd"/>
            <w:r>
              <w:t>, Card_No),</w:t>
            </w:r>
          </w:p>
          <w:p w14:paraId="1BB68B6D" w14:textId="41911496" w:rsidR="00D00CE3" w:rsidRDefault="00D00CE3" w:rsidP="00D00CE3">
            <w:pPr>
              <w:pStyle w:val="NoSpacing"/>
            </w:pPr>
          </w:p>
          <w:p w14:paraId="5EDA0583" w14:textId="064CDDF6" w:rsidR="00881858" w:rsidRDefault="00881858" w:rsidP="00D00CE3">
            <w:pPr>
              <w:pStyle w:val="NoSpacing"/>
            </w:pPr>
            <w:r>
              <w:t xml:space="preserve">    </w:t>
            </w:r>
            <w:r w:rsidRPr="00881858">
              <w:t>-- Foreign Keys &amp; Foreign Key Constraints</w:t>
            </w:r>
          </w:p>
          <w:p w14:paraId="29934AA8" w14:textId="77777777" w:rsidR="00D00CE3" w:rsidRDefault="00D00CE3" w:rsidP="00D00CE3">
            <w:pPr>
              <w:pStyle w:val="NoSpacing"/>
            </w:pPr>
            <w:r>
              <w:t xml:space="preserve">    FOREIGN KEY (</w:t>
            </w:r>
            <w:proofErr w:type="spellStart"/>
            <w:r>
              <w:t>Book_Id</w:t>
            </w:r>
            <w:proofErr w:type="spellEnd"/>
            <w:r>
              <w:t>) REFERENCES BOOK (</w:t>
            </w:r>
            <w:proofErr w:type="spellStart"/>
            <w:r>
              <w:t>Book_Id</w:t>
            </w:r>
            <w:proofErr w:type="spellEnd"/>
            <w:r>
              <w:t>)</w:t>
            </w:r>
          </w:p>
          <w:p w14:paraId="27A941F5" w14:textId="5BD66EDB" w:rsidR="00D00CE3" w:rsidRDefault="00D00CE3" w:rsidP="00D00CE3">
            <w:pPr>
              <w:pStyle w:val="NoSpacing"/>
            </w:pPr>
            <w:r w:rsidRPr="00D00CE3">
              <w:t xml:space="preserve">        </w:t>
            </w:r>
            <w:r>
              <w:t>ON UPDATE CASCADE ON DELETE CASCADE,</w:t>
            </w:r>
          </w:p>
          <w:p w14:paraId="4C81B166" w14:textId="77777777" w:rsidR="00D00CE3" w:rsidRDefault="00D00CE3" w:rsidP="00D00CE3">
            <w:pPr>
              <w:pStyle w:val="NoSpacing"/>
            </w:pPr>
            <w:r>
              <w:t xml:space="preserve">    FOREIGN KEY (</w:t>
            </w:r>
            <w:proofErr w:type="spellStart"/>
            <w:r>
              <w:t>Branch_Id</w:t>
            </w:r>
            <w:proofErr w:type="spellEnd"/>
            <w:r>
              <w:t>) REFERENCES LIBRARY_BRANCH (</w:t>
            </w:r>
            <w:proofErr w:type="spellStart"/>
            <w:r>
              <w:t>Branch_Id</w:t>
            </w:r>
            <w:proofErr w:type="spellEnd"/>
            <w:r>
              <w:t>)</w:t>
            </w:r>
          </w:p>
          <w:p w14:paraId="23541F02" w14:textId="3ACCC442" w:rsidR="00D00CE3" w:rsidRDefault="00D00CE3" w:rsidP="00D00CE3">
            <w:pPr>
              <w:pStyle w:val="NoSpacing"/>
            </w:pPr>
            <w:r w:rsidRPr="00D00CE3">
              <w:t xml:space="preserve">        </w:t>
            </w:r>
            <w:r>
              <w:t>ON UPDATE CASCADE ON DELETE CASCADE,</w:t>
            </w:r>
          </w:p>
          <w:p w14:paraId="76550D06" w14:textId="7C236979" w:rsidR="00D00CE3" w:rsidRDefault="00D00CE3" w:rsidP="00D00CE3">
            <w:pPr>
              <w:pStyle w:val="NoSpacing"/>
            </w:pPr>
            <w:r>
              <w:t xml:space="preserve">    FOREIGN KEY (Card_No) REFERENCES BORROWER (Card_No)</w:t>
            </w:r>
          </w:p>
          <w:p w14:paraId="178FEFE2" w14:textId="573CFDF8" w:rsidR="00D00CE3" w:rsidRDefault="00D00CE3" w:rsidP="00D00CE3">
            <w:pPr>
              <w:pStyle w:val="NoSpacing"/>
            </w:pPr>
            <w:r w:rsidRPr="00D00CE3">
              <w:t xml:space="preserve">        </w:t>
            </w:r>
            <w:r>
              <w:t>ON UPDATE CASCADE ON DELETE CASCADE</w:t>
            </w:r>
          </w:p>
          <w:p w14:paraId="0452194F" w14:textId="5A771D1D" w:rsidR="003A72F5" w:rsidRDefault="00D00CE3" w:rsidP="00D00CE3">
            <w:pPr>
              <w:pStyle w:val="NoSpacing"/>
            </w:pPr>
            <w:r>
              <w:t>);</w:t>
            </w:r>
          </w:p>
        </w:tc>
      </w:tr>
    </w:tbl>
    <w:p w14:paraId="01309C34" w14:textId="63A1BDF6" w:rsidR="00494F50" w:rsidRDefault="00FA39A9">
      <w:r>
        <w:t xml:space="preserve">The foreign keys are of type INTEGER because of their respective primary keys mentioned earlier in this section. </w:t>
      </w:r>
      <w:r w:rsidR="00D55EF3">
        <w:t xml:space="preserve">The </w:t>
      </w:r>
      <w:r w:rsidR="00DE0EF4">
        <w:t>reason</w:t>
      </w:r>
      <w:r w:rsidR="00D55EF3">
        <w:t xml:space="preserve"> the dates are of type TEXT instead of </w:t>
      </w:r>
      <w:r w:rsidR="000E5D70">
        <w:t xml:space="preserve">type </w:t>
      </w:r>
      <w:r w:rsidR="00D55EF3">
        <w:t>DATE is because SQLite</w:t>
      </w:r>
      <w:r w:rsidR="00DE0EF4">
        <w:t xml:space="preserve"> and regular SQL</w:t>
      </w:r>
      <w:r w:rsidR="00D55EF3">
        <w:t xml:space="preserve"> can perform date calculations on TEXT as long as they are in YYYY-MM-DD format, which in our data </w:t>
      </w:r>
      <w:r w:rsidR="00DE0EF4">
        <w:t>for BOOK_LOANS</w:t>
      </w:r>
      <w:r w:rsidR="00D55EF3">
        <w:t>, we have the correct format.</w:t>
      </w:r>
      <w:r w:rsidR="00460F3C">
        <w:t xml:space="preserve"> In addition, the </w:t>
      </w:r>
      <w:proofErr w:type="spellStart"/>
      <w:r w:rsidR="00FF30D2">
        <w:t>Returned_date</w:t>
      </w:r>
      <w:proofErr w:type="spellEnd"/>
      <w:r w:rsidR="00D122A3">
        <w:t xml:space="preserve"> has the string ‘NULL’, restricting </w:t>
      </w:r>
      <w:r w:rsidR="00BC16CA">
        <w:t>us to use TEXT</w:t>
      </w:r>
      <w:r w:rsidR="0082675B">
        <w:t xml:space="preserve"> as it would not be in the right format for the DATE</w:t>
      </w:r>
      <w:r w:rsidR="000E5D70">
        <w:t xml:space="preserve"> type</w:t>
      </w:r>
      <w:r w:rsidR="0082675B">
        <w:t>.</w:t>
      </w:r>
    </w:p>
    <w:p w14:paraId="050B62F9" w14:textId="63351DCE" w:rsidR="00390DE3" w:rsidRDefault="00390DE3">
      <w:r>
        <w:t>The foreign keys</w:t>
      </w:r>
      <w:r w:rsidR="00E412B9">
        <w:t xml:space="preserve"> are </w:t>
      </w:r>
      <w:r w:rsidR="00E57CD8">
        <w:t xml:space="preserve">the </w:t>
      </w:r>
      <w:proofErr w:type="spellStart"/>
      <w:r w:rsidR="00E57CD8">
        <w:t>Book_Id</w:t>
      </w:r>
      <w:proofErr w:type="spellEnd"/>
      <w:r w:rsidR="00511E02">
        <w:t xml:space="preserve">, </w:t>
      </w:r>
      <w:r w:rsidR="00E57CD8">
        <w:t xml:space="preserve">the </w:t>
      </w:r>
      <w:proofErr w:type="spellStart"/>
      <w:r w:rsidR="00E57CD8">
        <w:t>Branch_Id</w:t>
      </w:r>
      <w:proofErr w:type="spellEnd"/>
      <w:r w:rsidR="00E57CD8">
        <w:t>, and the Card_No</w:t>
      </w:r>
      <w:r w:rsidR="006A4AFB">
        <w:t xml:space="preserve"> as they </w:t>
      </w:r>
      <w:r w:rsidR="00F153A4">
        <w:t xml:space="preserve">are </w:t>
      </w:r>
      <w:r w:rsidR="009C2608">
        <w:t>originally primary keys from the BOOK, LIBRARY_BRANCH, and BORROWER tables</w:t>
      </w:r>
      <w:r w:rsidR="282E21DE">
        <w:t>,</w:t>
      </w:r>
      <w:r w:rsidR="009C2608">
        <w:t xml:space="preserve"> respectively</w:t>
      </w:r>
      <w:r w:rsidR="00511E02">
        <w:t>.</w:t>
      </w:r>
    </w:p>
    <w:p w14:paraId="14DC1BBA" w14:textId="650987D2" w:rsidR="00BE2BCB" w:rsidRDefault="0029352F">
      <w:r>
        <w:t xml:space="preserve">The primary key is the combination of all three of the foreign keys together as </w:t>
      </w:r>
      <w:r w:rsidR="000E27E2">
        <w:t>they were once foreign keys and the other attributes (</w:t>
      </w:r>
      <w:proofErr w:type="spellStart"/>
      <w:r w:rsidR="000E27E2">
        <w:t>Date_Out</w:t>
      </w:r>
      <w:proofErr w:type="spellEnd"/>
      <w:r w:rsidR="000E27E2">
        <w:t xml:space="preserve">, </w:t>
      </w:r>
      <w:proofErr w:type="spellStart"/>
      <w:r w:rsidR="000E27E2">
        <w:t>Due_Date</w:t>
      </w:r>
      <w:proofErr w:type="spellEnd"/>
      <w:r w:rsidR="000E27E2">
        <w:t xml:space="preserve">, </w:t>
      </w:r>
      <w:proofErr w:type="spellStart"/>
      <w:r w:rsidR="000E27E2">
        <w:t>Returned_date</w:t>
      </w:r>
      <w:proofErr w:type="spellEnd"/>
      <w:r w:rsidR="000E27E2">
        <w:t>) do not provide the relevant information to connect each book, branch, and person who loaned any particular book.</w:t>
      </w:r>
    </w:p>
    <w:p w14:paraId="10798BAA" w14:textId="166FC443" w:rsidR="00BE2BCB" w:rsidRDefault="00347019">
      <w:r>
        <w:t>None of the</w:t>
      </w:r>
      <w:r w:rsidR="00BC0771">
        <w:t xml:space="preserve"> </w:t>
      </w:r>
      <w:r w:rsidR="25AEF2C7">
        <w:t>attributes</w:t>
      </w:r>
      <w:r w:rsidR="00BC0771">
        <w:t xml:space="preserve"> </w:t>
      </w:r>
      <w:r w:rsidR="1186105A">
        <w:t>are</w:t>
      </w:r>
      <w:r w:rsidR="00BC0771">
        <w:t xml:space="preserve"> allowed to be NULL </w:t>
      </w:r>
      <w:r w:rsidR="008076DD">
        <w:t xml:space="preserve">based on our implementation. However, since </w:t>
      </w:r>
      <w:proofErr w:type="spellStart"/>
      <w:r w:rsidR="00BC0771">
        <w:t>Returned_date</w:t>
      </w:r>
      <w:proofErr w:type="spellEnd"/>
      <w:r w:rsidR="008076DD">
        <w:t xml:space="preserve"> has the</w:t>
      </w:r>
      <w:r w:rsidR="001F1FD4">
        <w:t xml:space="preserve"> string ‘NULL’, </w:t>
      </w:r>
      <w:r w:rsidR="00BC4203">
        <w:t>this can be used as a placeholder for any NULL values.</w:t>
      </w:r>
    </w:p>
    <w:p w14:paraId="426B0413" w14:textId="7D2E5B44" w:rsidR="001B5D96" w:rsidRDefault="001B5D96">
      <w:r>
        <w:br w:type="page"/>
      </w:r>
    </w:p>
    <w:p w14:paraId="7F85EA4F" w14:textId="3335F31F" w:rsidR="00494F50" w:rsidRPr="00A435D7" w:rsidRDefault="009554AE" w:rsidP="00494F50">
      <w:pPr>
        <w:pStyle w:val="Heading2"/>
      </w:pPr>
      <w:r>
        <w:lastRenderedPageBreak/>
        <w:t>BOOK_COPIES</w:t>
      </w:r>
      <w:r w:rsidR="00494F50">
        <w:t xml:space="preserve"> Table</w:t>
      </w:r>
    </w:p>
    <w:tbl>
      <w:tblPr>
        <w:tblStyle w:val="TableGrid"/>
        <w:tblW w:w="0" w:type="auto"/>
        <w:tblLook w:val="04A0" w:firstRow="1" w:lastRow="0" w:firstColumn="1" w:lastColumn="0" w:noHBand="0" w:noVBand="1"/>
      </w:tblPr>
      <w:tblGrid>
        <w:gridCol w:w="9350"/>
      </w:tblGrid>
      <w:tr w:rsidR="003A72F5" w14:paraId="74DFBC8B" w14:textId="77777777" w:rsidTr="00885EB1">
        <w:tc>
          <w:tcPr>
            <w:tcW w:w="9576" w:type="dxa"/>
          </w:tcPr>
          <w:p w14:paraId="3D4AACCB" w14:textId="77777777" w:rsidR="00E4687F" w:rsidRDefault="00E4687F" w:rsidP="00E4687F">
            <w:pPr>
              <w:pStyle w:val="NoSpacing"/>
            </w:pPr>
            <w:r>
              <w:t>CREATE TABLE IF NOT EXISTS BOOK_COPIES (</w:t>
            </w:r>
          </w:p>
          <w:p w14:paraId="74D3CB79" w14:textId="77777777" w:rsidR="00E4687F" w:rsidRDefault="00E4687F" w:rsidP="00E4687F">
            <w:pPr>
              <w:pStyle w:val="NoSpacing"/>
            </w:pPr>
            <w:r>
              <w:t xml:space="preserve">    -- Attributes</w:t>
            </w:r>
          </w:p>
          <w:p w14:paraId="7C31D817" w14:textId="77777777" w:rsidR="00E4687F" w:rsidRDefault="00E4687F" w:rsidP="00E4687F">
            <w:pPr>
              <w:pStyle w:val="NoSpacing"/>
            </w:pPr>
            <w:r>
              <w:t xml:space="preserve">    </w:t>
            </w:r>
            <w:proofErr w:type="spellStart"/>
            <w:r>
              <w:t>Book_Id</w:t>
            </w:r>
            <w:proofErr w:type="spellEnd"/>
            <w:r>
              <w:t xml:space="preserve"> INTEGER NOT NULL,</w:t>
            </w:r>
          </w:p>
          <w:p w14:paraId="1F3BE35E" w14:textId="77777777" w:rsidR="00E4687F" w:rsidRDefault="00E4687F" w:rsidP="00E4687F">
            <w:pPr>
              <w:pStyle w:val="NoSpacing"/>
            </w:pPr>
            <w:r>
              <w:t xml:space="preserve">    </w:t>
            </w:r>
            <w:proofErr w:type="spellStart"/>
            <w:r>
              <w:t>Branch_Id</w:t>
            </w:r>
            <w:proofErr w:type="spellEnd"/>
            <w:r>
              <w:t xml:space="preserve"> INTEGER NOT NULL,</w:t>
            </w:r>
          </w:p>
          <w:p w14:paraId="578E4E1C" w14:textId="77777777" w:rsidR="00E4687F" w:rsidRDefault="00E4687F" w:rsidP="00E4687F">
            <w:pPr>
              <w:pStyle w:val="NoSpacing"/>
            </w:pPr>
            <w:r>
              <w:t xml:space="preserve">    </w:t>
            </w:r>
            <w:proofErr w:type="spellStart"/>
            <w:r>
              <w:t>No_Of_Copies</w:t>
            </w:r>
            <w:proofErr w:type="spellEnd"/>
            <w:r>
              <w:t xml:space="preserve"> INT NOT NULL,</w:t>
            </w:r>
          </w:p>
          <w:p w14:paraId="09577486" w14:textId="77777777" w:rsidR="00E4687F" w:rsidRDefault="00E4687F" w:rsidP="00E4687F">
            <w:pPr>
              <w:pStyle w:val="NoSpacing"/>
            </w:pPr>
            <w:r>
              <w:t xml:space="preserve">    </w:t>
            </w:r>
          </w:p>
          <w:p w14:paraId="7B1DDED1" w14:textId="77777777" w:rsidR="00E4687F" w:rsidRDefault="00E4687F" w:rsidP="00E4687F">
            <w:pPr>
              <w:pStyle w:val="NoSpacing"/>
            </w:pPr>
            <w:r>
              <w:t xml:space="preserve">    -- Primary Key &amp; Secondary Keys</w:t>
            </w:r>
          </w:p>
          <w:p w14:paraId="43F9E339" w14:textId="3ADE5F94" w:rsidR="00E4687F" w:rsidRDefault="00E4687F" w:rsidP="00E4687F">
            <w:pPr>
              <w:pStyle w:val="NoSpacing"/>
            </w:pPr>
            <w:r>
              <w:t xml:space="preserve">    PRIMARY KEY (</w:t>
            </w:r>
            <w:proofErr w:type="spellStart"/>
            <w:r>
              <w:t>Book_Id</w:t>
            </w:r>
            <w:proofErr w:type="spellEnd"/>
            <w:r>
              <w:t xml:space="preserve">, </w:t>
            </w:r>
            <w:proofErr w:type="spellStart"/>
            <w:r>
              <w:t>Branch_Id</w:t>
            </w:r>
            <w:proofErr w:type="spellEnd"/>
            <w:r>
              <w:t>),</w:t>
            </w:r>
          </w:p>
          <w:p w14:paraId="648EDFBD" w14:textId="77777777" w:rsidR="00E4687F" w:rsidRDefault="00E4687F" w:rsidP="00E4687F">
            <w:pPr>
              <w:pStyle w:val="NoSpacing"/>
            </w:pPr>
          </w:p>
          <w:p w14:paraId="582A544A" w14:textId="77777777" w:rsidR="00E4687F" w:rsidRDefault="00E4687F" w:rsidP="00E4687F">
            <w:pPr>
              <w:pStyle w:val="NoSpacing"/>
            </w:pPr>
            <w:r>
              <w:t xml:space="preserve">    -- Foreign Keys &amp; Foreign Key Constraints</w:t>
            </w:r>
          </w:p>
          <w:p w14:paraId="452F1A8A" w14:textId="77777777" w:rsidR="00E4687F" w:rsidRDefault="00E4687F" w:rsidP="00E4687F">
            <w:pPr>
              <w:pStyle w:val="NoSpacing"/>
            </w:pPr>
            <w:r>
              <w:t xml:space="preserve">    FOREIGN KEY (</w:t>
            </w:r>
            <w:proofErr w:type="spellStart"/>
            <w:r>
              <w:t>Book_Id</w:t>
            </w:r>
            <w:proofErr w:type="spellEnd"/>
            <w:r>
              <w:t>) REFERENCES BOOK (</w:t>
            </w:r>
            <w:proofErr w:type="spellStart"/>
            <w:r>
              <w:t>Book_Id</w:t>
            </w:r>
            <w:proofErr w:type="spellEnd"/>
            <w:r>
              <w:t xml:space="preserve">) </w:t>
            </w:r>
          </w:p>
          <w:p w14:paraId="6AF073AC" w14:textId="11BEC93F" w:rsidR="00E4687F" w:rsidRDefault="00E4687F" w:rsidP="00E4687F">
            <w:pPr>
              <w:pStyle w:val="NoSpacing"/>
            </w:pPr>
            <w:r>
              <w:t xml:space="preserve">        ON UPDATE CASCADE ON DELETE CASCADE,</w:t>
            </w:r>
          </w:p>
          <w:p w14:paraId="42CFB486" w14:textId="77777777" w:rsidR="00E4687F" w:rsidRDefault="00E4687F" w:rsidP="00E4687F">
            <w:pPr>
              <w:pStyle w:val="NoSpacing"/>
            </w:pPr>
            <w:r>
              <w:t xml:space="preserve">    FOREIGN KEY (</w:t>
            </w:r>
            <w:proofErr w:type="spellStart"/>
            <w:r>
              <w:t>Branch_Id</w:t>
            </w:r>
            <w:proofErr w:type="spellEnd"/>
            <w:r>
              <w:t>) REFERENCES LIBRARY_BRANCH (</w:t>
            </w:r>
            <w:proofErr w:type="spellStart"/>
            <w:r>
              <w:t>Branch_Id</w:t>
            </w:r>
            <w:proofErr w:type="spellEnd"/>
            <w:r>
              <w:t>)</w:t>
            </w:r>
          </w:p>
          <w:p w14:paraId="6F1ECD2F" w14:textId="77777777" w:rsidR="00E4687F" w:rsidRDefault="00E4687F" w:rsidP="00E4687F">
            <w:pPr>
              <w:pStyle w:val="NoSpacing"/>
            </w:pPr>
            <w:r w:rsidRPr="00E4687F">
              <w:t xml:space="preserve">        </w:t>
            </w:r>
            <w:r>
              <w:t>ON UPDATE CASCADE ON DELETE CASCADE</w:t>
            </w:r>
          </w:p>
          <w:p w14:paraId="44E3DE9B" w14:textId="5A9A5E41" w:rsidR="003A72F5" w:rsidRDefault="00E4687F" w:rsidP="00E4687F">
            <w:pPr>
              <w:pStyle w:val="NoSpacing"/>
            </w:pPr>
            <w:r>
              <w:t>);</w:t>
            </w:r>
          </w:p>
        </w:tc>
      </w:tr>
    </w:tbl>
    <w:p w14:paraId="291869C7" w14:textId="3F555205" w:rsidR="00494F50" w:rsidRDefault="5DE23BAA">
      <w:r>
        <w:t>The B</w:t>
      </w:r>
      <w:r w:rsidR="7F33AE9F">
        <w:t>OOK_COPIES</w:t>
      </w:r>
      <w:r>
        <w:t xml:space="preserve"> table uses INTEGER for </w:t>
      </w:r>
      <w:proofErr w:type="spellStart"/>
      <w:r>
        <w:t>Book_ID</w:t>
      </w:r>
      <w:proofErr w:type="spellEnd"/>
      <w:r>
        <w:t xml:space="preserve">, </w:t>
      </w:r>
      <w:proofErr w:type="spellStart"/>
      <w:r>
        <w:t>Branch_Id</w:t>
      </w:r>
      <w:proofErr w:type="spellEnd"/>
      <w:r>
        <w:t xml:space="preserve">, and </w:t>
      </w:r>
      <w:proofErr w:type="spellStart"/>
      <w:r>
        <w:t>No_Of_Copies</w:t>
      </w:r>
      <w:proofErr w:type="spellEnd"/>
      <w:r>
        <w:t xml:space="preserve"> attributes. </w:t>
      </w:r>
      <w:r w:rsidR="00FA39A9" w:rsidRPr="00FA39A9">
        <w:t>The foreign keys are of type INTEGER because of their respective primary keys mentioned earlier in this section.</w:t>
      </w:r>
      <w:r w:rsidR="356527FC">
        <w:t xml:space="preserve"> </w:t>
      </w:r>
      <w:proofErr w:type="spellStart"/>
      <w:r w:rsidR="356527FC">
        <w:t>No_Of_Copies</w:t>
      </w:r>
      <w:proofErr w:type="spellEnd"/>
      <w:r w:rsidR="356527FC">
        <w:t xml:space="preserve"> is also INTEGER as it represents a whole number count of book copies.</w:t>
      </w:r>
    </w:p>
    <w:p w14:paraId="6AFBFF59" w14:textId="5B89CA16" w:rsidR="30D8B1AC" w:rsidRDefault="356527FC">
      <w:r>
        <w:t xml:space="preserve">The Primary Key for </w:t>
      </w:r>
      <w:r w:rsidR="6F2FC14E">
        <w:t>this</w:t>
      </w:r>
      <w:r>
        <w:t xml:space="preserve"> table is a combination of </w:t>
      </w:r>
      <w:proofErr w:type="spellStart"/>
      <w:r>
        <w:t>Book_Id</w:t>
      </w:r>
      <w:proofErr w:type="spellEnd"/>
      <w:r>
        <w:t xml:space="preserve"> and </w:t>
      </w:r>
      <w:proofErr w:type="spellStart"/>
      <w:r>
        <w:t>Branch_Id</w:t>
      </w:r>
      <w:proofErr w:type="spellEnd"/>
      <w:r>
        <w:t xml:space="preserve">, as this uniquely identifies each book-branch combination. This key ensures that each book at each branch is a unique entry. Both </w:t>
      </w:r>
      <w:proofErr w:type="spellStart"/>
      <w:r w:rsidR="3676335B">
        <w:t>B</w:t>
      </w:r>
      <w:r>
        <w:t>ook_ID</w:t>
      </w:r>
      <w:proofErr w:type="spellEnd"/>
      <w:r>
        <w:t xml:space="preserve"> </w:t>
      </w:r>
      <w:r w:rsidR="6C1C686F">
        <w:t xml:space="preserve">and </w:t>
      </w:r>
      <w:proofErr w:type="spellStart"/>
      <w:r w:rsidR="6C1C686F">
        <w:t>Branch</w:t>
      </w:r>
      <w:r w:rsidR="1C67010A">
        <w:t>_Id</w:t>
      </w:r>
      <w:proofErr w:type="spellEnd"/>
      <w:r w:rsidR="1C67010A">
        <w:t xml:space="preserve"> are foreign keys that reference BOOK and LIBRARY_BRANCH tables</w:t>
      </w:r>
      <w:r w:rsidR="2BEBC5B5">
        <w:t>,</w:t>
      </w:r>
      <w:r w:rsidR="1C67010A">
        <w:t xml:space="preserve"> respectively. </w:t>
      </w:r>
    </w:p>
    <w:p w14:paraId="45670BB7" w14:textId="2F1B93EC" w:rsidR="1C67010A" w:rsidRDefault="1C67010A">
      <w:r>
        <w:t xml:space="preserve">All attributes in this table are marked with NOT NULL, to ensure that each field has a value. We made this design choice to ensure incomplete records </w:t>
      </w:r>
      <w:r w:rsidR="4FE4ACB0">
        <w:t>with faulty Insertions. We did come across queries that may need a placeholder “NULL” string to circumvent the NOT NULL as it stores it as TEXT, but this de</w:t>
      </w:r>
      <w:r w:rsidR="7EB5B9F9">
        <w:t>sign would typically require all three fields to be provided with valid values.</w:t>
      </w:r>
    </w:p>
    <w:p w14:paraId="2D7F8D3B" w14:textId="672F7F11" w:rsidR="7EB5B9F9" w:rsidRDefault="7EB5B9F9">
      <w:r>
        <w:t xml:space="preserve">We utilized </w:t>
      </w:r>
      <w:r w:rsidR="1D50ECAA">
        <w:t xml:space="preserve">the </w:t>
      </w:r>
      <w:r>
        <w:t xml:space="preserve">ON UPDATE CASCADE and ON DELETE CASSCADE clauses on the </w:t>
      </w:r>
      <w:r w:rsidR="0EC136CB">
        <w:t>foreign</w:t>
      </w:r>
      <w:r>
        <w:t xml:space="preserve"> key constraints to ensure that any changes or deletions in the referenced tables, in this case would be BOOK and LIBRARY_BRANCH,</w:t>
      </w:r>
      <w:r w:rsidR="3762A389">
        <w:t xml:space="preserve"> are automatically </w:t>
      </w:r>
      <w:r w:rsidR="019272C8">
        <w:t>modified in the BOOK_COPIES table.</w:t>
      </w:r>
    </w:p>
    <w:p w14:paraId="38586323" w14:textId="0D072EA9" w:rsidR="001B5D96" w:rsidRDefault="001B5D96">
      <w:r>
        <w:br w:type="page"/>
      </w:r>
    </w:p>
    <w:p w14:paraId="5BC1262C" w14:textId="16CABDE7" w:rsidR="009554AE" w:rsidRPr="00A435D7" w:rsidRDefault="009554AE" w:rsidP="009554AE">
      <w:pPr>
        <w:pStyle w:val="Heading2"/>
      </w:pPr>
      <w:r>
        <w:lastRenderedPageBreak/>
        <w:t>BOOK_AUTHOR Table</w:t>
      </w:r>
    </w:p>
    <w:tbl>
      <w:tblPr>
        <w:tblStyle w:val="TableGrid"/>
        <w:tblW w:w="0" w:type="auto"/>
        <w:tblLook w:val="04A0" w:firstRow="1" w:lastRow="0" w:firstColumn="1" w:lastColumn="0" w:noHBand="0" w:noVBand="1"/>
      </w:tblPr>
      <w:tblGrid>
        <w:gridCol w:w="9350"/>
      </w:tblGrid>
      <w:tr w:rsidR="003A72F5" w14:paraId="7DB8E6D7" w14:textId="77777777" w:rsidTr="00885EB1">
        <w:tc>
          <w:tcPr>
            <w:tcW w:w="9576" w:type="dxa"/>
          </w:tcPr>
          <w:p w14:paraId="4912D677" w14:textId="77777777" w:rsidR="00204CB8" w:rsidRDefault="00204CB8" w:rsidP="00204CB8">
            <w:pPr>
              <w:pStyle w:val="NoSpacing"/>
            </w:pPr>
            <w:r>
              <w:t>CREATE TABLE IF NOT EXISTS BOOK_AUTHORS (</w:t>
            </w:r>
          </w:p>
          <w:p w14:paraId="72BA7E00" w14:textId="77777777" w:rsidR="00204CB8" w:rsidRDefault="00204CB8" w:rsidP="00204CB8">
            <w:pPr>
              <w:pStyle w:val="NoSpacing"/>
            </w:pPr>
            <w:r>
              <w:t xml:space="preserve">    -- Attributes</w:t>
            </w:r>
          </w:p>
          <w:p w14:paraId="7780BFFB" w14:textId="77777777" w:rsidR="00204CB8" w:rsidRDefault="00204CB8" w:rsidP="00204CB8">
            <w:pPr>
              <w:pStyle w:val="NoSpacing"/>
            </w:pPr>
            <w:r>
              <w:t xml:space="preserve">    </w:t>
            </w:r>
            <w:proofErr w:type="spellStart"/>
            <w:r>
              <w:t>Book_Id</w:t>
            </w:r>
            <w:proofErr w:type="spellEnd"/>
            <w:r>
              <w:t xml:space="preserve"> INTEGER NOT NULL,</w:t>
            </w:r>
          </w:p>
          <w:p w14:paraId="2151F54C" w14:textId="1C7471AC" w:rsidR="00204CB8" w:rsidRDefault="00204CB8" w:rsidP="00204CB8">
            <w:pPr>
              <w:pStyle w:val="NoSpacing"/>
            </w:pPr>
            <w:r>
              <w:t xml:space="preserve">    </w:t>
            </w:r>
            <w:proofErr w:type="spellStart"/>
            <w:r>
              <w:t>Author_Name</w:t>
            </w:r>
            <w:proofErr w:type="spellEnd"/>
            <w:r>
              <w:t xml:space="preserve"> VARCHAR(30),</w:t>
            </w:r>
          </w:p>
          <w:p w14:paraId="603C3ADA" w14:textId="77777777" w:rsidR="00204CB8" w:rsidRDefault="00204CB8" w:rsidP="00204CB8">
            <w:pPr>
              <w:pStyle w:val="NoSpacing"/>
            </w:pPr>
          </w:p>
          <w:p w14:paraId="01AA99A9" w14:textId="77777777" w:rsidR="00204CB8" w:rsidRDefault="00204CB8" w:rsidP="00204CB8">
            <w:pPr>
              <w:pStyle w:val="NoSpacing"/>
            </w:pPr>
            <w:r>
              <w:t xml:space="preserve">    -- Primary Key &amp; Secondary Keys</w:t>
            </w:r>
          </w:p>
          <w:p w14:paraId="08D5A16B" w14:textId="7E466EA7" w:rsidR="00204CB8" w:rsidRDefault="00204CB8" w:rsidP="00204CB8">
            <w:pPr>
              <w:pStyle w:val="NoSpacing"/>
            </w:pPr>
            <w:r>
              <w:t xml:space="preserve">    PRIMARY KEY (</w:t>
            </w:r>
            <w:proofErr w:type="spellStart"/>
            <w:r>
              <w:t>Book_Id</w:t>
            </w:r>
            <w:proofErr w:type="spellEnd"/>
            <w:r>
              <w:t xml:space="preserve">, </w:t>
            </w:r>
            <w:proofErr w:type="spellStart"/>
            <w:r>
              <w:t>Author_Name</w:t>
            </w:r>
            <w:proofErr w:type="spellEnd"/>
            <w:r>
              <w:t>),</w:t>
            </w:r>
          </w:p>
          <w:p w14:paraId="069E421F" w14:textId="77777777" w:rsidR="00204CB8" w:rsidRDefault="00204CB8" w:rsidP="00204CB8">
            <w:pPr>
              <w:pStyle w:val="NoSpacing"/>
            </w:pPr>
          </w:p>
          <w:p w14:paraId="005B44DF" w14:textId="77777777" w:rsidR="00204CB8" w:rsidRDefault="00204CB8" w:rsidP="00204CB8">
            <w:pPr>
              <w:pStyle w:val="NoSpacing"/>
            </w:pPr>
            <w:r>
              <w:t xml:space="preserve">    -- Foreign Keys &amp; Foreign Key Constraints</w:t>
            </w:r>
          </w:p>
          <w:p w14:paraId="54C938B9" w14:textId="77777777" w:rsidR="00204CB8" w:rsidRDefault="00204CB8" w:rsidP="00204CB8">
            <w:pPr>
              <w:pStyle w:val="NoSpacing"/>
            </w:pPr>
            <w:r>
              <w:t xml:space="preserve">    FOREIGN KEY (</w:t>
            </w:r>
            <w:proofErr w:type="spellStart"/>
            <w:r>
              <w:t>Book_Id</w:t>
            </w:r>
            <w:proofErr w:type="spellEnd"/>
            <w:r>
              <w:t>) REFERENCES BOOK(</w:t>
            </w:r>
            <w:proofErr w:type="spellStart"/>
            <w:r>
              <w:t>Book_Id</w:t>
            </w:r>
            <w:proofErr w:type="spellEnd"/>
            <w:r>
              <w:t xml:space="preserve">) </w:t>
            </w:r>
          </w:p>
          <w:p w14:paraId="486DCA46" w14:textId="492949D9" w:rsidR="00204CB8" w:rsidRDefault="00204CB8" w:rsidP="00204CB8">
            <w:pPr>
              <w:pStyle w:val="NoSpacing"/>
            </w:pPr>
            <w:r>
              <w:t xml:space="preserve">        ON UPDATE CASCADE ON DELETE CASCADE</w:t>
            </w:r>
          </w:p>
          <w:p w14:paraId="6398F341" w14:textId="36F5B943" w:rsidR="003A72F5" w:rsidRDefault="00204CB8" w:rsidP="00204CB8">
            <w:pPr>
              <w:pStyle w:val="NoSpacing"/>
            </w:pPr>
            <w:r>
              <w:t>);</w:t>
            </w:r>
          </w:p>
        </w:tc>
      </w:tr>
    </w:tbl>
    <w:p w14:paraId="5DB2C004" w14:textId="0688F3F9" w:rsidR="00797A38" w:rsidRDefault="00FA39A9">
      <w:r w:rsidRPr="00FA39A9">
        <w:t>The</w:t>
      </w:r>
      <w:r w:rsidR="3BA11F6D">
        <w:t xml:space="preserve"> BOOK_AUTHORS table uses type INTEGER for the </w:t>
      </w:r>
      <w:proofErr w:type="spellStart"/>
      <w:r w:rsidR="3BA11F6D">
        <w:t>Book.Id</w:t>
      </w:r>
      <w:proofErr w:type="spellEnd"/>
      <w:r w:rsidR="3BA11F6D">
        <w:t xml:space="preserve"> attribute and VARCHAR(30) for the </w:t>
      </w:r>
      <w:proofErr w:type="spellStart"/>
      <w:r w:rsidR="3BA11F6D">
        <w:t>Author_Name</w:t>
      </w:r>
      <w:proofErr w:type="spellEnd"/>
      <w:r w:rsidR="3BA11F6D">
        <w:t xml:space="preserve">. </w:t>
      </w:r>
      <w:r>
        <w:t>The</w:t>
      </w:r>
      <w:r w:rsidRPr="00FA39A9">
        <w:t xml:space="preserve"> foreign </w:t>
      </w:r>
      <w:r>
        <w:t>key</w:t>
      </w:r>
      <w:r w:rsidRPr="00FA39A9">
        <w:t xml:space="preserve"> </w:t>
      </w:r>
      <w:r w:rsidR="455DA73B">
        <w:t xml:space="preserve">is </w:t>
      </w:r>
      <w:r w:rsidRPr="00FA39A9">
        <w:t>of type INTEGER because of their respective primary keys mentioned earlier in this section.</w:t>
      </w:r>
      <w:r w:rsidR="3D163D80">
        <w:t xml:space="preserve"> The </w:t>
      </w:r>
      <w:proofErr w:type="spellStart"/>
      <w:r w:rsidR="3D163D80">
        <w:t>Author_Name</w:t>
      </w:r>
      <w:proofErr w:type="spellEnd"/>
      <w:r w:rsidR="3D163D80">
        <w:t xml:space="preserve"> is VARCHAR(30), with an arbitrary 30 value, to accommodate varying author name lengths</w:t>
      </w:r>
      <w:r w:rsidR="00C83F8D">
        <w:t xml:space="preserve">- the longest name within the CSV file had 22 characters. </w:t>
      </w:r>
    </w:p>
    <w:p w14:paraId="5B6980E9" w14:textId="7EA1047E" w:rsidR="00A1783E" w:rsidRDefault="00C83F8D">
      <w:r>
        <w:t>The primary key for the table is a composite key</w:t>
      </w:r>
      <w:r w:rsidR="0DAD3A6C">
        <w:t xml:space="preserve"> consisting of both </w:t>
      </w:r>
      <w:proofErr w:type="spellStart"/>
      <w:r w:rsidR="0DAD3A6C">
        <w:t>Book_Id</w:t>
      </w:r>
      <w:proofErr w:type="spellEnd"/>
      <w:r w:rsidR="0DAD3A6C">
        <w:t xml:space="preserve"> and </w:t>
      </w:r>
      <w:proofErr w:type="spellStart"/>
      <w:r w:rsidR="0DAD3A6C">
        <w:t>Author_Name</w:t>
      </w:r>
      <w:proofErr w:type="spellEnd"/>
      <w:r w:rsidR="0DAD3A6C">
        <w:t xml:space="preserve">. This combination uniquely identifies each book-author relationship, allowing multiple authors per book and vice versa. The </w:t>
      </w:r>
      <w:proofErr w:type="spellStart"/>
      <w:r w:rsidR="0DAD3A6C">
        <w:t>Book_Id</w:t>
      </w:r>
      <w:proofErr w:type="spellEnd"/>
      <w:r w:rsidR="04A819EB">
        <w:t xml:space="preserve">, marked with NOT NULL, </w:t>
      </w:r>
      <w:r w:rsidR="0DAD3A6C">
        <w:t>ser</w:t>
      </w:r>
      <w:r w:rsidR="53E42B0B">
        <w:t>ves as a foreign key by referencing the BOOK table, which forms the relationship between books and their authors by the tables.</w:t>
      </w:r>
    </w:p>
    <w:p w14:paraId="53FC55CA" w14:textId="0116F4E1" w:rsidR="2682DA84" w:rsidRDefault="2682DA84" w:rsidP="565FF62D">
      <w:r>
        <w:t>Similarly to all tables above, the ON UPDATE CASCAE and ON DELETE CASCADE clauses ensure that any changes or deletions in the referenced tables are automatically reflected in the BOOK_AUTHORS table.</w:t>
      </w:r>
    </w:p>
    <w:p w14:paraId="6AE7EB71" w14:textId="32DDE436" w:rsidR="0F38C676" w:rsidRDefault="0F38C676" w:rsidP="0F38C676"/>
    <w:p w14:paraId="5FC51B82" w14:textId="08D9C811" w:rsidR="0F38C676" w:rsidRDefault="0F38C676" w:rsidP="0F38C676"/>
    <w:p w14:paraId="1FFB1064" w14:textId="76D603FB" w:rsidR="002A791D" w:rsidRDefault="002A791D"/>
    <w:p w14:paraId="70E744B4" w14:textId="6BBCDD96" w:rsidR="002A791D" w:rsidRDefault="002A791D">
      <w:r>
        <w:br w:type="page"/>
      </w:r>
    </w:p>
    <w:p w14:paraId="045C4982" w14:textId="71383065" w:rsidR="002A791D" w:rsidRDefault="002A791D" w:rsidP="002A791D">
      <w:pPr>
        <w:pStyle w:val="Heading1"/>
      </w:pPr>
      <w:bookmarkStart w:id="7" w:name="_Ref182086808"/>
      <w:r>
        <w:lastRenderedPageBreak/>
        <w:t>SQL QUERY RESULTS</w:t>
      </w:r>
      <w:bookmarkEnd w:id="7"/>
    </w:p>
    <w:p w14:paraId="7EEC45E5" w14:textId="67D520A5" w:rsidR="00A8050C" w:rsidRDefault="002A791D">
      <w:r>
        <w:tab/>
        <w:t>The queries</w:t>
      </w:r>
      <w:r w:rsidR="00737DA9">
        <w:t xml:space="preserve"> below have the description of each query, the entire </w:t>
      </w:r>
      <w:r w:rsidR="006500EF">
        <w:t xml:space="preserve">code for the SQL query with the comments </w:t>
      </w:r>
      <w:r w:rsidR="00DB056B">
        <w:t>removed and</w:t>
      </w:r>
      <w:r w:rsidR="006500EF">
        <w:t xml:space="preserve"> </w:t>
      </w:r>
      <w:r w:rsidR="00B720D9">
        <w:t>display the results below</w:t>
      </w:r>
      <w:r w:rsidR="00AC42B1">
        <w:t xml:space="preserve">, along with a </w:t>
      </w:r>
      <w:r w:rsidR="00C91F59">
        <w:t>description</w:t>
      </w:r>
      <w:r w:rsidR="00C649D1">
        <w:t xml:space="preserve"> </w:t>
      </w:r>
      <w:r w:rsidR="00E50680">
        <w:t>for</w:t>
      </w:r>
      <w:r w:rsidR="00C91F59">
        <w:t xml:space="preserve"> the </w:t>
      </w:r>
      <w:r w:rsidR="00B072DF">
        <w:t>query</w:t>
      </w:r>
      <w:r w:rsidR="00C649D1">
        <w:t xml:space="preserve">, </w:t>
      </w:r>
      <w:r w:rsidR="00282B01">
        <w:t>the</w:t>
      </w:r>
      <w:r w:rsidR="00C649D1">
        <w:t xml:space="preserve"> issues</w:t>
      </w:r>
      <w:r w:rsidR="00282B01">
        <w:t xml:space="preserve">, if any, that </w:t>
      </w:r>
      <w:r w:rsidR="00C649D1">
        <w:t>we had</w:t>
      </w:r>
      <w:r w:rsidR="00E50680">
        <w:t xml:space="preserve"> while making the query</w:t>
      </w:r>
      <w:r w:rsidR="00B072DF">
        <w:t xml:space="preserve">, and the </w:t>
      </w:r>
      <w:r w:rsidR="00C91F59">
        <w:t>results</w:t>
      </w:r>
      <w:r w:rsidR="00B072DF">
        <w:t xml:space="preserve"> of the query</w:t>
      </w:r>
      <w:r w:rsidR="00B720D9">
        <w:t>.</w:t>
      </w:r>
      <w:r w:rsidR="00372B8B">
        <w:t xml:space="preserve"> In addition,</w:t>
      </w:r>
      <w:r w:rsidR="002C0C45">
        <w:t xml:space="preserve"> </w:t>
      </w:r>
      <w:r w:rsidR="00603173">
        <w:t xml:space="preserve">there </w:t>
      </w:r>
      <w:r w:rsidR="009E414F">
        <w:t>will be two screenshots showing</w:t>
      </w:r>
      <w:r w:rsidR="002C0C45">
        <w:t xml:space="preserve"> before and after </w:t>
      </w:r>
      <w:r w:rsidR="009E414F">
        <w:t>for questions 1 through 4b</w:t>
      </w:r>
      <w:r w:rsidR="0016530E">
        <w:t xml:space="preserve">, while </w:t>
      </w:r>
      <w:r w:rsidR="00146EAB">
        <w:t xml:space="preserve">questions </w:t>
      </w:r>
      <w:r w:rsidR="00301473">
        <w:t>5 through 10</w:t>
      </w:r>
      <w:r w:rsidR="00047F39">
        <w:t xml:space="preserve"> will </w:t>
      </w:r>
      <w:r w:rsidR="00301473">
        <w:t>have</w:t>
      </w:r>
      <w:r w:rsidR="00047F39">
        <w:t xml:space="preserve"> one </w:t>
      </w:r>
      <w:r w:rsidR="0016530E">
        <w:t>screenshot</w:t>
      </w:r>
      <w:r w:rsidR="00047F39">
        <w:t xml:space="preserve"> </w:t>
      </w:r>
      <w:r w:rsidR="00301473">
        <w:t>that was taken before questions 1 through 4b</w:t>
      </w:r>
      <w:r w:rsidR="002C0C45">
        <w:t>.</w:t>
      </w:r>
    </w:p>
    <w:p w14:paraId="2D2A7837" w14:textId="242EFDB3" w:rsidR="00563A83" w:rsidRDefault="00A8050C" w:rsidP="00563A83">
      <w:pPr>
        <w:pStyle w:val="Heading2"/>
      </w:pPr>
      <w:r>
        <w:t>Question</w:t>
      </w:r>
      <w:r w:rsidR="00563A83">
        <w:t xml:space="preserve"> 1</w:t>
      </w:r>
    </w:p>
    <w:p w14:paraId="6C1A2D48" w14:textId="31150D33" w:rsidR="00831B7F" w:rsidRDefault="00C74A6D" w:rsidP="00C74A6D">
      <w:pPr>
        <w:pStyle w:val="Heading3"/>
      </w:pPr>
      <w:r w:rsidRPr="00C74A6D">
        <w:t>Insert yourself as a New Borrower. Do not provide the Card_no in your query.</w:t>
      </w:r>
    </w:p>
    <w:p w14:paraId="4888716A" w14:textId="77777777" w:rsidR="00904F4C" w:rsidRDefault="00B65359" w:rsidP="00815A84">
      <w:r>
        <w:t>As the person who created this query</w:t>
      </w:r>
      <w:r w:rsidR="00513F98">
        <w:t xml:space="preserve">, Chime Nguyen, I decided </w:t>
      </w:r>
      <w:r w:rsidR="00B72972">
        <w:t>to insert myself as a borrower</w:t>
      </w:r>
      <w:r w:rsidR="006B5B49">
        <w:t xml:space="preserve"> </w:t>
      </w:r>
      <w:r w:rsidR="00453576">
        <w:t>while</w:t>
      </w:r>
      <w:r w:rsidR="006B5B49">
        <w:t xml:space="preserve"> only </w:t>
      </w:r>
      <w:r w:rsidR="00453576">
        <w:t xml:space="preserve">inserting </w:t>
      </w:r>
      <w:r w:rsidR="006B5B49">
        <w:t>the name</w:t>
      </w:r>
      <w:r w:rsidR="00453576">
        <w:t xml:space="preserve">, address, and phone </w:t>
      </w:r>
      <w:r w:rsidR="00842721">
        <w:t xml:space="preserve">number. </w:t>
      </w:r>
      <w:r w:rsidR="00135C2C">
        <w:t xml:space="preserve">For the query to work, I had to specify which attributes that I wanted to insert as the first attribute starts with the </w:t>
      </w:r>
      <w:r w:rsidR="00904F4C">
        <w:t xml:space="preserve">primary key </w:t>
      </w:r>
      <w:r w:rsidR="00135C2C">
        <w:t>Card</w:t>
      </w:r>
      <w:r w:rsidR="007B78C9">
        <w:t>_No</w:t>
      </w:r>
      <w:r w:rsidR="00904F4C">
        <w:t>.</w:t>
      </w:r>
    </w:p>
    <w:p w14:paraId="2A680351" w14:textId="716EFC36" w:rsidR="00DB056B" w:rsidRDefault="00904F4C" w:rsidP="00815A84">
      <w:r>
        <w:t xml:space="preserve">While it worked initially without having to include the INTEGER PRIMARY KEY in the BORROWER table, </w:t>
      </w:r>
      <w:r w:rsidR="003428AD">
        <w:t>Question</w:t>
      </w:r>
      <w:r w:rsidR="00BF70A0">
        <w:t xml:space="preserve"> 4</w:t>
      </w:r>
      <w:r w:rsidR="003428AD">
        <w:t>-</w:t>
      </w:r>
      <w:r w:rsidR="00BF70A0">
        <w:t xml:space="preserve">a gave us a bit of an issue as </w:t>
      </w:r>
      <w:r w:rsidR="00C01114">
        <w:t xml:space="preserve">you will </w:t>
      </w:r>
      <w:proofErr w:type="gramStart"/>
      <w:r w:rsidR="00C01114">
        <w:t>see in</w:t>
      </w:r>
      <w:proofErr w:type="gramEnd"/>
      <w:r w:rsidR="00C01114">
        <w:t xml:space="preserve"> </w:t>
      </w:r>
      <w:r w:rsidR="003428AD">
        <w:t>in Question 4-a</w:t>
      </w:r>
      <w:r w:rsidR="00C8785F">
        <w:t>. In the end, it was easier to use INTEGER along with the PRIMARY KEY keywords together as it automates the increment for us</w:t>
      </w:r>
      <w:r w:rsidR="00572A4F">
        <w:t>, which solves the issue of not needing to provide the Card_No</w:t>
      </w:r>
      <w:r w:rsidR="00CD790D">
        <w:t xml:space="preserve"> attribute</w:t>
      </w:r>
      <w:r w:rsidR="00525AEB">
        <w:t>.</w:t>
      </w:r>
      <w:r w:rsidR="00CD790D">
        <w:t xml:space="preserve"> Below is the query and the results of our query.</w:t>
      </w:r>
    </w:p>
    <w:tbl>
      <w:tblPr>
        <w:tblStyle w:val="TableGrid"/>
        <w:tblW w:w="0" w:type="auto"/>
        <w:tblLook w:val="04A0" w:firstRow="1" w:lastRow="0" w:firstColumn="1" w:lastColumn="0" w:noHBand="0" w:noVBand="1"/>
      </w:tblPr>
      <w:tblGrid>
        <w:gridCol w:w="9350"/>
      </w:tblGrid>
      <w:tr w:rsidR="000F16C9" w:rsidRPr="00DA659B" w14:paraId="155AC200" w14:textId="77777777" w:rsidTr="000F16C9">
        <w:tc>
          <w:tcPr>
            <w:tcW w:w="9576" w:type="dxa"/>
          </w:tcPr>
          <w:p w14:paraId="539BE1C1" w14:textId="77777777" w:rsidR="00712F8C" w:rsidRPr="00712F8C" w:rsidRDefault="00712F8C" w:rsidP="00712F8C">
            <w:r w:rsidRPr="00712F8C">
              <w:t>INSERT INTO BORROWER (Name, Address, Phone)</w:t>
            </w:r>
          </w:p>
          <w:p w14:paraId="7971947F" w14:textId="1E308461" w:rsidR="000F16C9" w:rsidRPr="00DA659B" w:rsidRDefault="00712F8C" w:rsidP="00712F8C">
            <w:r w:rsidRPr="00712F8C">
              <w:t>VALUES ('Chime Nguyen','701 S Nedderman Dr, Texas, TX 76019', '211-211-2112');</w:t>
            </w:r>
          </w:p>
        </w:tc>
      </w:tr>
    </w:tbl>
    <w:p w14:paraId="2B1D9307" w14:textId="2D901E72" w:rsidR="003E111C" w:rsidRDefault="003E111C" w:rsidP="003E111C">
      <w:pPr>
        <w:jc w:val="center"/>
      </w:pPr>
      <w:r w:rsidRPr="003E111C">
        <w:rPr>
          <w:b/>
          <w:bCs/>
        </w:rPr>
        <w:t>Before Query</w:t>
      </w:r>
      <w:r>
        <w:tab/>
      </w:r>
      <w:r>
        <w:tab/>
      </w:r>
      <w:r>
        <w:tab/>
      </w:r>
      <w:r>
        <w:tab/>
      </w:r>
      <w:r>
        <w:tab/>
      </w:r>
      <w:r>
        <w:tab/>
      </w:r>
      <w:r w:rsidRPr="003E111C">
        <w:rPr>
          <w:b/>
          <w:bCs/>
        </w:rPr>
        <w:t>After</w:t>
      </w:r>
      <w:r>
        <w:rPr>
          <w:b/>
          <w:bCs/>
        </w:rPr>
        <w:t xml:space="preserve"> Query</w:t>
      </w:r>
    </w:p>
    <w:p w14:paraId="5BFD99A0" w14:textId="44AFE629" w:rsidR="003E111C" w:rsidRDefault="003E111C" w:rsidP="003E111C">
      <w:pPr>
        <w:jc w:val="center"/>
      </w:pPr>
      <w:r>
        <w:rPr>
          <w:noProof/>
        </w:rPr>
        <w:drawing>
          <wp:inline distT="0" distB="0" distL="0" distR="0" wp14:anchorId="63640486" wp14:editId="4857BC07">
            <wp:extent cx="2885548" cy="1463040"/>
            <wp:effectExtent l="0" t="0" r="0" b="0"/>
            <wp:docPr id="194065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55217" name="Picture 1" descr="A screenshot of a computer screen&#10;&#10;Description automatically generated"/>
                    <pic:cNvPicPr/>
                  </pic:nvPicPr>
                  <pic:blipFill rotWithShape="1">
                    <a:blip r:embed="rId24"/>
                    <a:srcRect b="53871"/>
                    <a:stretch/>
                  </pic:blipFill>
                  <pic:spPr bwMode="auto">
                    <a:xfrm>
                      <a:off x="0" y="0"/>
                      <a:ext cx="2908652" cy="147475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DF65413" wp14:editId="4C104CDE">
            <wp:extent cx="2790908" cy="1465875"/>
            <wp:effectExtent l="0" t="0" r="0" b="0"/>
            <wp:docPr id="7362659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65907" name="Picture 1" descr="A screenshot of a computer screen&#10;&#10;Description automatically generated"/>
                    <pic:cNvPicPr/>
                  </pic:nvPicPr>
                  <pic:blipFill rotWithShape="1">
                    <a:blip r:embed="rId24"/>
                    <a:srcRect t="52214"/>
                    <a:stretch/>
                  </pic:blipFill>
                  <pic:spPr bwMode="auto">
                    <a:xfrm>
                      <a:off x="0" y="0"/>
                      <a:ext cx="2903879" cy="1525211"/>
                    </a:xfrm>
                    <a:prstGeom prst="rect">
                      <a:avLst/>
                    </a:prstGeom>
                    <a:ln>
                      <a:noFill/>
                    </a:ln>
                    <a:extLst>
                      <a:ext uri="{53640926-AAD7-44D8-BBD7-CCE9431645EC}">
                        <a14:shadowObscured xmlns:a14="http://schemas.microsoft.com/office/drawing/2010/main"/>
                      </a:ext>
                    </a:extLst>
                  </pic:spPr>
                </pic:pic>
              </a:graphicData>
            </a:graphic>
          </wp:inline>
        </w:drawing>
      </w:r>
    </w:p>
    <w:p w14:paraId="2E07B609" w14:textId="082A7195" w:rsidR="00A8050C" w:rsidRPr="00B94B0E" w:rsidRDefault="00C90977" w:rsidP="00815A84">
      <w:r>
        <w:t>The</w:t>
      </w:r>
      <w:r w:rsidR="006104BB">
        <w:t xml:space="preserve"> only</w:t>
      </w:r>
      <w:r w:rsidR="1946F2B1">
        <w:t xml:space="preserve"> one record</w:t>
      </w:r>
      <w:r w:rsidR="006104BB">
        <w:t xml:space="preserve"> </w:t>
      </w:r>
      <w:r w:rsidR="1946F2B1">
        <w:t>was affected</w:t>
      </w:r>
      <w:r w:rsidR="006104BB">
        <w:t xml:space="preserve"> in the query is</w:t>
      </w:r>
      <w:r w:rsidR="00B61224">
        <w:t xml:space="preserve"> the insertion of the name ‘Chime Nguyen</w:t>
      </w:r>
      <w:r w:rsidR="00896A6F">
        <w:t>’, the address ‘</w:t>
      </w:r>
      <w:r w:rsidR="00340B41">
        <w:t xml:space="preserve">701 S </w:t>
      </w:r>
      <w:r w:rsidR="00340B41" w:rsidRPr="00340B41">
        <w:t>Nedderman Dr, Texas, TX 76019'</w:t>
      </w:r>
      <w:r w:rsidR="00340B41">
        <w:t xml:space="preserve">, and </w:t>
      </w:r>
      <w:r w:rsidR="00484D71">
        <w:t>the phone number ‘211-211-2112’, which is at the bottom of the query</w:t>
      </w:r>
      <w:r w:rsidR="00D4766A">
        <w:t>.</w:t>
      </w:r>
      <w:r w:rsidR="00F228DE">
        <w:t xml:space="preserve"> We did not insert a card number in our query, and our table autoincremented </w:t>
      </w:r>
      <w:r w:rsidR="007658F5">
        <w:t xml:space="preserve">the card number by one from the last </w:t>
      </w:r>
      <w:r w:rsidR="007C7545">
        <w:t>card number at the bottom of the table.</w:t>
      </w:r>
    </w:p>
    <w:p w14:paraId="612AC080" w14:textId="17643C48" w:rsidR="008E1482" w:rsidRDefault="008E1482">
      <w:r>
        <w:br w:type="page"/>
      </w:r>
    </w:p>
    <w:p w14:paraId="1F9C1F95" w14:textId="64E8C1A5" w:rsidR="00A8050C" w:rsidRDefault="00A8050C" w:rsidP="00A8050C">
      <w:pPr>
        <w:pStyle w:val="Heading2"/>
      </w:pPr>
      <w:r>
        <w:lastRenderedPageBreak/>
        <w:t>Question 2</w:t>
      </w:r>
    </w:p>
    <w:p w14:paraId="016523FF" w14:textId="03171C25" w:rsidR="00831B7F" w:rsidRDefault="00866B22" w:rsidP="00C74A6D">
      <w:pPr>
        <w:pStyle w:val="Heading3"/>
      </w:pPr>
      <w:r w:rsidRPr="00866B22">
        <w:t>Update your phone number to (837) 721-8965</w:t>
      </w:r>
      <w:r>
        <w:t>.</w:t>
      </w:r>
    </w:p>
    <w:p w14:paraId="5F9FE646" w14:textId="448428A2" w:rsidR="00F54E28" w:rsidRDefault="00F54E28" w:rsidP="002B0EAC">
      <w:r>
        <w:t xml:space="preserve">This question is a direct continuation of question </w:t>
      </w:r>
      <w:r w:rsidR="00A714E7">
        <w:t>1, except this time, we have to update our phone number to a specific phone number.</w:t>
      </w:r>
      <w:r w:rsidR="009848E5">
        <w:t xml:space="preserve"> </w:t>
      </w:r>
      <w:r w:rsidR="00976441">
        <w:t xml:space="preserve">Instead of using the INSERT clause, we chose to </w:t>
      </w:r>
      <w:proofErr w:type="spellStart"/>
      <w:r w:rsidR="00976441">
        <w:t>op</w:t>
      </w:r>
      <w:proofErr w:type="spellEnd"/>
      <w:r w:rsidR="00976441">
        <w:t xml:space="preserve"> for the UPDATE clause where we update the BORROWER table and set the phone number to the phone number </w:t>
      </w:r>
      <w:r w:rsidR="0042646B">
        <w:t>‘</w:t>
      </w:r>
      <w:r w:rsidR="00976441">
        <w:t>(837) 721-8965</w:t>
      </w:r>
      <w:r w:rsidR="0042646B">
        <w:t>’</w:t>
      </w:r>
      <w:r w:rsidR="00976441">
        <w:t xml:space="preserve"> to the name ‘Chime Nguyen’. While the phone number itself </w:t>
      </w:r>
      <w:r w:rsidR="00853651">
        <w:t xml:space="preserve">appears to be fine, it does </w:t>
      </w:r>
      <w:r w:rsidR="00B96FD2">
        <w:t>not</w:t>
      </w:r>
      <w:r w:rsidR="00853651">
        <w:t xml:space="preserve"> fit the format of how the phone numbers are </w:t>
      </w:r>
      <w:proofErr w:type="gramStart"/>
      <w:r w:rsidR="00853651">
        <w:t>lay</w:t>
      </w:r>
      <w:proofErr w:type="gramEnd"/>
      <w:r w:rsidR="00853651">
        <w:t xml:space="preserve"> out in the BORROWER database</w:t>
      </w:r>
      <w:r w:rsidR="0042646B">
        <w:t>. By changing the phone number from ‘(837) 721-8965’ to ‘837-721-8965’</w:t>
      </w:r>
      <w:r w:rsidR="00C6240C">
        <w:t xml:space="preserve"> in the SET clause, we no longer have to worry about inserting the phone number</w:t>
      </w:r>
      <w:r w:rsidR="00425472">
        <w:t xml:space="preserve"> into the query</w:t>
      </w:r>
      <w:r w:rsidR="000978BD">
        <w:t>.</w:t>
      </w:r>
    </w:p>
    <w:tbl>
      <w:tblPr>
        <w:tblStyle w:val="TableGrid"/>
        <w:tblW w:w="0" w:type="auto"/>
        <w:tblLook w:val="04A0" w:firstRow="1" w:lastRow="0" w:firstColumn="1" w:lastColumn="0" w:noHBand="0" w:noVBand="1"/>
      </w:tblPr>
      <w:tblGrid>
        <w:gridCol w:w="9350"/>
      </w:tblGrid>
      <w:tr w:rsidR="00A8050C" w:rsidRPr="00DA659B" w14:paraId="36312A50" w14:textId="77777777" w:rsidTr="00885EB1">
        <w:tc>
          <w:tcPr>
            <w:tcW w:w="9576" w:type="dxa"/>
          </w:tcPr>
          <w:p w14:paraId="66808451" w14:textId="77777777" w:rsidR="00E159D4" w:rsidRPr="00E159D4" w:rsidRDefault="00E159D4" w:rsidP="00E159D4">
            <w:r w:rsidRPr="00E159D4">
              <w:t>UPDATE BORROWER</w:t>
            </w:r>
          </w:p>
          <w:p w14:paraId="6B6110BB" w14:textId="77777777" w:rsidR="00E159D4" w:rsidRPr="00E159D4" w:rsidRDefault="00E159D4" w:rsidP="00E159D4">
            <w:r w:rsidRPr="00E159D4">
              <w:t xml:space="preserve">SET Phone = '837-721-8965'   </w:t>
            </w:r>
          </w:p>
          <w:p w14:paraId="608700A9" w14:textId="05CBD910" w:rsidR="00A8050C" w:rsidRPr="00DA659B" w:rsidRDefault="00E159D4" w:rsidP="00E159D4">
            <w:r w:rsidRPr="00E159D4">
              <w:t>WHERE Name = 'Chime Nguyen';</w:t>
            </w:r>
          </w:p>
        </w:tc>
      </w:tr>
    </w:tbl>
    <w:p w14:paraId="17310D84" w14:textId="16A5DD7D" w:rsidR="00A8050C" w:rsidRDefault="001F1DEA" w:rsidP="001F1DEA">
      <w:pPr>
        <w:jc w:val="center"/>
      </w:pPr>
      <w:r w:rsidRPr="001F1DEA">
        <w:rPr>
          <w:b/>
          <w:bCs/>
        </w:rPr>
        <w:t>Before Query</w:t>
      </w:r>
      <w:r>
        <w:rPr>
          <w:b/>
          <w:bCs/>
        </w:rPr>
        <w:tab/>
      </w:r>
      <w:r>
        <w:rPr>
          <w:b/>
          <w:bCs/>
        </w:rPr>
        <w:tab/>
      </w:r>
      <w:r>
        <w:rPr>
          <w:b/>
          <w:bCs/>
        </w:rPr>
        <w:tab/>
      </w:r>
      <w:r>
        <w:rPr>
          <w:b/>
          <w:bCs/>
        </w:rPr>
        <w:tab/>
      </w:r>
      <w:r>
        <w:rPr>
          <w:b/>
          <w:bCs/>
        </w:rPr>
        <w:tab/>
      </w:r>
      <w:r>
        <w:tab/>
      </w:r>
      <w:r w:rsidRPr="001F1DEA">
        <w:rPr>
          <w:b/>
          <w:bCs/>
        </w:rPr>
        <w:t>After Query</w:t>
      </w:r>
    </w:p>
    <w:p w14:paraId="71BCDF02" w14:textId="59BD098A" w:rsidR="001F1DEA" w:rsidRDefault="001F1DEA" w:rsidP="001F1DEA">
      <w:pPr>
        <w:jc w:val="center"/>
      </w:pPr>
      <w:r>
        <w:rPr>
          <w:noProof/>
        </w:rPr>
        <w:drawing>
          <wp:inline distT="0" distB="0" distL="0" distR="0" wp14:anchorId="757D659C" wp14:editId="66B01698">
            <wp:extent cx="2790908" cy="1465875"/>
            <wp:effectExtent l="0" t="0" r="0" b="0"/>
            <wp:docPr id="18244845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65907" name="Picture 1" descr="A screenshot of a computer screen&#10;&#10;Description automatically generated"/>
                    <pic:cNvPicPr/>
                  </pic:nvPicPr>
                  <pic:blipFill rotWithShape="1">
                    <a:blip r:embed="rId24"/>
                    <a:srcRect t="52214"/>
                    <a:stretch/>
                  </pic:blipFill>
                  <pic:spPr bwMode="auto">
                    <a:xfrm>
                      <a:off x="0" y="0"/>
                      <a:ext cx="2903879" cy="152521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631FFF7" wp14:editId="56FA536A">
            <wp:extent cx="2775006" cy="1454507"/>
            <wp:effectExtent l="0" t="0" r="0" b="0"/>
            <wp:docPr id="147824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4266" name="Picture 1" descr="A screenshot of a computer&#10;&#10;Description automatically generated"/>
                    <pic:cNvPicPr/>
                  </pic:nvPicPr>
                  <pic:blipFill>
                    <a:blip r:embed="rId25"/>
                    <a:stretch>
                      <a:fillRect/>
                    </a:stretch>
                  </pic:blipFill>
                  <pic:spPr>
                    <a:xfrm>
                      <a:off x="0" y="0"/>
                      <a:ext cx="2817115" cy="1476578"/>
                    </a:xfrm>
                    <a:prstGeom prst="rect">
                      <a:avLst/>
                    </a:prstGeom>
                  </pic:spPr>
                </pic:pic>
              </a:graphicData>
            </a:graphic>
          </wp:inline>
        </w:drawing>
      </w:r>
    </w:p>
    <w:p w14:paraId="4FE03B3F" w14:textId="363989F6" w:rsidR="00A8050C" w:rsidRPr="00B94B0E" w:rsidRDefault="00B96FD2" w:rsidP="00A8050C">
      <w:r>
        <w:t xml:space="preserve">The </w:t>
      </w:r>
      <w:r w:rsidR="00AE354F">
        <w:t>before query is the same as the after query in question 1. The changes that happened between the before and after queries is the row with the yellow box around the changed phone number. Between the two queries, the phone number ‘211-211-2112’ was changed to ‘837-721-8965’</w:t>
      </w:r>
      <w:r w:rsidR="0033283B">
        <w:t>.</w:t>
      </w:r>
      <w:r w:rsidR="0E53752A">
        <w:t xml:space="preserve"> One record was affected.</w:t>
      </w:r>
    </w:p>
    <w:p w14:paraId="52BBD213" w14:textId="01CE8E76" w:rsidR="008E1482" w:rsidRDefault="008E1482">
      <w:r>
        <w:br w:type="page"/>
      </w:r>
    </w:p>
    <w:p w14:paraId="70695CC3" w14:textId="0D9A938F" w:rsidR="00A8050C" w:rsidRDefault="00A8050C" w:rsidP="00A8050C">
      <w:pPr>
        <w:pStyle w:val="Heading2"/>
      </w:pPr>
      <w:r>
        <w:lastRenderedPageBreak/>
        <w:t>Question 3</w:t>
      </w:r>
    </w:p>
    <w:p w14:paraId="773C8C6F" w14:textId="230BA202" w:rsidR="00831B7F" w:rsidRPr="00C74A6D" w:rsidRDefault="00A7378A" w:rsidP="00C74A6D">
      <w:pPr>
        <w:pStyle w:val="Heading3"/>
      </w:pPr>
      <w:r w:rsidRPr="00A7378A">
        <w:t xml:space="preserve">Increase the number of </w:t>
      </w:r>
      <w:proofErr w:type="spellStart"/>
      <w:proofErr w:type="gramStart"/>
      <w:r w:rsidRPr="00A7378A">
        <w:t>book</w:t>
      </w:r>
      <w:proofErr w:type="gramEnd"/>
      <w:r w:rsidRPr="00A7378A">
        <w:t>_copies</w:t>
      </w:r>
      <w:proofErr w:type="spellEnd"/>
      <w:r w:rsidRPr="00A7378A">
        <w:t xml:space="preserve"> by 1 for the 'East Branch'</w:t>
      </w:r>
      <w:r>
        <w:t>.</w:t>
      </w:r>
    </w:p>
    <w:p w14:paraId="15188906" w14:textId="175ADD00" w:rsidR="00A8050C" w:rsidRDefault="01645D7D" w:rsidP="002B0EAC">
      <w:r>
        <w:t>Update: +1 to all East Branch’s book copies</w:t>
      </w:r>
    </w:p>
    <w:p w14:paraId="042847B3" w14:textId="6E8B7212" w:rsidR="791ABC36" w:rsidRDefault="791ABC36" w:rsidP="4A3D85FF">
      <w:r>
        <w:t xml:space="preserve">First, we specify the table </w:t>
      </w:r>
      <w:r w:rsidR="78734EAA">
        <w:t>BOOK_COPIES</w:t>
      </w:r>
      <w:r>
        <w:t xml:space="preserve"> </w:t>
      </w:r>
      <w:r w:rsidR="76AFB7C3">
        <w:t xml:space="preserve">for </w:t>
      </w:r>
      <w:r w:rsidR="009051A7">
        <w:t>updatin</w:t>
      </w:r>
      <w:r>
        <w:t xml:space="preserve">g </w:t>
      </w:r>
      <w:r w:rsidR="7F31C7AA">
        <w:t xml:space="preserve">and SET its column </w:t>
      </w:r>
      <w:proofErr w:type="spellStart"/>
      <w:r w:rsidR="7F31C7AA">
        <w:t>No_Of_Copies</w:t>
      </w:r>
      <w:proofErr w:type="spellEnd"/>
      <w:r w:rsidR="7F31C7AA">
        <w:t xml:space="preserve"> to the original value + 1. To select only the book copies from East Branch, we </w:t>
      </w:r>
      <w:r w:rsidR="3FEDA30F">
        <w:t>nested a SELECT query inside the WHERE clause.</w:t>
      </w:r>
    </w:p>
    <w:tbl>
      <w:tblPr>
        <w:tblStyle w:val="TableGrid"/>
        <w:tblW w:w="0" w:type="auto"/>
        <w:tblLook w:val="04A0" w:firstRow="1" w:lastRow="0" w:firstColumn="1" w:lastColumn="0" w:noHBand="0" w:noVBand="1"/>
      </w:tblPr>
      <w:tblGrid>
        <w:gridCol w:w="9350"/>
      </w:tblGrid>
      <w:tr w:rsidR="00A8050C" w:rsidRPr="00DA659B" w14:paraId="57606E46" w14:textId="77777777" w:rsidTr="00885EB1">
        <w:tc>
          <w:tcPr>
            <w:tcW w:w="9576" w:type="dxa"/>
          </w:tcPr>
          <w:p w14:paraId="64D405F7" w14:textId="77777777" w:rsidR="008344C7" w:rsidRPr="008344C7" w:rsidRDefault="008344C7" w:rsidP="008344C7">
            <w:r w:rsidRPr="008344C7">
              <w:t>UPDATE BOOK_COPIES</w:t>
            </w:r>
          </w:p>
          <w:p w14:paraId="34F5B8E9" w14:textId="77777777" w:rsidR="008344C7" w:rsidRPr="008344C7" w:rsidRDefault="008344C7" w:rsidP="008344C7">
            <w:r w:rsidRPr="008344C7">
              <w:t xml:space="preserve">SET </w:t>
            </w:r>
            <w:proofErr w:type="spellStart"/>
            <w:r w:rsidRPr="008344C7">
              <w:t>No_Of_Copies</w:t>
            </w:r>
            <w:proofErr w:type="spellEnd"/>
            <w:r w:rsidRPr="008344C7">
              <w:t xml:space="preserve"> = </w:t>
            </w:r>
            <w:proofErr w:type="spellStart"/>
            <w:r w:rsidRPr="008344C7">
              <w:t>No_Of_Copies</w:t>
            </w:r>
            <w:proofErr w:type="spellEnd"/>
            <w:r w:rsidRPr="008344C7">
              <w:t xml:space="preserve"> + 1   </w:t>
            </w:r>
          </w:p>
          <w:p w14:paraId="10C79B93" w14:textId="77777777" w:rsidR="008344C7" w:rsidRDefault="008344C7" w:rsidP="008344C7">
            <w:r w:rsidRPr="008344C7">
              <w:t xml:space="preserve">WHERE </w:t>
            </w:r>
            <w:proofErr w:type="spellStart"/>
            <w:r w:rsidRPr="008344C7">
              <w:t>Branch_Id</w:t>
            </w:r>
            <w:proofErr w:type="spellEnd"/>
            <w:r w:rsidRPr="008344C7">
              <w:t xml:space="preserve"> = (SELECT </w:t>
            </w:r>
            <w:proofErr w:type="spellStart"/>
            <w:r w:rsidRPr="008344C7">
              <w:t>Branch_Id</w:t>
            </w:r>
            <w:proofErr w:type="spellEnd"/>
            <w:r w:rsidRPr="008344C7">
              <w:t xml:space="preserve"> </w:t>
            </w:r>
          </w:p>
          <w:p w14:paraId="1D47818F" w14:textId="77777777" w:rsidR="008344C7" w:rsidRDefault="008344C7" w:rsidP="008344C7">
            <w:r w:rsidRPr="008344C7">
              <w:t xml:space="preserve">                                       </w:t>
            </w:r>
            <w:r>
              <w:t xml:space="preserve"> </w:t>
            </w:r>
            <w:r w:rsidRPr="008344C7">
              <w:t>FROM LIBRARY_BRANCH</w:t>
            </w:r>
          </w:p>
          <w:p w14:paraId="4713999D" w14:textId="77777777" w:rsidR="008344C7" w:rsidRDefault="008344C7" w:rsidP="008344C7">
            <w:r w:rsidRPr="008344C7">
              <w:t xml:space="preserve">                                        WHERE </w:t>
            </w:r>
            <w:proofErr w:type="spellStart"/>
            <w:r w:rsidRPr="008344C7">
              <w:t>Branch_Name</w:t>
            </w:r>
            <w:proofErr w:type="spellEnd"/>
            <w:r w:rsidRPr="008344C7">
              <w:t xml:space="preserve"> = 'East Branch'</w:t>
            </w:r>
          </w:p>
          <w:p w14:paraId="694D591C" w14:textId="08AF424C" w:rsidR="00A8050C" w:rsidRPr="00DA659B" w:rsidRDefault="008344C7" w:rsidP="008344C7">
            <w:r w:rsidRPr="008344C7">
              <w:t>);</w:t>
            </w:r>
          </w:p>
        </w:tc>
      </w:tr>
    </w:tbl>
    <w:p w14:paraId="29734ADF" w14:textId="24CE4628" w:rsidR="00A8050C" w:rsidRDefault="00995FBC" w:rsidP="00995FBC">
      <w:pPr>
        <w:jc w:val="center"/>
      </w:pPr>
      <w:r w:rsidRPr="00995FBC">
        <w:rPr>
          <w:b/>
          <w:bCs/>
        </w:rPr>
        <w:t>Before Query</w:t>
      </w:r>
      <w:r>
        <w:tab/>
      </w:r>
      <w:r>
        <w:tab/>
      </w:r>
      <w:r>
        <w:tab/>
      </w:r>
      <w:r>
        <w:tab/>
      </w:r>
      <w:r>
        <w:tab/>
      </w:r>
      <w:r>
        <w:tab/>
      </w:r>
      <w:r>
        <w:tab/>
      </w:r>
      <w:r w:rsidRPr="00995FBC">
        <w:rPr>
          <w:b/>
          <w:bCs/>
        </w:rPr>
        <w:t>After Query</w:t>
      </w:r>
    </w:p>
    <w:p w14:paraId="0246828C" w14:textId="3869DCD4" w:rsidR="005C299C" w:rsidRDefault="00E24CEC" w:rsidP="00995FBC">
      <w:pPr>
        <w:jc w:val="center"/>
      </w:pPr>
      <w:r>
        <w:rPr>
          <w:noProof/>
        </w:rPr>
        <w:drawing>
          <wp:inline distT="0" distB="0" distL="0" distR="0" wp14:anchorId="07EA239C" wp14:editId="2B1656C6">
            <wp:extent cx="2004417" cy="2276972"/>
            <wp:effectExtent l="0" t="0" r="0" b="0"/>
            <wp:docPr id="14366292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29281" name="Picture 1" descr="A screenshot of a computer&#10;&#10;Description automatically generated"/>
                    <pic:cNvPicPr/>
                  </pic:nvPicPr>
                  <pic:blipFill>
                    <a:blip r:embed="rId26"/>
                    <a:stretch>
                      <a:fillRect/>
                    </a:stretch>
                  </pic:blipFill>
                  <pic:spPr>
                    <a:xfrm>
                      <a:off x="0" y="0"/>
                      <a:ext cx="2027655" cy="2303370"/>
                    </a:xfrm>
                    <a:prstGeom prst="rect">
                      <a:avLst/>
                    </a:prstGeom>
                  </pic:spPr>
                </pic:pic>
              </a:graphicData>
            </a:graphic>
          </wp:inline>
        </w:drawing>
      </w:r>
      <w:r w:rsidR="00995FBC">
        <w:t xml:space="preserve">                                         </w:t>
      </w:r>
      <w:r w:rsidR="00995FBC">
        <w:rPr>
          <w:noProof/>
        </w:rPr>
        <w:drawing>
          <wp:inline distT="0" distB="0" distL="0" distR="0" wp14:anchorId="46D93A92" wp14:editId="0445FBB8">
            <wp:extent cx="2053822" cy="2282024"/>
            <wp:effectExtent l="0" t="0" r="0" b="0"/>
            <wp:docPr id="772830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30879" name="Picture 1" descr="A screenshot of a computer&#10;&#10;Description automatically generated"/>
                    <pic:cNvPicPr/>
                  </pic:nvPicPr>
                  <pic:blipFill>
                    <a:blip r:embed="rId27"/>
                    <a:stretch>
                      <a:fillRect/>
                    </a:stretch>
                  </pic:blipFill>
                  <pic:spPr>
                    <a:xfrm>
                      <a:off x="0" y="0"/>
                      <a:ext cx="2057624" cy="2286249"/>
                    </a:xfrm>
                    <a:prstGeom prst="rect">
                      <a:avLst/>
                    </a:prstGeom>
                  </pic:spPr>
                </pic:pic>
              </a:graphicData>
            </a:graphic>
          </wp:inline>
        </w:drawing>
      </w:r>
    </w:p>
    <w:p w14:paraId="470C25E0" w14:textId="0A4DAA61" w:rsidR="00A8050C" w:rsidRPr="00B94B0E" w:rsidRDefault="00E57069" w:rsidP="00A8050C">
      <w:r>
        <w:t xml:space="preserve">For the convenience of reading the before and after queries, the </w:t>
      </w:r>
      <w:r w:rsidR="00A212FA">
        <w:t xml:space="preserve">data that </w:t>
      </w:r>
      <w:r w:rsidR="005C299C">
        <w:t>would</w:t>
      </w:r>
      <w:r w:rsidR="00A212FA">
        <w:t xml:space="preserve"> be changed by the query </w:t>
      </w:r>
      <w:r w:rsidR="00C00BDA">
        <w:t xml:space="preserve">in the before query screenshot </w:t>
      </w:r>
      <w:r w:rsidR="005C299C">
        <w:t xml:space="preserve">is </w:t>
      </w:r>
      <w:r w:rsidR="00A212FA">
        <w:t xml:space="preserve">underlined in red while the </w:t>
      </w:r>
      <w:r>
        <w:t>changes</w:t>
      </w:r>
      <w:r w:rsidR="00A212FA">
        <w:t xml:space="preserve"> </w:t>
      </w:r>
      <w:r w:rsidR="005C299C">
        <w:t xml:space="preserve">in the </w:t>
      </w:r>
      <w:r w:rsidR="005C6A45">
        <w:t>after-query</w:t>
      </w:r>
      <w:r>
        <w:t xml:space="preserve"> </w:t>
      </w:r>
      <w:r w:rsidR="00995FBC">
        <w:t xml:space="preserve">screenshot </w:t>
      </w:r>
      <w:r>
        <w:t xml:space="preserve">will </w:t>
      </w:r>
      <w:r w:rsidR="005C299C">
        <w:t>have a</w:t>
      </w:r>
      <w:r>
        <w:t xml:space="preserve"> yellow </w:t>
      </w:r>
      <w:r w:rsidR="005C299C">
        <w:t>box.</w:t>
      </w:r>
      <w:r w:rsidR="488A0DA8">
        <w:t xml:space="preserve"> Nine records were affected.</w:t>
      </w:r>
    </w:p>
    <w:p w14:paraId="3FCA75FE" w14:textId="0B106CA4" w:rsidR="008E1482" w:rsidRDefault="008E1482">
      <w:r>
        <w:br w:type="page"/>
      </w:r>
    </w:p>
    <w:p w14:paraId="0CEDA7A7" w14:textId="403C2388" w:rsidR="00A8050C" w:rsidRDefault="00A8050C" w:rsidP="00A8050C">
      <w:pPr>
        <w:pStyle w:val="Heading2"/>
      </w:pPr>
      <w:r>
        <w:lastRenderedPageBreak/>
        <w:t>Question 4-a</w:t>
      </w:r>
    </w:p>
    <w:p w14:paraId="144570FC" w14:textId="15C6EC92" w:rsidR="00A8050C" w:rsidRDefault="00542D5D" w:rsidP="133B732A">
      <w:pPr>
        <w:pStyle w:val="Heading3"/>
      </w:pPr>
      <w:r w:rsidRPr="00542D5D">
        <w:t>Insert a new BOOK with the following info: Title: 'Harry Potter and the Sorcerer's Stone' ;</w:t>
      </w:r>
      <w:r w:rsidR="00C7659D">
        <w:t xml:space="preserve"> </w:t>
      </w:r>
      <w:proofErr w:type="spellStart"/>
      <w:r w:rsidR="00C7659D" w:rsidRPr="00C7659D">
        <w:t>Book_author</w:t>
      </w:r>
      <w:proofErr w:type="spellEnd"/>
      <w:r w:rsidR="00C7659D" w:rsidRPr="00C7659D">
        <w:t xml:space="preserve">: 'J.K. Rowling' ; Publisher_name: 'Oxford </w:t>
      </w:r>
      <w:proofErr w:type="spellStart"/>
      <w:r w:rsidR="00C7659D" w:rsidRPr="00C7659D">
        <w:t>Publisheing</w:t>
      </w:r>
      <w:proofErr w:type="spellEnd"/>
      <w:r w:rsidR="00C7659D" w:rsidRPr="00C7659D">
        <w:t>'</w:t>
      </w:r>
    </w:p>
    <w:p w14:paraId="1DF64DB0" w14:textId="4302C3EB" w:rsidR="0E37479E" w:rsidRDefault="47A184D1" w:rsidP="0E37479E">
      <w:pPr>
        <w:rPr>
          <w:rFonts w:ascii="Segoe UI Emoji" w:eastAsia="Segoe UI Emoji" w:hAnsi="Segoe UI Emoji" w:cs="Segoe UI Emoji"/>
        </w:rPr>
      </w:pPr>
      <w:r>
        <w:t>To insert a new BOOK, t</w:t>
      </w:r>
      <w:r w:rsidR="58795E94">
        <w:t xml:space="preserve">his question requires three different </w:t>
      </w:r>
      <w:r w:rsidR="52967597">
        <w:t>INSERT operations to add related data across multiple tables in the database</w:t>
      </w:r>
      <w:r w:rsidR="6E1DAEE9">
        <w:t xml:space="preserve"> </w:t>
      </w:r>
      <w:r w:rsidR="2EDDE61D">
        <w:t xml:space="preserve">in order to </w:t>
      </w:r>
      <w:r w:rsidR="6E1DAEE9">
        <w:t>maintain data integrity</w:t>
      </w:r>
      <w:r w:rsidR="52967597">
        <w:t xml:space="preserve">. The first INSERT operation is for a new publisher </w:t>
      </w:r>
      <w:r w:rsidR="3D4D8989">
        <w:t xml:space="preserve">“Oxford </w:t>
      </w:r>
      <w:proofErr w:type="spellStart"/>
      <w:r w:rsidR="3D4D8989">
        <w:t>Publisheing</w:t>
      </w:r>
      <w:proofErr w:type="spellEnd"/>
      <w:r w:rsidR="3D4D8989">
        <w:t>” (note</w:t>
      </w:r>
      <w:r w:rsidR="52967597">
        <w:t xml:space="preserve"> the </w:t>
      </w:r>
      <w:r w:rsidR="3D4D8989">
        <w:t>typo here – we followed the question description and matched</w:t>
      </w:r>
      <w:r w:rsidR="52967597">
        <w:t xml:space="preserve"> the </w:t>
      </w:r>
      <w:r w:rsidR="3D4D8989">
        <w:t xml:space="preserve">typo) </w:t>
      </w:r>
      <w:r w:rsidR="52967597">
        <w:t>into the PUBLISHER table. We</w:t>
      </w:r>
      <w:r w:rsidR="61ECBA1E">
        <w:t xml:space="preserve"> </w:t>
      </w:r>
      <w:r w:rsidR="67B598E7">
        <w:t xml:space="preserve">needed to add the Publisher first so that it could be reflected and linked in a relationship with the book getting added in the next INSERT operation. </w:t>
      </w:r>
      <w:r w:rsidR="222C7385">
        <w:t xml:space="preserve">Because only the publisher name was given, we opted to put placeholder ‘NULL’ text values for the Phone and Address attributes </w:t>
      </w:r>
      <w:r w:rsidR="005638D5">
        <w:t>since</w:t>
      </w:r>
      <w:r w:rsidR="222C7385">
        <w:t xml:space="preserve"> we have </w:t>
      </w:r>
      <w:r w:rsidR="005638D5">
        <w:t>the</w:t>
      </w:r>
      <w:r w:rsidR="222C7385">
        <w:t xml:space="preserve"> NOT NULL </w:t>
      </w:r>
      <w:r w:rsidR="005638D5">
        <w:t>constraints</w:t>
      </w:r>
      <w:r w:rsidR="222C7385">
        <w:t xml:space="preserve"> on. </w:t>
      </w:r>
      <w:r w:rsidR="067A1838">
        <w:t>Next, the INSERT operation inserts a book with the title “Harry Potter and the Sorcerer’s Stone”,</w:t>
      </w:r>
      <w:r w:rsidR="78C42AC2">
        <w:t xml:space="preserve"> and “Oxford </w:t>
      </w:r>
      <w:proofErr w:type="spellStart"/>
      <w:r w:rsidR="78C42AC2">
        <w:t>Publisheing</w:t>
      </w:r>
      <w:proofErr w:type="spellEnd"/>
      <w:r w:rsidR="78C42AC2">
        <w:t>” as the Publisher,</w:t>
      </w:r>
      <w:r w:rsidR="067A1838">
        <w:t xml:space="preserve"> link</w:t>
      </w:r>
      <w:r w:rsidR="03FCF8D5">
        <w:t>ing the publisher we just added</w:t>
      </w:r>
      <w:r w:rsidR="6E1AD2B3">
        <w:t xml:space="preserve">. Finally, we INSERT into BOOK_AUTHORS </w:t>
      </w:r>
      <w:r w:rsidR="4BF45C45">
        <w:t>a</w:t>
      </w:r>
      <w:r w:rsidR="134463EE">
        <w:t>n</w:t>
      </w:r>
      <w:r w:rsidR="4BF45C45">
        <w:t xml:space="preserve"> Author to the newly added book record, linking an</w:t>
      </w:r>
      <w:r w:rsidR="4C78280A">
        <w:t xml:space="preserve"> Author to the Book set as “J.K. Rowling”. The statement uses a query within the VALUES</w:t>
      </w:r>
      <w:r w:rsidR="7C31ABBF">
        <w:t xml:space="preserve"> portion of the operation to find the </w:t>
      </w:r>
      <w:proofErr w:type="spellStart"/>
      <w:r w:rsidR="7C31ABBF">
        <w:t>Book_Id</w:t>
      </w:r>
      <w:proofErr w:type="spellEnd"/>
      <w:r w:rsidR="7C31ABBF">
        <w:t xml:space="preserve"> of the newly inserted book to link to the correct record.</w:t>
      </w:r>
    </w:p>
    <w:p w14:paraId="1EE33904" w14:textId="77777777" w:rsidR="004E797C" w:rsidRDefault="00497897" w:rsidP="002B0EAC">
      <w:r>
        <w:t xml:space="preserve">An issue that we came across was how we were unable to insert the publisher name directly into the BOOK table </w:t>
      </w:r>
      <w:r w:rsidR="007D60F7">
        <w:t>as there is</w:t>
      </w:r>
      <w:r w:rsidR="00424452">
        <w:t xml:space="preserve"> no on insert </w:t>
      </w:r>
      <w:r w:rsidR="00EE7332">
        <w:t>constraint on the foreign key</w:t>
      </w:r>
      <w:r w:rsidR="00424452">
        <w:t xml:space="preserve"> that would do it</w:t>
      </w:r>
      <w:r w:rsidR="00044DA6">
        <w:t xml:space="preserve"> for us.</w:t>
      </w:r>
      <w:r w:rsidR="00EE7332">
        <w:t xml:space="preserve"> The way we handled it is by </w:t>
      </w:r>
      <w:r w:rsidR="009E391A">
        <w:t xml:space="preserve">adding the required </w:t>
      </w:r>
      <w:r w:rsidR="00487D61">
        <w:t xml:space="preserve">key attribute publisher name into the </w:t>
      </w:r>
      <w:r w:rsidR="00C7626D">
        <w:t>PUBLISHER table</w:t>
      </w:r>
      <w:r w:rsidR="00487D61">
        <w:t xml:space="preserve"> first before </w:t>
      </w:r>
      <w:r w:rsidR="00C7626D">
        <w:t>adding the rest of the required attributes to the BOOK table and then the BOOK_AUTHORS table.</w:t>
      </w:r>
    </w:p>
    <w:p w14:paraId="5CEB778F" w14:textId="77777777" w:rsidR="004E797C" w:rsidRDefault="00626FB1" w:rsidP="002B0EAC">
      <w:r>
        <w:t xml:space="preserve">For </w:t>
      </w:r>
      <w:r w:rsidR="00E1436D">
        <w:t xml:space="preserve">inserting the </w:t>
      </w:r>
      <w:r w:rsidR="007F3844">
        <w:t xml:space="preserve">book ID into the BOOK_AUTHORS table without knowing which ID it is from the BOOK table, we </w:t>
      </w:r>
      <w:r w:rsidR="00D57615">
        <w:t xml:space="preserve">decided to select the book ID from the BOOK table that has the </w:t>
      </w:r>
      <w:r w:rsidR="00915B34">
        <w:t>title of the book.</w:t>
      </w:r>
    </w:p>
    <w:p w14:paraId="204DA56C" w14:textId="165ED263" w:rsidR="00497897" w:rsidRDefault="00915B34" w:rsidP="002B0EAC">
      <w:r>
        <w:t>Another issue that we had was</w:t>
      </w:r>
      <w:r w:rsidR="00F07314">
        <w:t xml:space="preserve"> how the primary key for the book ID did not automatically increment</w:t>
      </w:r>
      <w:r w:rsidR="004E797C">
        <w:t xml:space="preserve"> despite that the attribute was a primary key. T</w:t>
      </w:r>
      <w:r w:rsidR="00F07314">
        <w:t>he way we solved that issue was by using the keyword</w:t>
      </w:r>
      <w:r w:rsidR="004E797C">
        <w:t>s</w:t>
      </w:r>
      <w:r w:rsidR="00F07314">
        <w:t xml:space="preserve"> INTEGER an</w:t>
      </w:r>
      <w:r w:rsidR="004E797C">
        <w:t>d PRIMARY KEY together in the attribute itself instead of having INT for the attribute type and separating the PRIMARY KEY on a separate line in the table.</w:t>
      </w:r>
      <w:r w:rsidR="00C622D5">
        <w:t xml:space="preserve"> While the AUTOINCREMENT keyword in the reference was not something that we have learned in class, </w:t>
      </w:r>
      <w:r w:rsidR="008E1171">
        <w:t>the background section</w:t>
      </w:r>
      <w:r w:rsidR="00C622D5">
        <w:t xml:space="preserve"> </w:t>
      </w:r>
      <w:r w:rsidR="008E1171">
        <w:t xml:space="preserve">of the website helped </w:t>
      </w:r>
      <w:r w:rsidR="00C622D5">
        <w:t xml:space="preserve">gave us the idea that we needed to </w:t>
      </w:r>
      <w:r w:rsidR="005941E9">
        <w:t>combine both INTEGER and PRIMARY KEY into one phrase.</w:t>
      </w:r>
    </w:p>
    <w:tbl>
      <w:tblPr>
        <w:tblStyle w:val="TableGrid"/>
        <w:tblW w:w="0" w:type="auto"/>
        <w:tblLook w:val="04A0" w:firstRow="1" w:lastRow="0" w:firstColumn="1" w:lastColumn="0" w:noHBand="0" w:noVBand="1"/>
      </w:tblPr>
      <w:tblGrid>
        <w:gridCol w:w="9350"/>
      </w:tblGrid>
      <w:tr w:rsidR="00A8050C" w:rsidRPr="00DA659B" w14:paraId="3B0DA2A6" w14:textId="77777777" w:rsidTr="00885EB1">
        <w:tc>
          <w:tcPr>
            <w:tcW w:w="9576" w:type="dxa"/>
          </w:tcPr>
          <w:p w14:paraId="05C18F19" w14:textId="7C2A4DFC" w:rsidR="00A55E16" w:rsidRPr="00A55E16" w:rsidRDefault="00A55E16" w:rsidP="00A55E16">
            <w:r w:rsidRPr="00A55E16">
              <w:t>INSERT INTO PUBLISHER (</w:t>
            </w:r>
            <w:proofErr w:type="spellStart"/>
            <w:r w:rsidRPr="00A55E16">
              <w:t>Publisher_Name</w:t>
            </w:r>
            <w:proofErr w:type="spellEnd"/>
            <w:r w:rsidRPr="00A55E16">
              <w:t>, Phone, Address)</w:t>
            </w:r>
          </w:p>
          <w:p w14:paraId="6D9B5CDD" w14:textId="2E180078" w:rsidR="00A55E16" w:rsidRPr="00A55E16" w:rsidRDefault="00A55E16" w:rsidP="00A55E16">
            <w:r w:rsidRPr="00A55E16">
              <w:t xml:space="preserve">VALUES ('Oxford </w:t>
            </w:r>
            <w:proofErr w:type="spellStart"/>
            <w:r w:rsidRPr="00A55E16">
              <w:t>Publisheing</w:t>
            </w:r>
            <w:proofErr w:type="spellEnd"/>
            <w:r w:rsidRPr="00A55E16">
              <w:t>', 'NULL', 'NULL');</w:t>
            </w:r>
          </w:p>
          <w:p w14:paraId="7C467F9F" w14:textId="77777777" w:rsidR="00A55E16" w:rsidRPr="00A55E16" w:rsidRDefault="00A55E16" w:rsidP="00A55E16">
            <w:r w:rsidRPr="00A55E16">
              <w:t>INSERT INTO BOOK (Title, Publisher_name)</w:t>
            </w:r>
          </w:p>
          <w:p w14:paraId="379AE1FC" w14:textId="77777777" w:rsidR="00A55E16" w:rsidRPr="00A55E16" w:rsidRDefault="00A55E16" w:rsidP="00A55E16">
            <w:r w:rsidRPr="00A55E16">
              <w:t xml:space="preserve">VALUES ('Harry Potter and the </w:t>
            </w:r>
            <w:proofErr w:type="spellStart"/>
            <w:r w:rsidRPr="00A55E16">
              <w:t>Sorcerer''s</w:t>
            </w:r>
            <w:proofErr w:type="spellEnd"/>
            <w:r w:rsidRPr="00A55E16">
              <w:t xml:space="preserve"> Stone', 'Oxford </w:t>
            </w:r>
            <w:proofErr w:type="spellStart"/>
            <w:r w:rsidRPr="00A55E16">
              <w:t>Publisheing</w:t>
            </w:r>
            <w:proofErr w:type="spellEnd"/>
            <w:r w:rsidRPr="00A55E16">
              <w:t>');</w:t>
            </w:r>
          </w:p>
          <w:p w14:paraId="4BDC57B0" w14:textId="77777777" w:rsidR="00A55E16" w:rsidRPr="00A55E16" w:rsidRDefault="00A55E16" w:rsidP="00A55E16">
            <w:r w:rsidRPr="00A55E16">
              <w:t>INSERT INTO BOOK_AUTHORS (</w:t>
            </w:r>
            <w:proofErr w:type="spellStart"/>
            <w:r w:rsidRPr="00A55E16">
              <w:t>Book_Id</w:t>
            </w:r>
            <w:proofErr w:type="spellEnd"/>
            <w:r w:rsidRPr="00A55E16">
              <w:t xml:space="preserve">, </w:t>
            </w:r>
            <w:proofErr w:type="spellStart"/>
            <w:r w:rsidRPr="00A55E16">
              <w:t>Author_Name</w:t>
            </w:r>
            <w:proofErr w:type="spellEnd"/>
            <w:r w:rsidRPr="00A55E16">
              <w:t xml:space="preserve">)    </w:t>
            </w:r>
          </w:p>
          <w:p w14:paraId="402A5FD6" w14:textId="77777777" w:rsidR="008344C7" w:rsidRDefault="00A55E16" w:rsidP="00A55E16">
            <w:r w:rsidRPr="00A55E16">
              <w:t xml:space="preserve">VALUES ((SELECT </w:t>
            </w:r>
            <w:proofErr w:type="spellStart"/>
            <w:r w:rsidRPr="00A55E16">
              <w:t>Book_Id</w:t>
            </w:r>
            <w:proofErr w:type="spellEnd"/>
            <w:r w:rsidRPr="00A55E16">
              <w:t xml:space="preserve"> FROM BOOK WHERE Title = </w:t>
            </w:r>
          </w:p>
          <w:p w14:paraId="470C39AE" w14:textId="3754915C" w:rsidR="00A8050C" w:rsidRPr="00DA659B" w:rsidRDefault="008344C7" w:rsidP="00A55E16">
            <w:r>
              <w:t xml:space="preserve">    </w:t>
            </w:r>
            <w:r w:rsidR="00A55E16" w:rsidRPr="00A55E16">
              <w:t xml:space="preserve">'Harry Potter and the </w:t>
            </w:r>
            <w:proofErr w:type="spellStart"/>
            <w:r w:rsidR="00A55E16" w:rsidRPr="00A55E16">
              <w:t>Sorcerer''s</w:t>
            </w:r>
            <w:proofErr w:type="spellEnd"/>
            <w:r w:rsidR="00A55E16" w:rsidRPr="00A55E16">
              <w:t xml:space="preserve"> Stone'), 'J.K. Rowling');</w:t>
            </w:r>
          </w:p>
        </w:tc>
      </w:tr>
    </w:tbl>
    <w:p w14:paraId="4DD7A4DB" w14:textId="77777777" w:rsidR="00383A9F" w:rsidRDefault="00383A9F">
      <w:pPr>
        <w:rPr>
          <w:b/>
          <w:bCs/>
        </w:rPr>
      </w:pPr>
      <w:r>
        <w:rPr>
          <w:b/>
          <w:bCs/>
        </w:rPr>
        <w:br w:type="page"/>
      </w:r>
    </w:p>
    <w:p w14:paraId="58819A8A" w14:textId="4186076C" w:rsidR="00A87EB1" w:rsidRPr="00A87EB1" w:rsidRDefault="00A87EB1" w:rsidP="00A87EB1">
      <w:pPr>
        <w:jc w:val="center"/>
        <w:rPr>
          <w:b/>
          <w:bCs/>
        </w:rPr>
      </w:pPr>
      <w:r w:rsidRPr="00A87EB1">
        <w:rPr>
          <w:b/>
          <w:bCs/>
        </w:rPr>
        <w:lastRenderedPageBreak/>
        <w:t>Before Query</w:t>
      </w:r>
      <w:r w:rsidR="008E1482">
        <w:rPr>
          <w:b/>
          <w:bCs/>
        </w:rPr>
        <w:tab/>
      </w:r>
      <w:r w:rsidR="008E1482">
        <w:rPr>
          <w:b/>
          <w:bCs/>
        </w:rPr>
        <w:tab/>
      </w:r>
      <w:r w:rsidR="008E1482">
        <w:rPr>
          <w:b/>
          <w:bCs/>
        </w:rPr>
        <w:tab/>
      </w:r>
      <w:r w:rsidR="008E1482">
        <w:rPr>
          <w:b/>
          <w:bCs/>
        </w:rPr>
        <w:tab/>
      </w:r>
      <w:r w:rsidR="008E1482">
        <w:rPr>
          <w:b/>
          <w:bCs/>
        </w:rPr>
        <w:tab/>
      </w:r>
      <w:r w:rsidR="008E1482">
        <w:rPr>
          <w:b/>
          <w:bCs/>
        </w:rPr>
        <w:tab/>
      </w:r>
      <w:r w:rsidR="008E1482">
        <w:rPr>
          <w:b/>
          <w:bCs/>
        </w:rPr>
        <w:tab/>
        <w:t>After Query</w:t>
      </w:r>
    </w:p>
    <w:p w14:paraId="38C09E36" w14:textId="0C5368EC" w:rsidR="00A87EB1" w:rsidRDefault="00A87EB1" w:rsidP="004913BA">
      <w:pPr>
        <w:ind w:left="-1080" w:right="-1080"/>
        <w:jc w:val="center"/>
      </w:pPr>
      <w:r>
        <w:rPr>
          <w:noProof/>
        </w:rPr>
        <w:drawing>
          <wp:inline distT="0" distB="0" distL="0" distR="0" wp14:anchorId="0435262F" wp14:editId="481F23AA">
            <wp:extent cx="3737699" cy="3974897"/>
            <wp:effectExtent l="0" t="0" r="0" b="0"/>
            <wp:docPr id="211297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7862" name="Picture 1" descr="A screenshot of a computer&#10;&#10;Description automatically generated"/>
                    <pic:cNvPicPr/>
                  </pic:nvPicPr>
                  <pic:blipFill>
                    <a:blip r:embed="rId28"/>
                    <a:stretch>
                      <a:fillRect/>
                    </a:stretch>
                  </pic:blipFill>
                  <pic:spPr>
                    <a:xfrm>
                      <a:off x="0" y="0"/>
                      <a:ext cx="3742471" cy="3979972"/>
                    </a:xfrm>
                    <a:prstGeom prst="rect">
                      <a:avLst/>
                    </a:prstGeom>
                  </pic:spPr>
                </pic:pic>
              </a:graphicData>
            </a:graphic>
          </wp:inline>
        </w:drawing>
      </w:r>
      <w:r w:rsidR="008E1482">
        <w:rPr>
          <w:noProof/>
        </w:rPr>
        <w:drawing>
          <wp:inline distT="0" distB="0" distL="0" distR="0" wp14:anchorId="76ECD16A" wp14:editId="5C17AFFF">
            <wp:extent cx="3562502" cy="3981175"/>
            <wp:effectExtent l="0" t="0" r="0" b="0"/>
            <wp:docPr id="506132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26389" name="Picture 1" descr="A screenshot of a computer&#10;&#10;Description automatically generated"/>
                    <pic:cNvPicPr/>
                  </pic:nvPicPr>
                  <pic:blipFill>
                    <a:blip r:embed="rId29"/>
                    <a:stretch>
                      <a:fillRect/>
                    </a:stretch>
                  </pic:blipFill>
                  <pic:spPr>
                    <a:xfrm>
                      <a:off x="0" y="0"/>
                      <a:ext cx="3602576" cy="4025959"/>
                    </a:xfrm>
                    <a:prstGeom prst="rect">
                      <a:avLst/>
                    </a:prstGeom>
                  </pic:spPr>
                </pic:pic>
              </a:graphicData>
            </a:graphic>
          </wp:inline>
        </w:drawing>
      </w:r>
    </w:p>
    <w:p w14:paraId="5F12B134" w14:textId="595FAC10" w:rsidR="00A8050C" w:rsidRPr="00B94B0E" w:rsidRDefault="00C06AFB" w:rsidP="00A8050C">
      <w:r>
        <w:t xml:space="preserve">For the sake of readability, the two queries are on two different pages and highlighted the changes between the two </w:t>
      </w:r>
      <w:r w:rsidR="004A4763">
        <w:t>tables after inserting the three queries.</w:t>
      </w:r>
      <w:r w:rsidR="00D168B8">
        <w:t xml:space="preserve"> </w:t>
      </w:r>
      <w:r w:rsidR="004761A5">
        <w:t>All of the issues that we had were addressed earlier.</w:t>
      </w:r>
    </w:p>
    <w:p w14:paraId="58962A02" w14:textId="7191F190" w:rsidR="00B04C62" w:rsidRDefault="00B04C62">
      <w:r>
        <w:br w:type="page"/>
      </w:r>
    </w:p>
    <w:p w14:paraId="2926C878" w14:textId="7710D161" w:rsidR="00A8050C" w:rsidRDefault="00A8050C" w:rsidP="00A8050C">
      <w:pPr>
        <w:pStyle w:val="Heading2"/>
      </w:pPr>
      <w:r>
        <w:lastRenderedPageBreak/>
        <w:t>Question 4-b</w:t>
      </w:r>
    </w:p>
    <w:p w14:paraId="11A50EF6" w14:textId="02873649" w:rsidR="003D6E08" w:rsidRPr="003D6E08" w:rsidRDefault="003D6E08" w:rsidP="003D6E08">
      <w:pPr>
        <w:pStyle w:val="Heading3"/>
      </w:pPr>
      <w:r w:rsidRPr="003D6E08">
        <w:t>Y</w:t>
      </w:r>
      <w:r>
        <w:t>ou also need to insert the following branches:</w:t>
      </w:r>
    </w:p>
    <w:p w14:paraId="043BAB6B" w14:textId="77777777" w:rsidR="003D6E08" w:rsidRPr="003758A3" w:rsidRDefault="003D6E08" w:rsidP="00F25E4B">
      <w:pPr>
        <w:pStyle w:val="Heading4"/>
        <w:spacing w:line="240" w:lineRule="auto"/>
      </w:pPr>
      <w:r w:rsidRPr="003758A3">
        <w:t>+---------------</w:t>
      </w:r>
      <w:r>
        <w:t>-</w:t>
      </w:r>
      <w:r w:rsidRPr="003758A3">
        <w:t>+------------------------------------------+</w:t>
      </w:r>
    </w:p>
    <w:p w14:paraId="002BD642" w14:textId="77777777" w:rsidR="003D6E08" w:rsidRPr="003758A3" w:rsidRDefault="003D6E08" w:rsidP="00F25E4B">
      <w:pPr>
        <w:pStyle w:val="Heading4"/>
        <w:spacing w:line="240" w:lineRule="auto"/>
      </w:pPr>
      <w:r>
        <w:t xml:space="preserve"> </w:t>
      </w:r>
      <w:r w:rsidRPr="003758A3">
        <w:t>|North Branch</w:t>
      </w:r>
      <w:r>
        <w:t xml:space="preserve"> </w:t>
      </w:r>
      <w:r w:rsidRPr="003758A3">
        <w:t>|456 NW, Irving, TX 76100               |</w:t>
      </w:r>
    </w:p>
    <w:p w14:paraId="2CC73FCD" w14:textId="77777777" w:rsidR="003D6E08" w:rsidRPr="003758A3" w:rsidRDefault="003D6E08" w:rsidP="00F25E4B">
      <w:pPr>
        <w:pStyle w:val="Heading4"/>
        <w:spacing w:line="240" w:lineRule="auto"/>
      </w:pPr>
      <w:r w:rsidRPr="003758A3">
        <w:t>+---------------</w:t>
      </w:r>
      <w:r>
        <w:t>-</w:t>
      </w:r>
      <w:r w:rsidRPr="003758A3">
        <w:t>+------------------------------------------+</w:t>
      </w:r>
    </w:p>
    <w:p w14:paraId="72E75A30" w14:textId="77777777" w:rsidR="003D6E08" w:rsidRPr="003758A3" w:rsidRDefault="003D6E08" w:rsidP="00F25E4B">
      <w:pPr>
        <w:pStyle w:val="Heading4"/>
        <w:spacing w:line="240" w:lineRule="auto"/>
      </w:pPr>
      <w:r>
        <w:t xml:space="preserve"> </w:t>
      </w:r>
      <w:r w:rsidRPr="003758A3">
        <w:t>|UTA Branch   |123 Cooper St, Arlington TX 76101|</w:t>
      </w:r>
    </w:p>
    <w:p w14:paraId="4FE55A4A" w14:textId="1548D552" w:rsidR="00A8050C" w:rsidRDefault="003D6E08" w:rsidP="00F25E4B">
      <w:pPr>
        <w:pStyle w:val="Heading4"/>
        <w:spacing w:line="240" w:lineRule="auto"/>
      </w:pPr>
      <w:r w:rsidRPr="003758A3">
        <w:t>+--------------</w:t>
      </w:r>
      <w:r>
        <w:t>-</w:t>
      </w:r>
      <w:r w:rsidRPr="003758A3">
        <w:t>-+------------------------------------------+</w:t>
      </w:r>
    </w:p>
    <w:p w14:paraId="0F9F3015" w14:textId="4F0F7E69" w:rsidR="70B384FA" w:rsidRDefault="32B6508E" w:rsidP="70B384FA">
      <w:r>
        <w:t xml:space="preserve">The request above </w:t>
      </w:r>
      <w:r w:rsidR="5106BDEF">
        <w:t>asks to insert new entr</w:t>
      </w:r>
      <w:r w:rsidR="37454390">
        <w:t>ies</w:t>
      </w:r>
      <w:r w:rsidR="5106BDEF">
        <w:t xml:space="preserve"> into the columns </w:t>
      </w:r>
      <w:r w:rsidR="75A39393">
        <w:t>“</w:t>
      </w:r>
      <w:proofErr w:type="spellStart"/>
      <w:r w:rsidR="5106BDEF">
        <w:t>Branch_Name</w:t>
      </w:r>
      <w:proofErr w:type="spellEnd"/>
      <w:r w:rsidR="2B80F5E5">
        <w:t>”</w:t>
      </w:r>
      <w:r w:rsidR="5106BDEF">
        <w:t xml:space="preserve"> and</w:t>
      </w:r>
      <w:r w:rsidR="0FCA8074">
        <w:t xml:space="preserve"> </w:t>
      </w:r>
      <w:r w:rsidR="6A9D9C37">
        <w:t>“</w:t>
      </w:r>
      <w:proofErr w:type="spellStart"/>
      <w:r w:rsidR="0FCA8074">
        <w:t>Branch_Address</w:t>
      </w:r>
      <w:proofErr w:type="spellEnd"/>
      <w:r w:rsidR="692353BD">
        <w:t>”</w:t>
      </w:r>
      <w:r w:rsidR="0FCA8074">
        <w:t xml:space="preserve"> which are associated with the LIBRARY_BRANCH table.</w:t>
      </w:r>
      <w:r w:rsidR="21A34D7F">
        <w:t xml:space="preserve"> For our INSERT queries, the structure is the same for both of the new entries. We specify the table and attr</w:t>
      </w:r>
      <w:r w:rsidR="1F162067">
        <w:t>ibutes of the table</w:t>
      </w:r>
      <w:r w:rsidR="3E786B3A">
        <w:t xml:space="preserve"> and </w:t>
      </w:r>
      <w:r w:rsidR="1F162067">
        <w:t xml:space="preserve">use the VALUES </w:t>
      </w:r>
      <w:r w:rsidR="72F3CE6B">
        <w:t>clause</w:t>
      </w:r>
      <w:r w:rsidR="1F162067">
        <w:t xml:space="preserve"> to insert the data for each column. </w:t>
      </w:r>
    </w:p>
    <w:tbl>
      <w:tblPr>
        <w:tblStyle w:val="TableGrid"/>
        <w:tblW w:w="0" w:type="auto"/>
        <w:tblLook w:val="04A0" w:firstRow="1" w:lastRow="0" w:firstColumn="1" w:lastColumn="0" w:noHBand="0" w:noVBand="1"/>
      </w:tblPr>
      <w:tblGrid>
        <w:gridCol w:w="9350"/>
      </w:tblGrid>
      <w:tr w:rsidR="00A8050C" w:rsidRPr="00DA659B" w14:paraId="386FFD4E" w14:textId="77777777" w:rsidTr="00885EB1">
        <w:tc>
          <w:tcPr>
            <w:tcW w:w="9576" w:type="dxa"/>
          </w:tcPr>
          <w:p w14:paraId="7932DAFC" w14:textId="77777777" w:rsidR="007D49D4" w:rsidRPr="007D49D4" w:rsidRDefault="007D49D4" w:rsidP="007D49D4">
            <w:r w:rsidRPr="007D49D4">
              <w:t>INSERT INTO LIBRARY_BRANCH (</w:t>
            </w:r>
            <w:proofErr w:type="spellStart"/>
            <w:r w:rsidRPr="007D49D4">
              <w:t>Branch_Name</w:t>
            </w:r>
            <w:proofErr w:type="spellEnd"/>
            <w:r w:rsidRPr="007D49D4">
              <w:t xml:space="preserve">, </w:t>
            </w:r>
            <w:proofErr w:type="spellStart"/>
            <w:r w:rsidRPr="007D49D4">
              <w:t>Branch_Address</w:t>
            </w:r>
            <w:proofErr w:type="spellEnd"/>
            <w:r w:rsidRPr="007D49D4">
              <w:t>)</w:t>
            </w:r>
          </w:p>
          <w:p w14:paraId="2F07E198" w14:textId="77777777" w:rsidR="007D49D4" w:rsidRPr="007D49D4" w:rsidRDefault="007D49D4" w:rsidP="007D49D4">
            <w:r w:rsidRPr="007D49D4">
              <w:t>VALUES ('North Branch', '456 NW, Irving, TX 76100');</w:t>
            </w:r>
          </w:p>
          <w:p w14:paraId="5C665B5C" w14:textId="77777777" w:rsidR="007D49D4" w:rsidRPr="007D49D4" w:rsidRDefault="007D49D4" w:rsidP="007D49D4">
            <w:r w:rsidRPr="007D49D4">
              <w:t>INSERT INTO LIBRARY_BRANCH (</w:t>
            </w:r>
            <w:proofErr w:type="spellStart"/>
            <w:r w:rsidRPr="007D49D4">
              <w:t>Branch_Name</w:t>
            </w:r>
            <w:proofErr w:type="spellEnd"/>
            <w:r w:rsidRPr="007D49D4">
              <w:t xml:space="preserve">, </w:t>
            </w:r>
            <w:proofErr w:type="spellStart"/>
            <w:r w:rsidRPr="007D49D4">
              <w:t>Branch_Address</w:t>
            </w:r>
            <w:proofErr w:type="spellEnd"/>
            <w:r w:rsidRPr="007D49D4">
              <w:t>)</w:t>
            </w:r>
          </w:p>
          <w:p w14:paraId="2CC5B9A7" w14:textId="5DCBBBC6" w:rsidR="00A8050C" w:rsidRPr="00DA659B" w:rsidRDefault="007D49D4" w:rsidP="007D49D4">
            <w:r w:rsidRPr="007D49D4">
              <w:t>VALUES ('UTA Branch', '123 Cooper St, Arlington TX 76101');</w:t>
            </w:r>
          </w:p>
        </w:tc>
      </w:tr>
    </w:tbl>
    <w:p w14:paraId="1518EBC2" w14:textId="7B95E2CC" w:rsidR="003465EF" w:rsidRPr="003465EF" w:rsidRDefault="003465EF" w:rsidP="003465EF">
      <w:pPr>
        <w:jc w:val="center"/>
        <w:rPr>
          <w:b/>
          <w:bCs/>
        </w:rPr>
      </w:pPr>
      <w:r w:rsidRPr="003465EF">
        <w:rPr>
          <w:b/>
          <w:bCs/>
        </w:rPr>
        <w:t>Before Query</w:t>
      </w:r>
      <w:r>
        <w:rPr>
          <w:b/>
          <w:bCs/>
        </w:rPr>
        <w:tab/>
      </w:r>
      <w:r>
        <w:rPr>
          <w:b/>
          <w:bCs/>
        </w:rPr>
        <w:tab/>
      </w:r>
      <w:r>
        <w:rPr>
          <w:b/>
          <w:bCs/>
        </w:rPr>
        <w:tab/>
      </w:r>
      <w:r>
        <w:rPr>
          <w:b/>
          <w:bCs/>
        </w:rPr>
        <w:tab/>
      </w:r>
      <w:r>
        <w:rPr>
          <w:b/>
          <w:bCs/>
        </w:rPr>
        <w:tab/>
      </w:r>
      <w:r>
        <w:rPr>
          <w:b/>
          <w:bCs/>
        </w:rPr>
        <w:tab/>
      </w:r>
      <w:r w:rsidRPr="003465EF">
        <w:rPr>
          <w:b/>
          <w:bCs/>
        </w:rPr>
        <w:t>After Query</w:t>
      </w:r>
    </w:p>
    <w:p w14:paraId="3B5577AC" w14:textId="30E37865" w:rsidR="00A8050C" w:rsidRDefault="003465EF" w:rsidP="003465EF">
      <w:pPr>
        <w:jc w:val="center"/>
      </w:pPr>
      <w:r>
        <w:rPr>
          <w:noProof/>
        </w:rPr>
        <w:drawing>
          <wp:inline distT="0" distB="0" distL="0" distR="0" wp14:anchorId="1397366D" wp14:editId="0488F5F5">
            <wp:extent cx="2846567" cy="516255"/>
            <wp:effectExtent l="0" t="0" r="0" b="0"/>
            <wp:docPr id="1705895153" name="Picture 1" descr="A computer screen shot of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95153" name="Picture 1" descr="A computer screen shot of a branch&#10;&#10;Description automatically generated"/>
                    <pic:cNvPicPr/>
                  </pic:nvPicPr>
                  <pic:blipFill rotWithShape="1">
                    <a:blip r:embed="rId30"/>
                    <a:srcRect r="7490" b="66506"/>
                    <a:stretch/>
                  </pic:blipFill>
                  <pic:spPr bwMode="auto">
                    <a:xfrm>
                      <a:off x="0" y="0"/>
                      <a:ext cx="2875785" cy="52155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B7328E3" wp14:editId="2B47746B">
            <wp:extent cx="2926059" cy="660456"/>
            <wp:effectExtent l="0" t="0" r="0" b="0"/>
            <wp:docPr id="264175285" name="Picture 1" descr="A computer screen shot of a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95153" name="Picture 1" descr="A computer screen shot of a branch&#10;&#10;Description automatically generated"/>
                    <pic:cNvPicPr/>
                  </pic:nvPicPr>
                  <pic:blipFill rotWithShape="1">
                    <a:blip r:embed="rId30"/>
                    <a:srcRect t="57198" r="5013"/>
                    <a:stretch/>
                  </pic:blipFill>
                  <pic:spPr bwMode="auto">
                    <a:xfrm>
                      <a:off x="0" y="0"/>
                      <a:ext cx="2952780" cy="666487"/>
                    </a:xfrm>
                    <a:prstGeom prst="rect">
                      <a:avLst/>
                    </a:prstGeom>
                    <a:ln>
                      <a:noFill/>
                    </a:ln>
                    <a:extLst>
                      <a:ext uri="{53640926-AAD7-44D8-BBD7-CCE9431645EC}">
                        <a14:shadowObscured xmlns:a14="http://schemas.microsoft.com/office/drawing/2010/main"/>
                      </a:ext>
                    </a:extLst>
                  </pic:spPr>
                </pic:pic>
              </a:graphicData>
            </a:graphic>
          </wp:inline>
        </w:drawing>
      </w:r>
    </w:p>
    <w:p w14:paraId="58DCCF42" w14:textId="1E693327" w:rsidR="00A8050C" w:rsidRPr="00B94B0E" w:rsidRDefault="00E20A98" w:rsidP="00A8050C">
      <w:r>
        <w:t>The branches that got added i</w:t>
      </w:r>
      <w:r w:rsidR="005C6A45">
        <w:t xml:space="preserve">n the after query </w:t>
      </w:r>
      <w:r w:rsidR="00225E6D">
        <w:t>are</w:t>
      </w:r>
      <w:r w:rsidR="005C6A45">
        <w:t xml:space="preserve"> in the yellow box.</w:t>
      </w:r>
      <w:r w:rsidR="4F879C03">
        <w:t xml:space="preserve"> Only two records were affected.</w:t>
      </w:r>
    </w:p>
    <w:p w14:paraId="055EF7A3" w14:textId="77777777" w:rsidR="00A8050C" w:rsidRDefault="00A8050C"/>
    <w:p w14:paraId="337C0679" w14:textId="0FBA1957" w:rsidR="00A8050C" w:rsidRDefault="00A8050C" w:rsidP="00A8050C">
      <w:pPr>
        <w:pStyle w:val="Heading2"/>
      </w:pPr>
      <w:r>
        <w:t>Question 5</w:t>
      </w:r>
    </w:p>
    <w:p w14:paraId="773BC31B" w14:textId="02D15064" w:rsidR="00C74A6D" w:rsidRPr="003758A3" w:rsidRDefault="003D6E08" w:rsidP="003D6E08">
      <w:pPr>
        <w:pStyle w:val="Heading3"/>
      </w:pPr>
      <w:r>
        <w:t xml:space="preserve">Return all Books that were loaned between March 5, </w:t>
      </w:r>
      <w:proofErr w:type="gramStart"/>
      <w:r>
        <w:t>2022</w:t>
      </w:r>
      <w:proofErr w:type="gramEnd"/>
      <w:r>
        <w:t xml:space="preserve"> until March 23, 2022. List Book title and Branch name, and how many days it was borrowed for. </w:t>
      </w:r>
    </w:p>
    <w:p w14:paraId="22125C8E" w14:textId="151674C9" w:rsidR="556BF55A" w:rsidRDefault="556BF55A" w:rsidP="2C96D4D5">
      <w:r>
        <w:t>The question asks for a report of all bo</w:t>
      </w:r>
      <w:r w:rsidR="2441BDBB">
        <w:t>oks loaned between March 5 and March 23 of 2022 by Book Title and Library Branch name as well as the number of da</w:t>
      </w:r>
      <w:r w:rsidR="36CFF226">
        <w:t xml:space="preserve">ys it was borrowed for. To get this record, we SELECT books by their Title from the BOOK </w:t>
      </w:r>
      <w:r w:rsidR="4C853683">
        <w:t>table</w:t>
      </w:r>
      <w:r w:rsidR="36CFF226">
        <w:t>, the library branch by their branch name from the LIBARY_BRANCH table</w:t>
      </w:r>
      <w:r w:rsidR="63E81B04">
        <w:t>, and perform a date subtraction to get the number of days a book was borrowed for. The CASE statement calculates the numb</w:t>
      </w:r>
      <w:r w:rsidR="674AA2D9">
        <w:t>er of days by</w:t>
      </w:r>
      <w:r w:rsidR="5484B5CA">
        <w:t xml:space="preserve"> first</w:t>
      </w:r>
      <w:r w:rsidR="674AA2D9">
        <w:t xml:space="preserve"> checking if the Return Date from the BOOK_LOANS table</w:t>
      </w:r>
      <w:r w:rsidR="60502BC4">
        <w:t xml:space="preserve"> is ‘NULL’</w:t>
      </w:r>
      <w:r w:rsidR="1B9085F7">
        <w:t xml:space="preserve">; if the value is not ‘NULL’ then it </w:t>
      </w:r>
      <w:r w:rsidR="60502BC4">
        <w:t>calculates the difference between Return_date and Date_Out</w:t>
      </w:r>
      <w:r w:rsidR="031E27C4">
        <w:t xml:space="preserve"> -</w:t>
      </w:r>
      <w:r w:rsidR="60502BC4">
        <w:t xml:space="preserve"> </w:t>
      </w:r>
      <w:r w:rsidR="00AE382E">
        <w:t>if</w:t>
      </w:r>
      <w:r w:rsidR="60502BC4">
        <w:t xml:space="preserve"> the Return</w:t>
      </w:r>
      <w:r w:rsidR="07D70AA6">
        <w:t xml:space="preserve">_date is found to be ‘NULL’, the book is not returned yet, and so it calculates the difference between the current date and Date_Out. </w:t>
      </w:r>
    </w:p>
    <w:p w14:paraId="23B56332" w14:textId="5372FA02" w:rsidR="556BF55A" w:rsidRDefault="07D70AA6" w:rsidP="0F4DCDEE">
      <w:r>
        <w:t xml:space="preserve">Here, we used </w:t>
      </w:r>
      <w:r w:rsidR="009051A7">
        <w:t>the</w:t>
      </w:r>
      <w:r>
        <w:t xml:space="preserve"> JUILIANDAY function to convert the text dates in the format of YYYY-MM-DD </w:t>
      </w:r>
      <w:r w:rsidR="4A41FEBC">
        <w:t>into Julian day numbers for the d</w:t>
      </w:r>
      <w:r w:rsidR="0FD34E85">
        <w:t xml:space="preserve">ate difference operation and cast it as an INTEGER to get a whole number count of days. </w:t>
      </w:r>
      <w:r w:rsidR="16B6EBFB">
        <w:t>An issue we came across while handling this query was the date performing the difference operation. At first</w:t>
      </w:r>
      <w:r w:rsidR="53C6D45A">
        <w:t>,</w:t>
      </w:r>
      <w:r w:rsidR="16B6EBFB">
        <w:t xml:space="preserve"> we had </w:t>
      </w:r>
      <w:r w:rsidR="7C041212">
        <w:t xml:space="preserve">set it to just subtract Return_date and </w:t>
      </w:r>
      <w:r w:rsidR="7C041212">
        <w:lastRenderedPageBreak/>
        <w:t>Date_Out, but would get a result of 0</w:t>
      </w:r>
      <w:r w:rsidR="5662B173">
        <w:t xml:space="preserve">. We then tried casting them to DATE types, thinking it was a TEXT type issue, but again got a result of zero. </w:t>
      </w:r>
      <w:r w:rsidR="40D33910">
        <w:t>We solved this issue by using the JULIANDAY function, which converts dates and times into Julian day numbers</w:t>
      </w:r>
      <w:r w:rsidR="7586EAA8">
        <w:t xml:space="preserve"> – a representation of days since noon Universal Time on November 24, 4714 BC (the start of the Julian calendar)</w:t>
      </w:r>
      <w:r w:rsidR="1980DEC0">
        <w:t xml:space="preserve">, allowing us to calculate the date difference. </w:t>
      </w:r>
      <w:r w:rsidR="26C8454D">
        <w:t>T</w:t>
      </w:r>
      <w:r w:rsidR="1980DEC0">
        <w:t>he values we g</w:t>
      </w:r>
      <w:r w:rsidR="52D983E2">
        <w:t>ot</w:t>
      </w:r>
      <w:r w:rsidR="1980DEC0">
        <w:t xml:space="preserve"> by subtracting</w:t>
      </w:r>
      <w:r w:rsidR="187331AA">
        <w:t xml:space="preserve"> the two Julian dates </w:t>
      </w:r>
      <w:r w:rsidR="3470FDFD">
        <w:t>returned at numbers with a decimal value of .0 so we casted the result to INTEGER to truncate the additional .0, giving us a whole number.</w:t>
      </w:r>
      <w:r w:rsidR="75A61FA4">
        <w:t xml:space="preserve"> </w:t>
      </w:r>
    </w:p>
    <w:p w14:paraId="6214B292" w14:textId="52F60326" w:rsidR="556BF55A" w:rsidRDefault="75A61FA4" w:rsidP="101E9410">
      <w:r>
        <w:t>The FROM and JOIN clauses join the BOOK_LOANS table with BOOK and LIBRARY_BRANCH using their respective foreign keys. We filtered the books using the WHERE clause to filter loans where Date_Out is between March 5, 2022, and March 23, 2022. Finally, we sort the results by Book Title and Branch Name with an ORDER BY clause.</w:t>
      </w:r>
    </w:p>
    <w:tbl>
      <w:tblPr>
        <w:tblStyle w:val="TableGrid"/>
        <w:tblW w:w="0" w:type="auto"/>
        <w:tblLook w:val="04A0" w:firstRow="1" w:lastRow="0" w:firstColumn="1" w:lastColumn="0" w:noHBand="0" w:noVBand="1"/>
      </w:tblPr>
      <w:tblGrid>
        <w:gridCol w:w="9350"/>
      </w:tblGrid>
      <w:tr w:rsidR="00A8050C" w:rsidRPr="00DA659B" w14:paraId="4DD83EB0" w14:textId="77777777" w:rsidTr="00B04C62">
        <w:tc>
          <w:tcPr>
            <w:tcW w:w="9350" w:type="dxa"/>
          </w:tcPr>
          <w:p w14:paraId="63E3CB8A" w14:textId="77777777" w:rsidR="00011526" w:rsidRPr="00011526" w:rsidRDefault="00011526" w:rsidP="00011526">
            <w:r w:rsidRPr="00011526">
              <w:t xml:space="preserve">SELECT B.Title, </w:t>
            </w:r>
            <w:proofErr w:type="spellStart"/>
            <w:r w:rsidRPr="00011526">
              <w:t>LB.Branch_Name</w:t>
            </w:r>
            <w:proofErr w:type="spellEnd"/>
            <w:r w:rsidRPr="00011526">
              <w:t>,</w:t>
            </w:r>
          </w:p>
          <w:p w14:paraId="350468FE" w14:textId="77777777" w:rsidR="00011526" w:rsidRPr="00011526" w:rsidRDefault="00011526" w:rsidP="00011526">
            <w:r w:rsidRPr="00011526">
              <w:t xml:space="preserve">    CASE WHEN BL.Returned_date IS NOT 'NULL' THEN </w:t>
            </w:r>
          </w:p>
          <w:p w14:paraId="053C956B" w14:textId="77777777" w:rsidR="00011526" w:rsidRPr="00011526" w:rsidRDefault="00011526" w:rsidP="00011526">
            <w:r w:rsidRPr="00011526">
              <w:t xml:space="preserve">            CAST(JULIANDAY(BL.Returned_date) - JULIANDAY(BL.Date_Out) AS INTEGER)</w:t>
            </w:r>
          </w:p>
          <w:p w14:paraId="588B2A4B" w14:textId="77777777" w:rsidR="00011526" w:rsidRDefault="00011526" w:rsidP="00011526">
            <w:r w:rsidRPr="00011526">
              <w:t xml:space="preserve">        ELSE CAST(JULIANDAY(CURRENT_DATE) - JULIANDAY(BL.Date_Out)</w:t>
            </w:r>
          </w:p>
          <w:p w14:paraId="003CE5BE" w14:textId="370C38E5" w:rsidR="00011526" w:rsidRPr="00011526" w:rsidRDefault="00011526" w:rsidP="00011526">
            <w:r w:rsidRPr="00011526">
              <w:t xml:space="preserve">            AS INTEGER) </w:t>
            </w:r>
          </w:p>
          <w:p w14:paraId="163E6083" w14:textId="77777777" w:rsidR="00011526" w:rsidRPr="00011526" w:rsidRDefault="00011526" w:rsidP="00011526">
            <w:r w:rsidRPr="00011526">
              <w:t xml:space="preserve">    END AS Days_Borrowed</w:t>
            </w:r>
          </w:p>
          <w:p w14:paraId="72093B6F" w14:textId="77777777" w:rsidR="00011526" w:rsidRPr="00011526" w:rsidRDefault="00011526" w:rsidP="00011526">
            <w:r w:rsidRPr="00011526">
              <w:t>FROM BOOK_LOANS BL JOIN BOOK B ON BL.Book_Id = B.Book_Id</w:t>
            </w:r>
          </w:p>
          <w:p w14:paraId="6739F3DA" w14:textId="77777777" w:rsidR="00011526" w:rsidRPr="00011526" w:rsidRDefault="00011526" w:rsidP="00011526">
            <w:r w:rsidRPr="00011526">
              <w:t xml:space="preserve">    JOIN LIBRARY_BRANCH LB ON BL.Branch_Id = LB.Branch_Id </w:t>
            </w:r>
          </w:p>
          <w:p w14:paraId="354CED01" w14:textId="77777777" w:rsidR="00011526" w:rsidRPr="00011526" w:rsidRDefault="00011526" w:rsidP="00011526">
            <w:r w:rsidRPr="00011526">
              <w:t>WHERE BL.Date_Out BETWEEN '2022-03-05' AND '2022-03-23'</w:t>
            </w:r>
          </w:p>
          <w:p w14:paraId="060A2273" w14:textId="632D0E09" w:rsidR="00A8050C" w:rsidRPr="00DA659B" w:rsidRDefault="00011526" w:rsidP="00011526">
            <w:r w:rsidRPr="00011526">
              <w:t>ORDER BY B.Title, LB.Branch_Name;</w:t>
            </w:r>
          </w:p>
        </w:tc>
      </w:tr>
    </w:tbl>
    <w:p w14:paraId="7BE9C684" w14:textId="50AECA0B" w:rsidR="00A8050C" w:rsidRDefault="00F348E0" w:rsidP="00A8050C">
      <w:r>
        <w:rPr>
          <w:noProof/>
        </w:rPr>
        <w:drawing>
          <wp:inline distT="0" distB="0" distL="0" distR="0" wp14:anchorId="13C19052" wp14:editId="3332014E">
            <wp:extent cx="5943600" cy="892175"/>
            <wp:effectExtent l="0" t="0" r="0" b="0"/>
            <wp:docPr id="21401156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1561" name="Picture 1" descr="A black and white screen with white text&#10;&#10;Description automatically generated"/>
                    <pic:cNvPicPr/>
                  </pic:nvPicPr>
                  <pic:blipFill>
                    <a:blip r:embed="rId31"/>
                    <a:stretch>
                      <a:fillRect/>
                    </a:stretch>
                  </pic:blipFill>
                  <pic:spPr>
                    <a:xfrm>
                      <a:off x="0" y="0"/>
                      <a:ext cx="5943600" cy="892175"/>
                    </a:xfrm>
                    <a:prstGeom prst="rect">
                      <a:avLst/>
                    </a:prstGeom>
                  </pic:spPr>
                </pic:pic>
              </a:graphicData>
            </a:graphic>
          </wp:inline>
        </w:drawing>
      </w:r>
    </w:p>
    <w:p w14:paraId="5271BB53" w14:textId="0B8DE707" w:rsidR="00A8050C" w:rsidRPr="00B94B0E" w:rsidRDefault="0078339E" w:rsidP="00A8050C">
      <w:r>
        <w:t xml:space="preserve">The result of this query </w:t>
      </w:r>
      <w:r w:rsidR="004F635C">
        <w:t xml:space="preserve">shows the title, branch name, and the </w:t>
      </w:r>
      <w:r w:rsidR="00C2076A">
        <w:t>number</w:t>
      </w:r>
      <w:r w:rsidR="004F635C">
        <w:t xml:space="preserve"> of days </w:t>
      </w:r>
      <w:r w:rsidR="00236235">
        <w:t xml:space="preserve">that particular </w:t>
      </w:r>
      <w:r w:rsidR="004F635C">
        <w:t>book</w:t>
      </w:r>
      <w:r w:rsidR="00236235">
        <w:t xml:space="preserve"> has been booked out for</w:t>
      </w:r>
      <w:r w:rsidR="00EA71CB">
        <w:t xml:space="preserve">. </w:t>
      </w:r>
      <w:r w:rsidR="00FA4187">
        <w:t>If the dates were changed, such that books that do not have a return date is included, th</w:t>
      </w:r>
      <w:r w:rsidR="006D201E">
        <w:t xml:space="preserve">ose books with a ‘NULL’ return date will show up </w:t>
      </w:r>
      <w:r w:rsidR="001D6F7C">
        <w:t xml:space="preserve">as </w:t>
      </w:r>
      <w:r w:rsidR="00847093">
        <w:t xml:space="preserve">an </w:t>
      </w:r>
      <w:r w:rsidR="00847093" w:rsidRPr="00847093">
        <w:t>extremely large number</w:t>
      </w:r>
      <w:r w:rsidR="00847093">
        <w:t xml:space="preserve"> of days that the book has been borrowed</w:t>
      </w:r>
      <w:r w:rsidR="00B848E2">
        <w:t xml:space="preserve">. In addition, </w:t>
      </w:r>
      <w:r w:rsidR="00610FA8">
        <w:t xml:space="preserve">using CURRENT_DATE </w:t>
      </w:r>
      <w:r w:rsidR="00E56777">
        <w:t>will take the current date</w:t>
      </w:r>
      <w:r w:rsidR="000E1910">
        <w:t xml:space="preserve"> </w:t>
      </w:r>
      <w:r w:rsidR="00B848E2">
        <w:t xml:space="preserve">and get the difference </w:t>
      </w:r>
      <w:r w:rsidR="000E0EEB">
        <w:t>between it and the date out</w:t>
      </w:r>
      <w:r w:rsidR="00847093">
        <w:t>, which explains such a large number.</w:t>
      </w:r>
      <w:r w:rsidR="2DC9C32A">
        <w:t xml:space="preserve"> Two records were affected</w:t>
      </w:r>
      <w:r w:rsidR="00F25E4B">
        <w:t>.</w:t>
      </w:r>
    </w:p>
    <w:p w14:paraId="1EA853F9" w14:textId="7DF86057" w:rsidR="00AD372D" w:rsidRDefault="00AD372D">
      <w:r>
        <w:br w:type="page"/>
      </w:r>
    </w:p>
    <w:p w14:paraId="733F7338" w14:textId="0E2256E1" w:rsidR="00A8050C" w:rsidRDefault="00A8050C" w:rsidP="00A8050C">
      <w:pPr>
        <w:pStyle w:val="Heading2"/>
      </w:pPr>
      <w:r>
        <w:lastRenderedPageBreak/>
        <w:t xml:space="preserve">Question </w:t>
      </w:r>
      <w:r w:rsidR="00831B7F">
        <w:t>6</w:t>
      </w:r>
    </w:p>
    <w:p w14:paraId="389EDEA2" w14:textId="0282D97D" w:rsidR="00C74A6D" w:rsidRDefault="00A16A76" w:rsidP="00C74A6D">
      <w:pPr>
        <w:pStyle w:val="Heading3"/>
      </w:pPr>
      <w:r w:rsidRPr="00A16A76">
        <w:t>Return a List borrower names, that have books not returned.</w:t>
      </w:r>
    </w:p>
    <w:p w14:paraId="64340E19" w14:textId="37AB9A25" w:rsidR="00A8050C" w:rsidRDefault="00EA4795" w:rsidP="002B0EAC">
      <w:r>
        <w:t xml:space="preserve">This </w:t>
      </w:r>
      <w:r w:rsidR="00950041">
        <w:t>query takes all of the names from the B</w:t>
      </w:r>
      <w:r w:rsidR="002F213E">
        <w:t>ORROWER table and finds any people who have not returned at least one book in the BOOK_LOANS table. Here, the keyword DISTINCT is used so that any repeat names will only show up once. Below is the query and the results of our query.</w:t>
      </w:r>
    </w:p>
    <w:tbl>
      <w:tblPr>
        <w:tblStyle w:val="TableGrid"/>
        <w:tblW w:w="0" w:type="auto"/>
        <w:tblLook w:val="04A0" w:firstRow="1" w:lastRow="0" w:firstColumn="1" w:lastColumn="0" w:noHBand="0" w:noVBand="1"/>
      </w:tblPr>
      <w:tblGrid>
        <w:gridCol w:w="9350"/>
      </w:tblGrid>
      <w:tr w:rsidR="00A8050C" w:rsidRPr="00DA659B" w14:paraId="76524A81" w14:textId="77777777" w:rsidTr="00885EB1">
        <w:tc>
          <w:tcPr>
            <w:tcW w:w="9576" w:type="dxa"/>
          </w:tcPr>
          <w:p w14:paraId="37B0BFAE" w14:textId="77777777" w:rsidR="00D82402" w:rsidRPr="00D82402" w:rsidRDefault="00D82402" w:rsidP="00D82402">
            <w:r w:rsidRPr="00D82402">
              <w:t>SELECT DISTINCT bo.Name AS Borrower_Names</w:t>
            </w:r>
          </w:p>
          <w:p w14:paraId="12B657D8" w14:textId="77777777" w:rsidR="00D82402" w:rsidRPr="00D82402" w:rsidRDefault="00D82402" w:rsidP="00D82402">
            <w:r w:rsidRPr="00D82402">
              <w:t>FROM BORROWER bo JOIN BOOK_LOANS bl ON bo.Card_No = bl.Card_No</w:t>
            </w:r>
          </w:p>
          <w:p w14:paraId="3C0DBE82" w14:textId="7854C6F1" w:rsidR="00A8050C" w:rsidRPr="00DA659B" w:rsidRDefault="00D82402" w:rsidP="00D82402">
            <w:r w:rsidRPr="00D82402">
              <w:t>WHERE Returned_date = 'NULL';</w:t>
            </w:r>
          </w:p>
        </w:tc>
      </w:tr>
    </w:tbl>
    <w:p w14:paraId="4E01296E" w14:textId="6D35D043" w:rsidR="00A8050C" w:rsidRDefault="00601A70" w:rsidP="00A8050C">
      <w:r>
        <w:rPr>
          <w:noProof/>
        </w:rPr>
        <w:drawing>
          <wp:inline distT="0" distB="0" distL="0" distR="0" wp14:anchorId="0843B824" wp14:editId="4A7F6194">
            <wp:extent cx="1666875" cy="914400"/>
            <wp:effectExtent l="0" t="0" r="9525" b="0"/>
            <wp:docPr id="20939433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43397" name="Picture 1" descr="A black background with white text&#10;&#10;Description automatically generated"/>
                    <pic:cNvPicPr/>
                  </pic:nvPicPr>
                  <pic:blipFill>
                    <a:blip r:embed="rId32"/>
                    <a:stretch>
                      <a:fillRect/>
                    </a:stretch>
                  </pic:blipFill>
                  <pic:spPr>
                    <a:xfrm>
                      <a:off x="0" y="0"/>
                      <a:ext cx="1666875" cy="914400"/>
                    </a:xfrm>
                    <a:prstGeom prst="rect">
                      <a:avLst/>
                    </a:prstGeom>
                  </pic:spPr>
                </pic:pic>
              </a:graphicData>
            </a:graphic>
          </wp:inline>
        </w:drawing>
      </w:r>
    </w:p>
    <w:p w14:paraId="1D9F3076" w14:textId="3E2B5709" w:rsidR="00A8050C" w:rsidRPr="00B94B0E" w:rsidRDefault="000C54C0" w:rsidP="00A8050C">
      <w:r>
        <w:t xml:space="preserve">This is the </w:t>
      </w:r>
      <w:r w:rsidR="00185934">
        <w:t>Borrower</w:t>
      </w:r>
      <w:r w:rsidR="00D158EE">
        <w:t xml:space="preserve"> Names</w:t>
      </w:r>
      <w:r>
        <w:t xml:space="preserve"> table of people who have yet to return their books back to the library</w:t>
      </w:r>
      <w:r w:rsidR="003657BB">
        <w:t xml:space="preserve">. </w:t>
      </w:r>
      <w:r w:rsidR="003657BB" w:rsidRPr="003657BB">
        <w:t xml:space="preserve">If we check this against BOOK_LOANS </w:t>
      </w:r>
      <w:r w:rsidR="003657BB">
        <w:t>and the BORROWER tables for those names, their card numbers, and the ‘NULL’ books, they both do show up as people who haven’t turned in</w:t>
      </w:r>
      <w:r>
        <w:t xml:space="preserve"> a borrowed book from the library.</w:t>
      </w:r>
      <w:r w:rsidR="00A74CDA">
        <w:t xml:space="preserve"> It may have been more beneficial to include the card number </w:t>
      </w:r>
      <w:r w:rsidR="00E167A6">
        <w:t xml:space="preserve">so that the person who queried this could quickly cross reference the tables to see if </w:t>
      </w:r>
      <w:r w:rsidR="00225E6D">
        <w:t>this</w:t>
      </w:r>
      <w:r w:rsidR="00E167A6">
        <w:t xml:space="preserve"> data is accurate, but for the sake of the question, this is accurate.</w:t>
      </w:r>
      <w:r w:rsidR="4DFFBE29">
        <w:t xml:space="preserve"> Two records were affected.</w:t>
      </w:r>
    </w:p>
    <w:p w14:paraId="78CA077B" w14:textId="7AF5CDE5" w:rsidR="00AD372D" w:rsidRDefault="00AD372D">
      <w:r>
        <w:br w:type="page"/>
      </w:r>
    </w:p>
    <w:p w14:paraId="35A2FEE4" w14:textId="006082A5" w:rsidR="00831B7F" w:rsidRDefault="00831B7F" w:rsidP="00831B7F">
      <w:pPr>
        <w:pStyle w:val="Heading2"/>
      </w:pPr>
      <w:r>
        <w:lastRenderedPageBreak/>
        <w:t>Question 7</w:t>
      </w:r>
    </w:p>
    <w:p w14:paraId="2A83C93D" w14:textId="1BDFFB5D" w:rsidR="00C74A6D" w:rsidRDefault="0053028C" w:rsidP="006B7D80">
      <w:pPr>
        <w:pStyle w:val="Heading3"/>
      </w:pPr>
      <w:r>
        <w:t>Cre</w:t>
      </w:r>
      <w:r w:rsidR="006B7D80">
        <w:t>ate a report that will return all branches with the number of books borrowed per branch</w:t>
      </w:r>
      <w:r w:rsidR="00E26164">
        <w:t xml:space="preserve"> </w:t>
      </w:r>
      <w:r w:rsidR="006B7D80">
        <w:t>separated by if they have been returned, still borrowed, or late.</w:t>
      </w:r>
    </w:p>
    <w:p w14:paraId="49193B62" w14:textId="5AB3205F" w:rsidR="00831B7F" w:rsidRDefault="009F7E8A" w:rsidP="002B0EAC">
      <w:r>
        <w:t xml:space="preserve">In this query, we were asked to </w:t>
      </w:r>
      <w:r w:rsidR="0087482C">
        <w:t xml:space="preserve">retrieve the </w:t>
      </w:r>
      <w:r w:rsidR="0093338F">
        <w:t xml:space="preserve">branch name, the number of books borrowed </w:t>
      </w:r>
      <w:r w:rsidR="00D06299">
        <w:t>per branch, and then</w:t>
      </w:r>
      <w:r w:rsidR="00AF0E53">
        <w:t xml:space="preserve"> the number of returned, still borrowed, and late books</w:t>
      </w:r>
      <w:r w:rsidR="00C32087">
        <w:t xml:space="preserve">. </w:t>
      </w:r>
      <w:r w:rsidR="0040585B">
        <w:t>Retrieving</w:t>
      </w:r>
      <w:r w:rsidR="009C1E69">
        <w:t xml:space="preserve"> the branch name is simple, getting the number of books borrowed per branch was also easy, but the other three values to select posed more of a </w:t>
      </w:r>
      <w:r w:rsidR="00225E6D">
        <w:t>challenge</w:t>
      </w:r>
      <w:r w:rsidR="009C1E69">
        <w:t>.</w:t>
      </w:r>
    </w:p>
    <w:p w14:paraId="53F0B26E" w14:textId="5587D531" w:rsidR="009074CA" w:rsidRDefault="00836A1B" w:rsidP="002B0EAC">
      <w:r>
        <w:t xml:space="preserve">In order to </w:t>
      </w:r>
      <w:r w:rsidR="00761938">
        <w:t xml:space="preserve">count the number of returned, borrowed, and late books, it required </w:t>
      </w:r>
      <w:r w:rsidR="00F37D6D">
        <w:t>CASE</w:t>
      </w:r>
      <w:r w:rsidR="008C7FBB">
        <w:t xml:space="preserve">s </w:t>
      </w:r>
      <w:r w:rsidR="00747727">
        <w:t>where</w:t>
      </w:r>
      <w:r w:rsidR="005626C4">
        <w:t xml:space="preserve"> the return date</w:t>
      </w:r>
      <w:r w:rsidR="00C36D1F">
        <w:t xml:space="preserve"> is not null, </w:t>
      </w:r>
      <w:r w:rsidR="00BC4238">
        <w:t xml:space="preserve">is null, </w:t>
      </w:r>
      <w:r w:rsidR="00925416">
        <w:t xml:space="preserve">and is both not null and </w:t>
      </w:r>
      <w:r w:rsidR="0040585B">
        <w:t>greater than</w:t>
      </w:r>
      <w:r w:rsidR="00A73785">
        <w:t xml:space="preserve"> the due date respectively.</w:t>
      </w:r>
      <w:r w:rsidR="0040585B">
        <w:t xml:space="preserve"> A</w:t>
      </w:r>
      <w:r w:rsidR="00B768E0">
        <w:t xml:space="preserve">t first, </w:t>
      </w:r>
      <w:r w:rsidR="00666969">
        <w:t>I interpreted the</w:t>
      </w:r>
      <w:r w:rsidR="00B768E0">
        <w:t xml:space="preserve"> ‘NULL’</w:t>
      </w:r>
      <w:r w:rsidR="00246667">
        <w:t>s in the data</w:t>
      </w:r>
      <w:r w:rsidR="00023C50">
        <w:t xml:space="preserve"> </w:t>
      </w:r>
      <w:r w:rsidR="00666969">
        <w:t>as actual NULL values and not the string representation of NULL, thus I ran into some issues where it wouldn’t print anything until I added the single quotes around NULL</w:t>
      </w:r>
      <w:r w:rsidR="00E92D65">
        <w:t xml:space="preserve"> in my CASEs</w:t>
      </w:r>
      <w:r w:rsidR="00666969">
        <w:t>.</w:t>
      </w:r>
      <w:r w:rsidR="0092196C">
        <w:t xml:space="preserve"> </w:t>
      </w:r>
      <w:r w:rsidR="008669A4">
        <w:t xml:space="preserve">JOINing the LIBRARY_BRANCH and the BOOK_LOANS </w:t>
      </w:r>
      <w:r w:rsidR="00AC068D">
        <w:t>and GROUPing BY the branch name was also doable</w:t>
      </w:r>
      <w:r w:rsidR="00254200">
        <w:t xml:space="preserve">. </w:t>
      </w:r>
      <w:r w:rsidR="0052198A">
        <w:t xml:space="preserve">In each of the cases, if a book met </w:t>
      </w:r>
      <w:r w:rsidR="00072703">
        <w:t>the case when</w:t>
      </w:r>
      <w:r w:rsidR="0052198A">
        <w:t xml:space="preserve"> condition, then it would add one to the count</w:t>
      </w:r>
      <w:r w:rsidR="00072703">
        <w:t xml:space="preserve"> before ending the case. </w:t>
      </w:r>
      <w:r w:rsidR="00254200">
        <w:t>Below is the full query and the results below.</w:t>
      </w:r>
    </w:p>
    <w:tbl>
      <w:tblPr>
        <w:tblStyle w:val="TableGrid"/>
        <w:tblW w:w="0" w:type="auto"/>
        <w:tblLook w:val="04A0" w:firstRow="1" w:lastRow="0" w:firstColumn="1" w:lastColumn="0" w:noHBand="0" w:noVBand="1"/>
      </w:tblPr>
      <w:tblGrid>
        <w:gridCol w:w="9350"/>
      </w:tblGrid>
      <w:tr w:rsidR="00831B7F" w:rsidRPr="00DA659B" w14:paraId="13490A71" w14:textId="77777777" w:rsidTr="00885EB1">
        <w:tc>
          <w:tcPr>
            <w:tcW w:w="9576" w:type="dxa"/>
          </w:tcPr>
          <w:p w14:paraId="4FE20F8A" w14:textId="77777777" w:rsidR="003D5FEF" w:rsidRPr="003D5FEF" w:rsidRDefault="003D5FEF" w:rsidP="003D5FEF">
            <w:r w:rsidRPr="003D5FEF">
              <w:t>SELECT lb.Branch_Name,</w:t>
            </w:r>
          </w:p>
          <w:p w14:paraId="2E7B101A" w14:textId="77777777" w:rsidR="003D5FEF" w:rsidRPr="003D5FEF" w:rsidRDefault="003D5FEF" w:rsidP="003D5FEF">
            <w:r w:rsidRPr="003D5FEF">
              <w:t xml:space="preserve">    COUNT(*) AS Book_Count,</w:t>
            </w:r>
          </w:p>
          <w:p w14:paraId="59D60BB0" w14:textId="77777777" w:rsidR="003D5FEF" w:rsidRDefault="003D5FEF" w:rsidP="003D5FEF">
            <w:r w:rsidRPr="003D5FEF">
              <w:t xml:space="preserve">    COUNT(CASE WHEN bl.Returned_date IS NOT 'NULL' THEN 1 END)</w:t>
            </w:r>
          </w:p>
          <w:p w14:paraId="42258FA9" w14:textId="0D48980E" w:rsidR="003D5FEF" w:rsidRPr="003D5FEF" w:rsidRDefault="003D5FEF" w:rsidP="003D5FEF">
            <w:r w:rsidRPr="003D5FEF">
              <w:t xml:space="preserve">        AS Returned_Books, </w:t>
            </w:r>
          </w:p>
          <w:p w14:paraId="2DAB1847" w14:textId="77777777" w:rsidR="003D5FEF" w:rsidRDefault="003D5FEF" w:rsidP="003D5FEF">
            <w:r w:rsidRPr="003D5FEF">
              <w:t xml:space="preserve">    COUNT(CASE WHEN bl.Returned_date IS 'NULL' THEN 1 END)</w:t>
            </w:r>
          </w:p>
          <w:p w14:paraId="3605148C" w14:textId="0A392026" w:rsidR="003D5FEF" w:rsidRPr="003D5FEF" w:rsidRDefault="003D5FEF" w:rsidP="003D5FEF">
            <w:r w:rsidRPr="003D5FEF">
              <w:t xml:space="preserve">        AS Still_Borrowed_Books, </w:t>
            </w:r>
          </w:p>
          <w:p w14:paraId="4F212BDF" w14:textId="77777777" w:rsidR="003D5FEF" w:rsidRDefault="003D5FEF" w:rsidP="003D5FEF">
            <w:r w:rsidRPr="003D5FEF">
              <w:t xml:space="preserve">    COUNT(CASE WHEN bl.Returned_date IS NOT 'NULL'</w:t>
            </w:r>
          </w:p>
          <w:p w14:paraId="2401D449" w14:textId="77777777" w:rsidR="003D5FEF" w:rsidRDefault="003D5FEF" w:rsidP="003D5FEF">
            <w:r w:rsidRPr="003D5FEF">
              <w:t xml:space="preserve">        AND bl.Returned_date &gt; bl.Due_Date THEN 1 END)</w:t>
            </w:r>
          </w:p>
          <w:p w14:paraId="7BF203A4" w14:textId="073C96A2" w:rsidR="003D5FEF" w:rsidRPr="003D5FEF" w:rsidRDefault="003D5FEF" w:rsidP="003D5FEF">
            <w:r w:rsidRPr="003D5FEF">
              <w:t xml:space="preserve">        AS Late_Books</w:t>
            </w:r>
          </w:p>
          <w:p w14:paraId="0E82A10B" w14:textId="77777777" w:rsidR="003D5FEF" w:rsidRPr="003D5FEF" w:rsidRDefault="003D5FEF" w:rsidP="003D5FEF">
            <w:r w:rsidRPr="003D5FEF">
              <w:t>FROM LIBRARY_BRANCH lb JOIN BOOK_LOANS bl ON lb.Branch_Id = bl.Branch_Id</w:t>
            </w:r>
          </w:p>
          <w:p w14:paraId="6807EE2C" w14:textId="4468DD37" w:rsidR="00831B7F" w:rsidRPr="00DA659B" w:rsidRDefault="003D5FEF" w:rsidP="003D5FEF">
            <w:r w:rsidRPr="003D5FEF">
              <w:t>GROUP BY lb.Branch_Name;</w:t>
            </w:r>
          </w:p>
        </w:tc>
      </w:tr>
    </w:tbl>
    <w:p w14:paraId="65B97207" w14:textId="597D9711" w:rsidR="00831B7F" w:rsidRPr="00B94B0E" w:rsidRDefault="00C32FC7" w:rsidP="00831B7F">
      <w:r>
        <w:rPr>
          <w:noProof/>
        </w:rPr>
        <w:drawing>
          <wp:inline distT="0" distB="0" distL="0" distR="0" wp14:anchorId="5CB9624D" wp14:editId="41B63534">
            <wp:extent cx="5943600" cy="882015"/>
            <wp:effectExtent l="0" t="0" r="0" b="0"/>
            <wp:docPr id="957042910"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r>
        <w:t xml:space="preserve"> </w:t>
      </w:r>
      <w:r w:rsidR="007B56C4">
        <w:t xml:space="preserve">Here, </w:t>
      </w:r>
      <w:r w:rsidR="00FF7AEF">
        <w:t>the</w:t>
      </w:r>
      <w:r w:rsidR="005E5B80">
        <w:t xml:space="preserve"> Book Count or the</w:t>
      </w:r>
      <w:r w:rsidR="00FF7AEF">
        <w:t xml:space="preserve"> total number of books that were </w:t>
      </w:r>
      <w:r w:rsidR="007C55DA">
        <w:t>loaned out by each branch is shown in each branch</w:t>
      </w:r>
      <w:r w:rsidR="00FA7E59">
        <w:t xml:space="preserve">. The number of </w:t>
      </w:r>
      <w:r w:rsidR="005E5B80">
        <w:t>R</w:t>
      </w:r>
      <w:r w:rsidR="00FA7E59">
        <w:t xml:space="preserve">eturned </w:t>
      </w:r>
      <w:r w:rsidR="005E5B80">
        <w:t>B</w:t>
      </w:r>
      <w:r w:rsidR="00FA7E59">
        <w:t xml:space="preserve">ooks in this case is all of the books that were returned, </w:t>
      </w:r>
      <w:r w:rsidR="00072703">
        <w:t>regardless of</w:t>
      </w:r>
      <w:r w:rsidR="00FA7E59">
        <w:t xml:space="preserve"> if it was late or if it was turned in on time or early. This was later confirmed by our professor </w:t>
      </w:r>
      <w:r w:rsidR="00FF3D72">
        <w:t xml:space="preserve">Guizani, </w:t>
      </w:r>
      <w:r w:rsidR="00F2424E">
        <w:t xml:space="preserve">who mentioned that she preferred if our data included the number of late books in this </w:t>
      </w:r>
      <w:r w:rsidR="00F9745B">
        <w:t xml:space="preserve">column. The </w:t>
      </w:r>
      <w:r w:rsidR="00B142AF">
        <w:t>S</w:t>
      </w:r>
      <w:r w:rsidR="00F9745B">
        <w:t xml:space="preserve">till </w:t>
      </w:r>
      <w:r w:rsidR="00B142AF">
        <w:t>B</w:t>
      </w:r>
      <w:r w:rsidR="00F9745B">
        <w:t xml:space="preserve">orrowed </w:t>
      </w:r>
      <w:r w:rsidR="005E5B80">
        <w:t>B</w:t>
      </w:r>
      <w:r w:rsidR="00F9745B">
        <w:t>ooks are the number of books that do not have any return date and instead has the string ‘NULL’ in the data</w:t>
      </w:r>
      <w:r w:rsidR="0052198A">
        <w:t>.</w:t>
      </w:r>
      <w:r w:rsidR="00233BAC">
        <w:t xml:space="preserve"> </w:t>
      </w:r>
      <w:r w:rsidR="00B815BC">
        <w:t xml:space="preserve">If we check this against question 6 and the data for the BOOK_LOANS table, we can see that </w:t>
      </w:r>
      <w:r w:rsidR="00AC6DDC">
        <w:t xml:space="preserve">both the Main and West Branches both have one </w:t>
      </w:r>
      <w:r w:rsidR="00254472">
        <w:t xml:space="preserve">‘NULL’ return date, which is reflected in this column. </w:t>
      </w:r>
      <w:r w:rsidR="00233BAC">
        <w:t xml:space="preserve">The </w:t>
      </w:r>
      <w:r w:rsidR="00B142AF">
        <w:t>Late Books</w:t>
      </w:r>
      <w:r w:rsidR="00233BAC">
        <w:t xml:space="preserve"> column is based on the number of books that were</w:t>
      </w:r>
      <w:r w:rsidR="00EA4795">
        <w:t xml:space="preserve"> turned in past the due date.</w:t>
      </w:r>
      <w:r w:rsidR="210EA45A">
        <w:t xml:space="preserve"> Three records were affected.</w:t>
      </w:r>
    </w:p>
    <w:p w14:paraId="237F139F" w14:textId="2731B3B7" w:rsidR="00AD372D" w:rsidRDefault="00AD372D">
      <w:r>
        <w:br w:type="page"/>
      </w:r>
    </w:p>
    <w:p w14:paraId="0FBFEB32" w14:textId="5C66E6E0" w:rsidR="00831B7F" w:rsidRDefault="00831B7F" w:rsidP="00831B7F">
      <w:pPr>
        <w:pStyle w:val="Heading2"/>
      </w:pPr>
      <w:r>
        <w:lastRenderedPageBreak/>
        <w:t>Question 8</w:t>
      </w:r>
    </w:p>
    <w:p w14:paraId="0AB86DE4" w14:textId="28171E0F" w:rsidR="00C74A6D" w:rsidRDefault="00442158" w:rsidP="00C74A6D">
      <w:pPr>
        <w:pStyle w:val="Heading3"/>
      </w:pPr>
      <w:r w:rsidRPr="00442158">
        <w:t>List all the books (title) and the maximum number of days that they were borrowed.</w:t>
      </w:r>
    </w:p>
    <w:p w14:paraId="50AE9FB3" w14:textId="559805CF" w:rsidR="00831B7F" w:rsidRDefault="27C22D34" w:rsidP="000104E5">
      <w:r>
        <w:t>Retrieve: Book Title, Max days borrowed</w:t>
      </w:r>
    </w:p>
    <w:p w14:paraId="6C6B878F" w14:textId="4C6AF860" w:rsidR="34FAF7B0" w:rsidRDefault="36E08DCB">
      <w:r>
        <w:t>T</w:t>
      </w:r>
      <w:r w:rsidR="5832F574">
        <w:t xml:space="preserve">o satisfy </w:t>
      </w:r>
      <w:r w:rsidR="5C7CB121">
        <w:t xml:space="preserve">the needed retrievals, </w:t>
      </w:r>
      <w:r w:rsidR="2D0763E6">
        <w:t>we select Title from the BOOK table and a MAX</w:t>
      </w:r>
      <w:r w:rsidR="3CF2312B">
        <w:t xml:space="preserve"> function </w:t>
      </w:r>
      <w:r w:rsidR="1FC1BCEA">
        <w:t xml:space="preserve">over the Days_borrowed, an alias for the number of days the book </w:t>
      </w:r>
      <w:r w:rsidR="74C0A279">
        <w:t>was</w:t>
      </w:r>
      <w:r w:rsidR="1FC1BCEA">
        <w:t xml:space="preserve"> borrowed.</w:t>
      </w:r>
      <w:r w:rsidR="5CD9D6D7">
        <w:t xml:space="preserve"> </w:t>
      </w:r>
      <w:r w:rsidR="4273D0B3">
        <w:t>Nested w</w:t>
      </w:r>
      <w:r w:rsidR="7B7CF724">
        <w:t xml:space="preserve">ithin the MAX function, the exact </w:t>
      </w:r>
      <w:r w:rsidR="499CB32C">
        <w:t>number of days to borrowed</w:t>
      </w:r>
      <w:r w:rsidR="6FBB71A2">
        <w:t xml:space="preserve"> is calculated by Returned_date (day returned) minus Date_out (day borrow</w:t>
      </w:r>
      <w:r w:rsidR="195893BC">
        <w:t xml:space="preserve">ed). JULIANDAY keyword is needed to perform the subtraction on dates. </w:t>
      </w:r>
      <w:r w:rsidR="7A4F995C">
        <w:t>A CASE statement is needed in the MAX function to specify for cases when the Returned_date is NULL, meaning the book has not been returned</w:t>
      </w:r>
      <w:r w:rsidR="560EE56A">
        <w:t xml:space="preserve">. For NULL cases, the days borrowed </w:t>
      </w:r>
      <w:r w:rsidR="3B789B0E">
        <w:t>remain</w:t>
      </w:r>
      <w:r w:rsidR="560EE56A">
        <w:t xml:space="preserve"> NULL</w:t>
      </w:r>
      <w:r w:rsidR="0789B659">
        <w:t xml:space="preserve"> since the calculation is not possible.</w:t>
      </w:r>
    </w:p>
    <w:p w14:paraId="22200B84" w14:textId="0E2F703B" w:rsidR="49C73B3A" w:rsidRDefault="2DD4F72E">
      <w:r>
        <w:t>Since the query spans multiple tables, t</w:t>
      </w:r>
      <w:r w:rsidR="76EB5AE1">
        <w:t>he tables BOOK and BOOK_LOANS are joined on their s</w:t>
      </w:r>
      <w:r w:rsidR="1F75B84A">
        <w:t>hared attribute Book_Id.</w:t>
      </w:r>
      <w:r w:rsidR="66A5475B">
        <w:t xml:space="preserve"> Results are grouped by Book_Id so that</w:t>
      </w:r>
      <w:r w:rsidR="371C016C">
        <w:t xml:space="preserve"> number of days borrowed</w:t>
      </w:r>
      <w:r w:rsidR="3232E6DD">
        <w:t xml:space="preserve"> is</w:t>
      </w:r>
      <w:r w:rsidR="371C016C">
        <w:t xml:space="preserve"> for a specific book instead of having</w:t>
      </w:r>
      <w:r w:rsidR="4B36BD38">
        <w:t xml:space="preserve"> it </w:t>
      </w:r>
      <w:r w:rsidR="371C016C">
        <w:t>applied to multiple copies of the same book.</w:t>
      </w:r>
      <w:r w:rsidR="5A875B99">
        <w:t xml:space="preserve"> Although not specified by the requiremen</w:t>
      </w:r>
      <w:r w:rsidR="2C055A76">
        <w:t>ts</w:t>
      </w:r>
      <w:r w:rsidR="5A875B99">
        <w:t xml:space="preserve">, the results are displayed in descending order to show the MAX </w:t>
      </w:r>
      <w:r w:rsidR="7508A809">
        <w:t>days borrowed for all books.</w:t>
      </w:r>
    </w:p>
    <w:tbl>
      <w:tblPr>
        <w:tblStyle w:val="TableGrid"/>
        <w:tblW w:w="0" w:type="auto"/>
        <w:tblLook w:val="04A0" w:firstRow="1" w:lastRow="0" w:firstColumn="1" w:lastColumn="0" w:noHBand="0" w:noVBand="1"/>
      </w:tblPr>
      <w:tblGrid>
        <w:gridCol w:w="9350"/>
      </w:tblGrid>
      <w:tr w:rsidR="00831B7F" w:rsidRPr="00DA659B" w14:paraId="435255AA" w14:textId="77777777" w:rsidTr="00885EB1">
        <w:tc>
          <w:tcPr>
            <w:tcW w:w="9576" w:type="dxa"/>
          </w:tcPr>
          <w:p w14:paraId="13D43FF4" w14:textId="77777777" w:rsidR="00870C83" w:rsidRPr="00870C83" w:rsidRDefault="00870C83" w:rsidP="00870C83">
            <w:r w:rsidRPr="00870C83">
              <w:t>SELECT b.Title, MAX(CASE WHEN bl.Returned_date = 'NULL' THEN NULL</w:t>
            </w:r>
          </w:p>
          <w:p w14:paraId="50A62BB0" w14:textId="77777777" w:rsidR="00870C83" w:rsidRPr="00870C83" w:rsidRDefault="00870C83" w:rsidP="00870C83">
            <w:r w:rsidRPr="00870C83">
              <w:t xml:space="preserve">    ELSE CAST(JULIANDAY(bl.Returned_date) - JULIANDAY(bl.Date_Out) AS INTEGER) </w:t>
            </w:r>
          </w:p>
          <w:p w14:paraId="11E6D3AF" w14:textId="77777777" w:rsidR="00870C83" w:rsidRPr="00870C83" w:rsidRDefault="00870C83" w:rsidP="00870C83">
            <w:r w:rsidRPr="00870C83">
              <w:t xml:space="preserve">    END) AS Days_borrowed </w:t>
            </w:r>
          </w:p>
          <w:p w14:paraId="5F53A4C2" w14:textId="77777777" w:rsidR="00870C83" w:rsidRPr="00870C83" w:rsidRDefault="00870C83" w:rsidP="00870C83">
            <w:r w:rsidRPr="00870C83">
              <w:t>FROM BOOK b JOIN BOOK_LOANS bl ON b.Book_Id = bl.Book_Id</w:t>
            </w:r>
          </w:p>
          <w:p w14:paraId="26E48B8F" w14:textId="77777777" w:rsidR="00870C83" w:rsidRPr="00870C83" w:rsidRDefault="00870C83" w:rsidP="00870C83">
            <w:r w:rsidRPr="00870C83">
              <w:t>GROUP BY b.Book_Id</w:t>
            </w:r>
          </w:p>
          <w:p w14:paraId="56317B41" w14:textId="28CAA1B3" w:rsidR="00831B7F" w:rsidRPr="00DA659B" w:rsidRDefault="00870C83" w:rsidP="00870C83">
            <w:r w:rsidRPr="00870C83">
              <w:t>ORDER BY Days_borrowed DESC;</w:t>
            </w:r>
          </w:p>
        </w:tc>
      </w:tr>
    </w:tbl>
    <w:p w14:paraId="48AD278F" w14:textId="5E9F93D5" w:rsidR="00831B7F" w:rsidRDefault="00B53FA2" w:rsidP="3144B3B6">
      <w:pPr>
        <w:jc w:val="center"/>
      </w:pPr>
      <w:r>
        <w:rPr>
          <w:noProof/>
        </w:rPr>
        <w:drawing>
          <wp:inline distT="0" distB="0" distL="0" distR="0" wp14:anchorId="2AF74745" wp14:editId="4256DDFC">
            <wp:extent cx="4615573" cy="3569019"/>
            <wp:effectExtent l="0" t="0" r="0" b="9525"/>
            <wp:docPr id="6831678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4615573" cy="3569019"/>
                    </a:xfrm>
                    <a:prstGeom prst="rect">
                      <a:avLst/>
                    </a:prstGeom>
                  </pic:spPr>
                </pic:pic>
              </a:graphicData>
            </a:graphic>
          </wp:inline>
        </w:drawing>
      </w:r>
    </w:p>
    <w:p w14:paraId="35D379C2" w14:textId="2DC23994" w:rsidR="00831B7F" w:rsidRPr="00B94B0E" w:rsidRDefault="5D985362" w:rsidP="00831B7F">
      <w:r>
        <w:lastRenderedPageBreak/>
        <w:t>The result table displays the title of every book borrowed</w:t>
      </w:r>
      <w:r w:rsidR="0978029C">
        <w:t xml:space="preserve"> and the number of days they were out. Some entries</w:t>
      </w:r>
      <w:r w:rsidR="7C4E3CA1">
        <w:t>, such as books “1984” and “Pride and Prejudice</w:t>
      </w:r>
      <w:r w:rsidR="7A260C67">
        <w:t>,</w:t>
      </w:r>
      <w:r w:rsidR="7C4E3CA1">
        <w:t>” have blanks for their Days_borrowed because the</w:t>
      </w:r>
      <w:r w:rsidR="2E775D7E">
        <w:t>y are not returned ye</w:t>
      </w:r>
      <w:r w:rsidR="3F141273">
        <w:t>t and</w:t>
      </w:r>
      <w:r w:rsidR="2E775D7E">
        <w:t xml:space="preserve"> the value could not be calculated.</w:t>
      </w:r>
      <w:r w:rsidR="2BC61B16">
        <w:t xml:space="preserve"> In total, there are 21 entries in the result table.</w:t>
      </w:r>
    </w:p>
    <w:p w14:paraId="5C35ECC2" w14:textId="77777777" w:rsidR="00831B7F" w:rsidRDefault="00831B7F"/>
    <w:p w14:paraId="7A4BE03F" w14:textId="7CB1850E" w:rsidR="00831B7F" w:rsidRDefault="00831B7F" w:rsidP="00831B7F">
      <w:pPr>
        <w:pStyle w:val="Heading2"/>
      </w:pPr>
      <w:r>
        <w:t>Question 9</w:t>
      </w:r>
    </w:p>
    <w:p w14:paraId="53A48781" w14:textId="04744AC7" w:rsidR="00C74A6D" w:rsidRDefault="007A7487" w:rsidP="007A7487">
      <w:pPr>
        <w:pStyle w:val="Heading3"/>
      </w:pPr>
      <w:r>
        <w:t>Create a report for Ethan Martinez with all the books they borrowed. List the book title and author. Also, calculate the number of days each book was borrowed for and if any book is late being returned. Order the results by the date_out.</w:t>
      </w:r>
    </w:p>
    <w:p w14:paraId="4BE6DC7A" w14:textId="404B402D" w:rsidR="00831B7F" w:rsidRDefault="35C6F411" w:rsidP="000104E5">
      <w:r>
        <w:t>Retrieve: Ethan Martinez’s books borrowed (title, author, number of days borrow</w:t>
      </w:r>
      <w:r w:rsidR="00FF27CA">
        <w:t>ed, late books) and order by date_out</w:t>
      </w:r>
    </w:p>
    <w:p w14:paraId="337C1AB7" w14:textId="14E5B0D3" w:rsidR="4682ED26" w:rsidRDefault="76106B10">
      <w:r>
        <w:t>For the SELECT, we select the “Name”</w:t>
      </w:r>
      <w:r w:rsidR="1172CEB0">
        <w:t>,</w:t>
      </w:r>
      <w:r>
        <w:t xml:space="preserve"> “Author_Nam</w:t>
      </w:r>
      <w:r w:rsidR="25C397BE">
        <w:t>e</w:t>
      </w:r>
      <w:r w:rsidR="6481D352">
        <w:t>”, and book “Title”</w:t>
      </w:r>
      <w:r w:rsidR="3D591D10">
        <w:t xml:space="preserve"> </w:t>
      </w:r>
      <w:r w:rsidR="5A33586D">
        <w:t>from BORROWER, BOOK_AUTHORS and BOOK respectively.</w:t>
      </w:r>
      <w:r w:rsidR="3D591D10">
        <w:t xml:space="preserve"> </w:t>
      </w:r>
      <w:r w:rsidR="72176A65">
        <w:t xml:space="preserve">In addition to these selections, we calculate the number of days borrowed with the </w:t>
      </w:r>
      <w:r w:rsidR="697BC7D2">
        <w:t>JULIANDAY operation applied to the subtraction between the returned_date and date_out.</w:t>
      </w:r>
      <w:r w:rsidR="1D565BB1">
        <w:t xml:space="preserve"> The CASE statement is needed since returned_date can be NULL which will </w:t>
      </w:r>
      <w:r w:rsidR="47E052DB">
        <w:t xml:space="preserve">cause an error with the arithmetic operation. </w:t>
      </w:r>
      <w:r w:rsidR="1D565BB1">
        <w:t xml:space="preserve">Lastly, we also </w:t>
      </w:r>
      <w:r w:rsidR="11FFBD74">
        <w:t>determined if a book was returned late by comparing if the returned_date is past the due_date. A CASE to check if returned_date is NULL is also required h</w:t>
      </w:r>
      <w:r w:rsidR="5095AD62">
        <w:t xml:space="preserve">ere for the arithmetic. Since multiple tables are </w:t>
      </w:r>
      <w:r w:rsidR="54020E87">
        <w:t>necessary</w:t>
      </w:r>
      <w:r w:rsidR="0CD225AC">
        <w:t xml:space="preserve"> for this</w:t>
      </w:r>
      <w:r w:rsidR="54020E87">
        <w:t xml:space="preserve"> query, we JOIN all the tables needed with their shared attributes.</w:t>
      </w:r>
      <w:r w:rsidR="4F56ED28">
        <w:t xml:space="preserve"> To get only books borrowed by Ethan Martinez, the WHERE clause only chooses those books </w:t>
      </w:r>
      <w:r w:rsidR="472E6DBD">
        <w:t xml:space="preserve">that </w:t>
      </w:r>
      <w:r w:rsidR="4F56ED28">
        <w:t xml:space="preserve">were borrowed by </w:t>
      </w:r>
      <w:r w:rsidR="695E7B70">
        <w:t xml:space="preserve">him. Finally, we ORDER BY Date_out descending </w:t>
      </w:r>
      <w:r w:rsidR="43B2F2CB">
        <w:t>in accordance</w:t>
      </w:r>
      <w:r w:rsidR="695E7B70">
        <w:t xml:space="preserve"> </w:t>
      </w:r>
      <w:r w:rsidR="53D0EAFF">
        <w:t>with</w:t>
      </w:r>
      <w:r w:rsidR="695E7B70">
        <w:t xml:space="preserve"> the requirement. </w:t>
      </w:r>
    </w:p>
    <w:tbl>
      <w:tblPr>
        <w:tblStyle w:val="TableGrid"/>
        <w:tblW w:w="0" w:type="auto"/>
        <w:tblLook w:val="04A0" w:firstRow="1" w:lastRow="0" w:firstColumn="1" w:lastColumn="0" w:noHBand="0" w:noVBand="1"/>
      </w:tblPr>
      <w:tblGrid>
        <w:gridCol w:w="9350"/>
      </w:tblGrid>
      <w:tr w:rsidR="00831B7F" w:rsidRPr="00DA659B" w14:paraId="4367722F" w14:textId="77777777" w:rsidTr="00885EB1">
        <w:tc>
          <w:tcPr>
            <w:tcW w:w="9576" w:type="dxa"/>
          </w:tcPr>
          <w:p w14:paraId="13E7C2FE" w14:textId="4481B272" w:rsidR="00085B82" w:rsidRPr="00085B82" w:rsidRDefault="00085B82" w:rsidP="00085B82">
            <w:r w:rsidRPr="00085B82">
              <w:t>SELECT bo.Name, b.Title, ba.Author_Name AS Author,</w:t>
            </w:r>
            <w:r>
              <w:t xml:space="preserve"> </w:t>
            </w:r>
            <w:r w:rsidRPr="00085B82">
              <w:t xml:space="preserve">bl.Date_Out, </w:t>
            </w:r>
          </w:p>
          <w:p w14:paraId="7E33C6A0" w14:textId="573A4534" w:rsidR="00085B82" w:rsidRPr="00085B82" w:rsidRDefault="00E129CB" w:rsidP="00085B82">
            <w:r>
              <w:t xml:space="preserve">    </w:t>
            </w:r>
            <w:r w:rsidR="00085B82" w:rsidRPr="00085B82">
              <w:t>CAS</w:t>
            </w:r>
            <w:r>
              <w:t xml:space="preserve">E </w:t>
            </w:r>
            <w:r w:rsidR="00085B82" w:rsidRPr="00085B82">
              <w:t>WHEN bl.Returned_date IS NOT 'NULL' THEN</w:t>
            </w:r>
          </w:p>
          <w:p w14:paraId="2357EDE0" w14:textId="225C89EA" w:rsidR="00085B82" w:rsidRPr="00085B82" w:rsidRDefault="00E129CB" w:rsidP="00085B82">
            <w:r>
              <w:t xml:space="preserve">        </w:t>
            </w:r>
            <w:r w:rsidR="00085B82" w:rsidRPr="00085B82">
              <w:t>CAST(JULIANDAY(bl.Returned_date) - JULIANDAY(bl.Date_Out) AS INTEGER)</w:t>
            </w:r>
          </w:p>
          <w:p w14:paraId="7F4D66B0" w14:textId="6A866014" w:rsidR="00085B82" w:rsidRPr="00085B82" w:rsidRDefault="00085B82" w:rsidP="00085B82">
            <w:r w:rsidRPr="00085B82">
              <w:t xml:space="preserve">    </w:t>
            </w:r>
            <w:r w:rsidR="00842789">
              <w:t xml:space="preserve">    </w:t>
            </w:r>
            <w:r w:rsidRPr="00085B82">
              <w:t>ELSE 'NULL'</w:t>
            </w:r>
          </w:p>
          <w:p w14:paraId="5769769B" w14:textId="1CE358C9" w:rsidR="00085B82" w:rsidRPr="00085B82" w:rsidRDefault="00842789" w:rsidP="00085B82">
            <w:r>
              <w:t xml:space="preserve">    </w:t>
            </w:r>
            <w:r w:rsidR="00085B82" w:rsidRPr="00085B82">
              <w:t>END AS Days_borrowed,</w:t>
            </w:r>
          </w:p>
          <w:p w14:paraId="03F7FE24" w14:textId="3E4EC3DB" w:rsidR="00085B82" w:rsidRPr="00085B82" w:rsidRDefault="00842789" w:rsidP="00085B82">
            <w:r>
              <w:t xml:space="preserve">    </w:t>
            </w:r>
            <w:r w:rsidR="00085B82" w:rsidRPr="00085B82">
              <w:t>CASE</w:t>
            </w:r>
          </w:p>
          <w:p w14:paraId="5BDD58C8" w14:textId="374009FD" w:rsidR="00085B82" w:rsidRPr="00085B82" w:rsidRDefault="00085B82" w:rsidP="00085B82">
            <w:r w:rsidRPr="00085B82">
              <w:t xml:space="preserve">    </w:t>
            </w:r>
            <w:r w:rsidR="00842789">
              <w:t xml:space="preserve">    </w:t>
            </w:r>
            <w:r w:rsidRPr="00085B82">
              <w:t>WHEN bl.Returned_date IS 'NULL' THEN 'Not Returned'</w:t>
            </w:r>
          </w:p>
          <w:p w14:paraId="47D2BD3C" w14:textId="77777777" w:rsidR="00842789" w:rsidRDefault="00085B82" w:rsidP="00085B82">
            <w:r w:rsidRPr="00085B82">
              <w:t xml:space="preserve">    </w:t>
            </w:r>
            <w:r w:rsidR="00842789" w:rsidRPr="00842789">
              <w:t xml:space="preserve">    </w:t>
            </w:r>
            <w:r w:rsidRPr="00085B82">
              <w:t>WHEN bl.Returned_date IS NOT 'NULL'</w:t>
            </w:r>
          </w:p>
          <w:p w14:paraId="244ED9FF" w14:textId="77777777" w:rsidR="00842789" w:rsidRDefault="00842789" w:rsidP="00085B82">
            <w:r w:rsidRPr="00842789">
              <w:t xml:space="preserve">        </w:t>
            </w:r>
            <w:r w:rsidR="00085B82" w:rsidRPr="00085B82">
              <w:t>AND JULIANDAY(bl.Returned_date) &gt; JULIANDAY(bl.Due_Date)</w:t>
            </w:r>
          </w:p>
          <w:p w14:paraId="0C36C6CA" w14:textId="6763CF50" w:rsidR="00085B82" w:rsidRPr="00085B82" w:rsidRDefault="00842789" w:rsidP="00085B82">
            <w:r w:rsidRPr="00842789">
              <w:t xml:space="preserve">            </w:t>
            </w:r>
            <w:r w:rsidR="00085B82" w:rsidRPr="00085B82">
              <w:t>THEN 'Late'</w:t>
            </w:r>
            <w:r w:rsidR="0024691A">
              <w:t xml:space="preserve"> </w:t>
            </w:r>
            <w:r w:rsidR="00085B82" w:rsidRPr="00085B82">
              <w:t>ELSE 'On Time'</w:t>
            </w:r>
          </w:p>
          <w:p w14:paraId="2C74E4C3" w14:textId="5B8CAE34" w:rsidR="00085B82" w:rsidRPr="00085B82" w:rsidRDefault="00842789" w:rsidP="00085B82">
            <w:r w:rsidRPr="00842789">
              <w:t xml:space="preserve">    </w:t>
            </w:r>
            <w:r w:rsidR="00085B82" w:rsidRPr="00085B82">
              <w:t>END AS Return_Status</w:t>
            </w:r>
          </w:p>
          <w:p w14:paraId="1B78DB38" w14:textId="77777777" w:rsidR="00085B82" w:rsidRPr="00085B82" w:rsidRDefault="00085B82" w:rsidP="00085B82">
            <w:r w:rsidRPr="00085B82">
              <w:t>FROM BOOK b JOIN BOOK_LOANS bl ON b.Book_Id = bl.Book_Id</w:t>
            </w:r>
          </w:p>
          <w:p w14:paraId="067EA6AC" w14:textId="5C297C11" w:rsidR="00085B82" w:rsidRPr="00085B82" w:rsidRDefault="000C2CC5" w:rsidP="00085B82">
            <w:r w:rsidRPr="000C2CC5">
              <w:t xml:space="preserve">    </w:t>
            </w:r>
            <w:r w:rsidR="00085B82" w:rsidRPr="00085B82">
              <w:t>JOIN BORROWER bo ON bl.Card_No = bo.Card_No</w:t>
            </w:r>
          </w:p>
          <w:p w14:paraId="43CCD838" w14:textId="09A35207" w:rsidR="00085B82" w:rsidRPr="00085B82" w:rsidRDefault="00085B82" w:rsidP="00085B82">
            <w:r w:rsidRPr="00085B82">
              <w:t xml:space="preserve">    JOIN BOOK_AUTHORS ba ON b.Book_Id = ba.Book_Id</w:t>
            </w:r>
          </w:p>
          <w:p w14:paraId="248FBDFA" w14:textId="77777777" w:rsidR="00085B82" w:rsidRPr="00085B82" w:rsidRDefault="00085B82" w:rsidP="00085B82">
            <w:r w:rsidRPr="00085B82">
              <w:t>WHERE bo.Name = 'Ethan Martinez'</w:t>
            </w:r>
          </w:p>
          <w:p w14:paraId="72A51D71" w14:textId="3977ED4C" w:rsidR="00831B7F" w:rsidRPr="00DA659B" w:rsidRDefault="00085B82" w:rsidP="00085B82">
            <w:r w:rsidRPr="00085B82">
              <w:t>ORDER BY Date_Out DESC;</w:t>
            </w:r>
          </w:p>
        </w:tc>
      </w:tr>
    </w:tbl>
    <w:p w14:paraId="3F173382" w14:textId="4D91E99C" w:rsidR="00831B7F" w:rsidRPr="00B94B0E" w:rsidRDefault="00991D7A" w:rsidP="00831B7F">
      <w:r>
        <w:rPr>
          <w:noProof/>
        </w:rPr>
        <w:drawing>
          <wp:inline distT="0" distB="0" distL="0" distR="0" wp14:anchorId="0ED0C517" wp14:editId="11A9220C">
            <wp:extent cx="5943600" cy="496570"/>
            <wp:effectExtent l="0" t="0" r="0" b="0"/>
            <wp:docPr id="210427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5943600" cy="496570"/>
                    </a:xfrm>
                    <a:prstGeom prst="rect">
                      <a:avLst/>
                    </a:prstGeom>
                  </pic:spPr>
                </pic:pic>
              </a:graphicData>
            </a:graphic>
          </wp:inline>
        </w:drawing>
      </w:r>
      <w:r>
        <w:t xml:space="preserve"> </w:t>
      </w:r>
      <w:r w:rsidR="6F052DAC">
        <w:t xml:space="preserve">As seen above, the columns match the required attributes to be retrieved by the query. </w:t>
      </w:r>
      <w:r w:rsidR="6F052DAC">
        <w:lastRenderedPageBreak/>
        <w:t>Days_borrowed represen</w:t>
      </w:r>
      <w:r w:rsidR="08B75859">
        <w:t>ts the number of the days Ethan Martinez borrowed a book while Return_status represents if he turned it in late. From the results, Ethan Martinez only borrowed one book</w:t>
      </w:r>
      <w:r w:rsidR="7870C721">
        <w:t xml:space="preserve"> called</w:t>
      </w:r>
      <w:r w:rsidR="08B75859">
        <w:t xml:space="preserve"> </w:t>
      </w:r>
      <w:r w:rsidR="09A86F35">
        <w:t xml:space="preserve">”The God of Small Things”. </w:t>
      </w:r>
    </w:p>
    <w:p w14:paraId="59685468" w14:textId="77777777" w:rsidR="00831B7F" w:rsidRDefault="00831B7F"/>
    <w:p w14:paraId="35B39B22" w14:textId="381F44A8" w:rsidR="00831B7F" w:rsidRDefault="00831B7F" w:rsidP="00831B7F">
      <w:pPr>
        <w:pStyle w:val="Heading2"/>
      </w:pPr>
      <w:r>
        <w:t>Question 10</w:t>
      </w:r>
    </w:p>
    <w:p w14:paraId="1983FC32" w14:textId="5DAE974F" w:rsidR="00C74A6D" w:rsidRPr="00C74A6D" w:rsidRDefault="009406CC" w:rsidP="009406CC">
      <w:pPr>
        <w:pStyle w:val="Heading3"/>
      </w:pPr>
      <w:r>
        <w:t>Return the names of all borrowers that borrowed a book from the West Branch include their addresses.</w:t>
      </w:r>
    </w:p>
    <w:p w14:paraId="46533281" w14:textId="3EBE8977" w:rsidR="00831B7F" w:rsidRDefault="381D560B" w:rsidP="000104E5">
      <w:r>
        <w:t>Retrieve: Name and Address of borrowers from West Branch</w:t>
      </w:r>
    </w:p>
    <w:p w14:paraId="062508D9" w14:textId="44C68616" w:rsidR="381D560B" w:rsidRDefault="381D560B">
      <w:r>
        <w:t>In the SELECT clause, we select the NAME and ADDRESS from the BORROWER table and the Branch_Name from the LIBRARY_BRANCH table.</w:t>
      </w:r>
      <w:r w:rsidR="77798DE9">
        <w:t xml:space="preserve"> Since BORROWER and LIBRARY_BRANCH do not share a </w:t>
      </w:r>
      <w:r w:rsidR="457D7E56">
        <w:t>similar attribute, the table BOOK_LOANS is needed to join all three tables.</w:t>
      </w:r>
      <w:r w:rsidR="264E700E">
        <w:t xml:space="preserve"> Lastly, the WHERE clause only filters those borrowers who borrowed from “West Branch.”</w:t>
      </w:r>
      <w:r w:rsidR="457D7E56">
        <w:t xml:space="preserve"> </w:t>
      </w:r>
    </w:p>
    <w:tbl>
      <w:tblPr>
        <w:tblStyle w:val="TableGrid"/>
        <w:tblW w:w="0" w:type="auto"/>
        <w:tblLook w:val="04A0" w:firstRow="1" w:lastRow="0" w:firstColumn="1" w:lastColumn="0" w:noHBand="0" w:noVBand="1"/>
      </w:tblPr>
      <w:tblGrid>
        <w:gridCol w:w="9350"/>
      </w:tblGrid>
      <w:tr w:rsidR="00831B7F" w:rsidRPr="00DA659B" w14:paraId="2EF9D6C7" w14:textId="77777777" w:rsidTr="00885EB1">
        <w:tc>
          <w:tcPr>
            <w:tcW w:w="9576" w:type="dxa"/>
          </w:tcPr>
          <w:p w14:paraId="589B8131" w14:textId="77777777" w:rsidR="00D73C63" w:rsidRPr="00D73C63" w:rsidRDefault="00D73C63" w:rsidP="00D73C63">
            <w:r w:rsidRPr="00D73C63">
              <w:t>SELECT DISTINCT bo.Name, bo.Address, lb.Branch_Name</w:t>
            </w:r>
          </w:p>
          <w:p w14:paraId="60B8154F" w14:textId="77777777" w:rsidR="00D73C63" w:rsidRPr="00D73C63" w:rsidRDefault="00D73C63" w:rsidP="00D73C63">
            <w:r w:rsidRPr="00D73C63">
              <w:t>FROM BORROWER bo JOIN BOOK_LOANS bl ON bo.Card_No = bl.Card_No</w:t>
            </w:r>
          </w:p>
          <w:p w14:paraId="11164FBE" w14:textId="75F81FD7" w:rsidR="00D73C63" w:rsidRPr="00D73C63" w:rsidRDefault="00EC33F7" w:rsidP="00D73C63">
            <w:r>
              <w:t xml:space="preserve">    </w:t>
            </w:r>
            <w:r w:rsidR="00D73C63" w:rsidRPr="00D73C63">
              <w:t>JOIN LIBRARY_BRANCH lb ON bl.Branch_Id = lb.Branch_Id</w:t>
            </w:r>
          </w:p>
          <w:p w14:paraId="00C55FD3" w14:textId="1FFDEFE9" w:rsidR="00831B7F" w:rsidRPr="00DA659B" w:rsidRDefault="00D73C63" w:rsidP="00D73C63">
            <w:r w:rsidRPr="00D73C63">
              <w:t>WHERE lb.Branch_Name = 'West Branch';</w:t>
            </w:r>
          </w:p>
        </w:tc>
      </w:tr>
    </w:tbl>
    <w:p w14:paraId="4D0265E1" w14:textId="659F1109" w:rsidR="00831B7F" w:rsidRPr="00B94B0E" w:rsidRDefault="00801086" w:rsidP="00831B7F">
      <w:r>
        <w:rPr>
          <w:noProof/>
        </w:rPr>
        <w:drawing>
          <wp:inline distT="0" distB="0" distL="0" distR="0" wp14:anchorId="7D376DDA" wp14:editId="6751B823">
            <wp:extent cx="5943600" cy="1270000"/>
            <wp:effectExtent l="0" t="0" r="0" b="6350"/>
            <wp:docPr id="17682144" name="Picture 1" descr="A address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r>
        <w:t xml:space="preserve"> </w:t>
      </w:r>
      <w:r w:rsidR="4B7315CA">
        <w:t>Shown above are the results of this query with columns for borrower names, their addresses, and the Branch</w:t>
      </w:r>
      <w:r w:rsidR="29E79755">
        <w:t xml:space="preserve"> they borrowed from</w:t>
      </w:r>
      <w:r w:rsidR="4B7315CA">
        <w:t>.</w:t>
      </w:r>
      <w:r w:rsidR="50B364D4">
        <w:t xml:space="preserve"> The query asked for West Branch borrowers, so all entries’ branch is the West Branch. In tot</w:t>
      </w:r>
      <w:r w:rsidR="092FD01E">
        <w:t>al, there are 5 entries or 5 people who borrowed from West Branch.</w:t>
      </w:r>
    </w:p>
    <w:p w14:paraId="42833400" w14:textId="28FF2CA6" w:rsidR="000B1D41" w:rsidRDefault="000B1D41">
      <w:r>
        <w:br w:type="page"/>
      </w:r>
    </w:p>
    <w:p w14:paraId="22025C3B" w14:textId="7A57D799" w:rsidR="00786845" w:rsidRDefault="00786845" w:rsidP="00786845">
      <w:pPr>
        <w:pStyle w:val="Heading1"/>
      </w:pPr>
      <w:bookmarkStart w:id="8" w:name="_Ref182087294"/>
      <w:r>
        <w:lastRenderedPageBreak/>
        <w:t>CONCLUSION</w:t>
      </w:r>
      <w:bookmarkEnd w:id="8"/>
    </w:p>
    <w:p w14:paraId="3B089186" w14:textId="515A8347" w:rsidR="00786845" w:rsidRDefault="007E702D">
      <w:r>
        <w:tab/>
      </w:r>
      <w:r w:rsidR="003D0D27">
        <w:t xml:space="preserve">This portion of the project </w:t>
      </w:r>
      <w:r w:rsidR="00957613">
        <w:t>allowed us to create the entire Library Management System Database using the provided data, including us</w:t>
      </w:r>
      <w:r w:rsidR="004A31EE">
        <w:t xml:space="preserve"> importing the data into our created tables</w:t>
      </w:r>
      <w:r w:rsidR="00F25494">
        <w:t xml:space="preserve"> and performing requested queries on the database itself</w:t>
      </w:r>
      <w:r w:rsidR="002B4FC5">
        <w:t>. I</w:t>
      </w:r>
      <w:r w:rsidRPr="007E702D">
        <w:t>n the DATA section, we described the data used in the database as well as the commands necessary to load them from the CSVs into the SQL tables</w:t>
      </w:r>
      <w:r w:rsidR="00225E6D">
        <w:t xml:space="preserve">. </w:t>
      </w:r>
      <w:r w:rsidRPr="007E702D">
        <w:t>The SQL TABLES CREATION chapter explains our designs for each entity table with our reasonings for specific data types and key identification</w:t>
      </w:r>
      <w:r w:rsidR="00225E6D">
        <w:t xml:space="preserve">. </w:t>
      </w:r>
      <w:r w:rsidRPr="007E702D">
        <w:t>Lastly, SQL QUERY RESULTS contains entries for each query with explanations on their structure and results.</w:t>
      </w:r>
    </w:p>
    <w:p w14:paraId="444C4C96" w14:textId="6D3054F1" w:rsidR="001B0493" w:rsidRDefault="001B0493">
      <w:r>
        <w:br w:type="page"/>
      </w:r>
    </w:p>
    <w:p w14:paraId="14A705CB" w14:textId="2670C0A6" w:rsidR="00F153B6" w:rsidRDefault="00F153B6" w:rsidP="00F153B6">
      <w:pPr>
        <w:pStyle w:val="Heading1"/>
      </w:pPr>
      <w:bookmarkStart w:id="9" w:name="_Ref182086308"/>
      <w:r>
        <w:lastRenderedPageBreak/>
        <w:t>CONTRIBUTION LIST</w:t>
      </w:r>
      <w:bookmarkEnd w:id="9"/>
    </w:p>
    <w:p w14:paraId="3B3FAAEB" w14:textId="3CB86320" w:rsidR="00F153B6" w:rsidRDefault="00F153B6" w:rsidP="0017005C">
      <w:pPr>
        <w:pStyle w:val="Heading2"/>
      </w:pPr>
      <w:bookmarkStart w:id="10" w:name="_Ref182086468"/>
      <w:r>
        <w:t>Report</w:t>
      </w:r>
      <w:bookmarkEnd w:id="10"/>
    </w:p>
    <w:p w14:paraId="37DA0A50" w14:textId="2744B2DF" w:rsidR="00F153B6" w:rsidRDefault="00C83D5B" w:rsidP="00C83D5B">
      <w:pPr>
        <w:pStyle w:val="ListParagraph"/>
        <w:numPr>
          <w:ilvl w:val="0"/>
          <w:numId w:val="16"/>
        </w:numPr>
      </w:pPr>
      <w:r>
        <w:t>Introduction – Chime Nguyen</w:t>
      </w:r>
      <w:r w:rsidR="560DD72E">
        <w:t xml:space="preserve"> </w:t>
      </w:r>
      <w:r w:rsidR="00AD372D">
        <w:t>&amp;</w:t>
      </w:r>
      <w:r w:rsidR="560DD72E">
        <w:t xml:space="preserve"> Ivan Ko</w:t>
      </w:r>
    </w:p>
    <w:p w14:paraId="3AD27540" w14:textId="3243CD2C" w:rsidR="00C83D5B" w:rsidRDefault="00840E43" w:rsidP="00C83D5B">
      <w:pPr>
        <w:pStyle w:val="ListParagraph"/>
        <w:numPr>
          <w:ilvl w:val="0"/>
          <w:numId w:val="16"/>
        </w:numPr>
      </w:pPr>
      <w:r>
        <w:t xml:space="preserve">Data – </w:t>
      </w:r>
      <w:r w:rsidR="001858BC" w:rsidRPr="001858BC">
        <w:t>Trung Nguyen</w:t>
      </w:r>
    </w:p>
    <w:p w14:paraId="2C7B5C38" w14:textId="1D8CD1D5" w:rsidR="00C83D5B" w:rsidRDefault="00840E43" w:rsidP="00C83D5B">
      <w:pPr>
        <w:pStyle w:val="ListParagraph"/>
        <w:numPr>
          <w:ilvl w:val="0"/>
          <w:numId w:val="16"/>
        </w:numPr>
      </w:pPr>
      <w:r>
        <w:t>SQL Tables Creation</w:t>
      </w:r>
    </w:p>
    <w:p w14:paraId="7B8A776A" w14:textId="2C795EA1" w:rsidR="00FE05F6" w:rsidRDefault="00FE05F6" w:rsidP="00FE05F6">
      <w:pPr>
        <w:pStyle w:val="ListParagraph"/>
        <w:numPr>
          <w:ilvl w:val="1"/>
          <w:numId w:val="16"/>
        </w:numPr>
      </w:pPr>
      <w:r>
        <w:t>PUBLISHER Table – Chi</w:t>
      </w:r>
      <w:r w:rsidR="00CC28EC">
        <w:t>me Nguyen</w:t>
      </w:r>
    </w:p>
    <w:p w14:paraId="0A1420F0" w14:textId="4DFAACF0" w:rsidR="00FE05F6" w:rsidRDefault="00FE05F6" w:rsidP="00FE05F6">
      <w:pPr>
        <w:pStyle w:val="ListParagraph"/>
        <w:numPr>
          <w:ilvl w:val="1"/>
          <w:numId w:val="16"/>
        </w:numPr>
      </w:pPr>
      <w:r>
        <w:t xml:space="preserve">LIBRARY_BRANCH Table – </w:t>
      </w:r>
      <w:r w:rsidR="00477FC3" w:rsidRPr="00477FC3">
        <w:t>Chime Nguyen</w:t>
      </w:r>
    </w:p>
    <w:p w14:paraId="41403B61" w14:textId="2AFB6775" w:rsidR="00FE05F6" w:rsidRDefault="00FE05F6" w:rsidP="00FE05F6">
      <w:pPr>
        <w:pStyle w:val="ListParagraph"/>
        <w:numPr>
          <w:ilvl w:val="1"/>
          <w:numId w:val="16"/>
        </w:numPr>
      </w:pPr>
      <w:r>
        <w:t xml:space="preserve">BORROWER Table – </w:t>
      </w:r>
      <w:r w:rsidR="631FD8F6">
        <w:t>Ivan Ko</w:t>
      </w:r>
    </w:p>
    <w:p w14:paraId="5832C7D0" w14:textId="43BDEF5E" w:rsidR="00FE05F6" w:rsidRDefault="00FE05F6" w:rsidP="00FE05F6">
      <w:pPr>
        <w:pStyle w:val="ListParagraph"/>
        <w:numPr>
          <w:ilvl w:val="1"/>
          <w:numId w:val="16"/>
        </w:numPr>
      </w:pPr>
      <w:r>
        <w:t xml:space="preserve">BOOK Table – </w:t>
      </w:r>
      <w:r w:rsidR="5BA20A6B">
        <w:t>Ivan Ko</w:t>
      </w:r>
    </w:p>
    <w:p w14:paraId="2F284CA8" w14:textId="03C84378" w:rsidR="00FE05F6" w:rsidRDefault="00FE05F6" w:rsidP="00FE05F6">
      <w:pPr>
        <w:pStyle w:val="ListParagraph"/>
        <w:numPr>
          <w:ilvl w:val="1"/>
          <w:numId w:val="16"/>
        </w:numPr>
      </w:pPr>
      <w:r>
        <w:t xml:space="preserve">BOOK_LOANS Table – </w:t>
      </w:r>
      <w:r w:rsidR="001C3B29">
        <w:t>Chime Nguyen</w:t>
      </w:r>
    </w:p>
    <w:p w14:paraId="3811978F" w14:textId="74D0A016" w:rsidR="00FE05F6" w:rsidRDefault="00FE05F6" w:rsidP="00FE05F6">
      <w:pPr>
        <w:pStyle w:val="ListParagraph"/>
        <w:numPr>
          <w:ilvl w:val="1"/>
          <w:numId w:val="16"/>
        </w:numPr>
      </w:pPr>
      <w:r>
        <w:t xml:space="preserve">BOOK_COPIES Table – </w:t>
      </w:r>
      <w:r w:rsidR="008E1482">
        <w:t>Trung Nguyen</w:t>
      </w:r>
    </w:p>
    <w:p w14:paraId="062F5697" w14:textId="70B2D362" w:rsidR="00FE05F6" w:rsidRDefault="00FE05F6" w:rsidP="00FE05F6">
      <w:pPr>
        <w:pStyle w:val="ListParagraph"/>
        <w:numPr>
          <w:ilvl w:val="1"/>
          <w:numId w:val="16"/>
        </w:numPr>
      </w:pPr>
      <w:r>
        <w:t xml:space="preserve">BOOK_AUTHORS Table – </w:t>
      </w:r>
      <w:r w:rsidR="008E1482">
        <w:t>Trung Nguyen</w:t>
      </w:r>
    </w:p>
    <w:p w14:paraId="6389A0D1" w14:textId="23511533" w:rsidR="00C83D5B" w:rsidRDefault="00840E43" w:rsidP="00C83D5B">
      <w:pPr>
        <w:pStyle w:val="ListParagraph"/>
        <w:numPr>
          <w:ilvl w:val="0"/>
          <w:numId w:val="16"/>
        </w:numPr>
      </w:pPr>
      <w:r>
        <w:t>SQL Quer</w:t>
      </w:r>
      <w:r w:rsidR="00F22F29">
        <w:t>y Results</w:t>
      </w:r>
    </w:p>
    <w:p w14:paraId="63A09EF5" w14:textId="70588D38" w:rsidR="00FE05F6" w:rsidRDefault="00FE05F6" w:rsidP="00FE05F6">
      <w:pPr>
        <w:pStyle w:val="ListParagraph"/>
        <w:numPr>
          <w:ilvl w:val="1"/>
          <w:numId w:val="16"/>
        </w:numPr>
      </w:pPr>
      <w:r>
        <w:t xml:space="preserve">Question 1 – </w:t>
      </w:r>
      <w:r w:rsidR="002656BA">
        <w:t>Chime Nguyen</w:t>
      </w:r>
    </w:p>
    <w:p w14:paraId="23FEFCC4" w14:textId="04331FAF" w:rsidR="00FE05F6" w:rsidRDefault="00FE05F6" w:rsidP="00FE05F6">
      <w:pPr>
        <w:pStyle w:val="ListParagraph"/>
        <w:numPr>
          <w:ilvl w:val="1"/>
          <w:numId w:val="16"/>
        </w:numPr>
      </w:pPr>
      <w:r>
        <w:t xml:space="preserve">Question 2 – </w:t>
      </w:r>
      <w:r w:rsidR="0033283B">
        <w:t>Chime Nguyen</w:t>
      </w:r>
    </w:p>
    <w:p w14:paraId="0833A3ED" w14:textId="0A80795C" w:rsidR="00FE05F6" w:rsidRDefault="00FE05F6" w:rsidP="00FE05F6">
      <w:pPr>
        <w:pStyle w:val="ListParagraph"/>
        <w:numPr>
          <w:ilvl w:val="1"/>
          <w:numId w:val="16"/>
        </w:numPr>
      </w:pPr>
      <w:r>
        <w:t xml:space="preserve">Question 3 – </w:t>
      </w:r>
      <w:r w:rsidR="001858BC" w:rsidRPr="001858BC">
        <w:t>Trung Nguyen</w:t>
      </w:r>
    </w:p>
    <w:p w14:paraId="402481D5" w14:textId="0E35BC81" w:rsidR="00FE05F6" w:rsidRDefault="00FE05F6" w:rsidP="00FE05F6">
      <w:pPr>
        <w:pStyle w:val="ListParagraph"/>
        <w:numPr>
          <w:ilvl w:val="1"/>
          <w:numId w:val="16"/>
        </w:numPr>
      </w:pPr>
      <w:bookmarkStart w:id="11" w:name="_Hlk182413797"/>
      <w:r>
        <w:t>Question 4</w:t>
      </w:r>
      <w:r w:rsidR="00F24853">
        <w:t>-a</w:t>
      </w:r>
      <w:r>
        <w:t xml:space="preserve"> –</w:t>
      </w:r>
      <w:bookmarkEnd w:id="11"/>
      <w:r>
        <w:t xml:space="preserve"> </w:t>
      </w:r>
      <w:r w:rsidR="001858BC" w:rsidRPr="001858BC">
        <w:t xml:space="preserve">Trung Nguyen </w:t>
      </w:r>
      <w:r w:rsidR="00B91CA1">
        <w:t>&amp; Chime Nguyen</w:t>
      </w:r>
    </w:p>
    <w:p w14:paraId="00BE92D7" w14:textId="578DE928" w:rsidR="001A58CB" w:rsidRDefault="001A58CB" w:rsidP="00FE05F6">
      <w:pPr>
        <w:pStyle w:val="ListParagraph"/>
        <w:numPr>
          <w:ilvl w:val="1"/>
          <w:numId w:val="16"/>
        </w:numPr>
      </w:pPr>
      <w:r>
        <w:t>Question 4</w:t>
      </w:r>
      <w:r w:rsidR="00F24853">
        <w:t>-b</w:t>
      </w:r>
      <w:r>
        <w:t xml:space="preserve"> –</w:t>
      </w:r>
      <w:r w:rsidR="001858BC" w:rsidRPr="001858BC">
        <w:t xml:space="preserve"> Trung Nguyen</w:t>
      </w:r>
    </w:p>
    <w:p w14:paraId="53958DD6" w14:textId="6DEDBD73" w:rsidR="00FE05F6" w:rsidRDefault="00FE05F6" w:rsidP="00FE05F6">
      <w:pPr>
        <w:pStyle w:val="ListParagraph"/>
        <w:numPr>
          <w:ilvl w:val="1"/>
          <w:numId w:val="16"/>
        </w:numPr>
      </w:pPr>
      <w:r>
        <w:t xml:space="preserve">Question 5 – </w:t>
      </w:r>
      <w:r w:rsidR="00D168B8">
        <w:t>Tr</w:t>
      </w:r>
      <w:r w:rsidR="00B91CA1">
        <w:t>u</w:t>
      </w:r>
      <w:r w:rsidR="001858BC">
        <w:t>ng Nguyen</w:t>
      </w:r>
      <w:r w:rsidR="00D168B8">
        <w:t xml:space="preserve"> &amp; Chime Nguyen</w:t>
      </w:r>
    </w:p>
    <w:p w14:paraId="2B6F3332" w14:textId="3FB28998" w:rsidR="00FE05F6" w:rsidRDefault="00FE05F6" w:rsidP="00FE05F6">
      <w:pPr>
        <w:pStyle w:val="ListParagraph"/>
        <w:numPr>
          <w:ilvl w:val="1"/>
          <w:numId w:val="16"/>
        </w:numPr>
      </w:pPr>
      <w:r>
        <w:t xml:space="preserve">Question 6 – </w:t>
      </w:r>
      <w:r w:rsidR="008E1482">
        <w:t>Chime Nguyen</w:t>
      </w:r>
    </w:p>
    <w:p w14:paraId="640BC095" w14:textId="45FC2C61" w:rsidR="00FE05F6" w:rsidRDefault="00FE05F6" w:rsidP="00FE05F6">
      <w:pPr>
        <w:pStyle w:val="ListParagraph"/>
        <w:numPr>
          <w:ilvl w:val="1"/>
          <w:numId w:val="16"/>
        </w:numPr>
      </w:pPr>
      <w:r>
        <w:t>Question 7 – Chi</w:t>
      </w:r>
      <w:r w:rsidR="008E1482">
        <w:t>me Nguyen</w:t>
      </w:r>
    </w:p>
    <w:p w14:paraId="31E7EF8B" w14:textId="6AB79EDF" w:rsidR="00FE05F6" w:rsidRDefault="00FE05F6" w:rsidP="00FE05F6">
      <w:pPr>
        <w:pStyle w:val="ListParagraph"/>
        <w:numPr>
          <w:ilvl w:val="1"/>
          <w:numId w:val="16"/>
        </w:numPr>
      </w:pPr>
      <w:r>
        <w:t xml:space="preserve">Question 8 – </w:t>
      </w:r>
      <w:r w:rsidR="5285A970">
        <w:t>Ivan Ko</w:t>
      </w:r>
    </w:p>
    <w:p w14:paraId="29DD720D" w14:textId="4D22534B" w:rsidR="00FE05F6" w:rsidRDefault="00FE05F6" w:rsidP="00FE05F6">
      <w:pPr>
        <w:pStyle w:val="ListParagraph"/>
        <w:numPr>
          <w:ilvl w:val="1"/>
          <w:numId w:val="16"/>
        </w:numPr>
      </w:pPr>
      <w:r>
        <w:t xml:space="preserve">Question 9 – </w:t>
      </w:r>
      <w:r w:rsidR="348730C0">
        <w:t>Ivan Ko</w:t>
      </w:r>
    </w:p>
    <w:p w14:paraId="2CA5AF31" w14:textId="5E9FD770" w:rsidR="00FE05F6" w:rsidRDefault="00FE05F6" w:rsidP="00FE05F6">
      <w:pPr>
        <w:pStyle w:val="ListParagraph"/>
        <w:numPr>
          <w:ilvl w:val="1"/>
          <w:numId w:val="16"/>
        </w:numPr>
      </w:pPr>
      <w:r>
        <w:t xml:space="preserve">Question 10 – </w:t>
      </w:r>
      <w:r w:rsidR="572D6231">
        <w:t>Ivan Ko</w:t>
      </w:r>
    </w:p>
    <w:p w14:paraId="2E9E3D8C" w14:textId="1FDC3E3D" w:rsidR="00C83D5B" w:rsidRDefault="001B0493" w:rsidP="001B0493">
      <w:pPr>
        <w:pStyle w:val="ListParagraph"/>
        <w:numPr>
          <w:ilvl w:val="0"/>
          <w:numId w:val="16"/>
        </w:numPr>
      </w:pPr>
      <w:r>
        <w:t xml:space="preserve">Conclusion – </w:t>
      </w:r>
      <w:r w:rsidR="0033283B" w:rsidRPr="0033283B">
        <w:t xml:space="preserve">Chime Nguyen </w:t>
      </w:r>
      <w:r w:rsidR="0033283B">
        <w:t xml:space="preserve">and </w:t>
      </w:r>
      <w:r w:rsidR="2E18854A">
        <w:t>Ivan Ko</w:t>
      </w:r>
    </w:p>
    <w:p w14:paraId="4664CA83" w14:textId="77777777" w:rsidR="00C83D5B" w:rsidRDefault="00C83D5B" w:rsidP="00EB2ECB"/>
    <w:p w14:paraId="779B6ABC" w14:textId="5F766B21" w:rsidR="0017005C" w:rsidRDefault="0017005C" w:rsidP="0017005C">
      <w:pPr>
        <w:pStyle w:val="Heading2"/>
      </w:pPr>
      <w:bookmarkStart w:id="12" w:name="_Ref182086476"/>
      <w:r>
        <w:t>SQL Tables</w:t>
      </w:r>
      <w:bookmarkEnd w:id="12"/>
    </w:p>
    <w:p w14:paraId="4BCC8C88" w14:textId="24003338" w:rsidR="0017005C" w:rsidRDefault="00AA4C56" w:rsidP="00EB2ECB">
      <w:pPr>
        <w:pStyle w:val="ListParagraph"/>
        <w:numPr>
          <w:ilvl w:val="0"/>
          <w:numId w:val="17"/>
        </w:numPr>
      </w:pPr>
      <w:bookmarkStart w:id="13" w:name="_Hlk182303606"/>
      <w:r>
        <w:t xml:space="preserve">PUBLISHER </w:t>
      </w:r>
      <w:r w:rsidR="003507FB">
        <w:t>Table</w:t>
      </w:r>
      <w:r>
        <w:t xml:space="preserve"> – </w:t>
      </w:r>
      <w:r w:rsidR="00FE4026">
        <w:t>Chime Nguyen</w:t>
      </w:r>
    </w:p>
    <w:p w14:paraId="79EEDAF0" w14:textId="4BFE3E87" w:rsidR="00EB2ECB" w:rsidRDefault="00AA4C56" w:rsidP="00EB2ECB">
      <w:pPr>
        <w:pStyle w:val="ListParagraph"/>
        <w:numPr>
          <w:ilvl w:val="0"/>
          <w:numId w:val="17"/>
        </w:numPr>
      </w:pPr>
      <w:r>
        <w:t xml:space="preserve">LIBRARY_BRANCH Table – </w:t>
      </w:r>
      <w:r w:rsidR="000E6FA0">
        <w:t>Chime Nguyen</w:t>
      </w:r>
    </w:p>
    <w:p w14:paraId="1B4AA3DF" w14:textId="239B1C34" w:rsidR="00EB2ECB" w:rsidRDefault="00AA4C56" w:rsidP="00EB2ECB">
      <w:pPr>
        <w:pStyle w:val="ListParagraph"/>
        <w:numPr>
          <w:ilvl w:val="0"/>
          <w:numId w:val="17"/>
        </w:numPr>
      </w:pPr>
      <w:r>
        <w:t xml:space="preserve">BORROWER Table – </w:t>
      </w:r>
      <w:r w:rsidR="000E6FA0" w:rsidRPr="000E6FA0">
        <w:t>Ivan Ko</w:t>
      </w:r>
    </w:p>
    <w:p w14:paraId="26DC5A13" w14:textId="3182FD2C" w:rsidR="00EB2ECB" w:rsidRDefault="00AA4C56" w:rsidP="00EB2ECB">
      <w:pPr>
        <w:pStyle w:val="ListParagraph"/>
        <w:numPr>
          <w:ilvl w:val="0"/>
          <w:numId w:val="17"/>
        </w:numPr>
      </w:pPr>
      <w:r>
        <w:t>BOOK Table</w:t>
      </w:r>
      <w:r w:rsidRPr="00AA4C56">
        <w:t xml:space="preserve"> –</w:t>
      </w:r>
      <w:r>
        <w:t xml:space="preserve"> </w:t>
      </w:r>
      <w:r w:rsidR="000E6FA0" w:rsidRPr="000E6FA0">
        <w:t>Ivan Ko</w:t>
      </w:r>
    </w:p>
    <w:p w14:paraId="565DFFC1" w14:textId="2102748C" w:rsidR="00EB2ECB" w:rsidRDefault="00AA4C56" w:rsidP="00EB2ECB">
      <w:pPr>
        <w:pStyle w:val="ListParagraph"/>
        <w:numPr>
          <w:ilvl w:val="0"/>
          <w:numId w:val="17"/>
        </w:numPr>
      </w:pPr>
      <w:r>
        <w:t>BOOK_LOANS Table</w:t>
      </w:r>
      <w:r w:rsidRPr="00AA4C56">
        <w:t xml:space="preserve"> –</w:t>
      </w:r>
      <w:r>
        <w:t xml:space="preserve"> </w:t>
      </w:r>
      <w:r w:rsidR="00FE4026">
        <w:t>Chime Nguyen</w:t>
      </w:r>
    </w:p>
    <w:p w14:paraId="560C7C35" w14:textId="58E2E5BF" w:rsidR="00EB2ECB" w:rsidRDefault="00501C0E" w:rsidP="00EB2ECB">
      <w:pPr>
        <w:pStyle w:val="ListParagraph"/>
        <w:numPr>
          <w:ilvl w:val="0"/>
          <w:numId w:val="17"/>
        </w:numPr>
      </w:pPr>
      <w:r>
        <w:t>BOOK_COPIES Table</w:t>
      </w:r>
      <w:r w:rsidRPr="00501C0E">
        <w:t xml:space="preserve"> –</w:t>
      </w:r>
      <w:r>
        <w:t xml:space="preserve"> </w:t>
      </w:r>
      <w:r w:rsidR="000E6FA0" w:rsidRPr="000E6FA0">
        <w:t>Trung Nguyen</w:t>
      </w:r>
    </w:p>
    <w:p w14:paraId="0A24EF2B" w14:textId="3C40CBF4" w:rsidR="00EB2ECB" w:rsidRDefault="00AA4C56" w:rsidP="00EB2ECB">
      <w:pPr>
        <w:pStyle w:val="ListParagraph"/>
        <w:numPr>
          <w:ilvl w:val="0"/>
          <w:numId w:val="17"/>
        </w:numPr>
      </w:pPr>
      <w:r w:rsidRPr="00AA4C56">
        <w:t>BOOK_AUTHORS</w:t>
      </w:r>
      <w:r>
        <w:t xml:space="preserve"> Table – </w:t>
      </w:r>
      <w:r w:rsidR="000E6FA0" w:rsidRPr="000E6FA0">
        <w:t>Trung Nguyen</w:t>
      </w:r>
    </w:p>
    <w:bookmarkEnd w:id="13"/>
    <w:p w14:paraId="581DED5D" w14:textId="118ED467" w:rsidR="00AD372D" w:rsidRDefault="00AD372D">
      <w:r>
        <w:br w:type="page"/>
      </w:r>
    </w:p>
    <w:p w14:paraId="5F3FA4CD" w14:textId="34C6D866" w:rsidR="0017005C" w:rsidRDefault="0017005C" w:rsidP="0017005C">
      <w:pPr>
        <w:pStyle w:val="Heading2"/>
      </w:pPr>
      <w:bookmarkStart w:id="14" w:name="_Ref182086483"/>
      <w:r>
        <w:lastRenderedPageBreak/>
        <w:t>SQL Queries</w:t>
      </w:r>
      <w:bookmarkEnd w:id="14"/>
    </w:p>
    <w:p w14:paraId="59D1CD17" w14:textId="022F7347" w:rsidR="00501C0E" w:rsidRDefault="00501C0E" w:rsidP="00501C0E">
      <w:pPr>
        <w:pStyle w:val="ListParagraph"/>
        <w:numPr>
          <w:ilvl w:val="0"/>
          <w:numId w:val="18"/>
        </w:numPr>
      </w:pPr>
      <w:r>
        <w:t xml:space="preserve">Question 1 – </w:t>
      </w:r>
      <w:r w:rsidR="00CC28EC">
        <w:t>Chime Nguyen</w:t>
      </w:r>
    </w:p>
    <w:p w14:paraId="0BB0C009" w14:textId="7EBD43F3" w:rsidR="00E4266A" w:rsidRPr="00E4266A" w:rsidRDefault="00E4266A" w:rsidP="00E4266A">
      <w:pPr>
        <w:pStyle w:val="ListParagraph"/>
        <w:numPr>
          <w:ilvl w:val="0"/>
          <w:numId w:val="18"/>
        </w:numPr>
      </w:pPr>
      <w:r w:rsidRPr="00E4266A">
        <w:t xml:space="preserve">Question </w:t>
      </w:r>
      <w:r>
        <w:t>2</w:t>
      </w:r>
      <w:r w:rsidRPr="00E4266A">
        <w:t xml:space="preserve"> – </w:t>
      </w:r>
      <w:r w:rsidR="75951CA5">
        <w:t>Trung Nguyen</w:t>
      </w:r>
    </w:p>
    <w:p w14:paraId="56732E39" w14:textId="3DA28679" w:rsidR="00E4266A" w:rsidRPr="00E4266A" w:rsidRDefault="00E4266A" w:rsidP="00E4266A">
      <w:pPr>
        <w:pStyle w:val="ListParagraph"/>
        <w:numPr>
          <w:ilvl w:val="0"/>
          <w:numId w:val="18"/>
        </w:numPr>
      </w:pPr>
      <w:r w:rsidRPr="00E4266A">
        <w:t xml:space="preserve">Question </w:t>
      </w:r>
      <w:r>
        <w:t>3</w:t>
      </w:r>
      <w:r w:rsidRPr="00E4266A">
        <w:t xml:space="preserve"> – </w:t>
      </w:r>
      <w:r w:rsidR="12A459B3">
        <w:t>Trung Nguyen</w:t>
      </w:r>
    </w:p>
    <w:p w14:paraId="778161F0" w14:textId="3A213291" w:rsidR="00E4266A" w:rsidRDefault="00E4266A" w:rsidP="00E4266A">
      <w:pPr>
        <w:pStyle w:val="ListParagraph"/>
        <w:numPr>
          <w:ilvl w:val="0"/>
          <w:numId w:val="18"/>
        </w:numPr>
      </w:pPr>
      <w:r w:rsidRPr="00E4266A">
        <w:t xml:space="preserve">Question </w:t>
      </w:r>
      <w:r>
        <w:t>4</w:t>
      </w:r>
      <w:r w:rsidR="00B2683B">
        <w:t>-a</w:t>
      </w:r>
      <w:r w:rsidRPr="00E4266A">
        <w:t xml:space="preserve"> – </w:t>
      </w:r>
      <w:r w:rsidR="7BEBFE65">
        <w:t xml:space="preserve">Trung Nguyen </w:t>
      </w:r>
      <w:r w:rsidR="006D5E3E">
        <w:t>&amp;</w:t>
      </w:r>
      <w:r w:rsidR="7BEBFE65">
        <w:t xml:space="preserve"> Chime Nguyen</w:t>
      </w:r>
    </w:p>
    <w:p w14:paraId="36002B0B" w14:textId="3CC69A4F" w:rsidR="00B2683B" w:rsidRPr="00E4266A" w:rsidRDefault="00B2683B" w:rsidP="00B2683B">
      <w:pPr>
        <w:pStyle w:val="ListParagraph"/>
        <w:numPr>
          <w:ilvl w:val="0"/>
          <w:numId w:val="18"/>
        </w:numPr>
      </w:pPr>
      <w:r w:rsidRPr="00B2683B">
        <w:t>Question 4-</w:t>
      </w:r>
      <w:r>
        <w:t>b</w:t>
      </w:r>
      <w:r w:rsidRPr="00B2683B">
        <w:t xml:space="preserve"> – Trung Nguyen</w:t>
      </w:r>
    </w:p>
    <w:p w14:paraId="754119E7" w14:textId="265AFECA" w:rsidR="00E4266A" w:rsidRPr="00E4266A" w:rsidRDefault="00E4266A" w:rsidP="00E4266A">
      <w:pPr>
        <w:pStyle w:val="ListParagraph"/>
        <w:numPr>
          <w:ilvl w:val="0"/>
          <w:numId w:val="18"/>
        </w:numPr>
      </w:pPr>
      <w:r w:rsidRPr="00E4266A">
        <w:t xml:space="preserve">Question </w:t>
      </w:r>
      <w:r>
        <w:t>5</w:t>
      </w:r>
      <w:r w:rsidRPr="00E4266A">
        <w:t xml:space="preserve"> – </w:t>
      </w:r>
      <w:r w:rsidR="5D3AA650">
        <w:t>Trung Nguyen</w:t>
      </w:r>
    </w:p>
    <w:p w14:paraId="29D9916E" w14:textId="718694E1" w:rsidR="00E4266A" w:rsidRPr="00E4266A" w:rsidRDefault="00E4266A" w:rsidP="00E4266A">
      <w:pPr>
        <w:pStyle w:val="ListParagraph"/>
        <w:numPr>
          <w:ilvl w:val="0"/>
          <w:numId w:val="18"/>
        </w:numPr>
      </w:pPr>
      <w:r w:rsidRPr="00E4266A">
        <w:t xml:space="preserve">Question </w:t>
      </w:r>
      <w:r>
        <w:t>6</w:t>
      </w:r>
      <w:r w:rsidRPr="00E4266A">
        <w:t xml:space="preserve"> – </w:t>
      </w:r>
      <w:r w:rsidR="009839B5">
        <w:t>Chime Nguyen</w:t>
      </w:r>
    </w:p>
    <w:p w14:paraId="443BAF41" w14:textId="54A76329" w:rsidR="00E4266A" w:rsidRPr="00E4266A" w:rsidRDefault="00E4266A" w:rsidP="00E4266A">
      <w:pPr>
        <w:pStyle w:val="ListParagraph"/>
        <w:numPr>
          <w:ilvl w:val="0"/>
          <w:numId w:val="18"/>
        </w:numPr>
      </w:pPr>
      <w:r w:rsidRPr="00E4266A">
        <w:t xml:space="preserve">Question </w:t>
      </w:r>
      <w:r>
        <w:t>7</w:t>
      </w:r>
      <w:r w:rsidRPr="00E4266A">
        <w:t xml:space="preserve"> – </w:t>
      </w:r>
      <w:r w:rsidR="00CF7ED0">
        <w:t>Chi</w:t>
      </w:r>
      <w:r w:rsidR="00FE05F6">
        <w:t>me Nguyen</w:t>
      </w:r>
    </w:p>
    <w:p w14:paraId="4D499F74" w14:textId="7D9B3F2E" w:rsidR="00E4266A" w:rsidRPr="00E4266A" w:rsidRDefault="00E4266A" w:rsidP="00E4266A">
      <w:pPr>
        <w:pStyle w:val="ListParagraph"/>
        <w:numPr>
          <w:ilvl w:val="0"/>
          <w:numId w:val="18"/>
        </w:numPr>
      </w:pPr>
      <w:r w:rsidRPr="00E4266A">
        <w:t xml:space="preserve">Question </w:t>
      </w:r>
      <w:r>
        <w:t>8</w:t>
      </w:r>
      <w:r w:rsidRPr="00E4266A">
        <w:t xml:space="preserve"> – </w:t>
      </w:r>
      <w:r w:rsidR="08B56F59">
        <w:t>Ivan Ko</w:t>
      </w:r>
    </w:p>
    <w:p w14:paraId="038D833E" w14:textId="1DBA0A4D" w:rsidR="00E4266A" w:rsidRPr="00E4266A" w:rsidRDefault="00E4266A" w:rsidP="00E4266A">
      <w:pPr>
        <w:pStyle w:val="ListParagraph"/>
        <w:numPr>
          <w:ilvl w:val="0"/>
          <w:numId w:val="18"/>
        </w:numPr>
      </w:pPr>
      <w:r w:rsidRPr="00E4266A">
        <w:t xml:space="preserve">Question </w:t>
      </w:r>
      <w:r>
        <w:t>9</w:t>
      </w:r>
      <w:r w:rsidRPr="00E4266A">
        <w:t xml:space="preserve"> – </w:t>
      </w:r>
      <w:r w:rsidR="28F579B4">
        <w:t xml:space="preserve">Ivan Ko </w:t>
      </w:r>
      <w:r w:rsidR="006D5E3E">
        <w:t>&amp;</w:t>
      </w:r>
      <w:r w:rsidR="28F579B4">
        <w:t xml:space="preserve"> Trung Nguyen</w:t>
      </w:r>
    </w:p>
    <w:p w14:paraId="0582975B" w14:textId="2E84D63D" w:rsidR="00E4266A" w:rsidRDefault="00E4266A" w:rsidP="00E4266A">
      <w:pPr>
        <w:pStyle w:val="ListParagraph"/>
        <w:numPr>
          <w:ilvl w:val="0"/>
          <w:numId w:val="18"/>
        </w:numPr>
      </w:pPr>
      <w:r w:rsidRPr="00E4266A">
        <w:t>Question 1</w:t>
      </w:r>
      <w:r>
        <w:t>0</w:t>
      </w:r>
      <w:r w:rsidRPr="00E4266A">
        <w:t xml:space="preserve"> – </w:t>
      </w:r>
      <w:r w:rsidR="5AC83340">
        <w:t>Ivan Ko</w:t>
      </w:r>
    </w:p>
    <w:p w14:paraId="71C65B22" w14:textId="2FEE08BB" w:rsidR="00424D4D" w:rsidRDefault="00424D4D">
      <w:r>
        <w:br w:type="page"/>
      </w:r>
    </w:p>
    <w:p w14:paraId="61A31858" w14:textId="77777777" w:rsidR="00580612" w:rsidRDefault="00764282" w:rsidP="00764282">
      <w:pPr>
        <w:pStyle w:val="Heading1"/>
      </w:pPr>
      <w:bookmarkStart w:id="15" w:name="_Ref181292429"/>
      <w:r>
        <w:lastRenderedPageBreak/>
        <w:t>REFERENCES</w:t>
      </w:r>
      <w:bookmarkEnd w:id="15"/>
    </w:p>
    <w:p w14:paraId="48E9D597" w14:textId="77777777" w:rsidR="00A42D41" w:rsidRDefault="00851EDC" w:rsidP="002A791D">
      <w:pPr>
        <w:pStyle w:val="ListParagraph"/>
        <w:numPr>
          <w:ilvl w:val="0"/>
          <w:numId w:val="20"/>
        </w:numPr>
      </w:pPr>
      <w:r w:rsidRPr="00851EDC">
        <w:t xml:space="preserve">Elmasri, R., &amp; Navathe, S. (2016). </w:t>
      </w:r>
      <w:r w:rsidR="00A42D41" w:rsidRPr="002A791D">
        <w:rPr>
          <w:i/>
          <w:iCs/>
        </w:rPr>
        <w:t xml:space="preserve">Fundamentals of </w:t>
      </w:r>
      <w:r w:rsidRPr="002A791D">
        <w:rPr>
          <w:i/>
          <w:iCs/>
        </w:rPr>
        <w:t>D</w:t>
      </w:r>
      <w:r w:rsidR="00A42D41" w:rsidRPr="002A791D">
        <w:rPr>
          <w:i/>
          <w:iCs/>
        </w:rPr>
        <w:t xml:space="preserve">atabase </w:t>
      </w:r>
      <w:r w:rsidRPr="002A791D">
        <w:rPr>
          <w:i/>
          <w:iCs/>
        </w:rPr>
        <w:t>S</w:t>
      </w:r>
      <w:r w:rsidR="00A42D41" w:rsidRPr="002A791D">
        <w:rPr>
          <w:i/>
          <w:iCs/>
        </w:rPr>
        <w:t xml:space="preserve">ystems </w:t>
      </w:r>
      <w:r w:rsidRPr="002A791D">
        <w:rPr>
          <w:i/>
          <w:iCs/>
        </w:rPr>
        <w:t>C</w:t>
      </w:r>
      <w:r w:rsidR="00A42D41" w:rsidRPr="002A791D">
        <w:rPr>
          <w:i/>
          <w:iCs/>
        </w:rPr>
        <w:t xml:space="preserve">hapter 3 </w:t>
      </w:r>
      <w:r w:rsidRPr="002A791D">
        <w:rPr>
          <w:i/>
          <w:iCs/>
        </w:rPr>
        <w:t>S</w:t>
      </w:r>
      <w:r w:rsidR="00A42D41" w:rsidRPr="002A791D">
        <w:rPr>
          <w:i/>
          <w:iCs/>
        </w:rPr>
        <w:t>lides</w:t>
      </w:r>
      <w:r>
        <w:t xml:space="preserve"> </w:t>
      </w:r>
      <w:r w:rsidRPr="00851EDC">
        <w:t>(7th ed.). Pearson.</w:t>
      </w:r>
    </w:p>
    <w:p w14:paraId="4DB3D1BB" w14:textId="77777777" w:rsidR="0C3857BA" w:rsidRDefault="00535735" w:rsidP="002A791D">
      <w:pPr>
        <w:pStyle w:val="ListParagraph"/>
        <w:numPr>
          <w:ilvl w:val="0"/>
          <w:numId w:val="20"/>
        </w:numPr>
      </w:pPr>
      <w:r>
        <w:t xml:space="preserve">Elmasri, R., &amp; Navathe, S. (2016). </w:t>
      </w:r>
      <w:r w:rsidRPr="002A791D">
        <w:rPr>
          <w:i/>
          <w:iCs/>
        </w:rPr>
        <w:t>Fundamentals of database systems</w:t>
      </w:r>
      <w:r>
        <w:t xml:space="preserve"> (7th ed.). Pearson.</w:t>
      </w:r>
    </w:p>
    <w:p w14:paraId="0681BE8A" w14:textId="77777777" w:rsidR="001E7709" w:rsidRDefault="001E7709" w:rsidP="002A791D">
      <w:pPr>
        <w:pStyle w:val="ListParagraph"/>
        <w:numPr>
          <w:ilvl w:val="0"/>
          <w:numId w:val="20"/>
        </w:numPr>
      </w:pPr>
      <w:r w:rsidRPr="001E7709">
        <w:t>Guizani</w:t>
      </w:r>
      <w:r>
        <w:t>, N.</w:t>
      </w:r>
      <w:r w:rsidR="006E1048">
        <w:t xml:space="preserve"> </w:t>
      </w:r>
      <w:r w:rsidR="006E1048" w:rsidRPr="006E1048">
        <w:t>(20</w:t>
      </w:r>
      <w:r w:rsidR="006E1048">
        <w:t>24</w:t>
      </w:r>
      <w:r w:rsidR="006E1048" w:rsidRPr="006E1048">
        <w:t xml:space="preserve">, </w:t>
      </w:r>
      <w:r w:rsidR="00F7280F">
        <w:t>September 5</w:t>
      </w:r>
      <w:r w:rsidR="006E1048" w:rsidRPr="006E1048">
        <w:t>)</w:t>
      </w:r>
      <w:r w:rsidR="00AF6485">
        <w:t xml:space="preserve">. </w:t>
      </w:r>
      <w:r w:rsidR="00AF2254" w:rsidRPr="002A791D">
        <w:rPr>
          <w:i/>
          <w:iCs/>
        </w:rPr>
        <w:t>Live Lecture</w:t>
      </w:r>
      <w:r w:rsidR="00AF2254">
        <w:t xml:space="preserve"> [Live video recording]</w:t>
      </w:r>
      <w:r w:rsidR="00015096">
        <w:t>.</w:t>
      </w:r>
    </w:p>
    <w:p w14:paraId="17595B7B" w14:textId="45183A3F" w:rsidR="008F56A4" w:rsidRDefault="008F56A4" w:rsidP="008F56A4">
      <w:pPr>
        <w:pStyle w:val="ListParagraph"/>
        <w:numPr>
          <w:ilvl w:val="0"/>
          <w:numId w:val="20"/>
        </w:numPr>
      </w:pPr>
      <w:r>
        <w:t xml:space="preserve">SQLite Foreign Key Support. (n.d.). </w:t>
      </w:r>
      <w:hyperlink r:id="rId37" w:history="1">
        <w:r w:rsidR="002849C0" w:rsidRPr="006A7345">
          <w:rPr>
            <w:rStyle w:val="Hyperlink"/>
          </w:rPr>
          <w:t>Www.sqlite.org</w:t>
        </w:r>
      </w:hyperlink>
      <w:r>
        <w:t xml:space="preserve">. </w:t>
      </w:r>
      <w:hyperlink r:id="rId38" w:history="1">
        <w:r w:rsidR="00CC161D" w:rsidRPr="006A7345">
          <w:rPr>
            <w:rStyle w:val="Hyperlink"/>
          </w:rPr>
          <w:t>https://www.sqlite.org/foreignkeys.html</w:t>
        </w:r>
      </w:hyperlink>
    </w:p>
    <w:p w14:paraId="56713FEB" w14:textId="0C9B605E" w:rsidR="002849C0" w:rsidRDefault="002849C0" w:rsidP="002849C0">
      <w:pPr>
        <w:pStyle w:val="ListParagraph"/>
        <w:numPr>
          <w:ilvl w:val="0"/>
          <w:numId w:val="20"/>
        </w:numPr>
      </w:pPr>
      <w:r>
        <w:t xml:space="preserve">SQLite Autoincrement. (n.d.). </w:t>
      </w:r>
      <w:hyperlink r:id="rId39" w:history="1">
        <w:r w:rsidRPr="006A7345">
          <w:rPr>
            <w:rStyle w:val="Hyperlink"/>
          </w:rPr>
          <w:t>Www.sqlite.org</w:t>
        </w:r>
      </w:hyperlink>
      <w:r>
        <w:t>.</w:t>
      </w:r>
    </w:p>
    <w:p w14:paraId="3A77722D" w14:textId="6411A2AE" w:rsidR="00AC11AA" w:rsidRPr="00AC11AA" w:rsidRDefault="002849C0" w:rsidP="00820A50">
      <w:pPr>
        <w:pStyle w:val="ListParagraph"/>
      </w:pPr>
      <w:hyperlink r:id="rId40" w:history="1">
        <w:r w:rsidRPr="006A7345">
          <w:rPr>
            <w:rStyle w:val="Hyperlink"/>
          </w:rPr>
          <w:t>https://www.sqlite.org/autoinc.html</w:t>
        </w:r>
      </w:hyperlink>
    </w:p>
    <w:sectPr w:rsidR="00AC11AA" w:rsidRPr="00AC11AA" w:rsidSect="00125507">
      <w:headerReference w:type="default" r:id="rId41"/>
      <w:footerReference w:type="default" r:id="rId42"/>
      <w:headerReference w:type="firs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EA810" w14:textId="77777777" w:rsidR="00195B97" w:rsidRDefault="00195B97" w:rsidP="00424D4D">
      <w:pPr>
        <w:spacing w:after="0" w:line="240" w:lineRule="auto"/>
      </w:pPr>
      <w:r>
        <w:separator/>
      </w:r>
    </w:p>
  </w:endnote>
  <w:endnote w:type="continuationSeparator" w:id="0">
    <w:p w14:paraId="799FC48F" w14:textId="77777777" w:rsidR="00195B97" w:rsidRDefault="00195B97" w:rsidP="00424D4D">
      <w:pPr>
        <w:spacing w:after="0" w:line="240" w:lineRule="auto"/>
      </w:pPr>
      <w:r>
        <w:continuationSeparator/>
      </w:r>
    </w:p>
  </w:endnote>
  <w:endnote w:type="continuationNotice" w:id="1">
    <w:p w14:paraId="3DBAAA32" w14:textId="77777777" w:rsidR="00195B97" w:rsidRDefault="00195B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ECF1B61" w14:paraId="22AFD1B2" w14:textId="77777777" w:rsidTr="3ECF1B61">
      <w:trPr>
        <w:trHeight w:val="300"/>
      </w:trPr>
      <w:tc>
        <w:tcPr>
          <w:tcW w:w="3120" w:type="dxa"/>
        </w:tcPr>
        <w:p w14:paraId="7564D3E6" w14:textId="701DCDCF" w:rsidR="3ECF1B61" w:rsidRDefault="3ECF1B61" w:rsidP="3ECF1B61">
          <w:pPr>
            <w:pStyle w:val="Header"/>
            <w:ind w:left="-115"/>
          </w:pPr>
        </w:p>
      </w:tc>
      <w:tc>
        <w:tcPr>
          <w:tcW w:w="3120" w:type="dxa"/>
        </w:tcPr>
        <w:p w14:paraId="3822268D" w14:textId="77777777" w:rsidR="3ECF1B61" w:rsidRDefault="3ECF1B61" w:rsidP="3ECF1B61">
          <w:pPr>
            <w:pStyle w:val="Header"/>
            <w:jc w:val="center"/>
          </w:pPr>
        </w:p>
      </w:tc>
      <w:tc>
        <w:tcPr>
          <w:tcW w:w="3120" w:type="dxa"/>
        </w:tcPr>
        <w:p w14:paraId="112DBCC7" w14:textId="0C960B6C" w:rsidR="3ECF1B61" w:rsidRDefault="3ECF1B61" w:rsidP="3ECF1B61">
          <w:pPr>
            <w:pStyle w:val="Header"/>
            <w:ind w:right="-115"/>
            <w:jc w:val="right"/>
          </w:pPr>
          <w:r>
            <w:fldChar w:fldCharType="begin"/>
          </w:r>
          <w:r>
            <w:instrText>PAGE</w:instrText>
          </w:r>
          <w:r>
            <w:fldChar w:fldCharType="separate"/>
          </w:r>
          <w:r w:rsidR="009B402F">
            <w:rPr>
              <w:noProof/>
            </w:rPr>
            <w:t>2</w:t>
          </w:r>
          <w:r>
            <w:fldChar w:fldCharType="end"/>
          </w:r>
        </w:p>
      </w:tc>
    </w:tr>
  </w:tbl>
  <w:p w14:paraId="4E0C645E" w14:textId="77777777" w:rsidR="00F42767" w:rsidRDefault="00F427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ECF1B61" w14:paraId="719EB7C0" w14:textId="77777777" w:rsidTr="3ECF1B61">
      <w:trPr>
        <w:trHeight w:val="300"/>
      </w:trPr>
      <w:tc>
        <w:tcPr>
          <w:tcW w:w="3120" w:type="dxa"/>
        </w:tcPr>
        <w:p w14:paraId="20219C22" w14:textId="77777777" w:rsidR="3ECF1B61" w:rsidRDefault="3ECF1B61" w:rsidP="3ECF1B61">
          <w:pPr>
            <w:pStyle w:val="Header"/>
            <w:ind w:left="-115"/>
          </w:pPr>
        </w:p>
      </w:tc>
      <w:tc>
        <w:tcPr>
          <w:tcW w:w="3120" w:type="dxa"/>
        </w:tcPr>
        <w:p w14:paraId="446F8072" w14:textId="77777777" w:rsidR="3ECF1B61" w:rsidRDefault="3ECF1B61" w:rsidP="3ECF1B61">
          <w:pPr>
            <w:pStyle w:val="Header"/>
            <w:jc w:val="center"/>
          </w:pPr>
        </w:p>
      </w:tc>
      <w:tc>
        <w:tcPr>
          <w:tcW w:w="3120" w:type="dxa"/>
        </w:tcPr>
        <w:p w14:paraId="049F62D2" w14:textId="77777777" w:rsidR="3ECF1B61" w:rsidRDefault="3ECF1B61" w:rsidP="3ECF1B61">
          <w:pPr>
            <w:pStyle w:val="Header"/>
            <w:ind w:right="-115"/>
            <w:jc w:val="right"/>
          </w:pPr>
        </w:p>
      </w:tc>
    </w:tr>
  </w:tbl>
  <w:p w14:paraId="70FC3A0E" w14:textId="77777777" w:rsidR="00F42767" w:rsidRDefault="00F42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49130F" w14:textId="77777777" w:rsidR="00195B97" w:rsidRDefault="00195B97" w:rsidP="00424D4D">
      <w:pPr>
        <w:spacing w:after="0" w:line="240" w:lineRule="auto"/>
      </w:pPr>
      <w:r>
        <w:separator/>
      </w:r>
    </w:p>
  </w:footnote>
  <w:footnote w:type="continuationSeparator" w:id="0">
    <w:p w14:paraId="47BEC561" w14:textId="77777777" w:rsidR="00195B97" w:rsidRDefault="00195B97" w:rsidP="00424D4D">
      <w:pPr>
        <w:spacing w:after="0" w:line="240" w:lineRule="auto"/>
      </w:pPr>
      <w:r>
        <w:continuationSeparator/>
      </w:r>
    </w:p>
  </w:footnote>
  <w:footnote w:type="continuationNotice" w:id="1">
    <w:p w14:paraId="2A9B4433" w14:textId="77777777" w:rsidR="00195B97" w:rsidRDefault="00195B9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C735B7E" w14:paraId="0D5C4B04" w14:textId="77777777" w:rsidTr="1C735B7E">
      <w:trPr>
        <w:trHeight w:val="300"/>
      </w:trPr>
      <w:tc>
        <w:tcPr>
          <w:tcW w:w="3120" w:type="dxa"/>
        </w:tcPr>
        <w:p w14:paraId="1A44A98A" w14:textId="77777777" w:rsidR="1C735B7E" w:rsidRDefault="1C735B7E" w:rsidP="1C735B7E">
          <w:pPr>
            <w:pStyle w:val="Header"/>
            <w:ind w:left="-115"/>
          </w:pPr>
        </w:p>
      </w:tc>
      <w:tc>
        <w:tcPr>
          <w:tcW w:w="3120" w:type="dxa"/>
        </w:tcPr>
        <w:p w14:paraId="5728E242" w14:textId="77777777" w:rsidR="1C735B7E" w:rsidRDefault="1C735B7E" w:rsidP="1C735B7E">
          <w:pPr>
            <w:pStyle w:val="Header"/>
            <w:jc w:val="center"/>
          </w:pPr>
        </w:p>
      </w:tc>
      <w:tc>
        <w:tcPr>
          <w:tcW w:w="3120" w:type="dxa"/>
        </w:tcPr>
        <w:p w14:paraId="567CD09F" w14:textId="77777777" w:rsidR="1C735B7E" w:rsidRDefault="1C735B7E" w:rsidP="1C735B7E">
          <w:pPr>
            <w:pStyle w:val="Header"/>
            <w:ind w:right="-115"/>
            <w:jc w:val="right"/>
          </w:pPr>
        </w:p>
      </w:tc>
    </w:tr>
  </w:tbl>
  <w:p w14:paraId="28B69778" w14:textId="77777777" w:rsidR="00DE58D3" w:rsidRDefault="00DE58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3ECF1B61" w14:paraId="65B89412" w14:textId="77777777" w:rsidTr="3ECF1B61">
      <w:trPr>
        <w:trHeight w:val="300"/>
      </w:trPr>
      <w:tc>
        <w:tcPr>
          <w:tcW w:w="3120" w:type="dxa"/>
        </w:tcPr>
        <w:p w14:paraId="7D90EC3E" w14:textId="6A34D75D" w:rsidR="3ECF1B61" w:rsidRDefault="3ECF1B61" w:rsidP="3ECF1B61">
          <w:pPr>
            <w:pStyle w:val="Header"/>
            <w:ind w:left="-115"/>
          </w:pPr>
        </w:p>
      </w:tc>
      <w:tc>
        <w:tcPr>
          <w:tcW w:w="3120" w:type="dxa"/>
        </w:tcPr>
        <w:p w14:paraId="3BC3FC29" w14:textId="77777777" w:rsidR="3ECF1B61" w:rsidRDefault="3ECF1B61" w:rsidP="3ECF1B61">
          <w:pPr>
            <w:pStyle w:val="Header"/>
            <w:jc w:val="center"/>
          </w:pPr>
        </w:p>
      </w:tc>
      <w:tc>
        <w:tcPr>
          <w:tcW w:w="3120" w:type="dxa"/>
        </w:tcPr>
        <w:p w14:paraId="68AD91A0" w14:textId="77777777" w:rsidR="3ECF1B61" w:rsidRDefault="3ECF1B61" w:rsidP="3ECF1B61">
          <w:pPr>
            <w:pStyle w:val="Header"/>
            <w:ind w:right="-115"/>
            <w:jc w:val="right"/>
          </w:pPr>
        </w:p>
      </w:tc>
    </w:tr>
  </w:tbl>
  <w:p w14:paraId="7515546C" w14:textId="77777777" w:rsidR="00F42767" w:rsidRDefault="00F4276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a1FWXb1W" int2:invalidationBookmarkName="" int2:hashCode="DIZGG2Al05yzxq" int2:id="kLK1n9hE">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66456"/>
    <w:multiLevelType w:val="hybridMultilevel"/>
    <w:tmpl w:val="D4CAEEA8"/>
    <w:lvl w:ilvl="0" w:tplc="2F8A0ADA">
      <w:start w:val="1"/>
      <w:numFmt w:val="bullet"/>
      <w:lvlText w:val="-"/>
      <w:lvlJc w:val="left"/>
      <w:pPr>
        <w:ind w:left="720" w:hanging="360"/>
      </w:pPr>
      <w:rPr>
        <w:rFonts w:ascii="Aptos" w:hAnsi="Aptos" w:hint="default"/>
      </w:rPr>
    </w:lvl>
    <w:lvl w:ilvl="1" w:tplc="BFD026A6">
      <w:start w:val="1"/>
      <w:numFmt w:val="bullet"/>
      <w:lvlText w:val="o"/>
      <w:lvlJc w:val="left"/>
      <w:pPr>
        <w:ind w:left="1440" w:hanging="360"/>
      </w:pPr>
      <w:rPr>
        <w:rFonts w:ascii="Courier New" w:hAnsi="Courier New" w:hint="default"/>
      </w:rPr>
    </w:lvl>
    <w:lvl w:ilvl="2" w:tplc="08C485DE">
      <w:start w:val="1"/>
      <w:numFmt w:val="bullet"/>
      <w:lvlText w:val=""/>
      <w:lvlJc w:val="left"/>
      <w:pPr>
        <w:ind w:left="2160" w:hanging="360"/>
      </w:pPr>
      <w:rPr>
        <w:rFonts w:ascii="Wingdings" w:hAnsi="Wingdings" w:hint="default"/>
      </w:rPr>
    </w:lvl>
    <w:lvl w:ilvl="3" w:tplc="19762DA8">
      <w:start w:val="1"/>
      <w:numFmt w:val="bullet"/>
      <w:lvlText w:val=""/>
      <w:lvlJc w:val="left"/>
      <w:pPr>
        <w:ind w:left="2880" w:hanging="360"/>
      </w:pPr>
      <w:rPr>
        <w:rFonts w:ascii="Symbol" w:hAnsi="Symbol" w:hint="default"/>
      </w:rPr>
    </w:lvl>
    <w:lvl w:ilvl="4" w:tplc="107E23B8">
      <w:start w:val="1"/>
      <w:numFmt w:val="bullet"/>
      <w:lvlText w:val="o"/>
      <w:lvlJc w:val="left"/>
      <w:pPr>
        <w:ind w:left="3600" w:hanging="360"/>
      </w:pPr>
      <w:rPr>
        <w:rFonts w:ascii="Courier New" w:hAnsi="Courier New" w:hint="default"/>
      </w:rPr>
    </w:lvl>
    <w:lvl w:ilvl="5" w:tplc="C0B43EA8">
      <w:start w:val="1"/>
      <w:numFmt w:val="bullet"/>
      <w:lvlText w:val=""/>
      <w:lvlJc w:val="left"/>
      <w:pPr>
        <w:ind w:left="4320" w:hanging="360"/>
      </w:pPr>
      <w:rPr>
        <w:rFonts w:ascii="Wingdings" w:hAnsi="Wingdings" w:hint="default"/>
      </w:rPr>
    </w:lvl>
    <w:lvl w:ilvl="6" w:tplc="1D70BB9E">
      <w:start w:val="1"/>
      <w:numFmt w:val="bullet"/>
      <w:lvlText w:val=""/>
      <w:lvlJc w:val="left"/>
      <w:pPr>
        <w:ind w:left="5040" w:hanging="360"/>
      </w:pPr>
      <w:rPr>
        <w:rFonts w:ascii="Symbol" w:hAnsi="Symbol" w:hint="default"/>
      </w:rPr>
    </w:lvl>
    <w:lvl w:ilvl="7" w:tplc="34F28F84">
      <w:start w:val="1"/>
      <w:numFmt w:val="bullet"/>
      <w:lvlText w:val="o"/>
      <w:lvlJc w:val="left"/>
      <w:pPr>
        <w:ind w:left="5760" w:hanging="360"/>
      </w:pPr>
      <w:rPr>
        <w:rFonts w:ascii="Courier New" w:hAnsi="Courier New" w:hint="default"/>
      </w:rPr>
    </w:lvl>
    <w:lvl w:ilvl="8" w:tplc="592E9EEC">
      <w:start w:val="1"/>
      <w:numFmt w:val="bullet"/>
      <w:lvlText w:val=""/>
      <w:lvlJc w:val="left"/>
      <w:pPr>
        <w:ind w:left="6480" w:hanging="360"/>
      </w:pPr>
      <w:rPr>
        <w:rFonts w:ascii="Wingdings" w:hAnsi="Wingdings" w:hint="default"/>
      </w:rPr>
    </w:lvl>
  </w:abstractNum>
  <w:abstractNum w:abstractNumId="1" w15:restartNumberingAfterBreak="0">
    <w:nsid w:val="0BB3029D"/>
    <w:multiLevelType w:val="hybridMultilevel"/>
    <w:tmpl w:val="87AAE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8E9109"/>
    <w:multiLevelType w:val="hybridMultilevel"/>
    <w:tmpl w:val="FFFFFFFF"/>
    <w:lvl w:ilvl="0" w:tplc="E3442584">
      <w:start w:val="1"/>
      <w:numFmt w:val="decimal"/>
      <w:lvlText w:val="%1."/>
      <w:lvlJc w:val="left"/>
      <w:pPr>
        <w:ind w:left="1080" w:hanging="360"/>
      </w:pPr>
    </w:lvl>
    <w:lvl w:ilvl="1" w:tplc="BFAA9092">
      <w:start w:val="1"/>
      <w:numFmt w:val="lowerLetter"/>
      <w:lvlText w:val="%2."/>
      <w:lvlJc w:val="left"/>
      <w:pPr>
        <w:ind w:left="1800" w:hanging="360"/>
      </w:pPr>
    </w:lvl>
    <w:lvl w:ilvl="2" w:tplc="C45C9EEE">
      <w:start w:val="1"/>
      <w:numFmt w:val="lowerRoman"/>
      <w:lvlText w:val="%3."/>
      <w:lvlJc w:val="right"/>
      <w:pPr>
        <w:ind w:left="2520" w:hanging="180"/>
      </w:pPr>
    </w:lvl>
    <w:lvl w:ilvl="3" w:tplc="C2E0B14E">
      <w:start w:val="1"/>
      <w:numFmt w:val="decimal"/>
      <w:lvlText w:val="%4."/>
      <w:lvlJc w:val="left"/>
      <w:pPr>
        <w:ind w:left="3240" w:hanging="360"/>
      </w:pPr>
    </w:lvl>
    <w:lvl w:ilvl="4" w:tplc="718EBFE2">
      <w:start w:val="1"/>
      <w:numFmt w:val="lowerLetter"/>
      <w:lvlText w:val="%5."/>
      <w:lvlJc w:val="left"/>
      <w:pPr>
        <w:ind w:left="3960" w:hanging="360"/>
      </w:pPr>
    </w:lvl>
    <w:lvl w:ilvl="5" w:tplc="EC5E9256">
      <w:start w:val="1"/>
      <w:numFmt w:val="lowerRoman"/>
      <w:lvlText w:val="%6."/>
      <w:lvlJc w:val="right"/>
      <w:pPr>
        <w:ind w:left="4680" w:hanging="180"/>
      </w:pPr>
    </w:lvl>
    <w:lvl w:ilvl="6" w:tplc="706C51B0">
      <w:start w:val="1"/>
      <w:numFmt w:val="decimal"/>
      <w:lvlText w:val="%7."/>
      <w:lvlJc w:val="left"/>
      <w:pPr>
        <w:ind w:left="5400" w:hanging="360"/>
      </w:pPr>
    </w:lvl>
    <w:lvl w:ilvl="7" w:tplc="2FF2D31C">
      <w:start w:val="1"/>
      <w:numFmt w:val="lowerLetter"/>
      <w:lvlText w:val="%8."/>
      <w:lvlJc w:val="left"/>
      <w:pPr>
        <w:ind w:left="6120" w:hanging="360"/>
      </w:pPr>
    </w:lvl>
    <w:lvl w:ilvl="8" w:tplc="96AA9284">
      <w:start w:val="1"/>
      <w:numFmt w:val="lowerRoman"/>
      <w:lvlText w:val="%9."/>
      <w:lvlJc w:val="right"/>
      <w:pPr>
        <w:ind w:left="6840" w:hanging="180"/>
      </w:pPr>
    </w:lvl>
  </w:abstractNum>
  <w:abstractNum w:abstractNumId="3" w15:restartNumberingAfterBreak="0">
    <w:nsid w:val="152A174C"/>
    <w:multiLevelType w:val="hybridMultilevel"/>
    <w:tmpl w:val="166EE046"/>
    <w:lvl w:ilvl="0" w:tplc="70F83D8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A7246"/>
    <w:multiLevelType w:val="hybridMultilevel"/>
    <w:tmpl w:val="FFFFFFFF"/>
    <w:lvl w:ilvl="0" w:tplc="5A46AD4A">
      <w:start w:val="1"/>
      <w:numFmt w:val="decimal"/>
      <w:lvlText w:val="%1."/>
      <w:lvlJc w:val="left"/>
      <w:pPr>
        <w:ind w:left="720" w:hanging="360"/>
      </w:pPr>
    </w:lvl>
    <w:lvl w:ilvl="1" w:tplc="60C84A12">
      <w:start w:val="1"/>
      <w:numFmt w:val="lowerLetter"/>
      <w:lvlText w:val="%2."/>
      <w:lvlJc w:val="left"/>
      <w:pPr>
        <w:ind w:left="1440" w:hanging="360"/>
      </w:pPr>
    </w:lvl>
    <w:lvl w:ilvl="2" w:tplc="08FE778A">
      <w:start w:val="1"/>
      <w:numFmt w:val="lowerRoman"/>
      <w:lvlText w:val="%3."/>
      <w:lvlJc w:val="right"/>
      <w:pPr>
        <w:ind w:left="2160" w:hanging="180"/>
      </w:pPr>
    </w:lvl>
    <w:lvl w:ilvl="3" w:tplc="66100F70">
      <w:start w:val="1"/>
      <w:numFmt w:val="decimal"/>
      <w:lvlText w:val="%4."/>
      <w:lvlJc w:val="left"/>
      <w:pPr>
        <w:ind w:left="2880" w:hanging="360"/>
      </w:pPr>
    </w:lvl>
    <w:lvl w:ilvl="4" w:tplc="8B245270">
      <w:start w:val="1"/>
      <w:numFmt w:val="lowerLetter"/>
      <w:lvlText w:val="%5."/>
      <w:lvlJc w:val="left"/>
      <w:pPr>
        <w:ind w:left="3600" w:hanging="360"/>
      </w:pPr>
    </w:lvl>
    <w:lvl w:ilvl="5" w:tplc="1E840DA4">
      <w:start w:val="1"/>
      <w:numFmt w:val="lowerRoman"/>
      <w:lvlText w:val="%6."/>
      <w:lvlJc w:val="right"/>
      <w:pPr>
        <w:ind w:left="4320" w:hanging="180"/>
      </w:pPr>
    </w:lvl>
    <w:lvl w:ilvl="6" w:tplc="B8D0A6C0">
      <w:start w:val="1"/>
      <w:numFmt w:val="decimal"/>
      <w:lvlText w:val="%7."/>
      <w:lvlJc w:val="left"/>
      <w:pPr>
        <w:ind w:left="5040" w:hanging="360"/>
      </w:pPr>
    </w:lvl>
    <w:lvl w:ilvl="7" w:tplc="8C0075FE">
      <w:start w:val="1"/>
      <w:numFmt w:val="lowerLetter"/>
      <w:lvlText w:val="%8."/>
      <w:lvlJc w:val="left"/>
      <w:pPr>
        <w:ind w:left="5760" w:hanging="360"/>
      </w:pPr>
    </w:lvl>
    <w:lvl w:ilvl="8" w:tplc="2660ABFC">
      <w:start w:val="1"/>
      <w:numFmt w:val="lowerRoman"/>
      <w:lvlText w:val="%9."/>
      <w:lvlJc w:val="right"/>
      <w:pPr>
        <w:ind w:left="6480" w:hanging="180"/>
      </w:pPr>
    </w:lvl>
  </w:abstractNum>
  <w:abstractNum w:abstractNumId="5" w15:restartNumberingAfterBreak="0">
    <w:nsid w:val="219D3EFA"/>
    <w:multiLevelType w:val="hybridMultilevel"/>
    <w:tmpl w:val="C6DA51A0"/>
    <w:lvl w:ilvl="0" w:tplc="FC70E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9B81F"/>
    <w:multiLevelType w:val="hybridMultilevel"/>
    <w:tmpl w:val="A000B0DA"/>
    <w:lvl w:ilvl="0" w:tplc="2640B19C">
      <w:start w:val="1"/>
      <w:numFmt w:val="bullet"/>
      <w:lvlText w:val="-"/>
      <w:lvlJc w:val="left"/>
      <w:pPr>
        <w:ind w:left="720" w:hanging="360"/>
      </w:pPr>
      <w:rPr>
        <w:rFonts w:ascii="Aptos" w:hAnsi="Aptos" w:hint="default"/>
      </w:rPr>
    </w:lvl>
    <w:lvl w:ilvl="1" w:tplc="3190E44C">
      <w:start w:val="1"/>
      <w:numFmt w:val="bullet"/>
      <w:lvlText w:val="o"/>
      <w:lvlJc w:val="left"/>
      <w:pPr>
        <w:ind w:left="1440" w:hanging="360"/>
      </w:pPr>
      <w:rPr>
        <w:rFonts w:ascii="Courier New" w:hAnsi="Courier New" w:hint="default"/>
      </w:rPr>
    </w:lvl>
    <w:lvl w:ilvl="2" w:tplc="CF5C8A74">
      <w:start w:val="1"/>
      <w:numFmt w:val="bullet"/>
      <w:lvlText w:val=""/>
      <w:lvlJc w:val="left"/>
      <w:pPr>
        <w:ind w:left="2160" w:hanging="360"/>
      </w:pPr>
      <w:rPr>
        <w:rFonts w:ascii="Wingdings" w:hAnsi="Wingdings" w:hint="default"/>
      </w:rPr>
    </w:lvl>
    <w:lvl w:ilvl="3" w:tplc="1D8A8462">
      <w:start w:val="1"/>
      <w:numFmt w:val="bullet"/>
      <w:lvlText w:val=""/>
      <w:lvlJc w:val="left"/>
      <w:pPr>
        <w:ind w:left="2880" w:hanging="360"/>
      </w:pPr>
      <w:rPr>
        <w:rFonts w:ascii="Symbol" w:hAnsi="Symbol" w:hint="default"/>
      </w:rPr>
    </w:lvl>
    <w:lvl w:ilvl="4" w:tplc="3EB4FFA4">
      <w:start w:val="1"/>
      <w:numFmt w:val="bullet"/>
      <w:lvlText w:val="o"/>
      <w:lvlJc w:val="left"/>
      <w:pPr>
        <w:ind w:left="3600" w:hanging="360"/>
      </w:pPr>
      <w:rPr>
        <w:rFonts w:ascii="Courier New" w:hAnsi="Courier New" w:hint="default"/>
      </w:rPr>
    </w:lvl>
    <w:lvl w:ilvl="5" w:tplc="EB6E9E36">
      <w:start w:val="1"/>
      <w:numFmt w:val="bullet"/>
      <w:lvlText w:val=""/>
      <w:lvlJc w:val="left"/>
      <w:pPr>
        <w:ind w:left="4320" w:hanging="360"/>
      </w:pPr>
      <w:rPr>
        <w:rFonts w:ascii="Wingdings" w:hAnsi="Wingdings" w:hint="default"/>
      </w:rPr>
    </w:lvl>
    <w:lvl w:ilvl="6" w:tplc="019ABE58">
      <w:start w:val="1"/>
      <w:numFmt w:val="bullet"/>
      <w:lvlText w:val=""/>
      <w:lvlJc w:val="left"/>
      <w:pPr>
        <w:ind w:left="5040" w:hanging="360"/>
      </w:pPr>
      <w:rPr>
        <w:rFonts w:ascii="Symbol" w:hAnsi="Symbol" w:hint="default"/>
      </w:rPr>
    </w:lvl>
    <w:lvl w:ilvl="7" w:tplc="C3A29528">
      <w:start w:val="1"/>
      <w:numFmt w:val="bullet"/>
      <w:lvlText w:val="o"/>
      <w:lvlJc w:val="left"/>
      <w:pPr>
        <w:ind w:left="5760" w:hanging="360"/>
      </w:pPr>
      <w:rPr>
        <w:rFonts w:ascii="Courier New" w:hAnsi="Courier New" w:hint="default"/>
      </w:rPr>
    </w:lvl>
    <w:lvl w:ilvl="8" w:tplc="C792E02A">
      <w:start w:val="1"/>
      <w:numFmt w:val="bullet"/>
      <w:lvlText w:val=""/>
      <w:lvlJc w:val="left"/>
      <w:pPr>
        <w:ind w:left="6480" w:hanging="360"/>
      </w:pPr>
      <w:rPr>
        <w:rFonts w:ascii="Wingdings" w:hAnsi="Wingdings" w:hint="default"/>
      </w:rPr>
    </w:lvl>
  </w:abstractNum>
  <w:abstractNum w:abstractNumId="7" w15:restartNumberingAfterBreak="0">
    <w:nsid w:val="2C79559B"/>
    <w:multiLevelType w:val="hybridMultilevel"/>
    <w:tmpl w:val="3F4CC6AA"/>
    <w:lvl w:ilvl="0" w:tplc="F8D6E982">
      <w:start w:val="1"/>
      <w:numFmt w:val="bullet"/>
      <w:lvlText w:val="-"/>
      <w:lvlJc w:val="left"/>
      <w:pPr>
        <w:ind w:left="720" w:hanging="360"/>
      </w:pPr>
      <w:rPr>
        <w:rFonts w:ascii="Aptos" w:hAnsi="Aptos" w:hint="default"/>
      </w:rPr>
    </w:lvl>
    <w:lvl w:ilvl="1" w:tplc="C3AE9E1A">
      <w:start w:val="1"/>
      <w:numFmt w:val="bullet"/>
      <w:lvlText w:val="o"/>
      <w:lvlJc w:val="left"/>
      <w:pPr>
        <w:ind w:left="1440" w:hanging="360"/>
      </w:pPr>
      <w:rPr>
        <w:rFonts w:ascii="Courier New" w:hAnsi="Courier New" w:hint="default"/>
      </w:rPr>
    </w:lvl>
    <w:lvl w:ilvl="2" w:tplc="BD26F270">
      <w:start w:val="1"/>
      <w:numFmt w:val="bullet"/>
      <w:lvlText w:val=""/>
      <w:lvlJc w:val="left"/>
      <w:pPr>
        <w:ind w:left="2160" w:hanging="360"/>
      </w:pPr>
      <w:rPr>
        <w:rFonts w:ascii="Wingdings" w:hAnsi="Wingdings" w:hint="default"/>
      </w:rPr>
    </w:lvl>
    <w:lvl w:ilvl="3" w:tplc="69520FFA">
      <w:start w:val="1"/>
      <w:numFmt w:val="bullet"/>
      <w:lvlText w:val=""/>
      <w:lvlJc w:val="left"/>
      <w:pPr>
        <w:ind w:left="2880" w:hanging="360"/>
      </w:pPr>
      <w:rPr>
        <w:rFonts w:ascii="Symbol" w:hAnsi="Symbol" w:hint="default"/>
      </w:rPr>
    </w:lvl>
    <w:lvl w:ilvl="4" w:tplc="59CE976C">
      <w:start w:val="1"/>
      <w:numFmt w:val="bullet"/>
      <w:lvlText w:val="o"/>
      <w:lvlJc w:val="left"/>
      <w:pPr>
        <w:ind w:left="3600" w:hanging="360"/>
      </w:pPr>
      <w:rPr>
        <w:rFonts w:ascii="Courier New" w:hAnsi="Courier New" w:hint="default"/>
      </w:rPr>
    </w:lvl>
    <w:lvl w:ilvl="5" w:tplc="7EE210C0">
      <w:start w:val="1"/>
      <w:numFmt w:val="bullet"/>
      <w:lvlText w:val=""/>
      <w:lvlJc w:val="left"/>
      <w:pPr>
        <w:ind w:left="4320" w:hanging="360"/>
      </w:pPr>
      <w:rPr>
        <w:rFonts w:ascii="Wingdings" w:hAnsi="Wingdings" w:hint="default"/>
      </w:rPr>
    </w:lvl>
    <w:lvl w:ilvl="6" w:tplc="1424E5E0">
      <w:start w:val="1"/>
      <w:numFmt w:val="bullet"/>
      <w:lvlText w:val=""/>
      <w:lvlJc w:val="left"/>
      <w:pPr>
        <w:ind w:left="5040" w:hanging="360"/>
      </w:pPr>
      <w:rPr>
        <w:rFonts w:ascii="Symbol" w:hAnsi="Symbol" w:hint="default"/>
      </w:rPr>
    </w:lvl>
    <w:lvl w:ilvl="7" w:tplc="67E89968">
      <w:start w:val="1"/>
      <w:numFmt w:val="bullet"/>
      <w:lvlText w:val="o"/>
      <w:lvlJc w:val="left"/>
      <w:pPr>
        <w:ind w:left="5760" w:hanging="360"/>
      </w:pPr>
      <w:rPr>
        <w:rFonts w:ascii="Courier New" w:hAnsi="Courier New" w:hint="default"/>
      </w:rPr>
    </w:lvl>
    <w:lvl w:ilvl="8" w:tplc="A97A360A">
      <w:start w:val="1"/>
      <w:numFmt w:val="bullet"/>
      <w:lvlText w:val=""/>
      <w:lvlJc w:val="left"/>
      <w:pPr>
        <w:ind w:left="6480" w:hanging="360"/>
      </w:pPr>
      <w:rPr>
        <w:rFonts w:ascii="Wingdings" w:hAnsi="Wingdings" w:hint="default"/>
      </w:rPr>
    </w:lvl>
  </w:abstractNum>
  <w:abstractNum w:abstractNumId="8" w15:restartNumberingAfterBreak="0">
    <w:nsid w:val="2C81A3AA"/>
    <w:multiLevelType w:val="hybridMultilevel"/>
    <w:tmpl w:val="6116082A"/>
    <w:lvl w:ilvl="0" w:tplc="8F6EF37A">
      <w:start w:val="1"/>
      <w:numFmt w:val="bullet"/>
      <w:lvlText w:val="-"/>
      <w:lvlJc w:val="left"/>
      <w:pPr>
        <w:ind w:left="720" w:hanging="360"/>
      </w:pPr>
      <w:rPr>
        <w:rFonts w:ascii="Aptos" w:hAnsi="Aptos" w:hint="default"/>
      </w:rPr>
    </w:lvl>
    <w:lvl w:ilvl="1" w:tplc="2160E118">
      <w:start w:val="1"/>
      <w:numFmt w:val="bullet"/>
      <w:lvlText w:val="o"/>
      <w:lvlJc w:val="left"/>
      <w:pPr>
        <w:ind w:left="1440" w:hanging="360"/>
      </w:pPr>
      <w:rPr>
        <w:rFonts w:ascii="Courier New" w:hAnsi="Courier New" w:hint="default"/>
      </w:rPr>
    </w:lvl>
    <w:lvl w:ilvl="2" w:tplc="18725092">
      <w:start w:val="1"/>
      <w:numFmt w:val="bullet"/>
      <w:lvlText w:val=""/>
      <w:lvlJc w:val="left"/>
      <w:pPr>
        <w:ind w:left="2160" w:hanging="360"/>
      </w:pPr>
      <w:rPr>
        <w:rFonts w:ascii="Wingdings" w:hAnsi="Wingdings" w:hint="default"/>
      </w:rPr>
    </w:lvl>
    <w:lvl w:ilvl="3" w:tplc="545A6520">
      <w:start w:val="1"/>
      <w:numFmt w:val="bullet"/>
      <w:lvlText w:val=""/>
      <w:lvlJc w:val="left"/>
      <w:pPr>
        <w:ind w:left="2880" w:hanging="360"/>
      </w:pPr>
      <w:rPr>
        <w:rFonts w:ascii="Symbol" w:hAnsi="Symbol" w:hint="default"/>
      </w:rPr>
    </w:lvl>
    <w:lvl w:ilvl="4" w:tplc="1B1E9FCA">
      <w:start w:val="1"/>
      <w:numFmt w:val="bullet"/>
      <w:lvlText w:val="o"/>
      <w:lvlJc w:val="left"/>
      <w:pPr>
        <w:ind w:left="3600" w:hanging="360"/>
      </w:pPr>
      <w:rPr>
        <w:rFonts w:ascii="Courier New" w:hAnsi="Courier New" w:hint="default"/>
      </w:rPr>
    </w:lvl>
    <w:lvl w:ilvl="5" w:tplc="93E2E0F4">
      <w:start w:val="1"/>
      <w:numFmt w:val="bullet"/>
      <w:lvlText w:val=""/>
      <w:lvlJc w:val="left"/>
      <w:pPr>
        <w:ind w:left="4320" w:hanging="360"/>
      </w:pPr>
      <w:rPr>
        <w:rFonts w:ascii="Wingdings" w:hAnsi="Wingdings" w:hint="default"/>
      </w:rPr>
    </w:lvl>
    <w:lvl w:ilvl="6" w:tplc="7AACA3E0">
      <w:start w:val="1"/>
      <w:numFmt w:val="bullet"/>
      <w:lvlText w:val=""/>
      <w:lvlJc w:val="left"/>
      <w:pPr>
        <w:ind w:left="5040" w:hanging="360"/>
      </w:pPr>
      <w:rPr>
        <w:rFonts w:ascii="Symbol" w:hAnsi="Symbol" w:hint="default"/>
      </w:rPr>
    </w:lvl>
    <w:lvl w:ilvl="7" w:tplc="344C8DEA">
      <w:start w:val="1"/>
      <w:numFmt w:val="bullet"/>
      <w:lvlText w:val="o"/>
      <w:lvlJc w:val="left"/>
      <w:pPr>
        <w:ind w:left="5760" w:hanging="360"/>
      </w:pPr>
      <w:rPr>
        <w:rFonts w:ascii="Courier New" w:hAnsi="Courier New" w:hint="default"/>
      </w:rPr>
    </w:lvl>
    <w:lvl w:ilvl="8" w:tplc="CC2C585C">
      <w:start w:val="1"/>
      <w:numFmt w:val="bullet"/>
      <w:lvlText w:val=""/>
      <w:lvlJc w:val="left"/>
      <w:pPr>
        <w:ind w:left="6480" w:hanging="360"/>
      </w:pPr>
      <w:rPr>
        <w:rFonts w:ascii="Wingdings" w:hAnsi="Wingdings" w:hint="default"/>
      </w:rPr>
    </w:lvl>
  </w:abstractNum>
  <w:abstractNum w:abstractNumId="9" w15:restartNumberingAfterBreak="0">
    <w:nsid w:val="2CE4D967"/>
    <w:multiLevelType w:val="hybridMultilevel"/>
    <w:tmpl w:val="2F8C904C"/>
    <w:lvl w:ilvl="0" w:tplc="20688372">
      <w:start w:val="1"/>
      <w:numFmt w:val="bullet"/>
      <w:lvlText w:val="-"/>
      <w:lvlJc w:val="left"/>
      <w:pPr>
        <w:ind w:left="720" w:hanging="360"/>
      </w:pPr>
      <w:rPr>
        <w:rFonts w:ascii="Aptos" w:hAnsi="Aptos" w:hint="default"/>
      </w:rPr>
    </w:lvl>
    <w:lvl w:ilvl="1" w:tplc="39F00276">
      <w:start w:val="1"/>
      <w:numFmt w:val="bullet"/>
      <w:lvlText w:val="o"/>
      <w:lvlJc w:val="left"/>
      <w:pPr>
        <w:ind w:left="1440" w:hanging="360"/>
      </w:pPr>
      <w:rPr>
        <w:rFonts w:ascii="Courier New" w:hAnsi="Courier New" w:hint="default"/>
      </w:rPr>
    </w:lvl>
    <w:lvl w:ilvl="2" w:tplc="C570EDAA">
      <w:start w:val="1"/>
      <w:numFmt w:val="bullet"/>
      <w:lvlText w:val=""/>
      <w:lvlJc w:val="left"/>
      <w:pPr>
        <w:ind w:left="2160" w:hanging="360"/>
      </w:pPr>
      <w:rPr>
        <w:rFonts w:ascii="Wingdings" w:hAnsi="Wingdings" w:hint="default"/>
      </w:rPr>
    </w:lvl>
    <w:lvl w:ilvl="3" w:tplc="11C0426A">
      <w:start w:val="1"/>
      <w:numFmt w:val="bullet"/>
      <w:lvlText w:val=""/>
      <w:lvlJc w:val="left"/>
      <w:pPr>
        <w:ind w:left="2880" w:hanging="360"/>
      </w:pPr>
      <w:rPr>
        <w:rFonts w:ascii="Symbol" w:hAnsi="Symbol" w:hint="default"/>
      </w:rPr>
    </w:lvl>
    <w:lvl w:ilvl="4" w:tplc="2F7E51BA">
      <w:start w:val="1"/>
      <w:numFmt w:val="bullet"/>
      <w:lvlText w:val="o"/>
      <w:lvlJc w:val="left"/>
      <w:pPr>
        <w:ind w:left="3600" w:hanging="360"/>
      </w:pPr>
      <w:rPr>
        <w:rFonts w:ascii="Courier New" w:hAnsi="Courier New" w:hint="default"/>
      </w:rPr>
    </w:lvl>
    <w:lvl w:ilvl="5" w:tplc="9E38696C">
      <w:start w:val="1"/>
      <w:numFmt w:val="bullet"/>
      <w:lvlText w:val=""/>
      <w:lvlJc w:val="left"/>
      <w:pPr>
        <w:ind w:left="4320" w:hanging="360"/>
      </w:pPr>
      <w:rPr>
        <w:rFonts w:ascii="Wingdings" w:hAnsi="Wingdings" w:hint="default"/>
      </w:rPr>
    </w:lvl>
    <w:lvl w:ilvl="6" w:tplc="C5283FA6">
      <w:start w:val="1"/>
      <w:numFmt w:val="bullet"/>
      <w:lvlText w:val=""/>
      <w:lvlJc w:val="left"/>
      <w:pPr>
        <w:ind w:left="5040" w:hanging="360"/>
      </w:pPr>
      <w:rPr>
        <w:rFonts w:ascii="Symbol" w:hAnsi="Symbol" w:hint="default"/>
      </w:rPr>
    </w:lvl>
    <w:lvl w:ilvl="7" w:tplc="4426C8E8">
      <w:start w:val="1"/>
      <w:numFmt w:val="bullet"/>
      <w:lvlText w:val="o"/>
      <w:lvlJc w:val="left"/>
      <w:pPr>
        <w:ind w:left="5760" w:hanging="360"/>
      </w:pPr>
      <w:rPr>
        <w:rFonts w:ascii="Courier New" w:hAnsi="Courier New" w:hint="default"/>
      </w:rPr>
    </w:lvl>
    <w:lvl w:ilvl="8" w:tplc="E5C2E23A">
      <w:start w:val="1"/>
      <w:numFmt w:val="bullet"/>
      <w:lvlText w:val=""/>
      <w:lvlJc w:val="left"/>
      <w:pPr>
        <w:ind w:left="6480" w:hanging="360"/>
      </w:pPr>
      <w:rPr>
        <w:rFonts w:ascii="Wingdings" w:hAnsi="Wingdings" w:hint="default"/>
      </w:rPr>
    </w:lvl>
  </w:abstractNum>
  <w:abstractNum w:abstractNumId="10" w15:restartNumberingAfterBreak="0">
    <w:nsid w:val="2E78732A"/>
    <w:multiLevelType w:val="hybridMultilevel"/>
    <w:tmpl w:val="C53AC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B6452"/>
    <w:multiLevelType w:val="hybridMultilevel"/>
    <w:tmpl w:val="8618E4E4"/>
    <w:lvl w:ilvl="0" w:tplc="DC9A7F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405A0"/>
    <w:multiLevelType w:val="hybridMultilevel"/>
    <w:tmpl w:val="C2F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B153C"/>
    <w:multiLevelType w:val="hybridMultilevel"/>
    <w:tmpl w:val="C98C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E77637"/>
    <w:multiLevelType w:val="hybridMultilevel"/>
    <w:tmpl w:val="EE7A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E6815"/>
    <w:multiLevelType w:val="hybridMultilevel"/>
    <w:tmpl w:val="D2C42862"/>
    <w:lvl w:ilvl="0" w:tplc="0678A44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C06182"/>
    <w:multiLevelType w:val="hybridMultilevel"/>
    <w:tmpl w:val="DDD00846"/>
    <w:lvl w:ilvl="0" w:tplc="F142086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A51B1E"/>
    <w:multiLevelType w:val="hybridMultilevel"/>
    <w:tmpl w:val="1472D46E"/>
    <w:lvl w:ilvl="0" w:tplc="8326A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1B68AB"/>
    <w:multiLevelType w:val="hybridMultilevel"/>
    <w:tmpl w:val="D9AC19A0"/>
    <w:lvl w:ilvl="0" w:tplc="7346D4A0">
      <w:start w:val="1"/>
      <w:numFmt w:val="bullet"/>
      <w:lvlText w:val="-"/>
      <w:lvlJc w:val="left"/>
      <w:pPr>
        <w:ind w:left="720" w:hanging="360"/>
      </w:pPr>
      <w:rPr>
        <w:rFonts w:ascii="Aptos" w:hAnsi="Aptos" w:hint="default"/>
      </w:rPr>
    </w:lvl>
    <w:lvl w:ilvl="1" w:tplc="864A31BE">
      <w:start w:val="1"/>
      <w:numFmt w:val="bullet"/>
      <w:lvlText w:val="o"/>
      <w:lvlJc w:val="left"/>
      <w:pPr>
        <w:ind w:left="1440" w:hanging="360"/>
      </w:pPr>
      <w:rPr>
        <w:rFonts w:ascii="Courier New" w:hAnsi="Courier New" w:hint="default"/>
      </w:rPr>
    </w:lvl>
    <w:lvl w:ilvl="2" w:tplc="B7AAA93A">
      <w:start w:val="1"/>
      <w:numFmt w:val="bullet"/>
      <w:lvlText w:val=""/>
      <w:lvlJc w:val="left"/>
      <w:pPr>
        <w:ind w:left="2160" w:hanging="360"/>
      </w:pPr>
      <w:rPr>
        <w:rFonts w:ascii="Wingdings" w:hAnsi="Wingdings" w:hint="default"/>
      </w:rPr>
    </w:lvl>
    <w:lvl w:ilvl="3" w:tplc="95CE6484">
      <w:start w:val="1"/>
      <w:numFmt w:val="bullet"/>
      <w:lvlText w:val=""/>
      <w:lvlJc w:val="left"/>
      <w:pPr>
        <w:ind w:left="2880" w:hanging="360"/>
      </w:pPr>
      <w:rPr>
        <w:rFonts w:ascii="Symbol" w:hAnsi="Symbol" w:hint="default"/>
      </w:rPr>
    </w:lvl>
    <w:lvl w:ilvl="4" w:tplc="9020AE5A">
      <w:start w:val="1"/>
      <w:numFmt w:val="bullet"/>
      <w:lvlText w:val="o"/>
      <w:lvlJc w:val="left"/>
      <w:pPr>
        <w:ind w:left="3600" w:hanging="360"/>
      </w:pPr>
      <w:rPr>
        <w:rFonts w:ascii="Courier New" w:hAnsi="Courier New" w:hint="default"/>
      </w:rPr>
    </w:lvl>
    <w:lvl w:ilvl="5" w:tplc="353CA44C">
      <w:start w:val="1"/>
      <w:numFmt w:val="bullet"/>
      <w:lvlText w:val=""/>
      <w:lvlJc w:val="left"/>
      <w:pPr>
        <w:ind w:left="4320" w:hanging="360"/>
      </w:pPr>
      <w:rPr>
        <w:rFonts w:ascii="Wingdings" w:hAnsi="Wingdings" w:hint="default"/>
      </w:rPr>
    </w:lvl>
    <w:lvl w:ilvl="6" w:tplc="6038B310">
      <w:start w:val="1"/>
      <w:numFmt w:val="bullet"/>
      <w:lvlText w:val=""/>
      <w:lvlJc w:val="left"/>
      <w:pPr>
        <w:ind w:left="5040" w:hanging="360"/>
      </w:pPr>
      <w:rPr>
        <w:rFonts w:ascii="Symbol" w:hAnsi="Symbol" w:hint="default"/>
      </w:rPr>
    </w:lvl>
    <w:lvl w:ilvl="7" w:tplc="DEB4509A">
      <w:start w:val="1"/>
      <w:numFmt w:val="bullet"/>
      <w:lvlText w:val="o"/>
      <w:lvlJc w:val="left"/>
      <w:pPr>
        <w:ind w:left="5760" w:hanging="360"/>
      </w:pPr>
      <w:rPr>
        <w:rFonts w:ascii="Courier New" w:hAnsi="Courier New" w:hint="default"/>
      </w:rPr>
    </w:lvl>
    <w:lvl w:ilvl="8" w:tplc="84564AE4">
      <w:start w:val="1"/>
      <w:numFmt w:val="bullet"/>
      <w:lvlText w:val=""/>
      <w:lvlJc w:val="left"/>
      <w:pPr>
        <w:ind w:left="6480" w:hanging="360"/>
      </w:pPr>
      <w:rPr>
        <w:rFonts w:ascii="Wingdings" w:hAnsi="Wingdings" w:hint="default"/>
      </w:rPr>
    </w:lvl>
  </w:abstractNum>
  <w:abstractNum w:abstractNumId="19" w15:restartNumberingAfterBreak="0">
    <w:nsid w:val="7651E962"/>
    <w:multiLevelType w:val="hybridMultilevel"/>
    <w:tmpl w:val="FFFFFFFF"/>
    <w:lvl w:ilvl="0" w:tplc="2638BCF0">
      <w:start w:val="1"/>
      <w:numFmt w:val="decimal"/>
      <w:lvlText w:val="%1."/>
      <w:lvlJc w:val="left"/>
      <w:pPr>
        <w:ind w:left="1080" w:hanging="360"/>
      </w:pPr>
    </w:lvl>
    <w:lvl w:ilvl="1" w:tplc="E6422670">
      <w:start w:val="1"/>
      <w:numFmt w:val="lowerLetter"/>
      <w:lvlText w:val="%2."/>
      <w:lvlJc w:val="left"/>
      <w:pPr>
        <w:ind w:left="1800" w:hanging="360"/>
      </w:pPr>
    </w:lvl>
    <w:lvl w:ilvl="2" w:tplc="0D0CF85E">
      <w:start w:val="1"/>
      <w:numFmt w:val="lowerRoman"/>
      <w:lvlText w:val="%3."/>
      <w:lvlJc w:val="right"/>
      <w:pPr>
        <w:ind w:left="2520" w:hanging="180"/>
      </w:pPr>
    </w:lvl>
    <w:lvl w:ilvl="3" w:tplc="F866E75E">
      <w:start w:val="1"/>
      <w:numFmt w:val="decimal"/>
      <w:lvlText w:val="%4."/>
      <w:lvlJc w:val="left"/>
      <w:pPr>
        <w:ind w:left="3240" w:hanging="360"/>
      </w:pPr>
    </w:lvl>
    <w:lvl w:ilvl="4" w:tplc="AB0C91CA">
      <w:start w:val="1"/>
      <w:numFmt w:val="lowerLetter"/>
      <w:lvlText w:val="%5."/>
      <w:lvlJc w:val="left"/>
      <w:pPr>
        <w:ind w:left="3960" w:hanging="360"/>
      </w:pPr>
    </w:lvl>
    <w:lvl w:ilvl="5" w:tplc="7F74E51A">
      <w:start w:val="1"/>
      <w:numFmt w:val="lowerRoman"/>
      <w:lvlText w:val="%6."/>
      <w:lvlJc w:val="right"/>
      <w:pPr>
        <w:ind w:left="4680" w:hanging="180"/>
      </w:pPr>
    </w:lvl>
    <w:lvl w:ilvl="6" w:tplc="D40A3AC4">
      <w:start w:val="1"/>
      <w:numFmt w:val="decimal"/>
      <w:lvlText w:val="%7."/>
      <w:lvlJc w:val="left"/>
      <w:pPr>
        <w:ind w:left="5400" w:hanging="360"/>
      </w:pPr>
    </w:lvl>
    <w:lvl w:ilvl="7" w:tplc="C5EA1C0C">
      <w:start w:val="1"/>
      <w:numFmt w:val="lowerLetter"/>
      <w:lvlText w:val="%8."/>
      <w:lvlJc w:val="left"/>
      <w:pPr>
        <w:ind w:left="6120" w:hanging="360"/>
      </w:pPr>
    </w:lvl>
    <w:lvl w:ilvl="8" w:tplc="68C0274C">
      <w:start w:val="1"/>
      <w:numFmt w:val="lowerRoman"/>
      <w:lvlText w:val="%9."/>
      <w:lvlJc w:val="right"/>
      <w:pPr>
        <w:ind w:left="6840" w:hanging="180"/>
      </w:pPr>
    </w:lvl>
  </w:abstractNum>
  <w:num w:numId="1" w16cid:durableId="1525511338">
    <w:abstractNumId w:val="11"/>
  </w:num>
  <w:num w:numId="2" w16cid:durableId="39520500">
    <w:abstractNumId w:val="3"/>
  </w:num>
  <w:num w:numId="3" w16cid:durableId="1925727057">
    <w:abstractNumId w:val="17"/>
  </w:num>
  <w:num w:numId="4" w16cid:durableId="445081383">
    <w:abstractNumId w:val="5"/>
  </w:num>
  <w:num w:numId="5" w16cid:durableId="10911111">
    <w:abstractNumId w:val="15"/>
  </w:num>
  <w:num w:numId="6" w16cid:durableId="1311986466">
    <w:abstractNumId w:val="16"/>
  </w:num>
  <w:num w:numId="7" w16cid:durableId="1612476469">
    <w:abstractNumId w:val="19"/>
  </w:num>
  <w:num w:numId="8" w16cid:durableId="109521884">
    <w:abstractNumId w:val="2"/>
  </w:num>
  <w:num w:numId="9" w16cid:durableId="1394306651">
    <w:abstractNumId w:val="4"/>
  </w:num>
  <w:num w:numId="10" w16cid:durableId="360401281">
    <w:abstractNumId w:val="18"/>
  </w:num>
  <w:num w:numId="11" w16cid:durableId="1034692446">
    <w:abstractNumId w:val="9"/>
  </w:num>
  <w:num w:numId="12" w16cid:durableId="13770642">
    <w:abstractNumId w:val="8"/>
  </w:num>
  <w:num w:numId="13" w16cid:durableId="1197547333">
    <w:abstractNumId w:val="7"/>
  </w:num>
  <w:num w:numId="14" w16cid:durableId="1805003822">
    <w:abstractNumId w:val="6"/>
  </w:num>
  <w:num w:numId="15" w16cid:durableId="1272202542">
    <w:abstractNumId w:val="0"/>
  </w:num>
  <w:num w:numId="16" w16cid:durableId="1475368863">
    <w:abstractNumId w:val="10"/>
  </w:num>
  <w:num w:numId="17" w16cid:durableId="1842350936">
    <w:abstractNumId w:val="13"/>
  </w:num>
  <w:num w:numId="18" w16cid:durableId="656953591">
    <w:abstractNumId w:val="14"/>
  </w:num>
  <w:num w:numId="19" w16cid:durableId="994458254">
    <w:abstractNumId w:val="1"/>
  </w:num>
  <w:num w:numId="20" w16cid:durableId="4166784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D1"/>
    <w:rsid w:val="00000125"/>
    <w:rsid w:val="0000023B"/>
    <w:rsid w:val="000007CE"/>
    <w:rsid w:val="00001600"/>
    <w:rsid w:val="0000189E"/>
    <w:rsid w:val="00001F1D"/>
    <w:rsid w:val="00002A25"/>
    <w:rsid w:val="00003343"/>
    <w:rsid w:val="00004210"/>
    <w:rsid w:val="00004353"/>
    <w:rsid w:val="000044D2"/>
    <w:rsid w:val="00004ECD"/>
    <w:rsid w:val="000054B1"/>
    <w:rsid w:val="000057BA"/>
    <w:rsid w:val="00005BB5"/>
    <w:rsid w:val="00005CCA"/>
    <w:rsid w:val="00005F4B"/>
    <w:rsid w:val="00006005"/>
    <w:rsid w:val="00006025"/>
    <w:rsid w:val="0000604F"/>
    <w:rsid w:val="00006E59"/>
    <w:rsid w:val="00007316"/>
    <w:rsid w:val="00007403"/>
    <w:rsid w:val="0000750C"/>
    <w:rsid w:val="0000784A"/>
    <w:rsid w:val="00007857"/>
    <w:rsid w:val="00007BAF"/>
    <w:rsid w:val="00007CD7"/>
    <w:rsid w:val="00010017"/>
    <w:rsid w:val="00010196"/>
    <w:rsid w:val="00010455"/>
    <w:rsid w:val="00010497"/>
    <w:rsid w:val="000104E5"/>
    <w:rsid w:val="000109E3"/>
    <w:rsid w:val="00010B46"/>
    <w:rsid w:val="00010DE3"/>
    <w:rsid w:val="00011526"/>
    <w:rsid w:val="00011DF3"/>
    <w:rsid w:val="000125D1"/>
    <w:rsid w:val="00012897"/>
    <w:rsid w:val="00012D98"/>
    <w:rsid w:val="00012F9E"/>
    <w:rsid w:val="00013622"/>
    <w:rsid w:val="00013D87"/>
    <w:rsid w:val="00014777"/>
    <w:rsid w:val="000147A0"/>
    <w:rsid w:val="00014CA2"/>
    <w:rsid w:val="00015096"/>
    <w:rsid w:val="0001521C"/>
    <w:rsid w:val="000154A1"/>
    <w:rsid w:val="000156AC"/>
    <w:rsid w:val="000158C7"/>
    <w:rsid w:val="00015A12"/>
    <w:rsid w:val="00015C8F"/>
    <w:rsid w:val="000168A1"/>
    <w:rsid w:val="00016973"/>
    <w:rsid w:val="00016A95"/>
    <w:rsid w:val="00016C22"/>
    <w:rsid w:val="00016CB8"/>
    <w:rsid w:val="0001736A"/>
    <w:rsid w:val="000174BA"/>
    <w:rsid w:val="000174F4"/>
    <w:rsid w:val="0001778E"/>
    <w:rsid w:val="00017EBF"/>
    <w:rsid w:val="000205FC"/>
    <w:rsid w:val="000206CC"/>
    <w:rsid w:val="000207AD"/>
    <w:rsid w:val="0002083F"/>
    <w:rsid w:val="000208B5"/>
    <w:rsid w:val="00020BEB"/>
    <w:rsid w:val="0002137C"/>
    <w:rsid w:val="000217C7"/>
    <w:rsid w:val="00021AD4"/>
    <w:rsid w:val="00022677"/>
    <w:rsid w:val="00022721"/>
    <w:rsid w:val="000228FE"/>
    <w:rsid w:val="00022DC1"/>
    <w:rsid w:val="00023103"/>
    <w:rsid w:val="0002332F"/>
    <w:rsid w:val="0002333D"/>
    <w:rsid w:val="00023381"/>
    <w:rsid w:val="00023561"/>
    <w:rsid w:val="00023777"/>
    <w:rsid w:val="00023C50"/>
    <w:rsid w:val="00023C80"/>
    <w:rsid w:val="00023F59"/>
    <w:rsid w:val="00024056"/>
    <w:rsid w:val="000241E8"/>
    <w:rsid w:val="0002494C"/>
    <w:rsid w:val="00024963"/>
    <w:rsid w:val="0002545E"/>
    <w:rsid w:val="000256A0"/>
    <w:rsid w:val="00025A6B"/>
    <w:rsid w:val="00025DCF"/>
    <w:rsid w:val="00026081"/>
    <w:rsid w:val="00026795"/>
    <w:rsid w:val="00026B61"/>
    <w:rsid w:val="00026CAE"/>
    <w:rsid w:val="00026E7B"/>
    <w:rsid w:val="00027303"/>
    <w:rsid w:val="00027A0D"/>
    <w:rsid w:val="00027E26"/>
    <w:rsid w:val="000301CB"/>
    <w:rsid w:val="0003052F"/>
    <w:rsid w:val="000307A2"/>
    <w:rsid w:val="00030CAB"/>
    <w:rsid w:val="00031778"/>
    <w:rsid w:val="0003181C"/>
    <w:rsid w:val="00031D6D"/>
    <w:rsid w:val="000321A8"/>
    <w:rsid w:val="0003239D"/>
    <w:rsid w:val="0003258C"/>
    <w:rsid w:val="00032EA2"/>
    <w:rsid w:val="0003328A"/>
    <w:rsid w:val="000332D0"/>
    <w:rsid w:val="00033347"/>
    <w:rsid w:val="00033812"/>
    <w:rsid w:val="00033A28"/>
    <w:rsid w:val="00033BCB"/>
    <w:rsid w:val="00033F2A"/>
    <w:rsid w:val="0003411A"/>
    <w:rsid w:val="00034252"/>
    <w:rsid w:val="000352EF"/>
    <w:rsid w:val="00035790"/>
    <w:rsid w:val="00035BB3"/>
    <w:rsid w:val="00035C98"/>
    <w:rsid w:val="00035F09"/>
    <w:rsid w:val="000360F0"/>
    <w:rsid w:val="00036319"/>
    <w:rsid w:val="00037497"/>
    <w:rsid w:val="000374F1"/>
    <w:rsid w:val="00037842"/>
    <w:rsid w:val="0003785E"/>
    <w:rsid w:val="00040139"/>
    <w:rsid w:val="000405B4"/>
    <w:rsid w:val="0004081E"/>
    <w:rsid w:val="000411AD"/>
    <w:rsid w:val="00041572"/>
    <w:rsid w:val="00041770"/>
    <w:rsid w:val="00041D94"/>
    <w:rsid w:val="00041E0E"/>
    <w:rsid w:val="00041EC7"/>
    <w:rsid w:val="00042072"/>
    <w:rsid w:val="00042198"/>
    <w:rsid w:val="0004234A"/>
    <w:rsid w:val="00043919"/>
    <w:rsid w:val="00043D27"/>
    <w:rsid w:val="000448EA"/>
    <w:rsid w:val="000449AB"/>
    <w:rsid w:val="000449F7"/>
    <w:rsid w:val="00044A6F"/>
    <w:rsid w:val="00044AE4"/>
    <w:rsid w:val="00044B02"/>
    <w:rsid w:val="00044DA6"/>
    <w:rsid w:val="0004519A"/>
    <w:rsid w:val="000458A4"/>
    <w:rsid w:val="00045D36"/>
    <w:rsid w:val="0004608D"/>
    <w:rsid w:val="00046113"/>
    <w:rsid w:val="00046156"/>
    <w:rsid w:val="00046249"/>
    <w:rsid w:val="00046784"/>
    <w:rsid w:val="0004681C"/>
    <w:rsid w:val="000470A4"/>
    <w:rsid w:val="00047152"/>
    <w:rsid w:val="0004780A"/>
    <w:rsid w:val="00047F39"/>
    <w:rsid w:val="000502CB"/>
    <w:rsid w:val="00050490"/>
    <w:rsid w:val="0005053A"/>
    <w:rsid w:val="00050995"/>
    <w:rsid w:val="0005099A"/>
    <w:rsid w:val="00050EC5"/>
    <w:rsid w:val="000514F4"/>
    <w:rsid w:val="00051782"/>
    <w:rsid w:val="00052C5E"/>
    <w:rsid w:val="00052F04"/>
    <w:rsid w:val="0005333B"/>
    <w:rsid w:val="00053DBC"/>
    <w:rsid w:val="00053E11"/>
    <w:rsid w:val="00053F30"/>
    <w:rsid w:val="00053FDA"/>
    <w:rsid w:val="0005402F"/>
    <w:rsid w:val="0005442E"/>
    <w:rsid w:val="000545D8"/>
    <w:rsid w:val="000546C3"/>
    <w:rsid w:val="000546F4"/>
    <w:rsid w:val="00054AB7"/>
    <w:rsid w:val="00054C5C"/>
    <w:rsid w:val="000550CC"/>
    <w:rsid w:val="00055592"/>
    <w:rsid w:val="00055D01"/>
    <w:rsid w:val="00056019"/>
    <w:rsid w:val="000561B0"/>
    <w:rsid w:val="0005653A"/>
    <w:rsid w:val="0005695E"/>
    <w:rsid w:val="00056B8F"/>
    <w:rsid w:val="00057780"/>
    <w:rsid w:val="0005784A"/>
    <w:rsid w:val="00057CFD"/>
    <w:rsid w:val="00060457"/>
    <w:rsid w:val="00060CF8"/>
    <w:rsid w:val="00060D7E"/>
    <w:rsid w:val="000617A1"/>
    <w:rsid w:val="00061C27"/>
    <w:rsid w:val="00061CDD"/>
    <w:rsid w:val="00061E72"/>
    <w:rsid w:val="0006219A"/>
    <w:rsid w:val="000623D8"/>
    <w:rsid w:val="000626A3"/>
    <w:rsid w:val="000629B9"/>
    <w:rsid w:val="000629E9"/>
    <w:rsid w:val="00062EC5"/>
    <w:rsid w:val="00062F12"/>
    <w:rsid w:val="0006393D"/>
    <w:rsid w:val="00063B32"/>
    <w:rsid w:val="00063BAD"/>
    <w:rsid w:val="0006407F"/>
    <w:rsid w:val="0006486F"/>
    <w:rsid w:val="0006497F"/>
    <w:rsid w:val="00064F8E"/>
    <w:rsid w:val="00066018"/>
    <w:rsid w:val="000661C4"/>
    <w:rsid w:val="00066C29"/>
    <w:rsid w:val="00070026"/>
    <w:rsid w:val="00070B9D"/>
    <w:rsid w:val="00070CFA"/>
    <w:rsid w:val="00070D94"/>
    <w:rsid w:val="00071AD0"/>
    <w:rsid w:val="00071D71"/>
    <w:rsid w:val="000726B7"/>
    <w:rsid w:val="00072703"/>
    <w:rsid w:val="00072F2F"/>
    <w:rsid w:val="00073256"/>
    <w:rsid w:val="00073A47"/>
    <w:rsid w:val="00073D85"/>
    <w:rsid w:val="00073FF4"/>
    <w:rsid w:val="00074500"/>
    <w:rsid w:val="000749F0"/>
    <w:rsid w:val="00074A90"/>
    <w:rsid w:val="00074ED6"/>
    <w:rsid w:val="00075012"/>
    <w:rsid w:val="0007508B"/>
    <w:rsid w:val="00075232"/>
    <w:rsid w:val="00075318"/>
    <w:rsid w:val="00075D2C"/>
    <w:rsid w:val="00075F27"/>
    <w:rsid w:val="00076306"/>
    <w:rsid w:val="00076417"/>
    <w:rsid w:val="00076494"/>
    <w:rsid w:val="00076DE9"/>
    <w:rsid w:val="0007711B"/>
    <w:rsid w:val="00077393"/>
    <w:rsid w:val="00077DAD"/>
    <w:rsid w:val="00080061"/>
    <w:rsid w:val="0008020C"/>
    <w:rsid w:val="0008090D"/>
    <w:rsid w:val="00080D36"/>
    <w:rsid w:val="00080F40"/>
    <w:rsid w:val="000812CD"/>
    <w:rsid w:val="00081AA9"/>
    <w:rsid w:val="00081AE7"/>
    <w:rsid w:val="00081C3A"/>
    <w:rsid w:val="00081F93"/>
    <w:rsid w:val="0008235B"/>
    <w:rsid w:val="00082840"/>
    <w:rsid w:val="00083384"/>
    <w:rsid w:val="000847A5"/>
    <w:rsid w:val="0008513A"/>
    <w:rsid w:val="00085B82"/>
    <w:rsid w:val="00086121"/>
    <w:rsid w:val="00086667"/>
    <w:rsid w:val="00086A18"/>
    <w:rsid w:val="000870BF"/>
    <w:rsid w:val="00087310"/>
    <w:rsid w:val="00087836"/>
    <w:rsid w:val="00087B8D"/>
    <w:rsid w:val="00087FFD"/>
    <w:rsid w:val="000902D3"/>
    <w:rsid w:val="000906A2"/>
    <w:rsid w:val="00090F3D"/>
    <w:rsid w:val="00091043"/>
    <w:rsid w:val="00091BAE"/>
    <w:rsid w:val="00091BCC"/>
    <w:rsid w:val="00092007"/>
    <w:rsid w:val="00092084"/>
    <w:rsid w:val="0009247D"/>
    <w:rsid w:val="0009251E"/>
    <w:rsid w:val="00092B7B"/>
    <w:rsid w:val="00092E07"/>
    <w:rsid w:val="00092EF6"/>
    <w:rsid w:val="0009328C"/>
    <w:rsid w:val="0009358E"/>
    <w:rsid w:val="00093722"/>
    <w:rsid w:val="00094404"/>
    <w:rsid w:val="00094EE9"/>
    <w:rsid w:val="00094F20"/>
    <w:rsid w:val="0009536B"/>
    <w:rsid w:val="000958A6"/>
    <w:rsid w:val="000959F2"/>
    <w:rsid w:val="00095EEC"/>
    <w:rsid w:val="00096278"/>
    <w:rsid w:val="00096D1B"/>
    <w:rsid w:val="00096D9F"/>
    <w:rsid w:val="00096FE8"/>
    <w:rsid w:val="0009767E"/>
    <w:rsid w:val="000977C9"/>
    <w:rsid w:val="000978BD"/>
    <w:rsid w:val="000A002B"/>
    <w:rsid w:val="000A003D"/>
    <w:rsid w:val="000A08CC"/>
    <w:rsid w:val="000A1336"/>
    <w:rsid w:val="000A1938"/>
    <w:rsid w:val="000A1DC8"/>
    <w:rsid w:val="000A2196"/>
    <w:rsid w:val="000A2351"/>
    <w:rsid w:val="000A2361"/>
    <w:rsid w:val="000A29CA"/>
    <w:rsid w:val="000A2AB1"/>
    <w:rsid w:val="000A2BCA"/>
    <w:rsid w:val="000A2C48"/>
    <w:rsid w:val="000A2F3A"/>
    <w:rsid w:val="000A2F97"/>
    <w:rsid w:val="000A4866"/>
    <w:rsid w:val="000A48CC"/>
    <w:rsid w:val="000A4C9E"/>
    <w:rsid w:val="000A4D78"/>
    <w:rsid w:val="000A538C"/>
    <w:rsid w:val="000A546B"/>
    <w:rsid w:val="000A5A8F"/>
    <w:rsid w:val="000A5C95"/>
    <w:rsid w:val="000A5FEB"/>
    <w:rsid w:val="000A62F3"/>
    <w:rsid w:val="000A631F"/>
    <w:rsid w:val="000A66E1"/>
    <w:rsid w:val="000A6827"/>
    <w:rsid w:val="000A6FC5"/>
    <w:rsid w:val="000A7689"/>
    <w:rsid w:val="000A7ADA"/>
    <w:rsid w:val="000A7B0D"/>
    <w:rsid w:val="000A7B20"/>
    <w:rsid w:val="000A7C28"/>
    <w:rsid w:val="000A7EA2"/>
    <w:rsid w:val="000B0234"/>
    <w:rsid w:val="000B02CF"/>
    <w:rsid w:val="000B04D9"/>
    <w:rsid w:val="000B143D"/>
    <w:rsid w:val="000B15EA"/>
    <w:rsid w:val="000B1D41"/>
    <w:rsid w:val="000B1FE0"/>
    <w:rsid w:val="000B230F"/>
    <w:rsid w:val="000B24BB"/>
    <w:rsid w:val="000B29F8"/>
    <w:rsid w:val="000B2C28"/>
    <w:rsid w:val="000B2ED4"/>
    <w:rsid w:val="000B3BE4"/>
    <w:rsid w:val="000B3DEC"/>
    <w:rsid w:val="000B418F"/>
    <w:rsid w:val="000B41EF"/>
    <w:rsid w:val="000B44FD"/>
    <w:rsid w:val="000B4DFB"/>
    <w:rsid w:val="000B4EB9"/>
    <w:rsid w:val="000B5009"/>
    <w:rsid w:val="000B50A7"/>
    <w:rsid w:val="000B5BF7"/>
    <w:rsid w:val="000B6063"/>
    <w:rsid w:val="000B6086"/>
    <w:rsid w:val="000B6AD2"/>
    <w:rsid w:val="000B6D8E"/>
    <w:rsid w:val="000B70EF"/>
    <w:rsid w:val="000B7732"/>
    <w:rsid w:val="000B77AE"/>
    <w:rsid w:val="000B78C9"/>
    <w:rsid w:val="000B79F2"/>
    <w:rsid w:val="000B7C2F"/>
    <w:rsid w:val="000B7E17"/>
    <w:rsid w:val="000B7F1F"/>
    <w:rsid w:val="000C01BF"/>
    <w:rsid w:val="000C048A"/>
    <w:rsid w:val="000C0554"/>
    <w:rsid w:val="000C068F"/>
    <w:rsid w:val="000C1173"/>
    <w:rsid w:val="000C17C5"/>
    <w:rsid w:val="000C189F"/>
    <w:rsid w:val="000C1B14"/>
    <w:rsid w:val="000C1DCB"/>
    <w:rsid w:val="000C21AC"/>
    <w:rsid w:val="000C26B8"/>
    <w:rsid w:val="000C28CE"/>
    <w:rsid w:val="000C2CC5"/>
    <w:rsid w:val="000C3009"/>
    <w:rsid w:val="000C3070"/>
    <w:rsid w:val="000C321B"/>
    <w:rsid w:val="000C3849"/>
    <w:rsid w:val="000C3F2B"/>
    <w:rsid w:val="000C4BE2"/>
    <w:rsid w:val="000C4F11"/>
    <w:rsid w:val="000C4F69"/>
    <w:rsid w:val="000C54C0"/>
    <w:rsid w:val="000C5741"/>
    <w:rsid w:val="000C5BC1"/>
    <w:rsid w:val="000C674B"/>
    <w:rsid w:val="000C68D3"/>
    <w:rsid w:val="000C6CB8"/>
    <w:rsid w:val="000C71D1"/>
    <w:rsid w:val="000C72A2"/>
    <w:rsid w:val="000C7F7C"/>
    <w:rsid w:val="000D0FDF"/>
    <w:rsid w:val="000D1103"/>
    <w:rsid w:val="000D1302"/>
    <w:rsid w:val="000D1429"/>
    <w:rsid w:val="000D1A0C"/>
    <w:rsid w:val="000D1C4B"/>
    <w:rsid w:val="000D1D6E"/>
    <w:rsid w:val="000D1DD9"/>
    <w:rsid w:val="000D2155"/>
    <w:rsid w:val="000D2B5B"/>
    <w:rsid w:val="000D2BC4"/>
    <w:rsid w:val="000D30A6"/>
    <w:rsid w:val="000D312A"/>
    <w:rsid w:val="000D3852"/>
    <w:rsid w:val="000D410B"/>
    <w:rsid w:val="000D4136"/>
    <w:rsid w:val="000D41CA"/>
    <w:rsid w:val="000D49E5"/>
    <w:rsid w:val="000D4B30"/>
    <w:rsid w:val="000D4B62"/>
    <w:rsid w:val="000D4C4E"/>
    <w:rsid w:val="000D59A0"/>
    <w:rsid w:val="000D59C0"/>
    <w:rsid w:val="000D5A5E"/>
    <w:rsid w:val="000D5F6C"/>
    <w:rsid w:val="000D6476"/>
    <w:rsid w:val="000D68E4"/>
    <w:rsid w:val="000D72C9"/>
    <w:rsid w:val="000D739D"/>
    <w:rsid w:val="000D7506"/>
    <w:rsid w:val="000D75DA"/>
    <w:rsid w:val="000D793E"/>
    <w:rsid w:val="000E007C"/>
    <w:rsid w:val="000E0126"/>
    <w:rsid w:val="000E026F"/>
    <w:rsid w:val="000E0EEB"/>
    <w:rsid w:val="000E0FC2"/>
    <w:rsid w:val="000E106C"/>
    <w:rsid w:val="000E12D0"/>
    <w:rsid w:val="000E1910"/>
    <w:rsid w:val="000E1B6E"/>
    <w:rsid w:val="000E1FDA"/>
    <w:rsid w:val="000E24CA"/>
    <w:rsid w:val="000E27E2"/>
    <w:rsid w:val="000E286E"/>
    <w:rsid w:val="000E2D52"/>
    <w:rsid w:val="000E30A9"/>
    <w:rsid w:val="000E331F"/>
    <w:rsid w:val="000E332E"/>
    <w:rsid w:val="000E3406"/>
    <w:rsid w:val="000E3D4D"/>
    <w:rsid w:val="000E3DA0"/>
    <w:rsid w:val="000E3F56"/>
    <w:rsid w:val="000E412F"/>
    <w:rsid w:val="000E4363"/>
    <w:rsid w:val="000E4628"/>
    <w:rsid w:val="000E4729"/>
    <w:rsid w:val="000E49B4"/>
    <w:rsid w:val="000E4DF9"/>
    <w:rsid w:val="000E4E2C"/>
    <w:rsid w:val="000E4E7B"/>
    <w:rsid w:val="000E5141"/>
    <w:rsid w:val="000E5358"/>
    <w:rsid w:val="000E5BD5"/>
    <w:rsid w:val="000E5D70"/>
    <w:rsid w:val="000E6713"/>
    <w:rsid w:val="000E6FA0"/>
    <w:rsid w:val="000E71E0"/>
    <w:rsid w:val="000F0118"/>
    <w:rsid w:val="000F074D"/>
    <w:rsid w:val="000F08BD"/>
    <w:rsid w:val="000F0A11"/>
    <w:rsid w:val="000F0B9F"/>
    <w:rsid w:val="000F1357"/>
    <w:rsid w:val="000F1530"/>
    <w:rsid w:val="000F16C9"/>
    <w:rsid w:val="000F19E9"/>
    <w:rsid w:val="000F1CB5"/>
    <w:rsid w:val="000F3120"/>
    <w:rsid w:val="000F327A"/>
    <w:rsid w:val="000F3672"/>
    <w:rsid w:val="000F376F"/>
    <w:rsid w:val="000F3AE6"/>
    <w:rsid w:val="000F3BAC"/>
    <w:rsid w:val="000F405C"/>
    <w:rsid w:val="000F4297"/>
    <w:rsid w:val="000F43AD"/>
    <w:rsid w:val="000F4681"/>
    <w:rsid w:val="000F4751"/>
    <w:rsid w:val="000F4ACF"/>
    <w:rsid w:val="000F4E6E"/>
    <w:rsid w:val="000F51C8"/>
    <w:rsid w:val="000F53C4"/>
    <w:rsid w:val="000F5D11"/>
    <w:rsid w:val="000F5FD0"/>
    <w:rsid w:val="000F60DC"/>
    <w:rsid w:val="000F68DA"/>
    <w:rsid w:val="000F6C07"/>
    <w:rsid w:val="000F6D61"/>
    <w:rsid w:val="000F6F83"/>
    <w:rsid w:val="000F77EC"/>
    <w:rsid w:val="000F7FB1"/>
    <w:rsid w:val="001004F3"/>
    <w:rsid w:val="001009C6"/>
    <w:rsid w:val="00100B24"/>
    <w:rsid w:val="0010115A"/>
    <w:rsid w:val="00101517"/>
    <w:rsid w:val="00101A03"/>
    <w:rsid w:val="00101A72"/>
    <w:rsid w:val="00101B65"/>
    <w:rsid w:val="00101BDD"/>
    <w:rsid w:val="00102363"/>
    <w:rsid w:val="001023AE"/>
    <w:rsid w:val="0010269C"/>
    <w:rsid w:val="001026EB"/>
    <w:rsid w:val="00102719"/>
    <w:rsid w:val="00102CDE"/>
    <w:rsid w:val="00102E66"/>
    <w:rsid w:val="00102F4B"/>
    <w:rsid w:val="001030DC"/>
    <w:rsid w:val="001033E1"/>
    <w:rsid w:val="00103ADF"/>
    <w:rsid w:val="001043A2"/>
    <w:rsid w:val="001044A6"/>
    <w:rsid w:val="001044BE"/>
    <w:rsid w:val="00104D97"/>
    <w:rsid w:val="00104FDF"/>
    <w:rsid w:val="0010507B"/>
    <w:rsid w:val="001054B2"/>
    <w:rsid w:val="00105AE8"/>
    <w:rsid w:val="00105B86"/>
    <w:rsid w:val="00105C5C"/>
    <w:rsid w:val="0010649B"/>
    <w:rsid w:val="00106762"/>
    <w:rsid w:val="00106A07"/>
    <w:rsid w:val="00106C89"/>
    <w:rsid w:val="0010740B"/>
    <w:rsid w:val="001076A3"/>
    <w:rsid w:val="00107829"/>
    <w:rsid w:val="00110371"/>
    <w:rsid w:val="001103A0"/>
    <w:rsid w:val="001106BB"/>
    <w:rsid w:val="00110911"/>
    <w:rsid w:val="00110A09"/>
    <w:rsid w:val="0011103F"/>
    <w:rsid w:val="00111CAD"/>
    <w:rsid w:val="0011221C"/>
    <w:rsid w:val="001123D0"/>
    <w:rsid w:val="001135AB"/>
    <w:rsid w:val="00113722"/>
    <w:rsid w:val="00113D45"/>
    <w:rsid w:val="001140CF"/>
    <w:rsid w:val="0011418C"/>
    <w:rsid w:val="00114548"/>
    <w:rsid w:val="0011457F"/>
    <w:rsid w:val="0011474D"/>
    <w:rsid w:val="00114BBC"/>
    <w:rsid w:val="001154E8"/>
    <w:rsid w:val="001157B9"/>
    <w:rsid w:val="00115982"/>
    <w:rsid w:val="00115AAE"/>
    <w:rsid w:val="00115E50"/>
    <w:rsid w:val="00116C6B"/>
    <w:rsid w:val="00116E13"/>
    <w:rsid w:val="00117723"/>
    <w:rsid w:val="00117736"/>
    <w:rsid w:val="00117B83"/>
    <w:rsid w:val="00120217"/>
    <w:rsid w:val="001202F1"/>
    <w:rsid w:val="00120BFE"/>
    <w:rsid w:val="00121488"/>
    <w:rsid w:val="001215C5"/>
    <w:rsid w:val="001215EA"/>
    <w:rsid w:val="001216CD"/>
    <w:rsid w:val="00121708"/>
    <w:rsid w:val="00121E2C"/>
    <w:rsid w:val="0012287D"/>
    <w:rsid w:val="001229E9"/>
    <w:rsid w:val="00122ABD"/>
    <w:rsid w:val="00122E9C"/>
    <w:rsid w:val="00123137"/>
    <w:rsid w:val="0012382B"/>
    <w:rsid w:val="001246B4"/>
    <w:rsid w:val="001247C1"/>
    <w:rsid w:val="00124A6E"/>
    <w:rsid w:val="00124AE5"/>
    <w:rsid w:val="00125507"/>
    <w:rsid w:val="00126138"/>
    <w:rsid w:val="0012617E"/>
    <w:rsid w:val="001264CC"/>
    <w:rsid w:val="00126A1D"/>
    <w:rsid w:val="00126ADB"/>
    <w:rsid w:val="00126C8D"/>
    <w:rsid w:val="00126E4B"/>
    <w:rsid w:val="0012770A"/>
    <w:rsid w:val="001279E2"/>
    <w:rsid w:val="001279F3"/>
    <w:rsid w:val="00130904"/>
    <w:rsid w:val="00130E9C"/>
    <w:rsid w:val="00131036"/>
    <w:rsid w:val="00131105"/>
    <w:rsid w:val="00131E4E"/>
    <w:rsid w:val="00132056"/>
    <w:rsid w:val="00133308"/>
    <w:rsid w:val="0013387F"/>
    <w:rsid w:val="0013394B"/>
    <w:rsid w:val="00133C4A"/>
    <w:rsid w:val="001340E7"/>
    <w:rsid w:val="001353DE"/>
    <w:rsid w:val="0013549C"/>
    <w:rsid w:val="00135631"/>
    <w:rsid w:val="00135703"/>
    <w:rsid w:val="00135B45"/>
    <w:rsid w:val="00135C2C"/>
    <w:rsid w:val="00136133"/>
    <w:rsid w:val="001363E4"/>
    <w:rsid w:val="00136D7E"/>
    <w:rsid w:val="001375BE"/>
    <w:rsid w:val="00137A57"/>
    <w:rsid w:val="0014002B"/>
    <w:rsid w:val="00140236"/>
    <w:rsid w:val="001402D9"/>
    <w:rsid w:val="00140F60"/>
    <w:rsid w:val="00141119"/>
    <w:rsid w:val="0014139A"/>
    <w:rsid w:val="00141631"/>
    <w:rsid w:val="0014163D"/>
    <w:rsid w:val="00141834"/>
    <w:rsid w:val="00141B88"/>
    <w:rsid w:val="0014239F"/>
    <w:rsid w:val="0014247B"/>
    <w:rsid w:val="0014270B"/>
    <w:rsid w:val="00142A69"/>
    <w:rsid w:val="00142B2D"/>
    <w:rsid w:val="00142CCC"/>
    <w:rsid w:val="00143431"/>
    <w:rsid w:val="00143964"/>
    <w:rsid w:val="00143C54"/>
    <w:rsid w:val="00144131"/>
    <w:rsid w:val="00144214"/>
    <w:rsid w:val="00144232"/>
    <w:rsid w:val="001442D1"/>
    <w:rsid w:val="0014430A"/>
    <w:rsid w:val="001448F7"/>
    <w:rsid w:val="00144EB1"/>
    <w:rsid w:val="00144F5D"/>
    <w:rsid w:val="0014522E"/>
    <w:rsid w:val="001453B0"/>
    <w:rsid w:val="0014561A"/>
    <w:rsid w:val="00145665"/>
    <w:rsid w:val="00145FF3"/>
    <w:rsid w:val="001460CD"/>
    <w:rsid w:val="001461CB"/>
    <w:rsid w:val="0014649B"/>
    <w:rsid w:val="001466C6"/>
    <w:rsid w:val="0014671C"/>
    <w:rsid w:val="00146EAB"/>
    <w:rsid w:val="00147523"/>
    <w:rsid w:val="0014786B"/>
    <w:rsid w:val="00147C1E"/>
    <w:rsid w:val="001502DE"/>
    <w:rsid w:val="0015081C"/>
    <w:rsid w:val="00150B00"/>
    <w:rsid w:val="001512F3"/>
    <w:rsid w:val="001516F9"/>
    <w:rsid w:val="00152568"/>
    <w:rsid w:val="00152B47"/>
    <w:rsid w:val="00152FCC"/>
    <w:rsid w:val="001531D0"/>
    <w:rsid w:val="00153378"/>
    <w:rsid w:val="00153673"/>
    <w:rsid w:val="001539CC"/>
    <w:rsid w:val="00153F15"/>
    <w:rsid w:val="00154398"/>
    <w:rsid w:val="001547BB"/>
    <w:rsid w:val="001548EE"/>
    <w:rsid w:val="00154BD8"/>
    <w:rsid w:val="0015527E"/>
    <w:rsid w:val="00155B0E"/>
    <w:rsid w:val="00155E66"/>
    <w:rsid w:val="0015617E"/>
    <w:rsid w:val="001570F8"/>
    <w:rsid w:val="0015728D"/>
    <w:rsid w:val="00157768"/>
    <w:rsid w:val="00157C00"/>
    <w:rsid w:val="0016029F"/>
    <w:rsid w:val="00160302"/>
    <w:rsid w:val="001603C0"/>
    <w:rsid w:val="00160AC8"/>
    <w:rsid w:val="00160C52"/>
    <w:rsid w:val="00160D11"/>
    <w:rsid w:val="001615C9"/>
    <w:rsid w:val="0016193A"/>
    <w:rsid w:val="001619C3"/>
    <w:rsid w:val="00161B9F"/>
    <w:rsid w:val="0016221A"/>
    <w:rsid w:val="00162263"/>
    <w:rsid w:val="0016244E"/>
    <w:rsid w:val="001628D4"/>
    <w:rsid w:val="00162AB6"/>
    <w:rsid w:val="00162F7D"/>
    <w:rsid w:val="00163540"/>
    <w:rsid w:val="001639EA"/>
    <w:rsid w:val="00164378"/>
    <w:rsid w:val="00164844"/>
    <w:rsid w:val="00164945"/>
    <w:rsid w:val="00164AF6"/>
    <w:rsid w:val="00164BED"/>
    <w:rsid w:val="00164DD4"/>
    <w:rsid w:val="0016530E"/>
    <w:rsid w:val="00165569"/>
    <w:rsid w:val="00165CD1"/>
    <w:rsid w:val="00166464"/>
    <w:rsid w:val="00166D11"/>
    <w:rsid w:val="00166D8F"/>
    <w:rsid w:val="00167708"/>
    <w:rsid w:val="00167C3C"/>
    <w:rsid w:val="00167DB3"/>
    <w:rsid w:val="00167E35"/>
    <w:rsid w:val="0017005C"/>
    <w:rsid w:val="00170174"/>
    <w:rsid w:val="00170306"/>
    <w:rsid w:val="001703EE"/>
    <w:rsid w:val="0017068F"/>
    <w:rsid w:val="00170DD4"/>
    <w:rsid w:val="00170EEF"/>
    <w:rsid w:val="0017153F"/>
    <w:rsid w:val="00171B29"/>
    <w:rsid w:val="00171B2B"/>
    <w:rsid w:val="00171EF9"/>
    <w:rsid w:val="00172628"/>
    <w:rsid w:val="0017276D"/>
    <w:rsid w:val="00172885"/>
    <w:rsid w:val="001732CE"/>
    <w:rsid w:val="00173392"/>
    <w:rsid w:val="0017358E"/>
    <w:rsid w:val="00173C23"/>
    <w:rsid w:val="00174775"/>
    <w:rsid w:val="00174997"/>
    <w:rsid w:val="001758F3"/>
    <w:rsid w:val="00175D3B"/>
    <w:rsid w:val="00175D55"/>
    <w:rsid w:val="0017609D"/>
    <w:rsid w:val="001765D2"/>
    <w:rsid w:val="00176864"/>
    <w:rsid w:val="00176B0F"/>
    <w:rsid w:val="00176F2D"/>
    <w:rsid w:val="0017725F"/>
    <w:rsid w:val="00177BFE"/>
    <w:rsid w:val="00177C05"/>
    <w:rsid w:val="00180878"/>
    <w:rsid w:val="001809C5"/>
    <w:rsid w:val="00180A0F"/>
    <w:rsid w:val="00180E2D"/>
    <w:rsid w:val="00180FC7"/>
    <w:rsid w:val="00181237"/>
    <w:rsid w:val="001814E8"/>
    <w:rsid w:val="001827A8"/>
    <w:rsid w:val="00182C0A"/>
    <w:rsid w:val="00182CF0"/>
    <w:rsid w:val="0018360C"/>
    <w:rsid w:val="001837BB"/>
    <w:rsid w:val="0018388E"/>
    <w:rsid w:val="00183E11"/>
    <w:rsid w:val="001840FD"/>
    <w:rsid w:val="001843F2"/>
    <w:rsid w:val="00184501"/>
    <w:rsid w:val="00184548"/>
    <w:rsid w:val="00184AE0"/>
    <w:rsid w:val="00184ECD"/>
    <w:rsid w:val="001850E2"/>
    <w:rsid w:val="001858BC"/>
    <w:rsid w:val="00185914"/>
    <w:rsid w:val="00185934"/>
    <w:rsid w:val="0018624D"/>
    <w:rsid w:val="001862E1"/>
    <w:rsid w:val="00186314"/>
    <w:rsid w:val="00186419"/>
    <w:rsid w:val="001875F8"/>
    <w:rsid w:val="00187743"/>
    <w:rsid w:val="001877A1"/>
    <w:rsid w:val="00187891"/>
    <w:rsid w:val="00187B02"/>
    <w:rsid w:val="00187E75"/>
    <w:rsid w:val="00187F04"/>
    <w:rsid w:val="00187FE1"/>
    <w:rsid w:val="001901F5"/>
    <w:rsid w:val="00190EFA"/>
    <w:rsid w:val="0019160A"/>
    <w:rsid w:val="00191A56"/>
    <w:rsid w:val="00191DA7"/>
    <w:rsid w:val="00192515"/>
    <w:rsid w:val="00192703"/>
    <w:rsid w:val="0019276E"/>
    <w:rsid w:val="00192970"/>
    <w:rsid w:val="001932E5"/>
    <w:rsid w:val="00193C9D"/>
    <w:rsid w:val="00194AD1"/>
    <w:rsid w:val="00194BBB"/>
    <w:rsid w:val="0019537A"/>
    <w:rsid w:val="00195AB9"/>
    <w:rsid w:val="00195B97"/>
    <w:rsid w:val="00195C86"/>
    <w:rsid w:val="00196B68"/>
    <w:rsid w:val="001977A5"/>
    <w:rsid w:val="001A0F05"/>
    <w:rsid w:val="001A11C5"/>
    <w:rsid w:val="001A12B3"/>
    <w:rsid w:val="001A1334"/>
    <w:rsid w:val="001A148C"/>
    <w:rsid w:val="001A1605"/>
    <w:rsid w:val="001A203F"/>
    <w:rsid w:val="001A217F"/>
    <w:rsid w:val="001A2664"/>
    <w:rsid w:val="001A2ADC"/>
    <w:rsid w:val="001A2DA5"/>
    <w:rsid w:val="001A34AC"/>
    <w:rsid w:val="001A3695"/>
    <w:rsid w:val="001A3BC0"/>
    <w:rsid w:val="001A3F42"/>
    <w:rsid w:val="001A4984"/>
    <w:rsid w:val="001A58CB"/>
    <w:rsid w:val="001A58ED"/>
    <w:rsid w:val="001A5C39"/>
    <w:rsid w:val="001A6188"/>
    <w:rsid w:val="001A6DD3"/>
    <w:rsid w:val="001A6ED9"/>
    <w:rsid w:val="001A7DC1"/>
    <w:rsid w:val="001B0493"/>
    <w:rsid w:val="001B07FF"/>
    <w:rsid w:val="001B101A"/>
    <w:rsid w:val="001B106D"/>
    <w:rsid w:val="001B1DC6"/>
    <w:rsid w:val="001B262B"/>
    <w:rsid w:val="001B269E"/>
    <w:rsid w:val="001B359C"/>
    <w:rsid w:val="001B36D0"/>
    <w:rsid w:val="001B3776"/>
    <w:rsid w:val="001B39D3"/>
    <w:rsid w:val="001B3E69"/>
    <w:rsid w:val="001B422E"/>
    <w:rsid w:val="001B4464"/>
    <w:rsid w:val="001B4474"/>
    <w:rsid w:val="001B4DB8"/>
    <w:rsid w:val="001B5116"/>
    <w:rsid w:val="001B562F"/>
    <w:rsid w:val="001B5ADF"/>
    <w:rsid w:val="001B5D96"/>
    <w:rsid w:val="001B5DC6"/>
    <w:rsid w:val="001B6426"/>
    <w:rsid w:val="001B7651"/>
    <w:rsid w:val="001B79DF"/>
    <w:rsid w:val="001B7B55"/>
    <w:rsid w:val="001C07DC"/>
    <w:rsid w:val="001C09DF"/>
    <w:rsid w:val="001C0BF3"/>
    <w:rsid w:val="001C0E6F"/>
    <w:rsid w:val="001C0FC4"/>
    <w:rsid w:val="001C1397"/>
    <w:rsid w:val="001C149F"/>
    <w:rsid w:val="001C23EB"/>
    <w:rsid w:val="001C25CD"/>
    <w:rsid w:val="001C275A"/>
    <w:rsid w:val="001C2DA8"/>
    <w:rsid w:val="001C31D3"/>
    <w:rsid w:val="001C38C1"/>
    <w:rsid w:val="001C3A42"/>
    <w:rsid w:val="001C3B29"/>
    <w:rsid w:val="001C3E50"/>
    <w:rsid w:val="001C5C8C"/>
    <w:rsid w:val="001C5F2C"/>
    <w:rsid w:val="001C645E"/>
    <w:rsid w:val="001C6498"/>
    <w:rsid w:val="001C6870"/>
    <w:rsid w:val="001C6938"/>
    <w:rsid w:val="001C6D6B"/>
    <w:rsid w:val="001C76C0"/>
    <w:rsid w:val="001D0641"/>
    <w:rsid w:val="001D06ED"/>
    <w:rsid w:val="001D0C99"/>
    <w:rsid w:val="001D0FA1"/>
    <w:rsid w:val="001D111A"/>
    <w:rsid w:val="001D14A8"/>
    <w:rsid w:val="001D188D"/>
    <w:rsid w:val="001D1C12"/>
    <w:rsid w:val="001D24A6"/>
    <w:rsid w:val="001D2685"/>
    <w:rsid w:val="001D30A7"/>
    <w:rsid w:val="001D33B0"/>
    <w:rsid w:val="001D3575"/>
    <w:rsid w:val="001D3BAC"/>
    <w:rsid w:val="001D41CD"/>
    <w:rsid w:val="001D45BF"/>
    <w:rsid w:val="001D488E"/>
    <w:rsid w:val="001D4DC1"/>
    <w:rsid w:val="001D527E"/>
    <w:rsid w:val="001D53FE"/>
    <w:rsid w:val="001D567E"/>
    <w:rsid w:val="001D59B8"/>
    <w:rsid w:val="001D5BB2"/>
    <w:rsid w:val="001D5F7A"/>
    <w:rsid w:val="001D6215"/>
    <w:rsid w:val="001D66A8"/>
    <w:rsid w:val="001D66DE"/>
    <w:rsid w:val="001D6F7C"/>
    <w:rsid w:val="001D707C"/>
    <w:rsid w:val="001D70D2"/>
    <w:rsid w:val="001D719B"/>
    <w:rsid w:val="001D7CC8"/>
    <w:rsid w:val="001E0C9B"/>
    <w:rsid w:val="001E0D60"/>
    <w:rsid w:val="001E378B"/>
    <w:rsid w:val="001E3B65"/>
    <w:rsid w:val="001E3C3F"/>
    <w:rsid w:val="001E3FA6"/>
    <w:rsid w:val="001E430C"/>
    <w:rsid w:val="001E497A"/>
    <w:rsid w:val="001E4D50"/>
    <w:rsid w:val="001E4DAF"/>
    <w:rsid w:val="001E4E5C"/>
    <w:rsid w:val="001E4FDC"/>
    <w:rsid w:val="001E6231"/>
    <w:rsid w:val="001E690B"/>
    <w:rsid w:val="001E7178"/>
    <w:rsid w:val="001E7709"/>
    <w:rsid w:val="001F11A3"/>
    <w:rsid w:val="001F194B"/>
    <w:rsid w:val="001F1DCA"/>
    <w:rsid w:val="001F1DEA"/>
    <w:rsid w:val="001F1FD4"/>
    <w:rsid w:val="001F20B8"/>
    <w:rsid w:val="001F286F"/>
    <w:rsid w:val="001F2991"/>
    <w:rsid w:val="001F2B01"/>
    <w:rsid w:val="001F2D1B"/>
    <w:rsid w:val="001F30DE"/>
    <w:rsid w:val="001F3579"/>
    <w:rsid w:val="001F38E9"/>
    <w:rsid w:val="001F39FF"/>
    <w:rsid w:val="001F3BC6"/>
    <w:rsid w:val="001F400B"/>
    <w:rsid w:val="001F4831"/>
    <w:rsid w:val="001F4A42"/>
    <w:rsid w:val="001F4B93"/>
    <w:rsid w:val="001F5480"/>
    <w:rsid w:val="001F5788"/>
    <w:rsid w:val="001F5A8F"/>
    <w:rsid w:val="001F5E54"/>
    <w:rsid w:val="001F5E95"/>
    <w:rsid w:val="001F5EF2"/>
    <w:rsid w:val="001F62AA"/>
    <w:rsid w:val="001F6E7F"/>
    <w:rsid w:val="001F6FF8"/>
    <w:rsid w:val="001F72CD"/>
    <w:rsid w:val="001F7B5C"/>
    <w:rsid w:val="00200F8F"/>
    <w:rsid w:val="00201753"/>
    <w:rsid w:val="00202EAC"/>
    <w:rsid w:val="00203566"/>
    <w:rsid w:val="0020372F"/>
    <w:rsid w:val="0020389E"/>
    <w:rsid w:val="00203D5B"/>
    <w:rsid w:val="00203FB9"/>
    <w:rsid w:val="0020471C"/>
    <w:rsid w:val="00204CB8"/>
    <w:rsid w:val="00204EF2"/>
    <w:rsid w:val="00205180"/>
    <w:rsid w:val="002053D4"/>
    <w:rsid w:val="00206098"/>
    <w:rsid w:val="002060FD"/>
    <w:rsid w:val="0020633D"/>
    <w:rsid w:val="00206BBF"/>
    <w:rsid w:val="00206BFB"/>
    <w:rsid w:val="002071C6"/>
    <w:rsid w:val="00207738"/>
    <w:rsid w:val="00210346"/>
    <w:rsid w:val="0021038B"/>
    <w:rsid w:val="002108AF"/>
    <w:rsid w:val="00210A45"/>
    <w:rsid w:val="00210B6F"/>
    <w:rsid w:val="00210C22"/>
    <w:rsid w:val="00210DF7"/>
    <w:rsid w:val="002112C3"/>
    <w:rsid w:val="00211418"/>
    <w:rsid w:val="00211914"/>
    <w:rsid w:val="00211E4B"/>
    <w:rsid w:val="00212268"/>
    <w:rsid w:val="0021231E"/>
    <w:rsid w:val="00213298"/>
    <w:rsid w:val="00213436"/>
    <w:rsid w:val="00213800"/>
    <w:rsid w:val="00213807"/>
    <w:rsid w:val="00213C4D"/>
    <w:rsid w:val="00213FF5"/>
    <w:rsid w:val="002142F1"/>
    <w:rsid w:val="0021435D"/>
    <w:rsid w:val="00214420"/>
    <w:rsid w:val="00214C4A"/>
    <w:rsid w:val="00215251"/>
    <w:rsid w:val="0021630A"/>
    <w:rsid w:val="00216549"/>
    <w:rsid w:val="00216D0F"/>
    <w:rsid w:val="00217285"/>
    <w:rsid w:val="00217902"/>
    <w:rsid w:val="00217CD6"/>
    <w:rsid w:val="00220646"/>
    <w:rsid w:val="00221770"/>
    <w:rsid w:val="00221896"/>
    <w:rsid w:val="00221A3A"/>
    <w:rsid w:val="002227AD"/>
    <w:rsid w:val="00222905"/>
    <w:rsid w:val="00222B68"/>
    <w:rsid w:val="00222E82"/>
    <w:rsid w:val="00223271"/>
    <w:rsid w:val="0022352A"/>
    <w:rsid w:val="00223570"/>
    <w:rsid w:val="002237CD"/>
    <w:rsid w:val="0022383D"/>
    <w:rsid w:val="00223901"/>
    <w:rsid w:val="00223C5A"/>
    <w:rsid w:val="00224130"/>
    <w:rsid w:val="002244E7"/>
    <w:rsid w:val="0022493D"/>
    <w:rsid w:val="002249A1"/>
    <w:rsid w:val="00225167"/>
    <w:rsid w:val="00225775"/>
    <w:rsid w:val="00225BBF"/>
    <w:rsid w:val="00225E6D"/>
    <w:rsid w:val="00226041"/>
    <w:rsid w:val="0022645B"/>
    <w:rsid w:val="002264DC"/>
    <w:rsid w:val="00226886"/>
    <w:rsid w:val="002275F0"/>
    <w:rsid w:val="00227A5F"/>
    <w:rsid w:val="00230BF6"/>
    <w:rsid w:val="0023108F"/>
    <w:rsid w:val="002310B5"/>
    <w:rsid w:val="0023115D"/>
    <w:rsid w:val="0023147C"/>
    <w:rsid w:val="00231F94"/>
    <w:rsid w:val="0023200C"/>
    <w:rsid w:val="002323C9"/>
    <w:rsid w:val="002328E0"/>
    <w:rsid w:val="00232D86"/>
    <w:rsid w:val="002337A2"/>
    <w:rsid w:val="002337F7"/>
    <w:rsid w:val="00233938"/>
    <w:rsid w:val="00233A6C"/>
    <w:rsid w:val="00233BAC"/>
    <w:rsid w:val="002347B8"/>
    <w:rsid w:val="00234BF4"/>
    <w:rsid w:val="00235741"/>
    <w:rsid w:val="00235AB8"/>
    <w:rsid w:val="00235D99"/>
    <w:rsid w:val="002361FC"/>
    <w:rsid w:val="00236235"/>
    <w:rsid w:val="00236A0D"/>
    <w:rsid w:val="00236E2F"/>
    <w:rsid w:val="00237C38"/>
    <w:rsid w:val="002406AB"/>
    <w:rsid w:val="002407C9"/>
    <w:rsid w:val="002409B6"/>
    <w:rsid w:val="00240C35"/>
    <w:rsid w:val="00241031"/>
    <w:rsid w:val="0024104D"/>
    <w:rsid w:val="00241964"/>
    <w:rsid w:val="00241A4C"/>
    <w:rsid w:val="00241F53"/>
    <w:rsid w:val="00242446"/>
    <w:rsid w:val="00242A01"/>
    <w:rsid w:val="00242B54"/>
    <w:rsid w:val="00242D37"/>
    <w:rsid w:val="0024314E"/>
    <w:rsid w:val="002434F7"/>
    <w:rsid w:val="00243CBC"/>
    <w:rsid w:val="002441F9"/>
    <w:rsid w:val="002443E9"/>
    <w:rsid w:val="00244EF2"/>
    <w:rsid w:val="002450F7"/>
    <w:rsid w:val="002451D0"/>
    <w:rsid w:val="0024535C"/>
    <w:rsid w:val="00246159"/>
    <w:rsid w:val="002463A5"/>
    <w:rsid w:val="002463F2"/>
    <w:rsid w:val="00246411"/>
    <w:rsid w:val="00246667"/>
    <w:rsid w:val="002466F5"/>
    <w:rsid w:val="0024691A"/>
    <w:rsid w:val="002469B3"/>
    <w:rsid w:val="00247B7A"/>
    <w:rsid w:val="00247F4C"/>
    <w:rsid w:val="0025049C"/>
    <w:rsid w:val="002504FF"/>
    <w:rsid w:val="00250C11"/>
    <w:rsid w:val="00250E38"/>
    <w:rsid w:val="0025112D"/>
    <w:rsid w:val="00251629"/>
    <w:rsid w:val="00251816"/>
    <w:rsid w:val="00251B4E"/>
    <w:rsid w:val="00252821"/>
    <w:rsid w:val="00252C23"/>
    <w:rsid w:val="002539B3"/>
    <w:rsid w:val="002540E8"/>
    <w:rsid w:val="00254200"/>
    <w:rsid w:val="00254472"/>
    <w:rsid w:val="00254BB3"/>
    <w:rsid w:val="002559B6"/>
    <w:rsid w:val="00255F41"/>
    <w:rsid w:val="00256343"/>
    <w:rsid w:val="00256629"/>
    <w:rsid w:val="002566E8"/>
    <w:rsid w:val="00256CAC"/>
    <w:rsid w:val="00256DB5"/>
    <w:rsid w:val="002572CD"/>
    <w:rsid w:val="00257501"/>
    <w:rsid w:val="00257569"/>
    <w:rsid w:val="00257854"/>
    <w:rsid w:val="00257BAE"/>
    <w:rsid w:val="002603A4"/>
    <w:rsid w:val="0026082A"/>
    <w:rsid w:val="002619F4"/>
    <w:rsid w:val="00261AFE"/>
    <w:rsid w:val="00262A9E"/>
    <w:rsid w:val="00262E81"/>
    <w:rsid w:val="00263219"/>
    <w:rsid w:val="00263529"/>
    <w:rsid w:val="002636F1"/>
    <w:rsid w:val="00263733"/>
    <w:rsid w:val="00263F64"/>
    <w:rsid w:val="00264021"/>
    <w:rsid w:val="0026462D"/>
    <w:rsid w:val="00264713"/>
    <w:rsid w:val="00264F6A"/>
    <w:rsid w:val="00264F6C"/>
    <w:rsid w:val="00265311"/>
    <w:rsid w:val="002656BA"/>
    <w:rsid w:val="00265929"/>
    <w:rsid w:val="00265EA2"/>
    <w:rsid w:val="002668CD"/>
    <w:rsid w:val="00266AFE"/>
    <w:rsid w:val="00266C51"/>
    <w:rsid w:val="00266CBB"/>
    <w:rsid w:val="00266D87"/>
    <w:rsid w:val="00266E81"/>
    <w:rsid w:val="00266F09"/>
    <w:rsid w:val="00266F2E"/>
    <w:rsid w:val="00266F76"/>
    <w:rsid w:val="00266FAE"/>
    <w:rsid w:val="002670E9"/>
    <w:rsid w:val="002672C3"/>
    <w:rsid w:val="00267597"/>
    <w:rsid w:val="00267D27"/>
    <w:rsid w:val="00267D6D"/>
    <w:rsid w:val="00271632"/>
    <w:rsid w:val="00271648"/>
    <w:rsid w:val="00271BCD"/>
    <w:rsid w:val="0027201F"/>
    <w:rsid w:val="0027292E"/>
    <w:rsid w:val="00272F85"/>
    <w:rsid w:val="00272FDE"/>
    <w:rsid w:val="002737D3"/>
    <w:rsid w:val="00273C61"/>
    <w:rsid w:val="00274927"/>
    <w:rsid w:val="00274BB2"/>
    <w:rsid w:val="00274C72"/>
    <w:rsid w:val="00274F07"/>
    <w:rsid w:val="00275017"/>
    <w:rsid w:val="002751C7"/>
    <w:rsid w:val="00275DA3"/>
    <w:rsid w:val="00275EDB"/>
    <w:rsid w:val="0027674C"/>
    <w:rsid w:val="00277540"/>
    <w:rsid w:val="00277F28"/>
    <w:rsid w:val="002808B7"/>
    <w:rsid w:val="0028117C"/>
    <w:rsid w:val="00282272"/>
    <w:rsid w:val="00282576"/>
    <w:rsid w:val="002828ED"/>
    <w:rsid w:val="00282B01"/>
    <w:rsid w:val="00282B9B"/>
    <w:rsid w:val="00282D2B"/>
    <w:rsid w:val="00282D5E"/>
    <w:rsid w:val="00283A4E"/>
    <w:rsid w:val="00284841"/>
    <w:rsid w:val="002849C0"/>
    <w:rsid w:val="00284E04"/>
    <w:rsid w:val="00285452"/>
    <w:rsid w:val="00285460"/>
    <w:rsid w:val="00285723"/>
    <w:rsid w:val="00285B66"/>
    <w:rsid w:val="00285DE5"/>
    <w:rsid w:val="00286532"/>
    <w:rsid w:val="00286551"/>
    <w:rsid w:val="00286B22"/>
    <w:rsid w:val="00286BF2"/>
    <w:rsid w:val="00286D1C"/>
    <w:rsid w:val="00286D68"/>
    <w:rsid w:val="00287093"/>
    <w:rsid w:val="002901CE"/>
    <w:rsid w:val="002903EC"/>
    <w:rsid w:val="00290E23"/>
    <w:rsid w:val="002912E3"/>
    <w:rsid w:val="002914A7"/>
    <w:rsid w:val="00291636"/>
    <w:rsid w:val="00291CC6"/>
    <w:rsid w:val="00292004"/>
    <w:rsid w:val="002925FA"/>
    <w:rsid w:val="00292B67"/>
    <w:rsid w:val="0029352F"/>
    <w:rsid w:val="0029382D"/>
    <w:rsid w:val="002939CB"/>
    <w:rsid w:val="00293E04"/>
    <w:rsid w:val="002940F2"/>
    <w:rsid w:val="00294BF9"/>
    <w:rsid w:val="00294C37"/>
    <w:rsid w:val="00294D16"/>
    <w:rsid w:val="00294E57"/>
    <w:rsid w:val="0029515F"/>
    <w:rsid w:val="0029522C"/>
    <w:rsid w:val="0029600B"/>
    <w:rsid w:val="00296162"/>
    <w:rsid w:val="00296D15"/>
    <w:rsid w:val="00297120"/>
    <w:rsid w:val="002972FE"/>
    <w:rsid w:val="002977B2"/>
    <w:rsid w:val="00297C66"/>
    <w:rsid w:val="00297E02"/>
    <w:rsid w:val="002A026C"/>
    <w:rsid w:val="002A0804"/>
    <w:rsid w:val="002A083A"/>
    <w:rsid w:val="002A08C8"/>
    <w:rsid w:val="002A170D"/>
    <w:rsid w:val="002A1BD7"/>
    <w:rsid w:val="002A1CB2"/>
    <w:rsid w:val="002A2551"/>
    <w:rsid w:val="002A2EAE"/>
    <w:rsid w:val="002A30D8"/>
    <w:rsid w:val="002A3568"/>
    <w:rsid w:val="002A3845"/>
    <w:rsid w:val="002A39AE"/>
    <w:rsid w:val="002A3B44"/>
    <w:rsid w:val="002A3C0D"/>
    <w:rsid w:val="002A3FEF"/>
    <w:rsid w:val="002A46C8"/>
    <w:rsid w:val="002A49B8"/>
    <w:rsid w:val="002A514D"/>
    <w:rsid w:val="002A51AA"/>
    <w:rsid w:val="002A54A5"/>
    <w:rsid w:val="002A6261"/>
    <w:rsid w:val="002A72EE"/>
    <w:rsid w:val="002A75A2"/>
    <w:rsid w:val="002A791D"/>
    <w:rsid w:val="002B025F"/>
    <w:rsid w:val="002B0EAC"/>
    <w:rsid w:val="002B14DF"/>
    <w:rsid w:val="002B157D"/>
    <w:rsid w:val="002B15D2"/>
    <w:rsid w:val="002B18C9"/>
    <w:rsid w:val="002B1D89"/>
    <w:rsid w:val="002B1F19"/>
    <w:rsid w:val="002B2133"/>
    <w:rsid w:val="002B2403"/>
    <w:rsid w:val="002B2DF4"/>
    <w:rsid w:val="002B309A"/>
    <w:rsid w:val="002B432F"/>
    <w:rsid w:val="002B4C9E"/>
    <w:rsid w:val="002B4CFC"/>
    <w:rsid w:val="002B4D36"/>
    <w:rsid w:val="002B4FC5"/>
    <w:rsid w:val="002B568B"/>
    <w:rsid w:val="002B5A50"/>
    <w:rsid w:val="002B6083"/>
    <w:rsid w:val="002B60A8"/>
    <w:rsid w:val="002B61FA"/>
    <w:rsid w:val="002B6702"/>
    <w:rsid w:val="002B67F3"/>
    <w:rsid w:val="002B68E0"/>
    <w:rsid w:val="002B69C6"/>
    <w:rsid w:val="002B6A53"/>
    <w:rsid w:val="002B6CF2"/>
    <w:rsid w:val="002B7333"/>
    <w:rsid w:val="002B78DA"/>
    <w:rsid w:val="002B7F06"/>
    <w:rsid w:val="002B7F6A"/>
    <w:rsid w:val="002C007A"/>
    <w:rsid w:val="002C02FF"/>
    <w:rsid w:val="002C07FB"/>
    <w:rsid w:val="002C09F7"/>
    <w:rsid w:val="002C0C45"/>
    <w:rsid w:val="002C0F0F"/>
    <w:rsid w:val="002C1736"/>
    <w:rsid w:val="002C1D9A"/>
    <w:rsid w:val="002C2281"/>
    <w:rsid w:val="002C2597"/>
    <w:rsid w:val="002C29A4"/>
    <w:rsid w:val="002C2AAE"/>
    <w:rsid w:val="002C2C27"/>
    <w:rsid w:val="002C3283"/>
    <w:rsid w:val="002C3347"/>
    <w:rsid w:val="002C3998"/>
    <w:rsid w:val="002C3FC6"/>
    <w:rsid w:val="002C40FB"/>
    <w:rsid w:val="002C4206"/>
    <w:rsid w:val="002C421A"/>
    <w:rsid w:val="002C4F8E"/>
    <w:rsid w:val="002C512D"/>
    <w:rsid w:val="002C5213"/>
    <w:rsid w:val="002C5A78"/>
    <w:rsid w:val="002C5ED7"/>
    <w:rsid w:val="002C5F77"/>
    <w:rsid w:val="002C6433"/>
    <w:rsid w:val="002C6715"/>
    <w:rsid w:val="002C6743"/>
    <w:rsid w:val="002C70FA"/>
    <w:rsid w:val="002C73C1"/>
    <w:rsid w:val="002C7433"/>
    <w:rsid w:val="002C7626"/>
    <w:rsid w:val="002C77A7"/>
    <w:rsid w:val="002C7BDB"/>
    <w:rsid w:val="002C7E13"/>
    <w:rsid w:val="002C7FBA"/>
    <w:rsid w:val="002D03B4"/>
    <w:rsid w:val="002D07DD"/>
    <w:rsid w:val="002D0B79"/>
    <w:rsid w:val="002D144C"/>
    <w:rsid w:val="002D1789"/>
    <w:rsid w:val="002D1D7D"/>
    <w:rsid w:val="002D214B"/>
    <w:rsid w:val="002D230D"/>
    <w:rsid w:val="002D351D"/>
    <w:rsid w:val="002D353C"/>
    <w:rsid w:val="002D37C9"/>
    <w:rsid w:val="002D384D"/>
    <w:rsid w:val="002D3981"/>
    <w:rsid w:val="002D3CE8"/>
    <w:rsid w:val="002D40D3"/>
    <w:rsid w:val="002D4BAB"/>
    <w:rsid w:val="002D4FC0"/>
    <w:rsid w:val="002D50C0"/>
    <w:rsid w:val="002D5146"/>
    <w:rsid w:val="002D531B"/>
    <w:rsid w:val="002D575E"/>
    <w:rsid w:val="002D57A8"/>
    <w:rsid w:val="002D5858"/>
    <w:rsid w:val="002D5889"/>
    <w:rsid w:val="002D5A39"/>
    <w:rsid w:val="002D5C8E"/>
    <w:rsid w:val="002D5CB7"/>
    <w:rsid w:val="002D5CF3"/>
    <w:rsid w:val="002D5F92"/>
    <w:rsid w:val="002D60CD"/>
    <w:rsid w:val="002D6605"/>
    <w:rsid w:val="002D694E"/>
    <w:rsid w:val="002D74AD"/>
    <w:rsid w:val="002D7AAD"/>
    <w:rsid w:val="002D7CED"/>
    <w:rsid w:val="002E0034"/>
    <w:rsid w:val="002E0533"/>
    <w:rsid w:val="002E071C"/>
    <w:rsid w:val="002E0729"/>
    <w:rsid w:val="002E08B6"/>
    <w:rsid w:val="002E0965"/>
    <w:rsid w:val="002E0E98"/>
    <w:rsid w:val="002E0F4F"/>
    <w:rsid w:val="002E1881"/>
    <w:rsid w:val="002E1BD2"/>
    <w:rsid w:val="002E1D8E"/>
    <w:rsid w:val="002E21A9"/>
    <w:rsid w:val="002E2CFB"/>
    <w:rsid w:val="002E2E25"/>
    <w:rsid w:val="002E30A6"/>
    <w:rsid w:val="002E3213"/>
    <w:rsid w:val="002E3260"/>
    <w:rsid w:val="002E377F"/>
    <w:rsid w:val="002E37FA"/>
    <w:rsid w:val="002E3D55"/>
    <w:rsid w:val="002E3F86"/>
    <w:rsid w:val="002E3FB4"/>
    <w:rsid w:val="002E44ED"/>
    <w:rsid w:val="002E46E5"/>
    <w:rsid w:val="002E47B9"/>
    <w:rsid w:val="002E4DED"/>
    <w:rsid w:val="002E60CA"/>
    <w:rsid w:val="002E619D"/>
    <w:rsid w:val="002E64B0"/>
    <w:rsid w:val="002E652C"/>
    <w:rsid w:val="002E690E"/>
    <w:rsid w:val="002E6B50"/>
    <w:rsid w:val="002E6C78"/>
    <w:rsid w:val="002E6CB6"/>
    <w:rsid w:val="002E6CD5"/>
    <w:rsid w:val="002E6CDD"/>
    <w:rsid w:val="002E7507"/>
    <w:rsid w:val="002E7579"/>
    <w:rsid w:val="002E7E80"/>
    <w:rsid w:val="002E7F54"/>
    <w:rsid w:val="002E7F99"/>
    <w:rsid w:val="002F0648"/>
    <w:rsid w:val="002F1100"/>
    <w:rsid w:val="002F1B85"/>
    <w:rsid w:val="002F213E"/>
    <w:rsid w:val="002F2675"/>
    <w:rsid w:val="002F2852"/>
    <w:rsid w:val="002F29F6"/>
    <w:rsid w:val="002F2C50"/>
    <w:rsid w:val="002F2F3D"/>
    <w:rsid w:val="002F32DF"/>
    <w:rsid w:val="002F3DEE"/>
    <w:rsid w:val="002F4492"/>
    <w:rsid w:val="002F49E2"/>
    <w:rsid w:val="002F4AB9"/>
    <w:rsid w:val="002F4C1D"/>
    <w:rsid w:val="002F4E7E"/>
    <w:rsid w:val="002F4EAE"/>
    <w:rsid w:val="002F551B"/>
    <w:rsid w:val="002F56E6"/>
    <w:rsid w:val="002F573D"/>
    <w:rsid w:val="002F575F"/>
    <w:rsid w:val="002F5861"/>
    <w:rsid w:val="002F5F17"/>
    <w:rsid w:val="002F634C"/>
    <w:rsid w:val="002F67DF"/>
    <w:rsid w:val="002F6DD8"/>
    <w:rsid w:val="002F6F3C"/>
    <w:rsid w:val="002F7023"/>
    <w:rsid w:val="002F74B7"/>
    <w:rsid w:val="002F78CC"/>
    <w:rsid w:val="002F7D44"/>
    <w:rsid w:val="002F7F56"/>
    <w:rsid w:val="003000E0"/>
    <w:rsid w:val="0030072E"/>
    <w:rsid w:val="00300EAA"/>
    <w:rsid w:val="00301473"/>
    <w:rsid w:val="003016BE"/>
    <w:rsid w:val="0030178A"/>
    <w:rsid w:val="00301F62"/>
    <w:rsid w:val="003021C1"/>
    <w:rsid w:val="003021FA"/>
    <w:rsid w:val="0030278C"/>
    <w:rsid w:val="00302928"/>
    <w:rsid w:val="00302C46"/>
    <w:rsid w:val="00302D94"/>
    <w:rsid w:val="00303351"/>
    <w:rsid w:val="00303C5D"/>
    <w:rsid w:val="00303FA5"/>
    <w:rsid w:val="00304636"/>
    <w:rsid w:val="00304F1A"/>
    <w:rsid w:val="003050F9"/>
    <w:rsid w:val="0030578B"/>
    <w:rsid w:val="00305D4F"/>
    <w:rsid w:val="00305D93"/>
    <w:rsid w:val="003061D6"/>
    <w:rsid w:val="003064B1"/>
    <w:rsid w:val="00306782"/>
    <w:rsid w:val="0030680E"/>
    <w:rsid w:val="00306BCB"/>
    <w:rsid w:val="00306D37"/>
    <w:rsid w:val="003070A0"/>
    <w:rsid w:val="003078CE"/>
    <w:rsid w:val="00307F54"/>
    <w:rsid w:val="003100C3"/>
    <w:rsid w:val="0031016C"/>
    <w:rsid w:val="0031034A"/>
    <w:rsid w:val="00310F80"/>
    <w:rsid w:val="00311984"/>
    <w:rsid w:val="00311B90"/>
    <w:rsid w:val="00311D9C"/>
    <w:rsid w:val="00311FAE"/>
    <w:rsid w:val="00312050"/>
    <w:rsid w:val="0031295A"/>
    <w:rsid w:val="00312E52"/>
    <w:rsid w:val="00313071"/>
    <w:rsid w:val="00313260"/>
    <w:rsid w:val="00313334"/>
    <w:rsid w:val="00314736"/>
    <w:rsid w:val="0031480C"/>
    <w:rsid w:val="0031496C"/>
    <w:rsid w:val="00314A18"/>
    <w:rsid w:val="00314B92"/>
    <w:rsid w:val="00314D46"/>
    <w:rsid w:val="003150AF"/>
    <w:rsid w:val="003150C6"/>
    <w:rsid w:val="003155FC"/>
    <w:rsid w:val="0031594B"/>
    <w:rsid w:val="00315F2D"/>
    <w:rsid w:val="0031652F"/>
    <w:rsid w:val="00316648"/>
    <w:rsid w:val="003167A2"/>
    <w:rsid w:val="00316D17"/>
    <w:rsid w:val="003171DB"/>
    <w:rsid w:val="0031775A"/>
    <w:rsid w:val="0031797D"/>
    <w:rsid w:val="003179EA"/>
    <w:rsid w:val="003179F3"/>
    <w:rsid w:val="00317E9B"/>
    <w:rsid w:val="00320293"/>
    <w:rsid w:val="00320999"/>
    <w:rsid w:val="003209FC"/>
    <w:rsid w:val="00320E83"/>
    <w:rsid w:val="003212F8"/>
    <w:rsid w:val="003213C0"/>
    <w:rsid w:val="00321496"/>
    <w:rsid w:val="00321503"/>
    <w:rsid w:val="00321B6A"/>
    <w:rsid w:val="00321F1F"/>
    <w:rsid w:val="003221E0"/>
    <w:rsid w:val="00322453"/>
    <w:rsid w:val="0032296C"/>
    <w:rsid w:val="00322A60"/>
    <w:rsid w:val="0032305C"/>
    <w:rsid w:val="00323262"/>
    <w:rsid w:val="003233B6"/>
    <w:rsid w:val="00323A4E"/>
    <w:rsid w:val="00323C27"/>
    <w:rsid w:val="00324350"/>
    <w:rsid w:val="003244B4"/>
    <w:rsid w:val="00324527"/>
    <w:rsid w:val="0032484F"/>
    <w:rsid w:val="00324F03"/>
    <w:rsid w:val="0032597C"/>
    <w:rsid w:val="00325B01"/>
    <w:rsid w:val="00325B41"/>
    <w:rsid w:val="00326044"/>
    <w:rsid w:val="00326297"/>
    <w:rsid w:val="00326427"/>
    <w:rsid w:val="00326465"/>
    <w:rsid w:val="00326787"/>
    <w:rsid w:val="00326B92"/>
    <w:rsid w:val="0032710F"/>
    <w:rsid w:val="00327164"/>
    <w:rsid w:val="0032726F"/>
    <w:rsid w:val="003273D2"/>
    <w:rsid w:val="00327AC6"/>
    <w:rsid w:val="00327C1E"/>
    <w:rsid w:val="00331039"/>
    <w:rsid w:val="00331171"/>
    <w:rsid w:val="00331401"/>
    <w:rsid w:val="00331567"/>
    <w:rsid w:val="00331728"/>
    <w:rsid w:val="00331BBF"/>
    <w:rsid w:val="0033236A"/>
    <w:rsid w:val="0033283B"/>
    <w:rsid w:val="003328BC"/>
    <w:rsid w:val="00332D48"/>
    <w:rsid w:val="0033387B"/>
    <w:rsid w:val="00333FAA"/>
    <w:rsid w:val="00334206"/>
    <w:rsid w:val="00334664"/>
    <w:rsid w:val="00334D9D"/>
    <w:rsid w:val="0033506C"/>
    <w:rsid w:val="003351BC"/>
    <w:rsid w:val="003359D0"/>
    <w:rsid w:val="00335E8C"/>
    <w:rsid w:val="00336296"/>
    <w:rsid w:val="003365AC"/>
    <w:rsid w:val="00336B3E"/>
    <w:rsid w:val="00336B9F"/>
    <w:rsid w:val="00336BC8"/>
    <w:rsid w:val="00337183"/>
    <w:rsid w:val="00337315"/>
    <w:rsid w:val="00337499"/>
    <w:rsid w:val="0033781F"/>
    <w:rsid w:val="00337E96"/>
    <w:rsid w:val="00337FB1"/>
    <w:rsid w:val="003408BA"/>
    <w:rsid w:val="003409C3"/>
    <w:rsid w:val="00340B41"/>
    <w:rsid w:val="003410E7"/>
    <w:rsid w:val="00341291"/>
    <w:rsid w:val="00341680"/>
    <w:rsid w:val="003416D0"/>
    <w:rsid w:val="003416E1"/>
    <w:rsid w:val="003417DB"/>
    <w:rsid w:val="00341ABF"/>
    <w:rsid w:val="00341AD3"/>
    <w:rsid w:val="00341C99"/>
    <w:rsid w:val="00341CE3"/>
    <w:rsid w:val="00341E8A"/>
    <w:rsid w:val="0034248A"/>
    <w:rsid w:val="00342797"/>
    <w:rsid w:val="003428AD"/>
    <w:rsid w:val="003429D5"/>
    <w:rsid w:val="00342D5C"/>
    <w:rsid w:val="003437D6"/>
    <w:rsid w:val="003438B7"/>
    <w:rsid w:val="00343BF5"/>
    <w:rsid w:val="003440A2"/>
    <w:rsid w:val="0034431C"/>
    <w:rsid w:val="003443E5"/>
    <w:rsid w:val="0034484F"/>
    <w:rsid w:val="00344A61"/>
    <w:rsid w:val="00344C04"/>
    <w:rsid w:val="00344D40"/>
    <w:rsid w:val="003456A5"/>
    <w:rsid w:val="00345D12"/>
    <w:rsid w:val="00345EE6"/>
    <w:rsid w:val="00346041"/>
    <w:rsid w:val="00346265"/>
    <w:rsid w:val="003465EF"/>
    <w:rsid w:val="003469D4"/>
    <w:rsid w:val="003469ED"/>
    <w:rsid w:val="00346F5E"/>
    <w:rsid w:val="00347019"/>
    <w:rsid w:val="0034742A"/>
    <w:rsid w:val="0034743B"/>
    <w:rsid w:val="00347969"/>
    <w:rsid w:val="0034797D"/>
    <w:rsid w:val="00347B29"/>
    <w:rsid w:val="003500BE"/>
    <w:rsid w:val="00350543"/>
    <w:rsid w:val="003507FB"/>
    <w:rsid w:val="00351357"/>
    <w:rsid w:val="00351CB6"/>
    <w:rsid w:val="003526A7"/>
    <w:rsid w:val="003526D6"/>
    <w:rsid w:val="00352F98"/>
    <w:rsid w:val="00353DB6"/>
    <w:rsid w:val="00353E4D"/>
    <w:rsid w:val="0035409E"/>
    <w:rsid w:val="003544E9"/>
    <w:rsid w:val="00354B6C"/>
    <w:rsid w:val="00354C6B"/>
    <w:rsid w:val="0035557A"/>
    <w:rsid w:val="0035615D"/>
    <w:rsid w:val="0035647D"/>
    <w:rsid w:val="0035660C"/>
    <w:rsid w:val="00356F91"/>
    <w:rsid w:val="00357137"/>
    <w:rsid w:val="003572AE"/>
    <w:rsid w:val="003573BE"/>
    <w:rsid w:val="003575F6"/>
    <w:rsid w:val="00357838"/>
    <w:rsid w:val="00360789"/>
    <w:rsid w:val="0036172E"/>
    <w:rsid w:val="00361DF0"/>
    <w:rsid w:val="0036225C"/>
    <w:rsid w:val="003624AB"/>
    <w:rsid w:val="00362691"/>
    <w:rsid w:val="00363401"/>
    <w:rsid w:val="00363835"/>
    <w:rsid w:val="00363C24"/>
    <w:rsid w:val="00363FF2"/>
    <w:rsid w:val="003649F4"/>
    <w:rsid w:val="00364AF4"/>
    <w:rsid w:val="00364BB5"/>
    <w:rsid w:val="00364E18"/>
    <w:rsid w:val="00365035"/>
    <w:rsid w:val="00365193"/>
    <w:rsid w:val="003654F1"/>
    <w:rsid w:val="003655F9"/>
    <w:rsid w:val="003657BB"/>
    <w:rsid w:val="00365822"/>
    <w:rsid w:val="003659A3"/>
    <w:rsid w:val="00366D79"/>
    <w:rsid w:val="003677A0"/>
    <w:rsid w:val="003702F4"/>
    <w:rsid w:val="003703EF"/>
    <w:rsid w:val="0037068C"/>
    <w:rsid w:val="003712EE"/>
    <w:rsid w:val="0037152E"/>
    <w:rsid w:val="00371FBD"/>
    <w:rsid w:val="003724FD"/>
    <w:rsid w:val="0037258B"/>
    <w:rsid w:val="003728CD"/>
    <w:rsid w:val="00372B8B"/>
    <w:rsid w:val="00372E45"/>
    <w:rsid w:val="00372E92"/>
    <w:rsid w:val="003732B3"/>
    <w:rsid w:val="00373438"/>
    <w:rsid w:val="003735C4"/>
    <w:rsid w:val="00373C5D"/>
    <w:rsid w:val="00373F3B"/>
    <w:rsid w:val="003740CE"/>
    <w:rsid w:val="003741DB"/>
    <w:rsid w:val="00374305"/>
    <w:rsid w:val="00374A1F"/>
    <w:rsid w:val="00375201"/>
    <w:rsid w:val="0037550D"/>
    <w:rsid w:val="00375822"/>
    <w:rsid w:val="003758A3"/>
    <w:rsid w:val="003761AD"/>
    <w:rsid w:val="00376256"/>
    <w:rsid w:val="003764A9"/>
    <w:rsid w:val="003768A4"/>
    <w:rsid w:val="00376B20"/>
    <w:rsid w:val="00376E37"/>
    <w:rsid w:val="00376FD6"/>
    <w:rsid w:val="0037702A"/>
    <w:rsid w:val="003773FB"/>
    <w:rsid w:val="00377603"/>
    <w:rsid w:val="003778D4"/>
    <w:rsid w:val="00377AA2"/>
    <w:rsid w:val="00377B8F"/>
    <w:rsid w:val="00377D87"/>
    <w:rsid w:val="003805CA"/>
    <w:rsid w:val="00380941"/>
    <w:rsid w:val="00380C3B"/>
    <w:rsid w:val="00380C67"/>
    <w:rsid w:val="00380E40"/>
    <w:rsid w:val="00380E5E"/>
    <w:rsid w:val="00380EE4"/>
    <w:rsid w:val="003812C7"/>
    <w:rsid w:val="003816DC"/>
    <w:rsid w:val="00381A3B"/>
    <w:rsid w:val="00381D7D"/>
    <w:rsid w:val="00381D9E"/>
    <w:rsid w:val="00382444"/>
    <w:rsid w:val="00382963"/>
    <w:rsid w:val="00382E0D"/>
    <w:rsid w:val="00382ECF"/>
    <w:rsid w:val="003838AB"/>
    <w:rsid w:val="00383A9F"/>
    <w:rsid w:val="00383EF5"/>
    <w:rsid w:val="00383FA6"/>
    <w:rsid w:val="00384819"/>
    <w:rsid w:val="0038483C"/>
    <w:rsid w:val="0038589E"/>
    <w:rsid w:val="003858DD"/>
    <w:rsid w:val="00385B84"/>
    <w:rsid w:val="00385F3A"/>
    <w:rsid w:val="00386047"/>
    <w:rsid w:val="003862C5"/>
    <w:rsid w:val="00386D01"/>
    <w:rsid w:val="00386F6E"/>
    <w:rsid w:val="00387122"/>
    <w:rsid w:val="0038733B"/>
    <w:rsid w:val="00387C2C"/>
    <w:rsid w:val="00387C37"/>
    <w:rsid w:val="00387E8F"/>
    <w:rsid w:val="0039000F"/>
    <w:rsid w:val="003903C8"/>
    <w:rsid w:val="003904A5"/>
    <w:rsid w:val="00390500"/>
    <w:rsid w:val="003905C7"/>
    <w:rsid w:val="00390617"/>
    <w:rsid w:val="00390941"/>
    <w:rsid w:val="00390DE3"/>
    <w:rsid w:val="0039154F"/>
    <w:rsid w:val="0039187A"/>
    <w:rsid w:val="003928AF"/>
    <w:rsid w:val="00392E10"/>
    <w:rsid w:val="00393176"/>
    <w:rsid w:val="003933C8"/>
    <w:rsid w:val="003936BD"/>
    <w:rsid w:val="00393723"/>
    <w:rsid w:val="00393C42"/>
    <w:rsid w:val="00393D95"/>
    <w:rsid w:val="00394366"/>
    <w:rsid w:val="00394B82"/>
    <w:rsid w:val="00395056"/>
    <w:rsid w:val="00395426"/>
    <w:rsid w:val="00395776"/>
    <w:rsid w:val="0039601E"/>
    <w:rsid w:val="003962CF"/>
    <w:rsid w:val="00396406"/>
    <w:rsid w:val="00396576"/>
    <w:rsid w:val="00396AB6"/>
    <w:rsid w:val="00397123"/>
    <w:rsid w:val="0039794E"/>
    <w:rsid w:val="003A02D9"/>
    <w:rsid w:val="003A097B"/>
    <w:rsid w:val="003A18A7"/>
    <w:rsid w:val="003A18E2"/>
    <w:rsid w:val="003A1C03"/>
    <w:rsid w:val="003A23C1"/>
    <w:rsid w:val="003A24D5"/>
    <w:rsid w:val="003A29AB"/>
    <w:rsid w:val="003A317D"/>
    <w:rsid w:val="003A3243"/>
    <w:rsid w:val="003A35D1"/>
    <w:rsid w:val="003A3804"/>
    <w:rsid w:val="003A3A48"/>
    <w:rsid w:val="003A42A4"/>
    <w:rsid w:val="003A42EA"/>
    <w:rsid w:val="003A4796"/>
    <w:rsid w:val="003A4B67"/>
    <w:rsid w:val="003A4D7C"/>
    <w:rsid w:val="003A4FFE"/>
    <w:rsid w:val="003A54BC"/>
    <w:rsid w:val="003A55C6"/>
    <w:rsid w:val="003A59AA"/>
    <w:rsid w:val="003A6011"/>
    <w:rsid w:val="003A60F0"/>
    <w:rsid w:val="003A6205"/>
    <w:rsid w:val="003A620E"/>
    <w:rsid w:val="003A7092"/>
    <w:rsid w:val="003A72F5"/>
    <w:rsid w:val="003A73B3"/>
    <w:rsid w:val="003B0295"/>
    <w:rsid w:val="003B09C5"/>
    <w:rsid w:val="003B0EE0"/>
    <w:rsid w:val="003B1126"/>
    <w:rsid w:val="003B1252"/>
    <w:rsid w:val="003B126D"/>
    <w:rsid w:val="003B12E3"/>
    <w:rsid w:val="003B171B"/>
    <w:rsid w:val="003B1C1C"/>
    <w:rsid w:val="003B1DB5"/>
    <w:rsid w:val="003B2201"/>
    <w:rsid w:val="003B24DC"/>
    <w:rsid w:val="003B2566"/>
    <w:rsid w:val="003B29AB"/>
    <w:rsid w:val="003B2FF2"/>
    <w:rsid w:val="003B3309"/>
    <w:rsid w:val="003B3F05"/>
    <w:rsid w:val="003B43F9"/>
    <w:rsid w:val="003B4797"/>
    <w:rsid w:val="003B5A23"/>
    <w:rsid w:val="003B5A9C"/>
    <w:rsid w:val="003B5F02"/>
    <w:rsid w:val="003B68C6"/>
    <w:rsid w:val="003B6A69"/>
    <w:rsid w:val="003B6D36"/>
    <w:rsid w:val="003B7003"/>
    <w:rsid w:val="003B7119"/>
    <w:rsid w:val="003B751F"/>
    <w:rsid w:val="003B79DA"/>
    <w:rsid w:val="003B7D63"/>
    <w:rsid w:val="003C0404"/>
    <w:rsid w:val="003C0A32"/>
    <w:rsid w:val="003C0BBF"/>
    <w:rsid w:val="003C0F9C"/>
    <w:rsid w:val="003C15AD"/>
    <w:rsid w:val="003C193E"/>
    <w:rsid w:val="003C2619"/>
    <w:rsid w:val="003C27F9"/>
    <w:rsid w:val="003C290D"/>
    <w:rsid w:val="003C2915"/>
    <w:rsid w:val="003C35C2"/>
    <w:rsid w:val="003C360B"/>
    <w:rsid w:val="003C3DC4"/>
    <w:rsid w:val="003C3E73"/>
    <w:rsid w:val="003C469E"/>
    <w:rsid w:val="003C4A12"/>
    <w:rsid w:val="003C4CBE"/>
    <w:rsid w:val="003C5326"/>
    <w:rsid w:val="003C57A0"/>
    <w:rsid w:val="003C5940"/>
    <w:rsid w:val="003C59AB"/>
    <w:rsid w:val="003C59FB"/>
    <w:rsid w:val="003C5F53"/>
    <w:rsid w:val="003C61B0"/>
    <w:rsid w:val="003C6391"/>
    <w:rsid w:val="003C65B4"/>
    <w:rsid w:val="003C6B94"/>
    <w:rsid w:val="003C7050"/>
    <w:rsid w:val="003C70B5"/>
    <w:rsid w:val="003C711B"/>
    <w:rsid w:val="003C7477"/>
    <w:rsid w:val="003C74CE"/>
    <w:rsid w:val="003C78AE"/>
    <w:rsid w:val="003C7A78"/>
    <w:rsid w:val="003C7EE2"/>
    <w:rsid w:val="003D07AD"/>
    <w:rsid w:val="003D0ACB"/>
    <w:rsid w:val="003D0CC2"/>
    <w:rsid w:val="003D0D27"/>
    <w:rsid w:val="003D0E6D"/>
    <w:rsid w:val="003D1462"/>
    <w:rsid w:val="003D18F0"/>
    <w:rsid w:val="003D2173"/>
    <w:rsid w:val="003D2336"/>
    <w:rsid w:val="003D3F87"/>
    <w:rsid w:val="003D46D8"/>
    <w:rsid w:val="003D4A63"/>
    <w:rsid w:val="003D4B60"/>
    <w:rsid w:val="003D4B84"/>
    <w:rsid w:val="003D4D15"/>
    <w:rsid w:val="003D5022"/>
    <w:rsid w:val="003D5DBD"/>
    <w:rsid w:val="003D5EEB"/>
    <w:rsid w:val="003D5FEF"/>
    <w:rsid w:val="003D616D"/>
    <w:rsid w:val="003D68CB"/>
    <w:rsid w:val="003D6A54"/>
    <w:rsid w:val="003D6DF3"/>
    <w:rsid w:val="003D6E08"/>
    <w:rsid w:val="003D7657"/>
    <w:rsid w:val="003D7CE9"/>
    <w:rsid w:val="003E04F2"/>
    <w:rsid w:val="003E111C"/>
    <w:rsid w:val="003E1375"/>
    <w:rsid w:val="003E15CA"/>
    <w:rsid w:val="003E190A"/>
    <w:rsid w:val="003E1B36"/>
    <w:rsid w:val="003E24D5"/>
    <w:rsid w:val="003E2912"/>
    <w:rsid w:val="003E2DE5"/>
    <w:rsid w:val="003E3391"/>
    <w:rsid w:val="003E3733"/>
    <w:rsid w:val="003E49D7"/>
    <w:rsid w:val="003E4C7F"/>
    <w:rsid w:val="003E4F19"/>
    <w:rsid w:val="003E6536"/>
    <w:rsid w:val="003E65E9"/>
    <w:rsid w:val="003E6BDF"/>
    <w:rsid w:val="003E6C67"/>
    <w:rsid w:val="003E6D12"/>
    <w:rsid w:val="003E7085"/>
    <w:rsid w:val="003E7792"/>
    <w:rsid w:val="003E7B42"/>
    <w:rsid w:val="003E7E4E"/>
    <w:rsid w:val="003E7E7F"/>
    <w:rsid w:val="003F03D2"/>
    <w:rsid w:val="003F07B3"/>
    <w:rsid w:val="003F0893"/>
    <w:rsid w:val="003F0907"/>
    <w:rsid w:val="003F0F4E"/>
    <w:rsid w:val="003F11FC"/>
    <w:rsid w:val="003F1987"/>
    <w:rsid w:val="003F2646"/>
    <w:rsid w:val="003F2F89"/>
    <w:rsid w:val="003F3840"/>
    <w:rsid w:val="003F3BE8"/>
    <w:rsid w:val="003F3F00"/>
    <w:rsid w:val="003F3F21"/>
    <w:rsid w:val="003F3FE9"/>
    <w:rsid w:val="003F43A6"/>
    <w:rsid w:val="003F4624"/>
    <w:rsid w:val="003F4751"/>
    <w:rsid w:val="003F4CB9"/>
    <w:rsid w:val="003F4D54"/>
    <w:rsid w:val="003F4EEA"/>
    <w:rsid w:val="003F55A3"/>
    <w:rsid w:val="003F57A7"/>
    <w:rsid w:val="003F57B7"/>
    <w:rsid w:val="003F5FD2"/>
    <w:rsid w:val="003F607B"/>
    <w:rsid w:val="003F62A8"/>
    <w:rsid w:val="003F694F"/>
    <w:rsid w:val="003F6B60"/>
    <w:rsid w:val="003F6BC6"/>
    <w:rsid w:val="003F6C9A"/>
    <w:rsid w:val="003F6CDF"/>
    <w:rsid w:val="003F7082"/>
    <w:rsid w:val="003F7C96"/>
    <w:rsid w:val="003F7DFB"/>
    <w:rsid w:val="003F7EF4"/>
    <w:rsid w:val="00400001"/>
    <w:rsid w:val="004000BA"/>
    <w:rsid w:val="004002DA"/>
    <w:rsid w:val="00401084"/>
    <w:rsid w:val="00401EF8"/>
    <w:rsid w:val="00402A06"/>
    <w:rsid w:val="00403A19"/>
    <w:rsid w:val="00404400"/>
    <w:rsid w:val="004045D1"/>
    <w:rsid w:val="00404703"/>
    <w:rsid w:val="0040474A"/>
    <w:rsid w:val="0040498C"/>
    <w:rsid w:val="00404DCE"/>
    <w:rsid w:val="004052D0"/>
    <w:rsid w:val="00405787"/>
    <w:rsid w:val="0040585B"/>
    <w:rsid w:val="00406069"/>
    <w:rsid w:val="004060AC"/>
    <w:rsid w:val="0040634B"/>
    <w:rsid w:val="0040655F"/>
    <w:rsid w:val="0040658E"/>
    <w:rsid w:val="004066C7"/>
    <w:rsid w:val="004066F6"/>
    <w:rsid w:val="0040675B"/>
    <w:rsid w:val="0040676C"/>
    <w:rsid w:val="004071C0"/>
    <w:rsid w:val="004071DF"/>
    <w:rsid w:val="004102B8"/>
    <w:rsid w:val="00410777"/>
    <w:rsid w:val="00410D0B"/>
    <w:rsid w:val="00410F1C"/>
    <w:rsid w:val="00411875"/>
    <w:rsid w:val="00411982"/>
    <w:rsid w:val="004124E6"/>
    <w:rsid w:val="0041268F"/>
    <w:rsid w:val="00412B73"/>
    <w:rsid w:val="00412E47"/>
    <w:rsid w:val="00412F32"/>
    <w:rsid w:val="00412F35"/>
    <w:rsid w:val="00412FA7"/>
    <w:rsid w:val="004130BD"/>
    <w:rsid w:val="00413661"/>
    <w:rsid w:val="00413D9B"/>
    <w:rsid w:val="00413E12"/>
    <w:rsid w:val="00414432"/>
    <w:rsid w:val="00414ACE"/>
    <w:rsid w:val="00415EA6"/>
    <w:rsid w:val="0041655F"/>
    <w:rsid w:val="004165D0"/>
    <w:rsid w:val="00416BF9"/>
    <w:rsid w:val="00420653"/>
    <w:rsid w:val="0042072C"/>
    <w:rsid w:val="00420AE6"/>
    <w:rsid w:val="00420B36"/>
    <w:rsid w:val="004214D1"/>
    <w:rsid w:val="00421825"/>
    <w:rsid w:val="00421C71"/>
    <w:rsid w:val="00421E98"/>
    <w:rsid w:val="00421F73"/>
    <w:rsid w:val="0042297B"/>
    <w:rsid w:val="00422DB7"/>
    <w:rsid w:val="004230A8"/>
    <w:rsid w:val="00423A3C"/>
    <w:rsid w:val="00423B5C"/>
    <w:rsid w:val="00423C5D"/>
    <w:rsid w:val="00423D58"/>
    <w:rsid w:val="00424452"/>
    <w:rsid w:val="004245BA"/>
    <w:rsid w:val="00424898"/>
    <w:rsid w:val="00424C19"/>
    <w:rsid w:val="00424D4D"/>
    <w:rsid w:val="00425472"/>
    <w:rsid w:val="0042607C"/>
    <w:rsid w:val="004261B0"/>
    <w:rsid w:val="00426384"/>
    <w:rsid w:val="0042646B"/>
    <w:rsid w:val="004272C1"/>
    <w:rsid w:val="00427FE1"/>
    <w:rsid w:val="0043030C"/>
    <w:rsid w:val="0043039D"/>
    <w:rsid w:val="004304BE"/>
    <w:rsid w:val="004310F6"/>
    <w:rsid w:val="004313D5"/>
    <w:rsid w:val="004322A5"/>
    <w:rsid w:val="00432535"/>
    <w:rsid w:val="004328E0"/>
    <w:rsid w:val="00432AC7"/>
    <w:rsid w:val="0043302D"/>
    <w:rsid w:val="004334F0"/>
    <w:rsid w:val="004335FB"/>
    <w:rsid w:val="00433C88"/>
    <w:rsid w:val="00434032"/>
    <w:rsid w:val="00434576"/>
    <w:rsid w:val="004346B3"/>
    <w:rsid w:val="00434B50"/>
    <w:rsid w:val="004355B5"/>
    <w:rsid w:val="004356E1"/>
    <w:rsid w:val="00435990"/>
    <w:rsid w:val="00435D65"/>
    <w:rsid w:val="004366AB"/>
    <w:rsid w:val="0043686E"/>
    <w:rsid w:val="004368EC"/>
    <w:rsid w:val="00436BDB"/>
    <w:rsid w:val="00436C55"/>
    <w:rsid w:val="00436CC0"/>
    <w:rsid w:val="00436F0A"/>
    <w:rsid w:val="00440CAC"/>
    <w:rsid w:val="00441138"/>
    <w:rsid w:val="004413DA"/>
    <w:rsid w:val="00441AB8"/>
    <w:rsid w:val="00441D2C"/>
    <w:rsid w:val="00442158"/>
    <w:rsid w:val="004421D5"/>
    <w:rsid w:val="00442508"/>
    <w:rsid w:val="00442610"/>
    <w:rsid w:val="004426E6"/>
    <w:rsid w:val="00442783"/>
    <w:rsid w:val="00442B68"/>
    <w:rsid w:val="00442BD8"/>
    <w:rsid w:val="00442CBD"/>
    <w:rsid w:val="00442DC8"/>
    <w:rsid w:val="00443092"/>
    <w:rsid w:val="004430C8"/>
    <w:rsid w:val="004430E9"/>
    <w:rsid w:val="00443546"/>
    <w:rsid w:val="00443CD8"/>
    <w:rsid w:val="00444A88"/>
    <w:rsid w:val="00444E21"/>
    <w:rsid w:val="00445113"/>
    <w:rsid w:val="00445D4E"/>
    <w:rsid w:val="00445D7D"/>
    <w:rsid w:val="00445F99"/>
    <w:rsid w:val="004462F9"/>
    <w:rsid w:val="00446390"/>
    <w:rsid w:val="0044639D"/>
    <w:rsid w:val="00446802"/>
    <w:rsid w:val="0044684F"/>
    <w:rsid w:val="00446E1F"/>
    <w:rsid w:val="00446ED6"/>
    <w:rsid w:val="0044799A"/>
    <w:rsid w:val="004502A6"/>
    <w:rsid w:val="004507F8"/>
    <w:rsid w:val="00450ACE"/>
    <w:rsid w:val="00450ED0"/>
    <w:rsid w:val="0045176A"/>
    <w:rsid w:val="00451FA4"/>
    <w:rsid w:val="0045250C"/>
    <w:rsid w:val="0045251D"/>
    <w:rsid w:val="00452C00"/>
    <w:rsid w:val="00452D59"/>
    <w:rsid w:val="00452DBD"/>
    <w:rsid w:val="00452E20"/>
    <w:rsid w:val="00452EEC"/>
    <w:rsid w:val="00453576"/>
    <w:rsid w:val="00453741"/>
    <w:rsid w:val="0045398C"/>
    <w:rsid w:val="00453CB2"/>
    <w:rsid w:val="00454232"/>
    <w:rsid w:val="00454696"/>
    <w:rsid w:val="00455142"/>
    <w:rsid w:val="00455158"/>
    <w:rsid w:val="00455642"/>
    <w:rsid w:val="004562F6"/>
    <w:rsid w:val="004564EC"/>
    <w:rsid w:val="00456A23"/>
    <w:rsid w:val="00457690"/>
    <w:rsid w:val="00457739"/>
    <w:rsid w:val="00457802"/>
    <w:rsid w:val="00460040"/>
    <w:rsid w:val="0046063E"/>
    <w:rsid w:val="0046070D"/>
    <w:rsid w:val="00460D41"/>
    <w:rsid w:val="00460F3C"/>
    <w:rsid w:val="0046126C"/>
    <w:rsid w:val="0046184D"/>
    <w:rsid w:val="00461AB5"/>
    <w:rsid w:val="00462916"/>
    <w:rsid w:val="00462F87"/>
    <w:rsid w:val="004631D4"/>
    <w:rsid w:val="00463410"/>
    <w:rsid w:val="00463F6F"/>
    <w:rsid w:val="00464CB2"/>
    <w:rsid w:val="004657EF"/>
    <w:rsid w:val="00465C5F"/>
    <w:rsid w:val="004660FE"/>
    <w:rsid w:val="004663CD"/>
    <w:rsid w:val="00466477"/>
    <w:rsid w:val="00466565"/>
    <w:rsid w:val="0047112B"/>
    <w:rsid w:val="00471166"/>
    <w:rsid w:val="00471529"/>
    <w:rsid w:val="004715BF"/>
    <w:rsid w:val="00471DA8"/>
    <w:rsid w:val="004736B8"/>
    <w:rsid w:val="00473D02"/>
    <w:rsid w:val="00473D32"/>
    <w:rsid w:val="00473F9A"/>
    <w:rsid w:val="00474339"/>
    <w:rsid w:val="004745A3"/>
    <w:rsid w:val="00474848"/>
    <w:rsid w:val="00474933"/>
    <w:rsid w:val="00474FDC"/>
    <w:rsid w:val="0047505F"/>
    <w:rsid w:val="00475616"/>
    <w:rsid w:val="004761A5"/>
    <w:rsid w:val="00476332"/>
    <w:rsid w:val="00476B27"/>
    <w:rsid w:val="00476F71"/>
    <w:rsid w:val="0047736C"/>
    <w:rsid w:val="00477596"/>
    <w:rsid w:val="00477613"/>
    <w:rsid w:val="0047761C"/>
    <w:rsid w:val="00477B27"/>
    <w:rsid w:val="00477FC3"/>
    <w:rsid w:val="00480472"/>
    <w:rsid w:val="004807AB"/>
    <w:rsid w:val="0048148C"/>
    <w:rsid w:val="0048176B"/>
    <w:rsid w:val="00481D5B"/>
    <w:rsid w:val="00481DA8"/>
    <w:rsid w:val="004821E8"/>
    <w:rsid w:val="0048224A"/>
    <w:rsid w:val="00482876"/>
    <w:rsid w:val="00482A6F"/>
    <w:rsid w:val="00482FAF"/>
    <w:rsid w:val="00483013"/>
    <w:rsid w:val="00483C96"/>
    <w:rsid w:val="00484D71"/>
    <w:rsid w:val="00485146"/>
    <w:rsid w:val="004851FA"/>
    <w:rsid w:val="004855EB"/>
    <w:rsid w:val="0048573D"/>
    <w:rsid w:val="004859D0"/>
    <w:rsid w:val="0048731C"/>
    <w:rsid w:val="00487386"/>
    <w:rsid w:val="0048742B"/>
    <w:rsid w:val="0048750C"/>
    <w:rsid w:val="004877E2"/>
    <w:rsid w:val="0048780C"/>
    <w:rsid w:val="00487B6A"/>
    <w:rsid w:val="00487D61"/>
    <w:rsid w:val="00487E70"/>
    <w:rsid w:val="00490497"/>
    <w:rsid w:val="0049049D"/>
    <w:rsid w:val="004909FF"/>
    <w:rsid w:val="00491056"/>
    <w:rsid w:val="004913BA"/>
    <w:rsid w:val="00491A77"/>
    <w:rsid w:val="00491C79"/>
    <w:rsid w:val="00492371"/>
    <w:rsid w:val="00492384"/>
    <w:rsid w:val="00492AA0"/>
    <w:rsid w:val="004933B0"/>
    <w:rsid w:val="0049341F"/>
    <w:rsid w:val="00493892"/>
    <w:rsid w:val="00493BFF"/>
    <w:rsid w:val="00493D15"/>
    <w:rsid w:val="00493E99"/>
    <w:rsid w:val="004944BA"/>
    <w:rsid w:val="00494529"/>
    <w:rsid w:val="004945C0"/>
    <w:rsid w:val="004946D6"/>
    <w:rsid w:val="00494C98"/>
    <w:rsid w:val="00494F50"/>
    <w:rsid w:val="004952DC"/>
    <w:rsid w:val="00496781"/>
    <w:rsid w:val="00496DD0"/>
    <w:rsid w:val="00496E99"/>
    <w:rsid w:val="004972A0"/>
    <w:rsid w:val="00497897"/>
    <w:rsid w:val="00497942"/>
    <w:rsid w:val="00497BA3"/>
    <w:rsid w:val="00497CB5"/>
    <w:rsid w:val="004A009E"/>
    <w:rsid w:val="004A0B4D"/>
    <w:rsid w:val="004A198C"/>
    <w:rsid w:val="004A19D0"/>
    <w:rsid w:val="004A19F9"/>
    <w:rsid w:val="004A2313"/>
    <w:rsid w:val="004A31EE"/>
    <w:rsid w:val="004A34BB"/>
    <w:rsid w:val="004A352A"/>
    <w:rsid w:val="004A366D"/>
    <w:rsid w:val="004A3891"/>
    <w:rsid w:val="004A3A7A"/>
    <w:rsid w:val="004A462C"/>
    <w:rsid w:val="004A4763"/>
    <w:rsid w:val="004A487A"/>
    <w:rsid w:val="004A4A45"/>
    <w:rsid w:val="004A4AFC"/>
    <w:rsid w:val="004A4E1B"/>
    <w:rsid w:val="004A53D3"/>
    <w:rsid w:val="004A60E2"/>
    <w:rsid w:val="004A64CC"/>
    <w:rsid w:val="004A6ECD"/>
    <w:rsid w:val="004A6FD5"/>
    <w:rsid w:val="004A6FEA"/>
    <w:rsid w:val="004A757A"/>
    <w:rsid w:val="004A79AF"/>
    <w:rsid w:val="004A7B7A"/>
    <w:rsid w:val="004B0672"/>
    <w:rsid w:val="004B092E"/>
    <w:rsid w:val="004B0969"/>
    <w:rsid w:val="004B0E1C"/>
    <w:rsid w:val="004B1A4A"/>
    <w:rsid w:val="004B1ABC"/>
    <w:rsid w:val="004B1F6E"/>
    <w:rsid w:val="004B2400"/>
    <w:rsid w:val="004B24DF"/>
    <w:rsid w:val="004B29D7"/>
    <w:rsid w:val="004B2A57"/>
    <w:rsid w:val="004B30C4"/>
    <w:rsid w:val="004B3152"/>
    <w:rsid w:val="004B3172"/>
    <w:rsid w:val="004B33DC"/>
    <w:rsid w:val="004B36B9"/>
    <w:rsid w:val="004B390E"/>
    <w:rsid w:val="004B3A6F"/>
    <w:rsid w:val="004B3BBB"/>
    <w:rsid w:val="004B3CC6"/>
    <w:rsid w:val="004B3CFA"/>
    <w:rsid w:val="004B435A"/>
    <w:rsid w:val="004B46B0"/>
    <w:rsid w:val="004B4ABB"/>
    <w:rsid w:val="004B4F30"/>
    <w:rsid w:val="004B5052"/>
    <w:rsid w:val="004B59E7"/>
    <w:rsid w:val="004B6498"/>
    <w:rsid w:val="004B69DB"/>
    <w:rsid w:val="004B6AFA"/>
    <w:rsid w:val="004B715A"/>
    <w:rsid w:val="004B7331"/>
    <w:rsid w:val="004B756B"/>
    <w:rsid w:val="004B7AD4"/>
    <w:rsid w:val="004C05E4"/>
    <w:rsid w:val="004C08E9"/>
    <w:rsid w:val="004C0A92"/>
    <w:rsid w:val="004C0E03"/>
    <w:rsid w:val="004C15E8"/>
    <w:rsid w:val="004C1748"/>
    <w:rsid w:val="004C1E93"/>
    <w:rsid w:val="004C2106"/>
    <w:rsid w:val="004C23A6"/>
    <w:rsid w:val="004C248D"/>
    <w:rsid w:val="004C2492"/>
    <w:rsid w:val="004C24F2"/>
    <w:rsid w:val="004C2841"/>
    <w:rsid w:val="004C2BB7"/>
    <w:rsid w:val="004C2EAE"/>
    <w:rsid w:val="004C2F35"/>
    <w:rsid w:val="004C33C3"/>
    <w:rsid w:val="004C3A41"/>
    <w:rsid w:val="004C3DDA"/>
    <w:rsid w:val="004C3E4A"/>
    <w:rsid w:val="004C40B7"/>
    <w:rsid w:val="004C43EA"/>
    <w:rsid w:val="004C48C2"/>
    <w:rsid w:val="004C4B47"/>
    <w:rsid w:val="004C4C03"/>
    <w:rsid w:val="004C5771"/>
    <w:rsid w:val="004C58FB"/>
    <w:rsid w:val="004C5A05"/>
    <w:rsid w:val="004C62DD"/>
    <w:rsid w:val="004C6612"/>
    <w:rsid w:val="004C664C"/>
    <w:rsid w:val="004C6792"/>
    <w:rsid w:val="004C6927"/>
    <w:rsid w:val="004C6E17"/>
    <w:rsid w:val="004C7A18"/>
    <w:rsid w:val="004C7AA2"/>
    <w:rsid w:val="004C7E93"/>
    <w:rsid w:val="004D03B0"/>
    <w:rsid w:val="004D0577"/>
    <w:rsid w:val="004D0925"/>
    <w:rsid w:val="004D09C6"/>
    <w:rsid w:val="004D0AE4"/>
    <w:rsid w:val="004D0C93"/>
    <w:rsid w:val="004D1125"/>
    <w:rsid w:val="004D12F4"/>
    <w:rsid w:val="004D1468"/>
    <w:rsid w:val="004D16C6"/>
    <w:rsid w:val="004D176B"/>
    <w:rsid w:val="004D1ABF"/>
    <w:rsid w:val="004D1C2D"/>
    <w:rsid w:val="004D1DB7"/>
    <w:rsid w:val="004D228F"/>
    <w:rsid w:val="004D3EF0"/>
    <w:rsid w:val="004D467A"/>
    <w:rsid w:val="004D4756"/>
    <w:rsid w:val="004D4E24"/>
    <w:rsid w:val="004D50C2"/>
    <w:rsid w:val="004D5A63"/>
    <w:rsid w:val="004D6041"/>
    <w:rsid w:val="004D61E6"/>
    <w:rsid w:val="004D6A5C"/>
    <w:rsid w:val="004D6CA9"/>
    <w:rsid w:val="004D6EA7"/>
    <w:rsid w:val="004D7053"/>
    <w:rsid w:val="004D76FE"/>
    <w:rsid w:val="004D7F1D"/>
    <w:rsid w:val="004E03E6"/>
    <w:rsid w:val="004E03FA"/>
    <w:rsid w:val="004E1380"/>
    <w:rsid w:val="004E2057"/>
    <w:rsid w:val="004E240B"/>
    <w:rsid w:val="004E3071"/>
    <w:rsid w:val="004E3078"/>
    <w:rsid w:val="004E30DD"/>
    <w:rsid w:val="004E3147"/>
    <w:rsid w:val="004E330E"/>
    <w:rsid w:val="004E3410"/>
    <w:rsid w:val="004E4E97"/>
    <w:rsid w:val="004E5587"/>
    <w:rsid w:val="004E58EF"/>
    <w:rsid w:val="004E61B8"/>
    <w:rsid w:val="004E65B5"/>
    <w:rsid w:val="004E6958"/>
    <w:rsid w:val="004E6E52"/>
    <w:rsid w:val="004E6EDB"/>
    <w:rsid w:val="004E7069"/>
    <w:rsid w:val="004E797C"/>
    <w:rsid w:val="004F04D9"/>
    <w:rsid w:val="004F0B5A"/>
    <w:rsid w:val="004F10E3"/>
    <w:rsid w:val="004F1BB2"/>
    <w:rsid w:val="004F1ECD"/>
    <w:rsid w:val="004F24F4"/>
    <w:rsid w:val="004F2895"/>
    <w:rsid w:val="004F3C65"/>
    <w:rsid w:val="004F3CC7"/>
    <w:rsid w:val="004F3EEA"/>
    <w:rsid w:val="004F438F"/>
    <w:rsid w:val="004F44D2"/>
    <w:rsid w:val="004F4695"/>
    <w:rsid w:val="004F5098"/>
    <w:rsid w:val="004F50C5"/>
    <w:rsid w:val="004F52F4"/>
    <w:rsid w:val="004F536A"/>
    <w:rsid w:val="004F561F"/>
    <w:rsid w:val="004F6190"/>
    <w:rsid w:val="004F635C"/>
    <w:rsid w:val="004F690E"/>
    <w:rsid w:val="004F708E"/>
    <w:rsid w:val="004F74C9"/>
    <w:rsid w:val="004F7E7E"/>
    <w:rsid w:val="004F7E7F"/>
    <w:rsid w:val="0050049C"/>
    <w:rsid w:val="005008EC"/>
    <w:rsid w:val="00500B4B"/>
    <w:rsid w:val="00500E9B"/>
    <w:rsid w:val="00501766"/>
    <w:rsid w:val="0050176B"/>
    <w:rsid w:val="0050185A"/>
    <w:rsid w:val="00501C0E"/>
    <w:rsid w:val="005020D5"/>
    <w:rsid w:val="0050273B"/>
    <w:rsid w:val="005028FB"/>
    <w:rsid w:val="00502F35"/>
    <w:rsid w:val="00503FA4"/>
    <w:rsid w:val="0050408E"/>
    <w:rsid w:val="005040CA"/>
    <w:rsid w:val="00504283"/>
    <w:rsid w:val="00504B14"/>
    <w:rsid w:val="00504EBC"/>
    <w:rsid w:val="00504F30"/>
    <w:rsid w:val="00505290"/>
    <w:rsid w:val="00505FC2"/>
    <w:rsid w:val="005061FE"/>
    <w:rsid w:val="0050625C"/>
    <w:rsid w:val="005070CB"/>
    <w:rsid w:val="0050746B"/>
    <w:rsid w:val="00507823"/>
    <w:rsid w:val="00507986"/>
    <w:rsid w:val="00507B64"/>
    <w:rsid w:val="00507E21"/>
    <w:rsid w:val="00510964"/>
    <w:rsid w:val="00510B95"/>
    <w:rsid w:val="00511E02"/>
    <w:rsid w:val="00511EE4"/>
    <w:rsid w:val="0051232F"/>
    <w:rsid w:val="0051262B"/>
    <w:rsid w:val="0051291E"/>
    <w:rsid w:val="00512A1B"/>
    <w:rsid w:val="00512B23"/>
    <w:rsid w:val="00512DAF"/>
    <w:rsid w:val="00512EE2"/>
    <w:rsid w:val="0051325A"/>
    <w:rsid w:val="0051337A"/>
    <w:rsid w:val="00513A12"/>
    <w:rsid w:val="00513F98"/>
    <w:rsid w:val="00514A54"/>
    <w:rsid w:val="00514C6F"/>
    <w:rsid w:val="00514D21"/>
    <w:rsid w:val="005153D0"/>
    <w:rsid w:val="005158F6"/>
    <w:rsid w:val="00515FCE"/>
    <w:rsid w:val="005161AA"/>
    <w:rsid w:val="005168FC"/>
    <w:rsid w:val="00516904"/>
    <w:rsid w:val="005169E3"/>
    <w:rsid w:val="005177EF"/>
    <w:rsid w:val="00517F32"/>
    <w:rsid w:val="00520290"/>
    <w:rsid w:val="00520688"/>
    <w:rsid w:val="005207DB"/>
    <w:rsid w:val="00520C2A"/>
    <w:rsid w:val="0052108F"/>
    <w:rsid w:val="0052117E"/>
    <w:rsid w:val="0052132E"/>
    <w:rsid w:val="00521333"/>
    <w:rsid w:val="00521942"/>
    <w:rsid w:val="0052198A"/>
    <w:rsid w:val="005219CE"/>
    <w:rsid w:val="00522907"/>
    <w:rsid w:val="00522980"/>
    <w:rsid w:val="00522D0D"/>
    <w:rsid w:val="00523271"/>
    <w:rsid w:val="005235ED"/>
    <w:rsid w:val="005238FC"/>
    <w:rsid w:val="00523A4F"/>
    <w:rsid w:val="00523A98"/>
    <w:rsid w:val="00523AA1"/>
    <w:rsid w:val="00523CB3"/>
    <w:rsid w:val="00523D1D"/>
    <w:rsid w:val="00523F9B"/>
    <w:rsid w:val="00524350"/>
    <w:rsid w:val="00524649"/>
    <w:rsid w:val="0052497A"/>
    <w:rsid w:val="00524A72"/>
    <w:rsid w:val="00524ADE"/>
    <w:rsid w:val="00524D42"/>
    <w:rsid w:val="0052559D"/>
    <w:rsid w:val="00525AB7"/>
    <w:rsid w:val="00525AEB"/>
    <w:rsid w:val="0052604E"/>
    <w:rsid w:val="0052675D"/>
    <w:rsid w:val="005275C5"/>
    <w:rsid w:val="00527B08"/>
    <w:rsid w:val="00527B3F"/>
    <w:rsid w:val="00527D3A"/>
    <w:rsid w:val="00527DE5"/>
    <w:rsid w:val="00528323"/>
    <w:rsid w:val="0053028C"/>
    <w:rsid w:val="005304FD"/>
    <w:rsid w:val="005306CE"/>
    <w:rsid w:val="00530710"/>
    <w:rsid w:val="00530A86"/>
    <w:rsid w:val="00531747"/>
    <w:rsid w:val="00531DBC"/>
    <w:rsid w:val="00531F94"/>
    <w:rsid w:val="00532766"/>
    <w:rsid w:val="00532A7E"/>
    <w:rsid w:val="0053301E"/>
    <w:rsid w:val="00533083"/>
    <w:rsid w:val="00533202"/>
    <w:rsid w:val="00533327"/>
    <w:rsid w:val="00533559"/>
    <w:rsid w:val="00533804"/>
    <w:rsid w:val="00533806"/>
    <w:rsid w:val="00533D64"/>
    <w:rsid w:val="00533FEB"/>
    <w:rsid w:val="005343A9"/>
    <w:rsid w:val="005343E2"/>
    <w:rsid w:val="00534538"/>
    <w:rsid w:val="00535144"/>
    <w:rsid w:val="0053542D"/>
    <w:rsid w:val="00535677"/>
    <w:rsid w:val="00535735"/>
    <w:rsid w:val="00535F7D"/>
    <w:rsid w:val="005361E3"/>
    <w:rsid w:val="005368CB"/>
    <w:rsid w:val="00536FF5"/>
    <w:rsid w:val="00537D42"/>
    <w:rsid w:val="00540191"/>
    <w:rsid w:val="005405A2"/>
    <w:rsid w:val="00540614"/>
    <w:rsid w:val="00541072"/>
    <w:rsid w:val="005414BD"/>
    <w:rsid w:val="005426F5"/>
    <w:rsid w:val="00542707"/>
    <w:rsid w:val="0054280D"/>
    <w:rsid w:val="00542D5D"/>
    <w:rsid w:val="005430BF"/>
    <w:rsid w:val="00543155"/>
    <w:rsid w:val="00543853"/>
    <w:rsid w:val="005438B3"/>
    <w:rsid w:val="00543E0B"/>
    <w:rsid w:val="0054406E"/>
    <w:rsid w:val="00544151"/>
    <w:rsid w:val="005447F6"/>
    <w:rsid w:val="00544B78"/>
    <w:rsid w:val="00545189"/>
    <w:rsid w:val="00545645"/>
    <w:rsid w:val="005456EC"/>
    <w:rsid w:val="00545FD5"/>
    <w:rsid w:val="00546349"/>
    <w:rsid w:val="005469C1"/>
    <w:rsid w:val="00546B6B"/>
    <w:rsid w:val="00546E78"/>
    <w:rsid w:val="00546F0A"/>
    <w:rsid w:val="005479E5"/>
    <w:rsid w:val="00547E35"/>
    <w:rsid w:val="005508DB"/>
    <w:rsid w:val="00550D9F"/>
    <w:rsid w:val="00551006"/>
    <w:rsid w:val="005511E2"/>
    <w:rsid w:val="00551600"/>
    <w:rsid w:val="00552060"/>
    <w:rsid w:val="0055218C"/>
    <w:rsid w:val="00552628"/>
    <w:rsid w:val="00552654"/>
    <w:rsid w:val="00552667"/>
    <w:rsid w:val="00552BE3"/>
    <w:rsid w:val="00552ED6"/>
    <w:rsid w:val="005532F3"/>
    <w:rsid w:val="0055428C"/>
    <w:rsid w:val="00554988"/>
    <w:rsid w:val="00554CBA"/>
    <w:rsid w:val="00554E95"/>
    <w:rsid w:val="00554F95"/>
    <w:rsid w:val="00555B76"/>
    <w:rsid w:val="005561E7"/>
    <w:rsid w:val="0055650E"/>
    <w:rsid w:val="00556730"/>
    <w:rsid w:val="00556A5B"/>
    <w:rsid w:val="00557169"/>
    <w:rsid w:val="00557770"/>
    <w:rsid w:val="0055790F"/>
    <w:rsid w:val="005579C2"/>
    <w:rsid w:val="00557C0F"/>
    <w:rsid w:val="00560B65"/>
    <w:rsid w:val="00560B7E"/>
    <w:rsid w:val="00560D93"/>
    <w:rsid w:val="0056104B"/>
    <w:rsid w:val="005610B4"/>
    <w:rsid w:val="00561B7F"/>
    <w:rsid w:val="00561C16"/>
    <w:rsid w:val="005625E3"/>
    <w:rsid w:val="005626C4"/>
    <w:rsid w:val="00562BA3"/>
    <w:rsid w:val="00563065"/>
    <w:rsid w:val="00563457"/>
    <w:rsid w:val="0056355C"/>
    <w:rsid w:val="005638D5"/>
    <w:rsid w:val="00563A83"/>
    <w:rsid w:val="00563EE2"/>
    <w:rsid w:val="005641AD"/>
    <w:rsid w:val="00564896"/>
    <w:rsid w:val="00564C47"/>
    <w:rsid w:val="00564D92"/>
    <w:rsid w:val="00564E60"/>
    <w:rsid w:val="00564FD9"/>
    <w:rsid w:val="005650B0"/>
    <w:rsid w:val="005658C6"/>
    <w:rsid w:val="005659BB"/>
    <w:rsid w:val="00565AA3"/>
    <w:rsid w:val="0056627D"/>
    <w:rsid w:val="00566946"/>
    <w:rsid w:val="00566AF8"/>
    <w:rsid w:val="005675CB"/>
    <w:rsid w:val="00567A06"/>
    <w:rsid w:val="00567B30"/>
    <w:rsid w:val="00567C46"/>
    <w:rsid w:val="00567E9B"/>
    <w:rsid w:val="00570022"/>
    <w:rsid w:val="005701EA"/>
    <w:rsid w:val="00570D0E"/>
    <w:rsid w:val="00570DA3"/>
    <w:rsid w:val="00570DA4"/>
    <w:rsid w:val="00570E09"/>
    <w:rsid w:val="005716FE"/>
    <w:rsid w:val="005718A1"/>
    <w:rsid w:val="00571A25"/>
    <w:rsid w:val="00571A9F"/>
    <w:rsid w:val="00571AB4"/>
    <w:rsid w:val="00571C23"/>
    <w:rsid w:val="00571FC4"/>
    <w:rsid w:val="0057232E"/>
    <w:rsid w:val="00572578"/>
    <w:rsid w:val="00572742"/>
    <w:rsid w:val="00572868"/>
    <w:rsid w:val="005728BD"/>
    <w:rsid w:val="00572A2C"/>
    <w:rsid w:val="00572A4F"/>
    <w:rsid w:val="00572E01"/>
    <w:rsid w:val="00572FD8"/>
    <w:rsid w:val="0057355F"/>
    <w:rsid w:val="005737ED"/>
    <w:rsid w:val="00573CFA"/>
    <w:rsid w:val="00573EA0"/>
    <w:rsid w:val="00573F1E"/>
    <w:rsid w:val="00574BEF"/>
    <w:rsid w:val="005751F5"/>
    <w:rsid w:val="00575A28"/>
    <w:rsid w:val="00575CAC"/>
    <w:rsid w:val="005761F9"/>
    <w:rsid w:val="005766CC"/>
    <w:rsid w:val="005768CA"/>
    <w:rsid w:val="00576B74"/>
    <w:rsid w:val="00577392"/>
    <w:rsid w:val="0057743D"/>
    <w:rsid w:val="0057751C"/>
    <w:rsid w:val="005775B7"/>
    <w:rsid w:val="00577FA3"/>
    <w:rsid w:val="00580612"/>
    <w:rsid w:val="005806C2"/>
    <w:rsid w:val="00580B78"/>
    <w:rsid w:val="00580BBC"/>
    <w:rsid w:val="005810C2"/>
    <w:rsid w:val="0058188B"/>
    <w:rsid w:val="00582165"/>
    <w:rsid w:val="005826BD"/>
    <w:rsid w:val="005829C7"/>
    <w:rsid w:val="00582A19"/>
    <w:rsid w:val="00582DDD"/>
    <w:rsid w:val="00584160"/>
    <w:rsid w:val="00584210"/>
    <w:rsid w:val="0058431D"/>
    <w:rsid w:val="005845B5"/>
    <w:rsid w:val="00584C04"/>
    <w:rsid w:val="0058590E"/>
    <w:rsid w:val="0058603A"/>
    <w:rsid w:val="00586BA8"/>
    <w:rsid w:val="0058706E"/>
    <w:rsid w:val="00587479"/>
    <w:rsid w:val="00587B37"/>
    <w:rsid w:val="00587E2F"/>
    <w:rsid w:val="00587ED8"/>
    <w:rsid w:val="0059002D"/>
    <w:rsid w:val="00590E7D"/>
    <w:rsid w:val="0059127C"/>
    <w:rsid w:val="005915EA"/>
    <w:rsid w:val="00591959"/>
    <w:rsid w:val="0059198E"/>
    <w:rsid w:val="0059222C"/>
    <w:rsid w:val="0059224B"/>
    <w:rsid w:val="0059226B"/>
    <w:rsid w:val="005928FC"/>
    <w:rsid w:val="00592BC3"/>
    <w:rsid w:val="00592F63"/>
    <w:rsid w:val="00593388"/>
    <w:rsid w:val="0059351F"/>
    <w:rsid w:val="00593973"/>
    <w:rsid w:val="005941E9"/>
    <w:rsid w:val="0059424F"/>
    <w:rsid w:val="005948E6"/>
    <w:rsid w:val="00594ADE"/>
    <w:rsid w:val="00594BDD"/>
    <w:rsid w:val="00595137"/>
    <w:rsid w:val="0059514B"/>
    <w:rsid w:val="005955B5"/>
    <w:rsid w:val="0059571F"/>
    <w:rsid w:val="005959EB"/>
    <w:rsid w:val="005962E0"/>
    <w:rsid w:val="005962F9"/>
    <w:rsid w:val="0059630E"/>
    <w:rsid w:val="00596537"/>
    <w:rsid w:val="005974E3"/>
    <w:rsid w:val="00597C13"/>
    <w:rsid w:val="005A06EC"/>
    <w:rsid w:val="005A0985"/>
    <w:rsid w:val="005A0FAF"/>
    <w:rsid w:val="005A10A2"/>
    <w:rsid w:val="005A1139"/>
    <w:rsid w:val="005A140F"/>
    <w:rsid w:val="005A1747"/>
    <w:rsid w:val="005A198C"/>
    <w:rsid w:val="005A1D12"/>
    <w:rsid w:val="005A20DB"/>
    <w:rsid w:val="005A263A"/>
    <w:rsid w:val="005A2A5D"/>
    <w:rsid w:val="005A36D3"/>
    <w:rsid w:val="005A3706"/>
    <w:rsid w:val="005A4110"/>
    <w:rsid w:val="005A411B"/>
    <w:rsid w:val="005A4F10"/>
    <w:rsid w:val="005A56B2"/>
    <w:rsid w:val="005A6108"/>
    <w:rsid w:val="005A64EB"/>
    <w:rsid w:val="005A6DD1"/>
    <w:rsid w:val="005A6EDE"/>
    <w:rsid w:val="005A75BC"/>
    <w:rsid w:val="005A7CB2"/>
    <w:rsid w:val="005B00A0"/>
    <w:rsid w:val="005B059B"/>
    <w:rsid w:val="005B0B2A"/>
    <w:rsid w:val="005B0CF7"/>
    <w:rsid w:val="005B0D59"/>
    <w:rsid w:val="005B0FCC"/>
    <w:rsid w:val="005B14E6"/>
    <w:rsid w:val="005B16CC"/>
    <w:rsid w:val="005B2531"/>
    <w:rsid w:val="005B26F8"/>
    <w:rsid w:val="005B31CC"/>
    <w:rsid w:val="005B3949"/>
    <w:rsid w:val="005B3DD3"/>
    <w:rsid w:val="005B4680"/>
    <w:rsid w:val="005B474E"/>
    <w:rsid w:val="005B5A12"/>
    <w:rsid w:val="005B5C2A"/>
    <w:rsid w:val="005B61FC"/>
    <w:rsid w:val="005B6AE2"/>
    <w:rsid w:val="005B6F32"/>
    <w:rsid w:val="005B79F4"/>
    <w:rsid w:val="005B7AD5"/>
    <w:rsid w:val="005B7C1D"/>
    <w:rsid w:val="005B7E6E"/>
    <w:rsid w:val="005C04A5"/>
    <w:rsid w:val="005C1770"/>
    <w:rsid w:val="005C17BE"/>
    <w:rsid w:val="005C1907"/>
    <w:rsid w:val="005C1D7F"/>
    <w:rsid w:val="005C1F5A"/>
    <w:rsid w:val="005C2737"/>
    <w:rsid w:val="005C2839"/>
    <w:rsid w:val="005C299C"/>
    <w:rsid w:val="005C2FAE"/>
    <w:rsid w:val="005C397B"/>
    <w:rsid w:val="005C3E34"/>
    <w:rsid w:val="005C3E89"/>
    <w:rsid w:val="005C4156"/>
    <w:rsid w:val="005C46DE"/>
    <w:rsid w:val="005C46F3"/>
    <w:rsid w:val="005C5045"/>
    <w:rsid w:val="005C5106"/>
    <w:rsid w:val="005C5390"/>
    <w:rsid w:val="005C5DD3"/>
    <w:rsid w:val="005C5FE0"/>
    <w:rsid w:val="005C66D5"/>
    <w:rsid w:val="005C6A45"/>
    <w:rsid w:val="005C6B18"/>
    <w:rsid w:val="005C6CCC"/>
    <w:rsid w:val="005C7517"/>
    <w:rsid w:val="005C7859"/>
    <w:rsid w:val="005C7F05"/>
    <w:rsid w:val="005C7F87"/>
    <w:rsid w:val="005C7FEF"/>
    <w:rsid w:val="005D07A7"/>
    <w:rsid w:val="005D084D"/>
    <w:rsid w:val="005D0A53"/>
    <w:rsid w:val="005D0AF6"/>
    <w:rsid w:val="005D0BDB"/>
    <w:rsid w:val="005D1946"/>
    <w:rsid w:val="005D2361"/>
    <w:rsid w:val="005D2D55"/>
    <w:rsid w:val="005D2F34"/>
    <w:rsid w:val="005D3083"/>
    <w:rsid w:val="005D3609"/>
    <w:rsid w:val="005D37C8"/>
    <w:rsid w:val="005D385A"/>
    <w:rsid w:val="005D3BBA"/>
    <w:rsid w:val="005D3C0E"/>
    <w:rsid w:val="005D4BC5"/>
    <w:rsid w:val="005D4EDB"/>
    <w:rsid w:val="005D4F65"/>
    <w:rsid w:val="005D513D"/>
    <w:rsid w:val="005D55BC"/>
    <w:rsid w:val="005D5D5E"/>
    <w:rsid w:val="005D612F"/>
    <w:rsid w:val="005D6191"/>
    <w:rsid w:val="005D61A6"/>
    <w:rsid w:val="005D62A1"/>
    <w:rsid w:val="005D6331"/>
    <w:rsid w:val="005D69F1"/>
    <w:rsid w:val="005D6BB3"/>
    <w:rsid w:val="005D6CC3"/>
    <w:rsid w:val="005D6EB6"/>
    <w:rsid w:val="005D6EF2"/>
    <w:rsid w:val="005D75F2"/>
    <w:rsid w:val="005D796E"/>
    <w:rsid w:val="005E0A95"/>
    <w:rsid w:val="005E0D21"/>
    <w:rsid w:val="005E0D31"/>
    <w:rsid w:val="005E0D3F"/>
    <w:rsid w:val="005E12D8"/>
    <w:rsid w:val="005E16E8"/>
    <w:rsid w:val="005E1D75"/>
    <w:rsid w:val="005E1DB9"/>
    <w:rsid w:val="005E1E18"/>
    <w:rsid w:val="005E1F50"/>
    <w:rsid w:val="005E2642"/>
    <w:rsid w:val="005E287E"/>
    <w:rsid w:val="005E2B68"/>
    <w:rsid w:val="005E3455"/>
    <w:rsid w:val="005E3CF1"/>
    <w:rsid w:val="005E430C"/>
    <w:rsid w:val="005E46C6"/>
    <w:rsid w:val="005E4D39"/>
    <w:rsid w:val="005E4D51"/>
    <w:rsid w:val="005E57D9"/>
    <w:rsid w:val="005E5B80"/>
    <w:rsid w:val="005E5D02"/>
    <w:rsid w:val="005E643E"/>
    <w:rsid w:val="005E66F9"/>
    <w:rsid w:val="005E6B94"/>
    <w:rsid w:val="005E74FC"/>
    <w:rsid w:val="005F055A"/>
    <w:rsid w:val="005F0C31"/>
    <w:rsid w:val="005F1173"/>
    <w:rsid w:val="005F1380"/>
    <w:rsid w:val="005F1E60"/>
    <w:rsid w:val="005F242D"/>
    <w:rsid w:val="005F2EAF"/>
    <w:rsid w:val="005F2F70"/>
    <w:rsid w:val="005F31F0"/>
    <w:rsid w:val="005F3288"/>
    <w:rsid w:val="005F329E"/>
    <w:rsid w:val="005F347F"/>
    <w:rsid w:val="005F3536"/>
    <w:rsid w:val="005F37F9"/>
    <w:rsid w:val="005F394B"/>
    <w:rsid w:val="005F3C4D"/>
    <w:rsid w:val="005F3CB3"/>
    <w:rsid w:val="005F3E3A"/>
    <w:rsid w:val="005F43FA"/>
    <w:rsid w:val="005F4418"/>
    <w:rsid w:val="005F4C67"/>
    <w:rsid w:val="005F5A0C"/>
    <w:rsid w:val="005F5AD2"/>
    <w:rsid w:val="005F6AF4"/>
    <w:rsid w:val="005F6E0F"/>
    <w:rsid w:val="005F6EEE"/>
    <w:rsid w:val="005F6F8E"/>
    <w:rsid w:val="005F70EA"/>
    <w:rsid w:val="00600107"/>
    <w:rsid w:val="0060010D"/>
    <w:rsid w:val="0060011E"/>
    <w:rsid w:val="006003D3"/>
    <w:rsid w:val="00600773"/>
    <w:rsid w:val="00600D59"/>
    <w:rsid w:val="00601207"/>
    <w:rsid w:val="0060156E"/>
    <w:rsid w:val="006017B3"/>
    <w:rsid w:val="00601887"/>
    <w:rsid w:val="00601939"/>
    <w:rsid w:val="00601A70"/>
    <w:rsid w:val="00601A7E"/>
    <w:rsid w:val="006023F6"/>
    <w:rsid w:val="00602435"/>
    <w:rsid w:val="00602641"/>
    <w:rsid w:val="0060265E"/>
    <w:rsid w:val="0060268C"/>
    <w:rsid w:val="00602A90"/>
    <w:rsid w:val="00603173"/>
    <w:rsid w:val="0060330C"/>
    <w:rsid w:val="0060356D"/>
    <w:rsid w:val="00603721"/>
    <w:rsid w:val="00603A58"/>
    <w:rsid w:val="00603B2D"/>
    <w:rsid w:val="00603B84"/>
    <w:rsid w:val="00603BA4"/>
    <w:rsid w:val="00603C6D"/>
    <w:rsid w:val="00603D02"/>
    <w:rsid w:val="00603E06"/>
    <w:rsid w:val="006042F2"/>
    <w:rsid w:val="006043B2"/>
    <w:rsid w:val="00604E91"/>
    <w:rsid w:val="00604F00"/>
    <w:rsid w:val="0060535B"/>
    <w:rsid w:val="00605644"/>
    <w:rsid w:val="0060593A"/>
    <w:rsid w:val="00606601"/>
    <w:rsid w:val="00606BF5"/>
    <w:rsid w:val="00606C3B"/>
    <w:rsid w:val="00606F24"/>
    <w:rsid w:val="00607DF8"/>
    <w:rsid w:val="006104BB"/>
    <w:rsid w:val="00610920"/>
    <w:rsid w:val="00610FA8"/>
    <w:rsid w:val="00611285"/>
    <w:rsid w:val="00611817"/>
    <w:rsid w:val="00611BF3"/>
    <w:rsid w:val="0061204B"/>
    <w:rsid w:val="00612654"/>
    <w:rsid w:val="00612713"/>
    <w:rsid w:val="006127B8"/>
    <w:rsid w:val="00612896"/>
    <w:rsid w:val="006130A2"/>
    <w:rsid w:val="006130E4"/>
    <w:rsid w:val="00613643"/>
    <w:rsid w:val="0061404F"/>
    <w:rsid w:val="00614234"/>
    <w:rsid w:val="0061453F"/>
    <w:rsid w:val="006147BF"/>
    <w:rsid w:val="006147F1"/>
    <w:rsid w:val="00614995"/>
    <w:rsid w:val="0061507D"/>
    <w:rsid w:val="00615120"/>
    <w:rsid w:val="006158A5"/>
    <w:rsid w:val="00615A5D"/>
    <w:rsid w:val="00616458"/>
    <w:rsid w:val="0061670B"/>
    <w:rsid w:val="0061680C"/>
    <w:rsid w:val="00617696"/>
    <w:rsid w:val="006176A6"/>
    <w:rsid w:val="006177D7"/>
    <w:rsid w:val="00620260"/>
    <w:rsid w:val="0062080E"/>
    <w:rsid w:val="0062081B"/>
    <w:rsid w:val="00620F82"/>
    <w:rsid w:val="006211BC"/>
    <w:rsid w:val="00621350"/>
    <w:rsid w:val="00621B4B"/>
    <w:rsid w:val="006224BF"/>
    <w:rsid w:val="0062256C"/>
    <w:rsid w:val="006226CA"/>
    <w:rsid w:val="00622803"/>
    <w:rsid w:val="00622902"/>
    <w:rsid w:val="0062335E"/>
    <w:rsid w:val="0062346F"/>
    <w:rsid w:val="00623610"/>
    <w:rsid w:val="0062371C"/>
    <w:rsid w:val="00623D2C"/>
    <w:rsid w:val="006243C4"/>
    <w:rsid w:val="0062488A"/>
    <w:rsid w:val="006248A6"/>
    <w:rsid w:val="00624FAA"/>
    <w:rsid w:val="006251D9"/>
    <w:rsid w:val="00625A51"/>
    <w:rsid w:val="00625B67"/>
    <w:rsid w:val="0062619F"/>
    <w:rsid w:val="006264F8"/>
    <w:rsid w:val="00626925"/>
    <w:rsid w:val="00626B6A"/>
    <w:rsid w:val="00626CFF"/>
    <w:rsid w:val="00626E7E"/>
    <w:rsid w:val="00626FB1"/>
    <w:rsid w:val="00627227"/>
    <w:rsid w:val="006272BD"/>
    <w:rsid w:val="00627544"/>
    <w:rsid w:val="00627A08"/>
    <w:rsid w:val="00627A57"/>
    <w:rsid w:val="00627B8A"/>
    <w:rsid w:val="00627F91"/>
    <w:rsid w:val="0063046B"/>
    <w:rsid w:val="00630F5D"/>
    <w:rsid w:val="00631884"/>
    <w:rsid w:val="0063192A"/>
    <w:rsid w:val="00631B34"/>
    <w:rsid w:val="00631F7F"/>
    <w:rsid w:val="006321B8"/>
    <w:rsid w:val="006323EF"/>
    <w:rsid w:val="00632689"/>
    <w:rsid w:val="00632831"/>
    <w:rsid w:val="00632A63"/>
    <w:rsid w:val="00632FF4"/>
    <w:rsid w:val="0063394D"/>
    <w:rsid w:val="00633D83"/>
    <w:rsid w:val="006351CF"/>
    <w:rsid w:val="00635702"/>
    <w:rsid w:val="006357C0"/>
    <w:rsid w:val="0063627C"/>
    <w:rsid w:val="00636282"/>
    <w:rsid w:val="00636FEF"/>
    <w:rsid w:val="006370B0"/>
    <w:rsid w:val="00637BE6"/>
    <w:rsid w:val="006401A9"/>
    <w:rsid w:val="006403F3"/>
    <w:rsid w:val="00640AD2"/>
    <w:rsid w:val="0064218B"/>
    <w:rsid w:val="00642F5D"/>
    <w:rsid w:val="00643501"/>
    <w:rsid w:val="00643AF6"/>
    <w:rsid w:val="00643B4A"/>
    <w:rsid w:val="00643E0A"/>
    <w:rsid w:val="006440D9"/>
    <w:rsid w:val="00644147"/>
    <w:rsid w:val="0064424F"/>
    <w:rsid w:val="00644E38"/>
    <w:rsid w:val="00645052"/>
    <w:rsid w:val="006453CF"/>
    <w:rsid w:val="00645F19"/>
    <w:rsid w:val="0064606A"/>
    <w:rsid w:val="006461EB"/>
    <w:rsid w:val="00646A70"/>
    <w:rsid w:val="00646AC2"/>
    <w:rsid w:val="00646ECB"/>
    <w:rsid w:val="00647223"/>
    <w:rsid w:val="00647538"/>
    <w:rsid w:val="006476B2"/>
    <w:rsid w:val="00647700"/>
    <w:rsid w:val="00647845"/>
    <w:rsid w:val="00647872"/>
    <w:rsid w:val="00647AE3"/>
    <w:rsid w:val="00647C2A"/>
    <w:rsid w:val="006500EF"/>
    <w:rsid w:val="00650389"/>
    <w:rsid w:val="0065039E"/>
    <w:rsid w:val="00650B7E"/>
    <w:rsid w:val="006513DE"/>
    <w:rsid w:val="0065173A"/>
    <w:rsid w:val="0065179C"/>
    <w:rsid w:val="00651AF2"/>
    <w:rsid w:val="00651F5B"/>
    <w:rsid w:val="00652092"/>
    <w:rsid w:val="0065320B"/>
    <w:rsid w:val="0065345B"/>
    <w:rsid w:val="00653FFF"/>
    <w:rsid w:val="0065437B"/>
    <w:rsid w:val="0065438F"/>
    <w:rsid w:val="00654706"/>
    <w:rsid w:val="006548C4"/>
    <w:rsid w:val="00654A77"/>
    <w:rsid w:val="00654FFA"/>
    <w:rsid w:val="006551B9"/>
    <w:rsid w:val="00655562"/>
    <w:rsid w:val="00655FEB"/>
    <w:rsid w:val="00656AD6"/>
    <w:rsid w:val="00657786"/>
    <w:rsid w:val="00660810"/>
    <w:rsid w:val="00660B89"/>
    <w:rsid w:val="00660C70"/>
    <w:rsid w:val="00660EC4"/>
    <w:rsid w:val="00661895"/>
    <w:rsid w:val="006618B7"/>
    <w:rsid w:val="006625DD"/>
    <w:rsid w:val="00662A50"/>
    <w:rsid w:val="00662E05"/>
    <w:rsid w:val="00662EC9"/>
    <w:rsid w:val="00663160"/>
    <w:rsid w:val="00663180"/>
    <w:rsid w:val="006632E5"/>
    <w:rsid w:val="006636C8"/>
    <w:rsid w:val="00663E73"/>
    <w:rsid w:val="00663F25"/>
    <w:rsid w:val="00663F4E"/>
    <w:rsid w:val="006651BA"/>
    <w:rsid w:val="00665A09"/>
    <w:rsid w:val="00665AA2"/>
    <w:rsid w:val="00665D09"/>
    <w:rsid w:val="006660BA"/>
    <w:rsid w:val="006661B3"/>
    <w:rsid w:val="00666260"/>
    <w:rsid w:val="00666969"/>
    <w:rsid w:val="00666CC0"/>
    <w:rsid w:val="00666CCD"/>
    <w:rsid w:val="0066769C"/>
    <w:rsid w:val="006678A8"/>
    <w:rsid w:val="006679B1"/>
    <w:rsid w:val="00670742"/>
    <w:rsid w:val="0067095E"/>
    <w:rsid w:val="006709E5"/>
    <w:rsid w:val="00670B11"/>
    <w:rsid w:val="00670BCB"/>
    <w:rsid w:val="00670F75"/>
    <w:rsid w:val="00672A76"/>
    <w:rsid w:val="00672E22"/>
    <w:rsid w:val="00673541"/>
    <w:rsid w:val="006738FD"/>
    <w:rsid w:val="00674108"/>
    <w:rsid w:val="00674DDB"/>
    <w:rsid w:val="0067500B"/>
    <w:rsid w:val="006751E5"/>
    <w:rsid w:val="0067558B"/>
    <w:rsid w:val="00675D40"/>
    <w:rsid w:val="00675E81"/>
    <w:rsid w:val="0067679C"/>
    <w:rsid w:val="006768B7"/>
    <w:rsid w:val="006773F4"/>
    <w:rsid w:val="006806BD"/>
    <w:rsid w:val="00680A6D"/>
    <w:rsid w:val="0068103B"/>
    <w:rsid w:val="00681257"/>
    <w:rsid w:val="0068196A"/>
    <w:rsid w:val="006823B2"/>
    <w:rsid w:val="006824DB"/>
    <w:rsid w:val="006828B5"/>
    <w:rsid w:val="006835AA"/>
    <w:rsid w:val="00683A2A"/>
    <w:rsid w:val="00683C98"/>
    <w:rsid w:val="00683CE6"/>
    <w:rsid w:val="00684369"/>
    <w:rsid w:val="00684C2C"/>
    <w:rsid w:val="006850FB"/>
    <w:rsid w:val="00685439"/>
    <w:rsid w:val="00685477"/>
    <w:rsid w:val="00685661"/>
    <w:rsid w:val="00685A23"/>
    <w:rsid w:val="00685F61"/>
    <w:rsid w:val="00686192"/>
    <w:rsid w:val="006864DA"/>
    <w:rsid w:val="00686B15"/>
    <w:rsid w:val="00687495"/>
    <w:rsid w:val="00687522"/>
    <w:rsid w:val="0068782A"/>
    <w:rsid w:val="00687DB0"/>
    <w:rsid w:val="00687F9C"/>
    <w:rsid w:val="0069015D"/>
    <w:rsid w:val="0069047B"/>
    <w:rsid w:val="006905AB"/>
    <w:rsid w:val="00690F6D"/>
    <w:rsid w:val="006919AA"/>
    <w:rsid w:val="00691A46"/>
    <w:rsid w:val="00691FB0"/>
    <w:rsid w:val="00691FFE"/>
    <w:rsid w:val="00692039"/>
    <w:rsid w:val="00692424"/>
    <w:rsid w:val="00692721"/>
    <w:rsid w:val="00692825"/>
    <w:rsid w:val="006932EE"/>
    <w:rsid w:val="006933D3"/>
    <w:rsid w:val="006937E3"/>
    <w:rsid w:val="00693D7F"/>
    <w:rsid w:val="006940C0"/>
    <w:rsid w:val="00694467"/>
    <w:rsid w:val="0069449F"/>
    <w:rsid w:val="00694658"/>
    <w:rsid w:val="00694884"/>
    <w:rsid w:val="00694F11"/>
    <w:rsid w:val="00695357"/>
    <w:rsid w:val="00695A26"/>
    <w:rsid w:val="00695EDF"/>
    <w:rsid w:val="006961A0"/>
    <w:rsid w:val="0069672B"/>
    <w:rsid w:val="00696971"/>
    <w:rsid w:val="00696A0F"/>
    <w:rsid w:val="00696B48"/>
    <w:rsid w:val="00696EEA"/>
    <w:rsid w:val="0069749D"/>
    <w:rsid w:val="00697547"/>
    <w:rsid w:val="00697762"/>
    <w:rsid w:val="006978C2"/>
    <w:rsid w:val="00697F13"/>
    <w:rsid w:val="006A012C"/>
    <w:rsid w:val="006A0164"/>
    <w:rsid w:val="006A11C3"/>
    <w:rsid w:val="006A1B57"/>
    <w:rsid w:val="006A1C0B"/>
    <w:rsid w:val="006A23FC"/>
    <w:rsid w:val="006A261A"/>
    <w:rsid w:val="006A272D"/>
    <w:rsid w:val="006A2836"/>
    <w:rsid w:val="006A283D"/>
    <w:rsid w:val="006A2EF9"/>
    <w:rsid w:val="006A30AC"/>
    <w:rsid w:val="006A3599"/>
    <w:rsid w:val="006A39D9"/>
    <w:rsid w:val="006A421E"/>
    <w:rsid w:val="006A4AFB"/>
    <w:rsid w:val="006A55FD"/>
    <w:rsid w:val="006A5A48"/>
    <w:rsid w:val="006A7159"/>
    <w:rsid w:val="006A7632"/>
    <w:rsid w:val="006A7832"/>
    <w:rsid w:val="006A7B43"/>
    <w:rsid w:val="006A7C3F"/>
    <w:rsid w:val="006A7FDF"/>
    <w:rsid w:val="006B04A3"/>
    <w:rsid w:val="006B0CDF"/>
    <w:rsid w:val="006B0EB6"/>
    <w:rsid w:val="006B187A"/>
    <w:rsid w:val="006B2289"/>
    <w:rsid w:val="006B2290"/>
    <w:rsid w:val="006B25AD"/>
    <w:rsid w:val="006B25E8"/>
    <w:rsid w:val="006B3487"/>
    <w:rsid w:val="006B35B2"/>
    <w:rsid w:val="006B39A0"/>
    <w:rsid w:val="006B3B9E"/>
    <w:rsid w:val="006B3BB8"/>
    <w:rsid w:val="006B3BD6"/>
    <w:rsid w:val="006B4137"/>
    <w:rsid w:val="006B4179"/>
    <w:rsid w:val="006B43FF"/>
    <w:rsid w:val="006B484C"/>
    <w:rsid w:val="006B493A"/>
    <w:rsid w:val="006B4A8C"/>
    <w:rsid w:val="006B4BD0"/>
    <w:rsid w:val="006B5AD1"/>
    <w:rsid w:val="006B5B49"/>
    <w:rsid w:val="006B5C2B"/>
    <w:rsid w:val="006B5E90"/>
    <w:rsid w:val="006B61AE"/>
    <w:rsid w:val="006B64C2"/>
    <w:rsid w:val="006B6980"/>
    <w:rsid w:val="006B6C1F"/>
    <w:rsid w:val="006B745F"/>
    <w:rsid w:val="006B7604"/>
    <w:rsid w:val="006B7A4A"/>
    <w:rsid w:val="006B7A68"/>
    <w:rsid w:val="006B7D80"/>
    <w:rsid w:val="006B7DA6"/>
    <w:rsid w:val="006B7EE0"/>
    <w:rsid w:val="006C0042"/>
    <w:rsid w:val="006C025D"/>
    <w:rsid w:val="006C062B"/>
    <w:rsid w:val="006C0C0F"/>
    <w:rsid w:val="006C113C"/>
    <w:rsid w:val="006C115A"/>
    <w:rsid w:val="006C1532"/>
    <w:rsid w:val="006C1AA0"/>
    <w:rsid w:val="006C1BBA"/>
    <w:rsid w:val="006C1D50"/>
    <w:rsid w:val="006C1D80"/>
    <w:rsid w:val="006C1F15"/>
    <w:rsid w:val="006C208C"/>
    <w:rsid w:val="006C2521"/>
    <w:rsid w:val="006C29D1"/>
    <w:rsid w:val="006C2C5E"/>
    <w:rsid w:val="006C34F1"/>
    <w:rsid w:val="006C37C9"/>
    <w:rsid w:val="006C3A33"/>
    <w:rsid w:val="006C3F39"/>
    <w:rsid w:val="006C40F1"/>
    <w:rsid w:val="006C4515"/>
    <w:rsid w:val="006C4709"/>
    <w:rsid w:val="006C4DC9"/>
    <w:rsid w:val="006C531E"/>
    <w:rsid w:val="006C5C5E"/>
    <w:rsid w:val="006C60E0"/>
    <w:rsid w:val="006C63E7"/>
    <w:rsid w:val="006C67DD"/>
    <w:rsid w:val="006C6C88"/>
    <w:rsid w:val="006C7304"/>
    <w:rsid w:val="006C7681"/>
    <w:rsid w:val="006C79D7"/>
    <w:rsid w:val="006D023C"/>
    <w:rsid w:val="006D04AC"/>
    <w:rsid w:val="006D0554"/>
    <w:rsid w:val="006D0B6B"/>
    <w:rsid w:val="006D1091"/>
    <w:rsid w:val="006D123E"/>
    <w:rsid w:val="006D12F8"/>
    <w:rsid w:val="006D1906"/>
    <w:rsid w:val="006D201E"/>
    <w:rsid w:val="006D20E3"/>
    <w:rsid w:val="006D2334"/>
    <w:rsid w:val="006D26C2"/>
    <w:rsid w:val="006D3159"/>
    <w:rsid w:val="006D337B"/>
    <w:rsid w:val="006D36FC"/>
    <w:rsid w:val="006D4AEB"/>
    <w:rsid w:val="006D5449"/>
    <w:rsid w:val="006D5E3E"/>
    <w:rsid w:val="006D621E"/>
    <w:rsid w:val="006D6242"/>
    <w:rsid w:val="006D649C"/>
    <w:rsid w:val="006D6DE2"/>
    <w:rsid w:val="006D6EB7"/>
    <w:rsid w:val="006D70BC"/>
    <w:rsid w:val="006D7467"/>
    <w:rsid w:val="006D7D76"/>
    <w:rsid w:val="006E05E5"/>
    <w:rsid w:val="006E0674"/>
    <w:rsid w:val="006E0A1D"/>
    <w:rsid w:val="006E0B6A"/>
    <w:rsid w:val="006E0DC7"/>
    <w:rsid w:val="006E1048"/>
    <w:rsid w:val="006E16BF"/>
    <w:rsid w:val="006E1C01"/>
    <w:rsid w:val="006E1DBC"/>
    <w:rsid w:val="006E2142"/>
    <w:rsid w:val="006E2414"/>
    <w:rsid w:val="006E29E6"/>
    <w:rsid w:val="006E2BD4"/>
    <w:rsid w:val="006E36CC"/>
    <w:rsid w:val="006E37C4"/>
    <w:rsid w:val="006E39AA"/>
    <w:rsid w:val="006E3C23"/>
    <w:rsid w:val="006E3C51"/>
    <w:rsid w:val="006E3EF0"/>
    <w:rsid w:val="006E43A3"/>
    <w:rsid w:val="006E44AE"/>
    <w:rsid w:val="006E4DC9"/>
    <w:rsid w:val="006E503C"/>
    <w:rsid w:val="006E52AD"/>
    <w:rsid w:val="006E57A2"/>
    <w:rsid w:val="006E582D"/>
    <w:rsid w:val="006E5FEB"/>
    <w:rsid w:val="006E647C"/>
    <w:rsid w:val="006E685E"/>
    <w:rsid w:val="006E6974"/>
    <w:rsid w:val="006E6DF4"/>
    <w:rsid w:val="006E7071"/>
    <w:rsid w:val="006E713F"/>
    <w:rsid w:val="006E7352"/>
    <w:rsid w:val="006E77E9"/>
    <w:rsid w:val="006E789F"/>
    <w:rsid w:val="006E7E9B"/>
    <w:rsid w:val="006E7F89"/>
    <w:rsid w:val="006F0378"/>
    <w:rsid w:val="006F0448"/>
    <w:rsid w:val="006F0628"/>
    <w:rsid w:val="006F063A"/>
    <w:rsid w:val="006F0790"/>
    <w:rsid w:val="006F09CF"/>
    <w:rsid w:val="006F0B4B"/>
    <w:rsid w:val="006F1056"/>
    <w:rsid w:val="006F10CB"/>
    <w:rsid w:val="006F141A"/>
    <w:rsid w:val="006F17D8"/>
    <w:rsid w:val="006F1BA6"/>
    <w:rsid w:val="006F1BAA"/>
    <w:rsid w:val="006F1D9F"/>
    <w:rsid w:val="006F2083"/>
    <w:rsid w:val="006F2455"/>
    <w:rsid w:val="006F281C"/>
    <w:rsid w:val="006F2AA8"/>
    <w:rsid w:val="006F3117"/>
    <w:rsid w:val="006F36B9"/>
    <w:rsid w:val="006F3987"/>
    <w:rsid w:val="006F39D7"/>
    <w:rsid w:val="006F3E0A"/>
    <w:rsid w:val="006F45C2"/>
    <w:rsid w:val="006F5520"/>
    <w:rsid w:val="006F5603"/>
    <w:rsid w:val="006F5E87"/>
    <w:rsid w:val="006F656A"/>
    <w:rsid w:val="006F6C88"/>
    <w:rsid w:val="006F7D89"/>
    <w:rsid w:val="006F7ED8"/>
    <w:rsid w:val="00700170"/>
    <w:rsid w:val="0070018D"/>
    <w:rsid w:val="007002CD"/>
    <w:rsid w:val="00700332"/>
    <w:rsid w:val="00700441"/>
    <w:rsid w:val="00700680"/>
    <w:rsid w:val="007007FD"/>
    <w:rsid w:val="007009B7"/>
    <w:rsid w:val="0070125F"/>
    <w:rsid w:val="007015E9"/>
    <w:rsid w:val="00701E21"/>
    <w:rsid w:val="007023AA"/>
    <w:rsid w:val="0070248F"/>
    <w:rsid w:val="00702A2F"/>
    <w:rsid w:val="00703069"/>
    <w:rsid w:val="00703185"/>
    <w:rsid w:val="0070319F"/>
    <w:rsid w:val="00703573"/>
    <w:rsid w:val="0070395E"/>
    <w:rsid w:val="00703994"/>
    <w:rsid w:val="007045D9"/>
    <w:rsid w:val="00705318"/>
    <w:rsid w:val="00705359"/>
    <w:rsid w:val="0070560B"/>
    <w:rsid w:val="00706340"/>
    <w:rsid w:val="00706D68"/>
    <w:rsid w:val="0070717B"/>
    <w:rsid w:val="007071E0"/>
    <w:rsid w:val="00707451"/>
    <w:rsid w:val="007079D6"/>
    <w:rsid w:val="00710109"/>
    <w:rsid w:val="00710389"/>
    <w:rsid w:val="0071099D"/>
    <w:rsid w:val="00710DF7"/>
    <w:rsid w:val="00711DBA"/>
    <w:rsid w:val="00712026"/>
    <w:rsid w:val="007129E6"/>
    <w:rsid w:val="00712F8C"/>
    <w:rsid w:val="00713178"/>
    <w:rsid w:val="00713DBE"/>
    <w:rsid w:val="007143EB"/>
    <w:rsid w:val="007146EC"/>
    <w:rsid w:val="00714D7D"/>
    <w:rsid w:val="00714EC1"/>
    <w:rsid w:val="007157BC"/>
    <w:rsid w:val="00715C9B"/>
    <w:rsid w:val="00715DDB"/>
    <w:rsid w:val="00716004"/>
    <w:rsid w:val="0071644A"/>
    <w:rsid w:val="00716797"/>
    <w:rsid w:val="00716AB4"/>
    <w:rsid w:val="00716FD1"/>
    <w:rsid w:val="007170E3"/>
    <w:rsid w:val="0071737B"/>
    <w:rsid w:val="007173A9"/>
    <w:rsid w:val="00717DCF"/>
    <w:rsid w:val="007205BF"/>
    <w:rsid w:val="007205D5"/>
    <w:rsid w:val="00720C2F"/>
    <w:rsid w:val="00720CC3"/>
    <w:rsid w:val="00720FBA"/>
    <w:rsid w:val="00721485"/>
    <w:rsid w:val="00721520"/>
    <w:rsid w:val="00721D88"/>
    <w:rsid w:val="007221B6"/>
    <w:rsid w:val="007226FF"/>
    <w:rsid w:val="00722938"/>
    <w:rsid w:val="00722DDD"/>
    <w:rsid w:val="00723833"/>
    <w:rsid w:val="0072390B"/>
    <w:rsid w:val="00723BA1"/>
    <w:rsid w:val="00723BBE"/>
    <w:rsid w:val="00724262"/>
    <w:rsid w:val="0072499A"/>
    <w:rsid w:val="00724D95"/>
    <w:rsid w:val="00725374"/>
    <w:rsid w:val="007258A8"/>
    <w:rsid w:val="00725AAA"/>
    <w:rsid w:val="00725DA3"/>
    <w:rsid w:val="007261EF"/>
    <w:rsid w:val="00726535"/>
    <w:rsid w:val="0072678A"/>
    <w:rsid w:val="007269C7"/>
    <w:rsid w:val="00726A39"/>
    <w:rsid w:val="00726B97"/>
    <w:rsid w:val="00726C1D"/>
    <w:rsid w:val="00726E49"/>
    <w:rsid w:val="00727020"/>
    <w:rsid w:val="0072712E"/>
    <w:rsid w:val="00727260"/>
    <w:rsid w:val="007274B3"/>
    <w:rsid w:val="00727545"/>
    <w:rsid w:val="00727A33"/>
    <w:rsid w:val="00727CA4"/>
    <w:rsid w:val="00730040"/>
    <w:rsid w:val="007301D2"/>
    <w:rsid w:val="007306CE"/>
    <w:rsid w:val="00730EA8"/>
    <w:rsid w:val="00731A43"/>
    <w:rsid w:val="00731AE6"/>
    <w:rsid w:val="00732F3B"/>
    <w:rsid w:val="00734931"/>
    <w:rsid w:val="00734979"/>
    <w:rsid w:val="00734CDC"/>
    <w:rsid w:val="00734DDA"/>
    <w:rsid w:val="00734E4C"/>
    <w:rsid w:val="00735E24"/>
    <w:rsid w:val="00735F00"/>
    <w:rsid w:val="00736364"/>
    <w:rsid w:val="00736BEA"/>
    <w:rsid w:val="00737300"/>
    <w:rsid w:val="0073745B"/>
    <w:rsid w:val="00737B5D"/>
    <w:rsid w:val="00737B63"/>
    <w:rsid w:val="00737DA9"/>
    <w:rsid w:val="00740CB9"/>
    <w:rsid w:val="00740F3B"/>
    <w:rsid w:val="00741CAD"/>
    <w:rsid w:val="0074202D"/>
    <w:rsid w:val="007423A5"/>
    <w:rsid w:val="00743CF3"/>
    <w:rsid w:val="00743E01"/>
    <w:rsid w:val="00743F36"/>
    <w:rsid w:val="00743F48"/>
    <w:rsid w:val="00744985"/>
    <w:rsid w:val="00744DCB"/>
    <w:rsid w:val="007450D2"/>
    <w:rsid w:val="00745211"/>
    <w:rsid w:val="00745243"/>
    <w:rsid w:val="00745840"/>
    <w:rsid w:val="0074588F"/>
    <w:rsid w:val="00745A92"/>
    <w:rsid w:val="00745E10"/>
    <w:rsid w:val="00745F33"/>
    <w:rsid w:val="00746016"/>
    <w:rsid w:val="007468D6"/>
    <w:rsid w:val="00746C56"/>
    <w:rsid w:val="00746C90"/>
    <w:rsid w:val="00746DAA"/>
    <w:rsid w:val="00746FC5"/>
    <w:rsid w:val="00747727"/>
    <w:rsid w:val="00747B8F"/>
    <w:rsid w:val="007502F9"/>
    <w:rsid w:val="00750E90"/>
    <w:rsid w:val="007514D4"/>
    <w:rsid w:val="007514FA"/>
    <w:rsid w:val="00751E29"/>
    <w:rsid w:val="007524CA"/>
    <w:rsid w:val="007525D1"/>
    <w:rsid w:val="00752B03"/>
    <w:rsid w:val="00752BB2"/>
    <w:rsid w:val="00753F29"/>
    <w:rsid w:val="007541EE"/>
    <w:rsid w:val="007543B3"/>
    <w:rsid w:val="00754560"/>
    <w:rsid w:val="007546CD"/>
    <w:rsid w:val="00754AB5"/>
    <w:rsid w:val="007557EF"/>
    <w:rsid w:val="0075583A"/>
    <w:rsid w:val="007559AF"/>
    <w:rsid w:val="00755A87"/>
    <w:rsid w:val="00756342"/>
    <w:rsid w:val="0075641D"/>
    <w:rsid w:val="00756670"/>
    <w:rsid w:val="007570B0"/>
    <w:rsid w:val="0075755C"/>
    <w:rsid w:val="00757B44"/>
    <w:rsid w:val="00757C24"/>
    <w:rsid w:val="00757F93"/>
    <w:rsid w:val="00761618"/>
    <w:rsid w:val="00761938"/>
    <w:rsid w:val="00761C1E"/>
    <w:rsid w:val="00762330"/>
    <w:rsid w:val="0076245E"/>
    <w:rsid w:val="007624C1"/>
    <w:rsid w:val="0076282A"/>
    <w:rsid w:val="0076298F"/>
    <w:rsid w:val="00762B70"/>
    <w:rsid w:val="00763019"/>
    <w:rsid w:val="0076361A"/>
    <w:rsid w:val="00763693"/>
    <w:rsid w:val="00763785"/>
    <w:rsid w:val="00763E18"/>
    <w:rsid w:val="00764282"/>
    <w:rsid w:val="00764806"/>
    <w:rsid w:val="0076487C"/>
    <w:rsid w:val="00764CA6"/>
    <w:rsid w:val="00764EB8"/>
    <w:rsid w:val="00765042"/>
    <w:rsid w:val="00765628"/>
    <w:rsid w:val="007656D3"/>
    <w:rsid w:val="00765736"/>
    <w:rsid w:val="007658F5"/>
    <w:rsid w:val="0076630B"/>
    <w:rsid w:val="007664EF"/>
    <w:rsid w:val="0076682B"/>
    <w:rsid w:val="00766A02"/>
    <w:rsid w:val="00766C71"/>
    <w:rsid w:val="00767D35"/>
    <w:rsid w:val="007700C1"/>
    <w:rsid w:val="0077040F"/>
    <w:rsid w:val="00770917"/>
    <w:rsid w:val="00770D96"/>
    <w:rsid w:val="0077184B"/>
    <w:rsid w:val="00772000"/>
    <w:rsid w:val="0077264F"/>
    <w:rsid w:val="007728A2"/>
    <w:rsid w:val="00772A89"/>
    <w:rsid w:val="00772D1A"/>
    <w:rsid w:val="007731D0"/>
    <w:rsid w:val="007732DB"/>
    <w:rsid w:val="007740AA"/>
    <w:rsid w:val="007744F0"/>
    <w:rsid w:val="0077467F"/>
    <w:rsid w:val="00774961"/>
    <w:rsid w:val="007763E3"/>
    <w:rsid w:val="00776429"/>
    <w:rsid w:val="00776502"/>
    <w:rsid w:val="00776F1A"/>
    <w:rsid w:val="00776F9D"/>
    <w:rsid w:val="00776FB1"/>
    <w:rsid w:val="007774D3"/>
    <w:rsid w:val="00777889"/>
    <w:rsid w:val="00777AAA"/>
    <w:rsid w:val="007800C2"/>
    <w:rsid w:val="00780293"/>
    <w:rsid w:val="007808CA"/>
    <w:rsid w:val="00780922"/>
    <w:rsid w:val="00780D9E"/>
    <w:rsid w:val="0078120E"/>
    <w:rsid w:val="00782022"/>
    <w:rsid w:val="00782613"/>
    <w:rsid w:val="0078283E"/>
    <w:rsid w:val="00783008"/>
    <w:rsid w:val="007831EF"/>
    <w:rsid w:val="00783221"/>
    <w:rsid w:val="00783359"/>
    <w:rsid w:val="0078339E"/>
    <w:rsid w:val="007833B0"/>
    <w:rsid w:val="0078340F"/>
    <w:rsid w:val="00783849"/>
    <w:rsid w:val="00783A5E"/>
    <w:rsid w:val="00783D15"/>
    <w:rsid w:val="007844F7"/>
    <w:rsid w:val="00784FB6"/>
    <w:rsid w:val="00784FCE"/>
    <w:rsid w:val="0078513B"/>
    <w:rsid w:val="00785996"/>
    <w:rsid w:val="00785D26"/>
    <w:rsid w:val="00785F6D"/>
    <w:rsid w:val="007861B5"/>
    <w:rsid w:val="007863D9"/>
    <w:rsid w:val="007867E5"/>
    <w:rsid w:val="00786845"/>
    <w:rsid w:val="00787167"/>
    <w:rsid w:val="00787EE1"/>
    <w:rsid w:val="00787FA7"/>
    <w:rsid w:val="007900BD"/>
    <w:rsid w:val="00790F45"/>
    <w:rsid w:val="0079108B"/>
    <w:rsid w:val="007910FD"/>
    <w:rsid w:val="007913E7"/>
    <w:rsid w:val="00791740"/>
    <w:rsid w:val="00791BE2"/>
    <w:rsid w:val="00791C6D"/>
    <w:rsid w:val="00791ED1"/>
    <w:rsid w:val="00792001"/>
    <w:rsid w:val="0079215E"/>
    <w:rsid w:val="0079218D"/>
    <w:rsid w:val="007924F0"/>
    <w:rsid w:val="007931E2"/>
    <w:rsid w:val="00793A92"/>
    <w:rsid w:val="007942CE"/>
    <w:rsid w:val="00794D55"/>
    <w:rsid w:val="00794FAD"/>
    <w:rsid w:val="007952FF"/>
    <w:rsid w:val="0079548E"/>
    <w:rsid w:val="00795718"/>
    <w:rsid w:val="007959E2"/>
    <w:rsid w:val="00795AC8"/>
    <w:rsid w:val="0079676D"/>
    <w:rsid w:val="00796BC5"/>
    <w:rsid w:val="00796E27"/>
    <w:rsid w:val="00797A38"/>
    <w:rsid w:val="007A06AF"/>
    <w:rsid w:val="007A07B7"/>
    <w:rsid w:val="007A1865"/>
    <w:rsid w:val="007A1B33"/>
    <w:rsid w:val="007A27EF"/>
    <w:rsid w:val="007A2D27"/>
    <w:rsid w:val="007A2DF0"/>
    <w:rsid w:val="007A323A"/>
    <w:rsid w:val="007A3444"/>
    <w:rsid w:val="007A38A2"/>
    <w:rsid w:val="007A3B8A"/>
    <w:rsid w:val="007A4380"/>
    <w:rsid w:val="007A44F6"/>
    <w:rsid w:val="007A45C9"/>
    <w:rsid w:val="007A48E4"/>
    <w:rsid w:val="007A49A8"/>
    <w:rsid w:val="007A49B6"/>
    <w:rsid w:val="007A567A"/>
    <w:rsid w:val="007A56C9"/>
    <w:rsid w:val="007A57A5"/>
    <w:rsid w:val="007A59AC"/>
    <w:rsid w:val="007A604A"/>
    <w:rsid w:val="007A701E"/>
    <w:rsid w:val="007A7487"/>
    <w:rsid w:val="007A7702"/>
    <w:rsid w:val="007A7D60"/>
    <w:rsid w:val="007B09C0"/>
    <w:rsid w:val="007B09C2"/>
    <w:rsid w:val="007B1405"/>
    <w:rsid w:val="007B143D"/>
    <w:rsid w:val="007B1503"/>
    <w:rsid w:val="007B158F"/>
    <w:rsid w:val="007B18A9"/>
    <w:rsid w:val="007B18DE"/>
    <w:rsid w:val="007B19FB"/>
    <w:rsid w:val="007B1C97"/>
    <w:rsid w:val="007B20BA"/>
    <w:rsid w:val="007B228D"/>
    <w:rsid w:val="007B2DB3"/>
    <w:rsid w:val="007B34AE"/>
    <w:rsid w:val="007B35D0"/>
    <w:rsid w:val="007B3793"/>
    <w:rsid w:val="007B4776"/>
    <w:rsid w:val="007B4F01"/>
    <w:rsid w:val="007B52E8"/>
    <w:rsid w:val="007B56C4"/>
    <w:rsid w:val="007B570C"/>
    <w:rsid w:val="007B5957"/>
    <w:rsid w:val="007B64AE"/>
    <w:rsid w:val="007B6945"/>
    <w:rsid w:val="007B6A6A"/>
    <w:rsid w:val="007B6E6A"/>
    <w:rsid w:val="007B7512"/>
    <w:rsid w:val="007B7661"/>
    <w:rsid w:val="007B78C9"/>
    <w:rsid w:val="007B7AD8"/>
    <w:rsid w:val="007C0007"/>
    <w:rsid w:val="007C017A"/>
    <w:rsid w:val="007C026C"/>
    <w:rsid w:val="007C079A"/>
    <w:rsid w:val="007C09B4"/>
    <w:rsid w:val="007C146A"/>
    <w:rsid w:val="007C168C"/>
    <w:rsid w:val="007C1AD1"/>
    <w:rsid w:val="007C2284"/>
    <w:rsid w:val="007C2F0F"/>
    <w:rsid w:val="007C4525"/>
    <w:rsid w:val="007C4D39"/>
    <w:rsid w:val="007C4F5F"/>
    <w:rsid w:val="007C4F85"/>
    <w:rsid w:val="007C4FC0"/>
    <w:rsid w:val="007C5220"/>
    <w:rsid w:val="007C53F6"/>
    <w:rsid w:val="007C548B"/>
    <w:rsid w:val="007C55DA"/>
    <w:rsid w:val="007C565C"/>
    <w:rsid w:val="007C598B"/>
    <w:rsid w:val="007C59BB"/>
    <w:rsid w:val="007C64F2"/>
    <w:rsid w:val="007C6ED3"/>
    <w:rsid w:val="007C7181"/>
    <w:rsid w:val="007C7545"/>
    <w:rsid w:val="007C77DB"/>
    <w:rsid w:val="007C79A8"/>
    <w:rsid w:val="007C79FE"/>
    <w:rsid w:val="007C7EBB"/>
    <w:rsid w:val="007C7FB3"/>
    <w:rsid w:val="007C7FC2"/>
    <w:rsid w:val="007D006F"/>
    <w:rsid w:val="007D026D"/>
    <w:rsid w:val="007D05BE"/>
    <w:rsid w:val="007D0C9D"/>
    <w:rsid w:val="007D0CB4"/>
    <w:rsid w:val="007D1144"/>
    <w:rsid w:val="007D1510"/>
    <w:rsid w:val="007D168E"/>
    <w:rsid w:val="007D1818"/>
    <w:rsid w:val="007D1B21"/>
    <w:rsid w:val="007D29E0"/>
    <w:rsid w:val="007D2D5D"/>
    <w:rsid w:val="007D2F2E"/>
    <w:rsid w:val="007D3E7B"/>
    <w:rsid w:val="007D3FBF"/>
    <w:rsid w:val="007D441C"/>
    <w:rsid w:val="007D4717"/>
    <w:rsid w:val="007D49D4"/>
    <w:rsid w:val="007D4CAD"/>
    <w:rsid w:val="007D4DCE"/>
    <w:rsid w:val="007D5B40"/>
    <w:rsid w:val="007D5E60"/>
    <w:rsid w:val="007D5E85"/>
    <w:rsid w:val="007D60F7"/>
    <w:rsid w:val="007D6253"/>
    <w:rsid w:val="007D6B74"/>
    <w:rsid w:val="007D7261"/>
    <w:rsid w:val="007D7449"/>
    <w:rsid w:val="007E0B20"/>
    <w:rsid w:val="007E0D7C"/>
    <w:rsid w:val="007E1DE7"/>
    <w:rsid w:val="007E2007"/>
    <w:rsid w:val="007E234A"/>
    <w:rsid w:val="007E23B9"/>
    <w:rsid w:val="007E2F7F"/>
    <w:rsid w:val="007E3614"/>
    <w:rsid w:val="007E3620"/>
    <w:rsid w:val="007E3E98"/>
    <w:rsid w:val="007E3F1C"/>
    <w:rsid w:val="007E43E9"/>
    <w:rsid w:val="007E54C5"/>
    <w:rsid w:val="007E5510"/>
    <w:rsid w:val="007E59E0"/>
    <w:rsid w:val="007E5AE7"/>
    <w:rsid w:val="007E5B23"/>
    <w:rsid w:val="007E5D8E"/>
    <w:rsid w:val="007E6015"/>
    <w:rsid w:val="007E6CCD"/>
    <w:rsid w:val="007E6D02"/>
    <w:rsid w:val="007E702D"/>
    <w:rsid w:val="007E7104"/>
    <w:rsid w:val="007E7FDD"/>
    <w:rsid w:val="007F010F"/>
    <w:rsid w:val="007F0179"/>
    <w:rsid w:val="007F0200"/>
    <w:rsid w:val="007F030B"/>
    <w:rsid w:val="007F0860"/>
    <w:rsid w:val="007F0E51"/>
    <w:rsid w:val="007F0FDA"/>
    <w:rsid w:val="007F1964"/>
    <w:rsid w:val="007F1CAE"/>
    <w:rsid w:val="007F2A9F"/>
    <w:rsid w:val="007F2C94"/>
    <w:rsid w:val="007F3441"/>
    <w:rsid w:val="007F3844"/>
    <w:rsid w:val="007F48AF"/>
    <w:rsid w:val="007F5A7E"/>
    <w:rsid w:val="007F5CE7"/>
    <w:rsid w:val="007F6830"/>
    <w:rsid w:val="007F686A"/>
    <w:rsid w:val="007F6919"/>
    <w:rsid w:val="007F70ED"/>
    <w:rsid w:val="007F71CE"/>
    <w:rsid w:val="007F7C37"/>
    <w:rsid w:val="007F7F98"/>
    <w:rsid w:val="007FB692"/>
    <w:rsid w:val="00800A61"/>
    <w:rsid w:val="00800B3A"/>
    <w:rsid w:val="00800D8C"/>
    <w:rsid w:val="00801086"/>
    <w:rsid w:val="00801111"/>
    <w:rsid w:val="008015D9"/>
    <w:rsid w:val="00801BE1"/>
    <w:rsid w:val="00801E13"/>
    <w:rsid w:val="00801FB9"/>
    <w:rsid w:val="008020D6"/>
    <w:rsid w:val="0080237E"/>
    <w:rsid w:val="0080274B"/>
    <w:rsid w:val="008030AC"/>
    <w:rsid w:val="008033A2"/>
    <w:rsid w:val="00803DA6"/>
    <w:rsid w:val="00803E8D"/>
    <w:rsid w:val="00804212"/>
    <w:rsid w:val="008044D1"/>
    <w:rsid w:val="00804F1C"/>
    <w:rsid w:val="00805712"/>
    <w:rsid w:val="00805AF9"/>
    <w:rsid w:val="00805D2E"/>
    <w:rsid w:val="00805F25"/>
    <w:rsid w:val="00806063"/>
    <w:rsid w:val="00806B42"/>
    <w:rsid w:val="008076DD"/>
    <w:rsid w:val="00807707"/>
    <w:rsid w:val="00807836"/>
    <w:rsid w:val="00807BC4"/>
    <w:rsid w:val="008102A6"/>
    <w:rsid w:val="00810702"/>
    <w:rsid w:val="00810903"/>
    <w:rsid w:val="00810984"/>
    <w:rsid w:val="00810BF8"/>
    <w:rsid w:val="00810DD9"/>
    <w:rsid w:val="0081154B"/>
    <w:rsid w:val="0081178A"/>
    <w:rsid w:val="0081178F"/>
    <w:rsid w:val="00812004"/>
    <w:rsid w:val="008123CD"/>
    <w:rsid w:val="00812444"/>
    <w:rsid w:val="008124C8"/>
    <w:rsid w:val="008135B9"/>
    <w:rsid w:val="00813ADD"/>
    <w:rsid w:val="00813E76"/>
    <w:rsid w:val="0081424F"/>
    <w:rsid w:val="00814542"/>
    <w:rsid w:val="008147C6"/>
    <w:rsid w:val="00814ACC"/>
    <w:rsid w:val="00815226"/>
    <w:rsid w:val="0081522A"/>
    <w:rsid w:val="00815437"/>
    <w:rsid w:val="0081550A"/>
    <w:rsid w:val="00815A84"/>
    <w:rsid w:val="00815BF1"/>
    <w:rsid w:val="00816BB3"/>
    <w:rsid w:val="00816DF4"/>
    <w:rsid w:val="00816F99"/>
    <w:rsid w:val="00817270"/>
    <w:rsid w:val="008172E3"/>
    <w:rsid w:val="00817B86"/>
    <w:rsid w:val="00817DCC"/>
    <w:rsid w:val="008200F6"/>
    <w:rsid w:val="008203C7"/>
    <w:rsid w:val="00820425"/>
    <w:rsid w:val="008209EA"/>
    <w:rsid w:val="00820A50"/>
    <w:rsid w:val="00820E0D"/>
    <w:rsid w:val="00820F21"/>
    <w:rsid w:val="00821289"/>
    <w:rsid w:val="00821A9F"/>
    <w:rsid w:val="00821D71"/>
    <w:rsid w:val="008224DF"/>
    <w:rsid w:val="00822841"/>
    <w:rsid w:val="00822A8F"/>
    <w:rsid w:val="00822E63"/>
    <w:rsid w:val="00823099"/>
    <w:rsid w:val="00823ECB"/>
    <w:rsid w:val="00823F54"/>
    <w:rsid w:val="00824370"/>
    <w:rsid w:val="00824451"/>
    <w:rsid w:val="008244F5"/>
    <w:rsid w:val="00824553"/>
    <w:rsid w:val="0082493A"/>
    <w:rsid w:val="00824C11"/>
    <w:rsid w:val="00824D8E"/>
    <w:rsid w:val="00825AC1"/>
    <w:rsid w:val="00825E22"/>
    <w:rsid w:val="008260DB"/>
    <w:rsid w:val="0082615A"/>
    <w:rsid w:val="0082617C"/>
    <w:rsid w:val="0082634C"/>
    <w:rsid w:val="0082675B"/>
    <w:rsid w:val="008267AE"/>
    <w:rsid w:val="00826C13"/>
    <w:rsid w:val="00826F8C"/>
    <w:rsid w:val="008271FA"/>
    <w:rsid w:val="00827EF4"/>
    <w:rsid w:val="00827F6C"/>
    <w:rsid w:val="00830966"/>
    <w:rsid w:val="00830E97"/>
    <w:rsid w:val="00831532"/>
    <w:rsid w:val="008315F8"/>
    <w:rsid w:val="00831B7F"/>
    <w:rsid w:val="0083247E"/>
    <w:rsid w:val="008324DE"/>
    <w:rsid w:val="00832A00"/>
    <w:rsid w:val="00833628"/>
    <w:rsid w:val="00833C38"/>
    <w:rsid w:val="0083416D"/>
    <w:rsid w:val="008341D0"/>
    <w:rsid w:val="008344C7"/>
    <w:rsid w:val="00834CC3"/>
    <w:rsid w:val="00835119"/>
    <w:rsid w:val="00835383"/>
    <w:rsid w:val="00835437"/>
    <w:rsid w:val="00835FF5"/>
    <w:rsid w:val="00836177"/>
    <w:rsid w:val="008364E1"/>
    <w:rsid w:val="00836A1B"/>
    <w:rsid w:val="00836CC2"/>
    <w:rsid w:val="00836D99"/>
    <w:rsid w:val="00837ED8"/>
    <w:rsid w:val="00837FAF"/>
    <w:rsid w:val="00840B0C"/>
    <w:rsid w:val="00840C94"/>
    <w:rsid w:val="00840D77"/>
    <w:rsid w:val="00840E43"/>
    <w:rsid w:val="00841384"/>
    <w:rsid w:val="00841F09"/>
    <w:rsid w:val="008423A0"/>
    <w:rsid w:val="008426EA"/>
    <w:rsid w:val="00842721"/>
    <w:rsid w:val="00842789"/>
    <w:rsid w:val="00842842"/>
    <w:rsid w:val="00842DA2"/>
    <w:rsid w:val="00843245"/>
    <w:rsid w:val="008436F4"/>
    <w:rsid w:val="00843A1E"/>
    <w:rsid w:val="00843E82"/>
    <w:rsid w:val="00843ECE"/>
    <w:rsid w:val="008440DE"/>
    <w:rsid w:val="0084417C"/>
    <w:rsid w:val="008446C3"/>
    <w:rsid w:val="00844761"/>
    <w:rsid w:val="00844AB0"/>
    <w:rsid w:val="00844ADF"/>
    <w:rsid w:val="00844CD0"/>
    <w:rsid w:val="00844FFC"/>
    <w:rsid w:val="00845277"/>
    <w:rsid w:val="008452D3"/>
    <w:rsid w:val="008454FC"/>
    <w:rsid w:val="008456C9"/>
    <w:rsid w:val="00845867"/>
    <w:rsid w:val="00845ABA"/>
    <w:rsid w:val="00845BCF"/>
    <w:rsid w:val="0084602E"/>
    <w:rsid w:val="00846030"/>
    <w:rsid w:val="00846EBC"/>
    <w:rsid w:val="00847093"/>
    <w:rsid w:val="0084719F"/>
    <w:rsid w:val="00847508"/>
    <w:rsid w:val="0084762A"/>
    <w:rsid w:val="00847939"/>
    <w:rsid w:val="00847BC6"/>
    <w:rsid w:val="00850157"/>
    <w:rsid w:val="008501E1"/>
    <w:rsid w:val="008503EE"/>
    <w:rsid w:val="008504E0"/>
    <w:rsid w:val="008505B3"/>
    <w:rsid w:val="00850964"/>
    <w:rsid w:val="008513BF"/>
    <w:rsid w:val="008516C4"/>
    <w:rsid w:val="00851989"/>
    <w:rsid w:val="00851EDC"/>
    <w:rsid w:val="0085320C"/>
    <w:rsid w:val="00853645"/>
    <w:rsid w:val="00853651"/>
    <w:rsid w:val="00853DB6"/>
    <w:rsid w:val="008540A9"/>
    <w:rsid w:val="008540B9"/>
    <w:rsid w:val="00854212"/>
    <w:rsid w:val="00855051"/>
    <w:rsid w:val="008550FD"/>
    <w:rsid w:val="008557A2"/>
    <w:rsid w:val="00855811"/>
    <w:rsid w:val="0085619B"/>
    <w:rsid w:val="0085641F"/>
    <w:rsid w:val="00856C41"/>
    <w:rsid w:val="0085738B"/>
    <w:rsid w:val="00857791"/>
    <w:rsid w:val="008578FA"/>
    <w:rsid w:val="00857912"/>
    <w:rsid w:val="00857A51"/>
    <w:rsid w:val="00857B2A"/>
    <w:rsid w:val="00860A96"/>
    <w:rsid w:val="0086196A"/>
    <w:rsid w:val="00861A11"/>
    <w:rsid w:val="00861D0C"/>
    <w:rsid w:val="00862721"/>
    <w:rsid w:val="00863558"/>
    <w:rsid w:val="0086356A"/>
    <w:rsid w:val="00863716"/>
    <w:rsid w:val="00863D88"/>
    <w:rsid w:val="00863F32"/>
    <w:rsid w:val="00864006"/>
    <w:rsid w:val="008642DA"/>
    <w:rsid w:val="00864363"/>
    <w:rsid w:val="0086472B"/>
    <w:rsid w:val="00864870"/>
    <w:rsid w:val="008656D7"/>
    <w:rsid w:val="00865C17"/>
    <w:rsid w:val="00865C92"/>
    <w:rsid w:val="00865EF2"/>
    <w:rsid w:val="008669A4"/>
    <w:rsid w:val="00866B22"/>
    <w:rsid w:val="00867C99"/>
    <w:rsid w:val="00867D71"/>
    <w:rsid w:val="008704DE"/>
    <w:rsid w:val="0087077E"/>
    <w:rsid w:val="00870C0F"/>
    <w:rsid w:val="00870C83"/>
    <w:rsid w:val="008711C0"/>
    <w:rsid w:val="008713F8"/>
    <w:rsid w:val="00871C64"/>
    <w:rsid w:val="00872149"/>
    <w:rsid w:val="00872204"/>
    <w:rsid w:val="008727D8"/>
    <w:rsid w:val="00873C51"/>
    <w:rsid w:val="00874220"/>
    <w:rsid w:val="0087433E"/>
    <w:rsid w:val="00874468"/>
    <w:rsid w:val="00874687"/>
    <w:rsid w:val="0087475B"/>
    <w:rsid w:val="0087482C"/>
    <w:rsid w:val="00874B97"/>
    <w:rsid w:val="00874C18"/>
    <w:rsid w:val="00874EE8"/>
    <w:rsid w:val="008751B1"/>
    <w:rsid w:val="00875384"/>
    <w:rsid w:val="00875514"/>
    <w:rsid w:val="00875536"/>
    <w:rsid w:val="00875DF5"/>
    <w:rsid w:val="00876631"/>
    <w:rsid w:val="0087686B"/>
    <w:rsid w:val="008768FC"/>
    <w:rsid w:val="00876996"/>
    <w:rsid w:val="00876B03"/>
    <w:rsid w:val="00876D92"/>
    <w:rsid w:val="0087720B"/>
    <w:rsid w:val="00877D5A"/>
    <w:rsid w:val="00880083"/>
    <w:rsid w:val="0088021E"/>
    <w:rsid w:val="008804BF"/>
    <w:rsid w:val="00880824"/>
    <w:rsid w:val="00881858"/>
    <w:rsid w:val="00881B7D"/>
    <w:rsid w:val="00882C1D"/>
    <w:rsid w:val="008838B5"/>
    <w:rsid w:val="00883B8A"/>
    <w:rsid w:val="00883E8F"/>
    <w:rsid w:val="00883F51"/>
    <w:rsid w:val="0088415E"/>
    <w:rsid w:val="0088436A"/>
    <w:rsid w:val="0088504E"/>
    <w:rsid w:val="00885336"/>
    <w:rsid w:val="00885AD5"/>
    <w:rsid w:val="00885EB1"/>
    <w:rsid w:val="00885F3C"/>
    <w:rsid w:val="00886026"/>
    <w:rsid w:val="00886229"/>
    <w:rsid w:val="0088622D"/>
    <w:rsid w:val="008869AB"/>
    <w:rsid w:val="008869B2"/>
    <w:rsid w:val="00886A20"/>
    <w:rsid w:val="00887093"/>
    <w:rsid w:val="008875E9"/>
    <w:rsid w:val="00887E96"/>
    <w:rsid w:val="008902E4"/>
    <w:rsid w:val="00890771"/>
    <w:rsid w:val="00890D4F"/>
    <w:rsid w:val="00891090"/>
    <w:rsid w:val="0089134D"/>
    <w:rsid w:val="008914F9"/>
    <w:rsid w:val="00891676"/>
    <w:rsid w:val="00891B49"/>
    <w:rsid w:val="00891C3C"/>
    <w:rsid w:val="00892444"/>
    <w:rsid w:val="0089252F"/>
    <w:rsid w:val="00893241"/>
    <w:rsid w:val="00893312"/>
    <w:rsid w:val="0089443A"/>
    <w:rsid w:val="00894C37"/>
    <w:rsid w:val="00894DDD"/>
    <w:rsid w:val="00895862"/>
    <w:rsid w:val="00895922"/>
    <w:rsid w:val="00895BB8"/>
    <w:rsid w:val="008960A0"/>
    <w:rsid w:val="008962D2"/>
    <w:rsid w:val="0089633F"/>
    <w:rsid w:val="008965C5"/>
    <w:rsid w:val="008966E5"/>
    <w:rsid w:val="00896A6F"/>
    <w:rsid w:val="00896C49"/>
    <w:rsid w:val="0089775C"/>
    <w:rsid w:val="00897924"/>
    <w:rsid w:val="00897C68"/>
    <w:rsid w:val="00897EEA"/>
    <w:rsid w:val="00897F34"/>
    <w:rsid w:val="008A0039"/>
    <w:rsid w:val="008A0253"/>
    <w:rsid w:val="008A0B70"/>
    <w:rsid w:val="008A0C5A"/>
    <w:rsid w:val="008A0D97"/>
    <w:rsid w:val="008A12E2"/>
    <w:rsid w:val="008A1737"/>
    <w:rsid w:val="008A1DB7"/>
    <w:rsid w:val="008A1E72"/>
    <w:rsid w:val="008A216E"/>
    <w:rsid w:val="008A282D"/>
    <w:rsid w:val="008A360C"/>
    <w:rsid w:val="008A39F5"/>
    <w:rsid w:val="008A3AF0"/>
    <w:rsid w:val="008A3C00"/>
    <w:rsid w:val="008A4224"/>
    <w:rsid w:val="008A4824"/>
    <w:rsid w:val="008A4DF2"/>
    <w:rsid w:val="008A504E"/>
    <w:rsid w:val="008A57AE"/>
    <w:rsid w:val="008A6AD6"/>
    <w:rsid w:val="008A6BA3"/>
    <w:rsid w:val="008A728E"/>
    <w:rsid w:val="008A74CB"/>
    <w:rsid w:val="008A77DA"/>
    <w:rsid w:val="008A7D50"/>
    <w:rsid w:val="008B065B"/>
    <w:rsid w:val="008B06C0"/>
    <w:rsid w:val="008B0832"/>
    <w:rsid w:val="008B09CD"/>
    <w:rsid w:val="008B0F92"/>
    <w:rsid w:val="008B132B"/>
    <w:rsid w:val="008B1429"/>
    <w:rsid w:val="008B1514"/>
    <w:rsid w:val="008B15D6"/>
    <w:rsid w:val="008B179A"/>
    <w:rsid w:val="008B1FEF"/>
    <w:rsid w:val="008B23F5"/>
    <w:rsid w:val="008B2997"/>
    <w:rsid w:val="008B2EC7"/>
    <w:rsid w:val="008B3614"/>
    <w:rsid w:val="008B3F36"/>
    <w:rsid w:val="008B4651"/>
    <w:rsid w:val="008B4896"/>
    <w:rsid w:val="008B4A9A"/>
    <w:rsid w:val="008B4DD3"/>
    <w:rsid w:val="008B5A04"/>
    <w:rsid w:val="008B5B0C"/>
    <w:rsid w:val="008B6401"/>
    <w:rsid w:val="008B68DA"/>
    <w:rsid w:val="008B742B"/>
    <w:rsid w:val="008B7623"/>
    <w:rsid w:val="008B7712"/>
    <w:rsid w:val="008B774B"/>
    <w:rsid w:val="008B7EFE"/>
    <w:rsid w:val="008B7F0D"/>
    <w:rsid w:val="008C004E"/>
    <w:rsid w:val="008C015C"/>
    <w:rsid w:val="008C0A2A"/>
    <w:rsid w:val="008C0B8C"/>
    <w:rsid w:val="008C1459"/>
    <w:rsid w:val="008C153F"/>
    <w:rsid w:val="008C1C35"/>
    <w:rsid w:val="008C1DCC"/>
    <w:rsid w:val="008C200C"/>
    <w:rsid w:val="008C234C"/>
    <w:rsid w:val="008C3523"/>
    <w:rsid w:val="008C494E"/>
    <w:rsid w:val="008C51D4"/>
    <w:rsid w:val="008C5258"/>
    <w:rsid w:val="008C53B7"/>
    <w:rsid w:val="008C589D"/>
    <w:rsid w:val="008C5B29"/>
    <w:rsid w:val="008C5D70"/>
    <w:rsid w:val="008C60E2"/>
    <w:rsid w:val="008C6261"/>
    <w:rsid w:val="008C651B"/>
    <w:rsid w:val="008C6567"/>
    <w:rsid w:val="008C693F"/>
    <w:rsid w:val="008C6B3E"/>
    <w:rsid w:val="008C6B79"/>
    <w:rsid w:val="008C6BBC"/>
    <w:rsid w:val="008C6D14"/>
    <w:rsid w:val="008C6E81"/>
    <w:rsid w:val="008C7393"/>
    <w:rsid w:val="008C7D28"/>
    <w:rsid w:val="008C7E41"/>
    <w:rsid w:val="008C7FBB"/>
    <w:rsid w:val="008D01C4"/>
    <w:rsid w:val="008D10C4"/>
    <w:rsid w:val="008D1498"/>
    <w:rsid w:val="008D1B5A"/>
    <w:rsid w:val="008D2351"/>
    <w:rsid w:val="008D25BB"/>
    <w:rsid w:val="008D2776"/>
    <w:rsid w:val="008D32DD"/>
    <w:rsid w:val="008D33F9"/>
    <w:rsid w:val="008D3BE6"/>
    <w:rsid w:val="008D41AD"/>
    <w:rsid w:val="008D4ED0"/>
    <w:rsid w:val="008D4FFD"/>
    <w:rsid w:val="008D514F"/>
    <w:rsid w:val="008D51BD"/>
    <w:rsid w:val="008D5255"/>
    <w:rsid w:val="008D53D3"/>
    <w:rsid w:val="008D5989"/>
    <w:rsid w:val="008D5C99"/>
    <w:rsid w:val="008D651F"/>
    <w:rsid w:val="008D7632"/>
    <w:rsid w:val="008D7BC8"/>
    <w:rsid w:val="008D7CC9"/>
    <w:rsid w:val="008E0258"/>
    <w:rsid w:val="008E043B"/>
    <w:rsid w:val="008E0E61"/>
    <w:rsid w:val="008E1171"/>
    <w:rsid w:val="008E138F"/>
    <w:rsid w:val="008E1482"/>
    <w:rsid w:val="008E2094"/>
    <w:rsid w:val="008E2552"/>
    <w:rsid w:val="008E2577"/>
    <w:rsid w:val="008E2800"/>
    <w:rsid w:val="008E2C4A"/>
    <w:rsid w:val="008E3675"/>
    <w:rsid w:val="008E3876"/>
    <w:rsid w:val="008E3B88"/>
    <w:rsid w:val="008E450B"/>
    <w:rsid w:val="008E463D"/>
    <w:rsid w:val="008E4747"/>
    <w:rsid w:val="008E5646"/>
    <w:rsid w:val="008E5A86"/>
    <w:rsid w:val="008E5FBF"/>
    <w:rsid w:val="008E6510"/>
    <w:rsid w:val="008E65F8"/>
    <w:rsid w:val="008E6A2B"/>
    <w:rsid w:val="008E6B85"/>
    <w:rsid w:val="008E70B0"/>
    <w:rsid w:val="008E750F"/>
    <w:rsid w:val="008E760B"/>
    <w:rsid w:val="008E76CA"/>
    <w:rsid w:val="008E7AAE"/>
    <w:rsid w:val="008F020D"/>
    <w:rsid w:val="008F040E"/>
    <w:rsid w:val="008F0776"/>
    <w:rsid w:val="008F0936"/>
    <w:rsid w:val="008F0A19"/>
    <w:rsid w:val="008F1392"/>
    <w:rsid w:val="008F1BC7"/>
    <w:rsid w:val="008F1BE2"/>
    <w:rsid w:val="008F23E5"/>
    <w:rsid w:val="008F2EE8"/>
    <w:rsid w:val="008F32AD"/>
    <w:rsid w:val="008F38C9"/>
    <w:rsid w:val="008F4370"/>
    <w:rsid w:val="008F46C1"/>
    <w:rsid w:val="008F47EF"/>
    <w:rsid w:val="008F4994"/>
    <w:rsid w:val="008F4A04"/>
    <w:rsid w:val="008F50B8"/>
    <w:rsid w:val="008F515A"/>
    <w:rsid w:val="008F51F1"/>
    <w:rsid w:val="008F55E9"/>
    <w:rsid w:val="008F56A4"/>
    <w:rsid w:val="008F5CA5"/>
    <w:rsid w:val="008F66FF"/>
    <w:rsid w:val="008F6805"/>
    <w:rsid w:val="008F6EDB"/>
    <w:rsid w:val="008F6F04"/>
    <w:rsid w:val="008F745B"/>
    <w:rsid w:val="008F7A1F"/>
    <w:rsid w:val="008F7C64"/>
    <w:rsid w:val="008F7DB0"/>
    <w:rsid w:val="00900335"/>
    <w:rsid w:val="00900D54"/>
    <w:rsid w:val="00900F42"/>
    <w:rsid w:val="0090117E"/>
    <w:rsid w:val="00901595"/>
    <w:rsid w:val="0090179E"/>
    <w:rsid w:val="009018AF"/>
    <w:rsid w:val="00901F1F"/>
    <w:rsid w:val="00902F11"/>
    <w:rsid w:val="00903283"/>
    <w:rsid w:val="00903722"/>
    <w:rsid w:val="009037B7"/>
    <w:rsid w:val="009038DF"/>
    <w:rsid w:val="009039B5"/>
    <w:rsid w:val="00903C37"/>
    <w:rsid w:val="009041AA"/>
    <w:rsid w:val="0090448C"/>
    <w:rsid w:val="00904D26"/>
    <w:rsid w:val="00904F37"/>
    <w:rsid w:val="00904F4C"/>
    <w:rsid w:val="00905083"/>
    <w:rsid w:val="009051A7"/>
    <w:rsid w:val="00906274"/>
    <w:rsid w:val="0090646C"/>
    <w:rsid w:val="009070CA"/>
    <w:rsid w:val="009074CA"/>
    <w:rsid w:val="009077B1"/>
    <w:rsid w:val="00907AC0"/>
    <w:rsid w:val="00907F2F"/>
    <w:rsid w:val="0091020D"/>
    <w:rsid w:val="00910982"/>
    <w:rsid w:val="00910D93"/>
    <w:rsid w:val="00911519"/>
    <w:rsid w:val="00911920"/>
    <w:rsid w:val="00911D35"/>
    <w:rsid w:val="00912B45"/>
    <w:rsid w:val="00913073"/>
    <w:rsid w:val="009132F3"/>
    <w:rsid w:val="00913BBA"/>
    <w:rsid w:val="00914037"/>
    <w:rsid w:val="00914220"/>
    <w:rsid w:val="009145C6"/>
    <w:rsid w:val="00914C64"/>
    <w:rsid w:val="009153A4"/>
    <w:rsid w:val="009155B0"/>
    <w:rsid w:val="009156FC"/>
    <w:rsid w:val="00915811"/>
    <w:rsid w:val="00915A8B"/>
    <w:rsid w:val="00915B34"/>
    <w:rsid w:val="00916770"/>
    <w:rsid w:val="0091684C"/>
    <w:rsid w:val="009174D8"/>
    <w:rsid w:val="00920060"/>
    <w:rsid w:val="00920854"/>
    <w:rsid w:val="00920E4B"/>
    <w:rsid w:val="0092196C"/>
    <w:rsid w:val="00922128"/>
    <w:rsid w:val="00922242"/>
    <w:rsid w:val="00922524"/>
    <w:rsid w:val="0092293A"/>
    <w:rsid w:val="00922BC4"/>
    <w:rsid w:val="00922FE5"/>
    <w:rsid w:val="0092321A"/>
    <w:rsid w:val="00923608"/>
    <w:rsid w:val="009237E0"/>
    <w:rsid w:val="00923815"/>
    <w:rsid w:val="0092401B"/>
    <w:rsid w:val="009241C3"/>
    <w:rsid w:val="009243D1"/>
    <w:rsid w:val="0092484E"/>
    <w:rsid w:val="00924C34"/>
    <w:rsid w:val="00924F35"/>
    <w:rsid w:val="00924F5A"/>
    <w:rsid w:val="00925140"/>
    <w:rsid w:val="00925412"/>
    <w:rsid w:val="00925416"/>
    <w:rsid w:val="009266A4"/>
    <w:rsid w:val="00926D23"/>
    <w:rsid w:val="00926D6F"/>
    <w:rsid w:val="00926EB9"/>
    <w:rsid w:val="00927216"/>
    <w:rsid w:val="0092735E"/>
    <w:rsid w:val="0092766D"/>
    <w:rsid w:val="00927838"/>
    <w:rsid w:val="0092784E"/>
    <w:rsid w:val="009301AF"/>
    <w:rsid w:val="00930262"/>
    <w:rsid w:val="009302A2"/>
    <w:rsid w:val="009304EC"/>
    <w:rsid w:val="009307C4"/>
    <w:rsid w:val="0093088C"/>
    <w:rsid w:val="0093089A"/>
    <w:rsid w:val="00930D69"/>
    <w:rsid w:val="00930D85"/>
    <w:rsid w:val="00931749"/>
    <w:rsid w:val="009318A2"/>
    <w:rsid w:val="0093204D"/>
    <w:rsid w:val="00932CE8"/>
    <w:rsid w:val="00932F4B"/>
    <w:rsid w:val="009330E6"/>
    <w:rsid w:val="0093338F"/>
    <w:rsid w:val="009334FE"/>
    <w:rsid w:val="009335B4"/>
    <w:rsid w:val="009341AA"/>
    <w:rsid w:val="0093486B"/>
    <w:rsid w:val="009348A4"/>
    <w:rsid w:val="00934915"/>
    <w:rsid w:val="00934A39"/>
    <w:rsid w:val="00934BD7"/>
    <w:rsid w:val="0093512B"/>
    <w:rsid w:val="00935655"/>
    <w:rsid w:val="0093588F"/>
    <w:rsid w:val="00935B22"/>
    <w:rsid w:val="0093613F"/>
    <w:rsid w:val="009368AB"/>
    <w:rsid w:val="00936A4E"/>
    <w:rsid w:val="00936E59"/>
    <w:rsid w:val="00936ECF"/>
    <w:rsid w:val="009375A8"/>
    <w:rsid w:val="009377EC"/>
    <w:rsid w:val="00937DD2"/>
    <w:rsid w:val="00937E19"/>
    <w:rsid w:val="00937E87"/>
    <w:rsid w:val="0094001A"/>
    <w:rsid w:val="00940047"/>
    <w:rsid w:val="009406CC"/>
    <w:rsid w:val="00940A0B"/>
    <w:rsid w:val="00941B8F"/>
    <w:rsid w:val="009423C9"/>
    <w:rsid w:val="0094279E"/>
    <w:rsid w:val="009428B6"/>
    <w:rsid w:val="0094292F"/>
    <w:rsid w:val="00942EB4"/>
    <w:rsid w:val="00943681"/>
    <w:rsid w:val="009438FB"/>
    <w:rsid w:val="00943C89"/>
    <w:rsid w:val="00943CF1"/>
    <w:rsid w:val="009444E6"/>
    <w:rsid w:val="009446E5"/>
    <w:rsid w:val="00945A84"/>
    <w:rsid w:val="00945BF5"/>
    <w:rsid w:val="00945FDA"/>
    <w:rsid w:val="009461E7"/>
    <w:rsid w:val="00946564"/>
    <w:rsid w:val="009465B7"/>
    <w:rsid w:val="00946C4C"/>
    <w:rsid w:val="00946C9E"/>
    <w:rsid w:val="009470D9"/>
    <w:rsid w:val="009478AD"/>
    <w:rsid w:val="00947994"/>
    <w:rsid w:val="00947FAD"/>
    <w:rsid w:val="00950041"/>
    <w:rsid w:val="0095026F"/>
    <w:rsid w:val="0095131A"/>
    <w:rsid w:val="0095131E"/>
    <w:rsid w:val="00951A83"/>
    <w:rsid w:val="00951D9D"/>
    <w:rsid w:val="00951ED9"/>
    <w:rsid w:val="00952306"/>
    <w:rsid w:val="009526DA"/>
    <w:rsid w:val="009526DC"/>
    <w:rsid w:val="00953735"/>
    <w:rsid w:val="00953995"/>
    <w:rsid w:val="00953AB4"/>
    <w:rsid w:val="00953E72"/>
    <w:rsid w:val="00954483"/>
    <w:rsid w:val="00954780"/>
    <w:rsid w:val="00954851"/>
    <w:rsid w:val="00954AE6"/>
    <w:rsid w:val="00954FC7"/>
    <w:rsid w:val="009551A0"/>
    <w:rsid w:val="0095544D"/>
    <w:rsid w:val="009554AE"/>
    <w:rsid w:val="00955BAA"/>
    <w:rsid w:val="00955E62"/>
    <w:rsid w:val="0095600A"/>
    <w:rsid w:val="009563A2"/>
    <w:rsid w:val="00956A80"/>
    <w:rsid w:val="00956BBB"/>
    <w:rsid w:val="00957613"/>
    <w:rsid w:val="00957B1D"/>
    <w:rsid w:val="009608F6"/>
    <w:rsid w:val="00960A0E"/>
    <w:rsid w:val="00961174"/>
    <w:rsid w:val="00961A49"/>
    <w:rsid w:val="00962480"/>
    <w:rsid w:val="00962AE4"/>
    <w:rsid w:val="00962D47"/>
    <w:rsid w:val="00963B05"/>
    <w:rsid w:val="00964408"/>
    <w:rsid w:val="00964421"/>
    <w:rsid w:val="0096455F"/>
    <w:rsid w:val="009645B5"/>
    <w:rsid w:val="009647CE"/>
    <w:rsid w:val="009647D5"/>
    <w:rsid w:val="00964950"/>
    <w:rsid w:val="00964E62"/>
    <w:rsid w:val="00964ECB"/>
    <w:rsid w:val="00964F51"/>
    <w:rsid w:val="00965231"/>
    <w:rsid w:val="009656DF"/>
    <w:rsid w:val="0096579B"/>
    <w:rsid w:val="00965BFA"/>
    <w:rsid w:val="00966105"/>
    <w:rsid w:val="0096659D"/>
    <w:rsid w:val="00966A94"/>
    <w:rsid w:val="00967433"/>
    <w:rsid w:val="009677B1"/>
    <w:rsid w:val="009679A5"/>
    <w:rsid w:val="00967A77"/>
    <w:rsid w:val="00967A7F"/>
    <w:rsid w:val="0097067F"/>
    <w:rsid w:val="00970D34"/>
    <w:rsid w:val="00970DCC"/>
    <w:rsid w:val="00971C9C"/>
    <w:rsid w:val="00973597"/>
    <w:rsid w:val="009737D7"/>
    <w:rsid w:val="00973F30"/>
    <w:rsid w:val="0097583E"/>
    <w:rsid w:val="0097599D"/>
    <w:rsid w:val="009759B7"/>
    <w:rsid w:val="00976441"/>
    <w:rsid w:val="009767AA"/>
    <w:rsid w:val="0097688A"/>
    <w:rsid w:val="00976F41"/>
    <w:rsid w:val="00977324"/>
    <w:rsid w:val="00977491"/>
    <w:rsid w:val="00977531"/>
    <w:rsid w:val="00977711"/>
    <w:rsid w:val="00977B4A"/>
    <w:rsid w:val="00977BDE"/>
    <w:rsid w:val="00977F70"/>
    <w:rsid w:val="00980756"/>
    <w:rsid w:val="00980C0A"/>
    <w:rsid w:val="00981730"/>
    <w:rsid w:val="00981970"/>
    <w:rsid w:val="00982380"/>
    <w:rsid w:val="009823F1"/>
    <w:rsid w:val="00982B33"/>
    <w:rsid w:val="00982F6A"/>
    <w:rsid w:val="009830D1"/>
    <w:rsid w:val="00983440"/>
    <w:rsid w:val="00983552"/>
    <w:rsid w:val="0098365A"/>
    <w:rsid w:val="009838A6"/>
    <w:rsid w:val="009839B5"/>
    <w:rsid w:val="00983BF6"/>
    <w:rsid w:val="00984752"/>
    <w:rsid w:val="009848E5"/>
    <w:rsid w:val="00984A06"/>
    <w:rsid w:val="00984A91"/>
    <w:rsid w:val="00984C98"/>
    <w:rsid w:val="00984CA1"/>
    <w:rsid w:val="009850CA"/>
    <w:rsid w:val="00985C88"/>
    <w:rsid w:val="00985CCB"/>
    <w:rsid w:val="009860F7"/>
    <w:rsid w:val="009864A4"/>
    <w:rsid w:val="0098692B"/>
    <w:rsid w:val="00986D1C"/>
    <w:rsid w:val="00986ECE"/>
    <w:rsid w:val="0098720A"/>
    <w:rsid w:val="009877BA"/>
    <w:rsid w:val="00987BE0"/>
    <w:rsid w:val="00987DE3"/>
    <w:rsid w:val="00990174"/>
    <w:rsid w:val="009902FC"/>
    <w:rsid w:val="009904BB"/>
    <w:rsid w:val="00990DCD"/>
    <w:rsid w:val="00991169"/>
    <w:rsid w:val="00991618"/>
    <w:rsid w:val="009916AE"/>
    <w:rsid w:val="0099193E"/>
    <w:rsid w:val="00991B07"/>
    <w:rsid w:val="00991D7A"/>
    <w:rsid w:val="009924CD"/>
    <w:rsid w:val="009925BA"/>
    <w:rsid w:val="00992672"/>
    <w:rsid w:val="009928A5"/>
    <w:rsid w:val="009928FB"/>
    <w:rsid w:val="00992AB2"/>
    <w:rsid w:val="00992B25"/>
    <w:rsid w:val="00993078"/>
    <w:rsid w:val="0099355B"/>
    <w:rsid w:val="0099359F"/>
    <w:rsid w:val="009935BD"/>
    <w:rsid w:val="00993B9B"/>
    <w:rsid w:val="00993FB4"/>
    <w:rsid w:val="009944E3"/>
    <w:rsid w:val="009945F9"/>
    <w:rsid w:val="00994DAB"/>
    <w:rsid w:val="00994F18"/>
    <w:rsid w:val="009950E7"/>
    <w:rsid w:val="00995DBB"/>
    <w:rsid w:val="00995E6D"/>
    <w:rsid w:val="00995FBC"/>
    <w:rsid w:val="0099659E"/>
    <w:rsid w:val="00996B8E"/>
    <w:rsid w:val="00996EDF"/>
    <w:rsid w:val="00997037"/>
    <w:rsid w:val="009970AC"/>
    <w:rsid w:val="00997774"/>
    <w:rsid w:val="0099798D"/>
    <w:rsid w:val="009979FB"/>
    <w:rsid w:val="00997BEB"/>
    <w:rsid w:val="009A0283"/>
    <w:rsid w:val="009A102A"/>
    <w:rsid w:val="009A1198"/>
    <w:rsid w:val="009A1639"/>
    <w:rsid w:val="009A16A3"/>
    <w:rsid w:val="009A1C3B"/>
    <w:rsid w:val="009A1F00"/>
    <w:rsid w:val="009A24B6"/>
    <w:rsid w:val="009A2DDB"/>
    <w:rsid w:val="009A2E8B"/>
    <w:rsid w:val="009A34CF"/>
    <w:rsid w:val="009A3542"/>
    <w:rsid w:val="009A37C4"/>
    <w:rsid w:val="009A3A2F"/>
    <w:rsid w:val="009A3C79"/>
    <w:rsid w:val="009A45ED"/>
    <w:rsid w:val="009A4CC7"/>
    <w:rsid w:val="009A4D3A"/>
    <w:rsid w:val="009A4ECD"/>
    <w:rsid w:val="009A50C2"/>
    <w:rsid w:val="009A5A4B"/>
    <w:rsid w:val="009A6222"/>
    <w:rsid w:val="009A639E"/>
    <w:rsid w:val="009A664F"/>
    <w:rsid w:val="009A67FF"/>
    <w:rsid w:val="009A7D51"/>
    <w:rsid w:val="009A7DBC"/>
    <w:rsid w:val="009B02C7"/>
    <w:rsid w:val="009B0688"/>
    <w:rsid w:val="009B0ABC"/>
    <w:rsid w:val="009B0CAC"/>
    <w:rsid w:val="009B103E"/>
    <w:rsid w:val="009B13B2"/>
    <w:rsid w:val="009B1A47"/>
    <w:rsid w:val="009B1B23"/>
    <w:rsid w:val="009B29E7"/>
    <w:rsid w:val="009B2D93"/>
    <w:rsid w:val="009B2E3E"/>
    <w:rsid w:val="009B3531"/>
    <w:rsid w:val="009B375D"/>
    <w:rsid w:val="009B3880"/>
    <w:rsid w:val="009B3E38"/>
    <w:rsid w:val="009B3E8B"/>
    <w:rsid w:val="009B402F"/>
    <w:rsid w:val="009B41B1"/>
    <w:rsid w:val="009B42FD"/>
    <w:rsid w:val="009B4826"/>
    <w:rsid w:val="009B48C2"/>
    <w:rsid w:val="009B4C31"/>
    <w:rsid w:val="009B4F1F"/>
    <w:rsid w:val="009B51F9"/>
    <w:rsid w:val="009B54C7"/>
    <w:rsid w:val="009B5979"/>
    <w:rsid w:val="009B5A1D"/>
    <w:rsid w:val="009B5AE1"/>
    <w:rsid w:val="009B6229"/>
    <w:rsid w:val="009B6603"/>
    <w:rsid w:val="009B68E6"/>
    <w:rsid w:val="009B6B3F"/>
    <w:rsid w:val="009B70EC"/>
    <w:rsid w:val="009B70F6"/>
    <w:rsid w:val="009B729E"/>
    <w:rsid w:val="009B77B0"/>
    <w:rsid w:val="009B7F0A"/>
    <w:rsid w:val="009C006F"/>
    <w:rsid w:val="009C03B4"/>
    <w:rsid w:val="009C06B7"/>
    <w:rsid w:val="009C0CC0"/>
    <w:rsid w:val="009C0D77"/>
    <w:rsid w:val="009C17BC"/>
    <w:rsid w:val="009C1E69"/>
    <w:rsid w:val="009C2382"/>
    <w:rsid w:val="009C2608"/>
    <w:rsid w:val="009C26BD"/>
    <w:rsid w:val="009C2D3D"/>
    <w:rsid w:val="009C2F53"/>
    <w:rsid w:val="009C31FD"/>
    <w:rsid w:val="009C3D10"/>
    <w:rsid w:val="009C4B37"/>
    <w:rsid w:val="009C5945"/>
    <w:rsid w:val="009C5A60"/>
    <w:rsid w:val="009C5D38"/>
    <w:rsid w:val="009C6095"/>
    <w:rsid w:val="009C60F7"/>
    <w:rsid w:val="009C6D84"/>
    <w:rsid w:val="009C733A"/>
    <w:rsid w:val="009C757F"/>
    <w:rsid w:val="009C77FE"/>
    <w:rsid w:val="009D0006"/>
    <w:rsid w:val="009D01CE"/>
    <w:rsid w:val="009D0508"/>
    <w:rsid w:val="009D056F"/>
    <w:rsid w:val="009D089F"/>
    <w:rsid w:val="009D0C4B"/>
    <w:rsid w:val="009D0E3E"/>
    <w:rsid w:val="009D10F0"/>
    <w:rsid w:val="009D1BB0"/>
    <w:rsid w:val="009D1F5B"/>
    <w:rsid w:val="009D2010"/>
    <w:rsid w:val="009D23A9"/>
    <w:rsid w:val="009D2528"/>
    <w:rsid w:val="009D2AC2"/>
    <w:rsid w:val="009D2CB1"/>
    <w:rsid w:val="009D36DA"/>
    <w:rsid w:val="009D3702"/>
    <w:rsid w:val="009D406C"/>
    <w:rsid w:val="009D49D8"/>
    <w:rsid w:val="009D500A"/>
    <w:rsid w:val="009D5647"/>
    <w:rsid w:val="009D5DE1"/>
    <w:rsid w:val="009D5E43"/>
    <w:rsid w:val="009D606D"/>
    <w:rsid w:val="009D60B5"/>
    <w:rsid w:val="009D61A7"/>
    <w:rsid w:val="009D725F"/>
    <w:rsid w:val="009D737A"/>
    <w:rsid w:val="009D75C1"/>
    <w:rsid w:val="009D7A7E"/>
    <w:rsid w:val="009E0A7F"/>
    <w:rsid w:val="009E1267"/>
    <w:rsid w:val="009E1BD9"/>
    <w:rsid w:val="009E1E9C"/>
    <w:rsid w:val="009E1F42"/>
    <w:rsid w:val="009E205E"/>
    <w:rsid w:val="009E248B"/>
    <w:rsid w:val="009E2C4B"/>
    <w:rsid w:val="009E2FD0"/>
    <w:rsid w:val="009E311B"/>
    <w:rsid w:val="009E313B"/>
    <w:rsid w:val="009E3186"/>
    <w:rsid w:val="009E3482"/>
    <w:rsid w:val="009E391A"/>
    <w:rsid w:val="009E3A63"/>
    <w:rsid w:val="009E3C91"/>
    <w:rsid w:val="009E414F"/>
    <w:rsid w:val="009E4173"/>
    <w:rsid w:val="009E41E7"/>
    <w:rsid w:val="009E436F"/>
    <w:rsid w:val="009E46DE"/>
    <w:rsid w:val="009E48E9"/>
    <w:rsid w:val="009E499D"/>
    <w:rsid w:val="009E49CE"/>
    <w:rsid w:val="009E4C3B"/>
    <w:rsid w:val="009E51E4"/>
    <w:rsid w:val="009E5501"/>
    <w:rsid w:val="009E55F5"/>
    <w:rsid w:val="009E5B8E"/>
    <w:rsid w:val="009E5EC2"/>
    <w:rsid w:val="009E6AB8"/>
    <w:rsid w:val="009E731B"/>
    <w:rsid w:val="009E7D82"/>
    <w:rsid w:val="009F162B"/>
    <w:rsid w:val="009F236A"/>
    <w:rsid w:val="009F266A"/>
    <w:rsid w:val="009F2DC5"/>
    <w:rsid w:val="009F360D"/>
    <w:rsid w:val="009F3886"/>
    <w:rsid w:val="009F3B5B"/>
    <w:rsid w:val="009F40C0"/>
    <w:rsid w:val="009F42C7"/>
    <w:rsid w:val="009F451B"/>
    <w:rsid w:val="009F45CF"/>
    <w:rsid w:val="009F49D3"/>
    <w:rsid w:val="009F4CEB"/>
    <w:rsid w:val="009F4FDD"/>
    <w:rsid w:val="009F5A4E"/>
    <w:rsid w:val="009F5B8D"/>
    <w:rsid w:val="009F5E99"/>
    <w:rsid w:val="009F65FE"/>
    <w:rsid w:val="009F68E7"/>
    <w:rsid w:val="009F690B"/>
    <w:rsid w:val="009F7423"/>
    <w:rsid w:val="009F74BE"/>
    <w:rsid w:val="009F7940"/>
    <w:rsid w:val="009F7BFE"/>
    <w:rsid w:val="009F7D31"/>
    <w:rsid w:val="009F7E8A"/>
    <w:rsid w:val="00A00628"/>
    <w:rsid w:val="00A00A1B"/>
    <w:rsid w:val="00A013B0"/>
    <w:rsid w:val="00A01F44"/>
    <w:rsid w:val="00A02270"/>
    <w:rsid w:val="00A023CB"/>
    <w:rsid w:val="00A02B57"/>
    <w:rsid w:val="00A02C74"/>
    <w:rsid w:val="00A0378A"/>
    <w:rsid w:val="00A039B2"/>
    <w:rsid w:val="00A052FE"/>
    <w:rsid w:val="00A05334"/>
    <w:rsid w:val="00A061F9"/>
    <w:rsid w:val="00A07066"/>
    <w:rsid w:val="00A07089"/>
    <w:rsid w:val="00A07F5F"/>
    <w:rsid w:val="00A10A69"/>
    <w:rsid w:val="00A10EE7"/>
    <w:rsid w:val="00A10F2A"/>
    <w:rsid w:val="00A10F63"/>
    <w:rsid w:val="00A11184"/>
    <w:rsid w:val="00A11797"/>
    <w:rsid w:val="00A1202E"/>
    <w:rsid w:val="00A12831"/>
    <w:rsid w:val="00A13373"/>
    <w:rsid w:val="00A135F4"/>
    <w:rsid w:val="00A1386C"/>
    <w:rsid w:val="00A13B29"/>
    <w:rsid w:val="00A13C34"/>
    <w:rsid w:val="00A13CB6"/>
    <w:rsid w:val="00A13FF7"/>
    <w:rsid w:val="00A14170"/>
    <w:rsid w:val="00A144AB"/>
    <w:rsid w:val="00A14A3B"/>
    <w:rsid w:val="00A155D2"/>
    <w:rsid w:val="00A15F83"/>
    <w:rsid w:val="00A16A76"/>
    <w:rsid w:val="00A16FF6"/>
    <w:rsid w:val="00A1783E"/>
    <w:rsid w:val="00A19B64"/>
    <w:rsid w:val="00A204E6"/>
    <w:rsid w:val="00A20570"/>
    <w:rsid w:val="00A205C0"/>
    <w:rsid w:val="00A208DF"/>
    <w:rsid w:val="00A20B03"/>
    <w:rsid w:val="00A20E38"/>
    <w:rsid w:val="00A20E5E"/>
    <w:rsid w:val="00A20F73"/>
    <w:rsid w:val="00A2104A"/>
    <w:rsid w:val="00A211A5"/>
    <w:rsid w:val="00A212B2"/>
    <w:rsid w:val="00A212FA"/>
    <w:rsid w:val="00A231E8"/>
    <w:rsid w:val="00A238AB"/>
    <w:rsid w:val="00A23A6B"/>
    <w:rsid w:val="00A23BC7"/>
    <w:rsid w:val="00A23E8B"/>
    <w:rsid w:val="00A24BF0"/>
    <w:rsid w:val="00A2501D"/>
    <w:rsid w:val="00A250CC"/>
    <w:rsid w:val="00A2510C"/>
    <w:rsid w:val="00A26B2A"/>
    <w:rsid w:val="00A26BA4"/>
    <w:rsid w:val="00A26C88"/>
    <w:rsid w:val="00A26F48"/>
    <w:rsid w:val="00A27359"/>
    <w:rsid w:val="00A2742E"/>
    <w:rsid w:val="00A27C90"/>
    <w:rsid w:val="00A301F4"/>
    <w:rsid w:val="00A3066E"/>
    <w:rsid w:val="00A30B79"/>
    <w:rsid w:val="00A30C9F"/>
    <w:rsid w:val="00A30D35"/>
    <w:rsid w:val="00A31A0D"/>
    <w:rsid w:val="00A31DE7"/>
    <w:rsid w:val="00A3207A"/>
    <w:rsid w:val="00A3221D"/>
    <w:rsid w:val="00A32224"/>
    <w:rsid w:val="00A3288B"/>
    <w:rsid w:val="00A33915"/>
    <w:rsid w:val="00A33CEE"/>
    <w:rsid w:val="00A342F7"/>
    <w:rsid w:val="00A34681"/>
    <w:rsid w:val="00A348B5"/>
    <w:rsid w:val="00A348ED"/>
    <w:rsid w:val="00A34EB3"/>
    <w:rsid w:val="00A35114"/>
    <w:rsid w:val="00A35403"/>
    <w:rsid w:val="00A357C5"/>
    <w:rsid w:val="00A35B96"/>
    <w:rsid w:val="00A3628C"/>
    <w:rsid w:val="00A36781"/>
    <w:rsid w:val="00A3704C"/>
    <w:rsid w:val="00A379F0"/>
    <w:rsid w:val="00A37D86"/>
    <w:rsid w:val="00A40014"/>
    <w:rsid w:val="00A40652"/>
    <w:rsid w:val="00A408EB"/>
    <w:rsid w:val="00A415A6"/>
    <w:rsid w:val="00A41842"/>
    <w:rsid w:val="00A41BDA"/>
    <w:rsid w:val="00A41CB8"/>
    <w:rsid w:val="00A42777"/>
    <w:rsid w:val="00A42D41"/>
    <w:rsid w:val="00A4330B"/>
    <w:rsid w:val="00A435D7"/>
    <w:rsid w:val="00A437A6"/>
    <w:rsid w:val="00A4390D"/>
    <w:rsid w:val="00A43F31"/>
    <w:rsid w:val="00A44131"/>
    <w:rsid w:val="00A44170"/>
    <w:rsid w:val="00A4423E"/>
    <w:rsid w:val="00A44A00"/>
    <w:rsid w:val="00A44BBC"/>
    <w:rsid w:val="00A44D57"/>
    <w:rsid w:val="00A44FE4"/>
    <w:rsid w:val="00A450CF"/>
    <w:rsid w:val="00A4541E"/>
    <w:rsid w:val="00A45803"/>
    <w:rsid w:val="00A45B2F"/>
    <w:rsid w:val="00A468FE"/>
    <w:rsid w:val="00A46D51"/>
    <w:rsid w:val="00A4781C"/>
    <w:rsid w:val="00A47C39"/>
    <w:rsid w:val="00A50866"/>
    <w:rsid w:val="00A50927"/>
    <w:rsid w:val="00A50BC0"/>
    <w:rsid w:val="00A50BFF"/>
    <w:rsid w:val="00A51474"/>
    <w:rsid w:val="00A514D1"/>
    <w:rsid w:val="00A51B92"/>
    <w:rsid w:val="00A51E69"/>
    <w:rsid w:val="00A52279"/>
    <w:rsid w:val="00A523B1"/>
    <w:rsid w:val="00A528D8"/>
    <w:rsid w:val="00A52B05"/>
    <w:rsid w:val="00A52D6F"/>
    <w:rsid w:val="00A52E98"/>
    <w:rsid w:val="00A52EE5"/>
    <w:rsid w:val="00A532D9"/>
    <w:rsid w:val="00A5375C"/>
    <w:rsid w:val="00A53B7C"/>
    <w:rsid w:val="00A53C3F"/>
    <w:rsid w:val="00A5473C"/>
    <w:rsid w:val="00A54F0D"/>
    <w:rsid w:val="00A55275"/>
    <w:rsid w:val="00A55676"/>
    <w:rsid w:val="00A55CAD"/>
    <w:rsid w:val="00A55E16"/>
    <w:rsid w:val="00A5629B"/>
    <w:rsid w:val="00A5663C"/>
    <w:rsid w:val="00A56850"/>
    <w:rsid w:val="00A56D35"/>
    <w:rsid w:val="00A570DF"/>
    <w:rsid w:val="00A57610"/>
    <w:rsid w:val="00A57AA4"/>
    <w:rsid w:val="00A61351"/>
    <w:rsid w:val="00A61497"/>
    <w:rsid w:val="00A615D7"/>
    <w:rsid w:val="00A6183A"/>
    <w:rsid w:val="00A61923"/>
    <w:rsid w:val="00A61B59"/>
    <w:rsid w:val="00A6210E"/>
    <w:rsid w:val="00A630CB"/>
    <w:rsid w:val="00A634D9"/>
    <w:rsid w:val="00A63883"/>
    <w:rsid w:val="00A6394D"/>
    <w:rsid w:val="00A64333"/>
    <w:rsid w:val="00A643C7"/>
    <w:rsid w:val="00A64660"/>
    <w:rsid w:val="00A647B6"/>
    <w:rsid w:val="00A648DF"/>
    <w:rsid w:val="00A64B05"/>
    <w:rsid w:val="00A64D40"/>
    <w:rsid w:val="00A66173"/>
    <w:rsid w:val="00A66FB4"/>
    <w:rsid w:val="00A67561"/>
    <w:rsid w:val="00A67B07"/>
    <w:rsid w:val="00A70EAD"/>
    <w:rsid w:val="00A712E6"/>
    <w:rsid w:val="00A71423"/>
    <w:rsid w:val="00A7144A"/>
    <w:rsid w:val="00A714E7"/>
    <w:rsid w:val="00A717A2"/>
    <w:rsid w:val="00A71CEE"/>
    <w:rsid w:val="00A721C5"/>
    <w:rsid w:val="00A72329"/>
    <w:rsid w:val="00A72526"/>
    <w:rsid w:val="00A72594"/>
    <w:rsid w:val="00A726A8"/>
    <w:rsid w:val="00A72E55"/>
    <w:rsid w:val="00A73785"/>
    <w:rsid w:val="00A7378A"/>
    <w:rsid w:val="00A73995"/>
    <w:rsid w:val="00A73E34"/>
    <w:rsid w:val="00A73EE6"/>
    <w:rsid w:val="00A74583"/>
    <w:rsid w:val="00A74CDA"/>
    <w:rsid w:val="00A74F04"/>
    <w:rsid w:val="00A74F64"/>
    <w:rsid w:val="00A75096"/>
    <w:rsid w:val="00A7517E"/>
    <w:rsid w:val="00A75258"/>
    <w:rsid w:val="00A75B90"/>
    <w:rsid w:val="00A7611F"/>
    <w:rsid w:val="00A76240"/>
    <w:rsid w:val="00A7638B"/>
    <w:rsid w:val="00A76A2B"/>
    <w:rsid w:val="00A76E41"/>
    <w:rsid w:val="00A76F35"/>
    <w:rsid w:val="00A7781E"/>
    <w:rsid w:val="00A77B79"/>
    <w:rsid w:val="00A8050C"/>
    <w:rsid w:val="00A8059D"/>
    <w:rsid w:val="00A805A8"/>
    <w:rsid w:val="00A80664"/>
    <w:rsid w:val="00A80685"/>
    <w:rsid w:val="00A80987"/>
    <w:rsid w:val="00A8172B"/>
    <w:rsid w:val="00A81783"/>
    <w:rsid w:val="00A81952"/>
    <w:rsid w:val="00A81A50"/>
    <w:rsid w:val="00A81DF2"/>
    <w:rsid w:val="00A820B1"/>
    <w:rsid w:val="00A828A6"/>
    <w:rsid w:val="00A82ACD"/>
    <w:rsid w:val="00A82EA5"/>
    <w:rsid w:val="00A84146"/>
    <w:rsid w:val="00A8430F"/>
    <w:rsid w:val="00A847D7"/>
    <w:rsid w:val="00A84AF6"/>
    <w:rsid w:val="00A85B15"/>
    <w:rsid w:val="00A85B43"/>
    <w:rsid w:val="00A860E8"/>
    <w:rsid w:val="00A8632A"/>
    <w:rsid w:val="00A86508"/>
    <w:rsid w:val="00A86582"/>
    <w:rsid w:val="00A86591"/>
    <w:rsid w:val="00A875CE"/>
    <w:rsid w:val="00A87EB1"/>
    <w:rsid w:val="00A901E9"/>
    <w:rsid w:val="00A90805"/>
    <w:rsid w:val="00A90967"/>
    <w:rsid w:val="00A90C68"/>
    <w:rsid w:val="00A90F36"/>
    <w:rsid w:val="00A91978"/>
    <w:rsid w:val="00A91DEF"/>
    <w:rsid w:val="00A92B8A"/>
    <w:rsid w:val="00A930EB"/>
    <w:rsid w:val="00A9397F"/>
    <w:rsid w:val="00A9487C"/>
    <w:rsid w:val="00A949A8"/>
    <w:rsid w:val="00A95A95"/>
    <w:rsid w:val="00A963F6"/>
    <w:rsid w:val="00A96533"/>
    <w:rsid w:val="00A967CF"/>
    <w:rsid w:val="00A968FC"/>
    <w:rsid w:val="00A96D74"/>
    <w:rsid w:val="00A9749E"/>
    <w:rsid w:val="00A97695"/>
    <w:rsid w:val="00A977B5"/>
    <w:rsid w:val="00A97A32"/>
    <w:rsid w:val="00A97BCB"/>
    <w:rsid w:val="00A97C54"/>
    <w:rsid w:val="00A97F58"/>
    <w:rsid w:val="00AA055A"/>
    <w:rsid w:val="00AA1D07"/>
    <w:rsid w:val="00AA2682"/>
    <w:rsid w:val="00AA30A4"/>
    <w:rsid w:val="00AA36ED"/>
    <w:rsid w:val="00AA3723"/>
    <w:rsid w:val="00AA3971"/>
    <w:rsid w:val="00AA3F6F"/>
    <w:rsid w:val="00AA4013"/>
    <w:rsid w:val="00AA42CA"/>
    <w:rsid w:val="00AA43D7"/>
    <w:rsid w:val="00AA4C56"/>
    <w:rsid w:val="00AA4CFD"/>
    <w:rsid w:val="00AA4EE0"/>
    <w:rsid w:val="00AA5B72"/>
    <w:rsid w:val="00AA5D55"/>
    <w:rsid w:val="00AA5DB1"/>
    <w:rsid w:val="00AA5E9D"/>
    <w:rsid w:val="00AA6825"/>
    <w:rsid w:val="00AA686F"/>
    <w:rsid w:val="00AA6EB4"/>
    <w:rsid w:val="00AA716D"/>
    <w:rsid w:val="00AA7278"/>
    <w:rsid w:val="00AA73D7"/>
    <w:rsid w:val="00AA756C"/>
    <w:rsid w:val="00AA75E9"/>
    <w:rsid w:val="00AA75FA"/>
    <w:rsid w:val="00AA789C"/>
    <w:rsid w:val="00AA78A9"/>
    <w:rsid w:val="00AA7B18"/>
    <w:rsid w:val="00AA7DF8"/>
    <w:rsid w:val="00AB006F"/>
    <w:rsid w:val="00AB00F3"/>
    <w:rsid w:val="00AB029E"/>
    <w:rsid w:val="00AB058E"/>
    <w:rsid w:val="00AB0B30"/>
    <w:rsid w:val="00AB0F92"/>
    <w:rsid w:val="00AB1BB3"/>
    <w:rsid w:val="00AB2488"/>
    <w:rsid w:val="00AB2661"/>
    <w:rsid w:val="00AB34DD"/>
    <w:rsid w:val="00AB40E5"/>
    <w:rsid w:val="00AB43F5"/>
    <w:rsid w:val="00AB45AD"/>
    <w:rsid w:val="00AB4C5D"/>
    <w:rsid w:val="00AB4CFB"/>
    <w:rsid w:val="00AB592D"/>
    <w:rsid w:val="00AB5ADF"/>
    <w:rsid w:val="00AB6371"/>
    <w:rsid w:val="00AB64B1"/>
    <w:rsid w:val="00AB65BC"/>
    <w:rsid w:val="00AB6D6B"/>
    <w:rsid w:val="00AB76E7"/>
    <w:rsid w:val="00AB7D06"/>
    <w:rsid w:val="00AB7F3A"/>
    <w:rsid w:val="00AC0215"/>
    <w:rsid w:val="00AC0248"/>
    <w:rsid w:val="00AC02E4"/>
    <w:rsid w:val="00AC04F9"/>
    <w:rsid w:val="00AC068D"/>
    <w:rsid w:val="00AC085D"/>
    <w:rsid w:val="00AC0956"/>
    <w:rsid w:val="00AC0A56"/>
    <w:rsid w:val="00AC0BE5"/>
    <w:rsid w:val="00AC0E12"/>
    <w:rsid w:val="00AC0EEA"/>
    <w:rsid w:val="00AC11AA"/>
    <w:rsid w:val="00AC1951"/>
    <w:rsid w:val="00AC1F07"/>
    <w:rsid w:val="00AC36CF"/>
    <w:rsid w:val="00AC3BD6"/>
    <w:rsid w:val="00AC3C8E"/>
    <w:rsid w:val="00AC3E5C"/>
    <w:rsid w:val="00AC42B1"/>
    <w:rsid w:val="00AC4F2C"/>
    <w:rsid w:val="00AC588D"/>
    <w:rsid w:val="00AC5C18"/>
    <w:rsid w:val="00AC5C67"/>
    <w:rsid w:val="00AC5EE6"/>
    <w:rsid w:val="00AC6034"/>
    <w:rsid w:val="00AC61F6"/>
    <w:rsid w:val="00AC6309"/>
    <w:rsid w:val="00AC6965"/>
    <w:rsid w:val="00AC6DDC"/>
    <w:rsid w:val="00AC7075"/>
    <w:rsid w:val="00AC7086"/>
    <w:rsid w:val="00AC72BB"/>
    <w:rsid w:val="00AC737A"/>
    <w:rsid w:val="00AC74FD"/>
    <w:rsid w:val="00AC7AE8"/>
    <w:rsid w:val="00AD07C4"/>
    <w:rsid w:val="00AD0958"/>
    <w:rsid w:val="00AD0D45"/>
    <w:rsid w:val="00AD1761"/>
    <w:rsid w:val="00AD17E5"/>
    <w:rsid w:val="00AD1A3A"/>
    <w:rsid w:val="00AD20EA"/>
    <w:rsid w:val="00AD20F2"/>
    <w:rsid w:val="00AD22D9"/>
    <w:rsid w:val="00AD2805"/>
    <w:rsid w:val="00AD2A1C"/>
    <w:rsid w:val="00AD3005"/>
    <w:rsid w:val="00AD371B"/>
    <w:rsid w:val="00AD372D"/>
    <w:rsid w:val="00AD437C"/>
    <w:rsid w:val="00AD4414"/>
    <w:rsid w:val="00AD44DD"/>
    <w:rsid w:val="00AD4948"/>
    <w:rsid w:val="00AD4AE5"/>
    <w:rsid w:val="00AD4BB5"/>
    <w:rsid w:val="00AD516C"/>
    <w:rsid w:val="00AD5262"/>
    <w:rsid w:val="00AD52E6"/>
    <w:rsid w:val="00AD54B1"/>
    <w:rsid w:val="00AD555C"/>
    <w:rsid w:val="00AD5A74"/>
    <w:rsid w:val="00AD6052"/>
    <w:rsid w:val="00AD61B9"/>
    <w:rsid w:val="00AD6554"/>
    <w:rsid w:val="00AD65C1"/>
    <w:rsid w:val="00AD67D8"/>
    <w:rsid w:val="00AD706B"/>
    <w:rsid w:val="00AD784C"/>
    <w:rsid w:val="00AD7AD8"/>
    <w:rsid w:val="00AE0212"/>
    <w:rsid w:val="00AE045F"/>
    <w:rsid w:val="00AE052D"/>
    <w:rsid w:val="00AE0948"/>
    <w:rsid w:val="00AE0FCB"/>
    <w:rsid w:val="00AE16A1"/>
    <w:rsid w:val="00AE17EB"/>
    <w:rsid w:val="00AE18CA"/>
    <w:rsid w:val="00AE1A41"/>
    <w:rsid w:val="00AE1B12"/>
    <w:rsid w:val="00AE1C96"/>
    <w:rsid w:val="00AE1FC2"/>
    <w:rsid w:val="00AE21EE"/>
    <w:rsid w:val="00AE22D1"/>
    <w:rsid w:val="00AE26BB"/>
    <w:rsid w:val="00AE354F"/>
    <w:rsid w:val="00AE35F9"/>
    <w:rsid w:val="00AE37C4"/>
    <w:rsid w:val="00AE382E"/>
    <w:rsid w:val="00AE3B8B"/>
    <w:rsid w:val="00AE3DD9"/>
    <w:rsid w:val="00AE3DDA"/>
    <w:rsid w:val="00AE4369"/>
    <w:rsid w:val="00AE4D50"/>
    <w:rsid w:val="00AE584E"/>
    <w:rsid w:val="00AE5A4E"/>
    <w:rsid w:val="00AE60CD"/>
    <w:rsid w:val="00AE6B68"/>
    <w:rsid w:val="00AE6D23"/>
    <w:rsid w:val="00AE6E94"/>
    <w:rsid w:val="00AF0330"/>
    <w:rsid w:val="00AF081E"/>
    <w:rsid w:val="00AF0A30"/>
    <w:rsid w:val="00AF0E53"/>
    <w:rsid w:val="00AF107F"/>
    <w:rsid w:val="00AF137A"/>
    <w:rsid w:val="00AF1637"/>
    <w:rsid w:val="00AF18D9"/>
    <w:rsid w:val="00AF192A"/>
    <w:rsid w:val="00AF1EA9"/>
    <w:rsid w:val="00AF2103"/>
    <w:rsid w:val="00AF215C"/>
    <w:rsid w:val="00AF2254"/>
    <w:rsid w:val="00AF2AB6"/>
    <w:rsid w:val="00AF3291"/>
    <w:rsid w:val="00AF397B"/>
    <w:rsid w:val="00AF43D5"/>
    <w:rsid w:val="00AF450D"/>
    <w:rsid w:val="00AF4515"/>
    <w:rsid w:val="00AF4B0E"/>
    <w:rsid w:val="00AF4CC0"/>
    <w:rsid w:val="00AF4D1A"/>
    <w:rsid w:val="00AF4E06"/>
    <w:rsid w:val="00AF5353"/>
    <w:rsid w:val="00AF554D"/>
    <w:rsid w:val="00AF59D4"/>
    <w:rsid w:val="00AF5B4A"/>
    <w:rsid w:val="00AF6485"/>
    <w:rsid w:val="00AF6C46"/>
    <w:rsid w:val="00AF6D76"/>
    <w:rsid w:val="00AF70FF"/>
    <w:rsid w:val="00AF7F8E"/>
    <w:rsid w:val="00B0022E"/>
    <w:rsid w:val="00B00576"/>
    <w:rsid w:val="00B00F16"/>
    <w:rsid w:val="00B01923"/>
    <w:rsid w:val="00B022B5"/>
    <w:rsid w:val="00B023CB"/>
    <w:rsid w:val="00B024E5"/>
    <w:rsid w:val="00B027F1"/>
    <w:rsid w:val="00B030BC"/>
    <w:rsid w:val="00B037F3"/>
    <w:rsid w:val="00B037FA"/>
    <w:rsid w:val="00B039DA"/>
    <w:rsid w:val="00B03B8E"/>
    <w:rsid w:val="00B03BE9"/>
    <w:rsid w:val="00B04358"/>
    <w:rsid w:val="00B04379"/>
    <w:rsid w:val="00B0476A"/>
    <w:rsid w:val="00B048CD"/>
    <w:rsid w:val="00B048F9"/>
    <w:rsid w:val="00B04C62"/>
    <w:rsid w:val="00B04F9D"/>
    <w:rsid w:val="00B0524D"/>
    <w:rsid w:val="00B054F6"/>
    <w:rsid w:val="00B05B80"/>
    <w:rsid w:val="00B05C05"/>
    <w:rsid w:val="00B06FDA"/>
    <w:rsid w:val="00B0703E"/>
    <w:rsid w:val="00B072DF"/>
    <w:rsid w:val="00B079D9"/>
    <w:rsid w:val="00B07AC7"/>
    <w:rsid w:val="00B07AF5"/>
    <w:rsid w:val="00B101AE"/>
    <w:rsid w:val="00B1076C"/>
    <w:rsid w:val="00B10AB4"/>
    <w:rsid w:val="00B10E8A"/>
    <w:rsid w:val="00B110CA"/>
    <w:rsid w:val="00B11CF6"/>
    <w:rsid w:val="00B11FD4"/>
    <w:rsid w:val="00B1209C"/>
    <w:rsid w:val="00B1233F"/>
    <w:rsid w:val="00B12447"/>
    <w:rsid w:val="00B12D34"/>
    <w:rsid w:val="00B13204"/>
    <w:rsid w:val="00B13752"/>
    <w:rsid w:val="00B13AE0"/>
    <w:rsid w:val="00B13D2A"/>
    <w:rsid w:val="00B13E04"/>
    <w:rsid w:val="00B13E5E"/>
    <w:rsid w:val="00B13E5F"/>
    <w:rsid w:val="00B1401A"/>
    <w:rsid w:val="00B1424F"/>
    <w:rsid w:val="00B142AF"/>
    <w:rsid w:val="00B148DE"/>
    <w:rsid w:val="00B14F3B"/>
    <w:rsid w:val="00B1529D"/>
    <w:rsid w:val="00B15AC2"/>
    <w:rsid w:val="00B1623C"/>
    <w:rsid w:val="00B16D02"/>
    <w:rsid w:val="00B17259"/>
    <w:rsid w:val="00B173F5"/>
    <w:rsid w:val="00B174CD"/>
    <w:rsid w:val="00B178B9"/>
    <w:rsid w:val="00B1795A"/>
    <w:rsid w:val="00B17A0B"/>
    <w:rsid w:val="00B204E8"/>
    <w:rsid w:val="00B20657"/>
    <w:rsid w:val="00B20F4D"/>
    <w:rsid w:val="00B21522"/>
    <w:rsid w:val="00B215C9"/>
    <w:rsid w:val="00B215CB"/>
    <w:rsid w:val="00B21B87"/>
    <w:rsid w:val="00B21D07"/>
    <w:rsid w:val="00B21E0B"/>
    <w:rsid w:val="00B226A2"/>
    <w:rsid w:val="00B23605"/>
    <w:rsid w:val="00B237F5"/>
    <w:rsid w:val="00B2388D"/>
    <w:rsid w:val="00B2417D"/>
    <w:rsid w:val="00B2427F"/>
    <w:rsid w:val="00B249F9"/>
    <w:rsid w:val="00B24A34"/>
    <w:rsid w:val="00B2584A"/>
    <w:rsid w:val="00B25A0D"/>
    <w:rsid w:val="00B25ED9"/>
    <w:rsid w:val="00B26030"/>
    <w:rsid w:val="00B2647D"/>
    <w:rsid w:val="00B267A7"/>
    <w:rsid w:val="00B2683B"/>
    <w:rsid w:val="00B26841"/>
    <w:rsid w:val="00B26C50"/>
    <w:rsid w:val="00B26F07"/>
    <w:rsid w:val="00B27751"/>
    <w:rsid w:val="00B30011"/>
    <w:rsid w:val="00B30627"/>
    <w:rsid w:val="00B3091B"/>
    <w:rsid w:val="00B30AE3"/>
    <w:rsid w:val="00B30D87"/>
    <w:rsid w:val="00B310C4"/>
    <w:rsid w:val="00B3110F"/>
    <w:rsid w:val="00B315B3"/>
    <w:rsid w:val="00B323A5"/>
    <w:rsid w:val="00B333EF"/>
    <w:rsid w:val="00B3397E"/>
    <w:rsid w:val="00B34742"/>
    <w:rsid w:val="00B34878"/>
    <w:rsid w:val="00B34C29"/>
    <w:rsid w:val="00B34F5D"/>
    <w:rsid w:val="00B35A22"/>
    <w:rsid w:val="00B35B35"/>
    <w:rsid w:val="00B35C94"/>
    <w:rsid w:val="00B3601A"/>
    <w:rsid w:val="00B362B2"/>
    <w:rsid w:val="00B362E3"/>
    <w:rsid w:val="00B363CC"/>
    <w:rsid w:val="00B364A8"/>
    <w:rsid w:val="00B36589"/>
    <w:rsid w:val="00B368B2"/>
    <w:rsid w:val="00B36B06"/>
    <w:rsid w:val="00B37C0E"/>
    <w:rsid w:val="00B37F87"/>
    <w:rsid w:val="00B40067"/>
    <w:rsid w:val="00B4045D"/>
    <w:rsid w:val="00B40553"/>
    <w:rsid w:val="00B40655"/>
    <w:rsid w:val="00B406EC"/>
    <w:rsid w:val="00B408D8"/>
    <w:rsid w:val="00B4132F"/>
    <w:rsid w:val="00B4156B"/>
    <w:rsid w:val="00B41579"/>
    <w:rsid w:val="00B41613"/>
    <w:rsid w:val="00B41869"/>
    <w:rsid w:val="00B41971"/>
    <w:rsid w:val="00B41B77"/>
    <w:rsid w:val="00B41BE5"/>
    <w:rsid w:val="00B41C15"/>
    <w:rsid w:val="00B42644"/>
    <w:rsid w:val="00B4271B"/>
    <w:rsid w:val="00B4286F"/>
    <w:rsid w:val="00B42887"/>
    <w:rsid w:val="00B43140"/>
    <w:rsid w:val="00B43CDF"/>
    <w:rsid w:val="00B441B1"/>
    <w:rsid w:val="00B442FA"/>
    <w:rsid w:val="00B44BBF"/>
    <w:rsid w:val="00B44CAD"/>
    <w:rsid w:val="00B45025"/>
    <w:rsid w:val="00B452A5"/>
    <w:rsid w:val="00B457CB"/>
    <w:rsid w:val="00B45D72"/>
    <w:rsid w:val="00B460EB"/>
    <w:rsid w:val="00B46123"/>
    <w:rsid w:val="00B4648D"/>
    <w:rsid w:val="00B4678C"/>
    <w:rsid w:val="00B47175"/>
    <w:rsid w:val="00B472D0"/>
    <w:rsid w:val="00B473BD"/>
    <w:rsid w:val="00B4744B"/>
    <w:rsid w:val="00B475EC"/>
    <w:rsid w:val="00B476EF"/>
    <w:rsid w:val="00B478D8"/>
    <w:rsid w:val="00B47A7B"/>
    <w:rsid w:val="00B47EA9"/>
    <w:rsid w:val="00B50D4F"/>
    <w:rsid w:val="00B50DDC"/>
    <w:rsid w:val="00B5187A"/>
    <w:rsid w:val="00B518B8"/>
    <w:rsid w:val="00B519B6"/>
    <w:rsid w:val="00B51F25"/>
    <w:rsid w:val="00B525A7"/>
    <w:rsid w:val="00B526A1"/>
    <w:rsid w:val="00B5275C"/>
    <w:rsid w:val="00B52F48"/>
    <w:rsid w:val="00B53220"/>
    <w:rsid w:val="00B537EE"/>
    <w:rsid w:val="00B53DD6"/>
    <w:rsid w:val="00B53FA2"/>
    <w:rsid w:val="00B5403B"/>
    <w:rsid w:val="00B54768"/>
    <w:rsid w:val="00B54870"/>
    <w:rsid w:val="00B548FB"/>
    <w:rsid w:val="00B5495A"/>
    <w:rsid w:val="00B54E9A"/>
    <w:rsid w:val="00B55012"/>
    <w:rsid w:val="00B55249"/>
    <w:rsid w:val="00B558EC"/>
    <w:rsid w:val="00B56050"/>
    <w:rsid w:val="00B562D6"/>
    <w:rsid w:val="00B56BD0"/>
    <w:rsid w:val="00B56DF9"/>
    <w:rsid w:val="00B56FB5"/>
    <w:rsid w:val="00B5762B"/>
    <w:rsid w:val="00B576E0"/>
    <w:rsid w:val="00B57914"/>
    <w:rsid w:val="00B57B93"/>
    <w:rsid w:val="00B601A3"/>
    <w:rsid w:val="00B60583"/>
    <w:rsid w:val="00B605A2"/>
    <w:rsid w:val="00B608FA"/>
    <w:rsid w:val="00B609CB"/>
    <w:rsid w:val="00B60A8B"/>
    <w:rsid w:val="00B60C06"/>
    <w:rsid w:val="00B60EA2"/>
    <w:rsid w:val="00B60ECD"/>
    <w:rsid w:val="00B60F59"/>
    <w:rsid w:val="00B60F69"/>
    <w:rsid w:val="00B61042"/>
    <w:rsid w:val="00B61224"/>
    <w:rsid w:val="00B61AEC"/>
    <w:rsid w:val="00B61B29"/>
    <w:rsid w:val="00B61FDB"/>
    <w:rsid w:val="00B62BFE"/>
    <w:rsid w:val="00B63136"/>
    <w:rsid w:val="00B637C0"/>
    <w:rsid w:val="00B637D6"/>
    <w:rsid w:val="00B63C0D"/>
    <w:rsid w:val="00B63F22"/>
    <w:rsid w:val="00B6496C"/>
    <w:rsid w:val="00B6531E"/>
    <w:rsid w:val="00B65359"/>
    <w:rsid w:val="00B65C4E"/>
    <w:rsid w:val="00B661C0"/>
    <w:rsid w:val="00B66345"/>
    <w:rsid w:val="00B67139"/>
    <w:rsid w:val="00B6730C"/>
    <w:rsid w:val="00B6736E"/>
    <w:rsid w:val="00B67D97"/>
    <w:rsid w:val="00B70090"/>
    <w:rsid w:val="00B704CC"/>
    <w:rsid w:val="00B709F8"/>
    <w:rsid w:val="00B70B5C"/>
    <w:rsid w:val="00B70E3E"/>
    <w:rsid w:val="00B70FFA"/>
    <w:rsid w:val="00B714EA"/>
    <w:rsid w:val="00B71518"/>
    <w:rsid w:val="00B71C3C"/>
    <w:rsid w:val="00B71F2D"/>
    <w:rsid w:val="00B71FAF"/>
    <w:rsid w:val="00B720D9"/>
    <w:rsid w:val="00B72130"/>
    <w:rsid w:val="00B72677"/>
    <w:rsid w:val="00B72972"/>
    <w:rsid w:val="00B7323F"/>
    <w:rsid w:val="00B740FC"/>
    <w:rsid w:val="00B7410D"/>
    <w:rsid w:val="00B741B2"/>
    <w:rsid w:val="00B7483A"/>
    <w:rsid w:val="00B74EF7"/>
    <w:rsid w:val="00B75424"/>
    <w:rsid w:val="00B756C2"/>
    <w:rsid w:val="00B756D1"/>
    <w:rsid w:val="00B76414"/>
    <w:rsid w:val="00B767FF"/>
    <w:rsid w:val="00B768E0"/>
    <w:rsid w:val="00B76FBD"/>
    <w:rsid w:val="00B771C5"/>
    <w:rsid w:val="00B772A7"/>
    <w:rsid w:val="00B77318"/>
    <w:rsid w:val="00B775D9"/>
    <w:rsid w:val="00B775DA"/>
    <w:rsid w:val="00B77C49"/>
    <w:rsid w:val="00B807C8"/>
    <w:rsid w:val="00B81236"/>
    <w:rsid w:val="00B815BC"/>
    <w:rsid w:val="00B81716"/>
    <w:rsid w:val="00B817DC"/>
    <w:rsid w:val="00B8181C"/>
    <w:rsid w:val="00B81CE4"/>
    <w:rsid w:val="00B821F7"/>
    <w:rsid w:val="00B82F78"/>
    <w:rsid w:val="00B83307"/>
    <w:rsid w:val="00B83A0E"/>
    <w:rsid w:val="00B83A69"/>
    <w:rsid w:val="00B84054"/>
    <w:rsid w:val="00B848E2"/>
    <w:rsid w:val="00B84C39"/>
    <w:rsid w:val="00B84ECF"/>
    <w:rsid w:val="00B86AD9"/>
    <w:rsid w:val="00B86CD3"/>
    <w:rsid w:val="00B87217"/>
    <w:rsid w:val="00B87DC6"/>
    <w:rsid w:val="00B87E69"/>
    <w:rsid w:val="00B87E6B"/>
    <w:rsid w:val="00B90216"/>
    <w:rsid w:val="00B9077A"/>
    <w:rsid w:val="00B90B00"/>
    <w:rsid w:val="00B914F8"/>
    <w:rsid w:val="00B91CA1"/>
    <w:rsid w:val="00B91CC6"/>
    <w:rsid w:val="00B91DC7"/>
    <w:rsid w:val="00B92111"/>
    <w:rsid w:val="00B92404"/>
    <w:rsid w:val="00B92930"/>
    <w:rsid w:val="00B92B6A"/>
    <w:rsid w:val="00B93740"/>
    <w:rsid w:val="00B939CE"/>
    <w:rsid w:val="00B93D66"/>
    <w:rsid w:val="00B94101"/>
    <w:rsid w:val="00B94421"/>
    <w:rsid w:val="00B94954"/>
    <w:rsid w:val="00B94B0E"/>
    <w:rsid w:val="00B94DBA"/>
    <w:rsid w:val="00B95368"/>
    <w:rsid w:val="00B95A88"/>
    <w:rsid w:val="00B95A8F"/>
    <w:rsid w:val="00B95A96"/>
    <w:rsid w:val="00B95CD6"/>
    <w:rsid w:val="00B95FAB"/>
    <w:rsid w:val="00B963C3"/>
    <w:rsid w:val="00B96FD2"/>
    <w:rsid w:val="00B97219"/>
    <w:rsid w:val="00B972C7"/>
    <w:rsid w:val="00B97656"/>
    <w:rsid w:val="00B9F51F"/>
    <w:rsid w:val="00BA018C"/>
    <w:rsid w:val="00BA087A"/>
    <w:rsid w:val="00BA0C26"/>
    <w:rsid w:val="00BA10EA"/>
    <w:rsid w:val="00BA1525"/>
    <w:rsid w:val="00BA1733"/>
    <w:rsid w:val="00BA1FFF"/>
    <w:rsid w:val="00BA222D"/>
    <w:rsid w:val="00BA2847"/>
    <w:rsid w:val="00BA30BA"/>
    <w:rsid w:val="00BA436B"/>
    <w:rsid w:val="00BA4A6F"/>
    <w:rsid w:val="00BA62F7"/>
    <w:rsid w:val="00BA670E"/>
    <w:rsid w:val="00BA6DCD"/>
    <w:rsid w:val="00BA6F32"/>
    <w:rsid w:val="00BA72D8"/>
    <w:rsid w:val="00BA732D"/>
    <w:rsid w:val="00BA7522"/>
    <w:rsid w:val="00BA762E"/>
    <w:rsid w:val="00BB0249"/>
    <w:rsid w:val="00BB0653"/>
    <w:rsid w:val="00BB1756"/>
    <w:rsid w:val="00BB19D5"/>
    <w:rsid w:val="00BB1A64"/>
    <w:rsid w:val="00BB243A"/>
    <w:rsid w:val="00BB2687"/>
    <w:rsid w:val="00BB306B"/>
    <w:rsid w:val="00BB32C2"/>
    <w:rsid w:val="00BB35AC"/>
    <w:rsid w:val="00BB3686"/>
    <w:rsid w:val="00BB3E0A"/>
    <w:rsid w:val="00BB4208"/>
    <w:rsid w:val="00BB46E1"/>
    <w:rsid w:val="00BB4C27"/>
    <w:rsid w:val="00BB51D9"/>
    <w:rsid w:val="00BB5972"/>
    <w:rsid w:val="00BB5E59"/>
    <w:rsid w:val="00BB5F96"/>
    <w:rsid w:val="00BB6344"/>
    <w:rsid w:val="00BB663D"/>
    <w:rsid w:val="00BB6EC9"/>
    <w:rsid w:val="00BB72BB"/>
    <w:rsid w:val="00BB776B"/>
    <w:rsid w:val="00BB782E"/>
    <w:rsid w:val="00BB784D"/>
    <w:rsid w:val="00BB7D16"/>
    <w:rsid w:val="00BC0771"/>
    <w:rsid w:val="00BC102F"/>
    <w:rsid w:val="00BC10E2"/>
    <w:rsid w:val="00BC16CA"/>
    <w:rsid w:val="00BC248A"/>
    <w:rsid w:val="00BC2D81"/>
    <w:rsid w:val="00BC2EE0"/>
    <w:rsid w:val="00BC31A2"/>
    <w:rsid w:val="00BC36A6"/>
    <w:rsid w:val="00BC3CC3"/>
    <w:rsid w:val="00BC4203"/>
    <w:rsid w:val="00BC4238"/>
    <w:rsid w:val="00BC46A4"/>
    <w:rsid w:val="00BC4BE0"/>
    <w:rsid w:val="00BC4C36"/>
    <w:rsid w:val="00BC4CA5"/>
    <w:rsid w:val="00BC4CB9"/>
    <w:rsid w:val="00BC4E07"/>
    <w:rsid w:val="00BC541F"/>
    <w:rsid w:val="00BC5560"/>
    <w:rsid w:val="00BC56B1"/>
    <w:rsid w:val="00BC5D5F"/>
    <w:rsid w:val="00BC6178"/>
    <w:rsid w:val="00BC62BD"/>
    <w:rsid w:val="00BC6D38"/>
    <w:rsid w:val="00BC743E"/>
    <w:rsid w:val="00BC76E0"/>
    <w:rsid w:val="00BC7843"/>
    <w:rsid w:val="00BC7B4C"/>
    <w:rsid w:val="00BD0151"/>
    <w:rsid w:val="00BD05A1"/>
    <w:rsid w:val="00BD0AB7"/>
    <w:rsid w:val="00BD0F96"/>
    <w:rsid w:val="00BD1171"/>
    <w:rsid w:val="00BD1F6A"/>
    <w:rsid w:val="00BD3677"/>
    <w:rsid w:val="00BD43E1"/>
    <w:rsid w:val="00BD4674"/>
    <w:rsid w:val="00BD4D31"/>
    <w:rsid w:val="00BD4FA2"/>
    <w:rsid w:val="00BD5166"/>
    <w:rsid w:val="00BD51B0"/>
    <w:rsid w:val="00BD5922"/>
    <w:rsid w:val="00BD5EB0"/>
    <w:rsid w:val="00BD5FF6"/>
    <w:rsid w:val="00BD688E"/>
    <w:rsid w:val="00BD6B57"/>
    <w:rsid w:val="00BD6D2A"/>
    <w:rsid w:val="00BD7180"/>
    <w:rsid w:val="00BE0058"/>
    <w:rsid w:val="00BE04A5"/>
    <w:rsid w:val="00BE0639"/>
    <w:rsid w:val="00BE0664"/>
    <w:rsid w:val="00BE108B"/>
    <w:rsid w:val="00BE15A9"/>
    <w:rsid w:val="00BE167B"/>
    <w:rsid w:val="00BE1906"/>
    <w:rsid w:val="00BE1A35"/>
    <w:rsid w:val="00BE1C54"/>
    <w:rsid w:val="00BE1E82"/>
    <w:rsid w:val="00BE21A7"/>
    <w:rsid w:val="00BE22E0"/>
    <w:rsid w:val="00BE283B"/>
    <w:rsid w:val="00BE2840"/>
    <w:rsid w:val="00BE2BCB"/>
    <w:rsid w:val="00BE2EF3"/>
    <w:rsid w:val="00BE3435"/>
    <w:rsid w:val="00BE42CD"/>
    <w:rsid w:val="00BE43C4"/>
    <w:rsid w:val="00BE46E1"/>
    <w:rsid w:val="00BE49D9"/>
    <w:rsid w:val="00BE4E14"/>
    <w:rsid w:val="00BE4EE3"/>
    <w:rsid w:val="00BE55B8"/>
    <w:rsid w:val="00BE5FF4"/>
    <w:rsid w:val="00BE6B7B"/>
    <w:rsid w:val="00BE6C1A"/>
    <w:rsid w:val="00BE7422"/>
    <w:rsid w:val="00BE7B39"/>
    <w:rsid w:val="00BE7B8A"/>
    <w:rsid w:val="00BF0724"/>
    <w:rsid w:val="00BF0830"/>
    <w:rsid w:val="00BF0854"/>
    <w:rsid w:val="00BF095A"/>
    <w:rsid w:val="00BF0E08"/>
    <w:rsid w:val="00BF0E5E"/>
    <w:rsid w:val="00BF0F07"/>
    <w:rsid w:val="00BF15FA"/>
    <w:rsid w:val="00BF2213"/>
    <w:rsid w:val="00BF259A"/>
    <w:rsid w:val="00BF25CE"/>
    <w:rsid w:val="00BF28F6"/>
    <w:rsid w:val="00BF29E9"/>
    <w:rsid w:val="00BF2FFE"/>
    <w:rsid w:val="00BF31F9"/>
    <w:rsid w:val="00BF3296"/>
    <w:rsid w:val="00BF36BA"/>
    <w:rsid w:val="00BF3BD6"/>
    <w:rsid w:val="00BF4192"/>
    <w:rsid w:val="00BF41B1"/>
    <w:rsid w:val="00BF4BBD"/>
    <w:rsid w:val="00BF4FC4"/>
    <w:rsid w:val="00BF50C9"/>
    <w:rsid w:val="00BF50D8"/>
    <w:rsid w:val="00BF58C5"/>
    <w:rsid w:val="00BF5D09"/>
    <w:rsid w:val="00BF5EC7"/>
    <w:rsid w:val="00BF605D"/>
    <w:rsid w:val="00BF638C"/>
    <w:rsid w:val="00BF641F"/>
    <w:rsid w:val="00BF6978"/>
    <w:rsid w:val="00BF6A41"/>
    <w:rsid w:val="00BF70A0"/>
    <w:rsid w:val="00BF7235"/>
    <w:rsid w:val="00BF7357"/>
    <w:rsid w:val="00BF7940"/>
    <w:rsid w:val="00BF7C1A"/>
    <w:rsid w:val="00BF7F9D"/>
    <w:rsid w:val="00C00052"/>
    <w:rsid w:val="00C004DB"/>
    <w:rsid w:val="00C0080F"/>
    <w:rsid w:val="00C00BDA"/>
    <w:rsid w:val="00C00C25"/>
    <w:rsid w:val="00C00D38"/>
    <w:rsid w:val="00C00F3A"/>
    <w:rsid w:val="00C01114"/>
    <w:rsid w:val="00C01193"/>
    <w:rsid w:val="00C014B1"/>
    <w:rsid w:val="00C01635"/>
    <w:rsid w:val="00C01918"/>
    <w:rsid w:val="00C02112"/>
    <w:rsid w:val="00C021FC"/>
    <w:rsid w:val="00C023D5"/>
    <w:rsid w:val="00C025C2"/>
    <w:rsid w:val="00C02BD5"/>
    <w:rsid w:val="00C02F6D"/>
    <w:rsid w:val="00C03E7D"/>
    <w:rsid w:val="00C0484D"/>
    <w:rsid w:val="00C053E2"/>
    <w:rsid w:val="00C057E3"/>
    <w:rsid w:val="00C059AC"/>
    <w:rsid w:val="00C05CFD"/>
    <w:rsid w:val="00C05F45"/>
    <w:rsid w:val="00C06AFB"/>
    <w:rsid w:val="00C07490"/>
    <w:rsid w:val="00C075DA"/>
    <w:rsid w:val="00C10918"/>
    <w:rsid w:val="00C10B3E"/>
    <w:rsid w:val="00C10BB6"/>
    <w:rsid w:val="00C11562"/>
    <w:rsid w:val="00C11EFD"/>
    <w:rsid w:val="00C12BA4"/>
    <w:rsid w:val="00C12EF0"/>
    <w:rsid w:val="00C130AC"/>
    <w:rsid w:val="00C136EE"/>
    <w:rsid w:val="00C139F5"/>
    <w:rsid w:val="00C13B19"/>
    <w:rsid w:val="00C13B86"/>
    <w:rsid w:val="00C13BDF"/>
    <w:rsid w:val="00C13EB8"/>
    <w:rsid w:val="00C143B6"/>
    <w:rsid w:val="00C14D10"/>
    <w:rsid w:val="00C150A0"/>
    <w:rsid w:val="00C15603"/>
    <w:rsid w:val="00C157F0"/>
    <w:rsid w:val="00C15B8E"/>
    <w:rsid w:val="00C15F80"/>
    <w:rsid w:val="00C161EC"/>
    <w:rsid w:val="00C16944"/>
    <w:rsid w:val="00C16EA1"/>
    <w:rsid w:val="00C174C4"/>
    <w:rsid w:val="00C175B1"/>
    <w:rsid w:val="00C17731"/>
    <w:rsid w:val="00C202CF"/>
    <w:rsid w:val="00C2059F"/>
    <w:rsid w:val="00C2076A"/>
    <w:rsid w:val="00C21038"/>
    <w:rsid w:val="00C2124D"/>
    <w:rsid w:val="00C215B6"/>
    <w:rsid w:val="00C21666"/>
    <w:rsid w:val="00C21EFF"/>
    <w:rsid w:val="00C2231C"/>
    <w:rsid w:val="00C22B1C"/>
    <w:rsid w:val="00C2314C"/>
    <w:rsid w:val="00C232DA"/>
    <w:rsid w:val="00C234E0"/>
    <w:rsid w:val="00C23926"/>
    <w:rsid w:val="00C23A19"/>
    <w:rsid w:val="00C23AAF"/>
    <w:rsid w:val="00C247B3"/>
    <w:rsid w:val="00C25404"/>
    <w:rsid w:val="00C254EE"/>
    <w:rsid w:val="00C25521"/>
    <w:rsid w:val="00C255F8"/>
    <w:rsid w:val="00C2565E"/>
    <w:rsid w:val="00C25953"/>
    <w:rsid w:val="00C25B59"/>
    <w:rsid w:val="00C26095"/>
    <w:rsid w:val="00C26D12"/>
    <w:rsid w:val="00C27B6B"/>
    <w:rsid w:val="00C300A4"/>
    <w:rsid w:val="00C30247"/>
    <w:rsid w:val="00C303EF"/>
    <w:rsid w:val="00C30756"/>
    <w:rsid w:val="00C3092A"/>
    <w:rsid w:val="00C30CED"/>
    <w:rsid w:val="00C310DD"/>
    <w:rsid w:val="00C31340"/>
    <w:rsid w:val="00C31AC8"/>
    <w:rsid w:val="00C31D75"/>
    <w:rsid w:val="00C32087"/>
    <w:rsid w:val="00C3216C"/>
    <w:rsid w:val="00C322E1"/>
    <w:rsid w:val="00C32C28"/>
    <w:rsid w:val="00C32FC7"/>
    <w:rsid w:val="00C346FE"/>
    <w:rsid w:val="00C34E03"/>
    <w:rsid w:val="00C34EDE"/>
    <w:rsid w:val="00C34F59"/>
    <w:rsid w:val="00C3520D"/>
    <w:rsid w:val="00C3614F"/>
    <w:rsid w:val="00C36D1F"/>
    <w:rsid w:val="00C375F6"/>
    <w:rsid w:val="00C377BD"/>
    <w:rsid w:val="00C37883"/>
    <w:rsid w:val="00C378BA"/>
    <w:rsid w:val="00C400A5"/>
    <w:rsid w:val="00C40451"/>
    <w:rsid w:val="00C41A18"/>
    <w:rsid w:val="00C422DC"/>
    <w:rsid w:val="00C42583"/>
    <w:rsid w:val="00C4262E"/>
    <w:rsid w:val="00C432F3"/>
    <w:rsid w:val="00C43C80"/>
    <w:rsid w:val="00C43D03"/>
    <w:rsid w:val="00C43E00"/>
    <w:rsid w:val="00C441AA"/>
    <w:rsid w:val="00C44704"/>
    <w:rsid w:val="00C44728"/>
    <w:rsid w:val="00C449A7"/>
    <w:rsid w:val="00C44AF0"/>
    <w:rsid w:val="00C44CF8"/>
    <w:rsid w:val="00C44CF9"/>
    <w:rsid w:val="00C450CE"/>
    <w:rsid w:val="00C4574C"/>
    <w:rsid w:val="00C45D6F"/>
    <w:rsid w:val="00C4671A"/>
    <w:rsid w:val="00C47349"/>
    <w:rsid w:val="00C4745E"/>
    <w:rsid w:val="00C47490"/>
    <w:rsid w:val="00C4766A"/>
    <w:rsid w:val="00C47A84"/>
    <w:rsid w:val="00C47C93"/>
    <w:rsid w:val="00C50333"/>
    <w:rsid w:val="00C5114B"/>
    <w:rsid w:val="00C51716"/>
    <w:rsid w:val="00C518EB"/>
    <w:rsid w:val="00C51DAD"/>
    <w:rsid w:val="00C524C7"/>
    <w:rsid w:val="00C5304D"/>
    <w:rsid w:val="00C5331A"/>
    <w:rsid w:val="00C53A44"/>
    <w:rsid w:val="00C53AE4"/>
    <w:rsid w:val="00C53AF8"/>
    <w:rsid w:val="00C53D29"/>
    <w:rsid w:val="00C53D4E"/>
    <w:rsid w:val="00C53E83"/>
    <w:rsid w:val="00C542D1"/>
    <w:rsid w:val="00C545EB"/>
    <w:rsid w:val="00C54AD0"/>
    <w:rsid w:val="00C54C8D"/>
    <w:rsid w:val="00C54D45"/>
    <w:rsid w:val="00C54D86"/>
    <w:rsid w:val="00C55068"/>
    <w:rsid w:val="00C55251"/>
    <w:rsid w:val="00C55966"/>
    <w:rsid w:val="00C56953"/>
    <w:rsid w:val="00C56A8A"/>
    <w:rsid w:val="00C56AA0"/>
    <w:rsid w:val="00C56CC0"/>
    <w:rsid w:val="00C57A12"/>
    <w:rsid w:val="00C57D9C"/>
    <w:rsid w:val="00C60045"/>
    <w:rsid w:val="00C600C4"/>
    <w:rsid w:val="00C60CF8"/>
    <w:rsid w:val="00C6145D"/>
    <w:rsid w:val="00C6159A"/>
    <w:rsid w:val="00C616E0"/>
    <w:rsid w:val="00C619CC"/>
    <w:rsid w:val="00C61A08"/>
    <w:rsid w:val="00C61A9D"/>
    <w:rsid w:val="00C61AD6"/>
    <w:rsid w:val="00C622D5"/>
    <w:rsid w:val="00C6240C"/>
    <w:rsid w:val="00C62496"/>
    <w:rsid w:val="00C628CA"/>
    <w:rsid w:val="00C62B6C"/>
    <w:rsid w:val="00C637C7"/>
    <w:rsid w:val="00C63879"/>
    <w:rsid w:val="00C63BB8"/>
    <w:rsid w:val="00C63F83"/>
    <w:rsid w:val="00C6462F"/>
    <w:rsid w:val="00C646C7"/>
    <w:rsid w:val="00C648A5"/>
    <w:rsid w:val="00C6494B"/>
    <w:rsid w:val="00C649D1"/>
    <w:rsid w:val="00C64BAF"/>
    <w:rsid w:val="00C64DD2"/>
    <w:rsid w:val="00C64F97"/>
    <w:rsid w:val="00C65077"/>
    <w:rsid w:val="00C65131"/>
    <w:rsid w:val="00C668EC"/>
    <w:rsid w:val="00C66936"/>
    <w:rsid w:val="00C6723B"/>
    <w:rsid w:val="00C675B4"/>
    <w:rsid w:val="00C702CD"/>
    <w:rsid w:val="00C703AE"/>
    <w:rsid w:val="00C7055B"/>
    <w:rsid w:val="00C707B5"/>
    <w:rsid w:val="00C7086C"/>
    <w:rsid w:val="00C70A25"/>
    <w:rsid w:val="00C70F65"/>
    <w:rsid w:val="00C715B3"/>
    <w:rsid w:val="00C71AA6"/>
    <w:rsid w:val="00C72227"/>
    <w:rsid w:val="00C72B43"/>
    <w:rsid w:val="00C72C27"/>
    <w:rsid w:val="00C72C33"/>
    <w:rsid w:val="00C72DD8"/>
    <w:rsid w:val="00C72E5F"/>
    <w:rsid w:val="00C731B8"/>
    <w:rsid w:val="00C7330C"/>
    <w:rsid w:val="00C7366D"/>
    <w:rsid w:val="00C73B0E"/>
    <w:rsid w:val="00C73CFB"/>
    <w:rsid w:val="00C73E34"/>
    <w:rsid w:val="00C741E3"/>
    <w:rsid w:val="00C74323"/>
    <w:rsid w:val="00C74346"/>
    <w:rsid w:val="00C743B1"/>
    <w:rsid w:val="00C743E6"/>
    <w:rsid w:val="00C744C4"/>
    <w:rsid w:val="00C744D4"/>
    <w:rsid w:val="00C74791"/>
    <w:rsid w:val="00C749BA"/>
    <w:rsid w:val="00C74A6D"/>
    <w:rsid w:val="00C74F80"/>
    <w:rsid w:val="00C75795"/>
    <w:rsid w:val="00C758EA"/>
    <w:rsid w:val="00C75938"/>
    <w:rsid w:val="00C75B32"/>
    <w:rsid w:val="00C75F2A"/>
    <w:rsid w:val="00C7626D"/>
    <w:rsid w:val="00C7659D"/>
    <w:rsid w:val="00C76C2D"/>
    <w:rsid w:val="00C76E87"/>
    <w:rsid w:val="00C76FA3"/>
    <w:rsid w:val="00C76FD7"/>
    <w:rsid w:val="00C772DD"/>
    <w:rsid w:val="00C77940"/>
    <w:rsid w:val="00C77A4E"/>
    <w:rsid w:val="00C80D5F"/>
    <w:rsid w:val="00C8156C"/>
    <w:rsid w:val="00C8188A"/>
    <w:rsid w:val="00C81F1E"/>
    <w:rsid w:val="00C81F23"/>
    <w:rsid w:val="00C81FA8"/>
    <w:rsid w:val="00C82AF0"/>
    <w:rsid w:val="00C82E48"/>
    <w:rsid w:val="00C83644"/>
    <w:rsid w:val="00C837E4"/>
    <w:rsid w:val="00C8394B"/>
    <w:rsid w:val="00C839AA"/>
    <w:rsid w:val="00C83D5B"/>
    <w:rsid w:val="00C83F8D"/>
    <w:rsid w:val="00C842C5"/>
    <w:rsid w:val="00C84FC0"/>
    <w:rsid w:val="00C85513"/>
    <w:rsid w:val="00C85EDA"/>
    <w:rsid w:val="00C86CBA"/>
    <w:rsid w:val="00C86D32"/>
    <w:rsid w:val="00C86E21"/>
    <w:rsid w:val="00C871A5"/>
    <w:rsid w:val="00C877AE"/>
    <w:rsid w:val="00C8785F"/>
    <w:rsid w:val="00C878E7"/>
    <w:rsid w:val="00C87E62"/>
    <w:rsid w:val="00C87EC0"/>
    <w:rsid w:val="00C904AE"/>
    <w:rsid w:val="00C90977"/>
    <w:rsid w:val="00C90E62"/>
    <w:rsid w:val="00C90EF4"/>
    <w:rsid w:val="00C90FC3"/>
    <w:rsid w:val="00C91305"/>
    <w:rsid w:val="00C913ED"/>
    <w:rsid w:val="00C91588"/>
    <w:rsid w:val="00C918EE"/>
    <w:rsid w:val="00C91951"/>
    <w:rsid w:val="00C919A7"/>
    <w:rsid w:val="00C91D80"/>
    <w:rsid w:val="00C91F59"/>
    <w:rsid w:val="00C9257E"/>
    <w:rsid w:val="00C92683"/>
    <w:rsid w:val="00C92D21"/>
    <w:rsid w:val="00C93BBC"/>
    <w:rsid w:val="00C93C11"/>
    <w:rsid w:val="00C941A5"/>
    <w:rsid w:val="00C9540A"/>
    <w:rsid w:val="00C95557"/>
    <w:rsid w:val="00C958F6"/>
    <w:rsid w:val="00C95B57"/>
    <w:rsid w:val="00C9659B"/>
    <w:rsid w:val="00C966DF"/>
    <w:rsid w:val="00C96AF7"/>
    <w:rsid w:val="00C96AFD"/>
    <w:rsid w:val="00C977BA"/>
    <w:rsid w:val="00C978A0"/>
    <w:rsid w:val="00C97E8C"/>
    <w:rsid w:val="00C97FE6"/>
    <w:rsid w:val="00CA0182"/>
    <w:rsid w:val="00CA04E2"/>
    <w:rsid w:val="00CA094D"/>
    <w:rsid w:val="00CA0AF3"/>
    <w:rsid w:val="00CA0BDE"/>
    <w:rsid w:val="00CA11A5"/>
    <w:rsid w:val="00CA11C5"/>
    <w:rsid w:val="00CA11F5"/>
    <w:rsid w:val="00CA1278"/>
    <w:rsid w:val="00CA1652"/>
    <w:rsid w:val="00CA18E1"/>
    <w:rsid w:val="00CA19E6"/>
    <w:rsid w:val="00CA21A4"/>
    <w:rsid w:val="00CA22E8"/>
    <w:rsid w:val="00CA23A5"/>
    <w:rsid w:val="00CA2761"/>
    <w:rsid w:val="00CA3276"/>
    <w:rsid w:val="00CA35E3"/>
    <w:rsid w:val="00CA371C"/>
    <w:rsid w:val="00CA4204"/>
    <w:rsid w:val="00CA4242"/>
    <w:rsid w:val="00CA455C"/>
    <w:rsid w:val="00CA4BE5"/>
    <w:rsid w:val="00CA4C6F"/>
    <w:rsid w:val="00CA4CBA"/>
    <w:rsid w:val="00CA5001"/>
    <w:rsid w:val="00CA5590"/>
    <w:rsid w:val="00CA5606"/>
    <w:rsid w:val="00CA5D94"/>
    <w:rsid w:val="00CA6263"/>
    <w:rsid w:val="00CA66B4"/>
    <w:rsid w:val="00CA696F"/>
    <w:rsid w:val="00CA6A9D"/>
    <w:rsid w:val="00CA6B66"/>
    <w:rsid w:val="00CA729E"/>
    <w:rsid w:val="00CA7355"/>
    <w:rsid w:val="00CA7941"/>
    <w:rsid w:val="00CA7DB9"/>
    <w:rsid w:val="00CB0725"/>
    <w:rsid w:val="00CB0FF6"/>
    <w:rsid w:val="00CB15FE"/>
    <w:rsid w:val="00CB176E"/>
    <w:rsid w:val="00CB1B0E"/>
    <w:rsid w:val="00CB1BC6"/>
    <w:rsid w:val="00CB1D85"/>
    <w:rsid w:val="00CB1E26"/>
    <w:rsid w:val="00CB2BAB"/>
    <w:rsid w:val="00CB2E75"/>
    <w:rsid w:val="00CB3A8F"/>
    <w:rsid w:val="00CB3B10"/>
    <w:rsid w:val="00CB4DD7"/>
    <w:rsid w:val="00CB54E3"/>
    <w:rsid w:val="00CB55ED"/>
    <w:rsid w:val="00CB6B29"/>
    <w:rsid w:val="00CB6E3F"/>
    <w:rsid w:val="00CB7975"/>
    <w:rsid w:val="00CB7FFA"/>
    <w:rsid w:val="00CC0A21"/>
    <w:rsid w:val="00CC0B2E"/>
    <w:rsid w:val="00CC1533"/>
    <w:rsid w:val="00CC161D"/>
    <w:rsid w:val="00CC194F"/>
    <w:rsid w:val="00CC1C21"/>
    <w:rsid w:val="00CC2267"/>
    <w:rsid w:val="00CC2458"/>
    <w:rsid w:val="00CC2682"/>
    <w:rsid w:val="00CC28EC"/>
    <w:rsid w:val="00CC2EB6"/>
    <w:rsid w:val="00CC3350"/>
    <w:rsid w:val="00CC3F19"/>
    <w:rsid w:val="00CC47A6"/>
    <w:rsid w:val="00CC4834"/>
    <w:rsid w:val="00CC4BB2"/>
    <w:rsid w:val="00CC4F78"/>
    <w:rsid w:val="00CC520E"/>
    <w:rsid w:val="00CC521E"/>
    <w:rsid w:val="00CC55C4"/>
    <w:rsid w:val="00CC55CF"/>
    <w:rsid w:val="00CC5A06"/>
    <w:rsid w:val="00CC5FFD"/>
    <w:rsid w:val="00CC613A"/>
    <w:rsid w:val="00CC638D"/>
    <w:rsid w:val="00CC64B3"/>
    <w:rsid w:val="00CC67C2"/>
    <w:rsid w:val="00CC6EFF"/>
    <w:rsid w:val="00CC6F40"/>
    <w:rsid w:val="00CC7B0E"/>
    <w:rsid w:val="00CD0FD2"/>
    <w:rsid w:val="00CD0FEE"/>
    <w:rsid w:val="00CD1149"/>
    <w:rsid w:val="00CD1536"/>
    <w:rsid w:val="00CD197E"/>
    <w:rsid w:val="00CD1BD1"/>
    <w:rsid w:val="00CD1E9B"/>
    <w:rsid w:val="00CD20F8"/>
    <w:rsid w:val="00CD234D"/>
    <w:rsid w:val="00CD2699"/>
    <w:rsid w:val="00CD2880"/>
    <w:rsid w:val="00CD2B61"/>
    <w:rsid w:val="00CD2E85"/>
    <w:rsid w:val="00CD323F"/>
    <w:rsid w:val="00CD3757"/>
    <w:rsid w:val="00CD3893"/>
    <w:rsid w:val="00CD43BC"/>
    <w:rsid w:val="00CD44CF"/>
    <w:rsid w:val="00CD4CFE"/>
    <w:rsid w:val="00CD5491"/>
    <w:rsid w:val="00CD5AF6"/>
    <w:rsid w:val="00CD67E1"/>
    <w:rsid w:val="00CD6C04"/>
    <w:rsid w:val="00CD6EDB"/>
    <w:rsid w:val="00CD7207"/>
    <w:rsid w:val="00CD754F"/>
    <w:rsid w:val="00CD790D"/>
    <w:rsid w:val="00CE02F4"/>
    <w:rsid w:val="00CE044F"/>
    <w:rsid w:val="00CE0799"/>
    <w:rsid w:val="00CE0D24"/>
    <w:rsid w:val="00CE1444"/>
    <w:rsid w:val="00CE18F0"/>
    <w:rsid w:val="00CE1C08"/>
    <w:rsid w:val="00CE1F28"/>
    <w:rsid w:val="00CE2171"/>
    <w:rsid w:val="00CE233B"/>
    <w:rsid w:val="00CE28B3"/>
    <w:rsid w:val="00CE2BFB"/>
    <w:rsid w:val="00CE2C4B"/>
    <w:rsid w:val="00CE2E58"/>
    <w:rsid w:val="00CE3022"/>
    <w:rsid w:val="00CE3F03"/>
    <w:rsid w:val="00CE4018"/>
    <w:rsid w:val="00CE45C9"/>
    <w:rsid w:val="00CE4DED"/>
    <w:rsid w:val="00CE50B5"/>
    <w:rsid w:val="00CE5761"/>
    <w:rsid w:val="00CE5AE4"/>
    <w:rsid w:val="00CE65C9"/>
    <w:rsid w:val="00CE70FB"/>
    <w:rsid w:val="00CE7533"/>
    <w:rsid w:val="00CF0518"/>
    <w:rsid w:val="00CF0704"/>
    <w:rsid w:val="00CF0838"/>
    <w:rsid w:val="00CF0F9D"/>
    <w:rsid w:val="00CF102E"/>
    <w:rsid w:val="00CF107A"/>
    <w:rsid w:val="00CF10AA"/>
    <w:rsid w:val="00CF1121"/>
    <w:rsid w:val="00CF1210"/>
    <w:rsid w:val="00CF1221"/>
    <w:rsid w:val="00CF18C6"/>
    <w:rsid w:val="00CF28FC"/>
    <w:rsid w:val="00CF29E8"/>
    <w:rsid w:val="00CF2B7E"/>
    <w:rsid w:val="00CF3197"/>
    <w:rsid w:val="00CF3A5D"/>
    <w:rsid w:val="00CF4654"/>
    <w:rsid w:val="00CF48EC"/>
    <w:rsid w:val="00CF49E7"/>
    <w:rsid w:val="00CF4A60"/>
    <w:rsid w:val="00CF4B10"/>
    <w:rsid w:val="00CF5909"/>
    <w:rsid w:val="00CF68D2"/>
    <w:rsid w:val="00CF6CCD"/>
    <w:rsid w:val="00CF7154"/>
    <w:rsid w:val="00CF7943"/>
    <w:rsid w:val="00CF7A32"/>
    <w:rsid w:val="00CF7ED0"/>
    <w:rsid w:val="00D00CE3"/>
    <w:rsid w:val="00D0113F"/>
    <w:rsid w:val="00D01402"/>
    <w:rsid w:val="00D0205F"/>
    <w:rsid w:val="00D020F1"/>
    <w:rsid w:val="00D022E8"/>
    <w:rsid w:val="00D030A2"/>
    <w:rsid w:val="00D033A0"/>
    <w:rsid w:val="00D0342A"/>
    <w:rsid w:val="00D03EF2"/>
    <w:rsid w:val="00D040A4"/>
    <w:rsid w:val="00D044F2"/>
    <w:rsid w:val="00D04A84"/>
    <w:rsid w:val="00D04DB0"/>
    <w:rsid w:val="00D05374"/>
    <w:rsid w:val="00D05A91"/>
    <w:rsid w:val="00D05C32"/>
    <w:rsid w:val="00D06299"/>
    <w:rsid w:val="00D0685D"/>
    <w:rsid w:val="00D0696C"/>
    <w:rsid w:val="00D0715E"/>
    <w:rsid w:val="00D10038"/>
    <w:rsid w:val="00D100BF"/>
    <w:rsid w:val="00D10152"/>
    <w:rsid w:val="00D105D6"/>
    <w:rsid w:val="00D1096F"/>
    <w:rsid w:val="00D10ECE"/>
    <w:rsid w:val="00D10F08"/>
    <w:rsid w:val="00D111E2"/>
    <w:rsid w:val="00D11A1F"/>
    <w:rsid w:val="00D11F03"/>
    <w:rsid w:val="00D11F16"/>
    <w:rsid w:val="00D11F4E"/>
    <w:rsid w:val="00D11FB7"/>
    <w:rsid w:val="00D11FDF"/>
    <w:rsid w:val="00D12091"/>
    <w:rsid w:val="00D122A3"/>
    <w:rsid w:val="00D126F3"/>
    <w:rsid w:val="00D128A9"/>
    <w:rsid w:val="00D1365E"/>
    <w:rsid w:val="00D140D2"/>
    <w:rsid w:val="00D14212"/>
    <w:rsid w:val="00D14419"/>
    <w:rsid w:val="00D145CD"/>
    <w:rsid w:val="00D1480C"/>
    <w:rsid w:val="00D14FE4"/>
    <w:rsid w:val="00D1506A"/>
    <w:rsid w:val="00D1531E"/>
    <w:rsid w:val="00D158EE"/>
    <w:rsid w:val="00D16227"/>
    <w:rsid w:val="00D163B0"/>
    <w:rsid w:val="00D168B8"/>
    <w:rsid w:val="00D170DD"/>
    <w:rsid w:val="00D17483"/>
    <w:rsid w:val="00D17767"/>
    <w:rsid w:val="00D17EB7"/>
    <w:rsid w:val="00D208FC"/>
    <w:rsid w:val="00D2094D"/>
    <w:rsid w:val="00D20F0B"/>
    <w:rsid w:val="00D211CE"/>
    <w:rsid w:val="00D21486"/>
    <w:rsid w:val="00D216B7"/>
    <w:rsid w:val="00D223D2"/>
    <w:rsid w:val="00D22CC2"/>
    <w:rsid w:val="00D22EE5"/>
    <w:rsid w:val="00D231D8"/>
    <w:rsid w:val="00D234DD"/>
    <w:rsid w:val="00D2354B"/>
    <w:rsid w:val="00D23568"/>
    <w:rsid w:val="00D235D4"/>
    <w:rsid w:val="00D2370D"/>
    <w:rsid w:val="00D238A2"/>
    <w:rsid w:val="00D23E54"/>
    <w:rsid w:val="00D2434A"/>
    <w:rsid w:val="00D244CA"/>
    <w:rsid w:val="00D24934"/>
    <w:rsid w:val="00D24C02"/>
    <w:rsid w:val="00D24EEF"/>
    <w:rsid w:val="00D25577"/>
    <w:rsid w:val="00D25920"/>
    <w:rsid w:val="00D25C70"/>
    <w:rsid w:val="00D25FA0"/>
    <w:rsid w:val="00D265B6"/>
    <w:rsid w:val="00D2668B"/>
    <w:rsid w:val="00D2691C"/>
    <w:rsid w:val="00D26BB0"/>
    <w:rsid w:val="00D26BC2"/>
    <w:rsid w:val="00D27090"/>
    <w:rsid w:val="00D274F3"/>
    <w:rsid w:val="00D27B43"/>
    <w:rsid w:val="00D2A34D"/>
    <w:rsid w:val="00D3029F"/>
    <w:rsid w:val="00D3072A"/>
    <w:rsid w:val="00D30A51"/>
    <w:rsid w:val="00D30D4E"/>
    <w:rsid w:val="00D30D9B"/>
    <w:rsid w:val="00D30DD2"/>
    <w:rsid w:val="00D30E2C"/>
    <w:rsid w:val="00D31116"/>
    <w:rsid w:val="00D31779"/>
    <w:rsid w:val="00D31CBD"/>
    <w:rsid w:val="00D31EF7"/>
    <w:rsid w:val="00D323CE"/>
    <w:rsid w:val="00D32947"/>
    <w:rsid w:val="00D32A54"/>
    <w:rsid w:val="00D32A72"/>
    <w:rsid w:val="00D32ABC"/>
    <w:rsid w:val="00D32AF4"/>
    <w:rsid w:val="00D330B1"/>
    <w:rsid w:val="00D33884"/>
    <w:rsid w:val="00D341D5"/>
    <w:rsid w:val="00D3427D"/>
    <w:rsid w:val="00D343FD"/>
    <w:rsid w:val="00D347FB"/>
    <w:rsid w:val="00D34AE0"/>
    <w:rsid w:val="00D34F45"/>
    <w:rsid w:val="00D35460"/>
    <w:rsid w:val="00D369B0"/>
    <w:rsid w:val="00D36D44"/>
    <w:rsid w:val="00D372B8"/>
    <w:rsid w:val="00D373BD"/>
    <w:rsid w:val="00D4003F"/>
    <w:rsid w:val="00D406FA"/>
    <w:rsid w:val="00D4074F"/>
    <w:rsid w:val="00D4076A"/>
    <w:rsid w:val="00D417CB"/>
    <w:rsid w:val="00D41CF7"/>
    <w:rsid w:val="00D41D65"/>
    <w:rsid w:val="00D41F32"/>
    <w:rsid w:val="00D41FA1"/>
    <w:rsid w:val="00D42252"/>
    <w:rsid w:val="00D42C15"/>
    <w:rsid w:val="00D42CD6"/>
    <w:rsid w:val="00D42D3F"/>
    <w:rsid w:val="00D42E31"/>
    <w:rsid w:val="00D4316F"/>
    <w:rsid w:val="00D43617"/>
    <w:rsid w:val="00D439BD"/>
    <w:rsid w:val="00D441E0"/>
    <w:rsid w:val="00D44394"/>
    <w:rsid w:val="00D447F7"/>
    <w:rsid w:val="00D4579C"/>
    <w:rsid w:val="00D4635E"/>
    <w:rsid w:val="00D46551"/>
    <w:rsid w:val="00D4671D"/>
    <w:rsid w:val="00D46754"/>
    <w:rsid w:val="00D467D3"/>
    <w:rsid w:val="00D46CC7"/>
    <w:rsid w:val="00D47424"/>
    <w:rsid w:val="00D4766A"/>
    <w:rsid w:val="00D479A4"/>
    <w:rsid w:val="00D47C44"/>
    <w:rsid w:val="00D47FA8"/>
    <w:rsid w:val="00D511A6"/>
    <w:rsid w:val="00D518B7"/>
    <w:rsid w:val="00D51B1D"/>
    <w:rsid w:val="00D51F41"/>
    <w:rsid w:val="00D53AF4"/>
    <w:rsid w:val="00D53C2B"/>
    <w:rsid w:val="00D546B2"/>
    <w:rsid w:val="00D54F9B"/>
    <w:rsid w:val="00D55243"/>
    <w:rsid w:val="00D55A70"/>
    <w:rsid w:val="00D55AD5"/>
    <w:rsid w:val="00D55EF3"/>
    <w:rsid w:val="00D569B4"/>
    <w:rsid w:val="00D56FAE"/>
    <w:rsid w:val="00D57013"/>
    <w:rsid w:val="00D5718C"/>
    <w:rsid w:val="00D571E5"/>
    <w:rsid w:val="00D57615"/>
    <w:rsid w:val="00D578DF"/>
    <w:rsid w:val="00D57A0A"/>
    <w:rsid w:val="00D60004"/>
    <w:rsid w:val="00D602AC"/>
    <w:rsid w:val="00D6134C"/>
    <w:rsid w:val="00D61984"/>
    <w:rsid w:val="00D61A26"/>
    <w:rsid w:val="00D627D5"/>
    <w:rsid w:val="00D62FB7"/>
    <w:rsid w:val="00D632D1"/>
    <w:rsid w:val="00D63BF4"/>
    <w:rsid w:val="00D647C8"/>
    <w:rsid w:val="00D648CC"/>
    <w:rsid w:val="00D64953"/>
    <w:rsid w:val="00D662E9"/>
    <w:rsid w:val="00D6653A"/>
    <w:rsid w:val="00D665E2"/>
    <w:rsid w:val="00D667DA"/>
    <w:rsid w:val="00D66C4A"/>
    <w:rsid w:val="00D676A6"/>
    <w:rsid w:val="00D67700"/>
    <w:rsid w:val="00D67A93"/>
    <w:rsid w:val="00D67E7B"/>
    <w:rsid w:val="00D70CDD"/>
    <w:rsid w:val="00D718CD"/>
    <w:rsid w:val="00D719C9"/>
    <w:rsid w:val="00D71B24"/>
    <w:rsid w:val="00D7256E"/>
    <w:rsid w:val="00D72FAA"/>
    <w:rsid w:val="00D731DE"/>
    <w:rsid w:val="00D734F0"/>
    <w:rsid w:val="00D739F1"/>
    <w:rsid w:val="00D73BD6"/>
    <w:rsid w:val="00D73C63"/>
    <w:rsid w:val="00D7433E"/>
    <w:rsid w:val="00D74E05"/>
    <w:rsid w:val="00D75172"/>
    <w:rsid w:val="00D75703"/>
    <w:rsid w:val="00D75775"/>
    <w:rsid w:val="00D758A9"/>
    <w:rsid w:val="00D758F4"/>
    <w:rsid w:val="00D75F07"/>
    <w:rsid w:val="00D76579"/>
    <w:rsid w:val="00D7663F"/>
    <w:rsid w:val="00D76B2F"/>
    <w:rsid w:val="00D77185"/>
    <w:rsid w:val="00D77512"/>
    <w:rsid w:val="00D77670"/>
    <w:rsid w:val="00D778A7"/>
    <w:rsid w:val="00D77A99"/>
    <w:rsid w:val="00D77B3E"/>
    <w:rsid w:val="00D77F29"/>
    <w:rsid w:val="00D80270"/>
    <w:rsid w:val="00D802A5"/>
    <w:rsid w:val="00D80353"/>
    <w:rsid w:val="00D80A7C"/>
    <w:rsid w:val="00D81597"/>
    <w:rsid w:val="00D818B2"/>
    <w:rsid w:val="00D81EA4"/>
    <w:rsid w:val="00D81F4D"/>
    <w:rsid w:val="00D8203D"/>
    <w:rsid w:val="00D821CF"/>
    <w:rsid w:val="00D82402"/>
    <w:rsid w:val="00D82839"/>
    <w:rsid w:val="00D82B3E"/>
    <w:rsid w:val="00D82E70"/>
    <w:rsid w:val="00D8309E"/>
    <w:rsid w:val="00D833EF"/>
    <w:rsid w:val="00D834DE"/>
    <w:rsid w:val="00D83A08"/>
    <w:rsid w:val="00D83E02"/>
    <w:rsid w:val="00D84606"/>
    <w:rsid w:val="00D84A96"/>
    <w:rsid w:val="00D84BBD"/>
    <w:rsid w:val="00D84D11"/>
    <w:rsid w:val="00D85071"/>
    <w:rsid w:val="00D86E92"/>
    <w:rsid w:val="00D872EF"/>
    <w:rsid w:val="00D87C9B"/>
    <w:rsid w:val="00D9033E"/>
    <w:rsid w:val="00D907FA"/>
    <w:rsid w:val="00D90CED"/>
    <w:rsid w:val="00D9187B"/>
    <w:rsid w:val="00D91CAA"/>
    <w:rsid w:val="00D91CBF"/>
    <w:rsid w:val="00D9201D"/>
    <w:rsid w:val="00D922E4"/>
    <w:rsid w:val="00D92973"/>
    <w:rsid w:val="00D92A42"/>
    <w:rsid w:val="00D92E36"/>
    <w:rsid w:val="00D932E0"/>
    <w:rsid w:val="00D93343"/>
    <w:rsid w:val="00D93706"/>
    <w:rsid w:val="00D93ADA"/>
    <w:rsid w:val="00D94080"/>
    <w:rsid w:val="00D94469"/>
    <w:rsid w:val="00D94542"/>
    <w:rsid w:val="00D947E2"/>
    <w:rsid w:val="00D94BD6"/>
    <w:rsid w:val="00D952B9"/>
    <w:rsid w:val="00D957DA"/>
    <w:rsid w:val="00D968C2"/>
    <w:rsid w:val="00D96A5D"/>
    <w:rsid w:val="00D96B10"/>
    <w:rsid w:val="00D96BA7"/>
    <w:rsid w:val="00D96EC2"/>
    <w:rsid w:val="00D96F22"/>
    <w:rsid w:val="00D970C4"/>
    <w:rsid w:val="00D9783D"/>
    <w:rsid w:val="00D97B16"/>
    <w:rsid w:val="00DA0318"/>
    <w:rsid w:val="00DA083C"/>
    <w:rsid w:val="00DA0A86"/>
    <w:rsid w:val="00DA0DF2"/>
    <w:rsid w:val="00DA12C3"/>
    <w:rsid w:val="00DA16A5"/>
    <w:rsid w:val="00DA25CA"/>
    <w:rsid w:val="00DA2843"/>
    <w:rsid w:val="00DA2BCF"/>
    <w:rsid w:val="00DA2D8E"/>
    <w:rsid w:val="00DA3662"/>
    <w:rsid w:val="00DA3914"/>
    <w:rsid w:val="00DA3BFE"/>
    <w:rsid w:val="00DA3F0C"/>
    <w:rsid w:val="00DA56E6"/>
    <w:rsid w:val="00DA5DD2"/>
    <w:rsid w:val="00DA64FE"/>
    <w:rsid w:val="00DA659B"/>
    <w:rsid w:val="00DA6B54"/>
    <w:rsid w:val="00DA6CD9"/>
    <w:rsid w:val="00DA7815"/>
    <w:rsid w:val="00DA7D4D"/>
    <w:rsid w:val="00DB028E"/>
    <w:rsid w:val="00DB0402"/>
    <w:rsid w:val="00DB056B"/>
    <w:rsid w:val="00DB05F4"/>
    <w:rsid w:val="00DB07CE"/>
    <w:rsid w:val="00DB083E"/>
    <w:rsid w:val="00DB0A5B"/>
    <w:rsid w:val="00DB0E06"/>
    <w:rsid w:val="00DB1375"/>
    <w:rsid w:val="00DB175F"/>
    <w:rsid w:val="00DB17D8"/>
    <w:rsid w:val="00DB1DB1"/>
    <w:rsid w:val="00DB288F"/>
    <w:rsid w:val="00DB2D41"/>
    <w:rsid w:val="00DB2F77"/>
    <w:rsid w:val="00DB3060"/>
    <w:rsid w:val="00DB3791"/>
    <w:rsid w:val="00DB4972"/>
    <w:rsid w:val="00DB49BF"/>
    <w:rsid w:val="00DB5965"/>
    <w:rsid w:val="00DB6375"/>
    <w:rsid w:val="00DB6396"/>
    <w:rsid w:val="00DB6507"/>
    <w:rsid w:val="00DB66E6"/>
    <w:rsid w:val="00DB6D82"/>
    <w:rsid w:val="00DB6F41"/>
    <w:rsid w:val="00DB7042"/>
    <w:rsid w:val="00DB7673"/>
    <w:rsid w:val="00DB7C63"/>
    <w:rsid w:val="00DC0463"/>
    <w:rsid w:val="00DC04BD"/>
    <w:rsid w:val="00DC0981"/>
    <w:rsid w:val="00DC0DAC"/>
    <w:rsid w:val="00DC0E87"/>
    <w:rsid w:val="00DC1053"/>
    <w:rsid w:val="00DC112A"/>
    <w:rsid w:val="00DC1CFB"/>
    <w:rsid w:val="00DC1DAB"/>
    <w:rsid w:val="00DC25EB"/>
    <w:rsid w:val="00DC2703"/>
    <w:rsid w:val="00DC29E3"/>
    <w:rsid w:val="00DC3097"/>
    <w:rsid w:val="00DC3673"/>
    <w:rsid w:val="00DC38A4"/>
    <w:rsid w:val="00DC4352"/>
    <w:rsid w:val="00DC5534"/>
    <w:rsid w:val="00DC5C05"/>
    <w:rsid w:val="00DC5E71"/>
    <w:rsid w:val="00DC63F7"/>
    <w:rsid w:val="00DC65F9"/>
    <w:rsid w:val="00DC6DD9"/>
    <w:rsid w:val="00DD02D0"/>
    <w:rsid w:val="00DD03C4"/>
    <w:rsid w:val="00DD083F"/>
    <w:rsid w:val="00DD0BF4"/>
    <w:rsid w:val="00DD0C31"/>
    <w:rsid w:val="00DD1511"/>
    <w:rsid w:val="00DD1653"/>
    <w:rsid w:val="00DD1A73"/>
    <w:rsid w:val="00DD1AEC"/>
    <w:rsid w:val="00DD23E5"/>
    <w:rsid w:val="00DD2521"/>
    <w:rsid w:val="00DD28C6"/>
    <w:rsid w:val="00DD30E6"/>
    <w:rsid w:val="00DD32F4"/>
    <w:rsid w:val="00DD3901"/>
    <w:rsid w:val="00DD3D24"/>
    <w:rsid w:val="00DD3E8A"/>
    <w:rsid w:val="00DD44FE"/>
    <w:rsid w:val="00DD4C01"/>
    <w:rsid w:val="00DD4FD7"/>
    <w:rsid w:val="00DD5803"/>
    <w:rsid w:val="00DD60D2"/>
    <w:rsid w:val="00DD64A9"/>
    <w:rsid w:val="00DD6769"/>
    <w:rsid w:val="00DD69FD"/>
    <w:rsid w:val="00DD6D2C"/>
    <w:rsid w:val="00DD6D83"/>
    <w:rsid w:val="00DD6DA8"/>
    <w:rsid w:val="00DD6FAF"/>
    <w:rsid w:val="00DE04F5"/>
    <w:rsid w:val="00DE08CA"/>
    <w:rsid w:val="00DE0C36"/>
    <w:rsid w:val="00DE0EF4"/>
    <w:rsid w:val="00DE15FF"/>
    <w:rsid w:val="00DE17A2"/>
    <w:rsid w:val="00DE1A82"/>
    <w:rsid w:val="00DE1B01"/>
    <w:rsid w:val="00DE1BC5"/>
    <w:rsid w:val="00DE2479"/>
    <w:rsid w:val="00DE2543"/>
    <w:rsid w:val="00DE256D"/>
    <w:rsid w:val="00DE27B0"/>
    <w:rsid w:val="00DE27CA"/>
    <w:rsid w:val="00DE346C"/>
    <w:rsid w:val="00DE34C8"/>
    <w:rsid w:val="00DE36D5"/>
    <w:rsid w:val="00DE3AA6"/>
    <w:rsid w:val="00DE3EB9"/>
    <w:rsid w:val="00DE4986"/>
    <w:rsid w:val="00DE5341"/>
    <w:rsid w:val="00DE58D3"/>
    <w:rsid w:val="00DE5A18"/>
    <w:rsid w:val="00DE5A1C"/>
    <w:rsid w:val="00DE63B9"/>
    <w:rsid w:val="00DE65D4"/>
    <w:rsid w:val="00DE664F"/>
    <w:rsid w:val="00DE695B"/>
    <w:rsid w:val="00DE76AC"/>
    <w:rsid w:val="00DE7945"/>
    <w:rsid w:val="00DE7AB0"/>
    <w:rsid w:val="00DF06E6"/>
    <w:rsid w:val="00DF07DD"/>
    <w:rsid w:val="00DF0F37"/>
    <w:rsid w:val="00DF1309"/>
    <w:rsid w:val="00DF1BA7"/>
    <w:rsid w:val="00DF230E"/>
    <w:rsid w:val="00DF25C8"/>
    <w:rsid w:val="00DF2E18"/>
    <w:rsid w:val="00DF35AD"/>
    <w:rsid w:val="00DF36D2"/>
    <w:rsid w:val="00DF4346"/>
    <w:rsid w:val="00DF46F4"/>
    <w:rsid w:val="00DF4AEC"/>
    <w:rsid w:val="00DF4BEA"/>
    <w:rsid w:val="00DF4F27"/>
    <w:rsid w:val="00DF57F7"/>
    <w:rsid w:val="00DF5924"/>
    <w:rsid w:val="00DF5C09"/>
    <w:rsid w:val="00DF6030"/>
    <w:rsid w:val="00DF603C"/>
    <w:rsid w:val="00DF611F"/>
    <w:rsid w:val="00DF66C9"/>
    <w:rsid w:val="00DF66F8"/>
    <w:rsid w:val="00DF675B"/>
    <w:rsid w:val="00DF6AC1"/>
    <w:rsid w:val="00DF6B55"/>
    <w:rsid w:val="00DF6C9A"/>
    <w:rsid w:val="00DF6D90"/>
    <w:rsid w:val="00DF72F2"/>
    <w:rsid w:val="00DF76CE"/>
    <w:rsid w:val="00DF78AC"/>
    <w:rsid w:val="00DF7AAE"/>
    <w:rsid w:val="00DF7BE5"/>
    <w:rsid w:val="00DF7FBF"/>
    <w:rsid w:val="00DFB29C"/>
    <w:rsid w:val="00E00063"/>
    <w:rsid w:val="00E00F22"/>
    <w:rsid w:val="00E01088"/>
    <w:rsid w:val="00E01864"/>
    <w:rsid w:val="00E01A81"/>
    <w:rsid w:val="00E01E63"/>
    <w:rsid w:val="00E01F0C"/>
    <w:rsid w:val="00E02124"/>
    <w:rsid w:val="00E021FD"/>
    <w:rsid w:val="00E026A0"/>
    <w:rsid w:val="00E026EA"/>
    <w:rsid w:val="00E02C1F"/>
    <w:rsid w:val="00E030D1"/>
    <w:rsid w:val="00E03839"/>
    <w:rsid w:val="00E03AA9"/>
    <w:rsid w:val="00E03ECD"/>
    <w:rsid w:val="00E03EDB"/>
    <w:rsid w:val="00E04AA5"/>
    <w:rsid w:val="00E04B4A"/>
    <w:rsid w:val="00E04C4A"/>
    <w:rsid w:val="00E04EA5"/>
    <w:rsid w:val="00E056B0"/>
    <w:rsid w:val="00E0592C"/>
    <w:rsid w:val="00E06B6E"/>
    <w:rsid w:val="00E07048"/>
    <w:rsid w:val="00E070B3"/>
    <w:rsid w:val="00E0739B"/>
    <w:rsid w:val="00E07802"/>
    <w:rsid w:val="00E07BBB"/>
    <w:rsid w:val="00E107AC"/>
    <w:rsid w:val="00E10A62"/>
    <w:rsid w:val="00E10C12"/>
    <w:rsid w:val="00E116A3"/>
    <w:rsid w:val="00E123BA"/>
    <w:rsid w:val="00E1267B"/>
    <w:rsid w:val="00E12809"/>
    <w:rsid w:val="00E129CB"/>
    <w:rsid w:val="00E134EE"/>
    <w:rsid w:val="00E135BA"/>
    <w:rsid w:val="00E13716"/>
    <w:rsid w:val="00E13ABA"/>
    <w:rsid w:val="00E13BE4"/>
    <w:rsid w:val="00E13C03"/>
    <w:rsid w:val="00E13E78"/>
    <w:rsid w:val="00E13EB6"/>
    <w:rsid w:val="00E14181"/>
    <w:rsid w:val="00E142AE"/>
    <w:rsid w:val="00E1434C"/>
    <w:rsid w:val="00E1436D"/>
    <w:rsid w:val="00E14454"/>
    <w:rsid w:val="00E1462F"/>
    <w:rsid w:val="00E148ED"/>
    <w:rsid w:val="00E14908"/>
    <w:rsid w:val="00E14EF9"/>
    <w:rsid w:val="00E1501F"/>
    <w:rsid w:val="00E1567E"/>
    <w:rsid w:val="00E156B6"/>
    <w:rsid w:val="00E156BD"/>
    <w:rsid w:val="00E159D4"/>
    <w:rsid w:val="00E15B77"/>
    <w:rsid w:val="00E163B7"/>
    <w:rsid w:val="00E167A6"/>
    <w:rsid w:val="00E167C1"/>
    <w:rsid w:val="00E167CD"/>
    <w:rsid w:val="00E171EF"/>
    <w:rsid w:val="00E1767C"/>
    <w:rsid w:val="00E17C12"/>
    <w:rsid w:val="00E2009C"/>
    <w:rsid w:val="00E20682"/>
    <w:rsid w:val="00E20891"/>
    <w:rsid w:val="00E208E7"/>
    <w:rsid w:val="00E20A98"/>
    <w:rsid w:val="00E20E3A"/>
    <w:rsid w:val="00E20EF3"/>
    <w:rsid w:val="00E20FEA"/>
    <w:rsid w:val="00E212E3"/>
    <w:rsid w:val="00E216EC"/>
    <w:rsid w:val="00E21846"/>
    <w:rsid w:val="00E22374"/>
    <w:rsid w:val="00E223DF"/>
    <w:rsid w:val="00E22CF5"/>
    <w:rsid w:val="00E22DD5"/>
    <w:rsid w:val="00E232FA"/>
    <w:rsid w:val="00E2381A"/>
    <w:rsid w:val="00E23B26"/>
    <w:rsid w:val="00E23C6F"/>
    <w:rsid w:val="00E24C6B"/>
    <w:rsid w:val="00E24CEC"/>
    <w:rsid w:val="00E24EFC"/>
    <w:rsid w:val="00E24FEF"/>
    <w:rsid w:val="00E251CF"/>
    <w:rsid w:val="00E25334"/>
    <w:rsid w:val="00E25816"/>
    <w:rsid w:val="00E26164"/>
    <w:rsid w:val="00E2674D"/>
    <w:rsid w:val="00E26AA7"/>
    <w:rsid w:val="00E272EE"/>
    <w:rsid w:val="00E27591"/>
    <w:rsid w:val="00E2771F"/>
    <w:rsid w:val="00E278EF"/>
    <w:rsid w:val="00E27980"/>
    <w:rsid w:val="00E27C7D"/>
    <w:rsid w:val="00E27D06"/>
    <w:rsid w:val="00E2D318"/>
    <w:rsid w:val="00E3001C"/>
    <w:rsid w:val="00E3013F"/>
    <w:rsid w:val="00E316C8"/>
    <w:rsid w:val="00E31D2B"/>
    <w:rsid w:val="00E320AF"/>
    <w:rsid w:val="00E32801"/>
    <w:rsid w:val="00E3292C"/>
    <w:rsid w:val="00E3361A"/>
    <w:rsid w:val="00E33A69"/>
    <w:rsid w:val="00E33CF8"/>
    <w:rsid w:val="00E34394"/>
    <w:rsid w:val="00E349A3"/>
    <w:rsid w:val="00E34DCC"/>
    <w:rsid w:val="00E35A45"/>
    <w:rsid w:val="00E35F23"/>
    <w:rsid w:val="00E36304"/>
    <w:rsid w:val="00E3697F"/>
    <w:rsid w:val="00E3701B"/>
    <w:rsid w:val="00E37066"/>
    <w:rsid w:val="00E37128"/>
    <w:rsid w:val="00E3734E"/>
    <w:rsid w:val="00E37363"/>
    <w:rsid w:val="00E374E6"/>
    <w:rsid w:val="00E3771B"/>
    <w:rsid w:val="00E3781D"/>
    <w:rsid w:val="00E37B25"/>
    <w:rsid w:val="00E37C04"/>
    <w:rsid w:val="00E37E90"/>
    <w:rsid w:val="00E412B9"/>
    <w:rsid w:val="00E41307"/>
    <w:rsid w:val="00E4266A"/>
    <w:rsid w:val="00E42A22"/>
    <w:rsid w:val="00E42FAE"/>
    <w:rsid w:val="00E4354A"/>
    <w:rsid w:val="00E43AE7"/>
    <w:rsid w:val="00E43C67"/>
    <w:rsid w:val="00E43C83"/>
    <w:rsid w:val="00E43D1B"/>
    <w:rsid w:val="00E440A5"/>
    <w:rsid w:val="00E440EF"/>
    <w:rsid w:val="00E44803"/>
    <w:rsid w:val="00E4578E"/>
    <w:rsid w:val="00E4617B"/>
    <w:rsid w:val="00E4687F"/>
    <w:rsid w:val="00E468F3"/>
    <w:rsid w:val="00E474B2"/>
    <w:rsid w:val="00E478BF"/>
    <w:rsid w:val="00E50181"/>
    <w:rsid w:val="00E50680"/>
    <w:rsid w:val="00E513A0"/>
    <w:rsid w:val="00E51483"/>
    <w:rsid w:val="00E51C09"/>
    <w:rsid w:val="00E51DCB"/>
    <w:rsid w:val="00E51E72"/>
    <w:rsid w:val="00E526EC"/>
    <w:rsid w:val="00E52E36"/>
    <w:rsid w:val="00E53166"/>
    <w:rsid w:val="00E532AB"/>
    <w:rsid w:val="00E533B6"/>
    <w:rsid w:val="00E535F0"/>
    <w:rsid w:val="00E535F1"/>
    <w:rsid w:val="00E53B57"/>
    <w:rsid w:val="00E540A1"/>
    <w:rsid w:val="00E54203"/>
    <w:rsid w:val="00E54412"/>
    <w:rsid w:val="00E54B8E"/>
    <w:rsid w:val="00E55766"/>
    <w:rsid w:val="00E5577D"/>
    <w:rsid w:val="00E55F31"/>
    <w:rsid w:val="00E56777"/>
    <w:rsid w:val="00E56803"/>
    <w:rsid w:val="00E57069"/>
    <w:rsid w:val="00E57CD8"/>
    <w:rsid w:val="00E60507"/>
    <w:rsid w:val="00E6068D"/>
    <w:rsid w:val="00E60826"/>
    <w:rsid w:val="00E60A66"/>
    <w:rsid w:val="00E60B5F"/>
    <w:rsid w:val="00E61214"/>
    <w:rsid w:val="00E61464"/>
    <w:rsid w:val="00E61AC0"/>
    <w:rsid w:val="00E62186"/>
    <w:rsid w:val="00E62615"/>
    <w:rsid w:val="00E62AF5"/>
    <w:rsid w:val="00E63A41"/>
    <w:rsid w:val="00E63CB5"/>
    <w:rsid w:val="00E63CF6"/>
    <w:rsid w:val="00E642F1"/>
    <w:rsid w:val="00E64773"/>
    <w:rsid w:val="00E64A4F"/>
    <w:rsid w:val="00E64EBE"/>
    <w:rsid w:val="00E64FB5"/>
    <w:rsid w:val="00E650B5"/>
    <w:rsid w:val="00E65549"/>
    <w:rsid w:val="00E65A0E"/>
    <w:rsid w:val="00E666E1"/>
    <w:rsid w:val="00E66B4E"/>
    <w:rsid w:val="00E66CB2"/>
    <w:rsid w:val="00E674C3"/>
    <w:rsid w:val="00E675D1"/>
    <w:rsid w:val="00E6773C"/>
    <w:rsid w:val="00E67BEE"/>
    <w:rsid w:val="00E67CD8"/>
    <w:rsid w:val="00E67FA5"/>
    <w:rsid w:val="00E7141B"/>
    <w:rsid w:val="00E719FB"/>
    <w:rsid w:val="00E7240C"/>
    <w:rsid w:val="00E72F07"/>
    <w:rsid w:val="00E7322B"/>
    <w:rsid w:val="00E73399"/>
    <w:rsid w:val="00E738AA"/>
    <w:rsid w:val="00E73AC3"/>
    <w:rsid w:val="00E73C89"/>
    <w:rsid w:val="00E73F70"/>
    <w:rsid w:val="00E74413"/>
    <w:rsid w:val="00E74577"/>
    <w:rsid w:val="00E745D3"/>
    <w:rsid w:val="00E75336"/>
    <w:rsid w:val="00E757C9"/>
    <w:rsid w:val="00E75B75"/>
    <w:rsid w:val="00E75C83"/>
    <w:rsid w:val="00E767BC"/>
    <w:rsid w:val="00E76EA5"/>
    <w:rsid w:val="00E77075"/>
    <w:rsid w:val="00E77A00"/>
    <w:rsid w:val="00E77FC5"/>
    <w:rsid w:val="00E8065B"/>
    <w:rsid w:val="00E80DDB"/>
    <w:rsid w:val="00E81092"/>
    <w:rsid w:val="00E811A9"/>
    <w:rsid w:val="00E8170E"/>
    <w:rsid w:val="00E81CAA"/>
    <w:rsid w:val="00E81D48"/>
    <w:rsid w:val="00E81FC3"/>
    <w:rsid w:val="00E82133"/>
    <w:rsid w:val="00E824B2"/>
    <w:rsid w:val="00E82652"/>
    <w:rsid w:val="00E82893"/>
    <w:rsid w:val="00E82935"/>
    <w:rsid w:val="00E82A92"/>
    <w:rsid w:val="00E82D03"/>
    <w:rsid w:val="00E82D25"/>
    <w:rsid w:val="00E833DC"/>
    <w:rsid w:val="00E83739"/>
    <w:rsid w:val="00E8373F"/>
    <w:rsid w:val="00E83CE3"/>
    <w:rsid w:val="00E83DF5"/>
    <w:rsid w:val="00E84142"/>
    <w:rsid w:val="00E84222"/>
    <w:rsid w:val="00E842A8"/>
    <w:rsid w:val="00E844E2"/>
    <w:rsid w:val="00E84D53"/>
    <w:rsid w:val="00E85A91"/>
    <w:rsid w:val="00E85B4C"/>
    <w:rsid w:val="00E85F84"/>
    <w:rsid w:val="00E867A7"/>
    <w:rsid w:val="00E86876"/>
    <w:rsid w:val="00E868CE"/>
    <w:rsid w:val="00E86B1F"/>
    <w:rsid w:val="00E86D8A"/>
    <w:rsid w:val="00E86DEE"/>
    <w:rsid w:val="00E87080"/>
    <w:rsid w:val="00E871BC"/>
    <w:rsid w:val="00E87301"/>
    <w:rsid w:val="00E879DA"/>
    <w:rsid w:val="00E87C16"/>
    <w:rsid w:val="00E87C7B"/>
    <w:rsid w:val="00E87E97"/>
    <w:rsid w:val="00E90045"/>
    <w:rsid w:val="00E90650"/>
    <w:rsid w:val="00E90D2E"/>
    <w:rsid w:val="00E912C4"/>
    <w:rsid w:val="00E91B91"/>
    <w:rsid w:val="00E91F56"/>
    <w:rsid w:val="00E91F97"/>
    <w:rsid w:val="00E921D7"/>
    <w:rsid w:val="00E9234E"/>
    <w:rsid w:val="00E9273F"/>
    <w:rsid w:val="00E92D65"/>
    <w:rsid w:val="00E9399F"/>
    <w:rsid w:val="00E93A5C"/>
    <w:rsid w:val="00E93B50"/>
    <w:rsid w:val="00E93EA3"/>
    <w:rsid w:val="00E94222"/>
    <w:rsid w:val="00E94A56"/>
    <w:rsid w:val="00E95306"/>
    <w:rsid w:val="00E95AB4"/>
    <w:rsid w:val="00E95E44"/>
    <w:rsid w:val="00E96DCF"/>
    <w:rsid w:val="00E96DED"/>
    <w:rsid w:val="00E97D0E"/>
    <w:rsid w:val="00EA1233"/>
    <w:rsid w:val="00EA30BA"/>
    <w:rsid w:val="00EA39B3"/>
    <w:rsid w:val="00EA3C69"/>
    <w:rsid w:val="00EA3D2A"/>
    <w:rsid w:val="00EA4795"/>
    <w:rsid w:val="00EA53CD"/>
    <w:rsid w:val="00EA5A62"/>
    <w:rsid w:val="00EA642C"/>
    <w:rsid w:val="00EA6E0D"/>
    <w:rsid w:val="00EA70F4"/>
    <w:rsid w:val="00EA71CB"/>
    <w:rsid w:val="00EA7A17"/>
    <w:rsid w:val="00EB09B8"/>
    <w:rsid w:val="00EB0D7E"/>
    <w:rsid w:val="00EB10E2"/>
    <w:rsid w:val="00EB130A"/>
    <w:rsid w:val="00EB1760"/>
    <w:rsid w:val="00EB176A"/>
    <w:rsid w:val="00EB19DD"/>
    <w:rsid w:val="00EB1B51"/>
    <w:rsid w:val="00EB20DB"/>
    <w:rsid w:val="00EB2100"/>
    <w:rsid w:val="00EB2146"/>
    <w:rsid w:val="00EB2B2D"/>
    <w:rsid w:val="00EB2CE1"/>
    <w:rsid w:val="00EB2E3E"/>
    <w:rsid w:val="00EB2ECB"/>
    <w:rsid w:val="00EB3262"/>
    <w:rsid w:val="00EB33B8"/>
    <w:rsid w:val="00EB35EF"/>
    <w:rsid w:val="00EB3835"/>
    <w:rsid w:val="00EB43EE"/>
    <w:rsid w:val="00EB47EA"/>
    <w:rsid w:val="00EB5024"/>
    <w:rsid w:val="00EB559E"/>
    <w:rsid w:val="00EB58D6"/>
    <w:rsid w:val="00EB5920"/>
    <w:rsid w:val="00EB59A2"/>
    <w:rsid w:val="00EB5A51"/>
    <w:rsid w:val="00EB5EED"/>
    <w:rsid w:val="00EB6002"/>
    <w:rsid w:val="00EB606F"/>
    <w:rsid w:val="00EB60FD"/>
    <w:rsid w:val="00EB6374"/>
    <w:rsid w:val="00EB66EF"/>
    <w:rsid w:val="00EB6A05"/>
    <w:rsid w:val="00EB7813"/>
    <w:rsid w:val="00EB7AD3"/>
    <w:rsid w:val="00EB7BAE"/>
    <w:rsid w:val="00EC0213"/>
    <w:rsid w:val="00EC1156"/>
    <w:rsid w:val="00EC1199"/>
    <w:rsid w:val="00EC1689"/>
    <w:rsid w:val="00EC17F2"/>
    <w:rsid w:val="00EC1DCB"/>
    <w:rsid w:val="00EC2BA3"/>
    <w:rsid w:val="00EC33F7"/>
    <w:rsid w:val="00EC3E1C"/>
    <w:rsid w:val="00EC3E66"/>
    <w:rsid w:val="00EC4216"/>
    <w:rsid w:val="00EC4D25"/>
    <w:rsid w:val="00EC4D67"/>
    <w:rsid w:val="00EC50F8"/>
    <w:rsid w:val="00EC5145"/>
    <w:rsid w:val="00EC55F8"/>
    <w:rsid w:val="00EC5629"/>
    <w:rsid w:val="00EC5807"/>
    <w:rsid w:val="00EC589C"/>
    <w:rsid w:val="00EC6030"/>
    <w:rsid w:val="00EC60EA"/>
    <w:rsid w:val="00EC667D"/>
    <w:rsid w:val="00EC6753"/>
    <w:rsid w:val="00EC6ED0"/>
    <w:rsid w:val="00EC7583"/>
    <w:rsid w:val="00EC7A92"/>
    <w:rsid w:val="00ED026E"/>
    <w:rsid w:val="00ED07CD"/>
    <w:rsid w:val="00ED0B94"/>
    <w:rsid w:val="00ED0C8C"/>
    <w:rsid w:val="00ED11BF"/>
    <w:rsid w:val="00ED1CDD"/>
    <w:rsid w:val="00ED206D"/>
    <w:rsid w:val="00ED22C4"/>
    <w:rsid w:val="00ED246A"/>
    <w:rsid w:val="00ED2A79"/>
    <w:rsid w:val="00ED2AAD"/>
    <w:rsid w:val="00ED2E1C"/>
    <w:rsid w:val="00ED316A"/>
    <w:rsid w:val="00ED38A8"/>
    <w:rsid w:val="00ED41D2"/>
    <w:rsid w:val="00ED47C3"/>
    <w:rsid w:val="00ED4EF8"/>
    <w:rsid w:val="00ED5972"/>
    <w:rsid w:val="00ED5FA2"/>
    <w:rsid w:val="00ED673E"/>
    <w:rsid w:val="00ED680D"/>
    <w:rsid w:val="00ED686B"/>
    <w:rsid w:val="00ED79F5"/>
    <w:rsid w:val="00EE048B"/>
    <w:rsid w:val="00EE058B"/>
    <w:rsid w:val="00EE08B7"/>
    <w:rsid w:val="00EE0BFF"/>
    <w:rsid w:val="00EE19DA"/>
    <w:rsid w:val="00EE1E71"/>
    <w:rsid w:val="00EE1F95"/>
    <w:rsid w:val="00EE2075"/>
    <w:rsid w:val="00EE2B34"/>
    <w:rsid w:val="00EE2F72"/>
    <w:rsid w:val="00EE343E"/>
    <w:rsid w:val="00EE34DC"/>
    <w:rsid w:val="00EE3993"/>
    <w:rsid w:val="00EE440B"/>
    <w:rsid w:val="00EE4444"/>
    <w:rsid w:val="00EE482C"/>
    <w:rsid w:val="00EE4850"/>
    <w:rsid w:val="00EE48DF"/>
    <w:rsid w:val="00EE49EF"/>
    <w:rsid w:val="00EE529D"/>
    <w:rsid w:val="00EE60B4"/>
    <w:rsid w:val="00EE658D"/>
    <w:rsid w:val="00EE68B5"/>
    <w:rsid w:val="00EE6AA3"/>
    <w:rsid w:val="00EE6D23"/>
    <w:rsid w:val="00EE6F41"/>
    <w:rsid w:val="00EE7332"/>
    <w:rsid w:val="00EE7D41"/>
    <w:rsid w:val="00EF02CC"/>
    <w:rsid w:val="00EF0374"/>
    <w:rsid w:val="00EF0840"/>
    <w:rsid w:val="00EF0AD0"/>
    <w:rsid w:val="00EF0C49"/>
    <w:rsid w:val="00EF11D5"/>
    <w:rsid w:val="00EF1376"/>
    <w:rsid w:val="00EF15B1"/>
    <w:rsid w:val="00EF17EC"/>
    <w:rsid w:val="00EF1929"/>
    <w:rsid w:val="00EF255E"/>
    <w:rsid w:val="00EF26D5"/>
    <w:rsid w:val="00EF2851"/>
    <w:rsid w:val="00EF2DA8"/>
    <w:rsid w:val="00EF31FB"/>
    <w:rsid w:val="00EF3566"/>
    <w:rsid w:val="00EF3F2B"/>
    <w:rsid w:val="00EF414B"/>
    <w:rsid w:val="00EF4916"/>
    <w:rsid w:val="00EF4A5F"/>
    <w:rsid w:val="00EF4BAE"/>
    <w:rsid w:val="00EF4D7A"/>
    <w:rsid w:val="00EF5F51"/>
    <w:rsid w:val="00EF605F"/>
    <w:rsid w:val="00EF6656"/>
    <w:rsid w:val="00EF6A6F"/>
    <w:rsid w:val="00EF6DE6"/>
    <w:rsid w:val="00EF72BB"/>
    <w:rsid w:val="00EF79AA"/>
    <w:rsid w:val="00EF7D48"/>
    <w:rsid w:val="00EF7F9B"/>
    <w:rsid w:val="00F0098E"/>
    <w:rsid w:val="00F00DB4"/>
    <w:rsid w:val="00F0117D"/>
    <w:rsid w:val="00F01A42"/>
    <w:rsid w:val="00F01AE2"/>
    <w:rsid w:val="00F02661"/>
    <w:rsid w:val="00F0268D"/>
    <w:rsid w:val="00F02715"/>
    <w:rsid w:val="00F028B7"/>
    <w:rsid w:val="00F0298B"/>
    <w:rsid w:val="00F02DC9"/>
    <w:rsid w:val="00F0365E"/>
    <w:rsid w:val="00F037D2"/>
    <w:rsid w:val="00F03D42"/>
    <w:rsid w:val="00F0411D"/>
    <w:rsid w:val="00F04254"/>
    <w:rsid w:val="00F04A1E"/>
    <w:rsid w:val="00F04DFD"/>
    <w:rsid w:val="00F04F9B"/>
    <w:rsid w:val="00F05237"/>
    <w:rsid w:val="00F05324"/>
    <w:rsid w:val="00F05396"/>
    <w:rsid w:val="00F0605D"/>
    <w:rsid w:val="00F069C9"/>
    <w:rsid w:val="00F06A20"/>
    <w:rsid w:val="00F06ADB"/>
    <w:rsid w:val="00F06AFD"/>
    <w:rsid w:val="00F06FDD"/>
    <w:rsid w:val="00F07314"/>
    <w:rsid w:val="00F07AF5"/>
    <w:rsid w:val="00F07B74"/>
    <w:rsid w:val="00F105B0"/>
    <w:rsid w:val="00F1067F"/>
    <w:rsid w:val="00F10846"/>
    <w:rsid w:val="00F10DC8"/>
    <w:rsid w:val="00F11013"/>
    <w:rsid w:val="00F11627"/>
    <w:rsid w:val="00F11641"/>
    <w:rsid w:val="00F11E0C"/>
    <w:rsid w:val="00F11EE5"/>
    <w:rsid w:val="00F120DA"/>
    <w:rsid w:val="00F121EE"/>
    <w:rsid w:val="00F12C0B"/>
    <w:rsid w:val="00F12CB3"/>
    <w:rsid w:val="00F1435F"/>
    <w:rsid w:val="00F144D3"/>
    <w:rsid w:val="00F149F3"/>
    <w:rsid w:val="00F14E33"/>
    <w:rsid w:val="00F150F6"/>
    <w:rsid w:val="00F153A4"/>
    <w:rsid w:val="00F153B6"/>
    <w:rsid w:val="00F153E1"/>
    <w:rsid w:val="00F15434"/>
    <w:rsid w:val="00F15D78"/>
    <w:rsid w:val="00F15F93"/>
    <w:rsid w:val="00F16031"/>
    <w:rsid w:val="00F16134"/>
    <w:rsid w:val="00F1651D"/>
    <w:rsid w:val="00F16597"/>
    <w:rsid w:val="00F16740"/>
    <w:rsid w:val="00F1684F"/>
    <w:rsid w:val="00F16AC7"/>
    <w:rsid w:val="00F16F35"/>
    <w:rsid w:val="00F16FFC"/>
    <w:rsid w:val="00F17074"/>
    <w:rsid w:val="00F17674"/>
    <w:rsid w:val="00F17DA8"/>
    <w:rsid w:val="00F20F96"/>
    <w:rsid w:val="00F21AFA"/>
    <w:rsid w:val="00F21BAB"/>
    <w:rsid w:val="00F2211B"/>
    <w:rsid w:val="00F22686"/>
    <w:rsid w:val="00F228DE"/>
    <w:rsid w:val="00F22B00"/>
    <w:rsid w:val="00F22F29"/>
    <w:rsid w:val="00F2424E"/>
    <w:rsid w:val="00F24677"/>
    <w:rsid w:val="00F24853"/>
    <w:rsid w:val="00F24AF5"/>
    <w:rsid w:val="00F24DC0"/>
    <w:rsid w:val="00F25308"/>
    <w:rsid w:val="00F2539F"/>
    <w:rsid w:val="00F25494"/>
    <w:rsid w:val="00F256E4"/>
    <w:rsid w:val="00F257D7"/>
    <w:rsid w:val="00F259FB"/>
    <w:rsid w:val="00F25A1D"/>
    <w:rsid w:val="00F25C4A"/>
    <w:rsid w:val="00F25E4B"/>
    <w:rsid w:val="00F262D9"/>
    <w:rsid w:val="00F26686"/>
    <w:rsid w:val="00F266F9"/>
    <w:rsid w:val="00F26DE9"/>
    <w:rsid w:val="00F26F60"/>
    <w:rsid w:val="00F279F0"/>
    <w:rsid w:val="00F27A6F"/>
    <w:rsid w:val="00F320AF"/>
    <w:rsid w:val="00F32FD6"/>
    <w:rsid w:val="00F33501"/>
    <w:rsid w:val="00F33614"/>
    <w:rsid w:val="00F34194"/>
    <w:rsid w:val="00F3469C"/>
    <w:rsid w:val="00F3479C"/>
    <w:rsid w:val="00F348E0"/>
    <w:rsid w:val="00F34945"/>
    <w:rsid w:val="00F34B44"/>
    <w:rsid w:val="00F35798"/>
    <w:rsid w:val="00F35940"/>
    <w:rsid w:val="00F35E89"/>
    <w:rsid w:val="00F36428"/>
    <w:rsid w:val="00F36C8B"/>
    <w:rsid w:val="00F36CFF"/>
    <w:rsid w:val="00F36F6C"/>
    <w:rsid w:val="00F371AD"/>
    <w:rsid w:val="00F377AF"/>
    <w:rsid w:val="00F37D6D"/>
    <w:rsid w:val="00F40B41"/>
    <w:rsid w:val="00F411BE"/>
    <w:rsid w:val="00F411F8"/>
    <w:rsid w:val="00F41381"/>
    <w:rsid w:val="00F414A1"/>
    <w:rsid w:val="00F418EC"/>
    <w:rsid w:val="00F41E8A"/>
    <w:rsid w:val="00F422BA"/>
    <w:rsid w:val="00F42767"/>
    <w:rsid w:val="00F428C2"/>
    <w:rsid w:val="00F435F4"/>
    <w:rsid w:val="00F439F7"/>
    <w:rsid w:val="00F43A5D"/>
    <w:rsid w:val="00F43BA8"/>
    <w:rsid w:val="00F43EED"/>
    <w:rsid w:val="00F440B8"/>
    <w:rsid w:val="00F4436C"/>
    <w:rsid w:val="00F443B8"/>
    <w:rsid w:val="00F4443D"/>
    <w:rsid w:val="00F44850"/>
    <w:rsid w:val="00F4488D"/>
    <w:rsid w:val="00F44B93"/>
    <w:rsid w:val="00F45269"/>
    <w:rsid w:val="00F463CA"/>
    <w:rsid w:val="00F46A8D"/>
    <w:rsid w:val="00F46AF3"/>
    <w:rsid w:val="00F47DEE"/>
    <w:rsid w:val="00F504E1"/>
    <w:rsid w:val="00F50726"/>
    <w:rsid w:val="00F50A7A"/>
    <w:rsid w:val="00F50B7D"/>
    <w:rsid w:val="00F50BCC"/>
    <w:rsid w:val="00F51723"/>
    <w:rsid w:val="00F51F2D"/>
    <w:rsid w:val="00F522C8"/>
    <w:rsid w:val="00F52949"/>
    <w:rsid w:val="00F52CD3"/>
    <w:rsid w:val="00F53EA4"/>
    <w:rsid w:val="00F54A96"/>
    <w:rsid w:val="00F54E28"/>
    <w:rsid w:val="00F55A3E"/>
    <w:rsid w:val="00F55DE4"/>
    <w:rsid w:val="00F56382"/>
    <w:rsid w:val="00F56709"/>
    <w:rsid w:val="00F57400"/>
    <w:rsid w:val="00F579E2"/>
    <w:rsid w:val="00F57A54"/>
    <w:rsid w:val="00F57F83"/>
    <w:rsid w:val="00F6053F"/>
    <w:rsid w:val="00F60663"/>
    <w:rsid w:val="00F60925"/>
    <w:rsid w:val="00F61575"/>
    <w:rsid w:val="00F622F9"/>
    <w:rsid w:val="00F624F1"/>
    <w:rsid w:val="00F6373A"/>
    <w:rsid w:val="00F6381F"/>
    <w:rsid w:val="00F63F75"/>
    <w:rsid w:val="00F63F99"/>
    <w:rsid w:val="00F64137"/>
    <w:rsid w:val="00F642D0"/>
    <w:rsid w:val="00F644C6"/>
    <w:rsid w:val="00F644DD"/>
    <w:rsid w:val="00F65AFB"/>
    <w:rsid w:val="00F65CFC"/>
    <w:rsid w:val="00F67214"/>
    <w:rsid w:val="00F67A6B"/>
    <w:rsid w:val="00F67BCA"/>
    <w:rsid w:val="00F7050B"/>
    <w:rsid w:val="00F70578"/>
    <w:rsid w:val="00F705A9"/>
    <w:rsid w:val="00F707EA"/>
    <w:rsid w:val="00F70B4C"/>
    <w:rsid w:val="00F70BED"/>
    <w:rsid w:val="00F71545"/>
    <w:rsid w:val="00F71821"/>
    <w:rsid w:val="00F71883"/>
    <w:rsid w:val="00F71B2E"/>
    <w:rsid w:val="00F71BC4"/>
    <w:rsid w:val="00F720E4"/>
    <w:rsid w:val="00F72348"/>
    <w:rsid w:val="00F7280F"/>
    <w:rsid w:val="00F72B7C"/>
    <w:rsid w:val="00F7308F"/>
    <w:rsid w:val="00F73D72"/>
    <w:rsid w:val="00F73F3B"/>
    <w:rsid w:val="00F74361"/>
    <w:rsid w:val="00F744E1"/>
    <w:rsid w:val="00F74804"/>
    <w:rsid w:val="00F749E5"/>
    <w:rsid w:val="00F74F1C"/>
    <w:rsid w:val="00F7523F"/>
    <w:rsid w:val="00F7525B"/>
    <w:rsid w:val="00F7583A"/>
    <w:rsid w:val="00F76BF0"/>
    <w:rsid w:val="00F7706D"/>
    <w:rsid w:val="00F77271"/>
    <w:rsid w:val="00F77874"/>
    <w:rsid w:val="00F804B7"/>
    <w:rsid w:val="00F82145"/>
    <w:rsid w:val="00F822A5"/>
    <w:rsid w:val="00F829EB"/>
    <w:rsid w:val="00F82A1D"/>
    <w:rsid w:val="00F82CBC"/>
    <w:rsid w:val="00F82CEE"/>
    <w:rsid w:val="00F83328"/>
    <w:rsid w:val="00F83848"/>
    <w:rsid w:val="00F83F5E"/>
    <w:rsid w:val="00F84481"/>
    <w:rsid w:val="00F846C4"/>
    <w:rsid w:val="00F8491A"/>
    <w:rsid w:val="00F84CE3"/>
    <w:rsid w:val="00F851D6"/>
    <w:rsid w:val="00F852A9"/>
    <w:rsid w:val="00F853DA"/>
    <w:rsid w:val="00F856E1"/>
    <w:rsid w:val="00F8590D"/>
    <w:rsid w:val="00F85964"/>
    <w:rsid w:val="00F85991"/>
    <w:rsid w:val="00F85CFB"/>
    <w:rsid w:val="00F86BBE"/>
    <w:rsid w:val="00F86C66"/>
    <w:rsid w:val="00F86D4E"/>
    <w:rsid w:val="00F86F3F"/>
    <w:rsid w:val="00F872E5"/>
    <w:rsid w:val="00F875D4"/>
    <w:rsid w:val="00F879ED"/>
    <w:rsid w:val="00F87B79"/>
    <w:rsid w:val="00F87BE6"/>
    <w:rsid w:val="00F90533"/>
    <w:rsid w:val="00F90748"/>
    <w:rsid w:val="00F907EC"/>
    <w:rsid w:val="00F9086B"/>
    <w:rsid w:val="00F90C72"/>
    <w:rsid w:val="00F90F7E"/>
    <w:rsid w:val="00F9130F"/>
    <w:rsid w:val="00F91731"/>
    <w:rsid w:val="00F9199A"/>
    <w:rsid w:val="00F91BDC"/>
    <w:rsid w:val="00F91DE7"/>
    <w:rsid w:val="00F91E47"/>
    <w:rsid w:val="00F924A9"/>
    <w:rsid w:val="00F92B02"/>
    <w:rsid w:val="00F92CBD"/>
    <w:rsid w:val="00F92F0B"/>
    <w:rsid w:val="00F930DB"/>
    <w:rsid w:val="00F93710"/>
    <w:rsid w:val="00F940EF"/>
    <w:rsid w:val="00F94210"/>
    <w:rsid w:val="00F9511C"/>
    <w:rsid w:val="00F95264"/>
    <w:rsid w:val="00F95499"/>
    <w:rsid w:val="00F95AC6"/>
    <w:rsid w:val="00F95DAB"/>
    <w:rsid w:val="00F9600D"/>
    <w:rsid w:val="00F9652D"/>
    <w:rsid w:val="00F966B1"/>
    <w:rsid w:val="00F96B22"/>
    <w:rsid w:val="00F9745B"/>
    <w:rsid w:val="00F977F6"/>
    <w:rsid w:val="00F97EA2"/>
    <w:rsid w:val="00FA0F97"/>
    <w:rsid w:val="00FA1446"/>
    <w:rsid w:val="00FA15ED"/>
    <w:rsid w:val="00FA1CB2"/>
    <w:rsid w:val="00FA2322"/>
    <w:rsid w:val="00FA2390"/>
    <w:rsid w:val="00FA241C"/>
    <w:rsid w:val="00FA3815"/>
    <w:rsid w:val="00FA39A9"/>
    <w:rsid w:val="00FA4003"/>
    <w:rsid w:val="00FA4187"/>
    <w:rsid w:val="00FA4281"/>
    <w:rsid w:val="00FA42AA"/>
    <w:rsid w:val="00FA51BE"/>
    <w:rsid w:val="00FA5B1D"/>
    <w:rsid w:val="00FA5C11"/>
    <w:rsid w:val="00FA5EA9"/>
    <w:rsid w:val="00FA681A"/>
    <w:rsid w:val="00FA6EBA"/>
    <w:rsid w:val="00FA6EC0"/>
    <w:rsid w:val="00FA713B"/>
    <w:rsid w:val="00FA73D8"/>
    <w:rsid w:val="00FA74AF"/>
    <w:rsid w:val="00FA7700"/>
    <w:rsid w:val="00FA7DF3"/>
    <w:rsid w:val="00FA7E59"/>
    <w:rsid w:val="00FB0015"/>
    <w:rsid w:val="00FB0292"/>
    <w:rsid w:val="00FB0457"/>
    <w:rsid w:val="00FB0889"/>
    <w:rsid w:val="00FB08B0"/>
    <w:rsid w:val="00FB08D6"/>
    <w:rsid w:val="00FB16E8"/>
    <w:rsid w:val="00FB1FE6"/>
    <w:rsid w:val="00FB251A"/>
    <w:rsid w:val="00FB2589"/>
    <w:rsid w:val="00FB2771"/>
    <w:rsid w:val="00FB2863"/>
    <w:rsid w:val="00FB29E1"/>
    <w:rsid w:val="00FB2FE0"/>
    <w:rsid w:val="00FB3097"/>
    <w:rsid w:val="00FB335F"/>
    <w:rsid w:val="00FB3D7D"/>
    <w:rsid w:val="00FB4238"/>
    <w:rsid w:val="00FB453E"/>
    <w:rsid w:val="00FB4812"/>
    <w:rsid w:val="00FB5A88"/>
    <w:rsid w:val="00FB5A97"/>
    <w:rsid w:val="00FB5B54"/>
    <w:rsid w:val="00FB5DA7"/>
    <w:rsid w:val="00FB5E9D"/>
    <w:rsid w:val="00FB5FCA"/>
    <w:rsid w:val="00FB6AA1"/>
    <w:rsid w:val="00FB6BB7"/>
    <w:rsid w:val="00FB70C0"/>
    <w:rsid w:val="00FB7206"/>
    <w:rsid w:val="00FB7682"/>
    <w:rsid w:val="00FB7A71"/>
    <w:rsid w:val="00FB7CC7"/>
    <w:rsid w:val="00FB7E68"/>
    <w:rsid w:val="00FC0225"/>
    <w:rsid w:val="00FC089D"/>
    <w:rsid w:val="00FC0D9D"/>
    <w:rsid w:val="00FC1A9D"/>
    <w:rsid w:val="00FC1F76"/>
    <w:rsid w:val="00FC2DEB"/>
    <w:rsid w:val="00FC4775"/>
    <w:rsid w:val="00FC533C"/>
    <w:rsid w:val="00FC5614"/>
    <w:rsid w:val="00FC598E"/>
    <w:rsid w:val="00FC5B62"/>
    <w:rsid w:val="00FC5F42"/>
    <w:rsid w:val="00FC66B7"/>
    <w:rsid w:val="00FC6B09"/>
    <w:rsid w:val="00FC7027"/>
    <w:rsid w:val="00FC72BA"/>
    <w:rsid w:val="00FC747C"/>
    <w:rsid w:val="00FC778C"/>
    <w:rsid w:val="00FC7B91"/>
    <w:rsid w:val="00FD044A"/>
    <w:rsid w:val="00FD051F"/>
    <w:rsid w:val="00FD068D"/>
    <w:rsid w:val="00FD1219"/>
    <w:rsid w:val="00FD18C2"/>
    <w:rsid w:val="00FD193A"/>
    <w:rsid w:val="00FD1BDA"/>
    <w:rsid w:val="00FD1FB8"/>
    <w:rsid w:val="00FD28D1"/>
    <w:rsid w:val="00FD2ACE"/>
    <w:rsid w:val="00FD3405"/>
    <w:rsid w:val="00FD376D"/>
    <w:rsid w:val="00FD3AB9"/>
    <w:rsid w:val="00FD3C3A"/>
    <w:rsid w:val="00FD3E24"/>
    <w:rsid w:val="00FD3FA3"/>
    <w:rsid w:val="00FD495A"/>
    <w:rsid w:val="00FD4C15"/>
    <w:rsid w:val="00FD5338"/>
    <w:rsid w:val="00FD5BD5"/>
    <w:rsid w:val="00FD5F06"/>
    <w:rsid w:val="00FD6796"/>
    <w:rsid w:val="00FD6B61"/>
    <w:rsid w:val="00FD70A1"/>
    <w:rsid w:val="00FD70E5"/>
    <w:rsid w:val="00FD7538"/>
    <w:rsid w:val="00FD7709"/>
    <w:rsid w:val="00FD777E"/>
    <w:rsid w:val="00FD7C0C"/>
    <w:rsid w:val="00FD7CB9"/>
    <w:rsid w:val="00FE011E"/>
    <w:rsid w:val="00FE05F6"/>
    <w:rsid w:val="00FE0864"/>
    <w:rsid w:val="00FE0EB5"/>
    <w:rsid w:val="00FE102E"/>
    <w:rsid w:val="00FE1388"/>
    <w:rsid w:val="00FE189E"/>
    <w:rsid w:val="00FE1A50"/>
    <w:rsid w:val="00FE1A56"/>
    <w:rsid w:val="00FE3329"/>
    <w:rsid w:val="00FE353A"/>
    <w:rsid w:val="00FE3C87"/>
    <w:rsid w:val="00FE3D3D"/>
    <w:rsid w:val="00FE4026"/>
    <w:rsid w:val="00FE4906"/>
    <w:rsid w:val="00FE4B20"/>
    <w:rsid w:val="00FE525C"/>
    <w:rsid w:val="00FE536A"/>
    <w:rsid w:val="00FE5444"/>
    <w:rsid w:val="00FE5A69"/>
    <w:rsid w:val="00FE5B5E"/>
    <w:rsid w:val="00FE6002"/>
    <w:rsid w:val="00FE6565"/>
    <w:rsid w:val="00FE6B4F"/>
    <w:rsid w:val="00FE6BBB"/>
    <w:rsid w:val="00FE6EBC"/>
    <w:rsid w:val="00FE6F8C"/>
    <w:rsid w:val="00FE7065"/>
    <w:rsid w:val="00FE726A"/>
    <w:rsid w:val="00FE77DA"/>
    <w:rsid w:val="00FE7F2B"/>
    <w:rsid w:val="00FF006A"/>
    <w:rsid w:val="00FF0939"/>
    <w:rsid w:val="00FF0D5C"/>
    <w:rsid w:val="00FF0E05"/>
    <w:rsid w:val="00FF27CA"/>
    <w:rsid w:val="00FF2847"/>
    <w:rsid w:val="00FF29D4"/>
    <w:rsid w:val="00FF2A16"/>
    <w:rsid w:val="00FF30D2"/>
    <w:rsid w:val="00FF3D2B"/>
    <w:rsid w:val="00FF3D72"/>
    <w:rsid w:val="00FF3F8D"/>
    <w:rsid w:val="00FF437B"/>
    <w:rsid w:val="00FF43C7"/>
    <w:rsid w:val="00FF4742"/>
    <w:rsid w:val="00FF4B61"/>
    <w:rsid w:val="00FF4FE4"/>
    <w:rsid w:val="00FF5CFE"/>
    <w:rsid w:val="00FF6AE5"/>
    <w:rsid w:val="00FF6C69"/>
    <w:rsid w:val="00FF7608"/>
    <w:rsid w:val="00FF7734"/>
    <w:rsid w:val="00FF7A4F"/>
    <w:rsid w:val="00FF7AEF"/>
    <w:rsid w:val="00FF7C10"/>
    <w:rsid w:val="00FF7C73"/>
    <w:rsid w:val="01097C4F"/>
    <w:rsid w:val="0124833B"/>
    <w:rsid w:val="01344C9D"/>
    <w:rsid w:val="0136D4D6"/>
    <w:rsid w:val="014EF6C9"/>
    <w:rsid w:val="014FD75E"/>
    <w:rsid w:val="0151DA9D"/>
    <w:rsid w:val="015FADA9"/>
    <w:rsid w:val="01645D7D"/>
    <w:rsid w:val="017A40E4"/>
    <w:rsid w:val="017BA00C"/>
    <w:rsid w:val="0182E8BD"/>
    <w:rsid w:val="01890DC5"/>
    <w:rsid w:val="019272C8"/>
    <w:rsid w:val="0192B468"/>
    <w:rsid w:val="019ECE4C"/>
    <w:rsid w:val="01AF4D61"/>
    <w:rsid w:val="01B2C3A9"/>
    <w:rsid w:val="01B7EE6A"/>
    <w:rsid w:val="01BF351A"/>
    <w:rsid w:val="01C62AF6"/>
    <w:rsid w:val="01C9F7D0"/>
    <w:rsid w:val="01EF11D0"/>
    <w:rsid w:val="01F09651"/>
    <w:rsid w:val="01F20C31"/>
    <w:rsid w:val="01F92F7D"/>
    <w:rsid w:val="02044777"/>
    <w:rsid w:val="02090460"/>
    <w:rsid w:val="020E062A"/>
    <w:rsid w:val="021443F4"/>
    <w:rsid w:val="021C6287"/>
    <w:rsid w:val="02233F2B"/>
    <w:rsid w:val="02272261"/>
    <w:rsid w:val="022965E8"/>
    <w:rsid w:val="022B7F39"/>
    <w:rsid w:val="022C3D04"/>
    <w:rsid w:val="023421C0"/>
    <w:rsid w:val="0237A478"/>
    <w:rsid w:val="0237D763"/>
    <w:rsid w:val="0239FD21"/>
    <w:rsid w:val="02415B7F"/>
    <w:rsid w:val="024591C4"/>
    <w:rsid w:val="024DFF89"/>
    <w:rsid w:val="025EAEAD"/>
    <w:rsid w:val="0260E62E"/>
    <w:rsid w:val="0261F676"/>
    <w:rsid w:val="0269696B"/>
    <w:rsid w:val="027158CA"/>
    <w:rsid w:val="027FE53F"/>
    <w:rsid w:val="0282D351"/>
    <w:rsid w:val="0287119F"/>
    <w:rsid w:val="02926476"/>
    <w:rsid w:val="02C30A3F"/>
    <w:rsid w:val="02C7455C"/>
    <w:rsid w:val="02CF6480"/>
    <w:rsid w:val="02DA34F3"/>
    <w:rsid w:val="02DB35D5"/>
    <w:rsid w:val="02F1CA2E"/>
    <w:rsid w:val="02FDD8CA"/>
    <w:rsid w:val="0317B571"/>
    <w:rsid w:val="03187CA0"/>
    <w:rsid w:val="031E27C4"/>
    <w:rsid w:val="032363B1"/>
    <w:rsid w:val="0327F6FC"/>
    <w:rsid w:val="0331778B"/>
    <w:rsid w:val="0343C788"/>
    <w:rsid w:val="034BFA59"/>
    <w:rsid w:val="0351AEB3"/>
    <w:rsid w:val="035BABB3"/>
    <w:rsid w:val="036334A9"/>
    <w:rsid w:val="0363B1EC"/>
    <w:rsid w:val="03734045"/>
    <w:rsid w:val="0374B4F3"/>
    <w:rsid w:val="0375EDC3"/>
    <w:rsid w:val="0377C71C"/>
    <w:rsid w:val="038028FA"/>
    <w:rsid w:val="0382F214"/>
    <w:rsid w:val="03845DC3"/>
    <w:rsid w:val="039A2719"/>
    <w:rsid w:val="03A77026"/>
    <w:rsid w:val="03D3A852"/>
    <w:rsid w:val="03DA9689"/>
    <w:rsid w:val="03E346F7"/>
    <w:rsid w:val="03E465CD"/>
    <w:rsid w:val="03EE1D32"/>
    <w:rsid w:val="03FBA414"/>
    <w:rsid w:val="03FCF8D5"/>
    <w:rsid w:val="0409C11C"/>
    <w:rsid w:val="040D980F"/>
    <w:rsid w:val="040E4D0E"/>
    <w:rsid w:val="043CE9BA"/>
    <w:rsid w:val="043D2A9B"/>
    <w:rsid w:val="045DDD69"/>
    <w:rsid w:val="04695224"/>
    <w:rsid w:val="046C0E0B"/>
    <w:rsid w:val="04836230"/>
    <w:rsid w:val="0498A31F"/>
    <w:rsid w:val="049B0623"/>
    <w:rsid w:val="04A819EB"/>
    <w:rsid w:val="04AA8494"/>
    <w:rsid w:val="04C89883"/>
    <w:rsid w:val="04D5FE27"/>
    <w:rsid w:val="04E08A4D"/>
    <w:rsid w:val="04E8DAF5"/>
    <w:rsid w:val="04EAA154"/>
    <w:rsid w:val="04EB6E49"/>
    <w:rsid w:val="04EDAF68"/>
    <w:rsid w:val="04F99483"/>
    <w:rsid w:val="050F712D"/>
    <w:rsid w:val="0518AC83"/>
    <w:rsid w:val="051AEFEF"/>
    <w:rsid w:val="051B3725"/>
    <w:rsid w:val="05242F98"/>
    <w:rsid w:val="05258D56"/>
    <w:rsid w:val="052629F1"/>
    <w:rsid w:val="052713E1"/>
    <w:rsid w:val="053CCEC6"/>
    <w:rsid w:val="05446FF9"/>
    <w:rsid w:val="055D748A"/>
    <w:rsid w:val="055EDEA7"/>
    <w:rsid w:val="05610793"/>
    <w:rsid w:val="056436AF"/>
    <w:rsid w:val="0569796C"/>
    <w:rsid w:val="0580CD4C"/>
    <w:rsid w:val="0581080B"/>
    <w:rsid w:val="059D06F0"/>
    <w:rsid w:val="05AD0F84"/>
    <w:rsid w:val="05B01C02"/>
    <w:rsid w:val="05B10E67"/>
    <w:rsid w:val="05B3F5B9"/>
    <w:rsid w:val="05C07ACB"/>
    <w:rsid w:val="05C2A8AD"/>
    <w:rsid w:val="05DA3236"/>
    <w:rsid w:val="05E49934"/>
    <w:rsid w:val="05F26CF6"/>
    <w:rsid w:val="062D96D4"/>
    <w:rsid w:val="0635BD74"/>
    <w:rsid w:val="0639C6B6"/>
    <w:rsid w:val="063B5587"/>
    <w:rsid w:val="0648931F"/>
    <w:rsid w:val="064FC724"/>
    <w:rsid w:val="0663373E"/>
    <w:rsid w:val="06636869"/>
    <w:rsid w:val="066D2732"/>
    <w:rsid w:val="067A1838"/>
    <w:rsid w:val="068806E4"/>
    <w:rsid w:val="0688C61E"/>
    <w:rsid w:val="06917D32"/>
    <w:rsid w:val="06953A35"/>
    <w:rsid w:val="06D3407E"/>
    <w:rsid w:val="06E6A361"/>
    <w:rsid w:val="06F05DFB"/>
    <w:rsid w:val="06FBED3C"/>
    <w:rsid w:val="070C9E84"/>
    <w:rsid w:val="070DBAAD"/>
    <w:rsid w:val="07139D36"/>
    <w:rsid w:val="071CD831"/>
    <w:rsid w:val="071E8B61"/>
    <w:rsid w:val="0724AA9A"/>
    <w:rsid w:val="0725D711"/>
    <w:rsid w:val="074B6120"/>
    <w:rsid w:val="07521BBA"/>
    <w:rsid w:val="0762FFB6"/>
    <w:rsid w:val="0764F427"/>
    <w:rsid w:val="0766E85B"/>
    <w:rsid w:val="0767E88F"/>
    <w:rsid w:val="0782AF78"/>
    <w:rsid w:val="0789B659"/>
    <w:rsid w:val="078AA154"/>
    <w:rsid w:val="079A4421"/>
    <w:rsid w:val="07A06BCD"/>
    <w:rsid w:val="07AB7377"/>
    <w:rsid w:val="07B594D4"/>
    <w:rsid w:val="07C8221B"/>
    <w:rsid w:val="07CE7355"/>
    <w:rsid w:val="07D70AA6"/>
    <w:rsid w:val="07E712C5"/>
    <w:rsid w:val="07F2E81B"/>
    <w:rsid w:val="07FBF959"/>
    <w:rsid w:val="07FBFEEB"/>
    <w:rsid w:val="0802AD08"/>
    <w:rsid w:val="0807C7B3"/>
    <w:rsid w:val="080D6CF6"/>
    <w:rsid w:val="08171C5C"/>
    <w:rsid w:val="081A7E18"/>
    <w:rsid w:val="0820EE68"/>
    <w:rsid w:val="08246E7F"/>
    <w:rsid w:val="082AACF2"/>
    <w:rsid w:val="083674F0"/>
    <w:rsid w:val="0836A4B1"/>
    <w:rsid w:val="08374E55"/>
    <w:rsid w:val="0841553E"/>
    <w:rsid w:val="085512B2"/>
    <w:rsid w:val="08765B45"/>
    <w:rsid w:val="08804BF6"/>
    <w:rsid w:val="088086D6"/>
    <w:rsid w:val="0884C107"/>
    <w:rsid w:val="0894BAE4"/>
    <w:rsid w:val="08A18033"/>
    <w:rsid w:val="08AD2EAD"/>
    <w:rsid w:val="08AD405C"/>
    <w:rsid w:val="08B56F59"/>
    <w:rsid w:val="08B75859"/>
    <w:rsid w:val="08BBB11E"/>
    <w:rsid w:val="08C02473"/>
    <w:rsid w:val="08C4EE6D"/>
    <w:rsid w:val="08D71A2C"/>
    <w:rsid w:val="08E08129"/>
    <w:rsid w:val="08E22AB1"/>
    <w:rsid w:val="08E948F7"/>
    <w:rsid w:val="08FA6054"/>
    <w:rsid w:val="08FF2C7E"/>
    <w:rsid w:val="09014619"/>
    <w:rsid w:val="0915A8B9"/>
    <w:rsid w:val="091A4A64"/>
    <w:rsid w:val="09276577"/>
    <w:rsid w:val="092FD01E"/>
    <w:rsid w:val="0938AA1C"/>
    <w:rsid w:val="093D96E7"/>
    <w:rsid w:val="09411B3D"/>
    <w:rsid w:val="094941AA"/>
    <w:rsid w:val="0978029C"/>
    <w:rsid w:val="098232AB"/>
    <w:rsid w:val="09836BD1"/>
    <w:rsid w:val="0989BB62"/>
    <w:rsid w:val="09940849"/>
    <w:rsid w:val="099B58EA"/>
    <w:rsid w:val="09A86F35"/>
    <w:rsid w:val="09B70611"/>
    <w:rsid w:val="09B82F6A"/>
    <w:rsid w:val="09C00E9E"/>
    <w:rsid w:val="09C63A1C"/>
    <w:rsid w:val="09CE6D66"/>
    <w:rsid w:val="09D224A2"/>
    <w:rsid w:val="09DFF634"/>
    <w:rsid w:val="09F5B446"/>
    <w:rsid w:val="0A03A2C7"/>
    <w:rsid w:val="0A23C408"/>
    <w:rsid w:val="0A3028CE"/>
    <w:rsid w:val="0A380F0D"/>
    <w:rsid w:val="0A3A530F"/>
    <w:rsid w:val="0A41819D"/>
    <w:rsid w:val="0A5E0AF3"/>
    <w:rsid w:val="0A5FAE36"/>
    <w:rsid w:val="0A754BE5"/>
    <w:rsid w:val="0A756427"/>
    <w:rsid w:val="0A760012"/>
    <w:rsid w:val="0A764DB1"/>
    <w:rsid w:val="0A803E2F"/>
    <w:rsid w:val="0A81D430"/>
    <w:rsid w:val="0A84161D"/>
    <w:rsid w:val="0A94782F"/>
    <w:rsid w:val="0A956EF2"/>
    <w:rsid w:val="0AA44090"/>
    <w:rsid w:val="0AA4E5CC"/>
    <w:rsid w:val="0AA5D979"/>
    <w:rsid w:val="0AB7864F"/>
    <w:rsid w:val="0ACC0F97"/>
    <w:rsid w:val="0AD2DAB6"/>
    <w:rsid w:val="0AD7A979"/>
    <w:rsid w:val="0ADFD0B4"/>
    <w:rsid w:val="0AE7F4D7"/>
    <w:rsid w:val="0AEEC57D"/>
    <w:rsid w:val="0B179F5E"/>
    <w:rsid w:val="0B29EA28"/>
    <w:rsid w:val="0B358925"/>
    <w:rsid w:val="0B534563"/>
    <w:rsid w:val="0B5743F8"/>
    <w:rsid w:val="0B57CD6B"/>
    <w:rsid w:val="0B700181"/>
    <w:rsid w:val="0B719A38"/>
    <w:rsid w:val="0B747ADA"/>
    <w:rsid w:val="0B77944D"/>
    <w:rsid w:val="0B7A5247"/>
    <w:rsid w:val="0B7F14DD"/>
    <w:rsid w:val="0B924A9D"/>
    <w:rsid w:val="0BA77192"/>
    <w:rsid w:val="0BAA2226"/>
    <w:rsid w:val="0BB795B1"/>
    <w:rsid w:val="0BB80635"/>
    <w:rsid w:val="0BB8C220"/>
    <w:rsid w:val="0BBB262F"/>
    <w:rsid w:val="0BD157CD"/>
    <w:rsid w:val="0BD5972B"/>
    <w:rsid w:val="0BE25D7C"/>
    <w:rsid w:val="0BF058A0"/>
    <w:rsid w:val="0BF59F1F"/>
    <w:rsid w:val="0BF6D65A"/>
    <w:rsid w:val="0BF791B1"/>
    <w:rsid w:val="0C012BB8"/>
    <w:rsid w:val="0C1C40F3"/>
    <w:rsid w:val="0C2A2D19"/>
    <w:rsid w:val="0C3857BA"/>
    <w:rsid w:val="0C4B35F6"/>
    <w:rsid w:val="0C517BB0"/>
    <w:rsid w:val="0C650847"/>
    <w:rsid w:val="0C6702F3"/>
    <w:rsid w:val="0C680E6A"/>
    <w:rsid w:val="0C84D00C"/>
    <w:rsid w:val="0C880F8E"/>
    <w:rsid w:val="0C88EFDF"/>
    <w:rsid w:val="0C99D8C7"/>
    <w:rsid w:val="0C9AB857"/>
    <w:rsid w:val="0C9C6915"/>
    <w:rsid w:val="0CA1411A"/>
    <w:rsid w:val="0CA29814"/>
    <w:rsid w:val="0CA3E2EA"/>
    <w:rsid w:val="0CADC6AC"/>
    <w:rsid w:val="0CAEB42F"/>
    <w:rsid w:val="0CB3E962"/>
    <w:rsid w:val="0CC5F950"/>
    <w:rsid w:val="0CCDCEA1"/>
    <w:rsid w:val="0CD225AC"/>
    <w:rsid w:val="0CECB45E"/>
    <w:rsid w:val="0CFAD93F"/>
    <w:rsid w:val="0D10184E"/>
    <w:rsid w:val="0D10E0D8"/>
    <w:rsid w:val="0D4799A0"/>
    <w:rsid w:val="0D4AB2FB"/>
    <w:rsid w:val="0D556DFB"/>
    <w:rsid w:val="0D781029"/>
    <w:rsid w:val="0D86A87D"/>
    <w:rsid w:val="0D938970"/>
    <w:rsid w:val="0D93A120"/>
    <w:rsid w:val="0D9DBAFC"/>
    <w:rsid w:val="0DA8B0D6"/>
    <w:rsid w:val="0DAC6059"/>
    <w:rsid w:val="0DACE833"/>
    <w:rsid w:val="0DAD3A6C"/>
    <w:rsid w:val="0DB1125F"/>
    <w:rsid w:val="0DC769EB"/>
    <w:rsid w:val="0DCC7366"/>
    <w:rsid w:val="0DE1EA46"/>
    <w:rsid w:val="0DEB36F0"/>
    <w:rsid w:val="0E02A4A0"/>
    <w:rsid w:val="0E064D8A"/>
    <w:rsid w:val="0E1B5F97"/>
    <w:rsid w:val="0E217719"/>
    <w:rsid w:val="0E2540A2"/>
    <w:rsid w:val="0E280737"/>
    <w:rsid w:val="0E37479E"/>
    <w:rsid w:val="0E397E25"/>
    <w:rsid w:val="0E39B66A"/>
    <w:rsid w:val="0E3DF42A"/>
    <w:rsid w:val="0E3E6CB9"/>
    <w:rsid w:val="0E465010"/>
    <w:rsid w:val="0E4F91E0"/>
    <w:rsid w:val="0E53752A"/>
    <w:rsid w:val="0E548061"/>
    <w:rsid w:val="0E5674B2"/>
    <w:rsid w:val="0E57A768"/>
    <w:rsid w:val="0E5E91BF"/>
    <w:rsid w:val="0E5F0189"/>
    <w:rsid w:val="0E6B48DA"/>
    <w:rsid w:val="0E6F4DDC"/>
    <w:rsid w:val="0E7B71E6"/>
    <w:rsid w:val="0E7E3052"/>
    <w:rsid w:val="0E990EBC"/>
    <w:rsid w:val="0E9E424E"/>
    <w:rsid w:val="0EBC3EE8"/>
    <w:rsid w:val="0EC136CB"/>
    <w:rsid w:val="0EC1D016"/>
    <w:rsid w:val="0ECAFD09"/>
    <w:rsid w:val="0ED23400"/>
    <w:rsid w:val="0ED63932"/>
    <w:rsid w:val="0EF52EDD"/>
    <w:rsid w:val="0F161FC8"/>
    <w:rsid w:val="0F1F5765"/>
    <w:rsid w:val="0F27E8AD"/>
    <w:rsid w:val="0F27FA4E"/>
    <w:rsid w:val="0F2C11B3"/>
    <w:rsid w:val="0F2CD4CB"/>
    <w:rsid w:val="0F2DC6D3"/>
    <w:rsid w:val="0F350245"/>
    <w:rsid w:val="0F38C676"/>
    <w:rsid w:val="0F42E98D"/>
    <w:rsid w:val="0F43CD50"/>
    <w:rsid w:val="0F4A3A08"/>
    <w:rsid w:val="0F4DCDEE"/>
    <w:rsid w:val="0F71BD5B"/>
    <w:rsid w:val="0F7BB79C"/>
    <w:rsid w:val="0F7C66D1"/>
    <w:rsid w:val="0F7D3E55"/>
    <w:rsid w:val="0F9E1C78"/>
    <w:rsid w:val="0FBA9A59"/>
    <w:rsid w:val="0FBC1B0E"/>
    <w:rsid w:val="0FBFEA25"/>
    <w:rsid w:val="0FC03487"/>
    <w:rsid w:val="0FC4BE75"/>
    <w:rsid w:val="0FCA8074"/>
    <w:rsid w:val="0FD16268"/>
    <w:rsid w:val="0FD34E85"/>
    <w:rsid w:val="0FD53E7D"/>
    <w:rsid w:val="0FDEFE36"/>
    <w:rsid w:val="0FEE4F91"/>
    <w:rsid w:val="0FFD8EBD"/>
    <w:rsid w:val="100E1396"/>
    <w:rsid w:val="1010D3CD"/>
    <w:rsid w:val="1011B544"/>
    <w:rsid w:val="1014F0D5"/>
    <w:rsid w:val="101E9410"/>
    <w:rsid w:val="103E8E8E"/>
    <w:rsid w:val="103FD49D"/>
    <w:rsid w:val="1048A576"/>
    <w:rsid w:val="10606127"/>
    <w:rsid w:val="1064063A"/>
    <w:rsid w:val="1064CDA3"/>
    <w:rsid w:val="1068EEC0"/>
    <w:rsid w:val="106F8FFD"/>
    <w:rsid w:val="1072A8C0"/>
    <w:rsid w:val="1078B7A0"/>
    <w:rsid w:val="107EBABF"/>
    <w:rsid w:val="109745BE"/>
    <w:rsid w:val="10A345E9"/>
    <w:rsid w:val="10A69A00"/>
    <w:rsid w:val="10AC2489"/>
    <w:rsid w:val="10B2DAAF"/>
    <w:rsid w:val="10B3B182"/>
    <w:rsid w:val="10B62068"/>
    <w:rsid w:val="10B6B8EE"/>
    <w:rsid w:val="10C60191"/>
    <w:rsid w:val="10CA1A59"/>
    <w:rsid w:val="10D03188"/>
    <w:rsid w:val="10D43E00"/>
    <w:rsid w:val="10D69CE2"/>
    <w:rsid w:val="110CEB2C"/>
    <w:rsid w:val="11191220"/>
    <w:rsid w:val="11204992"/>
    <w:rsid w:val="11230189"/>
    <w:rsid w:val="11588C5D"/>
    <w:rsid w:val="115CB02F"/>
    <w:rsid w:val="1165C345"/>
    <w:rsid w:val="1169B51E"/>
    <w:rsid w:val="1172CEB0"/>
    <w:rsid w:val="117732AA"/>
    <w:rsid w:val="11799F6E"/>
    <w:rsid w:val="1182C6CB"/>
    <w:rsid w:val="1186105A"/>
    <w:rsid w:val="118DBA5B"/>
    <w:rsid w:val="118DF2F7"/>
    <w:rsid w:val="119F857D"/>
    <w:rsid w:val="11A1108B"/>
    <w:rsid w:val="11A89870"/>
    <w:rsid w:val="11B1AF47"/>
    <w:rsid w:val="11B40135"/>
    <w:rsid w:val="11BCDB8B"/>
    <w:rsid w:val="11BDE174"/>
    <w:rsid w:val="11C11C6E"/>
    <w:rsid w:val="11C374CB"/>
    <w:rsid w:val="11C40AC1"/>
    <w:rsid w:val="11C55E1F"/>
    <w:rsid w:val="11CD3CA7"/>
    <w:rsid w:val="11DB5039"/>
    <w:rsid w:val="11E11429"/>
    <w:rsid w:val="11F1EAAE"/>
    <w:rsid w:val="11FA6457"/>
    <w:rsid w:val="11FFBD74"/>
    <w:rsid w:val="12124916"/>
    <w:rsid w:val="121D3296"/>
    <w:rsid w:val="1228B6AB"/>
    <w:rsid w:val="122DBFF5"/>
    <w:rsid w:val="1233D7AF"/>
    <w:rsid w:val="125994DB"/>
    <w:rsid w:val="1280C516"/>
    <w:rsid w:val="1287BC56"/>
    <w:rsid w:val="12891061"/>
    <w:rsid w:val="128F60FC"/>
    <w:rsid w:val="129718A4"/>
    <w:rsid w:val="129DB527"/>
    <w:rsid w:val="129E5BA8"/>
    <w:rsid w:val="12A21402"/>
    <w:rsid w:val="12A459B3"/>
    <w:rsid w:val="12AC7288"/>
    <w:rsid w:val="12B31B36"/>
    <w:rsid w:val="12D5E9CF"/>
    <w:rsid w:val="12D89EF2"/>
    <w:rsid w:val="12E02767"/>
    <w:rsid w:val="12E35A8C"/>
    <w:rsid w:val="12F9B22F"/>
    <w:rsid w:val="12FA5783"/>
    <w:rsid w:val="12FE0696"/>
    <w:rsid w:val="12FE47D6"/>
    <w:rsid w:val="1302E5E2"/>
    <w:rsid w:val="13175A95"/>
    <w:rsid w:val="132DEC67"/>
    <w:rsid w:val="133B732A"/>
    <w:rsid w:val="134463EE"/>
    <w:rsid w:val="1353562A"/>
    <w:rsid w:val="135BDBB0"/>
    <w:rsid w:val="135E3ABB"/>
    <w:rsid w:val="13756392"/>
    <w:rsid w:val="13896DDA"/>
    <w:rsid w:val="1394A4C6"/>
    <w:rsid w:val="13AAE16B"/>
    <w:rsid w:val="13B2792F"/>
    <w:rsid w:val="13BB255D"/>
    <w:rsid w:val="13C27035"/>
    <w:rsid w:val="13C3E6A6"/>
    <w:rsid w:val="13DEC83E"/>
    <w:rsid w:val="13F4453F"/>
    <w:rsid w:val="13FF5275"/>
    <w:rsid w:val="140955A6"/>
    <w:rsid w:val="14290BA5"/>
    <w:rsid w:val="143B0506"/>
    <w:rsid w:val="143E5FA5"/>
    <w:rsid w:val="1441F1D6"/>
    <w:rsid w:val="1447C233"/>
    <w:rsid w:val="144C94D6"/>
    <w:rsid w:val="145CBFCC"/>
    <w:rsid w:val="1460C08D"/>
    <w:rsid w:val="1463002D"/>
    <w:rsid w:val="146C515A"/>
    <w:rsid w:val="1470612C"/>
    <w:rsid w:val="1470A81C"/>
    <w:rsid w:val="1476359B"/>
    <w:rsid w:val="147733F6"/>
    <w:rsid w:val="147DA2C6"/>
    <w:rsid w:val="1496E5D6"/>
    <w:rsid w:val="149EA8AD"/>
    <w:rsid w:val="14A4268B"/>
    <w:rsid w:val="14A92ADD"/>
    <w:rsid w:val="14C4B751"/>
    <w:rsid w:val="14DDA2ED"/>
    <w:rsid w:val="14E0E29F"/>
    <w:rsid w:val="14E24F7E"/>
    <w:rsid w:val="14EAEDFB"/>
    <w:rsid w:val="15159488"/>
    <w:rsid w:val="1525862F"/>
    <w:rsid w:val="152A8E9C"/>
    <w:rsid w:val="152DDC00"/>
    <w:rsid w:val="152F7A4D"/>
    <w:rsid w:val="1530A946"/>
    <w:rsid w:val="153DAF09"/>
    <w:rsid w:val="1558EF91"/>
    <w:rsid w:val="155DEB61"/>
    <w:rsid w:val="1579120E"/>
    <w:rsid w:val="158B08F3"/>
    <w:rsid w:val="159E922C"/>
    <w:rsid w:val="15AFBCA0"/>
    <w:rsid w:val="15B97AE8"/>
    <w:rsid w:val="15BB714D"/>
    <w:rsid w:val="15C4567A"/>
    <w:rsid w:val="15CC39EC"/>
    <w:rsid w:val="15D455C1"/>
    <w:rsid w:val="15DBECFC"/>
    <w:rsid w:val="15ED59A4"/>
    <w:rsid w:val="15F2AA31"/>
    <w:rsid w:val="15FB858C"/>
    <w:rsid w:val="160B55A6"/>
    <w:rsid w:val="16115B15"/>
    <w:rsid w:val="1618A34F"/>
    <w:rsid w:val="162D0DFD"/>
    <w:rsid w:val="162DF1BC"/>
    <w:rsid w:val="16317D15"/>
    <w:rsid w:val="1634090F"/>
    <w:rsid w:val="1638DB3B"/>
    <w:rsid w:val="164A3B89"/>
    <w:rsid w:val="165736CE"/>
    <w:rsid w:val="165C5B19"/>
    <w:rsid w:val="165D1007"/>
    <w:rsid w:val="165DF526"/>
    <w:rsid w:val="166AE2D2"/>
    <w:rsid w:val="169202A5"/>
    <w:rsid w:val="1697033E"/>
    <w:rsid w:val="169AD777"/>
    <w:rsid w:val="16A38B0C"/>
    <w:rsid w:val="16AAA8B6"/>
    <w:rsid w:val="16B6EBFB"/>
    <w:rsid w:val="16C1A4F3"/>
    <w:rsid w:val="16CCC0B5"/>
    <w:rsid w:val="16D48440"/>
    <w:rsid w:val="16D4B4B5"/>
    <w:rsid w:val="16D822D3"/>
    <w:rsid w:val="16E00C7A"/>
    <w:rsid w:val="16F182A5"/>
    <w:rsid w:val="16F4A465"/>
    <w:rsid w:val="16F81849"/>
    <w:rsid w:val="16F98D28"/>
    <w:rsid w:val="16FDAA4D"/>
    <w:rsid w:val="16FE207C"/>
    <w:rsid w:val="16FF13E7"/>
    <w:rsid w:val="1705C4E5"/>
    <w:rsid w:val="1713FA30"/>
    <w:rsid w:val="171E59AE"/>
    <w:rsid w:val="17585450"/>
    <w:rsid w:val="176540FD"/>
    <w:rsid w:val="1768220E"/>
    <w:rsid w:val="1773B01F"/>
    <w:rsid w:val="177BED2B"/>
    <w:rsid w:val="1782E045"/>
    <w:rsid w:val="1788AAAF"/>
    <w:rsid w:val="179B5DF8"/>
    <w:rsid w:val="179C19C1"/>
    <w:rsid w:val="17B016CF"/>
    <w:rsid w:val="17B146A9"/>
    <w:rsid w:val="17B9794F"/>
    <w:rsid w:val="17BAEC75"/>
    <w:rsid w:val="17BED302"/>
    <w:rsid w:val="17C1D427"/>
    <w:rsid w:val="17D570C5"/>
    <w:rsid w:val="17E8E6D9"/>
    <w:rsid w:val="17FCBB8B"/>
    <w:rsid w:val="1809AD84"/>
    <w:rsid w:val="180F90E1"/>
    <w:rsid w:val="1811C6E4"/>
    <w:rsid w:val="18260F11"/>
    <w:rsid w:val="182E2E4C"/>
    <w:rsid w:val="183952CA"/>
    <w:rsid w:val="1839CC75"/>
    <w:rsid w:val="18475010"/>
    <w:rsid w:val="184B6D24"/>
    <w:rsid w:val="1850F219"/>
    <w:rsid w:val="185700B9"/>
    <w:rsid w:val="185B77F5"/>
    <w:rsid w:val="185CBF52"/>
    <w:rsid w:val="187331AA"/>
    <w:rsid w:val="187B4602"/>
    <w:rsid w:val="18804228"/>
    <w:rsid w:val="188D3F1E"/>
    <w:rsid w:val="189EA454"/>
    <w:rsid w:val="18A98E5F"/>
    <w:rsid w:val="18B430CB"/>
    <w:rsid w:val="18BD5ABD"/>
    <w:rsid w:val="18BDBBCD"/>
    <w:rsid w:val="18D72E6D"/>
    <w:rsid w:val="18D79B31"/>
    <w:rsid w:val="18DD89A4"/>
    <w:rsid w:val="18F1AFD4"/>
    <w:rsid w:val="18F4F847"/>
    <w:rsid w:val="18F805CE"/>
    <w:rsid w:val="18FB9123"/>
    <w:rsid w:val="190CE9CE"/>
    <w:rsid w:val="1910D206"/>
    <w:rsid w:val="191BFCD5"/>
    <w:rsid w:val="192E66D9"/>
    <w:rsid w:val="1946F2B1"/>
    <w:rsid w:val="195893BC"/>
    <w:rsid w:val="1961F874"/>
    <w:rsid w:val="1963B55E"/>
    <w:rsid w:val="196DA6B5"/>
    <w:rsid w:val="19774901"/>
    <w:rsid w:val="197A9755"/>
    <w:rsid w:val="197DBDEF"/>
    <w:rsid w:val="197DC128"/>
    <w:rsid w:val="197FBB04"/>
    <w:rsid w:val="1980DEC0"/>
    <w:rsid w:val="19844CD2"/>
    <w:rsid w:val="198E8355"/>
    <w:rsid w:val="19A3154C"/>
    <w:rsid w:val="19B6A09B"/>
    <w:rsid w:val="19C3F69D"/>
    <w:rsid w:val="19CBEDFB"/>
    <w:rsid w:val="19F45C24"/>
    <w:rsid w:val="1A110D75"/>
    <w:rsid w:val="1A1198AE"/>
    <w:rsid w:val="1A25A410"/>
    <w:rsid w:val="1A2628EE"/>
    <w:rsid w:val="1A295A02"/>
    <w:rsid w:val="1A356C2E"/>
    <w:rsid w:val="1A417B5E"/>
    <w:rsid w:val="1A5478F8"/>
    <w:rsid w:val="1A54EC66"/>
    <w:rsid w:val="1A5E57E0"/>
    <w:rsid w:val="1A92A27F"/>
    <w:rsid w:val="1AA7688E"/>
    <w:rsid w:val="1AADAE5F"/>
    <w:rsid w:val="1AAF4791"/>
    <w:rsid w:val="1AB6B3A6"/>
    <w:rsid w:val="1AB7AEDE"/>
    <w:rsid w:val="1ABA6418"/>
    <w:rsid w:val="1AC0CF3D"/>
    <w:rsid w:val="1AC33BAC"/>
    <w:rsid w:val="1AD08161"/>
    <w:rsid w:val="1AD6BE7B"/>
    <w:rsid w:val="1AD72389"/>
    <w:rsid w:val="1ADFC872"/>
    <w:rsid w:val="1AE311BE"/>
    <w:rsid w:val="1AE7043B"/>
    <w:rsid w:val="1AF6EA06"/>
    <w:rsid w:val="1B019150"/>
    <w:rsid w:val="1B09AE86"/>
    <w:rsid w:val="1B0A7428"/>
    <w:rsid w:val="1B185BD7"/>
    <w:rsid w:val="1B324066"/>
    <w:rsid w:val="1B4630B1"/>
    <w:rsid w:val="1B4DC994"/>
    <w:rsid w:val="1B519684"/>
    <w:rsid w:val="1B5242B1"/>
    <w:rsid w:val="1B637042"/>
    <w:rsid w:val="1B6447D0"/>
    <w:rsid w:val="1B679C2F"/>
    <w:rsid w:val="1B8C1809"/>
    <w:rsid w:val="1B9085F7"/>
    <w:rsid w:val="1BABE7DD"/>
    <w:rsid w:val="1BAD77C7"/>
    <w:rsid w:val="1BB2299C"/>
    <w:rsid w:val="1BB94D2D"/>
    <w:rsid w:val="1BCA8BCA"/>
    <w:rsid w:val="1BD4E3CE"/>
    <w:rsid w:val="1BDCF2AD"/>
    <w:rsid w:val="1BE77A61"/>
    <w:rsid w:val="1BEB0FB6"/>
    <w:rsid w:val="1BFC921F"/>
    <w:rsid w:val="1C0BE25B"/>
    <w:rsid w:val="1C0C5713"/>
    <w:rsid w:val="1C123292"/>
    <w:rsid w:val="1C1921CA"/>
    <w:rsid w:val="1C1BFBCA"/>
    <w:rsid w:val="1C1C3AF6"/>
    <w:rsid w:val="1C438AB6"/>
    <w:rsid w:val="1C471527"/>
    <w:rsid w:val="1C544CAB"/>
    <w:rsid w:val="1C55395D"/>
    <w:rsid w:val="1C58F72A"/>
    <w:rsid w:val="1C5D0743"/>
    <w:rsid w:val="1C6648CC"/>
    <w:rsid w:val="1C67010A"/>
    <w:rsid w:val="1C690A7C"/>
    <w:rsid w:val="1C735B7E"/>
    <w:rsid w:val="1C7DE996"/>
    <w:rsid w:val="1C981FC8"/>
    <w:rsid w:val="1CA377C7"/>
    <w:rsid w:val="1CA949FF"/>
    <w:rsid w:val="1CBF86C9"/>
    <w:rsid w:val="1CCDCE97"/>
    <w:rsid w:val="1CD5C028"/>
    <w:rsid w:val="1CE82ED9"/>
    <w:rsid w:val="1CE90642"/>
    <w:rsid w:val="1CEB5B22"/>
    <w:rsid w:val="1D06767C"/>
    <w:rsid w:val="1D06E887"/>
    <w:rsid w:val="1D08C722"/>
    <w:rsid w:val="1D0AF63D"/>
    <w:rsid w:val="1D1B87EF"/>
    <w:rsid w:val="1D1FF286"/>
    <w:rsid w:val="1D235050"/>
    <w:rsid w:val="1D2CDC9B"/>
    <w:rsid w:val="1D349577"/>
    <w:rsid w:val="1D3B76E9"/>
    <w:rsid w:val="1D42483B"/>
    <w:rsid w:val="1D50ECAA"/>
    <w:rsid w:val="1D52CBBD"/>
    <w:rsid w:val="1D565BB1"/>
    <w:rsid w:val="1D792A6B"/>
    <w:rsid w:val="1D7C2271"/>
    <w:rsid w:val="1D96827C"/>
    <w:rsid w:val="1DA2929D"/>
    <w:rsid w:val="1DA5D56C"/>
    <w:rsid w:val="1DAA5C65"/>
    <w:rsid w:val="1DAAFAD3"/>
    <w:rsid w:val="1DB3F9F3"/>
    <w:rsid w:val="1DC1505E"/>
    <w:rsid w:val="1DC72FF4"/>
    <w:rsid w:val="1DCD56C8"/>
    <w:rsid w:val="1DD626F9"/>
    <w:rsid w:val="1DDCCF29"/>
    <w:rsid w:val="1DE42CF0"/>
    <w:rsid w:val="1DE84BD0"/>
    <w:rsid w:val="1DFA2143"/>
    <w:rsid w:val="1E0AE78C"/>
    <w:rsid w:val="1E11D4A6"/>
    <w:rsid w:val="1E167E21"/>
    <w:rsid w:val="1E1BFA39"/>
    <w:rsid w:val="1E1C50FD"/>
    <w:rsid w:val="1E1EBF96"/>
    <w:rsid w:val="1E2D7189"/>
    <w:rsid w:val="1E2F2784"/>
    <w:rsid w:val="1E56DB59"/>
    <w:rsid w:val="1E591661"/>
    <w:rsid w:val="1E602F42"/>
    <w:rsid w:val="1E7FEA7F"/>
    <w:rsid w:val="1E8404F6"/>
    <w:rsid w:val="1E8F442D"/>
    <w:rsid w:val="1E91E7C8"/>
    <w:rsid w:val="1E91EF66"/>
    <w:rsid w:val="1EA1296E"/>
    <w:rsid w:val="1EB09BA8"/>
    <w:rsid w:val="1EBD604C"/>
    <w:rsid w:val="1ED43791"/>
    <w:rsid w:val="1EFBDA93"/>
    <w:rsid w:val="1F056AAD"/>
    <w:rsid w:val="1F079D15"/>
    <w:rsid w:val="1F162067"/>
    <w:rsid w:val="1F184CC7"/>
    <w:rsid w:val="1F229060"/>
    <w:rsid w:val="1F2F361B"/>
    <w:rsid w:val="1F333742"/>
    <w:rsid w:val="1F46425B"/>
    <w:rsid w:val="1F5AA4D3"/>
    <w:rsid w:val="1F5EDC92"/>
    <w:rsid w:val="1F600D01"/>
    <w:rsid w:val="1F642564"/>
    <w:rsid w:val="1F6799A4"/>
    <w:rsid w:val="1F6CCF8C"/>
    <w:rsid w:val="1F6E4789"/>
    <w:rsid w:val="1F7049E0"/>
    <w:rsid w:val="1F75B84A"/>
    <w:rsid w:val="1F78AD3E"/>
    <w:rsid w:val="1F7E9A34"/>
    <w:rsid w:val="1F817CAA"/>
    <w:rsid w:val="1F9B12BB"/>
    <w:rsid w:val="1F9CBAB7"/>
    <w:rsid w:val="1F9D1B10"/>
    <w:rsid w:val="1F9DF68E"/>
    <w:rsid w:val="1FA6C4C2"/>
    <w:rsid w:val="1FC1BCEA"/>
    <w:rsid w:val="1FE3DF2A"/>
    <w:rsid w:val="1FE6A78D"/>
    <w:rsid w:val="2005B403"/>
    <w:rsid w:val="200E89B7"/>
    <w:rsid w:val="200FDD35"/>
    <w:rsid w:val="20410734"/>
    <w:rsid w:val="204FFB9A"/>
    <w:rsid w:val="20590A57"/>
    <w:rsid w:val="20778542"/>
    <w:rsid w:val="2079E951"/>
    <w:rsid w:val="207D774E"/>
    <w:rsid w:val="209CDF5E"/>
    <w:rsid w:val="20A01C04"/>
    <w:rsid w:val="20A4DB27"/>
    <w:rsid w:val="20A57943"/>
    <w:rsid w:val="20B583BB"/>
    <w:rsid w:val="20BA30AD"/>
    <w:rsid w:val="20BCA8D4"/>
    <w:rsid w:val="20E8B149"/>
    <w:rsid w:val="20EF48EC"/>
    <w:rsid w:val="20F10377"/>
    <w:rsid w:val="20F11CD1"/>
    <w:rsid w:val="20F4684E"/>
    <w:rsid w:val="20F7B48C"/>
    <w:rsid w:val="2101F825"/>
    <w:rsid w:val="21028D1D"/>
    <w:rsid w:val="2108B3E4"/>
    <w:rsid w:val="210EA45A"/>
    <w:rsid w:val="211921BA"/>
    <w:rsid w:val="21261B67"/>
    <w:rsid w:val="21396CC1"/>
    <w:rsid w:val="213C35B7"/>
    <w:rsid w:val="213E99F4"/>
    <w:rsid w:val="21433BDD"/>
    <w:rsid w:val="215095BA"/>
    <w:rsid w:val="2152FF20"/>
    <w:rsid w:val="215B5B7F"/>
    <w:rsid w:val="2164DAA9"/>
    <w:rsid w:val="2166E25E"/>
    <w:rsid w:val="2175B707"/>
    <w:rsid w:val="218DB3FC"/>
    <w:rsid w:val="21956182"/>
    <w:rsid w:val="21A34D7F"/>
    <w:rsid w:val="21ACB4AD"/>
    <w:rsid w:val="21B5BB3F"/>
    <w:rsid w:val="21BCCBB8"/>
    <w:rsid w:val="21DC66B9"/>
    <w:rsid w:val="21F48EDF"/>
    <w:rsid w:val="21F7B19A"/>
    <w:rsid w:val="21FF55FD"/>
    <w:rsid w:val="2203B0EB"/>
    <w:rsid w:val="2208072D"/>
    <w:rsid w:val="220D3FD9"/>
    <w:rsid w:val="220DF94A"/>
    <w:rsid w:val="222474A7"/>
    <w:rsid w:val="222C6AF4"/>
    <w:rsid w:val="222C7385"/>
    <w:rsid w:val="222DB333"/>
    <w:rsid w:val="22317FF0"/>
    <w:rsid w:val="2243CF98"/>
    <w:rsid w:val="22526A2A"/>
    <w:rsid w:val="22550D1C"/>
    <w:rsid w:val="225CC6DA"/>
    <w:rsid w:val="225DD1FF"/>
    <w:rsid w:val="225DFFC8"/>
    <w:rsid w:val="2263B48F"/>
    <w:rsid w:val="22698AF4"/>
    <w:rsid w:val="226E89D1"/>
    <w:rsid w:val="229558E6"/>
    <w:rsid w:val="2299D964"/>
    <w:rsid w:val="229FF080"/>
    <w:rsid w:val="22ABC026"/>
    <w:rsid w:val="22B3A8A5"/>
    <w:rsid w:val="22BD079B"/>
    <w:rsid w:val="22C182B0"/>
    <w:rsid w:val="22C37141"/>
    <w:rsid w:val="22C9FD1C"/>
    <w:rsid w:val="22CD1025"/>
    <w:rsid w:val="22E5CAAF"/>
    <w:rsid w:val="22EC7BFF"/>
    <w:rsid w:val="2319F158"/>
    <w:rsid w:val="23212B34"/>
    <w:rsid w:val="2332F30B"/>
    <w:rsid w:val="23353FCB"/>
    <w:rsid w:val="234011F0"/>
    <w:rsid w:val="2354DC46"/>
    <w:rsid w:val="235778B7"/>
    <w:rsid w:val="235D8F94"/>
    <w:rsid w:val="23688223"/>
    <w:rsid w:val="236968A5"/>
    <w:rsid w:val="236AAC2F"/>
    <w:rsid w:val="2372346C"/>
    <w:rsid w:val="237C5F2C"/>
    <w:rsid w:val="2380E546"/>
    <w:rsid w:val="238DEB2F"/>
    <w:rsid w:val="2391523B"/>
    <w:rsid w:val="23AAA519"/>
    <w:rsid w:val="23AB800A"/>
    <w:rsid w:val="23AF8608"/>
    <w:rsid w:val="23FA0C70"/>
    <w:rsid w:val="23FDB0A9"/>
    <w:rsid w:val="23FF26FB"/>
    <w:rsid w:val="2415A890"/>
    <w:rsid w:val="241C3EED"/>
    <w:rsid w:val="243A42D9"/>
    <w:rsid w:val="2441BDBB"/>
    <w:rsid w:val="244A43F3"/>
    <w:rsid w:val="244E413A"/>
    <w:rsid w:val="24559A4A"/>
    <w:rsid w:val="24782B6F"/>
    <w:rsid w:val="24AAB843"/>
    <w:rsid w:val="24AAD7F6"/>
    <w:rsid w:val="24BAD232"/>
    <w:rsid w:val="24BDF454"/>
    <w:rsid w:val="24C68638"/>
    <w:rsid w:val="24CE8825"/>
    <w:rsid w:val="24DA0B79"/>
    <w:rsid w:val="24DDB7EF"/>
    <w:rsid w:val="24E4CC75"/>
    <w:rsid w:val="24F1F929"/>
    <w:rsid w:val="24FB4398"/>
    <w:rsid w:val="2500DBF8"/>
    <w:rsid w:val="250B9655"/>
    <w:rsid w:val="25124B3F"/>
    <w:rsid w:val="252088CD"/>
    <w:rsid w:val="25287BE1"/>
    <w:rsid w:val="253AFE63"/>
    <w:rsid w:val="2550461E"/>
    <w:rsid w:val="2550AC52"/>
    <w:rsid w:val="255B8F7A"/>
    <w:rsid w:val="255C9AF2"/>
    <w:rsid w:val="255D8265"/>
    <w:rsid w:val="25627895"/>
    <w:rsid w:val="25635F5A"/>
    <w:rsid w:val="2568B803"/>
    <w:rsid w:val="2568DECE"/>
    <w:rsid w:val="2570C7A7"/>
    <w:rsid w:val="2583D4BC"/>
    <w:rsid w:val="25941FE9"/>
    <w:rsid w:val="2595148A"/>
    <w:rsid w:val="259D23A0"/>
    <w:rsid w:val="25A38FEB"/>
    <w:rsid w:val="25AAC213"/>
    <w:rsid w:val="25AEF2C7"/>
    <w:rsid w:val="25C397BE"/>
    <w:rsid w:val="25C87E6D"/>
    <w:rsid w:val="25E1ECB0"/>
    <w:rsid w:val="25E21D78"/>
    <w:rsid w:val="25E4811A"/>
    <w:rsid w:val="25E57297"/>
    <w:rsid w:val="25EDB408"/>
    <w:rsid w:val="25F26B2F"/>
    <w:rsid w:val="25FC09DE"/>
    <w:rsid w:val="2601709A"/>
    <w:rsid w:val="260A742F"/>
    <w:rsid w:val="261DED03"/>
    <w:rsid w:val="2632B613"/>
    <w:rsid w:val="263F7B83"/>
    <w:rsid w:val="264E700E"/>
    <w:rsid w:val="264E8C6B"/>
    <w:rsid w:val="2661C5E8"/>
    <w:rsid w:val="266F5C8F"/>
    <w:rsid w:val="2675EDE1"/>
    <w:rsid w:val="267F186F"/>
    <w:rsid w:val="2682DA84"/>
    <w:rsid w:val="26851139"/>
    <w:rsid w:val="26866B6B"/>
    <w:rsid w:val="268E6B6D"/>
    <w:rsid w:val="2695E834"/>
    <w:rsid w:val="269789BC"/>
    <w:rsid w:val="26C8454D"/>
    <w:rsid w:val="26CD8039"/>
    <w:rsid w:val="26D5535F"/>
    <w:rsid w:val="26DC358D"/>
    <w:rsid w:val="26E2558B"/>
    <w:rsid w:val="26E27CE9"/>
    <w:rsid w:val="26E9C81C"/>
    <w:rsid w:val="26F79B18"/>
    <w:rsid w:val="26FE0A40"/>
    <w:rsid w:val="270C133D"/>
    <w:rsid w:val="27153A9E"/>
    <w:rsid w:val="2716CB95"/>
    <w:rsid w:val="27348738"/>
    <w:rsid w:val="27574601"/>
    <w:rsid w:val="2766CC0C"/>
    <w:rsid w:val="2769AC05"/>
    <w:rsid w:val="278A3C8A"/>
    <w:rsid w:val="278C0409"/>
    <w:rsid w:val="278CB8CF"/>
    <w:rsid w:val="27A240AF"/>
    <w:rsid w:val="27AA05B1"/>
    <w:rsid w:val="27AF6BC9"/>
    <w:rsid w:val="27B1500A"/>
    <w:rsid w:val="27B3C28B"/>
    <w:rsid w:val="27B53566"/>
    <w:rsid w:val="27BBA2F3"/>
    <w:rsid w:val="27C22D34"/>
    <w:rsid w:val="27C72D4A"/>
    <w:rsid w:val="27DD8398"/>
    <w:rsid w:val="27EFC3CE"/>
    <w:rsid w:val="27F06FF1"/>
    <w:rsid w:val="27F57CFB"/>
    <w:rsid w:val="27F829F0"/>
    <w:rsid w:val="27F8973E"/>
    <w:rsid w:val="27FF5C8B"/>
    <w:rsid w:val="2811B2E2"/>
    <w:rsid w:val="28254641"/>
    <w:rsid w:val="282E21DE"/>
    <w:rsid w:val="282EF451"/>
    <w:rsid w:val="283335D7"/>
    <w:rsid w:val="28373EAC"/>
    <w:rsid w:val="284086AB"/>
    <w:rsid w:val="28549E83"/>
    <w:rsid w:val="2854E7BB"/>
    <w:rsid w:val="285D0EB9"/>
    <w:rsid w:val="286B8815"/>
    <w:rsid w:val="286EB74A"/>
    <w:rsid w:val="286FDD73"/>
    <w:rsid w:val="287626DD"/>
    <w:rsid w:val="2888C844"/>
    <w:rsid w:val="28958FA5"/>
    <w:rsid w:val="2898996C"/>
    <w:rsid w:val="289FEF17"/>
    <w:rsid w:val="28A41DFB"/>
    <w:rsid w:val="28B38319"/>
    <w:rsid w:val="28C99EE1"/>
    <w:rsid w:val="28DFF402"/>
    <w:rsid w:val="28E24FFC"/>
    <w:rsid w:val="28E37FDA"/>
    <w:rsid w:val="28E7FBDB"/>
    <w:rsid w:val="28EB83C8"/>
    <w:rsid w:val="28F579B4"/>
    <w:rsid w:val="28F66281"/>
    <w:rsid w:val="2909D9ED"/>
    <w:rsid w:val="290E293D"/>
    <w:rsid w:val="2913558C"/>
    <w:rsid w:val="291A10C4"/>
    <w:rsid w:val="291BAE91"/>
    <w:rsid w:val="292EF674"/>
    <w:rsid w:val="29412B5C"/>
    <w:rsid w:val="294CD2DD"/>
    <w:rsid w:val="295CC511"/>
    <w:rsid w:val="2977398B"/>
    <w:rsid w:val="29773AD9"/>
    <w:rsid w:val="297C3262"/>
    <w:rsid w:val="2995674F"/>
    <w:rsid w:val="29A008A6"/>
    <w:rsid w:val="29A5C7E2"/>
    <w:rsid w:val="29AEB613"/>
    <w:rsid w:val="29B12698"/>
    <w:rsid w:val="29B3BDCE"/>
    <w:rsid w:val="29C66237"/>
    <w:rsid w:val="29D9B0CE"/>
    <w:rsid w:val="29DDBC99"/>
    <w:rsid w:val="29E79755"/>
    <w:rsid w:val="29EF5695"/>
    <w:rsid w:val="2A1B5247"/>
    <w:rsid w:val="2A1E2C45"/>
    <w:rsid w:val="2A1EF386"/>
    <w:rsid w:val="2A215F46"/>
    <w:rsid w:val="2A33A26F"/>
    <w:rsid w:val="2A3E54AD"/>
    <w:rsid w:val="2A4A9689"/>
    <w:rsid w:val="2A58E788"/>
    <w:rsid w:val="2A59C5B7"/>
    <w:rsid w:val="2A76D8E6"/>
    <w:rsid w:val="2A9A14EB"/>
    <w:rsid w:val="2AA34DF3"/>
    <w:rsid w:val="2ABC7722"/>
    <w:rsid w:val="2ABF7BFA"/>
    <w:rsid w:val="2ACBF8E3"/>
    <w:rsid w:val="2B05329A"/>
    <w:rsid w:val="2B0601A4"/>
    <w:rsid w:val="2B318FBA"/>
    <w:rsid w:val="2B39ED79"/>
    <w:rsid w:val="2B40431B"/>
    <w:rsid w:val="2B51FBA6"/>
    <w:rsid w:val="2B5854E0"/>
    <w:rsid w:val="2B5E4D29"/>
    <w:rsid w:val="2B605534"/>
    <w:rsid w:val="2B6A402C"/>
    <w:rsid w:val="2B80F5E5"/>
    <w:rsid w:val="2B9EE0DB"/>
    <w:rsid w:val="2BA0E499"/>
    <w:rsid w:val="2BC11187"/>
    <w:rsid w:val="2BC61B16"/>
    <w:rsid w:val="2BC8B88E"/>
    <w:rsid w:val="2BD549DF"/>
    <w:rsid w:val="2BD56BCC"/>
    <w:rsid w:val="2BD96E08"/>
    <w:rsid w:val="2BDC758D"/>
    <w:rsid w:val="2BDDDEA9"/>
    <w:rsid w:val="2BE8C629"/>
    <w:rsid w:val="2BEBC5B5"/>
    <w:rsid w:val="2BF586CF"/>
    <w:rsid w:val="2C055A76"/>
    <w:rsid w:val="2C076264"/>
    <w:rsid w:val="2C0A54A8"/>
    <w:rsid w:val="2C0B2E36"/>
    <w:rsid w:val="2C13C6C3"/>
    <w:rsid w:val="2C167581"/>
    <w:rsid w:val="2C293E19"/>
    <w:rsid w:val="2C2A5355"/>
    <w:rsid w:val="2C4E1756"/>
    <w:rsid w:val="2C509BF6"/>
    <w:rsid w:val="2C516786"/>
    <w:rsid w:val="2C764C46"/>
    <w:rsid w:val="2C7DA050"/>
    <w:rsid w:val="2C82E69A"/>
    <w:rsid w:val="2C83DD49"/>
    <w:rsid w:val="2C8D0DF1"/>
    <w:rsid w:val="2C96D4D5"/>
    <w:rsid w:val="2CA946E9"/>
    <w:rsid w:val="2CB1D3D1"/>
    <w:rsid w:val="2CB288C3"/>
    <w:rsid w:val="2CB3DBBA"/>
    <w:rsid w:val="2CB6ACFF"/>
    <w:rsid w:val="2CB88512"/>
    <w:rsid w:val="2CC1C418"/>
    <w:rsid w:val="2CD02A80"/>
    <w:rsid w:val="2CD89CD0"/>
    <w:rsid w:val="2CD8C204"/>
    <w:rsid w:val="2CDD76FF"/>
    <w:rsid w:val="2CDF5D7C"/>
    <w:rsid w:val="2CE4710C"/>
    <w:rsid w:val="2CFF61EB"/>
    <w:rsid w:val="2D0763E6"/>
    <w:rsid w:val="2D0779B4"/>
    <w:rsid w:val="2D1AE8FF"/>
    <w:rsid w:val="2D25DD09"/>
    <w:rsid w:val="2D27D941"/>
    <w:rsid w:val="2D2937E4"/>
    <w:rsid w:val="2D372CB1"/>
    <w:rsid w:val="2D3A0AB8"/>
    <w:rsid w:val="2D3EE0FF"/>
    <w:rsid w:val="2D4F9BCA"/>
    <w:rsid w:val="2D51890F"/>
    <w:rsid w:val="2D66B6AB"/>
    <w:rsid w:val="2D696C8B"/>
    <w:rsid w:val="2D697458"/>
    <w:rsid w:val="2D6BA06F"/>
    <w:rsid w:val="2D6CBF4B"/>
    <w:rsid w:val="2D6E3958"/>
    <w:rsid w:val="2D7BCCBC"/>
    <w:rsid w:val="2D945C7D"/>
    <w:rsid w:val="2D995ECE"/>
    <w:rsid w:val="2DB091F6"/>
    <w:rsid w:val="2DB440B2"/>
    <w:rsid w:val="2DBC151A"/>
    <w:rsid w:val="2DC3587A"/>
    <w:rsid w:val="2DC9C32A"/>
    <w:rsid w:val="2DCBE042"/>
    <w:rsid w:val="2DCC4054"/>
    <w:rsid w:val="2DD3A2E7"/>
    <w:rsid w:val="2DD4F72E"/>
    <w:rsid w:val="2DDCC143"/>
    <w:rsid w:val="2DE596B5"/>
    <w:rsid w:val="2DE5A2B2"/>
    <w:rsid w:val="2DFF9C52"/>
    <w:rsid w:val="2E077E10"/>
    <w:rsid w:val="2E08E834"/>
    <w:rsid w:val="2E131498"/>
    <w:rsid w:val="2E142F9C"/>
    <w:rsid w:val="2E18775A"/>
    <w:rsid w:val="2E18854A"/>
    <w:rsid w:val="2E1D1A54"/>
    <w:rsid w:val="2E1FD41F"/>
    <w:rsid w:val="2E352270"/>
    <w:rsid w:val="2E40840F"/>
    <w:rsid w:val="2E409ECD"/>
    <w:rsid w:val="2E56A7EE"/>
    <w:rsid w:val="2E5D0018"/>
    <w:rsid w:val="2E63F3DA"/>
    <w:rsid w:val="2E6971A4"/>
    <w:rsid w:val="2E6EEE8B"/>
    <w:rsid w:val="2E775D7E"/>
    <w:rsid w:val="2E8246DE"/>
    <w:rsid w:val="2E85C224"/>
    <w:rsid w:val="2E894ADA"/>
    <w:rsid w:val="2E9BA3FF"/>
    <w:rsid w:val="2E9E035C"/>
    <w:rsid w:val="2EA09FCD"/>
    <w:rsid w:val="2EA31783"/>
    <w:rsid w:val="2EA7A08F"/>
    <w:rsid w:val="2EAB5AA4"/>
    <w:rsid w:val="2EAEAB64"/>
    <w:rsid w:val="2EB1102D"/>
    <w:rsid w:val="2EC0116D"/>
    <w:rsid w:val="2EDDE61D"/>
    <w:rsid w:val="2F005318"/>
    <w:rsid w:val="2F11E904"/>
    <w:rsid w:val="2F2B6FC8"/>
    <w:rsid w:val="2F3F51C5"/>
    <w:rsid w:val="2F4DB3CF"/>
    <w:rsid w:val="2F5CE99C"/>
    <w:rsid w:val="2F68BFE9"/>
    <w:rsid w:val="2F71E857"/>
    <w:rsid w:val="2FA05AD5"/>
    <w:rsid w:val="2FA14650"/>
    <w:rsid w:val="2FA22339"/>
    <w:rsid w:val="2FB3ED9E"/>
    <w:rsid w:val="2FBF01AF"/>
    <w:rsid w:val="2FBF022C"/>
    <w:rsid w:val="2FC7EF1E"/>
    <w:rsid w:val="2FCD3E3C"/>
    <w:rsid w:val="2FCEDE3C"/>
    <w:rsid w:val="2FD932AF"/>
    <w:rsid w:val="2FF37CDE"/>
    <w:rsid w:val="30152A6E"/>
    <w:rsid w:val="301BD490"/>
    <w:rsid w:val="30316B1A"/>
    <w:rsid w:val="304D4FA6"/>
    <w:rsid w:val="3055AB83"/>
    <w:rsid w:val="3057A750"/>
    <w:rsid w:val="3062A125"/>
    <w:rsid w:val="306E65A1"/>
    <w:rsid w:val="3072FAD7"/>
    <w:rsid w:val="30744EA2"/>
    <w:rsid w:val="307DBADD"/>
    <w:rsid w:val="308C5885"/>
    <w:rsid w:val="30949DD1"/>
    <w:rsid w:val="3098CE27"/>
    <w:rsid w:val="30A0E472"/>
    <w:rsid w:val="30B2F684"/>
    <w:rsid w:val="30D8B1AC"/>
    <w:rsid w:val="30E4A5CA"/>
    <w:rsid w:val="31046246"/>
    <w:rsid w:val="3127335E"/>
    <w:rsid w:val="3137938B"/>
    <w:rsid w:val="3138A5F0"/>
    <w:rsid w:val="313F4140"/>
    <w:rsid w:val="31429D18"/>
    <w:rsid w:val="3144B3B6"/>
    <w:rsid w:val="315324D3"/>
    <w:rsid w:val="315BD4D4"/>
    <w:rsid w:val="316A59DC"/>
    <w:rsid w:val="316F870D"/>
    <w:rsid w:val="3172A896"/>
    <w:rsid w:val="3176838F"/>
    <w:rsid w:val="31914AF8"/>
    <w:rsid w:val="31931E79"/>
    <w:rsid w:val="31A164D8"/>
    <w:rsid w:val="31A62180"/>
    <w:rsid w:val="31B20DEF"/>
    <w:rsid w:val="31BA71FF"/>
    <w:rsid w:val="31BD5D68"/>
    <w:rsid w:val="31CB770F"/>
    <w:rsid w:val="31E2F5E4"/>
    <w:rsid w:val="31E3D5AF"/>
    <w:rsid w:val="31E53264"/>
    <w:rsid w:val="31EBE9A4"/>
    <w:rsid w:val="32125A84"/>
    <w:rsid w:val="3232E6DD"/>
    <w:rsid w:val="324750BA"/>
    <w:rsid w:val="3253BD28"/>
    <w:rsid w:val="325C70E3"/>
    <w:rsid w:val="3261B774"/>
    <w:rsid w:val="326770B9"/>
    <w:rsid w:val="326C9E09"/>
    <w:rsid w:val="326E73CC"/>
    <w:rsid w:val="32750A32"/>
    <w:rsid w:val="32822088"/>
    <w:rsid w:val="3285018E"/>
    <w:rsid w:val="328C9C34"/>
    <w:rsid w:val="3293E004"/>
    <w:rsid w:val="329B200B"/>
    <w:rsid w:val="329FFDBF"/>
    <w:rsid w:val="32A7BD66"/>
    <w:rsid w:val="32B250FE"/>
    <w:rsid w:val="32B2F6E9"/>
    <w:rsid w:val="32B6508E"/>
    <w:rsid w:val="32D3D366"/>
    <w:rsid w:val="32D746C2"/>
    <w:rsid w:val="32DAB7D4"/>
    <w:rsid w:val="32ED12DF"/>
    <w:rsid w:val="32F6431F"/>
    <w:rsid w:val="32F8E958"/>
    <w:rsid w:val="32FCAC65"/>
    <w:rsid w:val="3310790C"/>
    <w:rsid w:val="3316637E"/>
    <w:rsid w:val="331AEDFF"/>
    <w:rsid w:val="331C9BC5"/>
    <w:rsid w:val="3337301F"/>
    <w:rsid w:val="334BD399"/>
    <w:rsid w:val="335F3A43"/>
    <w:rsid w:val="3374A14A"/>
    <w:rsid w:val="33752030"/>
    <w:rsid w:val="33881BA4"/>
    <w:rsid w:val="338A7968"/>
    <w:rsid w:val="338D6ABB"/>
    <w:rsid w:val="338DC894"/>
    <w:rsid w:val="33971E55"/>
    <w:rsid w:val="33AE92A4"/>
    <w:rsid w:val="33B1E1D1"/>
    <w:rsid w:val="33B5C305"/>
    <w:rsid w:val="33C48752"/>
    <w:rsid w:val="33C81676"/>
    <w:rsid w:val="33CCE509"/>
    <w:rsid w:val="33F7D446"/>
    <w:rsid w:val="34096EF1"/>
    <w:rsid w:val="34260C9D"/>
    <w:rsid w:val="3429AAAB"/>
    <w:rsid w:val="3432D874"/>
    <w:rsid w:val="3434C1E0"/>
    <w:rsid w:val="3443D31D"/>
    <w:rsid w:val="344A2A4F"/>
    <w:rsid w:val="344E6FE6"/>
    <w:rsid w:val="3459C4EF"/>
    <w:rsid w:val="3463EEFE"/>
    <w:rsid w:val="3464071C"/>
    <w:rsid w:val="3470FDFD"/>
    <w:rsid w:val="34765FDD"/>
    <w:rsid w:val="348730C0"/>
    <w:rsid w:val="348E178E"/>
    <w:rsid w:val="349B0D04"/>
    <w:rsid w:val="34C42C00"/>
    <w:rsid w:val="34C674DD"/>
    <w:rsid w:val="34C810BE"/>
    <w:rsid w:val="34CB2BFD"/>
    <w:rsid w:val="34D3538D"/>
    <w:rsid w:val="34D6FEFA"/>
    <w:rsid w:val="34D8DBB1"/>
    <w:rsid w:val="34DC6497"/>
    <w:rsid w:val="34E3AA76"/>
    <w:rsid w:val="34F63D91"/>
    <w:rsid w:val="34FAF7B0"/>
    <w:rsid w:val="35053853"/>
    <w:rsid w:val="35128B19"/>
    <w:rsid w:val="35171EB0"/>
    <w:rsid w:val="35271350"/>
    <w:rsid w:val="352CC5BA"/>
    <w:rsid w:val="353A520F"/>
    <w:rsid w:val="353E49AB"/>
    <w:rsid w:val="3545682A"/>
    <w:rsid w:val="355C7C0B"/>
    <w:rsid w:val="3563EC79"/>
    <w:rsid w:val="356527FC"/>
    <w:rsid w:val="356D607B"/>
    <w:rsid w:val="35707705"/>
    <w:rsid w:val="357263FA"/>
    <w:rsid w:val="357F875A"/>
    <w:rsid w:val="359E8FF6"/>
    <w:rsid w:val="35A6A7D2"/>
    <w:rsid w:val="35BB77EC"/>
    <w:rsid w:val="35C6F411"/>
    <w:rsid w:val="35D3E30B"/>
    <w:rsid w:val="35D469B9"/>
    <w:rsid w:val="35DCA83F"/>
    <w:rsid w:val="35DED644"/>
    <w:rsid w:val="35F3917F"/>
    <w:rsid w:val="360825FB"/>
    <w:rsid w:val="36119CBE"/>
    <w:rsid w:val="36157281"/>
    <w:rsid w:val="362BD7CE"/>
    <w:rsid w:val="3632E723"/>
    <w:rsid w:val="3636F857"/>
    <w:rsid w:val="36407F8F"/>
    <w:rsid w:val="3646C2D1"/>
    <w:rsid w:val="365892E8"/>
    <w:rsid w:val="3672F089"/>
    <w:rsid w:val="3676335B"/>
    <w:rsid w:val="369794D2"/>
    <w:rsid w:val="36A43EA5"/>
    <w:rsid w:val="36B26E26"/>
    <w:rsid w:val="36CFF226"/>
    <w:rsid w:val="36E08DCB"/>
    <w:rsid w:val="36E2FAAB"/>
    <w:rsid w:val="36E95954"/>
    <w:rsid w:val="36EE8FB0"/>
    <w:rsid w:val="36F77B09"/>
    <w:rsid w:val="370503DC"/>
    <w:rsid w:val="370C16B4"/>
    <w:rsid w:val="370D4488"/>
    <w:rsid w:val="37152CE8"/>
    <w:rsid w:val="3719168D"/>
    <w:rsid w:val="371C016C"/>
    <w:rsid w:val="372B2087"/>
    <w:rsid w:val="372F2E2C"/>
    <w:rsid w:val="37325259"/>
    <w:rsid w:val="37440875"/>
    <w:rsid w:val="37454390"/>
    <w:rsid w:val="374814EB"/>
    <w:rsid w:val="3753F990"/>
    <w:rsid w:val="375A4E08"/>
    <w:rsid w:val="375B09B3"/>
    <w:rsid w:val="3762A389"/>
    <w:rsid w:val="376BB206"/>
    <w:rsid w:val="377AE1C5"/>
    <w:rsid w:val="378D0BF3"/>
    <w:rsid w:val="37ABB149"/>
    <w:rsid w:val="37B2EFA6"/>
    <w:rsid w:val="37B67705"/>
    <w:rsid w:val="37C21C8B"/>
    <w:rsid w:val="37C3831A"/>
    <w:rsid w:val="37C99734"/>
    <w:rsid w:val="37DFBE8F"/>
    <w:rsid w:val="37E200DE"/>
    <w:rsid w:val="37E6EDAD"/>
    <w:rsid w:val="37ED28DF"/>
    <w:rsid w:val="37EEDBB7"/>
    <w:rsid w:val="380A5BA2"/>
    <w:rsid w:val="3815FCAF"/>
    <w:rsid w:val="381D560B"/>
    <w:rsid w:val="38399D14"/>
    <w:rsid w:val="385627F2"/>
    <w:rsid w:val="385E8838"/>
    <w:rsid w:val="386C503B"/>
    <w:rsid w:val="387BEC5E"/>
    <w:rsid w:val="388D7166"/>
    <w:rsid w:val="388DC662"/>
    <w:rsid w:val="389433C8"/>
    <w:rsid w:val="3894CC88"/>
    <w:rsid w:val="3898577C"/>
    <w:rsid w:val="38AFF186"/>
    <w:rsid w:val="38B9B36E"/>
    <w:rsid w:val="38C2B184"/>
    <w:rsid w:val="38C62F95"/>
    <w:rsid w:val="38C6E00B"/>
    <w:rsid w:val="38D2F78D"/>
    <w:rsid w:val="38DFB4F8"/>
    <w:rsid w:val="38F256DB"/>
    <w:rsid w:val="38F32AE2"/>
    <w:rsid w:val="38FECC2A"/>
    <w:rsid w:val="39035E93"/>
    <w:rsid w:val="3912F7E6"/>
    <w:rsid w:val="3917411E"/>
    <w:rsid w:val="391AAA33"/>
    <w:rsid w:val="3926DAC1"/>
    <w:rsid w:val="392947C8"/>
    <w:rsid w:val="393BE8E4"/>
    <w:rsid w:val="393E811E"/>
    <w:rsid w:val="393E994D"/>
    <w:rsid w:val="394D5628"/>
    <w:rsid w:val="395ACA71"/>
    <w:rsid w:val="3977416D"/>
    <w:rsid w:val="397AA772"/>
    <w:rsid w:val="397DE2F0"/>
    <w:rsid w:val="39994AC8"/>
    <w:rsid w:val="39A28452"/>
    <w:rsid w:val="39AF3A85"/>
    <w:rsid w:val="39C38EFB"/>
    <w:rsid w:val="39CBA0F0"/>
    <w:rsid w:val="39E55362"/>
    <w:rsid w:val="39E58166"/>
    <w:rsid w:val="39EEABF3"/>
    <w:rsid w:val="3A06E1E7"/>
    <w:rsid w:val="3A102C35"/>
    <w:rsid w:val="3A10B6AC"/>
    <w:rsid w:val="3A166EF9"/>
    <w:rsid w:val="3A21C0DC"/>
    <w:rsid w:val="3A3EF0BB"/>
    <w:rsid w:val="3A461A41"/>
    <w:rsid w:val="3A4B99D8"/>
    <w:rsid w:val="3A4F8A64"/>
    <w:rsid w:val="3A63CD32"/>
    <w:rsid w:val="3A790D71"/>
    <w:rsid w:val="3A81ABA9"/>
    <w:rsid w:val="3A92F8E5"/>
    <w:rsid w:val="3AA1A0E5"/>
    <w:rsid w:val="3AAA3FA8"/>
    <w:rsid w:val="3ABB09F8"/>
    <w:rsid w:val="3AD01AF2"/>
    <w:rsid w:val="3AD4CE60"/>
    <w:rsid w:val="3ADA62D6"/>
    <w:rsid w:val="3AE23CB4"/>
    <w:rsid w:val="3AEF0E6F"/>
    <w:rsid w:val="3AEFD298"/>
    <w:rsid w:val="3AF85EEB"/>
    <w:rsid w:val="3B037214"/>
    <w:rsid w:val="3B1960B0"/>
    <w:rsid w:val="3B1ABD1D"/>
    <w:rsid w:val="3B32E985"/>
    <w:rsid w:val="3B4E2036"/>
    <w:rsid w:val="3B5C49A4"/>
    <w:rsid w:val="3B614442"/>
    <w:rsid w:val="3B675BAD"/>
    <w:rsid w:val="3B6E435D"/>
    <w:rsid w:val="3B6F6EB2"/>
    <w:rsid w:val="3B759299"/>
    <w:rsid w:val="3B789B0E"/>
    <w:rsid w:val="3B7F25AD"/>
    <w:rsid w:val="3B839C70"/>
    <w:rsid w:val="3B854CE7"/>
    <w:rsid w:val="3B8A541D"/>
    <w:rsid w:val="3B985DFD"/>
    <w:rsid w:val="3B9C3CC7"/>
    <w:rsid w:val="3BA11F6D"/>
    <w:rsid w:val="3BB57769"/>
    <w:rsid w:val="3BB77CCF"/>
    <w:rsid w:val="3BDE01E4"/>
    <w:rsid w:val="3BEA15D8"/>
    <w:rsid w:val="3BFB9F0B"/>
    <w:rsid w:val="3C164769"/>
    <w:rsid w:val="3C37B497"/>
    <w:rsid w:val="3C3E56AE"/>
    <w:rsid w:val="3C4057E8"/>
    <w:rsid w:val="3C525305"/>
    <w:rsid w:val="3C627AE6"/>
    <w:rsid w:val="3C7335CC"/>
    <w:rsid w:val="3C887E34"/>
    <w:rsid w:val="3C9BD14B"/>
    <w:rsid w:val="3CABACA6"/>
    <w:rsid w:val="3CDC2384"/>
    <w:rsid w:val="3CE5D64E"/>
    <w:rsid w:val="3CF2312B"/>
    <w:rsid w:val="3D005F25"/>
    <w:rsid w:val="3D163D80"/>
    <w:rsid w:val="3D1BAD4C"/>
    <w:rsid w:val="3D2567DC"/>
    <w:rsid w:val="3D411812"/>
    <w:rsid w:val="3D41D8F2"/>
    <w:rsid w:val="3D4610B3"/>
    <w:rsid w:val="3D4CF009"/>
    <w:rsid w:val="3D4D8989"/>
    <w:rsid w:val="3D56EC17"/>
    <w:rsid w:val="3D591D10"/>
    <w:rsid w:val="3D61D7E4"/>
    <w:rsid w:val="3D70B133"/>
    <w:rsid w:val="3D70F1EA"/>
    <w:rsid w:val="3D7C27EC"/>
    <w:rsid w:val="3D8E82A3"/>
    <w:rsid w:val="3D9A6DAA"/>
    <w:rsid w:val="3DA72428"/>
    <w:rsid w:val="3DABD3E1"/>
    <w:rsid w:val="3DCFF60E"/>
    <w:rsid w:val="3E035915"/>
    <w:rsid w:val="3E05F7D5"/>
    <w:rsid w:val="3E093141"/>
    <w:rsid w:val="3E27BB1F"/>
    <w:rsid w:val="3E3C25F8"/>
    <w:rsid w:val="3E3EC7E0"/>
    <w:rsid w:val="3E3ED2AF"/>
    <w:rsid w:val="3E492F57"/>
    <w:rsid w:val="3E4BD2F7"/>
    <w:rsid w:val="3E4D500E"/>
    <w:rsid w:val="3E4EB0CD"/>
    <w:rsid w:val="3E556922"/>
    <w:rsid w:val="3E58340C"/>
    <w:rsid w:val="3E588B63"/>
    <w:rsid w:val="3E5D4C2F"/>
    <w:rsid w:val="3E6669E1"/>
    <w:rsid w:val="3E66C530"/>
    <w:rsid w:val="3E66D821"/>
    <w:rsid w:val="3E694B5E"/>
    <w:rsid w:val="3E71626B"/>
    <w:rsid w:val="3E786B3A"/>
    <w:rsid w:val="3E9701F1"/>
    <w:rsid w:val="3E9C084A"/>
    <w:rsid w:val="3E9CFA0F"/>
    <w:rsid w:val="3EA51163"/>
    <w:rsid w:val="3EA8D9F5"/>
    <w:rsid w:val="3EB46578"/>
    <w:rsid w:val="3EB5B53D"/>
    <w:rsid w:val="3EB5BFCC"/>
    <w:rsid w:val="3EC9715B"/>
    <w:rsid w:val="3ECF1B61"/>
    <w:rsid w:val="3EDDFA51"/>
    <w:rsid w:val="3EDE7C37"/>
    <w:rsid w:val="3EEC8BE0"/>
    <w:rsid w:val="3EFCCE1E"/>
    <w:rsid w:val="3F0D6EF0"/>
    <w:rsid w:val="3F141273"/>
    <w:rsid w:val="3F2110E1"/>
    <w:rsid w:val="3F55E0A4"/>
    <w:rsid w:val="3F8363E7"/>
    <w:rsid w:val="3F8AA4A7"/>
    <w:rsid w:val="3F94EADA"/>
    <w:rsid w:val="3F9D7D77"/>
    <w:rsid w:val="3FA61C24"/>
    <w:rsid w:val="3FAA1FD1"/>
    <w:rsid w:val="3FAA8DD1"/>
    <w:rsid w:val="3FABA94A"/>
    <w:rsid w:val="3FC2CB36"/>
    <w:rsid w:val="3FCEF732"/>
    <w:rsid w:val="3FEDA30F"/>
    <w:rsid w:val="3FF103BA"/>
    <w:rsid w:val="3FFB2D10"/>
    <w:rsid w:val="3FFBBF53"/>
    <w:rsid w:val="3FFEC623"/>
    <w:rsid w:val="4008E212"/>
    <w:rsid w:val="400E2D66"/>
    <w:rsid w:val="40145290"/>
    <w:rsid w:val="40164A9F"/>
    <w:rsid w:val="402EBB17"/>
    <w:rsid w:val="4044BDA1"/>
    <w:rsid w:val="404B19DD"/>
    <w:rsid w:val="4058AFDA"/>
    <w:rsid w:val="4059690F"/>
    <w:rsid w:val="4061FAD1"/>
    <w:rsid w:val="4062205D"/>
    <w:rsid w:val="4062D3DD"/>
    <w:rsid w:val="40761C3B"/>
    <w:rsid w:val="40850C79"/>
    <w:rsid w:val="4094368D"/>
    <w:rsid w:val="40989160"/>
    <w:rsid w:val="40B3BB5F"/>
    <w:rsid w:val="40BB5E97"/>
    <w:rsid w:val="40C6BB15"/>
    <w:rsid w:val="40D33910"/>
    <w:rsid w:val="40ED498A"/>
    <w:rsid w:val="40F124AF"/>
    <w:rsid w:val="40F1B680"/>
    <w:rsid w:val="4100C939"/>
    <w:rsid w:val="4108665A"/>
    <w:rsid w:val="410E8892"/>
    <w:rsid w:val="411E3E7D"/>
    <w:rsid w:val="4152652C"/>
    <w:rsid w:val="41540601"/>
    <w:rsid w:val="417642B4"/>
    <w:rsid w:val="417E54B5"/>
    <w:rsid w:val="417FA89A"/>
    <w:rsid w:val="4183B4CB"/>
    <w:rsid w:val="41874369"/>
    <w:rsid w:val="41922F4E"/>
    <w:rsid w:val="41AC1927"/>
    <w:rsid w:val="41C001C8"/>
    <w:rsid w:val="41DF99B1"/>
    <w:rsid w:val="41F02568"/>
    <w:rsid w:val="423600A9"/>
    <w:rsid w:val="42363A64"/>
    <w:rsid w:val="42366842"/>
    <w:rsid w:val="4271029E"/>
    <w:rsid w:val="4273D0B3"/>
    <w:rsid w:val="428586E1"/>
    <w:rsid w:val="428B0CBD"/>
    <w:rsid w:val="42905E84"/>
    <w:rsid w:val="4290B077"/>
    <w:rsid w:val="42A1940B"/>
    <w:rsid w:val="42A38D0D"/>
    <w:rsid w:val="42AB1444"/>
    <w:rsid w:val="42B71641"/>
    <w:rsid w:val="42C99623"/>
    <w:rsid w:val="42D009A3"/>
    <w:rsid w:val="42E3CB5E"/>
    <w:rsid w:val="42EA02B3"/>
    <w:rsid w:val="42EB5C5D"/>
    <w:rsid w:val="42EED9A3"/>
    <w:rsid w:val="42F121E8"/>
    <w:rsid w:val="42FE1AFF"/>
    <w:rsid w:val="430A7A39"/>
    <w:rsid w:val="430B19AB"/>
    <w:rsid w:val="4316450E"/>
    <w:rsid w:val="431A2ABC"/>
    <w:rsid w:val="431CDCE8"/>
    <w:rsid w:val="4325D7A3"/>
    <w:rsid w:val="43368E53"/>
    <w:rsid w:val="43375A17"/>
    <w:rsid w:val="43393C28"/>
    <w:rsid w:val="43539D4F"/>
    <w:rsid w:val="4355E2CF"/>
    <w:rsid w:val="4357158F"/>
    <w:rsid w:val="43578BA5"/>
    <w:rsid w:val="4369085E"/>
    <w:rsid w:val="437073A1"/>
    <w:rsid w:val="4378EB67"/>
    <w:rsid w:val="438A119F"/>
    <w:rsid w:val="43961811"/>
    <w:rsid w:val="43974962"/>
    <w:rsid w:val="4397F577"/>
    <w:rsid w:val="439C1A99"/>
    <w:rsid w:val="43A1727C"/>
    <w:rsid w:val="43B1D9F4"/>
    <w:rsid w:val="43B2F2CB"/>
    <w:rsid w:val="43B58121"/>
    <w:rsid w:val="43C76E2C"/>
    <w:rsid w:val="43D4AC5A"/>
    <w:rsid w:val="43DC6524"/>
    <w:rsid w:val="43E33428"/>
    <w:rsid w:val="43E3B7D3"/>
    <w:rsid w:val="4400AF6E"/>
    <w:rsid w:val="44049F17"/>
    <w:rsid w:val="440B616E"/>
    <w:rsid w:val="4413250A"/>
    <w:rsid w:val="44210BEB"/>
    <w:rsid w:val="44245599"/>
    <w:rsid w:val="442E2DBE"/>
    <w:rsid w:val="443315A6"/>
    <w:rsid w:val="443607FD"/>
    <w:rsid w:val="44366B3A"/>
    <w:rsid w:val="443A4897"/>
    <w:rsid w:val="443AF75B"/>
    <w:rsid w:val="4440D550"/>
    <w:rsid w:val="44480E6A"/>
    <w:rsid w:val="444C6E6D"/>
    <w:rsid w:val="44568E46"/>
    <w:rsid w:val="445F14DC"/>
    <w:rsid w:val="446E77A1"/>
    <w:rsid w:val="44867083"/>
    <w:rsid w:val="448DD805"/>
    <w:rsid w:val="44967D1F"/>
    <w:rsid w:val="44A598AC"/>
    <w:rsid w:val="44A78D52"/>
    <w:rsid w:val="44B23D04"/>
    <w:rsid w:val="44B5B52E"/>
    <w:rsid w:val="44B6C933"/>
    <w:rsid w:val="44B74E77"/>
    <w:rsid w:val="44B8B54F"/>
    <w:rsid w:val="44C446CF"/>
    <w:rsid w:val="44CC9A59"/>
    <w:rsid w:val="44CD1B28"/>
    <w:rsid w:val="44D15D10"/>
    <w:rsid w:val="44D797F6"/>
    <w:rsid w:val="44EF158C"/>
    <w:rsid w:val="44F120DF"/>
    <w:rsid w:val="44F2C44F"/>
    <w:rsid w:val="4513343D"/>
    <w:rsid w:val="451AEE42"/>
    <w:rsid w:val="451E3B75"/>
    <w:rsid w:val="451E3E6A"/>
    <w:rsid w:val="45295AC9"/>
    <w:rsid w:val="4537A9A8"/>
    <w:rsid w:val="4551DB5A"/>
    <w:rsid w:val="455BF690"/>
    <w:rsid w:val="455DA73B"/>
    <w:rsid w:val="4570BA5C"/>
    <w:rsid w:val="45738A13"/>
    <w:rsid w:val="457D7E56"/>
    <w:rsid w:val="457FB89A"/>
    <w:rsid w:val="4581D6F1"/>
    <w:rsid w:val="45866270"/>
    <w:rsid w:val="458A244B"/>
    <w:rsid w:val="45D0385A"/>
    <w:rsid w:val="45D85364"/>
    <w:rsid w:val="45D9D9A5"/>
    <w:rsid w:val="4601004E"/>
    <w:rsid w:val="46042B8F"/>
    <w:rsid w:val="460E4D9B"/>
    <w:rsid w:val="4615A75D"/>
    <w:rsid w:val="4618FAE9"/>
    <w:rsid w:val="4619AD10"/>
    <w:rsid w:val="4626A5DD"/>
    <w:rsid w:val="46282013"/>
    <w:rsid w:val="46324487"/>
    <w:rsid w:val="463AF3B5"/>
    <w:rsid w:val="463E45B1"/>
    <w:rsid w:val="4641611A"/>
    <w:rsid w:val="4649DB15"/>
    <w:rsid w:val="464A0826"/>
    <w:rsid w:val="464BDA5D"/>
    <w:rsid w:val="465AB76C"/>
    <w:rsid w:val="46657F75"/>
    <w:rsid w:val="46678109"/>
    <w:rsid w:val="4668C918"/>
    <w:rsid w:val="466E2257"/>
    <w:rsid w:val="467016C6"/>
    <w:rsid w:val="4678DEDD"/>
    <w:rsid w:val="4682ED26"/>
    <w:rsid w:val="46868AEB"/>
    <w:rsid w:val="468F9271"/>
    <w:rsid w:val="4699ADE3"/>
    <w:rsid w:val="469FDE1A"/>
    <w:rsid w:val="46A7EE14"/>
    <w:rsid w:val="46A98462"/>
    <w:rsid w:val="46B28320"/>
    <w:rsid w:val="46B6CEC1"/>
    <w:rsid w:val="46C0D411"/>
    <w:rsid w:val="46CA3688"/>
    <w:rsid w:val="46E0CD84"/>
    <w:rsid w:val="46EF5590"/>
    <w:rsid w:val="46F3D2DD"/>
    <w:rsid w:val="46F60427"/>
    <w:rsid w:val="47016285"/>
    <w:rsid w:val="470513E7"/>
    <w:rsid w:val="4716D135"/>
    <w:rsid w:val="472BFFEA"/>
    <w:rsid w:val="472D5594"/>
    <w:rsid w:val="472E4E3A"/>
    <w:rsid w:val="472E6DBD"/>
    <w:rsid w:val="472FC6DF"/>
    <w:rsid w:val="474303F3"/>
    <w:rsid w:val="47433881"/>
    <w:rsid w:val="47492B97"/>
    <w:rsid w:val="4753A4A8"/>
    <w:rsid w:val="4757DF29"/>
    <w:rsid w:val="476BED0D"/>
    <w:rsid w:val="4786B706"/>
    <w:rsid w:val="47A184D1"/>
    <w:rsid w:val="47A51772"/>
    <w:rsid w:val="47B165B0"/>
    <w:rsid w:val="47BD4FE5"/>
    <w:rsid w:val="47E052DB"/>
    <w:rsid w:val="47E64C48"/>
    <w:rsid w:val="47FA6129"/>
    <w:rsid w:val="47FF1D22"/>
    <w:rsid w:val="4801F780"/>
    <w:rsid w:val="480B545F"/>
    <w:rsid w:val="48162B51"/>
    <w:rsid w:val="4816DA11"/>
    <w:rsid w:val="481D66F8"/>
    <w:rsid w:val="48301EC6"/>
    <w:rsid w:val="483AEB12"/>
    <w:rsid w:val="48582778"/>
    <w:rsid w:val="4858FF21"/>
    <w:rsid w:val="48622976"/>
    <w:rsid w:val="48631223"/>
    <w:rsid w:val="4866B07F"/>
    <w:rsid w:val="487E9548"/>
    <w:rsid w:val="488A0DA8"/>
    <w:rsid w:val="4894F311"/>
    <w:rsid w:val="48AA188E"/>
    <w:rsid w:val="48C5D553"/>
    <w:rsid w:val="48C9AF6D"/>
    <w:rsid w:val="48CC75AF"/>
    <w:rsid w:val="48E63AEA"/>
    <w:rsid w:val="48EE22D2"/>
    <w:rsid w:val="4919BA00"/>
    <w:rsid w:val="4925CF9E"/>
    <w:rsid w:val="49292B0F"/>
    <w:rsid w:val="492C9310"/>
    <w:rsid w:val="4933151C"/>
    <w:rsid w:val="49447E40"/>
    <w:rsid w:val="4945F775"/>
    <w:rsid w:val="4951155F"/>
    <w:rsid w:val="495659F7"/>
    <w:rsid w:val="49584167"/>
    <w:rsid w:val="49621470"/>
    <w:rsid w:val="49660CC7"/>
    <w:rsid w:val="496775FB"/>
    <w:rsid w:val="4968C018"/>
    <w:rsid w:val="49764439"/>
    <w:rsid w:val="4978CF82"/>
    <w:rsid w:val="499A59DF"/>
    <w:rsid w:val="499CB32C"/>
    <w:rsid w:val="49A63E9D"/>
    <w:rsid w:val="49C09060"/>
    <w:rsid w:val="49C0BE4A"/>
    <w:rsid w:val="49C2B15F"/>
    <w:rsid w:val="49C73B3A"/>
    <w:rsid w:val="49CA6F96"/>
    <w:rsid w:val="49CAA92E"/>
    <w:rsid w:val="49CBF9A8"/>
    <w:rsid w:val="49D9FAB8"/>
    <w:rsid w:val="49DBAF85"/>
    <w:rsid w:val="49E90124"/>
    <w:rsid w:val="49EC15F1"/>
    <w:rsid w:val="49ED342A"/>
    <w:rsid w:val="49F3D2AC"/>
    <w:rsid w:val="4A17B92E"/>
    <w:rsid w:val="4A2B86DD"/>
    <w:rsid w:val="4A2F7A44"/>
    <w:rsid w:val="4A309E5B"/>
    <w:rsid w:val="4A3BFD4F"/>
    <w:rsid w:val="4A3D85FF"/>
    <w:rsid w:val="4A41FEBC"/>
    <w:rsid w:val="4A64BC62"/>
    <w:rsid w:val="4A724282"/>
    <w:rsid w:val="4A77C56C"/>
    <w:rsid w:val="4A7F9C46"/>
    <w:rsid w:val="4A874836"/>
    <w:rsid w:val="4A8A91E7"/>
    <w:rsid w:val="4A924F2A"/>
    <w:rsid w:val="4A997AAA"/>
    <w:rsid w:val="4AA4DCCC"/>
    <w:rsid w:val="4AA533C0"/>
    <w:rsid w:val="4AABF3C0"/>
    <w:rsid w:val="4AADC323"/>
    <w:rsid w:val="4AB210EB"/>
    <w:rsid w:val="4AC0280F"/>
    <w:rsid w:val="4AD2C294"/>
    <w:rsid w:val="4AD44A32"/>
    <w:rsid w:val="4ADD732A"/>
    <w:rsid w:val="4AF00F30"/>
    <w:rsid w:val="4B069726"/>
    <w:rsid w:val="4B096024"/>
    <w:rsid w:val="4B1CC857"/>
    <w:rsid w:val="4B1EA0E4"/>
    <w:rsid w:val="4B309ED1"/>
    <w:rsid w:val="4B347D62"/>
    <w:rsid w:val="4B36BD38"/>
    <w:rsid w:val="4B379D0D"/>
    <w:rsid w:val="4B3FEE47"/>
    <w:rsid w:val="4B49E291"/>
    <w:rsid w:val="4B575CC5"/>
    <w:rsid w:val="4B5F024B"/>
    <w:rsid w:val="4B676196"/>
    <w:rsid w:val="4B7315CA"/>
    <w:rsid w:val="4B7A21EA"/>
    <w:rsid w:val="4B7CF1A2"/>
    <w:rsid w:val="4B7FDBFF"/>
    <w:rsid w:val="4B81BCF7"/>
    <w:rsid w:val="4B86FBF5"/>
    <w:rsid w:val="4B920A66"/>
    <w:rsid w:val="4BD2CDCD"/>
    <w:rsid w:val="4BD39E81"/>
    <w:rsid w:val="4BEC3CAD"/>
    <w:rsid w:val="4BF45C45"/>
    <w:rsid w:val="4BFBCDF6"/>
    <w:rsid w:val="4C078E53"/>
    <w:rsid w:val="4C15C8C6"/>
    <w:rsid w:val="4C25F092"/>
    <w:rsid w:val="4C28EA06"/>
    <w:rsid w:val="4C2C0BDB"/>
    <w:rsid w:val="4C347F97"/>
    <w:rsid w:val="4C42400F"/>
    <w:rsid w:val="4C48DED4"/>
    <w:rsid w:val="4C564DFB"/>
    <w:rsid w:val="4C5A6251"/>
    <w:rsid w:val="4C5AC027"/>
    <w:rsid w:val="4C5E3820"/>
    <w:rsid w:val="4C725578"/>
    <w:rsid w:val="4C78280A"/>
    <w:rsid w:val="4C853683"/>
    <w:rsid w:val="4C85B61E"/>
    <w:rsid w:val="4C8A0ACC"/>
    <w:rsid w:val="4C8EDF41"/>
    <w:rsid w:val="4C99A133"/>
    <w:rsid w:val="4CA3A4B5"/>
    <w:rsid w:val="4CAA5939"/>
    <w:rsid w:val="4CCBD3E9"/>
    <w:rsid w:val="4CD39A43"/>
    <w:rsid w:val="4CDC7130"/>
    <w:rsid w:val="4CE0AB8D"/>
    <w:rsid w:val="4CE91320"/>
    <w:rsid w:val="4D027734"/>
    <w:rsid w:val="4D051FE2"/>
    <w:rsid w:val="4D22AA2F"/>
    <w:rsid w:val="4D386D9B"/>
    <w:rsid w:val="4D38C188"/>
    <w:rsid w:val="4D3D1377"/>
    <w:rsid w:val="4D54B2BE"/>
    <w:rsid w:val="4D642AB5"/>
    <w:rsid w:val="4D6D75AD"/>
    <w:rsid w:val="4D76B1FF"/>
    <w:rsid w:val="4D78D271"/>
    <w:rsid w:val="4D7D5379"/>
    <w:rsid w:val="4D818190"/>
    <w:rsid w:val="4D842B46"/>
    <w:rsid w:val="4D92F13A"/>
    <w:rsid w:val="4D989429"/>
    <w:rsid w:val="4DA6C140"/>
    <w:rsid w:val="4DB4D72B"/>
    <w:rsid w:val="4DCD7334"/>
    <w:rsid w:val="4DD5F3C5"/>
    <w:rsid w:val="4DF6C744"/>
    <w:rsid w:val="4DFB0F6D"/>
    <w:rsid w:val="4DFFBE29"/>
    <w:rsid w:val="4E01FA08"/>
    <w:rsid w:val="4E06691F"/>
    <w:rsid w:val="4E0D4421"/>
    <w:rsid w:val="4E11C3C8"/>
    <w:rsid w:val="4E16B717"/>
    <w:rsid w:val="4E26E448"/>
    <w:rsid w:val="4E2DCA75"/>
    <w:rsid w:val="4E4330E2"/>
    <w:rsid w:val="4E47069E"/>
    <w:rsid w:val="4E57A8E1"/>
    <w:rsid w:val="4E5FACAD"/>
    <w:rsid w:val="4E6C6FDF"/>
    <w:rsid w:val="4E6EAF89"/>
    <w:rsid w:val="4E775543"/>
    <w:rsid w:val="4E9401A3"/>
    <w:rsid w:val="4E9505A7"/>
    <w:rsid w:val="4EA224A6"/>
    <w:rsid w:val="4EA2F15F"/>
    <w:rsid w:val="4EC0DC3B"/>
    <w:rsid w:val="4EC199FE"/>
    <w:rsid w:val="4EC5956F"/>
    <w:rsid w:val="4ED90301"/>
    <w:rsid w:val="4EDAD31A"/>
    <w:rsid w:val="4EF0C1CF"/>
    <w:rsid w:val="4EFB93A1"/>
    <w:rsid w:val="4F122884"/>
    <w:rsid w:val="4F12ABAE"/>
    <w:rsid w:val="4F2A34F6"/>
    <w:rsid w:val="4F34A62A"/>
    <w:rsid w:val="4F3FD502"/>
    <w:rsid w:val="4F56ED28"/>
    <w:rsid w:val="4F5BD850"/>
    <w:rsid w:val="4F62E3AC"/>
    <w:rsid w:val="4F712219"/>
    <w:rsid w:val="4F759362"/>
    <w:rsid w:val="4F879C03"/>
    <w:rsid w:val="4FC13116"/>
    <w:rsid w:val="4FCC44BB"/>
    <w:rsid w:val="4FCFA2D0"/>
    <w:rsid w:val="4FDB6336"/>
    <w:rsid w:val="4FE053C9"/>
    <w:rsid w:val="4FE4ACB0"/>
    <w:rsid w:val="4FE5A15C"/>
    <w:rsid w:val="4FF387E3"/>
    <w:rsid w:val="4FFFDD02"/>
    <w:rsid w:val="500685D6"/>
    <w:rsid w:val="501F33C7"/>
    <w:rsid w:val="50205809"/>
    <w:rsid w:val="5022197E"/>
    <w:rsid w:val="502CB60B"/>
    <w:rsid w:val="502D0DD9"/>
    <w:rsid w:val="5057A3CE"/>
    <w:rsid w:val="505EE8B2"/>
    <w:rsid w:val="50616462"/>
    <w:rsid w:val="5062D862"/>
    <w:rsid w:val="50713248"/>
    <w:rsid w:val="507AEF30"/>
    <w:rsid w:val="5084EEF2"/>
    <w:rsid w:val="50861A66"/>
    <w:rsid w:val="5095AD62"/>
    <w:rsid w:val="5096CF79"/>
    <w:rsid w:val="50989F2B"/>
    <w:rsid w:val="509EA481"/>
    <w:rsid w:val="50AF2F33"/>
    <w:rsid w:val="50B364D4"/>
    <w:rsid w:val="50B4F3BF"/>
    <w:rsid w:val="50B53B86"/>
    <w:rsid w:val="50C95C95"/>
    <w:rsid w:val="50CA7D8A"/>
    <w:rsid w:val="50D24B09"/>
    <w:rsid w:val="50D99EF4"/>
    <w:rsid w:val="50E9035C"/>
    <w:rsid w:val="50EF437C"/>
    <w:rsid w:val="50EFF0E3"/>
    <w:rsid w:val="50FD49E7"/>
    <w:rsid w:val="5106BDEF"/>
    <w:rsid w:val="511FFC33"/>
    <w:rsid w:val="5131C225"/>
    <w:rsid w:val="513CA3B7"/>
    <w:rsid w:val="5144577D"/>
    <w:rsid w:val="514573D8"/>
    <w:rsid w:val="5145F5D0"/>
    <w:rsid w:val="514ADEB9"/>
    <w:rsid w:val="51529B87"/>
    <w:rsid w:val="5155B220"/>
    <w:rsid w:val="515A4B13"/>
    <w:rsid w:val="51619179"/>
    <w:rsid w:val="51705ECF"/>
    <w:rsid w:val="5178BC45"/>
    <w:rsid w:val="51899A25"/>
    <w:rsid w:val="518B9A5B"/>
    <w:rsid w:val="519DB4C5"/>
    <w:rsid w:val="51B137DF"/>
    <w:rsid w:val="51B8B7AE"/>
    <w:rsid w:val="51CB626A"/>
    <w:rsid w:val="51D42E44"/>
    <w:rsid w:val="51D62B5F"/>
    <w:rsid w:val="51F862BB"/>
    <w:rsid w:val="51FD1F2B"/>
    <w:rsid w:val="521A43FA"/>
    <w:rsid w:val="521ADA81"/>
    <w:rsid w:val="522E5023"/>
    <w:rsid w:val="5235D862"/>
    <w:rsid w:val="523B9CDE"/>
    <w:rsid w:val="523EE227"/>
    <w:rsid w:val="5248D476"/>
    <w:rsid w:val="524EAC3D"/>
    <w:rsid w:val="525B12F9"/>
    <w:rsid w:val="526B7776"/>
    <w:rsid w:val="527DF8F6"/>
    <w:rsid w:val="52813637"/>
    <w:rsid w:val="5282B19C"/>
    <w:rsid w:val="5285A970"/>
    <w:rsid w:val="52863137"/>
    <w:rsid w:val="528AFCE5"/>
    <w:rsid w:val="528CF24B"/>
    <w:rsid w:val="528DA362"/>
    <w:rsid w:val="5290AC07"/>
    <w:rsid w:val="52952A35"/>
    <w:rsid w:val="52967597"/>
    <w:rsid w:val="52B96B68"/>
    <w:rsid w:val="52BAEAE2"/>
    <w:rsid w:val="52C4D039"/>
    <w:rsid w:val="52CE8165"/>
    <w:rsid w:val="52D983E2"/>
    <w:rsid w:val="52F6C4CD"/>
    <w:rsid w:val="52F92813"/>
    <w:rsid w:val="5309CB0E"/>
    <w:rsid w:val="530BED3D"/>
    <w:rsid w:val="531F7375"/>
    <w:rsid w:val="532A8EA9"/>
    <w:rsid w:val="5346EE3A"/>
    <w:rsid w:val="534FAF8E"/>
    <w:rsid w:val="536F6C93"/>
    <w:rsid w:val="5386E11D"/>
    <w:rsid w:val="53871E79"/>
    <w:rsid w:val="53886F4E"/>
    <w:rsid w:val="53966A28"/>
    <w:rsid w:val="53ADF623"/>
    <w:rsid w:val="53B27DD8"/>
    <w:rsid w:val="53B48DC6"/>
    <w:rsid w:val="53B6B538"/>
    <w:rsid w:val="53B9A8DE"/>
    <w:rsid w:val="53C660F2"/>
    <w:rsid w:val="53C6D45A"/>
    <w:rsid w:val="53CDCAB6"/>
    <w:rsid w:val="53D0EAFF"/>
    <w:rsid w:val="53D894F3"/>
    <w:rsid w:val="53E42B0B"/>
    <w:rsid w:val="53EF8D0D"/>
    <w:rsid w:val="53F94856"/>
    <w:rsid w:val="54020E87"/>
    <w:rsid w:val="54098266"/>
    <w:rsid w:val="54105360"/>
    <w:rsid w:val="54143742"/>
    <w:rsid w:val="5420DF43"/>
    <w:rsid w:val="5435DC44"/>
    <w:rsid w:val="5439FC31"/>
    <w:rsid w:val="543D0864"/>
    <w:rsid w:val="545FB635"/>
    <w:rsid w:val="547DE41B"/>
    <w:rsid w:val="547E25F7"/>
    <w:rsid w:val="5484B5CA"/>
    <w:rsid w:val="5496515C"/>
    <w:rsid w:val="54A609BF"/>
    <w:rsid w:val="54C1F658"/>
    <w:rsid w:val="54DD2062"/>
    <w:rsid w:val="54DD6A12"/>
    <w:rsid w:val="54E57A16"/>
    <w:rsid w:val="54E7329B"/>
    <w:rsid w:val="54E76502"/>
    <w:rsid w:val="54F0BB46"/>
    <w:rsid w:val="54F36119"/>
    <w:rsid w:val="54FE1E03"/>
    <w:rsid w:val="550B119A"/>
    <w:rsid w:val="550BB2A1"/>
    <w:rsid w:val="552CE321"/>
    <w:rsid w:val="553F39D2"/>
    <w:rsid w:val="554F1EE2"/>
    <w:rsid w:val="555E08A1"/>
    <w:rsid w:val="55695981"/>
    <w:rsid w:val="556AE65E"/>
    <w:rsid w:val="556B3907"/>
    <w:rsid w:val="556BF55A"/>
    <w:rsid w:val="556FFFE7"/>
    <w:rsid w:val="55710074"/>
    <w:rsid w:val="55925BED"/>
    <w:rsid w:val="559F6CCB"/>
    <w:rsid w:val="55A5EDAB"/>
    <w:rsid w:val="55A723D6"/>
    <w:rsid w:val="55B7C5DD"/>
    <w:rsid w:val="55C42A95"/>
    <w:rsid w:val="55C89C37"/>
    <w:rsid w:val="55CC93F3"/>
    <w:rsid w:val="55DA210A"/>
    <w:rsid w:val="55F0352D"/>
    <w:rsid w:val="5601FBB2"/>
    <w:rsid w:val="560DD72E"/>
    <w:rsid w:val="560EE56A"/>
    <w:rsid w:val="5614F896"/>
    <w:rsid w:val="56163C83"/>
    <w:rsid w:val="56192E06"/>
    <w:rsid w:val="56226482"/>
    <w:rsid w:val="5636ED56"/>
    <w:rsid w:val="56392646"/>
    <w:rsid w:val="563CB401"/>
    <w:rsid w:val="563FC8CF"/>
    <w:rsid w:val="563FCCC3"/>
    <w:rsid w:val="56449806"/>
    <w:rsid w:val="5648B729"/>
    <w:rsid w:val="5652905F"/>
    <w:rsid w:val="565FF62D"/>
    <w:rsid w:val="5662B173"/>
    <w:rsid w:val="56706510"/>
    <w:rsid w:val="56757314"/>
    <w:rsid w:val="567A57FE"/>
    <w:rsid w:val="5680B663"/>
    <w:rsid w:val="569CDA95"/>
    <w:rsid w:val="569E20A3"/>
    <w:rsid w:val="569E6384"/>
    <w:rsid w:val="56BA933C"/>
    <w:rsid w:val="56C7BB22"/>
    <w:rsid w:val="56C9E342"/>
    <w:rsid w:val="56CED47E"/>
    <w:rsid w:val="56E17554"/>
    <w:rsid w:val="56EBBC3D"/>
    <w:rsid w:val="57011609"/>
    <w:rsid w:val="5710630E"/>
    <w:rsid w:val="57182BA9"/>
    <w:rsid w:val="5719ED58"/>
    <w:rsid w:val="571F1C85"/>
    <w:rsid w:val="571F8D1F"/>
    <w:rsid w:val="57219871"/>
    <w:rsid w:val="572D6231"/>
    <w:rsid w:val="573A2DB6"/>
    <w:rsid w:val="57419CA7"/>
    <w:rsid w:val="5746D7EF"/>
    <w:rsid w:val="5757A093"/>
    <w:rsid w:val="57640332"/>
    <w:rsid w:val="57680971"/>
    <w:rsid w:val="57747B40"/>
    <w:rsid w:val="5779D2C7"/>
    <w:rsid w:val="57899250"/>
    <w:rsid w:val="578B791C"/>
    <w:rsid w:val="578E73CE"/>
    <w:rsid w:val="57975EB0"/>
    <w:rsid w:val="57A311B4"/>
    <w:rsid w:val="57B23ED6"/>
    <w:rsid w:val="57B5C0AE"/>
    <w:rsid w:val="57BC1B90"/>
    <w:rsid w:val="57BC38DC"/>
    <w:rsid w:val="57C16591"/>
    <w:rsid w:val="57D35231"/>
    <w:rsid w:val="57D963F8"/>
    <w:rsid w:val="57E1A6C2"/>
    <w:rsid w:val="57E30160"/>
    <w:rsid w:val="57FD61D9"/>
    <w:rsid w:val="57FDDA39"/>
    <w:rsid w:val="582C72D0"/>
    <w:rsid w:val="5832F574"/>
    <w:rsid w:val="5844FE4A"/>
    <w:rsid w:val="5852EB72"/>
    <w:rsid w:val="5856274B"/>
    <w:rsid w:val="585D4A5C"/>
    <w:rsid w:val="5868DE00"/>
    <w:rsid w:val="58795E94"/>
    <w:rsid w:val="58807D51"/>
    <w:rsid w:val="588116DB"/>
    <w:rsid w:val="58827909"/>
    <w:rsid w:val="5888B15C"/>
    <w:rsid w:val="5889978B"/>
    <w:rsid w:val="588E5B49"/>
    <w:rsid w:val="5891799E"/>
    <w:rsid w:val="5892D0E3"/>
    <w:rsid w:val="58998DE8"/>
    <w:rsid w:val="589F0234"/>
    <w:rsid w:val="58AB0E48"/>
    <w:rsid w:val="58BE20F8"/>
    <w:rsid w:val="58D48D49"/>
    <w:rsid w:val="58DA8650"/>
    <w:rsid w:val="58DB9806"/>
    <w:rsid w:val="58E15ED2"/>
    <w:rsid w:val="58F3C376"/>
    <w:rsid w:val="58FB6867"/>
    <w:rsid w:val="58FF382F"/>
    <w:rsid w:val="592D8BC6"/>
    <w:rsid w:val="594B379B"/>
    <w:rsid w:val="594FCD53"/>
    <w:rsid w:val="59508D67"/>
    <w:rsid w:val="5967546B"/>
    <w:rsid w:val="5985BFE0"/>
    <w:rsid w:val="5987697A"/>
    <w:rsid w:val="598A18F7"/>
    <w:rsid w:val="59A394B3"/>
    <w:rsid w:val="59A642E0"/>
    <w:rsid w:val="59BCA951"/>
    <w:rsid w:val="59C192A5"/>
    <w:rsid w:val="59C77ECB"/>
    <w:rsid w:val="59CC1679"/>
    <w:rsid w:val="59DA8D72"/>
    <w:rsid w:val="59F34D50"/>
    <w:rsid w:val="59F6027D"/>
    <w:rsid w:val="59F615AC"/>
    <w:rsid w:val="59FF9B4B"/>
    <w:rsid w:val="5A33586D"/>
    <w:rsid w:val="5A3C6986"/>
    <w:rsid w:val="5A4144BE"/>
    <w:rsid w:val="5A421006"/>
    <w:rsid w:val="5A4CF07E"/>
    <w:rsid w:val="5A5CCE5D"/>
    <w:rsid w:val="5A66FDC3"/>
    <w:rsid w:val="5A683693"/>
    <w:rsid w:val="5A6B39B7"/>
    <w:rsid w:val="5A6BF6CB"/>
    <w:rsid w:val="5A6D078F"/>
    <w:rsid w:val="5A875B99"/>
    <w:rsid w:val="5A95B177"/>
    <w:rsid w:val="5A9DDE24"/>
    <w:rsid w:val="5AA4B6DD"/>
    <w:rsid w:val="5AAFE201"/>
    <w:rsid w:val="5AC78E2E"/>
    <w:rsid w:val="5AC83340"/>
    <w:rsid w:val="5AD1C652"/>
    <w:rsid w:val="5AD2752B"/>
    <w:rsid w:val="5AE06997"/>
    <w:rsid w:val="5B125513"/>
    <w:rsid w:val="5B1D886E"/>
    <w:rsid w:val="5B3FB093"/>
    <w:rsid w:val="5B4CAB87"/>
    <w:rsid w:val="5B52C641"/>
    <w:rsid w:val="5B6B7F5D"/>
    <w:rsid w:val="5B810635"/>
    <w:rsid w:val="5B84FFC0"/>
    <w:rsid w:val="5B9356B3"/>
    <w:rsid w:val="5BA15496"/>
    <w:rsid w:val="5BA20A6B"/>
    <w:rsid w:val="5BA3851A"/>
    <w:rsid w:val="5BA435C1"/>
    <w:rsid w:val="5BB802EA"/>
    <w:rsid w:val="5BBC0884"/>
    <w:rsid w:val="5BBD5F03"/>
    <w:rsid w:val="5BBEBBD3"/>
    <w:rsid w:val="5BCA2F44"/>
    <w:rsid w:val="5BDAC5BB"/>
    <w:rsid w:val="5BE36A9D"/>
    <w:rsid w:val="5BEE9242"/>
    <w:rsid w:val="5BFC8C88"/>
    <w:rsid w:val="5BFD9A02"/>
    <w:rsid w:val="5C00CD23"/>
    <w:rsid w:val="5C0DAEB3"/>
    <w:rsid w:val="5C110BE7"/>
    <w:rsid w:val="5C23890B"/>
    <w:rsid w:val="5C2AB910"/>
    <w:rsid w:val="5C30D623"/>
    <w:rsid w:val="5C32EB70"/>
    <w:rsid w:val="5C41DD02"/>
    <w:rsid w:val="5C48C3AE"/>
    <w:rsid w:val="5C4EEF6E"/>
    <w:rsid w:val="5C52A1C0"/>
    <w:rsid w:val="5C58ED9C"/>
    <w:rsid w:val="5C5D759C"/>
    <w:rsid w:val="5C6ECAE5"/>
    <w:rsid w:val="5C6F9F1A"/>
    <w:rsid w:val="5C70C5E3"/>
    <w:rsid w:val="5C7CB121"/>
    <w:rsid w:val="5C9250A6"/>
    <w:rsid w:val="5C926B7A"/>
    <w:rsid w:val="5C966B59"/>
    <w:rsid w:val="5C98EEBB"/>
    <w:rsid w:val="5CA402D0"/>
    <w:rsid w:val="5CA4ED35"/>
    <w:rsid w:val="5CABCC30"/>
    <w:rsid w:val="5CD9D6D7"/>
    <w:rsid w:val="5CEF4D28"/>
    <w:rsid w:val="5CF65B61"/>
    <w:rsid w:val="5D0612A8"/>
    <w:rsid w:val="5D07084B"/>
    <w:rsid w:val="5D1A94E6"/>
    <w:rsid w:val="5D1E5F7E"/>
    <w:rsid w:val="5D2F35D0"/>
    <w:rsid w:val="5D3AA650"/>
    <w:rsid w:val="5D3E4A55"/>
    <w:rsid w:val="5D61859C"/>
    <w:rsid w:val="5D753C31"/>
    <w:rsid w:val="5D814425"/>
    <w:rsid w:val="5D81C084"/>
    <w:rsid w:val="5D86835D"/>
    <w:rsid w:val="5D985362"/>
    <w:rsid w:val="5DB5C1CD"/>
    <w:rsid w:val="5DBA5B96"/>
    <w:rsid w:val="5DBFD44C"/>
    <w:rsid w:val="5DC09416"/>
    <w:rsid w:val="5DC1751C"/>
    <w:rsid w:val="5DDBEC0F"/>
    <w:rsid w:val="5DDDE1AD"/>
    <w:rsid w:val="5DE23BAA"/>
    <w:rsid w:val="5DEB65E2"/>
    <w:rsid w:val="5DF657E6"/>
    <w:rsid w:val="5E0C8965"/>
    <w:rsid w:val="5E3447AD"/>
    <w:rsid w:val="5E406B12"/>
    <w:rsid w:val="5E4AE29E"/>
    <w:rsid w:val="5E83A4E9"/>
    <w:rsid w:val="5E84354D"/>
    <w:rsid w:val="5E9D8ED9"/>
    <w:rsid w:val="5EAA6B53"/>
    <w:rsid w:val="5EAE8BBC"/>
    <w:rsid w:val="5EB19463"/>
    <w:rsid w:val="5EBF2BE3"/>
    <w:rsid w:val="5EDC21AB"/>
    <w:rsid w:val="5EE0B4CE"/>
    <w:rsid w:val="5EEDC22D"/>
    <w:rsid w:val="5EF9375F"/>
    <w:rsid w:val="5F040078"/>
    <w:rsid w:val="5F0417CB"/>
    <w:rsid w:val="5F064B9F"/>
    <w:rsid w:val="5F0A6B47"/>
    <w:rsid w:val="5F11D009"/>
    <w:rsid w:val="5F1734B1"/>
    <w:rsid w:val="5F176E10"/>
    <w:rsid w:val="5F19AD67"/>
    <w:rsid w:val="5F1CEFDB"/>
    <w:rsid w:val="5F27C699"/>
    <w:rsid w:val="5F36AE9C"/>
    <w:rsid w:val="5F4E9476"/>
    <w:rsid w:val="5F5640F1"/>
    <w:rsid w:val="5F5BFB38"/>
    <w:rsid w:val="5F5CE936"/>
    <w:rsid w:val="5F645CB0"/>
    <w:rsid w:val="5F6A3B15"/>
    <w:rsid w:val="5F7EDCFA"/>
    <w:rsid w:val="5F8F5D7A"/>
    <w:rsid w:val="5FA1B57A"/>
    <w:rsid w:val="5FA24D6D"/>
    <w:rsid w:val="5FAACF9F"/>
    <w:rsid w:val="5FAE3CCB"/>
    <w:rsid w:val="5FB3599F"/>
    <w:rsid w:val="5FBFE291"/>
    <w:rsid w:val="5FCF5CB7"/>
    <w:rsid w:val="5FD42847"/>
    <w:rsid w:val="5FD90D51"/>
    <w:rsid w:val="5FDB4DF4"/>
    <w:rsid w:val="5FE3BB8D"/>
    <w:rsid w:val="5FEC06FF"/>
    <w:rsid w:val="5FF765CA"/>
    <w:rsid w:val="5FFC4129"/>
    <w:rsid w:val="5FFC4654"/>
    <w:rsid w:val="600CFAC8"/>
    <w:rsid w:val="6045D126"/>
    <w:rsid w:val="60496067"/>
    <w:rsid w:val="604B3423"/>
    <w:rsid w:val="604E9D93"/>
    <w:rsid w:val="60500CEF"/>
    <w:rsid w:val="60502BC4"/>
    <w:rsid w:val="605944E4"/>
    <w:rsid w:val="607354EB"/>
    <w:rsid w:val="607B687E"/>
    <w:rsid w:val="607D3E36"/>
    <w:rsid w:val="608C2929"/>
    <w:rsid w:val="609A65BC"/>
    <w:rsid w:val="60B126A5"/>
    <w:rsid w:val="60B74C06"/>
    <w:rsid w:val="60BA2AB1"/>
    <w:rsid w:val="60CFC42B"/>
    <w:rsid w:val="60D2DB64"/>
    <w:rsid w:val="60DF4073"/>
    <w:rsid w:val="60EC5C7D"/>
    <w:rsid w:val="60EE66DE"/>
    <w:rsid w:val="610577B8"/>
    <w:rsid w:val="611E2B34"/>
    <w:rsid w:val="61298AC4"/>
    <w:rsid w:val="6139F07B"/>
    <w:rsid w:val="61425F1B"/>
    <w:rsid w:val="61507D4B"/>
    <w:rsid w:val="61AD4136"/>
    <w:rsid w:val="61B0FA93"/>
    <w:rsid w:val="61DAD0F7"/>
    <w:rsid w:val="61ECBA1E"/>
    <w:rsid w:val="61F26C63"/>
    <w:rsid w:val="61F8F451"/>
    <w:rsid w:val="61FACE39"/>
    <w:rsid w:val="62127FBC"/>
    <w:rsid w:val="621EE1AF"/>
    <w:rsid w:val="621EE3CF"/>
    <w:rsid w:val="6227BF2E"/>
    <w:rsid w:val="6229A494"/>
    <w:rsid w:val="62360663"/>
    <w:rsid w:val="623BA6C1"/>
    <w:rsid w:val="624ED10A"/>
    <w:rsid w:val="62548AE6"/>
    <w:rsid w:val="626B9C94"/>
    <w:rsid w:val="626BCFD6"/>
    <w:rsid w:val="627E8CA4"/>
    <w:rsid w:val="6285DCD0"/>
    <w:rsid w:val="62922D97"/>
    <w:rsid w:val="629DC7A7"/>
    <w:rsid w:val="62A867C0"/>
    <w:rsid w:val="62BB477E"/>
    <w:rsid w:val="62C523FD"/>
    <w:rsid w:val="62C54899"/>
    <w:rsid w:val="62CC8156"/>
    <w:rsid w:val="62CDED5B"/>
    <w:rsid w:val="62D8E421"/>
    <w:rsid w:val="62DE245F"/>
    <w:rsid w:val="62E20E27"/>
    <w:rsid w:val="62F22DC0"/>
    <w:rsid w:val="63010F7D"/>
    <w:rsid w:val="631003EC"/>
    <w:rsid w:val="631246B3"/>
    <w:rsid w:val="631F613A"/>
    <w:rsid w:val="631FD8F6"/>
    <w:rsid w:val="63333EB3"/>
    <w:rsid w:val="63350979"/>
    <w:rsid w:val="6352DC6F"/>
    <w:rsid w:val="63539D21"/>
    <w:rsid w:val="6370B6A8"/>
    <w:rsid w:val="63713235"/>
    <w:rsid w:val="6372A614"/>
    <w:rsid w:val="63735AB0"/>
    <w:rsid w:val="63766895"/>
    <w:rsid w:val="637B7599"/>
    <w:rsid w:val="63820F46"/>
    <w:rsid w:val="63844447"/>
    <w:rsid w:val="638CD314"/>
    <w:rsid w:val="6395776E"/>
    <w:rsid w:val="639B43C4"/>
    <w:rsid w:val="639E0EE7"/>
    <w:rsid w:val="63A61382"/>
    <w:rsid w:val="63ABD5D1"/>
    <w:rsid w:val="63AD0E6B"/>
    <w:rsid w:val="63BEF5CF"/>
    <w:rsid w:val="63C6A005"/>
    <w:rsid w:val="63C9E6E2"/>
    <w:rsid w:val="63E41EC8"/>
    <w:rsid w:val="63E63026"/>
    <w:rsid w:val="63E81B04"/>
    <w:rsid w:val="63E883E2"/>
    <w:rsid w:val="63EDD6EA"/>
    <w:rsid w:val="63F7EEBE"/>
    <w:rsid w:val="6408FEF4"/>
    <w:rsid w:val="64145A05"/>
    <w:rsid w:val="64348957"/>
    <w:rsid w:val="64458255"/>
    <w:rsid w:val="644A36D1"/>
    <w:rsid w:val="644A72E8"/>
    <w:rsid w:val="644B9292"/>
    <w:rsid w:val="644EA2A8"/>
    <w:rsid w:val="6450FB68"/>
    <w:rsid w:val="6455E774"/>
    <w:rsid w:val="645AF9C0"/>
    <w:rsid w:val="64780797"/>
    <w:rsid w:val="6481D352"/>
    <w:rsid w:val="649AA5CE"/>
    <w:rsid w:val="64A0A270"/>
    <w:rsid w:val="64C39287"/>
    <w:rsid w:val="64C46F53"/>
    <w:rsid w:val="64C9BB9A"/>
    <w:rsid w:val="64DA3385"/>
    <w:rsid w:val="6501BD83"/>
    <w:rsid w:val="651F06F5"/>
    <w:rsid w:val="653E2FBF"/>
    <w:rsid w:val="653E4FA1"/>
    <w:rsid w:val="65419BFA"/>
    <w:rsid w:val="6544C8B6"/>
    <w:rsid w:val="65453382"/>
    <w:rsid w:val="654ECD45"/>
    <w:rsid w:val="655F6270"/>
    <w:rsid w:val="65650606"/>
    <w:rsid w:val="656954B3"/>
    <w:rsid w:val="656B9163"/>
    <w:rsid w:val="656BEA7E"/>
    <w:rsid w:val="656CD53E"/>
    <w:rsid w:val="657ADEB7"/>
    <w:rsid w:val="6585C153"/>
    <w:rsid w:val="6586CCB6"/>
    <w:rsid w:val="6587C334"/>
    <w:rsid w:val="65997365"/>
    <w:rsid w:val="65A9E3B8"/>
    <w:rsid w:val="65B37AA6"/>
    <w:rsid w:val="65B75385"/>
    <w:rsid w:val="65C57955"/>
    <w:rsid w:val="65D507D4"/>
    <w:rsid w:val="65FE9630"/>
    <w:rsid w:val="66187494"/>
    <w:rsid w:val="661D658B"/>
    <w:rsid w:val="66285A7E"/>
    <w:rsid w:val="662F0182"/>
    <w:rsid w:val="662F6A1E"/>
    <w:rsid w:val="6640A69E"/>
    <w:rsid w:val="664134B5"/>
    <w:rsid w:val="66417757"/>
    <w:rsid w:val="6654BBD1"/>
    <w:rsid w:val="6667611A"/>
    <w:rsid w:val="666D8860"/>
    <w:rsid w:val="6670BCAD"/>
    <w:rsid w:val="6675441E"/>
    <w:rsid w:val="66A397BD"/>
    <w:rsid w:val="66A47867"/>
    <w:rsid w:val="66A5475B"/>
    <w:rsid w:val="66ABC294"/>
    <w:rsid w:val="66AC2684"/>
    <w:rsid w:val="66AC2744"/>
    <w:rsid w:val="66BA59BE"/>
    <w:rsid w:val="66BBAE5C"/>
    <w:rsid w:val="66C8244D"/>
    <w:rsid w:val="66CE3228"/>
    <w:rsid w:val="66D50A9D"/>
    <w:rsid w:val="66D7F1FD"/>
    <w:rsid w:val="66E5F2C1"/>
    <w:rsid w:val="66E6A365"/>
    <w:rsid w:val="66EB45B3"/>
    <w:rsid w:val="66EE08FC"/>
    <w:rsid w:val="66F22734"/>
    <w:rsid w:val="670127D7"/>
    <w:rsid w:val="670FF0D3"/>
    <w:rsid w:val="671DBA0D"/>
    <w:rsid w:val="672161CC"/>
    <w:rsid w:val="673687DC"/>
    <w:rsid w:val="674AA2D9"/>
    <w:rsid w:val="674AF866"/>
    <w:rsid w:val="674B57B3"/>
    <w:rsid w:val="676736FD"/>
    <w:rsid w:val="6771258D"/>
    <w:rsid w:val="6776F9A1"/>
    <w:rsid w:val="677A3382"/>
    <w:rsid w:val="6782A8A1"/>
    <w:rsid w:val="6785A3DC"/>
    <w:rsid w:val="6795B764"/>
    <w:rsid w:val="67A70C72"/>
    <w:rsid w:val="67A8F34B"/>
    <w:rsid w:val="67AE8D44"/>
    <w:rsid w:val="67AE9661"/>
    <w:rsid w:val="67B25114"/>
    <w:rsid w:val="67B598E7"/>
    <w:rsid w:val="67B6B162"/>
    <w:rsid w:val="67BC8862"/>
    <w:rsid w:val="67C81D56"/>
    <w:rsid w:val="67D96402"/>
    <w:rsid w:val="67DE56A9"/>
    <w:rsid w:val="67E340D0"/>
    <w:rsid w:val="67E3BDDD"/>
    <w:rsid w:val="67EACD43"/>
    <w:rsid w:val="67F2A4EB"/>
    <w:rsid w:val="67F81083"/>
    <w:rsid w:val="680DBD67"/>
    <w:rsid w:val="681A3198"/>
    <w:rsid w:val="682B4A4A"/>
    <w:rsid w:val="682DBED6"/>
    <w:rsid w:val="684066F8"/>
    <w:rsid w:val="68472DE1"/>
    <w:rsid w:val="684EE2FD"/>
    <w:rsid w:val="6875190E"/>
    <w:rsid w:val="6879825E"/>
    <w:rsid w:val="6882806D"/>
    <w:rsid w:val="688ED2AE"/>
    <w:rsid w:val="68913249"/>
    <w:rsid w:val="6895412C"/>
    <w:rsid w:val="68954D2F"/>
    <w:rsid w:val="68963C82"/>
    <w:rsid w:val="689C149E"/>
    <w:rsid w:val="68A58BC0"/>
    <w:rsid w:val="68AC488F"/>
    <w:rsid w:val="68FF66D7"/>
    <w:rsid w:val="6901649C"/>
    <w:rsid w:val="690C0263"/>
    <w:rsid w:val="69222122"/>
    <w:rsid w:val="692353BD"/>
    <w:rsid w:val="6928214C"/>
    <w:rsid w:val="69476306"/>
    <w:rsid w:val="694DE2AE"/>
    <w:rsid w:val="6953ED62"/>
    <w:rsid w:val="69552763"/>
    <w:rsid w:val="695E7B70"/>
    <w:rsid w:val="69674466"/>
    <w:rsid w:val="697956E9"/>
    <w:rsid w:val="697BC7D2"/>
    <w:rsid w:val="6999D0ED"/>
    <w:rsid w:val="699DC35E"/>
    <w:rsid w:val="699E32A9"/>
    <w:rsid w:val="69A5370C"/>
    <w:rsid w:val="69AE0AE8"/>
    <w:rsid w:val="69B28FCA"/>
    <w:rsid w:val="69B4C166"/>
    <w:rsid w:val="69D1C7C7"/>
    <w:rsid w:val="69D6C943"/>
    <w:rsid w:val="69E6AC24"/>
    <w:rsid w:val="69EBFFA3"/>
    <w:rsid w:val="69ED9C71"/>
    <w:rsid w:val="6A03BF9B"/>
    <w:rsid w:val="6A1CF134"/>
    <w:rsid w:val="6A1FB92B"/>
    <w:rsid w:val="6A27E027"/>
    <w:rsid w:val="6A3A7449"/>
    <w:rsid w:val="6A5957B5"/>
    <w:rsid w:val="6A616BD4"/>
    <w:rsid w:val="6A9A23E5"/>
    <w:rsid w:val="6A9D9C37"/>
    <w:rsid w:val="6AB763DD"/>
    <w:rsid w:val="6ABABCD1"/>
    <w:rsid w:val="6AC42A5E"/>
    <w:rsid w:val="6AC717C4"/>
    <w:rsid w:val="6ACB256A"/>
    <w:rsid w:val="6ACE01F5"/>
    <w:rsid w:val="6AD72BE2"/>
    <w:rsid w:val="6ADC2012"/>
    <w:rsid w:val="6AE337AC"/>
    <w:rsid w:val="6AEAE6C4"/>
    <w:rsid w:val="6AECB718"/>
    <w:rsid w:val="6B05BC97"/>
    <w:rsid w:val="6B135097"/>
    <w:rsid w:val="6B1C1379"/>
    <w:rsid w:val="6B1DCC06"/>
    <w:rsid w:val="6B208001"/>
    <w:rsid w:val="6B262166"/>
    <w:rsid w:val="6B39D276"/>
    <w:rsid w:val="6B3E5F30"/>
    <w:rsid w:val="6B4C5DD1"/>
    <w:rsid w:val="6B4C9F75"/>
    <w:rsid w:val="6B5519C8"/>
    <w:rsid w:val="6B713DC2"/>
    <w:rsid w:val="6B7A02C8"/>
    <w:rsid w:val="6B7F5261"/>
    <w:rsid w:val="6B8F9822"/>
    <w:rsid w:val="6B93A1D9"/>
    <w:rsid w:val="6B93E4FB"/>
    <w:rsid w:val="6B9CDCAD"/>
    <w:rsid w:val="6B9D463E"/>
    <w:rsid w:val="6BA666AF"/>
    <w:rsid w:val="6BA8A7E6"/>
    <w:rsid w:val="6BAA1812"/>
    <w:rsid w:val="6BC53F8C"/>
    <w:rsid w:val="6BD7F5E4"/>
    <w:rsid w:val="6BDECD5C"/>
    <w:rsid w:val="6BE8D4D2"/>
    <w:rsid w:val="6BEFEBCE"/>
    <w:rsid w:val="6BF0D392"/>
    <w:rsid w:val="6BF736CD"/>
    <w:rsid w:val="6C11269C"/>
    <w:rsid w:val="6C1C686F"/>
    <w:rsid w:val="6C22E251"/>
    <w:rsid w:val="6C2CCD37"/>
    <w:rsid w:val="6C471C13"/>
    <w:rsid w:val="6C6697CE"/>
    <w:rsid w:val="6C67BB1C"/>
    <w:rsid w:val="6C70EF22"/>
    <w:rsid w:val="6C8B3E06"/>
    <w:rsid w:val="6C8BF002"/>
    <w:rsid w:val="6C9AF341"/>
    <w:rsid w:val="6C9BE61A"/>
    <w:rsid w:val="6C9CFBBB"/>
    <w:rsid w:val="6CAD92C0"/>
    <w:rsid w:val="6CB1D0F3"/>
    <w:rsid w:val="6CBAAF72"/>
    <w:rsid w:val="6CBC3C55"/>
    <w:rsid w:val="6CE9F8AE"/>
    <w:rsid w:val="6D0B63EF"/>
    <w:rsid w:val="6D17B0A4"/>
    <w:rsid w:val="6D20B48D"/>
    <w:rsid w:val="6D2AE0EC"/>
    <w:rsid w:val="6D38FE03"/>
    <w:rsid w:val="6D52C3DD"/>
    <w:rsid w:val="6D55ACE9"/>
    <w:rsid w:val="6D5D932F"/>
    <w:rsid w:val="6D6771FF"/>
    <w:rsid w:val="6D7C10B3"/>
    <w:rsid w:val="6D877887"/>
    <w:rsid w:val="6DA4CEFA"/>
    <w:rsid w:val="6DAD965E"/>
    <w:rsid w:val="6DB0C3A0"/>
    <w:rsid w:val="6DBC64CF"/>
    <w:rsid w:val="6DCE9255"/>
    <w:rsid w:val="6DD51915"/>
    <w:rsid w:val="6DEAA0D4"/>
    <w:rsid w:val="6DEF6071"/>
    <w:rsid w:val="6DFC8915"/>
    <w:rsid w:val="6E01C0FB"/>
    <w:rsid w:val="6E13575C"/>
    <w:rsid w:val="6E1AD2B3"/>
    <w:rsid w:val="6E1BEFB4"/>
    <w:rsid w:val="6E1DAEE9"/>
    <w:rsid w:val="6E2B4DDB"/>
    <w:rsid w:val="6E32EFA3"/>
    <w:rsid w:val="6E4B7748"/>
    <w:rsid w:val="6E723814"/>
    <w:rsid w:val="6E85F009"/>
    <w:rsid w:val="6E871329"/>
    <w:rsid w:val="6E9398FF"/>
    <w:rsid w:val="6E9EA671"/>
    <w:rsid w:val="6EA839F0"/>
    <w:rsid w:val="6EB07B6A"/>
    <w:rsid w:val="6EB4ACB2"/>
    <w:rsid w:val="6EBA595B"/>
    <w:rsid w:val="6ED43C33"/>
    <w:rsid w:val="6EDDE9B1"/>
    <w:rsid w:val="6EE00B87"/>
    <w:rsid w:val="6EFC4D3B"/>
    <w:rsid w:val="6F052DAC"/>
    <w:rsid w:val="6F1C03EE"/>
    <w:rsid w:val="6F2FC14E"/>
    <w:rsid w:val="6F3307B6"/>
    <w:rsid w:val="6F381852"/>
    <w:rsid w:val="6F53662F"/>
    <w:rsid w:val="6F579003"/>
    <w:rsid w:val="6F58F4F1"/>
    <w:rsid w:val="6F62445E"/>
    <w:rsid w:val="6F67419E"/>
    <w:rsid w:val="6F6E3FCA"/>
    <w:rsid w:val="6F726E92"/>
    <w:rsid w:val="6F74A319"/>
    <w:rsid w:val="6F89550E"/>
    <w:rsid w:val="6F8A3149"/>
    <w:rsid w:val="6F9CA6FB"/>
    <w:rsid w:val="6FA52793"/>
    <w:rsid w:val="6FA80A91"/>
    <w:rsid w:val="6FA8679A"/>
    <w:rsid w:val="6FB56998"/>
    <w:rsid w:val="6FB74C21"/>
    <w:rsid w:val="6FBB71A2"/>
    <w:rsid w:val="6FBFEFAD"/>
    <w:rsid w:val="6FC1BF49"/>
    <w:rsid w:val="6FC2B468"/>
    <w:rsid w:val="6FCC0868"/>
    <w:rsid w:val="6FD17C8F"/>
    <w:rsid w:val="6FDB4A6D"/>
    <w:rsid w:val="6FE7A004"/>
    <w:rsid w:val="70062307"/>
    <w:rsid w:val="7006708A"/>
    <w:rsid w:val="700A4A39"/>
    <w:rsid w:val="700AA43A"/>
    <w:rsid w:val="70181F8C"/>
    <w:rsid w:val="701D575C"/>
    <w:rsid w:val="701E11B3"/>
    <w:rsid w:val="7036FB74"/>
    <w:rsid w:val="7055F43A"/>
    <w:rsid w:val="7069B4E0"/>
    <w:rsid w:val="707CB77B"/>
    <w:rsid w:val="70864ABC"/>
    <w:rsid w:val="709E1076"/>
    <w:rsid w:val="70B384FA"/>
    <w:rsid w:val="70BB883B"/>
    <w:rsid w:val="70C18B04"/>
    <w:rsid w:val="70D6A1FC"/>
    <w:rsid w:val="70E7C759"/>
    <w:rsid w:val="70F87033"/>
    <w:rsid w:val="71068ED4"/>
    <w:rsid w:val="7108DCCC"/>
    <w:rsid w:val="711A2D7D"/>
    <w:rsid w:val="711A386D"/>
    <w:rsid w:val="712D022C"/>
    <w:rsid w:val="712F1B27"/>
    <w:rsid w:val="71499DE8"/>
    <w:rsid w:val="715D96C1"/>
    <w:rsid w:val="715F3FA7"/>
    <w:rsid w:val="71679588"/>
    <w:rsid w:val="716D3BD9"/>
    <w:rsid w:val="716DE2B7"/>
    <w:rsid w:val="71726A01"/>
    <w:rsid w:val="71759941"/>
    <w:rsid w:val="717B9545"/>
    <w:rsid w:val="717D8140"/>
    <w:rsid w:val="71898512"/>
    <w:rsid w:val="7198FD43"/>
    <w:rsid w:val="719AC0BD"/>
    <w:rsid w:val="71A3D9AF"/>
    <w:rsid w:val="71A7B1DA"/>
    <w:rsid w:val="71A7C44D"/>
    <w:rsid w:val="71BBFFD3"/>
    <w:rsid w:val="71BF4871"/>
    <w:rsid w:val="71C8C70C"/>
    <w:rsid w:val="71CF62FB"/>
    <w:rsid w:val="71D7EEF4"/>
    <w:rsid w:val="71D857C8"/>
    <w:rsid w:val="71EA06F8"/>
    <w:rsid w:val="71F2D149"/>
    <w:rsid w:val="7202EFD5"/>
    <w:rsid w:val="7206B9EE"/>
    <w:rsid w:val="721697E0"/>
    <w:rsid w:val="72176A65"/>
    <w:rsid w:val="722A384F"/>
    <w:rsid w:val="72323F43"/>
    <w:rsid w:val="72356D8F"/>
    <w:rsid w:val="723C88BA"/>
    <w:rsid w:val="72487125"/>
    <w:rsid w:val="724BAFF0"/>
    <w:rsid w:val="724E2D6D"/>
    <w:rsid w:val="72544CC4"/>
    <w:rsid w:val="7254A4A7"/>
    <w:rsid w:val="725ACCE3"/>
    <w:rsid w:val="725D8786"/>
    <w:rsid w:val="7267F026"/>
    <w:rsid w:val="72765F46"/>
    <w:rsid w:val="7276D1FA"/>
    <w:rsid w:val="728A8028"/>
    <w:rsid w:val="728D9E6F"/>
    <w:rsid w:val="7299600F"/>
    <w:rsid w:val="729F3F15"/>
    <w:rsid w:val="729FC9B8"/>
    <w:rsid w:val="72B95A04"/>
    <w:rsid w:val="72D275A1"/>
    <w:rsid w:val="72E27573"/>
    <w:rsid w:val="72F3CE6B"/>
    <w:rsid w:val="72FFE882"/>
    <w:rsid w:val="7301F789"/>
    <w:rsid w:val="7309CCBF"/>
    <w:rsid w:val="73121FC3"/>
    <w:rsid w:val="73164DF0"/>
    <w:rsid w:val="73202E88"/>
    <w:rsid w:val="7327A21A"/>
    <w:rsid w:val="73300CFD"/>
    <w:rsid w:val="7338542A"/>
    <w:rsid w:val="733E410F"/>
    <w:rsid w:val="733EAF22"/>
    <w:rsid w:val="733F0453"/>
    <w:rsid w:val="73443C2D"/>
    <w:rsid w:val="73493D85"/>
    <w:rsid w:val="734B46D3"/>
    <w:rsid w:val="734B7C63"/>
    <w:rsid w:val="7360FA80"/>
    <w:rsid w:val="736113E9"/>
    <w:rsid w:val="7366E959"/>
    <w:rsid w:val="737A4AEB"/>
    <w:rsid w:val="737F7741"/>
    <w:rsid w:val="73883469"/>
    <w:rsid w:val="738CD7F3"/>
    <w:rsid w:val="73B0C954"/>
    <w:rsid w:val="73BE405A"/>
    <w:rsid w:val="73BF9208"/>
    <w:rsid w:val="73DE630B"/>
    <w:rsid w:val="73E87B0C"/>
    <w:rsid w:val="73EA120D"/>
    <w:rsid w:val="73F9F808"/>
    <w:rsid w:val="740D5E88"/>
    <w:rsid w:val="7414C918"/>
    <w:rsid w:val="74178158"/>
    <w:rsid w:val="741A7C52"/>
    <w:rsid w:val="741B4C71"/>
    <w:rsid w:val="741FCD50"/>
    <w:rsid w:val="741FFAFE"/>
    <w:rsid w:val="74284FA0"/>
    <w:rsid w:val="7450BBD9"/>
    <w:rsid w:val="74584226"/>
    <w:rsid w:val="7461D43B"/>
    <w:rsid w:val="7462E5A8"/>
    <w:rsid w:val="74729A93"/>
    <w:rsid w:val="747C5B87"/>
    <w:rsid w:val="748524A0"/>
    <w:rsid w:val="7495B02C"/>
    <w:rsid w:val="749DA792"/>
    <w:rsid w:val="74A0D776"/>
    <w:rsid w:val="74C0A279"/>
    <w:rsid w:val="74D3A14A"/>
    <w:rsid w:val="74EBCC92"/>
    <w:rsid w:val="74EBF2ED"/>
    <w:rsid w:val="74F93376"/>
    <w:rsid w:val="7504F2C1"/>
    <w:rsid w:val="7508A809"/>
    <w:rsid w:val="7513EE34"/>
    <w:rsid w:val="75173B17"/>
    <w:rsid w:val="75228D94"/>
    <w:rsid w:val="75236D83"/>
    <w:rsid w:val="7525DD58"/>
    <w:rsid w:val="752602F6"/>
    <w:rsid w:val="752C787D"/>
    <w:rsid w:val="75357CC4"/>
    <w:rsid w:val="7537733D"/>
    <w:rsid w:val="7541474F"/>
    <w:rsid w:val="7552AB6C"/>
    <w:rsid w:val="755D5A21"/>
    <w:rsid w:val="756F13F6"/>
    <w:rsid w:val="757304BB"/>
    <w:rsid w:val="7586EAA8"/>
    <w:rsid w:val="75951CA5"/>
    <w:rsid w:val="759CBE2D"/>
    <w:rsid w:val="759CD9AF"/>
    <w:rsid w:val="759DE070"/>
    <w:rsid w:val="759E0E0F"/>
    <w:rsid w:val="75A02C11"/>
    <w:rsid w:val="75A39393"/>
    <w:rsid w:val="75A4CCC0"/>
    <w:rsid w:val="75A61FA4"/>
    <w:rsid w:val="75BB7930"/>
    <w:rsid w:val="75BDD661"/>
    <w:rsid w:val="75BF2BF9"/>
    <w:rsid w:val="75C9F125"/>
    <w:rsid w:val="75D0A254"/>
    <w:rsid w:val="75D795A4"/>
    <w:rsid w:val="760AEEB0"/>
    <w:rsid w:val="760FEF65"/>
    <w:rsid w:val="76106B10"/>
    <w:rsid w:val="761E6740"/>
    <w:rsid w:val="76220585"/>
    <w:rsid w:val="762574EF"/>
    <w:rsid w:val="763B2A99"/>
    <w:rsid w:val="763C809D"/>
    <w:rsid w:val="763F93FF"/>
    <w:rsid w:val="764C20EC"/>
    <w:rsid w:val="7651E4B6"/>
    <w:rsid w:val="765EB54C"/>
    <w:rsid w:val="76A902D2"/>
    <w:rsid w:val="76AFB7C3"/>
    <w:rsid w:val="76B5720F"/>
    <w:rsid w:val="76B7424D"/>
    <w:rsid w:val="76C2E115"/>
    <w:rsid w:val="76CCBE9A"/>
    <w:rsid w:val="76CCCCC0"/>
    <w:rsid w:val="76DBBAEF"/>
    <w:rsid w:val="76E2E999"/>
    <w:rsid w:val="76EB5AE1"/>
    <w:rsid w:val="76F492B7"/>
    <w:rsid w:val="76F5F5F2"/>
    <w:rsid w:val="772C3388"/>
    <w:rsid w:val="772F9557"/>
    <w:rsid w:val="7734202F"/>
    <w:rsid w:val="7744268A"/>
    <w:rsid w:val="7745342A"/>
    <w:rsid w:val="775049B4"/>
    <w:rsid w:val="7750FA5B"/>
    <w:rsid w:val="77558379"/>
    <w:rsid w:val="77595FBA"/>
    <w:rsid w:val="77601AAF"/>
    <w:rsid w:val="77664956"/>
    <w:rsid w:val="7767BCA0"/>
    <w:rsid w:val="777287A2"/>
    <w:rsid w:val="77798DE9"/>
    <w:rsid w:val="77806DDD"/>
    <w:rsid w:val="778B329E"/>
    <w:rsid w:val="778E50B4"/>
    <w:rsid w:val="779863B9"/>
    <w:rsid w:val="779BB10E"/>
    <w:rsid w:val="77A9FD61"/>
    <w:rsid w:val="77B37164"/>
    <w:rsid w:val="77BBE60C"/>
    <w:rsid w:val="77BEC106"/>
    <w:rsid w:val="77E00B19"/>
    <w:rsid w:val="77E185CE"/>
    <w:rsid w:val="77F1AF7B"/>
    <w:rsid w:val="77F55A4E"/>
    <w:rsid w:val="77FA1579"/>
    <w:rsid w:val="780EFA67"/>
    <w:rsid w:val="78165DED"/>
    <w:rsid w:val="781B7238"/>
    <w:rsid w:val="782C2EB4"/>
    <w:rsid w:val="7836D8A1"/>
    <w:rsid w:val="7853CA6D"/>
    <w:rsid w:val="785B0E87"/>
    <w:rsid w:val="786844AC"/>
    <w:rsid w:val="786912E1"/>
    <w:rsid w:val="7870C721"/>
    <w:rsid w:val="78734EAA"/>
    <w:rsid w:val="78765A96"/>
    <w:rsid w:val="789217B1"/>
    <w:rsid w:val="78A6B26D"/>
    <w:rsid w:val="78B483DE"/>
    <w:rsid w:val="78C42AC2"/>
    <w:rsid w:val="78D3BCAE"/>
    <w:rsid w:val="78DAA9D9"/>
    <w:rsid w:val="78DE2202"/>
    <w:rsid w:val="79118D7F"/>
    <w:rsid w:val="79135DD9"/>
    <w:rsid w:val="791ABC36"/>
    <w:rsid w:val="7923210A"/>
    <w:rsid w:val="79262C7F"/>
    <w:rsid w:val="794333C5"/>
    <w:rsid w:val="79440F4B"/>
    <w:rsid w:val="7946FFB4"/>
    <w:rsid w:val="794E35B9"/>
    <w:rsid w:val="79699C15"/>
    <w:rsid w:val="796A8DB1"/>
    <w:rsid w:val="796D1C66"/>
    <w:rsid w:val="79716E50"/>
    <w:rsid w:val="797E722E"/>
    <w:rsid w:val="7989712E"/>
    <w:rsid w:val="798C510D"/>
    <w:rsid w:val="79942C36"/>
    <w:rsid w:val="79A500B5"/>
    <w:rsid w:val="79A709E0"/>
    <w:rsid w:val="79A7E8BF"/>
    <w:rsid w:val="79A8CFA7"/>
    <w:rsid w:val="79B7F4DE"/>
    <w:rsid w:val="79B954F7"/>
    <w:rsid w:val="79BABF6A"/>
    <w:rsid w:val="79C9DA97"/>
    <w:rsid w:val="79DAB151"/>
    <w:rsid w:val="79DE7A3E"/>
    <w:rsid w:val="79E4214C"/>
    <w:rsid w:val="79E73099"/>
    <w:rsid w:val="79E92EEE"/>
    <w:rsid w:val="79E95C32"/>
    <w:rsid w:val="7A0838FD"/>
    <w:rsid w:val="7A0991C9"/>
    <w:rsid w:val="7A0F7448"/>
    <w:rsid w:val="7A1781B5"/>
    <w:rsid w:val="7A260C67"/>
    <w:rsid w:val="7A26766B"/>
    <w:rsid w:val="7A2ABA2F"/>
    <w:rsid w:val="7A4F995C"/>
    <w:rsid w:val="7A4F9F20"/>
    <w:rsid w:val="7A645719"/>
    <w:rsid w:val="7A7F71A0"/>
    <w:rsid w:val="7A9C124E"/>
    <w:rsid w:val="7AA4D065"/>
    <w:rsid w:val="7ABBE000"/>
    <w:rsid w:val="7ACD3B28"/>
    <w:rsid w:val="7AD3BB09"/>
    <w:rsid w:val="7ADE43DA"/>
    <w:rsid w:val="7AE5AC80"/>
    <w:rsid w:val="7AEDC341"/>
    <w:rsid w:val="7AF348EE"/>
    <w:rsid w:val="7B18CEE6"/>
    <w:rsid w:val="7B23D299"/>
    <w:rsid w:val="7B26EABF"/>
    <w:rsid w:val="7B35E17E"/>
    <w:rsid w:val="7B432724"/>
    <w:rsid w:val="7B561E98"/>
    <w:rsid w:val="7B5A3FFF"/>
    <w:rsid w:val="7B5E8758"/>
    <w:rsid w:val="7B740D3F"/>
    <w:rsid w:val="7B7CF724"/>
    <w:rsid w:val="7B7DDDC0"/>
    <w:rsid w:val="7B8D28BC"/>
    <w:rsid w:val="7B90D66B"/>
    <w:rsid w:val="7B9CA238"/>
    <w:rsid w:val="7BA1DF45"/>
    <w:rsid w:val="7BA88947"/>
    <w:rsid w:val="7BC3EE66"/>
    <w:rsid w:val="7BC9B5F2"/>
    <w:rsid w:val="7BCF6D5C"/>
    <w:rsid w:val="7BDC801C"/>
    <w:rsid w:val="7BDF0206"/>
    <w:rsid w:val="7BDF896F"/>
    <w:rsid w:val="7BEBFE65"/>
    <w:rsid w:val="7C017586"/>
    <w:rsid w:val="7C01B5A7"/>
    <w:rsid w:val="7C041212"/>
    <w:rsid w:val="7C048C14"/>
    <w:rsid w:val="7C0D03A9"/>
    <w:rsid w:val="7C1CA053"/>
    <w:rsid w:val="7C1F0D99"/>
    <w:rsid w:val="7C20DB01"/>
    <w:rsid w:val="7C31ABBF"/>
    <w:rsid w:val="7C44953A"/>
    <w:rsid w:val="7C45CC4C"/>
    <w:rsid w:val="7C4CBBC5"/>
    <w:rsid w:val="7C4E3CA1"/>
    <w:rsid w:val="7C4E8642"/>
    <w:rsid w:val="7C5085D8"/>
    <w:rsid w:val="7C59FBB1"/>
    <w:rsid w:val="7C733C00"/>
    <w:rsid w:val="7C739794"/>
    <w:rsid w:val="7CAFF142"/>
    <w:rsid w:val="7CBED991"/>
    <w:rsid w:val="7CC5CA93"/>
    <w:rsid w:val="7CC6B650"/>
    <w:rsid w:val="7CC8946A"/>
    <w:rsid w:val="7CCC5F0C"/>
    <w:rsid w:val="7CCD5913"/>
    <w:rsid w:val="7CD0EA50"/>
    <w:rsid w:val="7CDF0546"/>
    <w:rsid w:val="7D056B8C"/>
    <w:rsid w:val="7D0CF5A3"/>
    <w:rsid w:val="7D29C02A"/>
    <w:rsid w:val="7D39793F"/>
    <w:rsid w:val="7D3BD81C"/>
    <w:rsid w:val="7D5EAE64"/>
    <w:rsid w:val="7D6C39B6"/>
    <w:rsid w:val="7D7E2587"/>
    <w:rsid w:val="7D82077F"/>
    <w:rsid w:val="7D96B22F"/>
    <w:rsid w:val="7DA02BFD"/>
    <w:rsid w:val="7DA50BD8"/>
    <w:rsid w:val="7DA96D97"/>
    <w:rsid w:val="7DB01877"/>
    <w:rsid w:val="7DBA76AB"/>
    <w:rsid w:val="7DC4754A"/>
    <w:rsid w:val="7DC78811"/>
    <w:rsid w:val="7DD13025"/>
    <w:rsid w:val="7DD3CE44"/>
    <w:rsid w:val="7DD50EE3"/>
    <w:rsid w:val="7DFE75F2"/>
    <w:rsid w:val="7E0E0BBC"/>
    <w:rsid w:val="7E1229E4"/>
    <w:rsid w:val="7E1D7246"/>
    <w:rsid w:val="7E27A6D0"/>
    <w:rsid w:val="7E28C3A2"/>
    <w:rsid w:val="7E2B9391"/>
    <w:rsid w:val="7E3086FC"/>
    <w:rsid w:val="7E3A1FDF"/>
    <w:rsid w:val="7E3D2D92"/>
    <w:rsid w:val="7E551C4B"/>
    <w:rsid w:val="7E5E234C"/>
    <w:rsid w:val="7E637049"/>
    <w:rsid w:val="7E656013"/>
    <w:rsid w:val="7E6CBF28"/>
    <w:rsid w:val="7E70BE7F"/>
    <w:rsid w:val="7E7B7AE3"/>
    <w:rsid w:val="7E88FE45"/>
    <w:rsid w:val="7E896C9A"/>
    <w:rsid w:val="7E964F8B"/>
    <w:rsid w:val="7E9747D2"/>
    <w:rsid w:val="7E985DFC"/>
    <w:rsid w:val="7E9E33A1"/>
    <w:rsid w:val="7EA30403"/>
    <w:rsid w:val="7EA3392B"/>
    <w:rsid w:val="7EA85001"/>
    <w:rsid w:val="7EA96B5C"/>
    <w:rsid w:val="7EB3C2B3"/>
    <w:rsid w:val="7EB42193"/>
    <w:rsid w:val="7EB5B9F9"/>
    <w:rsid w:val="7EB9C82F"/>
    <w:rsid w:val="7EC10996"/>
    <w:rsid w:val="7EDA9BA1"/>
    <w:rsid w:val="7EE26DC5"/>
    <w:rsid w:val="7EECC0F1"/>
    <w:rsid w:val="7EF766E5"/>
    <w:rsid w:val="7F08A1C6"/>
    <w:rsid w:val="7F09A251"/>
    <w:rsid w:val="7F0CCE96"/>
    <w:rsid w:val="7F14AF7E"/>
    <w:rsid w:val="7F1ACAA0"/>
    <w:rsid w:val="7F31C7AA"/>
    <w:rsid w:val="7F334F8A"/>
    <w:rsid w:val="7F336CB2"/>
    <w:rsid w:val="7F33AE9F"/>
    <w:rsid w:val="7F3C6710"/>
    <w:rsid w:val="7F499A52"/>
    <w:rsid w:val="7F4AA6C0"/>
    <w:rsid w:val="7F52590C"/>
    <w:rsid w:val="7F64FAD8"/>
    <w:rsid w:val="7F687843"/>
    <w:rsid w:val="7F6A79C8"/>
    <w:rsid w:val="7F707073"/>
    <w:rsid w:val="7F75899F"/>
    <w:rsid w:val="7F7C46FF"/>
    <w:rsid w:val="7F85E8F3"/>
    <w:rsid w:val="7F889568"/>
    <w:rsid w:val="7F896B0B"/>
    <w:rsid w:val="7F8DD091"/>
    <w:rsid w:val="7FA68FAD"/>
    <w:rsid w:val="7FB14315"/>
    <w:rsid w:val="7FB5A172"/>
    <w:rsid w:val="7FBEC84B"/>
    <w:rsid w:val="7FC7127A"/>
    <w:rsid w:val="7FCA6CAB"/>
    <w:rsid w:val="7FCD8B14"/>
    <w:rsid w:val="7FD8A0E5"/>
    <w:rsid w:val="7FE0274F"/>
    <w:rsid w:val="7FEABCF7"/>
    <w:rsid w:val="7FEBAD82"/>
    <w:rsid w:val="7FF84807"/>
    <w:rsid w:val="7FFD49A6"/>
    <w:rsid w:val="7FFFE4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D60B"/>
  <w15:chartTrackingRefBased/>
  <w15:docId w15:val="{EFF8E7A2-633B-4264-B4E0-381005AFB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2F5"/>
    <w:rPr>
      <w:rFonts w:ascii="Times New Roman" w:hAnsi="Times New Roman" w:cs="Times New Roman"/>
      <w:sz w:val="24"/>
      <w:szCs w:val="24"/>
    </w:rPr>
  </w:style>
  <w:style w:type="paragraph" w:styleId="Heading1">
    <w:name w:val="heading 1"/>
    <w:basedOn w:val="Normal"/>
    <w:next w:val="Normal"/>
    <w:link w:val="Heading1Char"/>
    <w:uiPriority w:val="9"/>
    <w:qFormat/>
    <w:rsid w:val="00764282"/>
    <w:pPr>
      <w:outlineLvl w:val="0"/>
    </w:pPr>
    <w:rPr>
      <w:b/>
      <w:bCs/>
    </w:rPr>
  </w:style>
  <w:style w:type="paragraph" w:styleId="Heading2">
    <w:name w:val="heading 2"/>
    <w:basedOn w:val="Normal"/>
    <w:next w:val="Normal"/>
    <w:link w:val="Heading2Char"/>
    <w:uiPriority w:val="9"/>
    <w:unhideWhenUsed/>
    <w:qFormat/>
    <w:rsid w:val="001D6215"/>
    <w:pPr>
      <w:outlineLvl w:val="1"/>
    </w:pPr>
    <w:rPr>
      <w:b/>
      <w:bCs/>
      <w:u w:val="single"/>
    </w:rPr>
  </w:style>
  <w:style w:type="paragraph" w:styleId="Heading3">
    <w:name w:val="heading 3"/>
    <w:basedOn w:val="Normal"/>
    <w:next w:val="Normal"/>
    <w:link w:val="Heading3Char"/>
    <w:uiPriority w:val="9"/>
    <w:unhideWhenUsed/>
    <w:qFormat/>
    <w:rsid w:val="00C74A6D"/>
    <w:pPr>
      <w:keepNext/>
      <w:keepLines/>
      <w:spacing w:before="160" w:after="80"/>
      <w:outlineLvl w:val="2"/>
    </w:pPr>
    <w:rPr>
      <w:rFonts w:eastAsiaTheme="majorEastAsia" w:cstheme="majorBidi"/>
      <w:i/>
      <w:iCs/>
      <w:color w:val="3A3A3A" w:themeColor="background2" w:themeShade="40"/>
    </w:rPr>
  </w:style>
  <w:style w:type="paragraph" w:styleId="Heading4">
    <w:name w:val="heading 4"/>
    <w:basedOn w:val="Heading3"/>
    <w:next w:val="Normal"/>
    <w:link w:val="Heading4Char"/>
    <w:uiPriority w:val="9"/>
    <w:unhideWhenUsed/>
    <w:qFormat/>
    <w:rsid w:val="003758A3"/>
    <w:pPr>
      <w:spacing w:before="0" w:after="0" w:line="168" w:lineRule="auto"/>
      <w:outlineLvl w:val="3"/>
    </w:pPr>
  </w:style>
  <w:style w:type="paragraph" w:styleId="Heading5">
    <w:name w:val="heading 5"/>
    <w:basedOn w:val="Normal"/>
    <w:next w:val="Normal"/>
    <w:link w:val="Heading5Char"/>
    <w:uiPriority w:val="9"/>
    <w:semiHidden/>
    <w:unhideWhenUsed/>
    <w:qFormat/>
    <w:rsid w:val="001442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82"/>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1D6215"/>
    <w:rPr>
      <w:rFonts w:ascii="Times New Roman" w:hAnsi="Times New Roman" w:cs="Times New Roman"/>
      <w:b/>
      <w:bCs/>
      <w:sz w:val="24"/>
      <w:szCs w:val="24"/>
      <w:u w:val="single"/>
    </w:rPr>
  </w:style>
  <w:style w:type="character" w:customStyle="1" w:styleId="Heading3Char">
    <w:name w:val="Heading 3 Char"/>
    <w:basedOn w:val="DefaultParagraphFont"/>
    <w:link w:val="Heading3"/>
    <w:uiPriority w:val="9"/>
    <w:rsid w:val="00C74A6D"/>
    <w:rPr>
      <w:rFonts w:ascii="Times New Roman" w:eastAsiaTheme="majorEastAsia" w:hAnsi="Times New Roman" w:cstheme="majorBidi"/>
      <w:i/>
      <w:iCs/>
      <w:color w:val="3A3A3A" w:themeColor="background2" w:themeShade="40"/>
      <w:sz w:val="24"/>
      <w:szCs w:val="24"/>
    </w:rPr>
  </w:style>
  <w:style w:type="character" w:customStyle="1" w:styleId="Heading4Char">
    <w:name w:val="Heading 4 Char"/>
    <w:basedOn w:val="DefaultParagraphFont"/>
    <w:link w:val="Heading4"/>
    <w:uiPriority w:val="9"/>
    <w:rsid w:val="003758A3"/>
    <w:rPr>
      <w:rFonts w:ascii="Times New Roman" w:eastAsiaTheme="majorEastAsia" w:hAnsi="Times New Roman" w:cstheme="majorBidi"/>
      <w:i/>
      <w:iCs/>
      <w:color w:val="3A3A3A" w:themeColor="background2" w:themeShade="40"/>
      <w:sz w:val="24"/>
      <w:szCs w:val="24"/>
    </w:rPr>
  </w:style>
  <w:style w:type="character" w:customStyle="1" w:styleId="Heading5Char">
    <w:name w:val="Heading 5 Char"/>
    <w:basedOn w:val="DefaultParagraphFont"/>
    <w:link w:val="Heading5"/>
    <w:uiPriority w:val="9"/>
    <w:semiHidden/>
    <w:rsid w:val="001442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2D1"/>
    <w:rPr>
      <w:rFonts w:eastAsiaTheme="majorEastAsia" w:cstheme="majorBidi"/>
      <w:color w:val="272727" w:themeColor="text1" w:themeTint="D8"/>
    </w:rPr>
  </w:style>
  <w:style w:type="paragraph" w:styleId="Title">
    <w:name w:val="Title"/>
    <w:basedOn w:val="Normal"/>
    <w:next w:val="Normal"/>
    <w:link w:val="TitleChar"/>
    <w:uiPriority w:val="10"/>
    <w:qFormat/>
    <w:rsid w:val="0013387F"/>
    <w:pPr>
      <w:jc w:val="center"/>
    </w:pPr>
    <w:rPr>
      <w:rFonts w:eastAsia="Times New Roman"/>
      <w:b/>
      <w:sz w:val="48"/>
      <w:szCs w:val="48"/>
    </w:rPr>
  </w:style>
  <w:style w:type="character" w:customStyle="1" w:styleId="TitleChar">
    <w:name w:val="Title Char"/>
    <w:basedOn w:val="DefaultParagraphFont"/>
    <w:link w:val="Title"/>
    <w:uiPriority w:val="10"/>
    <w:rsid w:val="0013387F"/>
    <w:rPr>
      <w:rFonts w:ascii="Times New Roman" w:eastAsia="Times New Roman" w:hAnsi="Times New Roman" w:cs="Times New Roman"/>
      <w:b/>
      <w:sz w:val="48"/>
      <w:szCs w:val="48"/>
    </w:rPr>
  </w:style>
  <w:style w:type="paragraph" w:styleId="Subtitle">
    <w:name w:val="Subtitle"/>
    <w:basedOn w:val="Normal"/>
    <w:next w:val="Normal"/>
    <w:link w:val="SubtitleChar"/>
    <w:uiPriority w:val="11"/>
    <w:qFormat/>
    <w:rsid w:val="00144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2D1"/>
    <w:pPr>
      <w:spacing w:before="160"/>
      <w:jc w:val="center"/>
    </w:pPr>
    <w:rPr>
      <w:i/>
      <w:iCs/>
      <w:color w:val="404040" w:themeColor="text1" w:themeTint="BF"/>
    </w:rPr>
  </w:style>
  <w:style w:type="character" w:customStyle="1" w:styleId="QuoteChar">
    <w:name w:val="Quote Char"/>
    <w:basedOn w:val="DefaultParagraphFont"/>
    <w:link w:val="Quote"/>
    <w:uiPriority w:val="29"/>
    <w:rsid w:val="001442D1"/>
    <w:rPr>
      <w:i/>
      <w:iCs/>
      <w:color w:val="404040" w:themeColor="text1" w:themeTint="BF"/>
    </w:rPr>
  </w:style>
  <w:style w:type="paragraph" w:styleId="ListParagraph">
    <w:name w:val="List Paragraph"/>
    <w:basedOn w:val="Normal"/>
    <w:uiPriority w:val="34"/>
    <w:qFormat/>
    <w:rsid w:val="001442D1"/>
    <w:pPr>
      <w:ind w:left="720"/>
      <w:contextualSpacing/>
    </w:pPr>
  </w:style>
  <w:style w:type="character" w:styleId="IntenseEmphasis">
    <w:name w:val="Intense Emphasis"/>
    <w:basedOn w:val="DefaultParagraphFont"/>
    <w:uiPriority w:val="21"/>
    <w:qFormat/>
    <w:rsid w:val="001442D1"/>
    <w:rPr>
      <w:i/>
      <w:iCs/>
      <w:color w:val="0F4761" w:themeColor="accent1" w:themeShade="BF"/>
    </w:rPr>
  </w:style>
  <w:style w:type="paragraph" w:styleId="IntenseQuote">
    <w:name w:val="Intense Quote"/>
    <w:basedOn w:val="Normal"/>
    <w:next w:val="Normal"/>
    <w:link w:val="IntenseQuoteChar"/>
    <w:uiPriority w:val="30"/>
    <w:qFormat/>
    <w:rsid w:val="001442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2D1"/>
    <w:rPr>
      <w:i/>
      <w:iCs/>
      <w:color w:val="0F4761" w:themeColor="accent1" w:themeShade="BF"/>
    </w:rPr>
  </w:style>
  <w:style w:type="character" w:styleId="IntenseReference">
    <w:name w:val="Intense Reference"/>
    <w:basedOn w:val="DefaultParagraphFont"/>
    <w:uiPriority w:val="32"/>
    <w:qFormat/>
    <w:rsid w:val="001442D1"/>
    <w:rPr>
      <w:b/>
      <w:bCs/>
      <w:smallCaps/>
      <w:color w:val="0F4761" w:themeColor="accent1" w:themeShade="BF"/>
      <w:spacing w:val="5"/>
    </w:rPr>
  </w:style>
  <w:style w:type="paragraph" w:styleId="Header">
    <w:name w:val="header"/>
    <w:basedOn w:val="Normal"/>
    <w:link w:val="HeaderChar"/>
    <w:uiPriority w:val="99"/>
    <w:unhideWhenUsed/>
    <w:rsid w:val="0042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D4D"/>
    <w:rPr>
      <w:rFonts w:ascii="Times New Roman" w:hAnsi="Times New Roman" w:cs="Times New Roman"/>
      <w:sz w:val="24"/>
      <w:szCs w:val="24"/>
    </w:rPr>
  </w:style>
  <w:style w:type="paragraph" w:styleId="Footer">
    <w:name w:val="footer"/>
    <w:basedOn w:val="Normal"/>
    <w:link w:val="FooterChar"/>
    <w:uiPriority w:val="99"/>
    <w:unhideWhenUsed/>
    <w:rsid w:val="0042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D4D"/>
    <w:rPr>
      <w:rFonts w:ascii="Times New Roman" w:hAnsi="Times New Roman" w:cs="Times New Roman"/>
      <w:sz w:val="24"/>
      <w:szCs w:val="24"/>
    </w:rPr>
  </w:style>
  <w:style w:type="table" w:styleId="TableGrid">
    <w:name w:val="Table Grid"/>
    <w:basedOn w:val="TableNormal"/>
    <w:uiPriority w:val="59"/>
    <w:rsid w:val="00F427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221A3A"/>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AC0E12"/>
    <w:rPr>
      <w:color w:val="467886" w:themeColor="hyperlink"/>
      <w:u w:val="single"/>
    </w:rPr>
  </w:style>
  <w:style w:type="character" w:styleId="UnresolvedMention">
    <w:name w:val="Unresolved Mention"/>
    <w:basedOn w:val="DefaultParagraphFont"/>
    <w:uiPriority w:val="99"/>
    <w:semiHidden/>
    <w:unhideWhenUsed/>
    <w:rsid w:val="00AC0E12"/>
    <w:rPr>
      <w:color w:val="605E5C"/>
      <w:shd w:val="clear" w:color="auto" w:fill="E1DFDD"/>
    </w:rPr>
  </w:style>
  <w:style w:type="paragraph" w:styleId="NoSpacing">
    <w:name w:val="No Spacing"/>
    <w:uiPriority w:val="1"/>
    <w:qFormat/>
    <w:rsid w:val="00806063"/>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04EF2"/>
    <w:rPr>
      <w:sz w:val="16"/>
      <w:szCs w:val="16"/>
    </w:rPr>
  </w:style>
  <w:style w:type="paragraph" w:styleId="CommentText">
    <w:name w:val="annotation text"/>
    <w:basedOn w:val="Normal"/>
    <w:link w:val="CommentTextChar"/>
    <w:uiPriority w:val="99"/>
    <w:unhideWhenUsed/>
    <w:rsid w:val="00204EF2"/>
    <w:pPr>
      <w:spacing w:line="240" w:lineRule="auto"/>
    </w:pPr>
    <w:rPr>
      <w:sz w:val="20"/>
      <w:szCs w:val="20"/>
    </w:rPr>
  </w:style>
  <w:style w:type="character" w:customStyle="1" w:styleId="CommentTextChar">
    <w:name w:val="Comment Text Char"/>
    <w:basedOn w:val="DefaultParagraphFont"/>
    <w:link w:val="CommentText"/>
    <w:uiPriority w:val="99"/>
    <w:rsid w:val="00204EF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4EF2"/>
    <w:rPr>
      <w:b/>
      <w:bCs/>
    </w:rPr>
  </w:style>
  <w:style w:type="character" w:customStyle="1" w:styleId="CommentSubjectChar">
    <w:name w:val="Comment Subject Char"/>
    <w:basedOn w:val="CommentTextChar"/>
    <w:link w:val="CommentSubject"/>
    <w:uiPriority w:val="99"/>
    <w:semiHidden/>
    <w:rsid w:val="00204EF2"/>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96450">
      <w:bodyDiv w:val="1"/>
      <w:marLeft w:val="0"/>
      <w:marRight w:val="0"/>
      <w:marTop w:val="0"/>
      <w:marBottom w:val="0"/>
      <w:divBdr>
        <w:top w:val="none" w:sz="0" w:space="0" w:color="auto"/>
        <w:left w:val="none" w:sz="0" w:space="0" w:color="auto"/>
        <w:bottom w:val="none" w:sz="0" w:space="0" w:color="auto"/>
        <w:right w:val="none" w:sz="0" w:space="0" w:color="auto"/>
      </w:divBdr>
      <w:divsChild>
        <w:div w:id="270670860">
          <w:marLeft w:val="0"/>
          <w:marRight w:val="0"/>
          <w:marTop w:val="0"/>
          <w:marBottom w:val="0"/>
          <w:divBdr>
            <w:top w:val="none" w:sz="0" w:space="0" w:color="auto"/>
            <w:left w:val="none" w:sz="0" w:space="0" w:color="auto"/>
            <w:bottom w:val="none" w:sz="0" w:space="0" w:color="auto"/>
            <w:right w:val="none" w:sz="0" w:space="0" w:color="auto"/>
          </w:divBdr>
          <w:divsChild>
            <w:div w:id="143393473">
              <w:marLeft w:val="0"/>
              <w:marRight w:val="0"/>
              <w:marTop w:val="0"/>
              <w:marBottom w:val="0"/>
              <w:divBdr>
                <w:top w:val="none" w:sz="0" w:space="0" w:color="auto"/>
                <w:left w:val="none" w:sz="0" w:space="0" w:color="auto"/>
                <w:bottom w:val="none" w:sz="0" w:space="0" w:color="auto"/>
                <w:right w:val="none" w:sz="0" w:space="0" w:color="auto"/>
              </w:divBdr>
            </w:div>
            <w:div w:id="459692024">
              <w:marLeft w:val="0"/>
              <w:marRight w:val="0"/>
              <w:marTop w:val="0"/>
              <w:marBottom w:val="0"/>
              <w:divBdr>
                <w:top w:val="none" w:sz="0" w:space="0" w:color="auto"/>
                <w:left w:val="none" w:sz="0" w:space="0" w:color="auto"/>
                <w:bottom w:val="none" w:sz="0" w:space="0" w:color="auto"/>
                <w:right w:val="none" w:sz="0" w:space="0" w:color="auto"/>
              </w:divBdr>
            </w:div>
            <w:div w:id="693843486">
              <w:marLeft w:val="0"/>
              <w:marRight w:val="0"/>
              <w:marTop w:val="0"/>
              <w:marBottom w:val="0"/>
              <w:divBdr>
                <w:top w:val="none" w:sz="0" w:space="0" w:color="auto"/>
                <w:left w:val="none" w:sz="0" w:space="0" w:color="auto"/>
                <w:bottom w:val="none" w:sz="0" w:space="0" w:color="auto"/>
                <w:right w:val="none" w:sz="0" w:space="0" w:color="auto"/>
              </w:divBdr>
            </w:div>
            <w:div w:id="870192579">
              <w:marLeft w:val="0"/>
              <w:marRight w:val="0"/>
              <w:marTop w:val="0"/>
              <w:marBottom w:val="0"/>
              <w:divBdr>
                <w:top w:val="none" w:sz="0" w:space="0" w:color="auto"/>
                <w:left w:val="none" w:sz="0" w:space="0" w:color="auto"/>
                <w:bottom w:val="none" w:sz="0" w:space="0" w:color="auto"/>
                <w:right w:val="none" w:sz="0" w:space="0" w:color="auto"/>
              </w:divBdr>
            </w:div>
            <w:div w:id="1197156806">
              <w:marLeft w:val="0"/>
              <w:marRight w:val="0"/>
              <w:marTop w:val="0"/>
              <w:marBottom w:val="0"/>
              <w:divBdr>
                <w:top w:val="none" w:sz="0" w:space="0" w:color="auto"/>
                <w:left w:val="none" w:sz="0" w:space="0" w:color="auto"/>
                <w:bottom w:val="none" w:sz="0" w:space="0" w:color="auto"/>
                <w:right w:val="none" w:sz="0" w:space="0" w:color="auto"/>
              </w:divBdr>
            </w:div>
            <w:div w:id="1623851562">
              <w:marLeft w:val="0"/>
              <w:marRight w:val="0"/>
              <w:marTop w:val="0"/>
              <w:marBottom w:val="0"/>
              <w:divBdr>
                <w:top w:val="none" w:sz="0" w:space="0" w:color="auto"/>
                <w:left w:val="none" w:sz="0" w:space="0" w:color="auto"/>
                <w:bottom w:val="none" w:sz="0" w:space="0" w:color="auto"/>
                <w:right w:val="none" w:sz="0" w:space="0" w:color="auto"/>
              </w:divBdr>
            </w:div>
            <w:div w:id="1741292799">
              <w:marLeft w:val="0"/>
              <w:marRight w:val="0"/>
              <w:marTop w:val="0"/>
              <w:marBottom w:val="0"/>
              <w:divBdr>
                <w:top w:val="none" w:sz="0" w:space="0" w:color="auto"/>
                <w:left w:val="none" w:sz="0" w:space="0" w:color="auto"/>
                <w:bottom w:val="none" w:sz="0" w:space="0" w:color="auto"/>
                <w:right w:val="none" w:sz="0" w:space="0" w:color="auto"/>
              </w:divBdr>
            </w:div>
            <w:div w:id="18089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9685">
      <w:bodyDiv w:val="1"/>
      <w:marLeft w:val="0"/>
      <w:marRight w:val="0"/>
      <w:marTop w:val="0"/>
      <w:marBottom w:val="0"/>
      <w:divBdr>
        <w:top w:val="none" w:sz="0" w:space="0" w:color="auto"/>
        <w:left w:val="none" w:sz="0" w:space="0" w:color="auto"/>
        <w:bottom w:val="none" w:sz="0" w:space="0" w:color="auto"/>
        <w:right w:val="none" w:sz="0" w:space="0" w:color="auto"/>
      </w:divBdr>
      <w:divsChild>
        <w:div w:id="579876624">
          <w:marLeft w:val="0"/>
          <w:marRight w:val="0"/>
          <w:marTop w:val="0"/>
          <w:marBottom w:val="0"/>
          <w:divBdr>
            <w:top w:val="none" w:sz="0" w:space="0" w:color="auto"/>
            <w:left w:val="none" w:sz="0" w:space="0" w:color="auto"/>
            <w:bottom w:val="none" w:sz="0" w:space="0" w:color="auto"/>
            <w:right w:val="none" w:sz="0" w:space="0" w:color="auto"/>
          </w:divBdr>
          <w:divsChild>
            <w:div w:id="938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8367">
      <w:bodyDiv w:val="1"/>
      <w:marLeft w:val="0"/>
      <w:marRight w:val="0"/>
      <w:marTop w:val="0"/>
      <w:marBottom w:val="0"/>
      <w:divBdr>
        <w:top w:val="none" w:sz="0" w:space="0" w:color="auto"/>
        <w:left w:val="none" w:sz="0" w:space="0" w:color="auto"/>
        <w:bottom w:val="none" w:sz="0" w:space="0" w:color="auto"/>
        <w:right w:val="none" w:sz="0" w:space="0" w:color="auto"/>
      </w:divBdr>
      <w:divsChild>
        <w:div w:id="1498499284">
          <w:marLeft w:val="0"/>
          <w:marRight w:val="0"/>
          <w:marTop w:val="0"/>
          <w:marBottom w:val="0"/>
          <w:divBdr>
            <w:top w:val="none" w:sz="0" w:space="0" w:color="auto"/>
            <w:left w:val="none" w:sz="0" w:space="0" w:color="auto"/>
            <w:bottom w:val="none" w:sz="0" w:space="0" w:color="auto"/>
            <w:right w:val="none" w:sz="0" w:space="0" w:color="auto"/>
          </w:divBdr>
          <w:divsChild>
            <w:div w:id="283579636">
              <w:marLeft w:val="0"/>
              <w:marRight w:val="0"/>
              <w:marTop w:val="0"/>
              <w:marBottom w:val="0"/>
              <w:divBdr>
                <w:top w:val="none" w:sz="0" w:space="0" w:color="auto"/>
                <w:left w:val="none" w:sz="0" w:space="0" w:color="auto"/>
                <w:bottom w:val="none" w:sz="0" w:space="0" w:color="auto"/>
                <w:right w:val="none" w:sz="0" w:space="0" w:color="auto"/>
              </w:divBdr>
            </w:div>
            <w:div w:id="18417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878">
      <w:bodyDiv w:val="1"/>
      <w:marLeft w:val="0"/>
      <w:marRight w:val="0"/>
      <w:marTop w:val="0"/>
      <w:marBottom w:val="0"/>
      <w:divBdr>
        <w:top w:val="none" w:sz="0" w:space="0" w:color="auto"/>
        <w:left w:val="none" w:sz="0" w:space="0" w:color="auto"/>
        <w:bottom w:val="none" w:sz="0" w:space="0" w:color="auto"/>
        <w:right w:val="none" w:sz="0" w:space="0" w:color="auto"/>
      </w:divBdr>
      <w:divsChild>
        <w:div w:id="1440904264">
          <w:marLeft w:val="0"/>
          <w:marRight w:val="0"/>
          <w:marTop w:val="0"/>
          <w:marBottom w:val="0"/>
          <w:divBdr>
            <w:top w:val="none" w:sz="0" w:space="0" w:color="auto"/>
            <w:left w:val="none" w:sz="0" w:space="0" w:color="auto"/>
            <w:bottom w:val="none" w:sz="0" w:space="0" w:color="auto"/>
            <w:right w:val="none" w:sz="0" w:space="0" w:color="auto"/>
          </w:divBdr>
          <w:divsChild>
            <w:div w:id="729768188">
              <w:marLeft w:val="0"/>
              <w:marRight w:val="0"/>
              <w:marTop w:val="0"/>
              <w:marBottom w:val="0"/>
              <w:divBdr>
                <w:top w:val="none" w:sz="0" w:space="0" w:color="auto"/>
                <w:left w:val="none" w:sz="0" w:space="0" w:color="auto"/>
                <w:bottom w:val="none" w:sz="0" w:space="0" w:color="auto"/>
                <w:right w:val="none" w:sz="0" w:space="0" w:color="auto"/>
              </w:divBdr>
            </w:div>
            <w:div w:id="852764295">
              <w:marLeft w:val="0"/>
              <w:marRight w:val="0"/>
              <w:marTop w:val="0"/>
              <w:marBottom w:val="0"/>
              <w:divBdr>
                <w:top w:val="none" w:sz="0" w:space="0" w:color="auto"/>
                <w:left w:val="none" w:sz="0" w:space="0" w:color="auto"/>
                <w:bottom w:val="none" w:sz="0" w:space="0" w:color="auto"/>
                <w:right w:val="none" w:sz="0" w:space="0" w:color="auto"/>
              </w:divBdr>
            </w:div>
            <w:div w:id="856889932">
              <w:marLeft w:val="0"/>
              <w:marRight w:val="0"/>
              <w:marTop w:val="0"/>
              <w:marBottom w:val="0"/>
              <w:divBdr>
                <w:top w:val="none" w:sz="0" w:space="0" w:color="auto"/>
                <w:left w:val="none" w:sz="0" w:space="0" w:color="auto"/>
                <w:bottom w:val="none" w:sz="0" w:space="0" w:color="auto"/>
                <w:right w:val="none" w:sz="0" w:space="0" w:color="auto"/>
              </w:divBdr>
            </w:div>
            <w:div w:id="1444496970">
              <w:marLeft w:val="0"/>
              <w:marRight w:val="0"/>
              <w:marTop w:val="0"/>
              <w:marBottom w:val="0"/>
              <w:divBdr>
                <w:top w:val="none" w:sz="0" w:space="0" w:color="auto"/>
                <w:left w:val="none" w:sz="0" w:space="0" w:color="auto"/>
                <w:bottom w:val="none" w:sz="0" w:space="0" w:color="auto"/>
                <w:right w:val="none" w:sz="0" w:space="0" w:color="auto"/>
              </w:divBdr>
            </w:div>
            <w:div w:id="1511025816">
              <w:marLeft w:val="0"/>
              <w:marRight w:val="0"/>
              <w:marTop w:val="0"/>
              <w:marBottom w:val="0"/>
              <w:divBdr>
                <w:top w:val="none" w:sz="0" w:space="0" w:color="auto"/>
                <w:left w:val="none" w:sz="0" w:space="0" w:color="auto"/>
                <w:bottom w:val="none" w:sz="0" w:space="0" w:color="auto"/>
                <w:right w:val="none" w:sz="0" w:space="0" w:color="auto"/>
              </w:divBdr>
            </w:div>
            <w:div w:id="17846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209">
      <w:bodyDiv w:val="1"/>
      <w:marLeft w:val="0"/>
      <w:marRight w:val="0"/>
      <w:marTop w:val="0"/>
      <w:marBottom w:val="0"/>
      <w:divBdr>
        <w:top w:val="none" w:sz="0" w:space="0" w:color="auto"/>
        <w:left w:val="none" w:sz="0" w:space="0" w:color="auto"/>
        <w:bottom w:val="none" w:sz="0" w:space="0" w:color="auto"/>
        <w:right w:val="none" w:sz="0" w:space="0" w:color="auto"/>
      </w:divBdr>
    </w:div>
    <w:div w:id="192351422">
      <w:bodyDiv w:val="1"/>
      <w:marLeft w:val="0"/>
      <w:marRight w:val="0"/>
      <w:marTop w:val="0"/>
      <w:marBottom w:val="0"/>
      <w:divBdr>
        <w:top w:val="none" w:sz="0" w:space="0" w:color="auto"/>
        <w:left w:val="none" w:sz="0" w:space="0" w:color="auto"/>
        <w:bottom w:val="none" w:sz="0" w:space="0" w:color="auto"/>
        <w:right w:val="none" w:sz="0" w:space="0" w:color="auto"/>
      </w:divBdr>
      <w:divsChild>
        <w:div w:id="364018724">
          <w:marLeft w:val="0"/>
          <w:marRight w:val="0"/>
          <w:marTop w:val="0"/>
          <w:marBottom w:val="0"/>
          <w:divBdr>
            <w:top w:val="none" w:sz="0" w:space="0" w:color="auto"/>
            <w:left w:val="none" w:sz="0" w:space="0" w:color="auto"/>
            <w:bottom w:val="none" w:sz="0" w:space="0" w:color="auto"/>
            <w:right w:val="none" w:sz="0" w:space="0" w:color="auto"/>
          </w:divBdr>
          <w:divsChild>
            <w:div w:id="205682410">
              <w:marLeft w:val="0"/>
              <w:marRight w:val="0"/>
              <w:marTop w:val="0"/>
              <w:marBottom w:val="0"/>
              <w:divBdr>
                <w:top w:val="none" w:sz="0" w:space="0" w:color="auto"/>
                <w:left w:val="none" w:sz="0" w:space="0" w:color="auto"/>
                <w:bottom w:val="none" w:sz="0" w:space="0" w:color="auto"/>
                <w:right w:val="none" w:sz="0" w:space="0" w:color="auto"/>
              </w:divBdr>
            </w:div>
            <w:div w:id="279072020">
              <w:marLeft w:val="0"/>
              <w:marRight w:val="0"/>
              <w:marTop w:val="0"/>
              <w:marBottom w:val="0"/>
              <w:divBdr>
                <w:top w:val="none" w:sz="0" w:space="0" w:color="auto"/>
                <w:left w:val="none" w:sz="0" w:space="0" w:color="auto"/>
                <w:bottom w:val="none" w:sz="0" w:space="0" w:color="auto"/>
                <w:right w:val="none" w:sz="0" w:space="0" w:color="auto"/>
              </w:divBdr>
            </w:div>
            <w:div w:id="619267527">
              <w:marLeft w:val="0"/>
              <w:marRight w:val="0"/>
              <w:marTop w:val="0"/>
              <w:marBottom w:val="0"/>
              <w:divBdr>
                <w:top w:val="none" w:sz="0" w:space="0" w:color="auto"/>
                <w:left w:val="none" w:sz="0" w:space="0" w:color="auto"/>
                <w:bottom w:val="none" w:sz="0" w:space="0" w:color="auto"/>
                <w:right w:val="none" w:sz="0" w:space="0" w:color="auto"/>
              </w:divBdr>
            </w:div>
            <w:div w:id="796026382">
              <w:marLeft w:val="0"/>
              <w:marRight w:val="0"/>
              <w:marTop w:val="0"/>
              <w:marBottom w:val="0"/>
              <w:divBdr>
                <w:top w:val="none" w:sz="0" w:space="0" w:color="auto"/>
                <w:left w:val="none" w:sz="0" w:space="0" w:color="auto"/>
                <w:bottom w:val="none" w:sz="0" w:space="0" w:color="auto"/>
                <w:right w:val="none" w:sz="0" w:space="0" w:color="auto"/>
              </w:divBdr>
            </w:div>
            <w:div w:id="1444575496">
              <w:marLeft w:val="0"/>
              <w:marRight w:val="0"/>
              <w:marTop w:val="0"/>
              <w:marBottom w:val="0"/>
              <w:divBdr>
                <w:top w:val="none" w:sz="0" w:space="0" w:color="auto"/>
                <w:left w:val="none" w:sz="0" w:space="0" w:color="auto"/>
                <w:bottom w:val="none" w:sz="0" w:space="0" w:color="auto"/>
                <w:right w:val="none" w:sz="0" w:space="0" w:color="auto"/>
              </w:divBdr>
            </w:div>
            <w:div w:id="1472283700">
              <w:marLeft w:val="0"/>
              <w:marRight w:val="0"/>
              <w:marTop w:val="0"/>
              <w:marBottom w:val="0"/>
              <w:divBdr>
                <w:top w:val="none" w:sz="0" w:space="0" w:color="auto"/>
                <w:left w:val="none" w:sz="0" w:space="0" w:color="auto"/>
                <w:bottom w:val="none" w:sz="0" w:space="0" w:color="auto"/>
                <w:right w:val="none" w:sz="0" w:space="0" w:color="auto"/>
              </w:divBdr>
            </w:div>
            <w:div w:id="1979415362">
              <w:marLeft w:val="0"/>
              <w:marRight w:val="0"/>
              <w:marTop w:val="0"/>
              <w:marBottom w:val="0"/>
              <w:divBdr>
                <w:top w:val="none" w:sz="0" w:space="0" w:color="auto"/>
                <w:left w:val="none" w:sz="0" w:space="0" w:color="auto"/>
                <w:bottom w:val="none" w:sz="0" w:space="0" w:color="auto"/>
                <w:right w:val="none" w:sz="0" w:space="0" w:color="auto"/>
              </w:divBdr>
            </w:div>
            <w:div w:id="20476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5300">
      <w:bodyDiv w:val="1"/>
      <w:marLeft w:val="0"/>
      <w:marRight w:val="0"/>
      <w:marTop w:val="0"/>
      <w:marBottom w:val="0"/>
      <w:divBdr>
        <w:top w:val="none" w:sz="0" w:space="0" w:color="auto"/>
        <w:left w:val="none" w:sz="0" w:space="0" w:color="auto"/>
        <w:bottom w:val="none" w:sz="0" w:space="0" w:color="auto"/>
        <w:right w:val="none" w:sz="0" w:space="0" w:color="auto"/>
      </w:divBdr>
    </w:div>
    <w:div w:id="306592238">
      <w:bodyDiv w:val="1"/>
      <w:marLeft w:val="0"/>
      <w:marRight w:val="0"/>
      <w:marTop w:val="0"/>
      <w:marBottom w:val="0"/>
      <w:divBdr>
        <w:top w:val="none" w:sz="0" w:space="0" w:color="auto"/>
        <w:left w:val="none" w:sz="0" w:space="0" w:color="auto"/>
        <w:bottom w:val="none" w:sz="0" w:space="0" w:color="auto"/>
        <w:right w:val="none" w:sz="0" w:space="0" w:color="auto"/>
      </w:divBdr>
      <w:divsChild>
        <w:div w:id="1289625282">
          <w:marLeft w:val="0"/>
          <w:marRight w:val="0"/>
          <w:marTop w:val="0"/>
          <w:marBottom w:val="0"/>
          <w:divBdr>
            <w:top w:val="none" w:sz="0" w:space="0" w:color="auto"/>
            <w:left w:val="none" w:sz="0" w:space="0" w:color="auto"/>
            <w:bottom w:val="none" w:sz="0" w:space="0" w:color="auto"/>
            <w:right w:val="none" w:sz="0" w:space="0" w:color="auto"/>
          </w:divBdr>
          <w:divsChild>
            <w:div w:id="362676839">
              <w:marLeft w:val="0"/>
              <w:marRight w:val="0"/>
              <w:marTop w:val="0"/>
              <w:marBottom w:val="0"/>
              <w:divBdr>
                <w:top w:val="none" w:sz="0" w:space="0" w:color="auto"/>
                <w:left w:val="none" w:sz="0" w:space="0" w:color="auto"/>
                <w:bottom w:val="none" w:sz="0" w:space="0" w:color="auto"/>
                <w:right w:val="none" w:sz="0" w:space="0" w:color="auto"/>
              </w:divBdr>
            </w:div>
            <w:div w:id="363216819">
              <w:marLeft w:val="0"/>
              <w:marRight w:val="0"/>
              <w:marTop w:val="0"/>
              <w:marBottom w:val="0"/>
              <w:divBdr>
                <w:top w:val="none" w:sz="0" w:space="0" w:color="auto"/>
                <w:left w:val="none" w:sz="0" w:space="0" w:color="auto"/>
                <w:bottom w:val="none" w:sz="0" w:space="0" w:color="auto"/>
                <w:right w:val="none" w:sz="0" w:space="0" w:color="auto"/>
              </w:divBdr>
            </w:div>
            <w:div w:id="555971900">
              <w:marLeft w:val="0"/>
              <w:marRight w:val="0"/>
              <w:marTop w:val="0"/>
              <w:marBottom w:val="0"/>
              <w:divBdr>
                <w:top w:val="none" w:sz="0" w:space="0" w:color="auto"/>
                <w:left w:val="none" w:sz="0" w:space="0" w:color="auto"/>
                <w:bottom w:val="none" w:sz="0" w:space="0" w:color="auto"/>
                <w:right w:val="none" w:sz="0" w:space="0" w:color="auto"/>
              </w:divBdr>
            </w:div>
            <w:div w:id="912854603">
              <w:marLeft w:val="0"/>
              <w:marRight w:val="0"/>
              <w:marTop w:val="0"/>
              <w:marBottom w:val="0"/>
              <w:divBdr>
                <w:top w:val="none" w:sz="0" w:space="0" w:color="auto"/>
                <w:left w:val="none" w:sz="0" w:space="0" w:color="auto"/>
                <w:bottom w:val="none" w:sz="0" w:space="0" w:color="auto"/>
                <w:right w:val="none" w:sz="0" w:space="0" w:color="auto"/>
              </w:divBdr>
            </w:div>
            <w:div w:id="1247306033">
              <w:marLeft w:val="0"/>
              <w:marRight w:val="0"/>
              <w:marTop w:val="0"/>
              <w:marBottom w:val="0"/>
              <w:divBdr>
                <w:top w:val="none" w:sz="0" w:space="0" w:color="auto"/>
                <w:left w:val="none" w:sz="0" w:space="0" w:color="auto"/>
                <w:bottom w:val="none" w:sz="0" w:space="0" w:color="auto"/>
                <w:right w:val="none" w:sz="0" w:space="0" w:color="auto"/>
              </w:divBdr>
            </w:div>
            <w:div w:id="1371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4192">
      <w:bodyDiv w:val="1"/>
      <w:marLeft w:val="0"/>
      <w:marRight w:val="0"/>
      <w:marTop w:val="0"/>
      <w:marBottom w:val="0"/>
      <w:divBdr>
        <w:top w:val="none" w:sz="0" w:space="0" w:color="auto"/>
        <w:left w:val="none" w:sz="0" w:space="0" w:color="auto"/>
        <w:bottom w:val="none" w:sz="0" w:space="0" w:color="auto"/>
        <w:right w:val="none" w:sz="0" w:space="0" w:color="auto"/>
      </w:divBdr>
      <w:divsChild>
        <w:div w:id="734821542">
          <w:marLeft w:val="0"/>
          <w:marRight w:val="0"/>
          <w:marTop w:val="0"/>
          <w:marBottom w:val="0"/>
          <w:divBdr>
            <w:top w:val="none" w:sz="0" w:space="0" w:color="auto"/>
            <w:left w:val="none" w:sz="0" w:space="0" w:color="auto"/>
            <w:bottom w:val="none" w:sz="0" w:space="0" w:color="auto"/>
            <w:right w:val="none" w:sz="0" w:space="0" w:color="auto"/>
          </w:divBdr>
          <w:divsChild>
            <w:div w:id="551041707">
              <w:marLeft w:val="0"/>
              <w:marRight w:val="0"/>
              <w:marTop w:val="0"/>
              <w:marBottom w:val="0"/>
              <w:divBdr>
                <w:top w:val="none" w:sz="0" w:space="0" w:color="auto"/>
                <w:left w:val="none" w:sz="0" w:space="0" w:color="auto"/>
                <w:bottom w:val="none" w:sz="0" w:space="0" w:color="auto"/>
                <w:right w:val="none" w:sz="0" w:space="0" w:color="auto"/>
              </w:divBdr>
            </w:div>
            <w:div w:id="898780773">
              <w:marLeft w:val="0"/>
              <w:marRight w:val="0"/>
              <w:marTop w:val="0"/>
              <w:marBottom w:val="0"/>
              <w:divBdr>
                <w:top w:val="none" w:sz="0" w:space="0" w:color="auto"/>
                <w:left w:val="none" w:sz="0" w:space="0" w:color="auto"/>
                <w:bottom w:val="none" w:sz="0" w:space="0" w:color="auto"/>
                <w:right w:val="none" w:sz="0" w:space="0" w:color="auto"/>
              </w:divBdr>
            </w:div>
            <w:div w:id="928393974">
              <w:marLeft w:val="0"/>
              <w:marRight w:val="0"/>
              <w:marTop w:val="0"/>
              <w:marBottom w:val="0"/>
              <w:divBdr>
                <w:top w:val="none" w:sz="0" w:space="0" w:color="auto"/>
                <w:left w:val="none" w:sz="0" w:space="0" w:color="auto"/>
                <w:bottom w:val="none" w:sz="0" w:space="0" w:color="auto"/>
                <w:right w:val="none" w:sz="0" w:space="0" w:color="auto"/>
              </w:divBdr>
            </w:div>
            <w:div w:id="987780797">
              <w:marLeft w:val="0"/>
              <w:marRight w:val="0"/>
              <w:marTop w:val="0"/>
              <w:marBottom w:val="0"/>
              <w:divBdr>
                <w:top w:val="none" w:sz="0" w:space="0" w:color="auto"/>
                <w:left w:val="none" w:sz="0" w:space="0" w:color="auto"/>
                <w:bottom w:val="none" w:sz="0" w:space="0" w:color="auto"/>
                <w:right w:val="none" w:sz="0" w:space="0" w:color="auto"/>
              </w:divBdr>
            </w:div>
            <w:div w:id="1122532465">
              <w:marLeft w:val="0"/>
              <w:marRight w:val="0"/>
              <w:marTop w:val="0"/>
              <w:marBottom w:val="0"/>
              <w:divBdr>
                <w:top w:val="none" w:sz="0" w:space="0" w:color="auto"/>
                <w:left w:val="none" w:sz="0" w:space="0" w:color="auto"/>
                <w:bottom w:val="none" w:sz="0" w:space="0" w:color="auto"/>
                <w:right w:val="none" w:sz="0" w:space="0" w:color="auto"/>
              </w:divBdr>
            </w:div>
            <w:div w:id="1139108092">
              <w:marLeft w:val="0"/>
              <w:marRight w:val="0"/>
              <w:marTop w:val="0"/>
              <w:marBottom w:val="0"/>
              <w:divBdr>
                <w:top w:val="none" w:sz="0" w:space="0" w:color="auto"/>
                <w:left w:val="none" w:sz="0" w:space="0" w:color="auto"/>
                <w:bottom w:val="none" w:sz="0" w:space="0" w:color="auto"/>
                <w:right w:val="none" w:sz="0" w:space="0" w:color="auto"/>
              </w:divBdr>
            </w:div>
            <w:div w:id="1634403285">
              <w:marLeft w:val="0"/>
              <w:marRight w:val="0"/>
              <w:marTop w:val="0"/>
              <w:marBottom w:val="0"/>
              <w:divBdr>
                <w:top w:val="none" w:sz="0" w:space="0" w:color="auto"/>
                <w:left w:val="none" w:sz="0" w:space="0" w:color="auto"/>
                <w:bottom w:val="none" w:sz="0" w:space="0" w:color="auto"/>
                <w:right w:val="none" w:sz="0" w:space="0" w:color="auto"/>
              </w:divBdr>
            </w:div>
            <w:div w:id="1833981347">
              <w:marLeft w:val="0"/>
              <w:marRight w:val="0"/>
              <w:marTop w:val="0"/>
              <w:marBottom w:val="0"/>
              <w:divBdr>
                <w:top w:val="none" w:sz="0" w:space="0" w:color="auto"/>
                <w:left w:val="none" w:sz="0" w:space="0" w:color="auto"/>
                <w:bottom w:val="none" w:sz="0" w:space="0" w:color="auto"/>
                <w:right w:val="none" w:sz="0" w:space="0" w:color="auto"/>
              </w:divBdr>
            </w:div>
            <w:div w:id="20406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0360">
      <w:bodyDiv w:val="1"/>
      <w:marLeft w:val="0"/>
      <w:marRight w:val="0"/>
      <w:marTop w:val="0"/>
      <w:marBottom w:val="0"/>
      <w:divBdr>
        <w:top w:val="none" w:sz="0" w:space="0" w:color="auto"/>
        <w:left w:val="none" w:sz="0" w:space="0" w:color="auto"/>
        <w:bottom w:val="none" w:sz="0" w:space="0" w:color="auto"/>
        <w:right w:val="none" w:sz="0" w:space="0" w:color="auto"/>
      </w:divBdr>
      <w:divsChild>
        <w:div w:id="156463679">
          <w:marLeft w:val="0"/>
          <w:marRight w:val="0"/>
          <w:marTop w:val="0"/>
          <w:marBottom w:val="0"/>
          <w:divBdr>
            <w:top w:val="none" w:sz="0" w:space="0" w:color="auto"/>
            <w:left w:val="none" w:sz="0" w:space="0" w:color="auto"/>
            <w:bottom w:val="none" w:sz="0" w:space="0" w:color="auto"/>
            <w:right w:val="none" w:sz="0" w:space="0" w:color="auto"/>
          </w:divBdr>
          <w:divsChild>
            <w:div w:id="8987570">
              <w:marLeft w:val="0"/>
              <w:marRight w:val="0"/>
              <w:marTop w:val="0"/>
              <w:marBottom w:val="0"/>
              <w:divBdr>
                <w:top w:val="none" w:sz="0" w:space="0" w:color="auto"/>
                <w:left w:val="none" w:sz="0" w:space="0" w:color="auto"/>
                <w:bottom w:val="none" w:sz="0" w:space="0" w:color="auto"/>
                <w:right w:val="none" w:sz="0" w:space="0" w:color="auto"/>
              </w:divBdr>
            </w:div>
            <w:div w:id="1166480195">
              <w:marLeft w:val="0"/>
              <w:marRight w:val="0"/>
              <w:marTop w:val="0"/>
              <w:marBottom w:val="0"/>
              <w:divBdr>
                <w:top w:val="none" w:sz="0" w:space="0" w:color="auto"/>
                <w:left w:val="none" w:sz="0" w:space="0" w:color="auto"/>
                <w:bottom w:val="none" w:sz="0" w:space="0" w:color="auto"/>
                <w:right w:val="none" w:sz="0" w:space="0" w:color="auto"/>
              </w:divBdr>
            </w:div>
            <w:div w:id="20196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802">
      <w:bodyDiv w:val="1"/>
      <w:marLeft w:val="0"/>
      <w:marRight w:val="0"/>
      <w:marTop w:val="0"/>
      <w:marBottom w:val="0"/>
      <w:divBdr>
        <w:top w:val="none" w:sz="0" w:space="0" w:color="auto"/>
        <w:left w:val="none" w:sz="0" w:space="0" w:color="auto"/>
        <w:bottom w:val="none" w:sz="0" w:space="0" w:color="auto"/>
        <w:right w:val="none" w:sz="0" w:space="0" w:color="auto"/>
      </w:divBdr>
      <w:divsChild>
        <w:div w:id="545333044">
          <w:marLeft w:val="0"/>
          <w:marRight w:val="0"/>
          <w:marTop w:val="0"/>
          <w:marBottom w:val="0"/>
          <w:divBdr>
            <w:top w:val="none" w:sz="0" w:space="0" w:color="auto"/>
            <w:left w:val="none" w:sz="0" w:space="0" w:color="auto"/>
            <w:bottom w:val="none" w:sz="0" w:space="0" w:color="auto"/>
            <w:right w:val="none" w:sz="0" w:space="0" w:color="auto"/>
          </w:divBdr>
          <w:divsChild>
            <w:div w:id="5288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723">
      <w:bodyDiv w:val="1"/>
      <w:marLeft w:val="0"/>
      <w:marRight w:val="0"/>
      <w:marTop w:val="0"/>
      <w:marBottom w:val="0"/>
      <w:divBdr>
        <w:top w:val="none" w:sz="0" w:space="0" w:color="auto"/>
        <w:left w:val="none" w:sz="0" w:space="0" w:color="auto"/>
        <w:bottom w:val="none" w:sz="0" w:space="0" w:color="auto"/>
        <w:right w:val="none" w:sz="0" w:space="0" w:color="auto"/>
      </w:divBdr>
      <w:divsChild>
        <w:div w:id="358555661">
          <w:marLeft w:val="0"/>
          <w:marRight w:val="0"/>
          <w:marTop w:val="0"/>
          <w:marBottom w:val="0"/>
          <w:divBdr>
            <w:top w:val="none" w:sz="0" w:space="0" w:color="auto"/>
            <w:left w:val="none" w:sz="0" w:space="0" w:color="auto"/>
            <w:bottom w:val="none" w:sz="0" w:space="0" w:color="auto"/>
            <w:right w:val="none" w:sz="0" w:space="0" w:color="auto"/>
          </w:divBdr>
          <w:divsChild>
            <w:div w:id="19499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7652">
      <w:bodyDiv w:val="1"/>
      <w:marLeft w:val="0"/>
      <w:marRight w:val="0"/>
      <w:marTop w:val="0"/>
      <w:marBottom w:val="0"/>
      <w:divBdr>
        <w:top w:val="none" w:sz="0" w:space="0" w:color="auto"/>
        <w:left w:val="none" w:sz="0" w:space="0" w:color="auto"/>
        <w:bottom w:val="none" w:sz="0" w:space="0" w:color="auto"/>
        <w:right w:val="none" w:sz="0" w:space="0" w:color="auto"/>
      </w:divBdr>
      <w:divsChild>
        <w:div w:id="955911303">
          <w:marLeft w:val="0"/>
          <w:marRight w:val="0"/>
          <w:marTop w:val="0"/>
          <w:marBottom w:val="0"/>
          <w:divBdr>
            <w:top w:val="none" w:sz="0" w:space="0" w:color="auto"/>
            <w:left w:val="none" w:sz="0" w:space="0" w:color="auto"/>
            <w:bottom w:val="none" w:sz="0" w:space="0" w:color="auto"/>
            <w:right w:val="none" w:sz="0" w:space="0" w:color="auto"/>
          </w:divBdr>
          <w:divsChild>
            <w:div w:id="279536429">
              <w:marLeft w:val="0"/>
              <w:marRight w:val="0"/>
              <w:marTop w:val="0"/>
              <w:marBottom w:val="0"/>
              <w:divBdr>
                <w:top w:val="none" w:sz="0" w:space="0" w:color="auto"/>
                <w:left w:val="none" w:sz="0" w:space="0" w:color="auto"/>
                <w:bottom w:val="none" w:sz="0" w:space="0" w:color="auto"/>
                <w:right w:val="none" w:sz="0" w:space="0" w:color="auto"/>
              </w:divBdr>
            </w:div>
            <w:div w:id="1279869142">
              <w:marLeft w:val="0"/>
              <w:marRight w:val="0"/>
              <w:marTop w:val="0"/>
              <w:marBottom w:val="0"/>
              <w:divBdr>
                <w:top w:val="none" w:sz="0" w:space="0" w:color="auto"/>
                <w:left w:val="none" w:sz="0" w:space="0" w:color="auto"/>
                <w:bottom w:val="none" w:sz="0" w:space="0" w:color="auto"/>
                <w:right w:val="none" w:sz="0" w:space="0" w:color="auto"/>
              </w:divBdr>
            </w:div>
            <w:div w:id="1348093242">
              <w:marLeft w:val="0"/>
              <w:marRight w:val="0"/>
              <w:marTop w:val="0"/>
              <w:marBottom w:val="0"/>
              <w:divBdr>
                <w:top w:val="none" w:sz="0" w:space="0" w:color="auto"/>
                <w:left w:val="none" w:sz="0" w:space="0" w:color="auto"/>
                <w:bottom w:val="none" w:sz="0" w:space="0" w:color="auto"/>
                <w:right w:val="none" w:sz="0" w:space="0" w:color="auto"/>
              </w:divBdr>
            </w:div>
            <w:div w:id="18354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7932">
      <w:bodyDiv w:val="1"/>
      <w:marLeft w:val="0"/>
      <w:marRight w:val="0"/>
      <w:marTop w:val="0"/>
      <w:marBottom w:val="0"/>
      <w:divBdr>
        <w:top w:val="none" w:sz="0" w:space="0" w:color="auto"/>
        <w:left w:val="none" w:sz="0" w:space="0" w:color="auto"/>
        <w:bottom w:val="none" w:sz="0" w:space="0" w:color="auto"/>
        <w:right w:val="none" w:sz="0" w:space="0" w:color="auto"/>
      </w:divBdr>
    </w:div>
    <w:div w:id="549461797">
      <w:bodyDiv w:val="1"/>
      <w:marLeft w:val="0"/>
      <w:marRight w:val="0"/>
      <w:marTop w:val="0"/>
      <w:marBottom w:val="0"/>
      <w:divBdr>
        <w:top w:val="none" w:sz="0" w:space="0" w:color="auto"/>
        <w:left w:val="none" w:sz="0" w:space="0" w:color="auto"/>
        <w:bottom w:val="none" w:sz="0" w:space="0" w:color="auto"/>
        <w:right w:val="none" w:sz="0" w:space="0" w:color="auto"/>
      </w:divBdr>
      <w:divsChild>
        <w:div w:id="2015759171">
          <w:marLeft w:val="0"/>
          <w:marRight w:val="0"/>
          <w:marTop w:val="0"/>
          <w:marBottom w:val="0"/>
          <w:divBdr>
            <w:top w:val="none" w:sz="0" w:space="0" w:color="auto"/>
            <w:left w:val="none" w:sz="0" w:space="0" w:color="auto"/>
            <w:bottom w:val="none" w:sz="0" w:space="0" w:color="auto"/>
            <w:right w:val="none" w:sz="0" w:space="0" w:color="auto"/>
          </w:divBdr>
          <w:divsChild>
            <w:div w:id="58023727">
              <w:marLeft w:val="0"/>
              <w:marRight w:val="0"/>
              <w:marTop w:val="0"/>
              <w:marBottom w:val="0"/>
              <w:divBdr>
                <w:top w:val="none" w:sz="0" w:space="0" w:color="auto"/>
                <w:left w:val="none" w:sz="0" w:space="0" w:color="auto"/>
                <w:bottom w:val="none" w:sz="0" w:space="0" w:color="auto"/>
                <w:right w:val="none" w:sz="0" w:space="0" w:color="auto"/>
              </w:divBdr>
            </w:div>
            <w:div w:id="456607165">
              <w:marLeft w:val="0"/>
              <w:marRight w:val="0"/>
              <w:marTop w:val="0"/>
              <w:marBottom w:val="0"/>
              <w:divBdr>
                <w:top w:val="none" w:sz="0" w:space="0" w:color="auto"/>
                <w:left w:val="none" w:sz="0" w:space="0" w:color="auto"/>
                <w:bottom w:val="none" w:sz="0" w:space="0" w:color="auto"/>
                <w:right w:val="none" w:sz="0" w:space="0" w:color="auto"/>
              </w:divBdr>
            </w:div>
            <w:div w:id="797140830">
              <w:marLeft w:val="0"/>
              <w:marRight w:val="0"/>
              <w:marTop w:val="0"/>
              <w:marBottom w:val="0"/>
              <w:divBdr>
                <w:top w:val="none" w:sz="0" w:space="0" w:color="auto"/>
                <w:left w:val="none" w:sz="0" w:space="0" w:color="auto"/>
                <w:bottom w:val="none" w:sz="0" w:space="0" w:color="auto"/>
                <w:right w:val="none" w:sz="0" w:space="0" w:color="auto"/>
              </w:divBdr>
            </w:div>
            <w:div w:id="800996990">
              <w:marLeft w:val="0"/>
              <w:marRight w:val="0"/>
              <w:marTop w:val="0"/>
              <w:marBottom w:val="0"/>
              <w:divBdr>
                <w:top w:val="none" w:sz="0" w:space="0" w:color="auto"/>
                <w:left w:val="none" w:sz="0" w:space="0" w:color="auto"/>
                <w:bottom w:val="none" w:sz="0" w:space="0" w:color="auto"/>
                <w:right w:val="none" w:sz="0" w:space="0" w:color="auto"/>
              </w:divBdr>
            </w:div>
            <w:div w:id="837424010">
              <w:marLeft w:val="0"/>
              <w:marRight w:val="0"/>
              <w:marTop w:val="0"/>
              <w:marBottom w:val="0"/>
              <w:divBdr>
                <w:top w:val="none" w:sz="0" w:space="0" w:color="auto"/>
                <w:left w:val="none" w:sz="0" w:space="0" w:color="auto"/>
                <w:bottom w:val="none" w:sz="0" w:space="0" w:color="auto"/>
                <w:right w:val="none" w:sz="0" w:space="0" w:color="auto"/>
              </w:divBdr>
            </w:div>
            <w:div w:id="854421513">
              <w:marLeft w:val="0"/>
              <w:marRight w:val="0"/>
              <w:marTop w:val="0"/>
              <w:marBottom w:val="0"/>
              <w:divBdr>
                <w:top w:val="none" w:sz="0" w:space="0" w:color="auto"/>
                <w:left w:val="none" w:sz="0" w:space="0" w:color="auto"/>
                <w:bottom w:val="none" w:sz="0" w:space="0" w:color="auto"/>
                <w:right w:val="none" w:sz="0" w:space="0" w:color="auto"/>
              </w:divBdr>
            </w:div>
            <w:div w:id="909268212">
              <w:marLeft w:val="0"/>
              <w:marRight w:val="0"/>
              <w:marTop w:val="0"/>
              <w:marBottom w:val="0"/>
              <w:divBdr>
                <w:top w:val="none" w:sz="0" w:space="0" w:color="auto"/>
                <w:left w:val="none" w:sz="0" w:space="0" w:color="auto"/>
                <w:bottom w:val="none" w:sz="0" w:space="0" w:color="auto"/>
                <w:right w:val="none" w:sz="0" w:space="0" w:color="auto"/>
              </w:divBdr>
            </w:div>
            <w:div w:id="969482297">
              <w:marLeft w:val="0"/>
              <w:marRight w:val="0"/>
              <w:marTop w:val="0"/>
              <w:marBottom w:val="0"/>
              <w:divBdr>
                <w:top w:val="none" w:sz="0" w:space="0" w:color="auto"/>
                <w:left w:val="none" w:sz="0" w:space="0" w:color="auto"/>
                <w:bottom w:val="none" w:sz="0" w:space="0" w:color="auto"/>
                <w:right w:val="none" w:sz="0" w:space="0" w:color="auto"/>
              </w:divBdr>
            </w:div>
            <w:div w:id="1244989870">
              <w:marLeft w:val="0"/>
              <w:marRight w:val="0"/>
              <w:marTop w:val="0"/>
              <w:marBottom w:val="0"/>
              <w:divBdr>
                <w:top w:val="none" w:sz="0" w:space="0" w:color="auto"/>
                <w:left w:val="none" w:sz="0" w:space="0" w:color="auto"/>
                <w:bottom w:val="none" w:sz="0" w:space="0" w:color="auto"/>
                <w:right w:val="none" w:sz="0" w:space="0" w:color="auto"/>
              </w:divBdr>
            </w:div>
            <w:div w:id="1674792629">
              <w:marLeft w:val="0"/>
              <w:marRight w:val="0"/>
              <w:marTop w:val="0"/>
              <w:marBottom w:val="0"/>
              <w:divBdr>
                <w:top w:val="none" w:sz="0" w:space="0" w:color="auto"/>
                <w:left w:val="none" w:sz="0" w:space="0" w:color="auto"/>
                <w:bottom w:val="none" w:sz="0" w:space="0" w:color="auto"/>
                <w:right w:val="none" w:sz="0" w:space="0" w:color="auto"/>
              </w:divBdr>
            </w:div>
            <w:div w:id="1953438298">
              <w:marLeft w:val="0"/>
              <w:marRight w:val="0"/>
              <w:marTop w:val="0"/>
              <w:marBottom w:val="0"/>
              <w:divBdr>
                <w:top w:val="none" w:sz="0" w:space="0" w:color="auto"/>
                <w:left w:val="none" w:sz="0" w:space="0" w:color="auto"/>
                <w:bottom w:val="none" w:sz="0" w:space="0" w:color="auto"/>
                <w:right w:val="none" w:sz="0" w:space="0" w:color="auto"/>
              </w:divBdr>
            </w:div>
            <w:div w:id="21327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5510">
      <w:bodyDiv w:val="1"/>
      <w:marLeft w:val="0"/>
      <w:marRight w:val="0"/>
      <w:marTop w:val="0"/>
      <w:marBottom w:val="0"/>
      <w:divBdr>
        <w:top w:val="none" w:sz="0" w:space="0" w:color="auto"/>
        <w:left w:val="none" w:sz="0" w:space="0" w:color="auto"/>
        <w:bottom w:val="none" w:sz="0" w:space="0" w:color="auto"/>
        <w:right w:val="none" w:sz="0" w:space="0" w:color="auto"/>
      </w:divBdr>
    </w:div>
    <w:div w:id="614337003">
      <w:bodyDiv w:val="1"/>
      <w:marLeft w:val="0"/>
      <w:marRight w:val="0"/>
      <w:marTop w:val="0"/>
      <w:marBottom w:val="0"/>
      <w:divBdr>
        <w:top w:val="none" w:sz="0" w:space="0" w:color="auto"/>
        <w:left w:val="none" w:sz="0" w:space="0" w:color="auto"/>
        <w:bottom w:val="none" w:sz="0" w:space="0" w:color="auto"/>
        <w:right w:val="none" w:sz="0" w:space="0" w:color="auto"/>
      </w:divBdr>
      <w:divsChild>
        <w:div w:id="62215515">
          <w:marLeft w:val="0"/>
          <w:marRight w:val="0"/>
          <w:marTop w:val="0"/>
          <w:marBottom w:val="0"/>
          <w:divBdr>
            <w:top w:val="none" w:sz="0" w:space="0" w:color="auto"/>
            <w:left w:val="none" w:sz="0" w:space="0" w:color="auto"/>
            <w:bottom w:val="none" w:sz="0" w:space="0" w:color="auto"/>
            <w:right w:val="none" w:sz="0" w:space="0" w:color="auto"/>
          </w:divBdr>
          <w:divsChild>
            <w:div w:id="339553642">
              <w:marLeft w:val="0"/>
              <w:marRight w:val="0"/>
              <w:marTop w:val="0"/>
              <w:marBottom w:val="0"/>
              <w:divBdr>
                <w:top w:val="none" w:sz="0" w:space="0" w:color="auto"/>
                <w:left w:val="none" w:sz="0" w:space="0" w:color="auto"/>
                <w:bottom w:val="none" w:sz="0" w:space="0" w:color="auto"/>
                <w:right w:val="none" w:sz="0" w:space="0" w:color="auto"/>
              </w:divBdr>
            </w:div>
            <w:div w:id="622422658">
              <w:marLeft w:val="0"/>
              <w:marRight w:val="0"/>
              <w:marTop w:val="0"/>
              <w:marBottom w:val="0"/>
              <w:divBdr>
                <w:top w:val="none" w:sz="0" w:space="0" w:color="auto"/>
                <w:left w:val="none" w:sz="0" w:space="0" w:color="auto"/>
                <w:bottom w:val="none" w:sz="0" w:space="0" w:color="auto"/>
                <w:right w:val="none" w:sz="0" w:space="0" w:color="auto"/>
              </w:divBdr>
            </w:div>
            <w:div w:id="1040741189">
              <w:marLeft w:val="0"/>
              <w:marRight w:val="0"/>
              <w:marTop w:val="0"/>
              <w:marBottom w:val="0"/>
              <w:divBdr>
                <w:top w:val="none" w:sz="0" w:space="0" w:color="auto"/>
                <w:left w:val="none" w:sz="0" w:space="0" w:color="auto"/>
                <w:bottom w:val="none" w:sz="0" w:space="0" w:color="auto"/>
                <w:right w:val="none" w:sz="0" w:space="0" w:color="auto"/>
              </w:divBdr>
            </w:div>
            <w:div w:id="1142191678">
              <w:marLeft w:val="0"/>
              <w:marRight w:val="0"/>
              <w:marTop w:val="0"/>
              <w:marBottom w:val="0"/>
              <w:divBdr>
                <w:top w:val="none" w:sz="0" w:space="0" w:color="auto"/>
                <w:left w:val="none" w:sz="0" w:space="0" w:color="auto"/>
                <w:bottom w:val="none" w:sz="0" w:space="0" w:color="auto"/>
                <w:right w:val="none" w:sz="0" w:space="0" w:color="auto"/>
              </w:divBdr>
            </w:div>
            <w:div w:id="1207136588">
              <w:marLeft w:val="0"/>
              <w:marRight w:val="0"/>
              <w:marTop w:val="0"/>
              <w:marBottom w:val="0"/>
              <w:divBdr>
                <w:top w:val="none" w:sz="0" w:space="0" w:color="auto"/>
                <w:left w:val="none" w:sz="0" w:space="0" w:color="auto"/>
                <w:bottom w:val="none" w:sz="0" w:space="0" w:color="auto"/>
                <w:right w:val="none" w:sz="0" w:space="0" w:color="auto"/>
              </w:divBdr>
            </w:div>
            <w:div w:id="1245341752">
              <w:marLeft w:val="0"/>
              <w:marRight w:val="0"/>
              <w:marTop w:val="0"/>
              <w:marBottom w:val="0"/>
              <w:divBdr>
                <w:top w:val="none" w:sz="0" w:space="0" w:color="auto"/>
                <w:left w:val="none" w:sz="0" w:space="0" w:color="auto"/>
                <w:bottom w:val="none" w:sz="0" w:space="0" w:color="auto"/>
                <w:right w:val="none" w:sz="0" w:space="0" w:color="auto"/>
              </w:divBdr>
            </w:div>
            <w:div w:id="1322151028">
              <w:marLeft w:val="0"/>
              <w:marRight w:val="0"/>
              <w:marTop w:val="0"/>
              <w:marBottom w:val="0"/>
              <w:divBdr>
                <w:top w:val="none" w:sz="0" w:space="0" w:color="auto"/>
                <w:left w:val="none" w:sz="0" w:space="0" w:color="auto"/>
                <w:bottom w:val="none" w:sz="0" w:space="0" w:color="auto"/>
                <w:right w:val="none" w:sz="0" w:space="0" w:color="auto"/>
              </w:divBdr>
            </w:div>
            <w:div w:id="1375235649">
              <w:marLeft w:val="0"/>
              <w:marRight w:val="0"/>
              <w:marTop w:val="0"/>
              <w:marBottom w:val="0"/>
              <w:divBdr>
                <w:top w:val="none" w:sz="0" w:space="0" w:color="auto"/>
                <w:left w:val="none" w:sz="0" w:space="0" w:color="auto"/>
                <w:bottom w:val="none" w:sz="0" w:space="0" w:color="auto"/>
                <w:right w:val="none" w:sz="0" w:space="0" w:color="auto"/>
              </w:divBdr>
            </w:div>
            <w:div w:id="14750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362">
      <w:bodyDiv w:val="1"/>
      <w:marLeft w:val="0"/>
      <w:marRight w:val="0"/>
      <w:marTop w:val="0"/>
      <w:marBottom w:val="0"/>
      <w:divBdr>
        <w:top w:val="none" w:sz="0" w:space="0" w:color="auto"/>
        <w:left w:val="none" w:sz="0" w:space="0" w:color="auto"/>
        <w:bottom w:val="none" w:sz="0" w:space="0" w:color="auto"/>
        <w:right w:val="none" w:sz="0" w:space="0" w:color="auto"/>
      </w:divBdr>
      <w:divsChild>
        <w:div w:id="2066177021">
          <w:marLeft w:val="0"/>
          <w:marRight w:val="0"/>
          <w:marTop w:val="0"/>
          <w:marBottom w:val="0"/>
          <w:divBdr>
            <w:top w:val="none" w:sz="0" w:space="0" w:color="auto"/>
            <w:left w:val="none" w:sz="0" w:space="0" w:color="auto"/>
            <w:bottom w:val="none" w:sz="0" w:space="0" w:color="auto"/>
            <w:right w:val="none" w:sz="0" w:space="0" w:color="auto"/>
          </w:divBdr>
          <w:divsChild>
            <w:div w:id="308559997">
              <w:marLeft w:val="0"/>
              <w:marRight w:val="0"/>
              <w:marTop w:val="0"/>
              <w:marBottom w:val="0"/>
              <w:divBdr>
                <w:top w:val="none" w:sz="0" w:space="0" w:color="auto"/>
                <w:left w:val="none" w:sz="0" w:space="0" w:color="auto"/>
                <w:bottom w:val="none" w:sz="0" w:space="0" w:color="auto"/>
                <w:right w:val="none" w:sz="0" w:space="0" w:color="auto"/>
              </w:divBdr>
            </w:div>
            <w:div w:id="5131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0811">
      <w:bodyDiv w:val="1"/>
      <w:marLeft w:val="0"/>
      <w:marRight w:val="0"/>
      <w:marTop w:val="0"/>
      <w:marBottom w:val="0"/>
      <w:divBdr>
        <w:top w:val="none" w:sz="0" w:space="0" w:color="auto"/>
        <w:left w:val="none" w:sz="0" w:space="0" w:color="auto"/>
        <w:bottom w:val="none" w:sz="0" w:space="0" w:color="auto"/>
        <w:right w:val="none" w:sz="0" w:space="0" w:color="auto"/>
      </w:divBdr>
      <w:divsChild>
        <w:div w:id="558170547">
          <w:marLeft w:val="0"/>
          <w:marRight w:val="0"/>
          <w:marTop w:val="0"/>
          <w:marBottom w:val="0"/>
          <w:divBdr>
            <w:top w:val="none" w:sz="0" w:space="0" w:color="auto"/>
            <w:left w:val="none" w:sz="0" w:space="0" w:color="auto"/>
            <w:bottom w:val="none" w:sz="0" w:space="0" w:color="auto"/>
            <w:right w:val="none" w:sz="0" w:space="0" w:color="auto"/>
          </w:divBdr>
          <w:divsChild>
            <w:div w:id="9271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7625">
      <w:bodyDiv w:val="1"/>
      <w:marLeft w:val="0"/>
      <w:marRight w:val="0"/>
      <w:marTop w:val="0"/>
      <w:marBottom w:val="0"/>
      <w:divBdr>
        <w:top w:val="none" w:sz="0" w:space="0" w:color="auto"/>
        <w:left w:val="none" w:sz="0" w:space="0" w:color="auto"/>
        <w:bottom w:val="none" w:sz="0" w:space="0" w:color="auto"/>
        <w:right w:val="none" w:sz="0" w:space="0" w:color="auto"/>
      </w:divBdr>
      <w:divsChild>
        <w:div w:id="218174113">
          <w:marLeft w:val="0"/>
          <w:marRight w:val="0"/>
          <w:marTop w:val="0"/>
          <w:marBottom w:val="0"/>
          <w:divBdr>
            <w:top w:val="none" w:sz="0" w:space="0" w:color="auto"/>
            <w:left w:val="none" w:sz="0" w:space="0" w:color="auto"/>
            <w:bottom w:val="none" w:sz="0" w:space="0" w:color="auto"/>
            <w:right w:val="none" w:sz="0" w:space="0" w:color="auto"/>
          </w:divBdr>
          <w:divsChild>
            <w:div w:id="346639671">
              <w:marLeft w:val="0"/>
              <w:marRight w:val="0"/>
              <w:marTop w:val="0"/>
              <w:marBottom w:val="0"/>
              <w:divBdr>
                <w:top w:val="none" w:sz="0" w:space="0" w:color="auto"/>
                <w:left w:val="none" w:sz="0" w:space="0" w:color="auto"/>
                <w:bottom w:val="none" w:sz="0" w:space="0" w:color="auto"/>
                <w:right w:val="none" w:sz="0" w:space="0" w:color="auto"/>
              </w:divBdr>
            </w:div>
            <w:div w:id="431362503">
              <w:marLeft w:val="0"/>
              <w:marRight w:val="0"/>
              <w:marTop w:val="0"/>
              <w:marBottom w:val="0"/>
              <w:divBdr>
                <w:top w:val="none" w:sz="0" w:space="0" w:color="auto"/>
                <w:left w:val="none" w:sz="0" w:space="0" w:color="auto"/>
                <w:bottom w:val="none" w:sz="0" w:space="0" w:color="auto"/>
                <w:right w:val="none" w:sz="0" w:space="0" w:color="auto"/>
              </w:divBdr>
            </w:div>
            <w:div w:id="433939307">
              <w:marLeft w:val="0"/>
              <w:marRight w:val="0"/>
              <w:marTop w:val="0"/>
              <w:marBottom w:val="0"/>
              <w:divBdr>
                <w:top w:val="none" w:sz="0" w:space="0" w:color="auto"/>
                <w:left w:val="none" w:sz="0" w:space="0" w:color="auto"/>
                <w:bottom w:val="none" w:sz="0" w:space="0" w:color="auto"/>
                <w:right w:val="none" w:sz="0" w:space="0" w:color="auto"/>
              </w:divBdr>
            </w:div>
            <w:div w:id="12500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9210">
      <w:bodyDiv w:val="1"/>
      <w:marLeft w:val="0"/>
      <w:marRight w:val="0"/>
      <w:marTop w:val="0"/>
      <w:marBottom w:val="0"/>
      <w:divBdr>
        <w:top w:val="none" w:sz="0" w:space="0" w:color="auto"/>
        <w:left w:val="none" w:sz="0" w:space="0" w:color="auto"/>
        <w:bottom w:val="none" w:sz="0" w:space="0" w:color="auto"/>
        <w:right w:val="none" w:sz="0" w:space="0" w:color="auto"/>
      </w:divBdr>
      <w:divsChild>
        <w:div w:id="356196906">
          <w:marLeft w:val="0"/>
          <w:marRight w:val="0"/>
          <w:marTop w:val="0"/>
          <w:marBottom w:val="0"/>
          <w:divBdr>
            <w:top w:val="none" w:sz="0" w:space="0" w:color="auto"/>
            <w:left w:val="none" w:sz="0" w:space="0" w:color="auto"/>
            <w:bottom w:val="none" w:sz="0" w:space="0" w:color="auto"/>
            <w:right w:val="none" w:sz="0" w:space="0" w:color="auto"/>
          </w:divBdr>
          <w:divsChild>
            <w:div w:id="12193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6132">
      <w:bodyDiv w:val="1"/>
      <w:marLeft w:val="0"/>
      <w:marRight w:val="0"/>
      <w:marTop w:val="0"/>
      <w:marBottom w:val="0"/>
      <w:divBdr>
        <w:top w:val="none" w:sz="0" w:space="0" w:color="auto"/>
        <w:left w:val="none" w:sz="0" w:space="0" w:color="auto"/>
        <w:bottom w:val="none" w:sz="0" w:space="0" w:color="auto"/>
        <w:right w:val="none" w:sz="0" w:space="0" w:color="auto"/>
      </w:divBdr>
    </w:div>
    <w:div w:id="942080516">
      <w:bodyDiv w:val="1"/>
      <w:marLeft w:val="0"/>
      <w:marRight w:val="0"/>
      <w:marTop w:val="0"/>
      <w:marBottom w:val="0"/>
      <w:divBdr>
        <w:top w:val="none" w:sz="0" w:space="0" w:color="auto"/>
        <w:left w:val="none" w:sz="0" w:space="0" w:color="auto"/>
        <w:bottom w:val="none" w:sz="0" w:space="0" w:color="auto"/>
        <w:right w:val="none" w:sz="0" w:space="0" w:color="auto"/>
      </w:divBdr>
      <w:divsChild>
        <w:div w:id="1259144511">
          <w:marLeft w:val="0"/>
          <w:marRight w:val="0"/>
          <w:marTop w:val="0"/>
          <w:marBottom w:val="0"/>
          <w:divBdr>
            <w:top w:val="none" w:sz="0" w:space="0" w:color="auto"/>
            <w:left w:val="none" w:sz="0" w:space="0" w:color="auto"/>
            <w:bottom w:val="none" w:sz="0" w:space="0" w:color="auto"/>
            <w:right w:val="none" w:sz="0" w:space="0" w:color="auto"/>
          </w:divBdr>
          <w:divsChild>
            <w:div w:id="1517887400">
              <w:marLeft w:val="0"/>
              <w:marRight w:val="0"/>
              <w:marTop w:val="0"/>
              <w:marBottom w:val="0"/>
              <w:divBdr>
                <w:top w:val="none" w:sz="0" w:space="0" w:color="auto"/>
                <w:left w:val="none" w:sz="0" w:space="0" w:color="auto"/>
                <w:bottom w:val="none" w:sz="0" w:space="0" w:color="auto"/>
                <w:right w:val="none" w:sz="0" w:space="0" w:color="auto"/>
              </w:divBdr>
            </w:div>
            <w:div w:id="1730111027">
              <w:marLeft w:val="0"/>
              <w:marRight w:val="0"/>
              <w:marTop w:val="0"/>
              <w:marBottom w:val="0"/>
              <w:divBdr>
                <w:top w:val="none" w:sz="0" w:space="0" w:color="auto"/>
                <w:left w:val="none" w:sz="0" w:space="0" w:color="auto"/>
                <w:bottom w:val="none" w:sz="0" w:space="0" w:color="auto"/>
                <w:right w:val="none" w:sz="0" w:space="0" w:color="auto"/>
              </w:divBdr>
            </w:div>
            <w:div w:id="21034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653">
      <w:bodyDiv w:val="1"/>
      <w:marLeft w:val="0"/>
      <w:marRight w:val="0"/>
      <w:marTop w:val="0"/>
      <w:marBottom w:val="0"/>
      <w:divBdr>
        <w:top w:val="none" w:sz="0" w:space="0" w:color="auto"/>
        <w:left w:val="none" w:sz="0" w:space="0" w:color="auto"/>
        <w:bottom w:val="none" w:sz="0" w:space="0" w:color="auto"/>
        <w:right w:val="none" w:sz="0" w:space="0" w:color="auto"/>
      </w:divBdr>
      <w:divsChild>
        <w:div w:id="37946069">
          <w:marLeft w:val="0"/>
          <w:marRight w:val="0"/>
          <w:marTop w:val="0"/>
          <w:marBottom w:val="0"/>
          <w:divBdr>
            <w:top w:val="none" w:sz="0" w:space="0" w:color="auto"/>
            <w:left w:val="none" w:sz="0" w:space="0" w:color="auto"/>
            <w:bottom w:val="none" w:sz="0" w:space="0" w:color="auto"/>
            <w:right w:val="none" w:sz="0" w:space="0" w:color="auto"/>
          </w:divBdr>
          <w:divsChild>
            <w:div w:id="1383825393">
              <w:marLeft w:val="0"/>
              <w:marRight w:val="0"/>
              <w:marTop w:val="0"/>
              <w:marBottom w:val="0"/>
              <w:divBdr>
                <w:top w:val="none" w:sz="0" w:space="0" w:color="auto"/>
                <w:left w:val="none" w:sz="0" w:space="0" w:color="auto"/>
                <w:bottom w:val="none" w:sz="0" w:space="0" w:color="auto"/>
                <w:right w:val="none" w:sz="0" w:space="0" w:color="auto"/>
              </w:divBdr>
            </w:div>
            <w:div w:id="1428430192">
              <w:marLeft w:val="0"/>
              <w:marRight w:val="0"/>
              <w:marTop w:val="0"/>
              <w:marBottom w:val="0"/>
              <w:divBdr>
                <w:top w:val="none" w:sz="0" w:space="0" w:color="auto"/>
                <w:left w:val="none" w:sz="0" w:space="0" w:color="auto"/>
                <w:bottom w:val="none" w:sz="0" w:space="0" w:color="auto"/>
                <w:right w:val="none" w:sz="0" w:space="0" w:color="auto"/>
              </w:divBdr>
            </w:div>
            <w:div w:id="17873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3610">
      <w:bodyDiv w:val="1"/>
      <w:marLeft w:val="0"/>
      <w:marRight w:val="0"/>
      <w:marTop w:val="0"/>
      <w:marBottom w:val="0"/>
      <w:divBdr>
        <w:top w:val="none" w:sz="0" w:space="0" w:color="auto"/>
        <w:left w:val="none" w:sz="0" w:space="0" w:color="auto"/>
        <w:bottom w:val="none" w:sz="0" w:space="0" w:color="auto"/>
        <w:right w:val="none" w:sz="0" w:space="0" w:color="auto"/>
      </w:divBdr>
      <w:divsChild>
        <w:div w:id="510679201">
          <w:marLeft w:val="0"/>
          <w:marRight w:val="0"/>
          <w:marTop w:val="0"/>
          <w:marBottom w:val="0"/>
          <w:divBdr>
            <w:top w:val="none" w:sz="0" w:space="0" w:color="auto"/>
            <w:left w:val="none" w:sz="0" w:space="0" w:color="auto"/>
            <w:bottom w:val="none" w:sz="0" w:space="0" w:color="auto"/>
            <w:right w:val="none" w:sz="0" w:space="0" w:color="auto"/>
          </w:divBdr>
          <w:divsChild>
            <w:div w:id="62146307">
              <w:marLeft w:val="0"/>
              <w:marRight w:val="0"/>
              <w:marTop w:val="0"/>
              <w:marBottom w:val="0"/>
              <w:divBdr>
                <w:top w:val="none" w:sz="0" w:space="0" w:color="auto"/>
                <w:left w:val="none" w:sz="0" w:space="0" w:color="auto"/>
                <w:bottom w:val="none" w:sz="0" w:space="0" w:color="auto"/>
                <w:right w:val="none" w:sz="0" w:space="0" w:color="auto"/>
              </w:divBdr>
            </w:div>
            <w:div w:id="141896564">
              <w:marLeft w:val="0"/>
              <w:marRight w:val="0"/>
              <w:marTop w:val="0"/>
              <w:marBottom w:val="0"/>
              <w:divBdr>
                <w:top w:val="none" w:sz="0" w:space="0" w:color="auto"/>
                <w:left w:val="none" w:sz="0" w:space="0" w:color="auto"/>
                <w:bottom w:val="none" w:sz="0" w:space="0" w:color="auto"/>
                <w:right w:val="none" w:sz="0" w:space="0" w:color="auto"/>
              </w:divBdr>
            </w:div>
            <w:div w:id="324407193">
              <w:marLeft w:val="0"/>
              <w:marRight w:val="0"/>
              <w:marTop w:val="0"/>
              <w:marBottom w:val="0"/>
              <w:divBdr>
                <w:top w:val="none" w:sz="0" w:space="0" w:color="auto"/>
                <w:left w:val="none" w:sz="0" w:space="0" w:color="auto"/>
                <w:bottom w:val="none" w:sz="0" w:space="0" w:color="auto"/>
                <w:right w:val="none" w:sz="0" w:space="0" w:color="auto"/>
              </w:divBdr>
            </w:div>
            <w:div w:id="386808870">
              <w:marLeft w:val="0"/>
              <w:marRight w:val="0"/>
              <w:marTop w:val="0"/>
              <w:marBottom w:val="0"/>
              <w:divBdr>
                <w:top w:val="none" w:sz="0" w:space="0" w:color="auto"/>
                <w:left w:val="none" w:sz="0" w:space="0" w:color="auto"/>
                <w:bottom w:val="none" w:sz="0" w:space="0" w:color="auto"/>
                <w:right w:val="none" w:sz="0" w:space="0" w:color="auto"/>
              </w:divBdr>
            </w:div>
            <w:div w:id="551622535">
              <w:marLeft w:val="0"/>
              <w:marRight w:val="0"/>
              <w:marTop w:val="0"/>
              <w:marBottom w:val="0"/>
              <w:divBdr>
                <w:top w:val="none" w:sz="0" w:space="0" w:color="auto"/>
                <w:left w:val="none" w:sz="0" w:space="0" w:color="auto"/>
                <w:bottom w:val="none" w:sz="0" w:space="0" w:color="auto"/>
                <w:right w:val="none" w:sz="0" w:space="0" w:color="auto"/>
              </w:divBdr>
            </w:div>
            <w:div w:id="573394897">
              <w:marLeft w:val="0"/>
              <w:marRight w:val="0"/>
              <w:marTop w:val="0"/>
              <w:marBottom w:val="0"/>
              <w:divBdr>
                <w:top w:val="none" w:sz="0" w:space="0" w:color="auto"/>
                <w:left w:val="none" w:sz="0" w:space="0" w:color="auto"/>
                <w:bottom w:val="none" w:sz="0" w:space="0" w:color="auto"/>
                <w:right w:val="none" w:sz="0" w:space="0" w:color="auto"/>
              </w:divBdr>
            </w:div>
            <w:div w:id="575483080">
              <w:marLeft w:val="0"/>
              <w:marRight w:val="0"/>
              <w:marTop w:val="0"/>
              <w:marBottom w:val="0"/>
              <w:divBdr>
                <w:top w:val="none" w:sz="0" w:space="0" w:color="auto"/>
                <w:left w:val="none" w:sz="0" w:space="0" w:color="auto"/>
                <w:bottom w:val="none" w:sz="0" w:space="0" w:color="auto"/>
                <w:right w:val="none" w:sz="0" w:space="0" w:color="auto"/>
              </w:divBdr>
            </w:div>
            <w:div w:id="606961154">
              <w:marLeft w:val="0"/>
              <w:marRight w:val="0"/>
              <w:marTop w:val="0"/>
              <w:marBottom w:val="0"/>
              <w:divBdr>
                <w:top w:val="none" w:sz="0" w:space="0" w:color="auto"/>
                <w:left w:val="none" w:sz="0" w:space="0" w:color="auto"/>
                <w:bottom w:val="none" w:sz="0" w:space="0" w:color="auto"/>
                <w:right w:val="none" w:sz="0" w:space="0" w:color="auto"/>
              </w:divBdr>
            </w:div>
            <w:div w:id="877815307">
              <w:marLeft w:val="0"/>
              <w:marRight w:val="0"/>
              <w:marTop w:val="0"/>
              <w:marBottom w:val="0"/>
              <w:divBdr>
                <w:top w:val="none" w:sz="0" w:space="0" w:color="auto"/>
                <w:left w:val="none" w:sz="0" w:space="0" w:color="auto"/>
                <w:bottom w:val="none" w:sz="0" w:space="0" w:color="auto"/>
                <w:right w:val="none" w:sz="0" w:space="0" w:color="auto"/>
              </w:divBdr>
            </w:div>
            <w:div w:id="1164277122">
              <w:marLeft w:val="0"/>
              <w:marRight w:val="0"/>
              <w:marTop w:val="0"/>
              <w:marBottom w:val="0"/>
              <w:divBdr>
                <w:top w:val="none" w:sz="0" w:space="0" w:color="auto"/>
                <w:left w:val="none" w:sz="0" w:space="0" w:color="auto"/>
                <w:bottom w:val="none" w:sz="0" w:space="0" w:color="auto"/>
                <w:right w:val="none" w:sz="0" w:space="0" w:color="auto"/>
              </w:divBdr>
            </w:div>
            <w:div w:id="1551724632">
              <w:marLeft w:val="0"/>
              <w:marRight w:val="0"/>
              <w:marTop w:val="0"/>
              <w:marBottom w:val="0"/>
              <w:divBdr>
                <w:top w:val="none" w:sz="0" w:space="0" w:color="auto"/>
                <w:left w:val="none" w:sz="0" w:space="0" w:color="auto"/>
                <w:bottom w:val="none" w:sz="0" w:space="0" w:color="auto"/>
                <w:right w:val="none" w:sz="0" w:space="0" w:color="auto"/>
              </w:divBdr>
            </w:div>
            <w:div w:id="1676223281">
              <w:marLeft w:val="0"/>
              <w:marRight w:val="0"/>
              <w:marTop w:val="0"/>
              <w:marBottom w:val="0"/>
              <w:divBdr>
                <w:top w:val="none" w:sz="0" w:space="0" w:color="auto"/>
                <w:left w:val="none" w:sz="0" w:space="0" w:color="auto"/>
                <w:bottom w:val="none" w:sz="0" w:space="0" w:color="auto"/>
                <w:right w:val="none" w:sz="0" w:space="0" w:color="auto"/>
              </w:divBdr>
            </w:div>
            <w:div w:id="1724600371">
              <w:marLeft w:val="0"/>
              <w:marRight w:val="0"/>
              <w:marTop w:val="0"/>
              <w:marBottom w:val="0"/>
              <w:divBdr>
                <w:top w:val="none" w:sz="0" w:space="0" w:color="auto"/>
                <w:left w:val="none" w:sz="0" w:space="0" w:color="auto"/>
                <w:bottom w:val="none" w:sz="0" w:space="0" w:color="auto"/>
                <w:right w:val="none" w:sz="0" w:space="0" w:color="auto"/>
              </w:divBdr>
            </w:div>
            <w:div w:id="1813332071">
              <w:marLeft w:val="0"/>
              <w:marRight w:val="0"/>
              <w:marTop w:val="0"/>
              <w:marBottom w:val="0"/>
              <w:divBdr>
                <w:top w:val="none" w:sz="0" w:space="0" w:color="auto"/>
                <w:left w:val="none" w:sz="0" w:space="0" w:color="auto"/>
                <w:bottom w:val="none" w:sz="0" w:space="0" w:color="auto"/>
                <w:right w:val="none" w:sz="0" w:space="0" w:color="auto"/>
              </w:divBdr>
            </w:div>
            <w:div w:id="18418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999">
      <w:bodyDiv w:val="1"/>
      <w:marLeft w:val="0"/>
      <w:marRight w:val="0"/>
      <w:marTop w:val="0"/>
      <w:marBottom w:val="0"/>
      <w:divBdr>
        <w:top w:val="none" w:sz="0" w:space="0" w:color="auto"/>
        <w:left w:val="none" w:sz="0" w:space="0" w:color="auto"/>
        <w:bottom w:val="none" w:sz="0" w:space="0" w:color="auto"/>
        <w:right w:val="none" w:sz="0" w:space="0" w:color="auto"/>
      </w:divBdr>
      <w:divsChild>
        <w:div w:id="1729838616">
          <w:marLeft w:val="0"/>
          <w:marRight w:val="0"/>
          <w:marTop w:val="0"/>
          <w:marBottom w:val="0"/>
          <w:divBdr>
            <w:top w:val="none" w:sz="0" w:space="0" w:color="auto"/>
            <w:left w:val="none" w:sz="0" w:space="0" w:color="auto"/>
            <w:bottom w:val="none" w:sz="0" w:space="0" w:color="auto"/>
            <w:right w:val="none" w:sz="0" w:space="0" w:color="auto"/>
          </w:divBdr>
          <w:divsChild>
            <w:div w:id="40638610">
              <w:marLeft w:val="0"/>
              <w:marRight w:val="0"/>
              <w:marTop w:val="0"/>
              <w:marBottom w:val="0"/>
              <w:divBdr>
                <w:top w:val="none" w:sz="0" w:space="0" w:color="auto"/>
                <w:left w:val="none" w:sz="0" w:space="0" w:color="auto"/>
                <w:bottom w:val="none" w:sz="0" w:space="0" w:color="auto"/>
                <w:right w:val="none" w:sz="0" w:space="0" w:color="auto"/>
              </w:divBdr>
            </w:div>
            <w:div w:id="40639477">
              <w:marLeft w:val="0"/>
              <w:marRight w:val="0"/>
              <w:marTop w:val="0"/>
              <w:marBottom w:val="0"/>
              <w:divBdr>
                <w:top w:val="none" w:sz="0" w:space="0" w:color="auto"/>
                <w:left w:val="none" w:sz="0" w:space="0" w:color="auto"/>
                <w:bottom w:val="none" w:sz="0" w:space="0" w:color="auto"/>
                <w:right w:val="none" w:sz="0" w:space="0" w:color="auto"/>
              </w:divBdr>
            </w:div>
            <w:div w:id="159472915">
              <w:marLeft w:val="0"/>
              <w:marRight w:val="0"/>
              <w:marTop w:val="0"/>
              <w:marBottom w:val="0"/>
              <w:divBdr>
                <w:top w:val="none" w:sz="0" w:space="0" w:color="auto"/>
                <w:left w:val="none" w:sz="0" w:space="0" w:color="auto"/>
                <w:bottom w:val="none" w:sz="0" w:space="0" w:color="auto"/>
                <w:right w:val="none" w:sz="0" w:space="0" w:color="auto"/>
              </w:divBdr>
            </w:div>
            <w:div w:id="247228482">
              <w:marLeft w:val="0"/>
              <w:marRight w:val="0"/>
              <w:marTop w:val="0"/>
              <w:marBottom w:val="0"/>
              <w:divBdr>
                <w:top w:val="none" w:sz="0" w:space="0" w:color="auto"/>
                <w:left w:val="none" w:sz="0" w:space="0" w:color="auto"/>
                <w:bottom w:val="none" w:sz="0" w:space="0" w:color="auto"/>
                <w:right w:val="none" w:sz="0" w:space="0" w:color="auto"/>
              </w:divBdr>
            </w:div>
            <w:div w:id="467626679">
              <w:marLeft w:val="0"/>
              <w:marRight w:val="0"/>
              <w:marTop w:val="0"/>
              <w:marBottom w:val="0"/>
              <w:divBdr>
                <w:top w:val="none" w:sz="0" w:space="0" w:color="auto"/>
                <w:left w:val="none" w:sz="0" w:space="0" w:color="auto"/>
                <w:bottom w:val="none" w:sz="0" w:space="0" w:color="auto"/>
                <w:right w:val="none" w:sz="0" w:space="0" w:color="auto"/>
              </w:divBdr>
            </w:div>
            <w:div w:id="622149683">
              <w:marLeft w:val="0"/>
              <w:marRight w:val="0"/>
              <w:marTop w:val="0"/>
              <w:marBottom w:val="0"/>
              <w:divBdr>
                <w:top w:val="none" w:sz="0" w:space="0" w:color="auto"/>
                <w:left w:val="none" w:sz="0" w:space="0" w:color="auto"/>
                <w:bottom w:val="none" w:sz="0" w:space="0" w:color="auto"/>
                <w:right w:val="none" w:sz="0" w:space="0" w:color="auto"/>
              </w:divBdr>
            </w:div>
            <w:div w:id="622421438">
              <w:marLeft w:val="0"/>
              <w:marRight w:val="0"/>
              <w:marTop w:val="0"/>
              <w:marBottom w:val="0"/>
              <w:divBdr>
                <w:top w:val="none" w:sz="0" w:space="0" w:color="auto"/>
                <w:left w:val="none" w:sz="0" w:space="0" w:color="auto"/>
                <w:bottom w:val="none" w:sz="0" w:space="0" w:color="auto"/>
                <w:right w:val="none" w:sz="0" w:space="0" w:color="auto"/>
              </w:divBdr>
            </w:div>
            <w:div w:id="868686032">
              <w:marLeft w:val="0"/>
              <w:marRight w:val="0"/>
              <w:marTop w:val="0"/>
              <w:marBottom w:val="0"/>
              <w:divBdr>
                <w:top w:val="none" w:sz="0" w:space="0" w:color="auto"/>
                <w:left w:val="none" w:sz="0" w:space="0" w:color="auto"/>
                <w:bottom w:val="none" w:sz="0" w:space="0" w:color="auto"/>
                <w:right w:val="none" w:sz="0" w:space="0" w:color="auto"/>
              </w:divBdr>
            </w:div>
            <w:div w:id="1159228260">
              <w:marLeft w:val="0"/>
              <w:marRight w:val="0"/>
              <w:marTop w:val="0"/>
              <w:marBottom w:val="0"/>
              <w:divBdr>
                <w:top w:val="none" w:sz="0" w:space="0" w:color="auto"/>
                <w:left w:val="none" w:sz="0" w:space="0" w:color="auto"/>
                <w:bottom w:val="none" w:sz="0" w:space="0" w:color="auto"/>
                <w:right w:val="none" w:sz="0" w:space="0" w:color="auto"/>
              </w:divBdr>
            </w:div>
            <w:div w:id="1182889810">
              <w:marLeft w:val="0"/>
              <w:marRight w:val="0"/>
              <w:marTop w:val="0"/>
              <w:marBottom w:val="0"/>
              <w:divBdr>
                <w:top w:val="none" w:sz="0" w:space="0" w:color="auto"/>
                <w:left w:val="none" w:sz="0" w:space="0" w:color="auto"/>
                <w:bottom w:val="none" w:sz="0" w:space="0" w:color="auto"/>
                <w:right w:val="none" w:sz="0" w:space="0" w:color="auto"/>
              </w:divBdr>
            </w:div>
            <w:div w:id="1433161453">
              <w:marLeft w:val="0"/>
              <w:marRight w:val="0"/>
              <w:marTop w:val="0"/>
              <w:marBottom w:val="0"/>
              <w:divBdr>
                <w:top w:val="none" w:sz="0" w:space="0" w:color="auto"/>
                <w:left w:val="none" w:sz="0" w:space="0" w:color="auto"/>
                <w:bottom w:val="none" w:sz="0" w:space="0" w:color="auto"/>
                <w:right w:val="none" w:sz="0" w:space="0" w:color="auto"/>
              </w:divBdr>
            </w:div>
            <w:div w:id="1546257767">
              <w:marLeft w:val="0"/>
              <w:marRight w:val="0"/>
              <w:marTop w:val="0"/>
              <w:marBottom w:val="0"/>
              <w:divBdr>
                <w:top w:val="none" w:sz="0" w:space="0" w:color="auto"/>
                <w:left w:val="none" w:sz="0" w:space="0" w:color="auto"/>
                <w:bottom w:val="none" w:sz="0" w:space="0" w:color="auto"/>
                <w:right w:val="none" w:sz="0" w:space="0" w:color="auto"/>
              </w:divBdr>
            </w:div>
            <w:div w:id="1884781049">
              <w:marLeft w:val="0"/>
              <w:marRight w:val="0"/>
              <w:marTop w:val="0"/>
              <w:marBottom w:val="0"/>
              <w:divBdr>
                <w:top w:val="none" w:sz="0" w:space="0" w:color="auto"/>
                <w:left w:val="none" w:sz="0" w:space="0" w:color="auto"/>
                <w:bottom w:val="none" w:sz="0" w:space="0" w:color="auto"/>
                <w:right w:val="none" w:sz="0" w:space="0" w:color="auto"/>
              </w:divBdr>
            </w:div>
            <w:div w:id="1930694004">
              <w:marLeft w:val="0"/>
              <w:marRight w:val="0"/>
              <w:marTop w:val="0"/>
              <w:marBottom w:val="0"/>
              <w:divBdr>
                <w:top w:val="none" w:sz="0" w:space="0" w:color="auto"/>
                <w:left w:val="none" w:sz="0" w:space="0" w:color="auto"/>
                <w:bottom w:val="none" w:sz="0" w:space="0" w:color="auto"/>
                <w:right w:val="none" w:sz="0" w:space="0" w:color="auto"/>
              </w:divBdr>
            </w:div>
            <w:div w:id="1994215069">
              <w:marLeft w:val="0"/>
              <w:marRight w:val="0"/>
              <w:marTop w:val="0"/>
              <w:marBottom w:val="0"/>
              <w:divBdr>
                <w:top w:val="none" w:sz="0" w:space="0" w:color="auto"/>
                <w:left w:val="none" w:sz="0" w:space="0" w:color="auto"/>
                <w:bottom w:val="none" w:sz="0" w:space="0" w:color="auto"/>
                <w:right w:val="none" w:sz="0" w:space="0" w:color="auto"/>
              </w:divBdr>
            </w:div>
            <w:div w:id="21438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3064">
      <w:bodyDiv w:val="1"/>
      <w:marLeft w:val="0"/>
      <w:marRight w:val="0"/>
      <w:marTop w:val="0"/>
      <w:marBottom w:val="0"/>
      <w:divBdr>
        <w:top w:val="none" w:sz="0" w:space="0" w:color="auto"/>
        <w:left w:val="none" w:sz="0" w:space="0" w:color="auto"/>
        <w:bottom w:val="none" w:sz="0" w:space="0" w:color="auto"/>
        <w:right w:val="none" w:sz="0" w:space="0" w:color="auto"/>
      </w:divBdr>
      <w:divsChild>
        <w:div w:id="1565144980">
          <w:marLeft w:val="0"/>
          <w:marRight w:val="0"/>
          <w:marTop w:val="0"/>
          <w:marBottom w:val="0"/>
          <w:divBdr>
            <w:top w:val="none" w:sz="0" w:space="0" w:color="auto"/>
            <w:left w:val="none" w:sz="0" w:space="0" w:color="auto"/>
            <w:bottom w:val="none" w:sz="0" w:space="0" w:color="auto"/>
            <w:right w:val="none" w:sz="0" w:space="0" w:color="auto"/>
          </w:divBdr>
          <w:divsChild>
            <w:div w:id="144207504">
              <w:marLeft w:val="0"/>
              <w:marRight w:val="0"/>
              <w:marTop w:val="0"/>
              <w:marBottom w:val="0"/>
              <w:divBdr>
                <w:top w:val="none" w:sz="0" w:space="0" w:color="auto"/>
                <w:left w:val="none" w:sz="0" w:space="0" w:color="auto"/>
                <w:bottom w:val="none" w:sz="0" w:space="0" w:color="auto"/>
                <w:right w:val="none" w:sz="0" w:space="0" w:color="auto"/>
              </w:divBdr>
            </w:div>
            <w:div w:id="1050615839">
              <w:marLeft w:val="0"/>
              <w:marRight w:val="0"/>
              <w:marTop w:val="0"/>
              <w:marBottom w:val="0"/>
              <w:divBdr>
                <w:top w:val="none" w:sz="0" w:space="0" w:color="auto"/>
                <w:left w:val="none" w:sz="0" w:space="0" w:color="auto"/>
                <w:bottom w:val="none" w:sz="0" w:space="0" w:color="auto"/>
                <w:right w:val="none" w:sz="0" w:space="0" w:color="auto"/>
              </w:divBdr>
            </w:div>
            <w:div w:id="1161114938">
              <w:marLeft w:val="0"/>
              <w:marRight w:val="0"/>
              <w:marTop w:val="0"/>
              <w:marBottom w:val="0"/>
              <w:divBdr>
                <w:top w:val="none" w:sz="0" w:space="0" w:color="auto"/>
                <w:left w:val="none" w:sz="0" w:space="0" w:color="auto"/>
                <w:bottom w:val="none" w:sz="0" w:space="0" w:color="auto"/>
                <w:right w:val="none" w:sz="0" w:space="0" w:color="auto"/>
              </w:divBdr>
            </w:div>
            <w:div w:id="1216161711">
              <w:marLeft w:val="0"/>
              <w:marRight w:val="0"/>
              <w:marTop w:val="0"/>
              <w:marBottom w:val="0"/>
              <w:divBdr>
                <w:top w:val="none" w:sz="0" w:space="0" w:color="auto"/>
                <w:left w:val="none" w:sz="0" w:space="0" w:color="auto"/>
                <w:bottom w:val="none" w:sz="0" w:space="0" w:color="auto"/>
                <w:right w:val="none" w:sz="0" w:space="0" w:color="auto"/>
              </w:divBdr>
            </w:div>
            <w:div w:id="1222443951">
              <w:marLeft w:val="0"/>
              <w:marRight w:val="0"/>
              <w:marTop w:val="0"/>
              <w:marBottom w:val="0"/>
              <w:divBdr>
                <w:top w:val="none" w:sz="0" w:space="0" w:color="auto"/>
                <w:left w:val="none" w:sz="0" w:space="0" w:color="auto"/>
                <w:bottom w:val="none" w:sz="0" w:space="0" w:color="auto"/>
                <w:right w:val="none" w:sz="0" w:space="0" w:color="auto"/>
              </w:divBdr>
            </w:div>
            <w:div w:id="1947811316">
              <w:marLeft w:val="0"/>
              <w:marRight w:val="0"/>
              <w:marTop w:val="0"/>
              <w:marBottom w:val="0"/>
              <w:divBdr>
                <w:top w:val="none" w:sz="0" w:space="0" w:color="auto"/>
                <w:left w:val="none" w:sz="0" w:space="0" w:color="auto"/>
                <w:bottom w:val="none" w:sz="0" w:space="0" w:color="auto"/>
                <w:right w:val="none" w:sz="0" w:space="0" w:color="auto"/>
              </w:divBdr>
            </w:div>
            <w:div w:id="19665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716">
      <w:bodyDiv w:val="1"/>
      <w:marLeft w:val="0"/>
      <w:marRight w:val="0"/>
      <w:marTop w:val="0"/>
      <w:marBottom w:val="0"/>
      <w:divBdr>
        <w:top w:val="none" w:sz="0" w:space="0" w:color="auto"/>
        <w:left w:val="none" w:sz="0" w:space="0" w:color="auto"/>
        <w:bottom w:val="none" w:sz="0" w:space="0" w:color="auto"/>
        <w:right w:val="none" w:sz="0" w:space="0" w:color="auto"/>
      </w:divBdr>
      <w:divsChild>
        <w:div w:id="1126896569">
          <w:marLeft w:val="0"/>
          <w:marRight w:val="0"/>
          <w:marTop w:val="0"/>
          <w:marBottom w:val="0"/>
          <w:divBdr>
            <w:top w:val="none" w:sz="0" w:space="0" w:color="auto"/>
            <w:left w:val="none" w:sz="0" w:space="0" w:color="auto"/>
            <w:bottom w:val="none" w:sz="0" w:space="0" w:color="auto"/>
            <w:right w:val="none" w:sz="0" w:space="0" w:color="auto"/>
          </w:divBdr>
          <w:divsChild>
            <w:div w:id="461457621">
              <w:marLeft w:val="0"/>
              <w:marRight w:val="0"/>
              <w:marTop w:val="0"/>
              <w:marBottom w:val="0"/>
              <w:divBdr>
                <w:top w:val="none" w:sz="0" w:space="0" w:color="auto"/>
                <w:left w:val="none" w:sz="0" w:space="0" w:color="auto"/>
                <w:bottom w:val="none" w:sz="0" w:space="0" w:color="auto"/>
                <w:right w:val="none" w:sz="0" w:space="0" w:color="auto"/>
              </w:divBdr>
            </w:div>
            <w:div w:id="13289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2658">
      <w:bodyDiv w:val="1"/>
      <w:marLeft w:val="0"/>
      <w:marRight w:val="0"/>
      <w:marTop w:val="0"/>
      <w:marBottom w:val="0"/>
      <w:divBdr>
        <w:top w:val="none" w:sz="0" w:space="0" w:color="auto"/>
        <w:left w:val="none" w:sz="0" w:space="0" w:color="auto"/>
        <w:bottom w:val="none" w:sz="0" w:space="0" w:color="auto"/>
        <w:right w:val="none" w:sz="0" w:space="0" w:color="auto"/>
      </w:divBdr>
    </w:div>
    <w:div w:id="1134561786">
      <w:bodyDiv w:val="1"/>
      <w:marLeft w:val="0"/>
      <w:marRight w:val="0"/>
      <w:marTop w:val="0"/>
      <w:marBottom w:val="0"/>
      <w:divBdr>
        <w:top w:val="none" w:sz="0" w:space="0" w:color="auto"/>
        <w:left w:val="none" w:sz="0" w:space="0" w:color="auto"/>
        <w:bottom w:val="none" w:sz="0" w:space="0" w:color="auto"/>
        <w:right w:val="none" w:sz="0" w:space="0" w:color="auto"/>
      </w:divBdr>
      <w:divsChild>
        <w:div w:id="823160528">
          <w:marLeft w:val="0"/>
          <w:marRight w:val="0"/>
          <w:marTop w:val="0"/>
          <w:marBottom w:val="0"/>
          <w:divBdr>
            <w:top w:val="none" w:sz="0" w:space="0" w:color="auto"/>
            <w:left w:val="none" w:sz="0" w:space="0" w:color="auto"/>
            <w:bottom w:val="none" w:sz="0" w:space="0" w:color="auto"/>
            <w:right w:val="none" w:sz="0" w:space="0" w:color="auto"/>
          </w:divBdr>
          <w:divsChild>
            <w:div w:id="16709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1652">
      <w:bodyDiv w:val="1"/>
      <w:marLeft w:val="0"/>
      <w:marRight w:val="0"/>
      <w:marTop w:val="0"/>
      <w:marBottom w:val="0"/>
      <w:divBdr>
        <w:top w:val="none" w:sz="0" w:space="0" w:color="auto"/>
        <w:left w:val="none" w:sz="0" w:space="0" w:color="auto"/>
        <w:bottom w:val="none" w:sz="0" w:space="0" w:color="auto"/>
        <w:right w:val="none" w:sz="0" w:space="0" w:color="auto"/>
      </w:divBdr>
      <w:divsChild>
        <w:div w:id="459879770">
          <w:marLeft w:val="0"/>
          <w:marRight w:val="0"/>
          <w:marTop w:val="0"/>
          <w:marBottom w:val="0"/>
          <w:divBdr>
            <w:top w:val="none" w:sz="0" w:space="0" w:color="auto"/>
            <w:left w:val="none" w:sz="0" w:space="0" w:color="auto"/>
            <w:bottom w:val="none" w:sz="0" w:space="0" w:color="auto"/>
            <w:right w:val="none" w:sz="0" w:space="0" w:color="auto"/>
          </w:divBdr>
          <w:divsChild>
            <w:div w:id="693457104">
              <w:marLeft w:val="0"/>
              <w:marRight w:val="0"/>
              <w:marTop w:val="0"/>
              <w:marBottom w:val="0"/>
              <w:divBdr>
                <w:top w:val="none" w:sz="0" w:space="0" w:color="auto"/>
                <w:left w:val="none" w:sz="0" w:space="0" w:color="auto"/>
                <w:bottom w:val="none" w:sz="0" w:space="0" w:color="auto"/>
                <w:right w:val="none" w:sz="0" w:space="0" w:color="auto"/>
              </w:divBdr>
            </w:div>
            <w:div w:id="892426847">
              <w:marLeft w:val="0"/>
              <w:marRight w:val="0"/>
              <w:marTop w:val="0"/>
              <w:marBottom w:val="0"/>
              <w:divBdr>
                <w:top w:val="none" w:sz="0" w:space="0" w:color="auto"/>
                <w:left w:val="none" w:sz="0" w:space="0" w:color="auto"/>
                <w:bottom w:val="none" w:sz="0" w:space="0" w:color="auto"/>
                <w:right w:val="none" w:sz="0" w:space="0" w:color="auto"/>
              </w:divBdr>
            </w:div>
            <w:div w:id="1123428017">
              <w:marLeft w:val="0"/>
              <w:marRight w:val="0"/>
              <w:marTop w:val="0"/>
              <w:marBottom w:val="0"/>
              <w:divBdr>
                <w:top w:val="none" w:sz="0" w:space="0" w:color="auto"/>
                <w:left w:val="none" w:sz="0" w:space="0" w:color="auto"/>
                <w:bottom w:val="none" w:sz="0" w:space="0" w:color="auto"/>
                <w:right w:val="none" w:sz="0" w:space="0" w:color="auto"/>
              </w:divBdr>
            </w:div>
            <w:div w:id="1311595372">
              <w:marLeft w:val="0"/>
              <w:marRight w:val="0"/>
              <w:marTop w:val="0"/>
              <w:marBottom w:val="0"/>
              <w:divBdr>
                <w:top w:val="none" w:sz="0" w:space="0" w:color="auto"/>
                <w:left w:val="none" w:sz="0" w:space="0" w:color="auto"/>
                <w:bottom w:val="none" w:sz="0" w:space="0" w:color="auto"/>
                <w:right w:val="none" w:sz="0" w:space="0" w:color="auto"/>
              </w:divBdr>
            </w:div>
            <w:div w:id="1566380216">
              <w:marLeft w:val="0"/>
              <w:marRight w:val="0"/>
              <w:marTop w:val="0"/>
              <w:marBottom w:val="0"/>
              <w:divBdr>
                <w:top w:val="none" w:sz="0" w:space="0" w:color="auto"/>
                <w:left w:val="none" w:sz="0" w:space="0" w:color="auto"/>
                <w:bottom w:val="none" w:sz="0" w:space="0" w:color="auto"/>
                <w:right w:val="none" w:sz="0" w:space="0" w:color="auto"/>
              </w:divBdr>
            </w:div>
            <w:div w:id="1587348188">
              <w:marLeft w:val="0"/>
              <w:marRight w:val="0"/>
              <w:marTop w:val="0"/>
              <w:marBottom w:val="0"/>
              <w:divBdr>
                <w:top w:val="none" w:sz="0" w:space="0" w:color="auto"/>
                <w:left w:val="none" w:sz="0" w:space="0" w:color="auto"/>
                <w:bottom w:val="none" w:sz="0" w:space="0" w:color="auto"/>
                <w:right w:val="none" w:sz="0" w:space="0" w:color="auto"/>
              </w:divBdr>
            </w:div>
            <w:div w:id="1620718667">
              <w:marLeft w:val="0"/>
              <w:marRight w:val="0"/>
              <w:marTop w:val="0"/>
              <w:marBottom w:val="0"/>
              <w:divBdr>
                <w:top w:val="none" w:sz="0" w:space="0" w:color="auto"/>
                <w:left w:val="none" w:sz="0" w:space="0" w:color="auto"/>
                <w:bottom w:val="none" w:sz="0" w:space="0" w:color="auto"/>
                <w:right w:val="none" w:sz="0" w:space="0" w:color="auto"/>
              </w:divBdr>
            </w:div>
            <w:div w:id="1698891472">
              <w:marLeft w:val="0"/>
              <w:marRight w:val="0"/>
              <w:marTop w:val="0"/>
              <w:marBottom w:val="0"/>
              <w:divBdr>
                <w:top w:val="none" w:sz="0" w:space="0" w:color="auto"/>
                <w:left w:val="none" w:sz="0" w:space="0" w:color="auto"/>
                <w:bottom w:val="none" w:sz="0" w:space="0" w:color="auto"/>
                <w:right w:val="none" w:sz="0" w:space="0" w:color="auto"/>
              </w:divBdr>
            </w:div>
            <w:div w:id="1831024211">
              <w:marLeft w:val="0"/>
              <w:marRight w:val="0"/>
              <w:marTop w:val="0"/>
              <w:marBottom w:val="0"/>
              <w:divBdr>
                <w:top w:val="none" w:sz="0" w:space="0" w:color="auto"/>
                <w:left w:val="none" w:sz="0" w:space="0" w:color="auto"/>
                <w:bottom w:val="none" w:sz="0" w:space="0" w:color="auto"/>
                <w:right w:val="none" w:sz="0" w:space="0" w:color="auto"/>
              </w:divBdr>
            </w:div>
            <w:div w:id="19850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995">
      <w:bodyDiv w:val="1"/>
      <w:marLeft w:val="0"/>
      <w:marRight w:val="0"/>
      <w:marTop w:val="0"/>
      <w:marBottom w:val="0"/>
      <w:divBdr>
        <w:top w:val="none" w:sz="0" w:space="0" w:color="auto"/>
        <w:left w:val="none" w:sz="0" w:space="0" w:color="auto"/>
        <w:bottom w:val="none" w:sz="0" w:space="0" w:color="auto"/>
        <w:right w:val="none" w:sz="0" w:space="0" w:color="auto"/>
      </w:divBdr>
      <w:divsChild>
        <w:div w:id="1713461866">
          <w:marLeft w:val="0"/>
          <w:marRight w:val="0"/>
          <w:marTop w:val="0"/>
          <w:marBottom w:val="0"/>
          <w:divBdr>
            <w:top w:val="none" w:sz="0" w:space="0" w:color="auto"/>
            <w:left w:val="none" w:sz="0" w:space="0" w:color="auto"/>
            <w:bottom w:val="none" w:sz="0" w:space="0" w:color="auto"/>
            <w:right w:val="none" w:sz="0" w:space="0" w:color="auto"/>
          </w:divBdr>
          <w:divsChild>
            <w:div w:id="22022894">
              <w:marLeft w:val="0"/>
              <w:marRight w:val="0"/>
              <w:marTop w:val="0"/>
              <w:marBottom w:val="0"/>
              <w:divBdr>
                <w:top w:val="none" w:sz="0" w:space="0" w:color="auto"/>
                <w:left w:val="none" w:sz="0" w:space="0" w:color="auto"/>
                <w:bottom w:val="none" w:sz="0" w:space="0" w:color="auto"/>
                <w:right w:val="none" w:sz="0" w:space="0" w:color="auto"/>
              </w:divBdr>
            </w:div>
            <w:div w:id="85003495">
              <w:marLeft w:val="0"/>
              <w:marRight w:val="0"/>
              <w:marTop w:val="0"/>
              <w:marBottom w:val="0"/>
              <w:divBdr>
                <w:top w:val="none" w:sz="0" w:space="0" w:color="auto"/>
                <w:left w:val="none" w:sz="0" w:space="0" w:color="auto"/>
                <w:bottom w:val="none" w:sz="0" w:space="0" w:color="auto"/>
                <w:right w:val="none" w:sz="0" w:space="0" w:color="auto"/>
              </w:divBdr>
            </w:div>
            <w:div w:id="99879393">
              <w:marLeft w:val="0"/>
              <w:marRight w:val="0"/>
              <w:marTop w:val="0"/>
              <w:marBottom w:val="0"/>
              <w:divBdr>
                <w:top w:val="none" w:sz="0" w:space="0" w:color="auto"/>
                <w:left w:val="none" w:sz="0" w:space="0" w:color="auto"/>
                <w:bottom w:val="none" w:sz="0" w:space="0" w:color="auto"/>
                <w:right w:val="none" w:sz="0" w:space="0" w:color="auto"/>
              </w:divBdr>
            </w:div>
            <w:div w:id="205989423">
              <w:marLeft w:val="0"/>
              <w:marRight w:val="0"/>
              <w:marTop w:val="0"/>
              <w:marBottom w:val="0"/>
              <w:divBdr>
                <w:top w:val="none" w:sz="0" w:space="0" w:color="auto"/>
                <w:left w:val="none" w:sz="0" w:space="0" w:color="auto"/>
                <w:bottom w:val="none" w:sz="0" w:space="0" w:color="auto"/>
                <w:right w:val="none" w:sz="0" w:space="0" w:color="auto"/>
              </w:divBdr>
            </w:div>
            <w:div w:id="229267054">
              <w:marLeft w:val="0"/>
              <w:marRight w:val="0"/>
              <w:marTop w:val="0"/>
              <w:marBottom w:val="0"/>
              <w:divBdr>
                <w:top w:val="none" w:sz="0" w:space="0" w:color="auto"/>
                <w:left w:val="none" w:sz="0" w:space="0" w:color="auto"/>
                <w:bottom w:val="none" w:sz="0" w:space="0" w:color="auto"/>
                <w:right w:val="none" w:sz="0" w:space="0" w:color="auto"/>
              </w:divBdr>
            </w:div>
            <w:div w:id="442506736">
              <w:marLeft w:val="0"/>
              <w:marRight w:val="0"/>
              <w:marTop w:val="0"/>
              <w:marBottom w:val="0"/>
              <w:divBdr>
                <w:top w:val="none" w:sz="0" w:space="0" w:color="auto"/>
                <w:left w:val="none" w:sz="0" w:space="0" w:color="auto"/>
                <w:bottom w:val="none" w:sz="0" w:space="0" w:color="auto"/>
                <w:right w:val="none" w:sz="0" w:space="0" w:color="auto"/>
              </w:divBdr>
            </w:div>
            <w:div w:id="606154307">
              <w:marLeft w:val="0"/>
              <w:marRight w:val="0"/>
              <w:marTop w:val="0"/>
              <w:marBottom w:val="0"/>
              <w:divBdr>
                <w:top w:val="none" w:sz="0" w:space="0" w:color="auto"/>
                <w:left w:val="none" w:sz="0" w:space="0" w:color="auto"/>
                <w:bottom w:val="none" w:sz="0" w:space="0" w:color="auto"/>
                <w:right w:val="none" w:sz="0" w:space="0" w:color="auto"/>
              </w:divBdr>
            </w:div>
            <w:div w:id="676856280">
              <w:marLeft w:val="0"/>
              <w:marRight w:val="0"/>
              <w:marTop w:val="0"/>
              <w:marBottom w:val="0"/>
              <w:divBdr>
                <w:top w:val="none" w:sz="0" w:space="0" w:color="auto"/>
                <w:left w:val="none" w:sz="0" w:space="0" w:color="auto"/>
                <w:bottom w:val="none" w:sz="0" w:space="0" w:color="auto"/>
                <w:right w:val="none" w:sz="0" w:space="0" w:color="auto"/>
              </w:divBdr>
            </w:div>
            <w:div w:id="699859041">
              <w:marLeft w:val="0"/>
              <w:marRight w:val="0"/>
              <w:marTop w:val="0"/>
              <w:marBottom w:val="0"/>
              <w:divBdr>
                <w:top w:val="none" w:sz="0" w:space="0" w:color="auto"/>
                <w:left w:val="none" w:sz="0" w:space="0" w:color="auto"/>
                <w:bottom w:val="none" w:sz="0" w:space="0" w:color="auto"/>
                <w:right w:val="none" w:sz="0" w:space="0" w:color="auto"/>
              </w:divBdr>
            </w:div>
            <w:div w:id="767503776">
              <w:marLeft w:val="0"/>
              <w:marRight w:val="0"/>
              <w:marTop w:val="0"/>
              <w:marBottom w:val="0"/>
              <w:divBdr>
                <w:top w:val="none" w:sz="0" w:space="0" w:color="auto"/>
                <w:left w:val="none" w:sz="0" w:space="0" w:color="auto"/>
                <w:bottom w:val="none" w:sz="0" w:space="0" w:color="auto"/>
                <w:right w:val="none" w:sz="0" w:space="0" w:color="auto"/>
              </w:divBdr>
            </w:div>
            <w:div w:id="1096288927">
              <w:marLeft w:val="0"/>
              <w:marRight w:val="0"/>
              <w:marTop w:val="0"/>
              <w:marBottom w:val="0"/>
              <w:divBdr>
                <w:top w:val="none" w:sz="0" w:space="0" w:color="auto"/>
                <w:left w:val="none" w:sz="0" w:space="0" w:color="auto"/>
                <w:bottom w:val="none" w:sz="0" w:space="0" w:color="auto"/>
                <w:right w:val="none" w:sz="0" w:space="0" w:color="auto"/>
              </w:divBdr>
            </w:div>
            <w:div w:id="1428384872">
              <w:marLeft w:val="0"/>
              <w:marRight w:val="0"/>
              <w:marTop w:val="0"/>
              <w:marBottom w:val="0"/>
              <w:divBdr>
                <w:top w:val="none" w:sz="0" w:space="0" w:color="auto"/>
                <w:left w:val="none" w:sz="0" w:space="0" w:color="auto"/>
                <w:bottom w:val="none" w:sz="0" w:space="0" w:color="auto"/>
                <w:right w:val="none" w:sz="0" w:space="0" w:color="auto"/>
              </w:divBdr>
            </w:div>
            <w:div w:id="1498961743">
              <w:marLeft w:val="0"/>
              <w:marRight w:val="0"/>
              <w:marTop w:val="0"/>
              <w:marBottom w:val="0"/>
              <w:divBdr>
                <w:top w:val="none" w:sz="0" w:space="0" w:color="auto"/>
                <w:left w:val="none" w:sz="0" w:space="0" w:color="auto"/>
                <w:bottom w:val="none" w:sz="0" w:space="0" w:color="auto"/>
                <w:right w:val="none" w:sz="0" w:space="0" w:color="auto"/>
              </w:divBdr>
            </w:div>
            <w:div w:id="1544442116">
              <w:marLeft w:val="0"/>
              <w:marRight w:val="0"/>
              <w:marTop w:val="0"/>
              <w:marBottom w:val="0"/>
              <w:divBdr>
                <w:top w:val="none" w:sz="0" w:space="0" w:color="auto"/>
                <w:left w:val="none" w:sz="0" w:space="0" w:color="auto"/>
                <w:bottom w:val="none" w:sz="0" w:space="0" w:color="auto"/>
                <w:right w:val="none" w:sz="0" w:space="0" w:color="auto"/>
              </w:divBdr>
            </w:div>
            <w:div w:id="1609584711">
              <w:marLeft w:val="0"/>
              <w:marRight w:val="0"/>
              <w:marTop w:val="0"/>
              <w:marBottom w:val="0"/>
              <w:divBdr>
                <w:top w:val="none" w:sz="0" w:space="0" w:color="auto"/>
                <w:left w:val="none" w:sz="0" w:space="0" w:color="auto"/>
                <w:bottom w:val="none" w:sz="0" w:space="0" w:color="auto"/>
                <w:right w:val="none" w:sz="0" w:space="0" w:color="auto"/>
              </w:divBdr>
            </w:div>
            <w:div w:id="1858690229">
              <w:marLeft w:val="0"/>
              <w:marRight w:val="0"/>
              <w:marTop w:val="0"/>
              <w:marBottom w:val="0"/>
              <w:divBdr>
                <w:top w:val="none" w:sz="0" w:space="0" w:color="auto"/>
                <w:left w:val="none" w:sz="0" w:space="0" w:color="auto"/>
                <w:bottom w:val="none" w:sz="0" w:space="0" w:color="auto"/>
                <w:right w:val="none" w:sz="0" w:space="0" w:color="auto"/>
              </w:divBdr>
            </w:div>
            <w:div w:id="1862744392">
              <w:marLeft w:val="0"/>
              <w:marRight w:val="0"/>
              <w:marTop w:val="0"/>
              <w:marBottom w:val="0"/>
              <w:divBdr>
                <w:top w:val="none" w:sz="0" w:space="0" w:color="auto"/>
                <w:left w:val="none" w:sz="0" w:space="0" w:color="auto"/>
                <w:bottom w:val="none" w:sz="0" w:space="0" w:color="auto"/>
                <w:right w:val="none" w:sz="0" w:space="0" w:color="auto"/>
              </w:divBdr>
            </w:div>
            <w:div w:id="2005819518">
              <w:marLeft w:val="0"/>
              <w:marRight w:val="0"/>
              <w:marTop w:val="0"/>
              <w:marBottom w:val="0"/>
              <w:divBdr>
                <w:top w:val="none" w:sz="0" w:space="0" w:color="auto"/>
                <w:left w:val="none" w:sz="0" w:space="0" w:color="auto"/>
                <w:bottom w:val="none" w:sz="0" w:space="0" w:color="auto"/>
                <w:right w:val="none" w:sz="0" w:space="0" w:color="auto"/>
              </w:divBdr>
            </w:div>
            <w:div w:id="21246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60945">
      <w:bodyDiv w:val="1"/>
      <w:marLeft w:val="0"/>
      <w:marRight w:val="0"/>
      <w:marTop w:val="0"/>
      <w:marBottom w:val="0"/>
      <w:divBdr>
        <w:top w:val="none" w:sz="0" w:space="0" w:color="auto"/>
        <w:left w:val="none" w:sz="0" w:space="0" w:color="auto"/>
        <w:bottom w:val="none" w:sz="0" w:space="0" w:color="auto"/>
        <w:right w:val="none" w:sz="0" w:space="0" w:color="auto"/>
      </w:divBdr>
      <w:divsChild>
        <w:div w:id="1275988311">
          <w:marLeft w:val="0"/>
          <w:marRight w:val="0"/>
          <w:marTop w:val="0"/>
          <w:marBottom w:val="0"/>
          <w:divBdr>
            <w:top w:val="none" w:sz="0" w:space="0" w:color="auto"/>
            <w:left w:val="none" w:sz="0" w:space="0" w:color="auto"/>
            <w:bottom w:val="none" w:sz="0" w:space="0" w:color="auto"/>
            <w:right w:val="none" w:sz="0" w:space="0" w:color="auto"/>
          </w:divBdr>
          <w:divsChild>
            <w:div w:id="116220457">
              <w:marLeft w:val="0"/>
              <w:marRight w:val="0"/>
              <w:marTop w:val="0"/>
              <w:marBottom w:val="0"/>
              <w:divBdr>
                <w:top w:val="none" w:sz="0" w:space="0" w:color="auto"/>
                <w:left w:val="none" w:sz="0" w:space="0" w:color="auto"/>
                <w:bottom w:val="none" w:sz="0" w:space="0" w:color="auto"/>
                <w:right w:val="none" w:sz="0" w:space="0" w:color="auto"/>
              </w:divBdr>
            </w:div>
            <w:div w:id="182595368">
              <w:marLeft w:val="0"/>
              <w:marRight w:val="0"/>
              <w:marTop w:val="0"/>
              <w:marBottom w:val="0"/>
              <w:divBdr>
                <w:top w:val="none" w:sz="0" w:space="0" w:color="auto"/>
                <w:left w:val="none" w:sz="0" w:space="0" w:color="auto"/>
                <w:bottom w:val="none" w:sz="0" w:space="0" w:color="auto"/>
                <w:right w:val="none" w:sz="0" w:space="0" w:color="auto"/>
              </w:divBdr>
            </w:div>
            <w:div w:id="910191702">
              <w:marLeft w:val="0"/>
              <w:marRight w:val="0"/>
              <w:marTop w:val="0"/>
              <w:marBottom w:val="0"/>
              <w:divBdr>
                <w:top w:val="none" w:sz="0" w:space="0" w:color="auto"/>
                <w:left w:val="none" w:sz="0" w:space="0" w:color="auto"/>
                <w:bottom w:val="none" w:sz="0" w:space="0" w:color="auto"/>
                <w:right w:val="none" w:sz="0" w:space="0" w:color="auto"/>
              </w:divBdr>
            </w:div>
            <w:div w:id="986400929">
              <w:marLeft w:val="0"/>
              <w:marRight w:val="0"/>
              <w:marTop w:val="0"/>
              <w:marBottom w:val="0"/>
              <w:divBdr>
                <w:top w:val="none" w:sz="0" w:space="0" w:color="auto"/>
                <w:left w:val="none" w:sz="0" w:space="0" w:color="auto"/>
                <w:bottom w:val="none" w:sz="0" w:space="0" w:color="auto"/>
                <w:right w:val="none" w:sz="0" w:space="0" w:color="auto"/>
              </w:divBdr>
            </w:div>
            <w:div w:id="1012416655">
              <w:marLeft w:val="0"/>
              <w:marRight w:val="0"/>
              <w:marTop w:val="0"/>
              <w:marBottom w:val="0"/>
              <w:divBdr>
                <w:top w:val="none" w:sz="0" w:space="0" w:color="auto"/>
                <w:left w:val="none" w:sz="0" w:space="0" w:color="auto"/>
                <w:bottom w:val="none" w:sz="0" w:space="0" w:color="auto"/>
                <w:right w:val="none" w:sz="0" w:space="0" w:color="auto"/>
              </w:divBdr>
            </w:div>
            <w:div w:id="1352411352">
              <w:marLeft w:val="0"/>
              <w:marRight w:val="0"/>
              <w:marTop w:val="0"/>
              <w:marBottom w:val="0"/>
              <w:divBdr>
                <w:top w:val="none" w:sz="0" w:space="0" w:color="auto"/>
                <w:left w:val="none" w:sz="0" w:space="0" w:color="auto"/>
                <w:bottom w:val="none" w:sz="0" w:space="0" w:color="auto"/>
                <w:right w:val="none" w:sz="0" w:space="0" w:color="auto"/>
              </w:divBdr>
            </w:div>
            <w:div w:id="1497064675">
              <w:marLeft w:val="0"/>
              <w:marRight w:val="0"/>
              <w:marTop w:val="0"/>
              <w:marBottom w:val="0"/>
              <w:divBdr>
                <w:top w:val="none" w:sz="0" w:space="0" w:color="auto"/>
                <w:left w:val="none" w:sz="0" w:space="0" w:color="auto"/>
                <w:bottom w:val="none" w:sz="0" w:space="0" w:color="auto"/>
                <w:right w:val="none" w:sz="0" w:space="0" w:color="auto"/>
              </w:divBdr>
            </w:div>
            <w:div w:id="1530796032">
              <w:marLeft w:val="0"/>
              <w:marRight w:val="0"/>
              <w:marTop w:val="0"/>
              <w:marBottom w:val="0"/>
              <w:divBdr>
                <w:top w:val="none" w:sz="0" w:space="0" w:color="auto"/>
                <w:left w:val="none" w:sz="0" w:space="0" w:color="auto"/>
                <w:bottom w:val="none" w:sz="0" w:space="0" w:color="auto"/>
                <w:right w:val="none" w:sz="0" w:space="0" w:color="auto"/>
              </w:divBdr>
            </w:div>
            <w:div w:id="19573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580">
      <w:bodyDiv w:val="1"/>
      <w:marLeft w:val="0"/>
      <w:marRight w:val="0"/>
      <w:marTop w:val="0"/>
      <w:marBottom w:val="0"/>
      <w:divBdr>
        <w:top w:val="none" w:sz="0" w:space="0" w:color="auto"/>
        <w:left w:val="none" w:sz="0" w:space="0" w:color="auto"/>
        <w:bottom w:val="none" w:sz="0" w:space="0" w:color="auto"/>
        <w:right w:val="none" w:sz="0" w:space="0" w:color="auto"/>
      </w:divBdr>
      <w:divsChild>
        <w:div w:id="1247610846">
          <w:marLeft w:val="0"/>
          <w:marRight w:val="0"/>
          <w:marTop w:val="0"/>
          <w:marBottom w:val="0"/>
          <w:divBdr>
            <w:top w:val="none" w:sz="0" w:space="0" w:color="auto"/>
            <w:left w:val="none" w:sz="0" w:space="0" w:color="auto"/>
            <w:bottom w:val="none" w:sz="0" w:space="0" w:color="auto"/>
            <w:right w:val="none" w:sz="0" w:space="0" w:color="auto"/>
          </w:divBdr>
          <w:divsChild>
            <w:div w:id="175316749">
              <w:marLeft w:val="0"/>
              <w:marRight w:val="0"/>
              <w:marTop w:val="0"/>
              <w:marBottom w:val="0"/>
              <w:divBdr>
                <w:top w:val="none" w:sz="0" w:space="0" w:color="auto"/>
                <w:left w:val="none" w:sz="0" w:space="0" w:color="auto"/>
                <w:bottom w:val="none" w:sz="0" w:space="0" w:color="auto"/>
                <w:right w:val="none" w:sz="0" w:space="0" w:color="auto"/>
              </w:divBdr>
            </w:div>
            <w:div w:id="606424858">
              <w:marLeft w:val="0"/>
              <w:marRight w:val="0"/>
              <w:marTop w:val="0"/>
              <w:marBottom w:val="0"/>
              <w:divBdr>
                <w:top w:val="none" w:sz="0" w:space="0" w:color="auto"/>
                <w:left w:val="none" w:sz="0" w:space="0" w:color="auto"/>
                <w:bottom w:val="none" w:sz="0" w:space="0" w:color="auto"/>
                <w:right w:val="none" w:sz="0" w:space="0" w:color="auto"/>
              </w:divBdr>
            </w:div>
            <w:div w:id="856969838">
              <w:marLeft w:val="0"/>
              <w:marRight w:val="0"/>
              <w:marTop w:val="0"/>
              <w:marBottom w:val="0"/>
              <w:divBdr>
                <w:top w:val="none" w:sz="0" w:space="0" w:color="auto"/>
                <w:left w:val="none" w:sz="0" w:space="0" w:color="auto"/>
                <w:bottom w:val="none" w:sz="0" w:space="0" w:color="auto"/>
                <w:right w:val="none" w:sz="0" w:space="0" w:color="auto"/>
              </w:divBdr>
            </w:div>
            <w:div w:id="1440755942">
              <w:marLeft w:val="0"/>
              <w:marRight w:val="0"/>
              <w:marTop w:val="0"/>
              <w:marBottom w:val="0"/>
              <w:divBdr>
                <w:top w:val="none" w:sz="0" w:space="0" w:color="auto"/>
                <w:left w:val="none" w:sz="0" w:space="0" w:color="auto"/>
                <w:bottom w:val="none" w:sz="0" w:space="0" w:color="auto"/>
                <w:right w:val="none" w:sz="0" w:space="0" w:color="auto"/>
              </w:divBdr>
            </w:div>
            <w:div w:id="1496385022">
              <w:marLeft w:val="0"/>
              <w:marRight w:val="0"/>
              <w:marTop w:val="0"/>
              <w:marBottom w:val="0"/>
              <w:divBdr>
                <w:top w:val="none" w:sz="0" w:space="0" w:color="auto"/>
                <w:left w:val="none" w:sz="0" w:space="0" w:color="auto"/>
                <w:bottom w:val="none" w:sz="0" w:space="0" w:color="auto"/>
                <w:right w:val="none" w:sz="0" w:space="0" w:color="auto"/>
              </w:divBdr>
            </w:div>
            <w:div w:id="1553074924">
              <w:marLeft w:val="0"/>
              <w:marRight w:val="0"/>
              <w:marTop w:val="0"/>
              <w:marBottom w:val="0"/>
              <w:divBdr>
                <w:top w:val="none" w:sz="0" w:space="0" w:color="auto"/>
                <w:left w:val="none" w:sz="0" w:space="0" w:color="auto"/>
                <w:bottom w:val="none" w:sz="0" w:space="0" w:color="auto"/>
                <w:right w:val="none" w:sz="0" w:space="0" w:color="auto"/>
              </w:divBdr>
            </w:div>
            <w:div w:id="1660570667">
              <w:marLeft w:val="0"/>
              <w:marRight w:val="0"/>
              <w:marTop w:val="0"/>
              <w:marBottom w:val="0"/>
              <w:divBdr>
                <w:top w:val="none" w:sz="0" w:space="0" w:color="auto"/>
                <w:left w:val="none" w:sz="0" w:space="0" w:color="auto"/>
                <w:bottom w:val="none" w:sz="0" w:space="0" w:color="auto"/>
                <w:right w:val="none" w:sz="0" w:space="0" w:color="auto"/>
              </w:divBdr>
            </w:div>
            <w:div w:id="1760635546">
              <w:marLeft w:val="0"/>
              <w:marRight w:val="0"/>
              <w:marTop w:val="0"/>
              <w:marBottom w:val="0"/>
              <w:divBdr>
                <w:top w:val="none" w:sz="0" w:space="0" w:color="auto"/>
                <w:left w:val="none" w:sz="0" w:space="0" w:color="auto"/>
                <w:bottom w:val="none" w:sz="0" w:space="0" w:color="auto"/>
                <w:right w:val="none" w:sz="0" w:space="0" w:color="auto"/>
              </w:divBdr>
            </w:div>
            <w:div w:id="21377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4073">
      <w:bodyDiv w:val="1"/>
      <w:marLeft w:val="0"/>
      <w:marRight w:val="0"/>
      <w:marTop w:val="0"/>
      <w:marBottom w:val="0"/>
      <w:divBdr>
        <w:top w:val="none" w:sz="0" w:space="0" w:color="auto"/>
        <w:left w:val="none" w:sz="0" w:space="0" w:color="auto"/>
        <w:bottom w:val="none" w:sz="0" w:space="0" w:color="auto"/>
        <w:right w:val="none" w:sz="0" w:space="0" w:color="auto"/>
      </w:divBdr>
      <w:divsChild>
        <w:div w:id="590044515">
          <w:marLeft w:val="0"/>
          <w:marRight w:val="0"/>
          <w:marTop w:val="0"/>
          <w:marBottom w:val="0"/>
          <w:divBdr>
            <w:top w:val="none" w:sz="0" w:space="0" w:color="auto"/>
            <w:left w:val="none" w:sz="0" w:space="0" w:color="auto"/>
            <w:bottom w:val="none" w:sz="0" w:space="0" w:color="auto"/>
            <w:right w:val="none" w:sz="0" w:space="0" w:color="auto"/>
          </w:divBdr>
          <w:divsChild>
            <w:div w:id="18778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5720">
      <w:bodyDiv w:val="1"/>
      <w:marLeft w:val="0"/>
      <w:marRight w:val="0"/>
      <w:marTop w:val="0"/>
      <w:marBottom w:val="0"/>
      <w:divBdr>
        <w:top w:val="none" w:sz="0" w:space="0" w:color="auto"/>
        <w:left w:val="none" w:sz="0" w:space="0" w:color="auto"/>
        <w:bottom w:val="none" w:sz="0" w:space="0" w:color="auto"/>
        <w:right w:val="none" w:sz="0" w:space="0" w:color="auto"/>
      </w:divBdr>
      <w:divsChild>
        <w:div w:id="1773158700">
          <w:marLeft w:val="0"/>
          <w:marRight w:val="0"/>
          <w:marTop w:val="0"/>
          <w:marBottom w:val="0"/>
          <w:divBdr>
            <w:top w:val="none" w:sz="0" w:space="0" w:color="auto"/>
            <w:left w:val="none" w:sz="0" w:space="0" w:color="auto"/>
            <w:bottom w:val="none" w:sz="0" w:space="0" w:color="auto"/>
            <w:right w:val="none" w:sz="0" w:space="0" w:color="auto"/>
          </w:divBdr>
          <w:divsChild>
            <w:div w:id="170683555">
              <w:marLeft w:val="0"/>
              <w:marRight w:val="0"/>
              <w:marTop w:val="0"/>
              <w:marBottom w:val="0"/>
              <w:divBdr>
                <w:top w:val="none" w:sz="0" w:space="0" w:color="auto"/>
                <w:left w:val="none" w:sz="0" w:space="0" w:color="auto"/>
                <w:bottom w:val="none" w:sz="0" w:space="0" w:color="auto"/>
                <w:right w:val="none" w:sz="0" w:space="0" w:color="auto"/>
              </w:divBdr>
            </w:div>
            <w:div w:id="470901459">
              <w:marLeft w:val="0"/>
              <w:marRight w:val="0"/>
              <w:marTop w:val="0"/>
              <w:marBottom w:val="0"/>
              <w:divBdr>
                <w:top w:val="none" w:sz="0" w:space="0" w:color="auto"/>
                <w:left w:val="none" w:sz="0" w:space="0" w:color="auto"/>
                <w:bottom w:val="none" w:sz="0" w:space="0" w:color="auto"/>
                <w:right w:val="none" w:sz="0" w:space="0" w:color="auto"/>
              </w:divBdr>
            </w:div>
            <w:div w:id="509292333">
              <w:marLeft w:val="0"/>
              <w:marRight w:val="0"/>
              <w:marTop w:val="0"/>
              <w:marBottom w:val="0"/>
              <w:divBdr>
                <w:top w:val="none" w:sz="0" w:space="0" w:color="auto"/>
                <w:left w:val="none" w:sz="0" w:space="0" w:color="auto"/>
                <w:bottom w:val="none" w:sz="0" w:space="0" w:color="auto"/>
                <w:right w:val="none" w:sz="0" w:space="0" w:color="auto"/>
              </w:divBdr>
            </w:div>
            <w:div w:id="977296534">
              <w:marLeft w:val="0"/>
              <w:marRight w:val="0"/>
              <w:marTop w:val="0"/>
              <w:marBottom w:val="0"/>
              <w:divBdr>
                <w:top w:val="none" w:sz="0" w:space="0" w:color="auto"/>
                <w:left w:val="none" w:sz="0" w:space="0" w:color="auto"/>
                <w:bottom w:val="none" w:sz="0" w:space="0" w:color="auto"/>
                <w:right w:val="none" w:sz="0" w:space="0" w:color="auto"/>
              </w:divBdr>
            </w:div>
            <w:div w:id="1196193101">
              <w:marLeft w:val="0"/>
              <w:marRight w:val="0"/>
              <w:marTop w:val="0"/>
              <w:marBottom w:val="0"/>
              <w:divBdr>
                <w:top w:val="none" w:sz="0" w:space="0" w:color="auto"/>
                <w:left w:val="none" w:sz="0" w:space="0" w:color="auto"/>
                <w:bottom w:val="none" w:sz="0" w:space="0" w:color="auto"/>
                <w:right w:val="none" w:sz="0" w:space="0" w:color="auto"/>
              </w:divBdr>
            </w:div>
            <w:div w:id="1563252738">
              <w:marLeft w:val="0"/>
              <w:marRight w:val="0"/>
              <w:marTop w:val="0"/>
              <w:marBottom w:val="0"/>
              <w:divBdr>
                <w:top w:val="none" w:sz="0" w:space="0" w:color="auto"/>
                <w:left w:val="none" w:sz="0" w:space="0" w:color="auto"/>
                <w:bottom w:val="none" w:sz="0" w:space="0" w:color="auto"/>
                <w:right w:val="none" w:sz="0" w:space="0" w:color="auto"/>
              </w:divBdr>
            </w:div>
            <w:div w:id="1743984821">
              <w:marLeft w:val="0"/>
              <w:marRight w:val="0"/>
              <w:marTop w:val="0"/>
              <w:marBottom w:val="0"/>
              <w:divBdr>
                <w:top w:val="none" w:sz="0" w:space="0" w:color="auto"/>
                <w:left w:val="none" w:sz="0" w:space="0" w:color="auto"/>
                <w:bottom w:val="none" w:sz="0" w:space="0" w:color="auto"/>
                <w:right w:val="none" w:sz="0" w:space="0" w:color="auto"/>
              </w:divBdr>
            </w:div>
            <w:div w:id="1821459154">
              <w:marLeft w:val="0"/>
              <w:marRight w:val="0"/>
              <w:marTop w:val="0"/>
              <w:marBottom w:val="0"/>
              <w:divBdr>
                <w:top w:val="none" w:sz="0" w:space="0" w:color="auto"/>
                <w:left w:val="none" w:sz="0" w:space="0" w:color="auto"/>
                <w:bottom w:val="none" w:sz="0" w:space="0" w:color="auto"/>
                <w:right w:val="none" w:sz="0" w:space="0" w:color="auto"/>
              </w:divBdr>
            </w:div>
            <w:div w:id="2023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730">
      <w:bodyDiv w:val="1"/>
      <w:marLeft w:val="0"/>
      <w:marRight w:val="0"/>
      <w:marTop w:val="0"/>
      <w:marBottom w:val="0"/>
      <w:divBdr>
        <w:top w:val="none" w:sz="0" w:space="0" w:color="auto"/>
        <w:left w:val="none" w:sz="0" w:space="0" w:color="auto"/>
        <w:bottom w:val="none" w:sz="0" w:space="0" w:color="auto"/>
        <w:right w:val="none" w:sz="0" w:space="0" w:color="auto"/>
      </w:divBdr>
      <w:divsChild>
        <w:div w:id="316883678">
          <w:marLeft w:val="0"/>
          <w:marRight w:val="0"/>
          <w:marTop w:val="0"/>
          <w:marBottom w:val="0"/>
          <w:divBdr>
            <w:top w:val="none" w:sz="0" w:space="0" w:color="auto"/>
            <w:left w:val="none" w:sz="0" w:space="0" w:color="auto"/>
            <w:bottom w:val="none" w:sz="0" w:space="0" w:color="auto"/>
            <w:right w:val="none" w:sz="0" w:space="0" w:color="auto"/>
          </w:divBdr>
          <w:divsChild>
            <w:div w:id="289015118">
              <w:marLeft w:val="0"/>
              <w:marRight w:val="0"/>
              <w:marTop w:val="0"/>
              <w:marBottom w:val="0"/>
              <w:divBdr>
                <w:top w:val="none" w:sz="0" w:space="0" w:color="auto"/>
                <w:left w:val="none" w:sz="0" w:space="0" w:color="auto"/>
                <w:bottom w:val="none" w:sz="0" w:space="0" w:color="auto"/>
                <w:right w:val="none" w:sz="0" w:space="0" w:color="auto"/>
              </w:divBdr>
            </w:div>
            <w:div w:id="11161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503">
      <w:bodyDiv w:val="1"/>
      <w:marLeft w:val="0"/>
      <w:marRight w:val="0"/>
      <w:marTop w:val="0"/>
      <w:marBottom w:val="0"/>
      <w:divBdr>
        <w:top w:val="none" w:sz="0" w:space="0" w:color="auto"/>
        <w:left w:val="none" w:sz="0" w:space="0" w:color="auto"/>
        <w:bottom w:val="none" w:sz="0" w:space="0" w:color="auto"/>
        <w:right w:val="none" w:sz="0" w:space="0" w:color="auto"/>
      </w:divBdr>
    </w:div>
    <w:div w:id="1400323264">
      <w:bodyDiv w:val="1"/>
      <w:marLeft w:val="0"/>
      <w:marRight w:val="0"/>
      <w:marTop w:val="0"/>
      <w:marBottom w:val="0"/>
      <w:divBdr>
        <w:top w:val="none" w:sz="0" w:space="0" w:color="auto"/>
        <w:left w:val="none" w:sz="0" w:space="0" w:color="auto"/>
        <w:bottom w:val="none" w:sz="0" w:space="0" w:color="auto"/>
        <w:right w:val="none" w:sz="0" w:space="0" w:color="auto"/>
      </w:divBdr>
      <w:divsChild>
        <w:div w:id="2130318019">
          <w:marLeft w:val="0"/>
          <w:marRight w:val="0"/>
          <w:marTop w:val="0"/>
          <w:marBottom w:val="0"/>
          <w:divBdr>
            <w:top w:val="none" w:sz="0" w:space="0" w:color="auto"/>
            <w:left w:val="none" w:sz="0" w:space="0" w:color="auto"/>
            <w:bottom w:val="none" w:sz="0" w:space="0" w:color="auto"/>
            <w:right w:val="none" w:sz="0" w:space="0" w:color="auto"/>
          </w:divBdr>
          <w:divsChild>
            <w:div w:id="305204997">
              <w:marLeft w:val="0"/>
              <w:marRight w:val="0"/>
              <w:marTop w:val="0"/>
              <w:marBottom w:val="0"/>
              <w:divBdr>
                <w:top w:val="none" w:sz="0" w:space="0" w:color="auto"/>
                <w:left w:val="none" w:sz="0" w:space="0" w:color="auto"/>
                <w:bottom w:val="none" w:sz="0" w:space="0" w:color="auto"/>
                <w:right w:val="none" w:sz="0" w:space="0" w:color="auto"/>
              </w:divBdr>
            </w:div>
            <w:div w:id="1108622380">
              <w:marLeft w:val="0"/>
              <w:marRight w:val="0"/>
              <w:marTop w:val="0"/>
              <w:marBottom w:val="0"/>
              <w:divBdr>
                <w:top w:val="none" w:sz="0" w:space="0" w:color="auto"/>
                <w:left w:val="none" w:sz="0" w:space="0" w:color="auto"/>
                <w:bottom w:val="none" w:sz="0" w:space="0" w:color="auto"/>
                <w:right w:val="none" w:sz="0" w:space="0" w:color="auto"/>
              </w:divBdr>
            </w:div>
            <w:div w:id="1306620836">
              <w:marLeft w:val="0"/>
              <w:marRight w:val="0"/>
              <w:marTop w:val="0"/>
              <w:marBottom w:val="0"/>
              <w:divBdr>
                <w:top w:val="none" w:sz="0" w:space="0" w:color="auto"/>
                <w:left w:val="none" w:sz="0" w:space="0" w:color="auto"/>
                <w:bottom w:val="none" w:sz="0" w:space="0" w:color="auto"/>
                <w:right w:val="none" w:sz="0" w:space="0" w:color="auto"/>
              </w:divBdr>
            </w:div>
            <w:div w:id="1478915542">
              <w:marLeft w:val="0"/>
              <w:marRight w:val="0"/>
              <w:marTop w:val="0"/>
              <w:marBottom w:val="0"/>
              <w:divBdr>
                <w:top w:val="none" w:sz="0" w:space="0" w:color="auto"/>
                <w:left w:val="none" w:sz="0" w:space="0" w:color="auto"/>
                <w:bottom w:val="none" w:sz="0" w:space="0" w:color="auto"/>
                <w:right w:val="none" w:sz="0" w:space="0" w:color="auto"/>
              </w:divBdr>
            </w:div>
            <w:div w:id="1593932712">
              <w:marLeft w:val="0"/>
              <w:marRight w:val="0"/>
              <w:marTop w:val="0"/>
              <w:marBottom w:val="0"/>
              <w:divBdr>
                <w:top w:val="none" w:sz="0" w:space="0" w:color="auto"/>
                <w:left w:val="none" w:sz="0" w:space="0" w:color="auto"/>
                <w:bottom w:val="none" w:sz="0" w:space="0" w:color="auto"/>
                <w:right w:val="none" w:sz="0" w:space="0" w:color="auto"/>
              </w:divBdr>
            </w:div>
            <w:div w:id="2042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8478">
      <w:bodyDiv w:val="1"/>
      <w:marLeft w:val="0"/>
      <w:marRight w:val="0"/>
      <w:marTop w:val="0"/>
      <w:marBottom w:val="0"/>
      <w:divBdr>
        <w:top w:val="none" w:sz="0" w:space="0" w:color="auto"/>
        <w:left w:val="none" w:sz="0" w:space="0" w:color="auto"/>
        <w:bottom w:val="none" w:sz="0" w:space="0" w:color="auto"/>
        <w:right w:val="none" w:sz="0" w:space="0" w:color="auto"/>
      </w:divBdr>
      <w:divsChild>
        <w:div w:id="1314410781">
          <w:marLeft w:val="0"/>
          <w:marRight w:val="0"/>
          <w:marTop w:val="0"/>
          <w:marBottom w:val="0"/>
          <w:divBdr>
            <w:top w:val="none" w:sz="0" w:space="0" w:color="auto"/>
            <w:left w:val="none" w:sz="0" w:space="0" w:color="auto"/>
            <w:bottom w:val="none" w:sz="0" w:space="0" w:color="auto"/>
            <w:right w:val="none" w:sz="0" w:space="0" w:color="auto"/>
          </w:divBdr>
          <w:divsChild>
            <w:div w:id="468673936">
              <w:marLeft w:val="0"/>
              <w:marRight w:val="0"/>
              <w:marTop w:val="0"/>
              <w:marBottom w:val="0"/>
              <w:divBdr>
                <w:top w:val="none" w:sz="0" w:space="0" w:color="auto"/>
                <w:left w:val="none" w:sz="0" w:space="0" w:color="auto"/>
                <w:bottom w:val="none" w:sz="0" w:space="0" w:color="auto"/>
                <w:right w:val="none" w:sz="0" w:space="0" w:color="auto"/>
              </w:divBdr>
            </w:div>
            <w:div w:id="1834565365">
              <w:marLeft w:val="0"/>
              <w:marRight w:val="0"/>
              <w:marTop w:val="0"/>
              <w:marBottom w:val="0"/>
              <w:divBdr>
                <w:top w:val="none" w:sz="0" w:space="0" w:color="auto"/>
                <w:left w:val="none" w:sz="0" w:space="0" w:color="auto"/>
                <w:bottom w:val="none" w:sz="0" w:space="0" w:color="auto"/>
                <w:right w:val="none" w:sz="0" w:space="0" w:color="auto"/>
              </w:divBdr>
            </w:div>
            <w:div w:id="19885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431">
      <w:bodyDiv w:val="1"/>
      <w:marLeft w:val="0"/>
      <w:marRight w:val="0"/>
      <w:marTop w:val="0"/>
      <w:marBottom w:val="0"/>
      <w:divBdr>
        <w:top w:val="none" w:sz="0" w:space="0" w:color="auto"/>
        <w:left w:val="none" w:sz="0" w:space="0" w:color="auto"/>
        <w:bottom w:val="none" w:sz="0" w:space="0" w:color="auto"/>
        <w:right w:val="none" w:sz="0" w:space="0" w:color="auto"/>
      </w:divBdr>
      <w:divsChild>
        <w:div w:id="1142383529">
          <w:marLeft w:val="0"/>
          <w:marRight w:val="0"/>
          <w:marTop w:val="0"/>
          <w:marBottom w:val="0"/>
          <w:divBdr>
            <w:top w:val="none" w:sz="0" w:space="0" w:color="auto"/>
            <w:left w:val="none" w:sz="0" w:space="0" w:color="auto"/>
            <w:bottom w:val="none" w:sz="0" w:space="0" w:color="auto"/>
            <w:right w:val="none" w:sz="0" w:space="0" w:color="auto"/>
          </w:divBdr>
          <w:divsChild>
            <w:div w:id="24063260">
              <w:marLeft w:val="0"/>
              <w:marRight w:val="0"/>
              <w:marTop w:val="0"/>
              <w:marBottom w:val="0"/>
              <w:divBdr>
                <w:top w:val="none" w:sz="0" w:space="0" w:color="auto"/>
                <w:left w:val="none" w:sz="0" w:space="0" w:color="auto"/>
                <w:bottom w:val="none" w:sz="0" w:space="0" w:color="auto"/>
                <w:right w:val="none" w:sz="0" w:space="0" w:color="auto"/>
              </w:divBdr>
            </w:div>
            <w:div w:id="130752926">
              <w:marLeft w:val="0"/>
              <w:marRight w:val="0"/>
              <w:marTop w:val="0"/>
              <w:marBottom w:val="0"/>
              <w:divBdr>
                <w:top w:val="none" w:sz="0" w:space="0" w:color="auto"/>
                <w:left w:val="none" w:sz="0" w:space="0" w:color="auto"/>
                <w:bottom w:val="none" w:sz="0" w:space="0" w:color="auto"/>
                <w:right w:val="none" w:sz="0" w:space="0" w:color="auto"/>
              </w:divBdr>
            </w:div>
            <w:div w:id="356732960">
              <w:marLeft w:val="0"/>
              <w:marRight w:val="0"/>
              <w:marTop w:val="0"/>
              <w:marBottom w:val="0"/>
              <w:divBdr>
                <w:top w:val="none" w:sz="0" w:space="0" w:color="auto"/>
                <w:left w:val="none" w:sz="0" w:space="0" w:color="auto"/>
                <w:bottom w:val="none" w:sz="0" w:space="0" w:color="auto"/>
                <w:right w:val="none" w:sz="0" w:space="0" w:color="auto"/>
              </w:divBdr>
            </w:div>
            <w:div w:id="543367221">
              <w:marLeft w:val="0"/>
              <w:marRight w:val="0"/>
              <w:marTop w:val="0"/>
              <w:marBottom w:val="0"/>
              <w:divBdr>
                <w:top w:val="none" w:sz="0" w:space="0" w:color="auto"/>
                <w:left w:val="none" w:sz="0" w:space="0" w:color="auto"/>
                <w:bottom w:val="none" w:sz="0" w:space="0" w:color="auto"/>
                <w:right w:val="none" w:sz="0" w:space="0" w:color="auto"/>
              </w:divBdr>
            </w:div>
            <w:div w:id="588738498">
              <w:marLeft w:val="0"/>
              <w:marRight w:val="0"/>
              <w:marTop w:val="0"/>
              <w:marBottom w:val="0"/>
              <w:divBdr>
                <w:top w:val="none" w:sz="0" w:space="0" w:color="auto"/>
                <w:left w:val="none" w:sz="0" w:space="0" w:color="auto"/>
                <w:bottom w:val="none" w:sz="0" w:space="0" w:color="auto"/>
                <w:right w:val="none" w:sz="0" w:space="0" w:color="auto"/>
              </w:divBdr>
            </w:div>
            <w:div w:id="16266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716">
      <w:bodyDiv w:val="1"/>
      <w:marLeft w:val="0"/>
      <w:marRight w:val="0"/>
      <w:marTop w:val="0"/>
      <w:marBottom w:val="0"/>
      <w:divBdr>
        <w:top w:val="none" w:sz="0" w:space="0" w:color="auto"/>
        <w:left w:val="none" w:sz="0" w:space="0" w:color="auto"/>
        <w:bottom w:val="none" w:sz="0" w:space="0" w:color="auto"/>
        <w:right w:val="none" w:sz="0" w:space="0" w:color="auto"/>
      </w:divBdr>
      <w:divsChild>
        <w:div w:id="1123308899">
          <w:marLeft w:val="0"/>
          <w:marRight w:val="0"/>
          <w:marTop w:val="0"/>
          <w:marBottom w:val="0"/>
          <w:divBdr>
            <w:top w:val="none" w:sz="0" w:space="0" w:color="auto"/>
            <w:left w:val="none" w:sz="0" w:space="0" w:color="auto"/>
            <w:bottom w:val="none" w:sz="0" w:space="0" w:color="auto"/>
            <w:right w:val="none" w:sz="0" w:space="0" w:color="auto"/>
          </w:divBdr>
          <w:divsChild>
            <w:div w:id="488253780">
              <w:marLeft w:val="0"/>
              <w:marRight w:val="0"/>
              <w:marTop w:val="0"/>
              <w:marBottom w:val="0"/>
              <w:divBdr>
                <w:top w:val="none" w:sz="0" w:space="0" w:color="auto"/>
                <w:left w:val="none" w:sz="0" w:space="0" w:color="auto"/>
                <w:bottom w:val="none" w:sz="0" w:space="0" w:color="auto"/>
                <w:right w:val="none" w:sz="0" w:space="0" w:color="auto"/>
              </w:divBdr>
            </w:div>
            <w:div w:id="527107966">
              <w:marLeft w:val="0"/>
              <w:marRight w:val="0"/>
              <w:marTop w:val="0"/>
              <w:marBottom w:val="0"/>
              <w:divBdr>
                <w:top w:val="none" w:sz="0" w:space="0" w:color="auto"/>
                <w:left w:val="none" w:sz="0" w:space="0" w:color="auto"/>
                <w:bottom w:val="none" w:sz="0" w:space="0" w:color="auto"/>
                <w:right w:val="none" w:sz="0" w:space="0" w:color="auto"/>
              </w:divBdr>
            </w:div>
            <w:div w:id="779109603">
              <w:marLeft w:val="0"/>
              <w:marRight w:val="0"/>
              <w:marTop w:val="0"/>
              <w:marBottom w:val="0"/>
              <w:divBdr>
                <w:top w:val="none" w:sz="0" w:space="0" w:color="auto"/>
                <w:left w:val="none" w:sz="0" w:space="0" w:color="auto"/>
                <w:bottom w:val="none" w:sz="0" w:space="0" w:color="auto"/>
                <w:right w:val="none" w:sz="0" w:space="0" w:color="auto"/>
              </w:divBdr>
            </w:div>
            <w:div w:id="1049382728">
              <w:marLeft w:val="0"/>
              <w:marRight w:val="0"/>
              <w:marTop w:val="0"/>
              <w:marBottom w:val="0"/>
              <w:divBdr>
                <w:top w:val="none" w:sz="0" w:space="0" w:color="auto"/>
                <w:left w:val="none" w:sz="0" w:space="0" w:color="auto"/>
                <w:bottom w:val="none" w:sz="0" w:space="0" w:color="auto"/>
                <w:right w:val="none" w:sz="0" w:space="0" w:color="auto"/>
              </w:divBdr>
            </w:div>
            <w:div w:id="1127434665">
              <w:marLeft w:val="0"/>
              <w:marRight w:val="0"/>
              <w:marTop w:val="0"/>
              <w:marBottom w:val="0"/>
              <w:divBdr>
                <w:top w:val="none" w:sz="0" w:space="0" w:color="auto"/>
                <w:left w:val="none" w:sz="0" w:space="0" w:color="auto"/>
                <w:bottom w:val="none" w:sz="0" w:space="0" w:color="auto"/>
                <w:right w:val="none" w:sz="0" w:space="0" w:color="auto"/>
              </w:divBdr>
            </w:div>
            <w:div w:id="1467115253">
              <w:marLeft w:val="0"/>
              <w:marRight w:val="0"/>
              <w:marTop w:val="0"/>
              <w:marBottom w:val="0"/>
              <w:divBdr>
                <w:top w:val="none" w:sz="0" w:space="0" w:color="auto"/>
                <w:left w:val="none" w:sz="0" w:space="0" w:color="auto"/>
                <w:bottom w:val="none" w:sz="0" w:space="0" w:color="auto"/>
                <w:right w:val="none" w:sz="0" w:space="0" w:color="auto"/>
              </w:divBdr>
            </w:div>
            <w:div w:id="1759516135">
              <w:marLeft w:val="0"/>
              <w:marRight w:val="0"/>
              <w:marTop w:val="0"/>
              <w:marBottom w:val="0"/>
              <w:divBdr>
                <w:top w:val="none" w:sz="0" w:space="0" w:color="auto"/>
                <w:left w:val="none" w:sz="0" w:space="0" w:color="auto"/>
                <w:bottom w:val="none" w:sz="0" w:space="0" w:color="auto"/>
                <w:right w:val="none" w:sz="0" w:space="0" w:color="auto"/>
              </w:divBdr>
            </w:div>
            <w:div w:id="1770393178">
              <w:marLeft w:val="0"/>
              <w:marRight w:val="0"/>
              <w:marTop w:val="0"/>
              <w:marBottom w:val="0"/>
              <w:divBdr>
                <w:top w:val="none" w:sz="0" w:space="0" w:color="auto"/>
                <w:left w:val="none" w:sz="0" w:space="0" w:color="auto"/>
                <w:bottom w:val="none" w:sz="0" w:space="0" w:color="auto"/>
                <w:right w:val="none" w:sz="0" w:space="0" w:color="auto"/>
              </w:divBdr>
            </w:div>
            <w:div w:id="2110000461">
              <w:marLeft w:val="0"/>
              <w:marRight w:val="0"/>
              <w:marTop w:val="0"/>
              <w:marBottom w:val="0"/>
              <w:divBdr>
                <w:top w:val="none" w:sz="0" w:space="0" w:color="auto"/>
                <w:left w:val="none" w:sz="0" w:space="0" w:color="auto"/>
                <w:bottom w:val="none" w:sz="0" w:space="0" w:color="auto"/>
                <w:right w:val="none" w:sz="0" w:space="0" w:color="auto"/>
              </w:divBdr>
            </w:div>
            <w:div w:id="2137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8195">
      <w:bodyDiv w:val="1"/>
      <w:marLeft w:val="0"/>
      <w:marRight w:val="0"/>
      <w:marTop w:val="0"/>
      <w:marBottom w:val="0"/>
      <w:divBdr>
        <w:top w:val="none" w:sz="0" w:space="0" w:color="auto"/>
        <w:left w:val="none" w:sz="0" w:space="0" w:color="auto"/>
        <w:bottom w:val="none" w:sz="0" w:space="0" w:color="auto"/>
        <w:right w:val="none" w:sz="0" w:space="0" w:color="auto"/>
      </w:divBdr>
      <w:divsChild>
        <w:div w:id="1347832920">
          <w:marLeft w:val="0"/>
          <w:marRight w:val="0"/>
          <w:marTop w:val="0"/>
          <w:marBottom w:val="0"/>
          <w:divBdr>
            <w:top w:val="none" w:sz="0" w:space="0" w:color="auto"/>
            <w:left w:val="none" w:sz="0" w:space="0" w:color="auto"/>
            <w:bottom w:val="none" w:sz="0" w:space="0" w:color="auto"/>
            <w:right w:val="none" w:sz="0" w:space="0" w:color="auto"/>
          </w:divBdr>
          <w:divsChild>
            <w:div w:id="319429272">
              <w:marLeft w:val="0"/>
              <w:marRight w:val="0"/>
              <w:marTop w:val="0"/>
              <w:marBottom w:val="0"/>
              <w:divBdr>
                <w:top w:val="none" w:sz="0" w:space="0" w:color="auto"/>
                <w:left w:val="none" w:sz="0" w:space="0" w:color="auto"/>
                <w:bottom w:val="none" w:sz="0" w:space="0" w:color="auto"/>
                <w:right w:val="none" w:sz="0" w:space="0" w:color="auto"/>
              </w:divBdr>
            </w:div>
            <w:div w:id="334576321">
              <w:marLeft w:val="0"/>
              <w:marRight w:val="0"/>
              <w:marTop w:val="0"/>
              <w:marBottom w:val="0"/>
              <w:divBdr>
                <w:top w:val="none" w:sz="0" w:space="0" w:color="auto"/>
                <w:left w:val="none" w:sz="0" w:space="0" w:color="auto"/>
                <w:bottom w:val="none" w:sz="0" w:space="0" w:color="auto"/>
                <w:right w:val="none" w:sz="0" w:space="0" w:color="auto"/>
              </w:divBdr>
            </w:div>
            <w:div w:id="550190801">
              <w:marLeft w:val="0"/>
              <w:marRight w:val="0"/>
              <w:marTop w:val="0"/>
              <w:marBottom w:val="0"/>
              <w:divBdr>
                <w:top w:val="none" w:sz="0" w:space="0" w:color="auto"/>
                <w:left w:val="none" w:sz="0" w:space="0" w:color="auto"/>
                <w:bottom w:val="none" w:sz="0" w:space="0" w:color="auto"/>
                <w:right w:val="none" w:sz="0" w:space="0" w:color="auto"/>
              </w:divBdr>
            </w:div>
            <w:div w:id="710963346">
              <w:marLeft w:val="0"/>
              <w:marRight w:val="0"/>
              <w:marTop w:val="0"/>
              <w:marBottom w:val="0"/>
              <w:divBdr>
                <w:top w:val="none" w:sz="0" w:space="0" w:color="auto"/>
                <w:left w:val="none" w:sz="0" w:space="0" w:color="auto"/>
                <w:bottom w:val="none" w:sz="0" w:space="0" w:color="auto"/>
                <w:right w:val="none" w:sz="0" w:space="0" w:color="auto"/>
              </w:divBdr>
            </w:div>
            <w:div w:id="1299611150">
              <w:marLeft w:val="0"/>
              <w:marRight w:val="0"/>
              <w:marTop w:val="0"/>
              <w:marBottom w:val="0"/>
              <w:divBdr>
                <w:top w:val="none" w:sz="0" w:space="0" w:color="auto"/>
                <w:left w:val="none" w:sz="0" w:space="0" w:color="auto"/>
                <w:bottom w:val="none" w:sz="0" w:space="0" w:color="auto"/>
                <w:right w:val="none" w:sz="0" w:space="0" w:color="auto"/>
              </w:divBdr>
            </w:div>
            <w:div w:id="19535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1184">
      <w:bodyDiv w:val="1"/>
      <w:marLeft w:val="0"/>
      <w:marRight w:val="0"/>
      <w:marTop w:val="0"/>
      <w:marBottom w:val="0"/>
      <w:divBdr>
        <w:top w:val="none" w:sz="0" w:space="0" w:color="auto"/>
        <w:left w:val="none" w:sz="0" w:space="0" w:color="auto"/>
        <w:bottom w:val="none" w:sz="0" w:space="0" w:color="auto"/>
        <w:right w:val="none" w:sz="0" w:space="0" w:color="auto"/>
      </w:divBdr>
      <w:divsChild>
        <w:div w:id="1266618739">
          <w:marLeft w:val="0"/>
          <w:marRight w:val="0"/>
          <w:marTop w:val="0"/>
          <w:marBottom w:val="0"/>
          <w:divBdr>
            <w:top w:val="none" w:sz="0" w:space="0" w:color="auto"/>
            <w:left w:val="none" w:sz="0" w:space="0" w:color="auto"/>
            <w:bottom w:val="none" w:sz="0" w:space="0" w:color="auto"/>
            <w:right w:val="none" w:sz="0" w:space="0" w:color="auto"/>
          </w:divBdr>
          <w:divsChild>
            <w:div w:id="948312801">
              <w:marLeft w:val="0"/>
              <w:marRight w:val="0"/>
              <w:marTop w:val="0"/>
              <w:marBottom w:val="0"/>
              <w:divBdr>
                <w:top w:val="none" w:sz="0" w:space="0" w:color="auto"/>
                <w:left w:val="none" w:sz="0" w:space="0" w:color="auto"/>
                <w:bottom w:val="none" w:sz="0" w:space="0" w:color="auto"/>
                <w:right w:val="none" w:sz="0" w:space="0" w:color="auto"/>
              </w:divBdr>
            </w:div>
            <w:div w:id="12224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0103">
      <w:bodyDiv w:val="1"/>
      <w:marLeft w:val="0"/>
      <w:marRight w:val="0"/>
      <w:marTop w:val="0"/>
      <w:marBottom w:val="0"/>
      <w:divBdr>
        <w:top w:val="none" w:sz="0" w:space="0" w:color="auto"/>
        <w:left w:val="none" w:sz="0" w:space="0" w:color="auto"/>
        <w:bottom w:val="none" w:sz="0" w:space="0" w:color="auto"/>
        <w:right w:val="none" w:sz="0" w:space="0" w:color="auto"/>
      </w:divBdr>
      <w:divsChild>
        <w:div w:id="1411152077">
          <w:marLeft w:val="0"/>
          <w:marRight w:val="0"/>
          <w:marTop w:val="0"/>
          <w:marBottom w:val="0"/>
          <w:divBdr>
            <w:top w:val="none" w:sz="0" w:space="0" w:color="auto"/>
            <w:left w:val="none" w:sz="0" w:space="0" w:color="auto"/>
            <w:bottom w:val="none" w:sz="0" w:space="0" w:color="auto"/>
            <w:right w:val="none" w:sz="0" w:space="0" w:color="auto"/>
          </w:divBdr>
          <w:divsChild>
            <w:div w:id="1185095055">
              <w:marLeft w:val="0"/>
              <w:marRight w:val="0"/>
              <w:marTop w:val="0"/>
              <w:marBottom w:val="0"/>
              <w:divBdr>
                <w:top w:val="none" w:sz="0" w:space="0" w:color="auto"/>
                <w:left w:val="none" w:sz="0" w:space="0" w:color="auto"/>
                <w:bottom w:val="none" w:sz="0" w:space="0" w:color="auto"/>
                <w:right w:val="none" w:sz="0" w:space="0" w:color="auto"/>
              </w:divBdr>
            </w:div>
            <w:div w:id="1857764929">
              <w:marLeft w:val="0"/>
              <w:marRight w:val="0"/>
              <w:marTop w:val="0"/>
              <w:marBottom w:val="0"/>
              <w:divBdr>
                <w:top w:val="none" w:sz="0" w:space="0" w:color="auto"/>
                <w:left w:val="none" w:sz="0" w:space="0" w:color="auto"/>
                <w:bottom w:val="none" w:sz="0" w:space="0" w:color="auto"/>
                <w:right w:val="none" w:sz="0" w:space="0" w:color="auto"/>
              </w:divBdr>
            </w:div>
            <w:div w:id="20575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8915">
      <w:bodyDiv w:val="1"/>
      <w:marLeft w:val="0"/>
      <w:marRight w:val="0"/>
      <w:marTop w:val="0"/>
      <w:marBottom w:val="0"/>
      <w:divBdr>
        <w:top w:val="none" w:sz="0" w:space="0" w:color="auto"/>
        <w:left w:val="none" w:sz="0" w:space="0" w:color="auto"/>
        <w:bottom w:val="none" w:sz="0" w:space="0" w:color="auto"/>
        <w:right w:val="none" w:sz="0" w:space="0" w:color="auto"/>
      </w:divBdr>
      <w:divsChild>
        <w:div w:id="787896989">
          <w:marLeft w:val="0"/>
          <w:marRight w:val="0"/>
          <w:marTop w:val="0"/>
          <w:marBottom w:val="0"/>
          <w:divBdr>
            <w:top w:val="none" w:sz="0" w:space="0" w:color="auto"/>
            <w:left w:val="none" w:sz="0" w:space="0" w:color="auto"/>
            <w:bottom w:val="none" w:sz="0" w:space="0" w:color="auto"/>
            <w:right w:val="none" w:sz="0" w:space="0" w:color="auto"/>
          </w:divBdr>
          <w:divsChild>
            <w:div w:id="85812322">
              <w:marLeft w:val="0"/>
              <w:marRight w:val="0"/>
              <w:marTop w:val="0"/>
              <w:marBottom w:val="0"/>
              <w:divBdr>
                <w:top w:val="none" w:sz="0" w:space="0" w:color="auto"/>
                <w:left w:val="none" w:sz="0" w:space="0" w:color="auto"/>
                <w:bottom w:val="none" w:sz="0" w:space="0" w:color="auto"/>
                <w:right w:val="none" w:sz="0" w:space="0" w:color="auto"/>
              </w:divBdr>
            </w:div>
            <w:div w:id="1697463006">
              <w:marLeft w:val="0"/>
              <w:marRight w:val="0"/>
              <w:marTop w:val="0"/>
              <w:marBottom w:val="0"/>
              <w:divBdr>
                <w:top w:val="none" w:sz="0" w:space="0" w:color="auto"/>
                <w:left w:val="none" w:sz="0" w:space="0" w:color="auto"/>
                <w:bottom w:val="none" w:sz="0" w:space="0" w:color="auto"/>
                <w:right w:val="none" w:sz="0" w:space="0" w:color="auto"/>
              </w:divBdr>
            </w:div>
            <w:div w:id="1951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0273">
      <w:bodyDiv w:val="1"/>
      <w:marLeft w:val="0"/>
      <w:marRight w:val="0"/>
      <w:marTop w:val="0"/>
      <w:marBottom w:val="0"/>
      <w:divBdr>
        <w:top w:val="none" w:sz="0" w:space="0" w:color="auto"/>
        <w:left w:val="none" w:sz="0" w:space="0" w:color="auto"/>
        <w:bottom w:val="none" w:sz="0" w:space="0" w:color="auto"/>
        <w:right w:val="none" w:sz="0" w:space="0" w:color="auto"/>
      </w:divBdr>
      <w:divsChild>
        <w:div w:id="227495827">
          <w:marLeft w:val="0"/>
          <w:marRight w:val="0"/>
          <w:marTop w:val="0"/>
          <w:marBottom w:val="0"/>
          <w:divBdr>
            <w:top w:val="none" w:sz="0" w:space="0" w:color="auto"/>
            <w:left w:val="none" w:sz="0" w:space="0" w:color="auto"/>
            <w:bottom w:val="none" w:sz="0" w:space="0" w:color="auto"/>
            <w:right w:val="none" w:sz="0" w:space="0" w:color="auto"/>
          </w:divBdr>
          <w:divsChild>
            <w:div w:id="1482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0421">
      <w:bodyDiv w:val="1"/>
      <w:marLeft w:val="0"/>
      <w:marRight w:val="0"/>
      <w:marTop w:val="0"/>
      <w:marBottom w:val="0"/>
      <w:divBdr>
        <w:top w:val="none" w:sz="0" w:space="0" w:color="auto"/>
        <w:left w:val="none" w:sz="0" w:space="0" w:color="auto"/>
        <w:bottom w:val="none" w:sz="0" w:space="0" w:color="auto"/>
        <w:right w:val="none" w:sz="0" w:space="0" w:color="auto"/>
      </w:divBdr>
      <w:divsChild>
        <w:div w:id="1745646633">
          <w:marLeft w:val="0"/>
          <w:marRight w:val="0"/>
          <w:marTop w:val="0"/>
          <w:marBottom w:val="0"/>
          <w:divBdr>
            <w:top w:val="none" w:sz="0" w:space="0" w:color="auto"/>
            <w:left w:val="none" w:sz="0" w:space="0" w:color="auto"/>
            <w:bottom w:val="none" w:sz="0" w:space="0" w:color="auto"/>
            <w:right w:val="none" w:sz="0" w:space="0" w:color="auto"/>
          </w:divBdr>
          <w:divsChild>
            <w:div w:id="28147014">
              <w:marLeft w:val="0"/>
              <w:marRight w:val="0"/>
              <w:marTop w:val="0"/>
              <w:marBottom w:val="0"/>
              <w:divBdr>
                <w:top w:val="none" w:sz="0" w:space="0" w:color="auto"/>
                <w:left w:val="none" w:sz="0" w:space="0" w:color="auto"/>
                <w:bottom w:val="none" w:sz="0" w:space="0" w:color="auto"/>
                <w:right w:val="none" w:sz="0" w:space="0" w:color="auto"/>
              </w:divBdr>
            </w:div>
            <w:div w:id="34669266">
              <w:marLeft w:val="0"/>
              <w:marRight w:val="0"/>
              <w:marTop w:val="0"/>
              <w:marBottom w:val="0"/>
              <w:divBdr>
                <w:top w:val="none" w:sz="0" w:space="0" w:color="auto"/>
                <w:left w:val="none" w:sz="0" w:space="0" w:color="auto"/>
                <w:bottom w:val="none" w:sz="0" w:space="0" w:color="auto"/>
                <w:right w:val="none" w:sz="0" w:space="0" w:color="auto"/>
              </w:divBdr>
            </w:div>
            <w:div w:id="585237484">
              <w:marLeft w:val="0"/>
              <w:marRight w:val="0"/>
              <w:marTop w:val="0"/>
              <w:marBottom w:val="0"/>
              <w:divBdr>
                <w:top w:val="none" w:sz="0" w:space="0" w:color="auto"/>
                <w:left w:val="none" w:sz="0" w:space="0" w:color="auto"/>
                <w:bottom w:val="none" w:sz="0" w:space="0" w:color="auto"/>
                <w:right w:val="none" w:sz="0" w:space="0" w:color="auto"/>
              </w:divBdr>
            </w:div>
            <w:div w:id="922567164">
              <w:marLeft w:val="0"/>
              <w:marRight w:val="0"/>
              <w:marTop w:val="0"/>
              <w:marBottom w:val="0"/>
              <w:divBdr>
                <w:top w:val="none" w:sz="0" w:space="0" w:color="auto"/>
                <w:left w:val="none" w:sz="0" w:space="0" w:color="auto"/>
                <w:bottom w:val="none" w:sz="0" w:space="0" w:color="auto"/>
                <w:right w:val="none" w:sz="0" w:space="0" w:color="auto"/>
              </w:divBdr>
            </w:div>
            <w:div w:id="1957524738">
              <w:marLeft w:val="0"/>
              <w:marRight w:val="0"/>
              <w:marTop w:val="0"/>
              <w:marBottom w:val="0"/>
              <w:divBdr>
                <w:top w:val="none" w:sz="0" w:space="0" w:color="auto"/>
                <w:left w:val="none" w:sz="0" w:space="0" w:color="auto"/>
                <w:bottom w:val="none" w:sz="0" w:space="0" w:color="auto"/>
                <w:right w:val="none" w:sz="0" w:space="0" w:color="auto"/>
              </w:divBdr>
            </w:div>
            <w:div w:id="19623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601">
      <w:bodyDiv w:val="1"/>
      <w:marLeft w:val="0"/>
      <w:marRight w:val="0"/>
      <w:marTop w:val="0"/>
      <w:marBottom w:val="0"/>
      <w:divBdr>
        <w:top w:val="none" w:sz="0" w:space="0" w:color="auto"/>
        <w:left w:val="none" w:sz="0" w:space="0" w:color="auto"/>
        <w:bottom w:val="none" w:sz="0" w:space="0" w:color="auto"/>
        <w:right w:val="none" w:sz="0" w:space="0" w:color="auto"/>
      </w:divBdr>
      <w:divsChild>
        <w:div w:id="843402432">
          <w:marLeft w:val="0"/>
          <w:marRight w:val="0"/>
          <w:marTop w:val="0"/>
          <w:marBottom w:val="0"/>
          <w:divBdr>
            <w:top w:val="none" w:sz="0" w:space="0" w:color="auto"/>
            <w:left w:val="none" w:sz="0" w:space="0" w:color="auto"/>
            <w:bottom w:val="none" w:sz="0" w:space="0" w:color="auto"/>
            <w:right w:val="none" w:sz="0" w:space="0" w:color="auto"/>
          </w:divBdr>
          <w:divsChild>
            <w:div w:id="18047951">
              <w:marLeft w:val="0"/>
              <w:marRight w:val="0"/>
              <w:marTop w:val="0"/>
              <w:marBottom w:val="0"/>
              <w:divBdr>
                <w:top w:val="none" w:sz="0" w:space="0" w:color="auto"/>
                <w:left w:val="none" w:sz="0" w:space="0" w:color="auto"/>
                <w:bottom w:val="none" w:sz="0" w:space="0" w:color="auto"/>
                <w:right w:val="none" w:sz="0" w:space="0" w:color="auto"/>
              </w:divBdr>
            </w:div>
            <w:div w:id="790705226">
              <w:marLeft w:val="0"/>
              <w:marRight w:val="0"/>
              <w:marTop w:val="0"/>
              <w:marBottom w:val="0"/>
              <w:divBdr>
                <w:top w:val="none" w:sz="0" w:space="0" w:color="auto"/>
                <w:left w:val="none" w:sz="0" w:space="0" w:color="auto"/>
                <w:bottom w:val="none" w:sz="0" w:space="0" w:color="auto"/>
                <w:right w:val="none" w:sz="0" w:space="0" w:color="auto"/>
              </w:divBdr>
            </w:div>
            <w:div w:id="1162816509">
              <w:marLeft w:val="0"/>
              <w:marRight w:val="0"/>
              <w:marTop w:val="0"/>
              <w:marBottom w:val="0"/>
              <w:divBdr>
                <w:top w:val="none" w:sz="0" w:space="0" w:color="auto"/>
                <w:left w:val="none" w:sz="0" w:space="0" w:color="auto"/>
                <w:bottom w:val="none" w:sz="0" w:space="0" w:color="auto"/>
                <w:right w:val="none" w:sz="0" w:space="0" w:color="auto"/>
              </w:divBdr>
            </w:div>
            <w:div w:id="16726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305">
      <w:bodyDiv w:val="1"/>
      <w:marLeft w:val="0"/>
      <w:marRight w:val="0"/>
      <w:marTop w:val="0"/>
      <w:marBottom w:val="0"/>
      <w:divBdr>
        <w:top w:val="none" w:sz="0" w:space="0" w:color="auto"/>
        <w:left w:val="none" w:sz="0" w:space="0" w:color="auto"/>
        <w:bottom w:val="none" w:sz="0" w:space="0" w:color="auto"/>
        <w:right w:val="none" w:sz="0" w:space="0" w:color="auto"/>
      </w:divBdr>
      <w:divsChild>
        <w:div w:id="368801703">
          <w:marLeft w:val="0"/>
          <w:marRight w:val="0"/>
          <w:marTop w:val="0"/>
          <w:marBottom w:val="0"/>
          <w:divBdr>
            <w:top w:val="none" w:sz="0" w:space="0" w:color="auto"/>
            <w:left w:val="none" w:sz="0" w:space="0" w:color="auto"/>
            <w:bottom w:val="none" w:sz="0" w:space="0" w:color="auto"/>
            <w:right w:val="none" w:sz="0" w:space="0" w:color="auto"/>
          </w:divBdr>
          <w:divsChild>
            <w:div w:id="462817992">
              <w:marLeft w:val="0"/>
              <w:marRight w:val="0"/>
              <w:marTop w:val="0"/>
              <w:marBottom w:val="0"/>
              <w:divBdr>
                <w:top w:val="none" w:sz="0" w:space="0" w:color="auto"/>
                <w:left w:val="none" w:sz="0" w:space="0" w:color="auto"/>
                <w:bottom w:val="none" w:sz="0" w:space="0" w:color="auto"/>
                <w:right w:val="none" w:sz="0" w:space="0" w:color="auto"/>
              </w:divBdr>
            </w:div>
            <w:div w:id="547256080">
              <w:marLeft w:val="0"/>
              <w:marRight w:val="0"/>
              <w:marTop w:val="0"/>
              <w:marBottom w:val="0"/>
              <w:divBdr>
                <w:top w:val="none" w:sz="0" w:space="0" w:color="auto"/>
                <w:left w:val="none" w:sz="0" w:space="0" w:color="auto"/>
                <w:bottom w:val="none" w:sz="0" w:space="0" w:color="auto"/>
                <w:right w:val="none" w:sz="0" w:space="0" w:color="auto"/>
              </w:divBdr>
            </w:div>
            <w:div w:id="819006109">
              <w:marLeft w:val="0"/>
              <w:marRight w:val="0"/>
              <w:marTop w:val="0"/>
              <w:marBottom w:val="0"/>
              <w:divBdr>
                <w:top w:val="none" w:sz="0" w:space="0" w:color="auto"/>
                <w:left w:val="none" w:sz="0" w:space="0" w:color="auto"/>
                <w:bottom w:val="none" w:sz="0" w:space="0" w:color="auto"/>
                <w:right w:val="none" w:sz="0" w:space="0" w:color="auto"/>
              </w:divBdr>
            </w:div>
            <w:div w:id="985089014">
              <w:marLeft w:val="0"/>
              <w:marRight w:val="0"/>
              <w:marTop w:val="0"/>
              <w:marBottom w:val="0"/>
              <w:divBdr>
                <w:top w:val="none" w:sz="0" w:space="0" w:color="auto"/>
                <w:left w:val="none" w:sz="0" w:space="0" w:color="auto"/>
                <w:bottom w:val="none" w:sz="0" w:space="0" w:color="auto"/>
                <w:right w:val="none" w:sz="0" w:space="0" w:color="auto"/>
              </w:divBdr>
            </w:div>
            <w:div w:id="1368523163">
              <w:marLeft w:val="0"/>
              <w:marRight w:val="0"/>
              <w:marTop w:val="0"/>
              <w:marBottom w:val="0"/>
              <w:divBdr>
                <w:top w:val="none" w:sz="0" w:space="0" w:color="auto"/>
                <w:left w:val="none" w:sz="0" w:space="0" w:color="auto"/>
                <w:bottom w:val="none" w:sz="0" w:space="0" w:color="auto"/>
                <w:right w:val="none" w:sz="0" w:space="0" w:color="auto"/>
              </w:divBdr>
            </w:div>
            <w:div w:id="1565796100">
              <w:marLeft w:val="0"/>
              <w:marRight w:val="0"/>
              <w:marTop w:val="0"/>
              <w:marBottom w:val="0"/>
              <w:divBdr>
                <w:top w:val="none" w:sz="0" w:space="0" w:color="auto"/>
                <w:left w:val="none" w:sz="0" w:space="0" w:color="auto"/>
                <w:bottom w:val="none" w:sz="0" w:space="0" w:color="auto"/>
                <w:right w:val="none" w:sz="0" w:space="0" w:color="auto"/>
              </w:divBdr>
            </w:div>
            <w:div w:id="1568371484">
              <w:marLeft w:val="0"/>
              <w:marRight w:val="0"/>
              <w:marTop w:val="0"/>
              <w:marBottom w:val="0"/>
              <w:divBdr>
                <w:top w:val="none" w:sz="0" w:space="0" w:color="auto"/>
                <w:left w:val="none" w:sz="0" w:space="0" w:color="auto"/>
                <w:bottom w:val="none" w:sz="0" w:space="0" w:color="auto"/>
                <w:right w:val="none" w:sz="0" w:space="0" w:color="auto"/>
              </w:divBdr>
            </w:div>
            <w:div w:id="1998339423">
              <w:marLeft w:val="0"/>
              <w:marRight w:val="0"/>
              <w:marTop w:val="0"/>
              <w:marBottom w:val="0"/>
              <w:divBdr>
                <w:top w:val="none" w:sz="0" w:space="0" w:color="auto"/>
                <w:left w:val="none" w:sz="0" w:space="0" w:color="auto"/>
                <w:bottom w:val="none" w:sz="0" w:space="0" w:color="auto"/>
                <w:right w:val="none" w:sz="0" w:space="0" w:color="auto"/>
              </w:divBdr>
            </w:div>
            <w:div w:id="20579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981">
      <w:bodyDiv w:val="1"/>
      <w:marLeft w:val="0"/>
      <w:marRight w:val="0"/>
      <w:marTop w:val="0"/>
      <w:marBottom w:val="0"/>
      <w:divBdr>
        <w:top w:val="none" w:sz="0" w:space="0" w:color="auto"/>
        <w:left w:val="none" w:sz="0" w:space="0" w:color="auto"/>
        <w:bottom w:val="none" w:sz="0" w:space="0" w:color="auto"/>
        <w:right w:val="none" w:sz="0" w:space="0" w:color="auto"/>
      </w:divBdr>
      <w:divsChild>
        <w:div w:id="877546905">
          <w:marLeft w:val="0"/>
          <w:marRight w:val="0"/>
          <w:marTop w:val="0"/>
          <w:marBottom w:val="0"/>
          <w:divBdr>
            <w:top w:val="none" w:sz="0" w:space="0" w:color="auto"/>
            <w:left w:val="none" w:sz="0" w:space="0" w:color="auto"/>
            <w:bottom w:val="none" w:sz="0" w:space="0" w:color="auto"/>
            <w:right w:val="none" w:sz="0" w:space="0" w:color="auto"/>
          </w:divBdr>
          <w:divsChild>
            <w:div w:id="16493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5195">
      <w:bodyDiv w:val="1"/>
      <w:marLeft w:val="0"/>
      <w:marRight w:val="0"/>
      <w:marTop w:val="0"/>
      <w:marBottom w:val="0"/>
      <w:divBdr>
        <w:top w:val="none" w:sz="0" w:space="0" w:color="auto"/>
        <w:left w:val="none" w:sz="0" w:space="0" w:color="auto"/>
        <w:bottom w:val="none" w:sz="0" w:space="0" w:color="auto"/>
        <w:right w:val="none" w:sz="0" w:space="0" w:color="auto"/>
      </w:divBdr>
      <w:divsChild>
        <w:div w:id="1497383820">
          <w:marLeft w:val="0"/>
          <w:marRight w:val="0"/>
          <w:marTop w:val="0"/>
          <w:marBottom w:val="0"/>
          <w:divBdr>
            <w:top w:val="none" w:sz="0" w:space="0" w:color="auto"/>
            <w:left w:val="none" w:sz="0" w:space="0" w:color="auto"/>
            <w:bottom w:val="none" w:sz="0" w:space="0" w:color="auto"/>
            <w:right w:val="none" w:sz="0" w:space="0" w:color="auto"/>
          </w:divBdr>
          <w:divsChild>
            <w:div w:id="13373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Www.sqlite.org"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47" Type="http://schemas.microsoft.com/office/2020/10/relationships/intelligence" Target="intelligence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Www.sqlite.org" TargetMode="External"/><Relationship Id="rId40" Type="http://schemas.openxmlformats.org/officeDocument/2006/relationships/hyperlink" Target="https://www.sqlite.org/autoinc.html"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sqlite.org/foreignkeys.html"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D11411EBDA2468E4577E663581439" ma:contentTypeVersion="15" ma:contentTypeDescription="Create a new document." ma:contentTypeScope="" ma:versionID="85e025854ddab984f7ed111c25ff9283">
  <xsd:schema xmlns:xsd="http://www.w3.org/2001/XMLSchema" xmlns:xs="http://www.w3.org/2001/XMLSchema" xmlns:p="http://schemas.microsoft.com/office/2006/metadata/properties" xmlns:ns3="75765e5a-fe5a-4a1b-86b3-8a7f9ad4b8e9" xmlns:ns4="35e9fdd3-73f7-4216-858f-546184cde39f" targetNamespace="http://schemas.microsoft.com/office/2006/metadata/properties" ma:root="true" ma:fieldsID="6a2cbd32eaeb476bbc3d68523a34b666" ns3:_="" ns4:_="">
    <xsd:import namespace="75765e5a-fe5a-4a1b-86b3-8a7f9ad4b8e9"/>
    <xsd:import namespace="35e9fdd3-73f7-4216-858f-546184cde3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DateTaken" minOccurs="0"/>
                <xsd:element ref="ns3:MediaLengthInSeconds"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65e5a-fe5a-4a1b-86b3-8a7f9ad4b8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e9fdd3-73f7-4216-858f-546184cde39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75765e5a-fe5a-4a1b-86b3-8a7f9ad4b8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92F86A-7ADA-4F71-8735-967014488E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65e5a-fe5a-4a1b-86b3-8a7f9ad4b8e9"/>
    <ds:schemaRef ds:uri="35e9fdd3-73f7-4216-858f-546184cde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E2FD2B-B346-4BE9-9EE9-40A3869212C0}">
  <ds:schemaRefs>
    <ds:schemaRef ds:uri="http://schemas.openxmlformats.org/package/2006/metadata/core-properties"/>
    <ds:schemaRef ds:uri="http://purl.org/dc/elements/1.1/"/>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35e9fdd3-73f7-4216-858f-546184cde39f"/>
    <ds:schemaRef ds:uri="75765e5a-fe5a-4a1b-86b3-8a7f9ad4b8e9"/>
    <ds:schemaRef ds:uri="http://purl.org/dc/dcmitype/"/>
  </ds:schemaRefs>
</ds:datastoreItem>
</file>

<file path=customXml/itemProps3.xml><?xml version="1.0" encoding="utf-8"?>
<ds:datastoreItem xmlns:ds="http://schemas.openxmlformats.org/officeDocument/2006/customXml" ds:itemID="{85986540-9338-4205-B4BB-BE77D26035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32</Pages>
  <Words>5547</Words>
  <Characters>31621</Characters>
  <Application>Microsoft Office Word</Application>
  <DocSecurity>0</DocSecurity>
  <Lines>263</Lines>
  <Paragraphs>74</Paragraphs>
  <ScaleCrop>false</ScaleCrop>
  <Company/>
  <LinksUpToDate>false</LinksUpToDate>
  <CharactersWithSpaces>37094</CharactersWithSpaces>
  <SharedDoc>false</SharedDoc>
  <HLinks>
    <vt:vector size="24" baseType="variant">
      <vt:variant>
        <vt:i4>2556022</vt:i4>
      </vt:variant>
      <vt:variant>
        <vt:i4>42</vt:i4>
      </vt:variant>
      <vt:variant>
        <vt:i4>0</vt:i4>
      </vt:variant>
      <vt:variant>
        <vt:i4>5</vt:i4>
      </vt:variant>
      <vt:variant>
        <vt:lpwstr>https://www.sqlite.org/autoinc.html</vt:lpwstr>
      </vt:variant>
      <vt:variant>
        <vt:lpwstr/>
      </vt:variant>
      <vt:variant>
        <vt:i4>3342373</vt:i4>
      </vt:variant>
      <vt:variant>
        <vt:i4>39</vt:i4>
      </vt:variant>
      <vt:variant>
        <vt:i4>0</vt:i4>
      </vt:variant>
      <vt:variant>
        <vt:i4>5</vt:i4>
      </vt:variant>
      <vt:variant>
        <vt:lpwstr>http://www.sqlite.org/</vt:lpwstr>
      </vt:variant>
      <vt:variant>
        <vt:lpwstr/>
      </vt:variant>
      <vt:variant>
        <vt:i4>3997821</vt:i4>
      </vt:variant>
      <vt:variant>
        <vt:i4>36</vt:i4>
      </vt:variant>
      <vt:variant>
        <vt:i4>0</vt:i4>
      </vt:variant>
      <vt:variant>
        <vt:i4>5</vt:i4>
      </vt:variant>
      <vt:variant>
        <vt:lpwstr>https://www.sqlite.org/foreignkeys.html</vt:lpwstr>
      </vt:variant>
      <vt:variant>
        <vt:lpwstr/>
      </vt:variant>
      <vt:variant>
        <vt:i4>3342373</vt:i4>
      </vt:variant>
      <vt:variant>
        <vt:i4>33</vt:i4>
      </vt:variant>
      <vt:variant>
        <vt:i4>0</vt:i4>
      </vt:variant>
      <vt:variant>
        <vt:i4>5</vt:i4>
      </vt:variant>
      <vt:variant>
        <vt:lpwstr>http://www.sqlite.org/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Stone</dc:creator>
  <cp:keywords/>
  <dc:description/>
  <cp:lastModifiedBy>Nguyen, Trung Duc</cp:lastModifiedBy>
  <cp:revision>2</cp:revision>
  <cp:lastPrinted>2024-11-14T06:54:00Z</cp:lastPrinted>
  <dcterms:created xsi:type="dcterms:W3CDTF">2024-11-14T07:03:00Z</dcterms:created>
  <dcterms:modified xsi:type="dcterms:W3CDTF">2024-11-14T07:03:00Z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0x010100698D11411EBDA2468E4577E663581439</vt:lpwstr>
  </property>
</Properties>
</file>