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A36B" w14:textId="1A929E8D" w:rsidR="00CE156E" w:rsidRPr="000D122D" w:rsidRDefault="004824F4" w:rsidP="000D122D">
      <w:pPr>
        <w:jc w:val="center"/>
        <w:rPr>
          <w:b/>
          <w:bCs/>
          <w:sz w:val="28"/>
          <w:szCs w:val="32"/>
        </w:rPr>
      </w:pPr>
      <w:r w:rsidRPr="000D122D">
        <w:rPr>
          <w:b/>
          <w:bCs/>
          <w:sz w:val="28"/>
          <w:szCs w:val="32"/>
        </w:rPr>
        <w:t>FATE</w:t>
      </w:r>
      <w:r w:rsidRPr="000D122D">
        <w:rPr>
          <w:b/>
          <w:bCs/>
          <w:sz w:val="28"/>
          <w:szCs w:val="32"/>
        </w:rPr>
        <w:t>的部署</w:t>
      </w:r>
      <w:r w:rsidR="000D122D">
        <w:rPr>
          <w:rFonts w:hint="eastAsia"/>
          <w:b/>
          <w:bCs/>
          <w:sz w:val="28"/>
          <w:szCs w:val="32"/>
        </w:rPr>
        <w:t>及测试</w:t>
      </w:r>
    </w:p>
    <w:p w14:paraId="1D786E8D" w14:textId="77777777" w:rsidR="00041408" w:rsidRPr="006C2A7B" w:rsidRDefault="00041408" w:rsidP="00041408"/>
    <w:p w14:paraId="70C56FBE" w14:textId="787093A8" w:rsidR="00041408" w:rsidRPr="00041408" w:rsidRDefault="00041408" w:rsidP="00041408">
      <w:pPr>
        <w:pStyle w:val="2"/>
      </w:pPr>
      <w:r w:rsidRPr="00041408">
        <w:rPr>
          <w:rFonts w:hint="eastAsia"/>
        </w:rPr>
        <w:t>云上创建虚拟机</w:t>
      </w:r>
    </w:p>
    <w:p w14:paraId="4F3296E2" w14:textId="3A6AD16F" w:rsidR="004824F4" w:rsidRDefault="00CD58F9" w:rsidP="00041408">
      <w:r>
        <w:rPr>
          <w:rFonts w:hint="eastAsia"/>
        </w:rPr>
        <w:t>-</w:t>
      </w:r>
      <w:r w:rsidR="004824F4" w:rsidRPr="00041408">
        <w:t>选择在阿里云上面开发</w:t>
      </w:r>
      <w:r w:rsidR="004824F4" w:rsidRPr="00041408">
        <w:t xml:space="preserve"> </w:t>
      </w:r>
      <w:r w:rsidR="004824F4" w:rsidRPr="00041408">
        <w:t>选择</w:t>
      </w:r>
      <w:r w:rsidR="004824F4" w:rsidRPr="00041408">
        <w:t>8</w:t>
      </w:r>
      <w:r w:rsidR="00B32D98">
        <w:rPr>
          <w:rFonts w:hint="eastAsia"/>
        </w:rPr>
        <w:t>vCPU</w:t>
      </w:r>
      <w:r w:rsidR="004824F4" w:rsidRPr="00041408">
        <w:t>+</w:t>
      </w:r>
      <w:r w:rsidR="00B32D98">
        <w:t>64</w:t>
      </w:r>
      <w:r w:rsidR="004824F4" w:rsidRPr="00041408">
        <w:t>G</w:t>
      </w:r>
      <w:r w:rsidR="00B32D98">
        <w:rPr>
          <w:rFonts w:hint="eastAsia"/>
        </w:rPr>
        <w:t>B</w:t>
      </w:r>
      <w:r w:rsidR="004824F4" w:rsidRPr="00041408">
        <w:t>内存</w:t>
      </w:r>
      <w:r w:rsidR="004824F4" w:rsidRPr="00041408">
        <w:t>+Ubuntu20.04+200G</w:t>
      </w:r>
      <w:r w:rsidR="004824F4" w:rsidRPr="00041408">
        <w:t>硬盘</w:t>
      </w:r>
      <w:r w:rsidR="004824F4" w:rsidRPr="00041408">
        <w:t xml:space="preserve"> </w:t>
      </w:r>
      <w:r w:rsidR="004824F4" w:rsidRPr="00041408">
        <w:t>各自两台</w:t>
      </w:r>
    </w:p>
    <w:p w14:paraId="1D9BFC3E" w14:textId="77777777" w:rsidR="00041408" w:rsidRPr="00041408" w:rsidRDefault="00041408" w:rsidP="00041408"/>
    <w:p w14:paraId="05281E66" w14:textId="2F3236E3" w:rsidR="00041408" w:rsidRDefault="00041408" w:rsidP="00041408">
      <w:pPr>
        <w:pStyle w:val="2"/>
      </w:pPr>
      <w:r>
        <w:rPr>
          <w:rFonts w:hint="eastAsia"/>
        </w:rPr>
        <w:t>登录到实例上</w:t>
      </w:r>
    </w:p>
    <w:p w14:paraId="244F2F38" w14:textId="246E26D0" w:rsidR="00041408" w:rsidRPr="00041408" w:rsidRDefault="00CD58F9" w:rsidP="00041408">
      <w:r>
        <w:rPr>
          <w:rFonts w:hint="eastAsia"/>
        </w:rPr>
        <w:t>-</w:t>
      </w:r>
      <w:r w:rsidR="00041408" w:rsidRPr="00041408">
        <w:t>在阿里云登录到各自两台机器的后端</w:t>
      </w:r>
      <w:r w:rsidR="00041408">
        <w:rPr>
          <w:rFonts w:hint="eastAsia"/>
        </w:rPr>
        <w:t>，</w:t>
      </w:r>
      <w:r w:rsidR="00041408" w:rsidRPr="00041408">
        <w:rPr>
          <w:rFonts w:hint="eastAsia"/>
        </w:rPr>
        <w:t>分别是一号机</w:t>
      </w:r>
      <w:r w:rsidR="00041408" w:rsidRPr="00041408">
        <w:t>172.28.12.233</w:t>
      </w:r>
      <w:r w:rsidR="00041408" w:rsidRPr="00041408">
        <w:rPr>
          <w:rFonts w:hint="eastAsia"/>
        </w:rPr>
        <w:t>和二号机</w:t>
      </w:r>
      <w:r w:rsidR="00041408" w:rsidRPr="00041408">
        <w:t>172.28.12.232</w:t>
      </w:r>
    </w:p>
    <w:p w14:paraId="63B61E88" w14:textId="77777777" w:rsidR="00041408" w:rsidRDefault="00041408" w:rsidP="00041408">
      <w:pPr>
        <w:pStyle w:val="a0"/>
      </w:pPr>
    </w:p>
    <w:p w14:paraId="415A0886" w14:textId="433A0A73" w:rsidR="00041408" w:rsidRDefault="00041408" w:rsidP="00041408">
      <w:pPr>
        <w:pStyle w:val="2"/>
      </w:pPr>
      <w:r>
        <w:rPr>
          <w:rFonts w:hint="eastAsia"/>
        </w:rPr>
        <w:t>若在VMware上部署的补充</w:t>
      </w:r>
    </w:p>
    <w:p w14:paraId="63D9A3CC" w14:textId="13DCEAB1" w:rsidR="004824F4" w:rsidRPr="006C2A7B" w:rsidRDefault="004824F4" w:rsidP="00085A16">
      <w:pPr>
        <w:pStyle w:val="a0"/>
        <w:ind w:firstLineChars="0" w:firstLine="0"/>
      </w:pPr>
      <w:r w:rsidRPr="006C2A7B">
        <w:t>由于阿里</w:t>
      </w:r>
      <w:proofErr w:type="gramStart"/>
      <w:r w:rsidRPr="006C2A7B">
        <w:t>云已经</w:t>
      </w:r>
      <w:proofErr w:type="gramEnd"/>
      <w:r w:rsidRPr="006C2A7B">
        <w:t>在镜像系统中更新到阿里云的源和</w:t>
      </w:r>
      <w:proofErr w:type="spellStart"/>
      <w:r w:rsidRPr="006C2A7B">
        <w:t>ssh</w:t>
      </w:r>
      <w:proofErr w:type="spellEnd"/>
      <w:r w:rsidRPr="006C2A7B">
        <w:t>和</w:t>
      </w:r>
      <w:r w:rsidRPr="006C2A7B">
        <w:t>vim</w:t>
      </w:r>
      <w:r w:rsidRPr="006C2A7B">
        <w:t>等命令，所以有些操作可以</w:t>
      </w:r>
      <w:proofErr w:type="gramStart"/>
      <w:r w:rsidRPr="006C2A7B">
        <w:t>不</w:t>
      </w:r>
      <w:proofErr w:type="gramEnd"/>
      <w:r w:rsidRPr="006C2A7B">
        <w:t>用做，以以下操作为主即可。</w:t>
      </w:r>
      <w:r w:rsidR="00041408">
        <w:rPr>
          <w:rFonts w:hint="eastAsia"/>
        </w:rPr>
        <w:t>但是由于在</w:t>
      </w:r>
      <w:r w:rsidR="00041408">
        <w:rPr>
          <w:rFonts w:hint="eastAsia"/>
        </w:rPr>
        <w:t>VMware</w:t>
      </w:r>
      <w:r w:rsidR="00041408">
        <w:rPr>
          <w:rFonts w:hint="eastAsia"/>
        </w:rPr>
        <w:t>上部署，内存可能不足，由此会引发一系列不可见的问题</w:t>
      </w:r>
    </w:p>
    <w:p w14:paraId="38874573" w14:textId="76438BE6" w:rsidR="006C2A7B" w:rsidRDefault="006C2A7B" w:rsidP="00041408">
      <w:r w:rsidRPr="006C2A7B">
        <w:t>如果是在自己</w:t>
      </w:r>
      <w:r w:rsidRPr="006C2A7B">
        <w:t>VMware</w:t>
      </w:r>
      <w:r w:rsidRPr="006C2A7B">
        <w:t>的虚拟机，则需要通过以下命令：</w:t>
      </w:r>
    </w:p>
    <w:p w14:paraId="0F433115" w14:textId="7ADCAEB8" w:rsidR="006C2A7B" w:rsidRDefault="006C2A7B" w:rsidP="00041408">
      <w:r>
        <w:rPr>
          <w:rFonts w:hint="eastAsia"/>
        </w:rPr>
        <w:t>-</w:t>
      </w:r>
      <w:r>
        <w:rPr>
          <w:rFonts w:hint="eastAsia"/>
        </w:rPr>
        <w:t>首先安装</w:t>
      </w:r>
      <w:r>
        <w:rPr>
          <w:rFonts w:hint="eastAsia"/>
        </w:rPr>
        <w:t>vim</w:t>
      </w:r>
      <w:r>
        <w:rPr>
          <w:rFonts w:hint="eastAsia"/>
        </w:rPr>
        <w:t>，方便可视化及修改</w:t>
      </w:r>
    </w:p>
    <w:p w14:paraId="041CCD20" w14:textId="7F4FADAD" w:rsidR="006C2A7B" w:rsidRPr="00770A29" w:rsidRDefault="006C2A7B" w:rsidP="00770A29">
      <w:pPr>
        <w:rPr>
          <w:rStyle w:val="a4"/>
        </w:rPr>
      </w:pPr>
      <w:r w:rsidRPr="00770A29">
        <w:rPr>
          <w:rStyle w:val="a4"/>
          <w:highlight w:val="cyan"/>
        </w:rPr>
        <w:t>apt-get install vim</w:t>
      </w:r>
      <w:r w:rsidR="00770A29" w:rsidRPr="00770A29">
        <w:rPr>
          <w:rStyle w:val="a4"/>
          <w:highlight w:val="cyan"/>
        </w:rPr>
        <w:t>_</w:t>
      </w:r>
    </w:p>
    <w:p w14:paraId="5CC70B61" w14:textId="77777777" w:rsidR="00085A16" w:rsidRPr="00085A16" w:rsidRDefault="00085A16" w:rsidP="00041408">
      <w:pPr>
        <w:rPr>
          <w:szCs w:val="21"/>
          <w:highlight w:val="cyan"/>
          <w:shd w:val="clear" w:color="auto" w:fill="FAFAFA"/>
        </w:rPr>
      </w:pPr>
    </w:p>
    <w:p w14:paraId="2584A206" w14:textId="66D7B268" w:rsidR="006C2A7B" w:rsidRPr="006C2A7B" w:rsidRDefault="006C2A7B" w:rsidP="00041408">
      <w:r w:rsidRPr="006C2A7B">
        <w:t>-</w:t>
      </w:r>
      <w:r w:rsidRPr="006C2A7B">
        <w:t>修改阿里云源（可选）</w:t>
      </w:r>
    </w:p>
    <w:p w14:paraId="04CDCE6F" w14:textId="36AF40CC" w:rsidR="00085A16" w:rsidRPr="00770A29" w:rsidRDefault="006C2A7B" w:rsidP="00770A29">
      <w:pPr>
        <w:rPr>
          <w:rStyle w:val="a4"/>
          <w:highlight w:val="cyan"/>
        </w:rPr>
      </w:pPr>
      <w:r w:rsidRPr="00770A29">
        <w:rPr>
          <w:rStyle w:val="a4"/>
          <w:highlight w:val="cyan"/>
        </w:rPr>
        <w:t>vi /</w:t>
      </w:r>
      <w:proofErr w:type="spellStart"/>
      <w:r w:rsidRPr="00770A29">
        <w:rPr>
          <w:rStyle w:val="a4"/>
          <w:highlight w:val="cyan"/>
        </w:rPr>
        <w:t>etc</w:t>
      </w:r>
      <w:proofErr w:type="spellEnd"/>
      <w:r w:rsidRPr="00770A29">
        <w:rPr>
          <w:rStyle w:val="a4"/>
          <w:highlight w:val="cyan"/>
        </w:rPr>
        <w:t>/apt/</w:t>
      </w:r>
      <w:proofErr w:type="spellStart"/>
      <w:r w:rsidRPr="00770A29">
        <w:rPr>
          <w:rStyle w:val="a4"/>
          <w:highlight w:val="cyan"/>
        </w:rPr>
        <w:t>sources.list</w:t>
      </w:r>
      <w:proofErr w:type="spellEnd"/>
    </w:p>
    <w:p w14:paraId="550F262D" w14:textId="08E22B8D" w:rsidR="006C2A7B" w:rsidRDefault="006C2A7B" w:rsidP="00041408">
      <w:r>
        <w:rPr>
          <w:rFonts w:hint="eastAsia"/>
        </w:rPr>
        <w:t>把原有的显色句子都都用</w:t>
      </w:r>
      <w:r>
        <w:rPr>
          <w:rFonts w:hint="eastAsia"/>
        </w:rPr>
        <w:t>#</w:t>
      </w:r>
      <w:r>
        <w:rPr>
          <w:rFonts w:hint="eastAsia"/>
        </w:rPr>
        <w:t>注释掉</w:t>
      </w:r>
    </w:p>
    <w:p w14:paraId="38382628" w14:textId="7C0C1774" w:rsidR="006C2A7B" w:rsidRDefault="006C2A7B" w:rsidP="00041408">
      <w:r>
        <w:rPr>
          <w:rFonts w:hint="eastAsia"/>
        </w:rPr>
        <w:t>然后在最后加入以下十条句子</w:t>
      </w:r>
    </w:p>
    <w:p w14:paraId="692BA593" w14:textId="36F97565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 http://mirrors.aliyun.com/ubuntu/ bionic main restricted universe multiverse</w:t>
      </w:r>
    </w:p>
    <w:p w14:paraId="4A7BF143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 http://mirrors.aliyun.com/ubuntu/ bionic-security main restricted universe multiverse</w:t>
      </w:r>
    </w:p>
    <w:p w14:paraId="0FE370A8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 http://mirrors.aliyun.com/ubuntu/ bionic-updates main restricted universe multiverse</w:t>
      </w:r>
    </w:p>
    <w:p w14:paraId="2365A44A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 http://mirrors.aliyun.com/ubuntu/ bionic-proposed main restricted universe multiverse</w:t>
      </w:r>
    </w:p>
    <w:p w14:paraId="0D5C7AC3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 http://mirrors.aliyun.com/ubuntu/ bionic-backports main restricted universe multiverse</w:t>
      </w:r>
    </w:p>
    <w:p w14:paraId="2FDE3015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deb-</w:t>
      </w:r>
      <w:proofErr w:type="spellStart"/>
      <w:r w:rsidRPr="00085A16">
        <w:rPr>
          <w:rStyle w:val="a4"/>
          <w:highlight w:val="cyan"/>
        </w:rPr>
        <w:t>src</w:t>
      </w:r>
      <w:proofErr w:type="spellEnd"/>
      <w:r w:rsidRPr="00085A16">
        <w:rPr>
          <w:rStyle w:val="a4"/>
          <w:highlight w:val="cyan"/>
        </w:rPr>
        <w:t xml:space="preserve"> http://mirrors.aliyun.com/ubuntu/ bionic main restricted universe multiverse</w:t>
      </w:r>
    </w:p>
    <w:p w14:paraId="79E753AB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deb-</w:t>
      </w:r>
      <w:proofErr w:type="spellStart"/>
      <w:r w:rsidRPr="00085A16">
        <w:rPr>
          <w:rStyle w:val="a4"/>
          <w:highlight w:val="cyan"/>
        </w:rPr>
        <w:t>src</w:t>
      </w:r>
      <w:proofErr w:type="spellEnd"/>
      <w:r w:rsidRPr="00085A16">
        <w:rPr>
          <w:rStyle w:val="a4"/>
          <w:highlight w:val="cyan"/>
        </w:rPr>
        <w:t xml:space="preserve"> http://mirrors.aliyun.com/ubuntu/ bionic-security main restricted universe multiverse</w:t>
      </w:r>
    </w:p>
    <w:p w14:paraId="3A81B03F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deb-</w:t>
      </w:r>
      <w:proofErr w:type="spellStart"/>
      <w:r w:rsidRPr="00085A16">
        <w:rPr>
          <w:rStyle w:val="a4"/>
          <w:highlight w:val="cyan"/>
        </w:rPr>
        <w:t>src</w:t>
      </w:r>
      <w:proofErr w:type="spellEnd"/>
      <w:r w:rsidRPr="00085A16">
        <w:rPr>
          <w:rStyle w:val="a4"/>
          <w:highlight w:val="cyan"/>
        </w:rPr>
        <w:t xml:space="preserve"> http://mirrors.aliyun.com/ubuntu/ bionic-updates main restricted universe multiverse</w:t>
      </w:r>
    </w:p>
    <w:p w14:paraId="1C5334BC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deb-</w:t>
      </w:r>
      <w:proofErr w:type="spellStart"/>
      <w:r w:rsidRPr="00085A16">
        <w:rPr>
          <w:rStyle w:val="a4"/>
          <w:highlight w:val="cyan"/>
        </w:rPr>
        <w:t>src</w:t>
      </w:r>
      <w:proofErr w:type="spellEnd"/>
      <w:r w:rsidRPr="00085A16">
        <w:rPr>
          <w:rStyle w:val="a4"/>
          <w:highlight w:val="cyan"/>
        </w:rPr>
        <w:t xml:space="preserve"> http://mirrors.aliyun.com/ubuntu/ bionic-proposed main restricted universe multiverse</w:t>
      </w:r>
    </w:p>
    <w:p w14:paraId="3F1ACD97" w14:textId="77777777" w:rsidR="006C2A7B" w:rsidRPr="00085A16" w:rsidRDefault="006C2A7B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deb-</w:t>
      </w:r>
      <w:proofErr w:type="spellStart"/>
      <w:r w:rsidRPr="00085A16">
        <w:rPr>
          <w:rStyle w:val="a4"/>
          <w:highlight w:val="cyan"/>
        </w:rPr>
        <w:t>src</w:t>
      </w:r>
      <w:proofErr w:type="spellEnd"/>
      <w:r w:rsidRPr="00085A16">
        <w:rPr>
          <w:rStyle w:val="a4"/>
          <w:highlight w:val="cyan"/>
        </w:rPr>
        <w:t xml:space="preserve"> http://mirrors.aliyun.com/ubuntu/ bionic-backports main restricted universe multiverse</w:t>
      </w:r>
    </w:p>
    <w:p w14:paraId="52166F46" w14:textId="636AF795" w:rsidR="006C2A7B" w:rsidRPr="006C2A7B" w:rsidRDefault="006C2A7B" w:rsidP="00041408">
      <w:pPr>
        <w:rPr>
          <w:rStyle w:val="a4"/>
          <w:szCs w:val="22"/>
        </w:rPr>
      </w:pPr>
      <w:r>
        <w:rPr>
          <w:rFonts w:hint="eastAsia"/>
        </w:rPr>
        <w:t>然后终端上输入更新源</w:t>
      </w:r>
      <w:r>
        <w:br/>
      </w:r>
      <w:r w:rsidRPr="006C2A7B">
        <w:rPr>
          <w:rStyle w:val="a4"/>
          <w:highlight w:val="cyan"/>
        </w:rPr>
        <w:t>apt-get update</w:t>
      </w:r>
    </w:p>
    <w:p w14:paraId="543B462D" w14:textId="6706A514" w:rsidR="006C2A7B" w:rsidRPr="006C2A7B" w:rsidRDefault="006C2A7B" w:rsidP="00041408">
      <w:pPr>
        <w:rPr>
          <w:rStyle w:val="a4"/>
        </w:rPr>
      </w:pPr>
      <w:r w:rsidRPr="006C2A7B">
        <w:rPr>
          <w:rStyle w:val="a4"/>
          <w:highlight w:val="cyan"/>
        </w:rPr>
        <w:t>apt-get upgrade</w:t>
      </w:r>
    </w:p>
    <w:p w14:paraId="33106512" w14:textId="1702252E" w:rsidR="006C2A7B" w:rsidRDefault="006C2A7B" w:rsidP="00041408"/>
    <w:p w14:paraId="07642926" w14:textId="614B5337" w:rsidR="006C2A7B" w:rsidRDefault="006C2A7B" w:rsidP="00041408">
      <w:r>
        <w:rPr>
          <w:rFonts w:hint="eastAsia"/>
        </w:rPr>
        <w:t>-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p w14:paraId="48590DAF" w14:textId="21C4480A" w:rsidR="006C2A7B" w:rsidRDefault="006C2A7B" w:rsidP="00041408">
      <w:pPr>
        <w:rPr>
          <w:highlight w:val="cyan"/>
        </w:rPr>
      </w:pPr>
      <w:r w:rsidRPr="006C2A7B">
        <w:rPr>
          <w:highlight w:val="cyan"/>
          <w:shd w:val="clear" w:color="auto" w:fill="FAFAFA"/>
        </w:rPr>
        <w:t xml:space="preserve">apt-get </w:t>
      </w:r>
      <w:r w:rsidRPr="006C2A7B">
        <w:rPr>
          <w:highlight w:val="cyan"/>
        </w:rPr>
        <w:t>install</w:t>
      </w:r>
      <w:r w:rsidRPr="006C2A7B">
        <w:rPr>
          <w:highlight w:val="cyan"/>
          <w:shd w:val="clear" w:color="auto" w:fill="FAFAFA"/>
        </w:rPr>
        <w:t xml:space="preserve"> </w:t>
      </w:r>
      <w:proofErr w:type="spellStart"/>
      <w:r w:rsidRPr="006C2A7B">
        <w:rPr>
          <w:highlight w:val="cyan"/>
          <w:shd w:val="clear" w:color="auto" w:fill="FAFAFA"/>
        </w:rPr>
        <w:t>openssh</w:t>
      </w:r>
      <w:proofErr w:type="spellEnd"/>
      <w:r w:rsidRPr="006C2A7B">
        <w:rPr>
          <w:highlight w:val="cyan"/>
          <w:shd w:val="clear" w:color="auto" w:fill="FAFAFA"/>
        </w:rPr>
        <w:t>-</w:t>
      </w:r>
      <w:r w:rsidRPr="006C2A7B">
        <w:rPr>
          <w:highlight w:val="cyan"/>
        </w:rPr>
        <w:t>server</w:t>
      </w:r>
    </w:p>
    <w:p w14:paraId="020C600F" w14:textId="50012BF8" w:rsidR="006C2A7B" w:rsidRPr="006C2A7B" w:rsidRDefault="006C2A7B" w:rsidP="00041408">
      <w:pPr>
        <w:rPr>
          <w:highlight w:val="cyan"/>
          <w:shd w:val="clear" w:color="auto" w:fill="FAFAFA"/>
        </w:rPr>
      </w:pPr>
      <w:proofErr w:type="spellStart"/>
      <w:r w:rsidRPr="006C2A7B">
        <w:rPr>
          <w:highlight w:val="cyan"/>
          <w:shd w:val="clear" w:color="auto" w:fill="FAFAFA"/>
        </w:rPr>
        <w:t>ps</w:t>
      </w:r>
      <w:proofErr w:type="spellEnd"/>
      <w:r w:rsidRPr="006C2A7B">
        <w:rPr>
          <w:highlight w:val="cyan"/>
          <w:shd w:val="clear" w:color="auto" w:fill="FAFAFA"/>
        </w:rPr>
        <w:t xml:space="preserve"> -e | grep </w:t>
      </w:r>
      <w:proofErr w:type="spellStart"/>
      <w:r w:rsidRPr="006C2A7B">
        <w:rPr>
          <w:highlight w:val="cyan"/>
          <w:shd w:val="clear" w:color="auto" w:fill="FAFAFA"/>
        </w:rPr>
        <w:t>ssh</w:t>
      </w:r>
      <w:proofErr w:type="spellEnd"/>
    </w:p>
    <w:p w14:paraId="1A545D46" w14:textId="6DA827DA" w:rsidR="006C2A7B" w:rsidRPr="006C2A7B" w:rsidRDefault="006C2A7B" w:rsidP="00041408">
      <w:r w:rsidRPr="006C2A7B">
        <w:rPr>
          <w:rFonts w:hint="eastAsia"/>
        </w:rPr>
        <w:t>如果返回</w:t>
      </w:r>
      <w:r>
        <w:rPr>
          <w:rFonts w:hint="eastAsia"/>
        </w:rPr>
        <w:t>以下结果及服务启动成功</w:t>
      </w:r>
    </w:p>
    <w:p w14:paraId="02D60501" w14:textId="6B026378" w:rsidR="006C2A7B" w:rsidRDefault="006C2A7B" w:rsidP="00041408">
      <w:r>
        <w:rPr>
          <w:rFonts w:hint="eastAsia"/>
          <w:noProof/>
        </w:rPr>
        <w:drawing>
          <wp:inline distT="0" distB="0" distL="0" distR="0" wp14:anchorId="089856A6" wp14:editId="5EFCB982">
            <wp:extent cx="2882900" cy="341172"/>
            <wp:effectExtent l="0" t="0" r="0" b="190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56" cy="3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E7B5" w14:textId="77777777" w:rsidR="006C2A7B" w:rsidRPr="006C2A7B" w:rsidRDefault="006C2A7B" w:rsidP="00041408"/>
    <w:p w14:paraId="6A6FB610" w14:textId="7FAF07AC" w:rsidR="00085A16" w:rsidRDefault="00085A16" w:rsidP="00041408">
      <w:pPr>
        <w:pStyle w:val="2"/>
      </w:pPr>
      <w:proofErr w:type="gramStart"/>
      <w:r w:rsidRPr="006C2A7B">
        <w:t>免密互通</w:t>
      </w:r>
      <w:proofErr w:type="gramEnd"/>
    </w:p>
    <w:p w14:paraId="31EA8742" w14:textId="465ACCC3" w:rsidR="00041408" w:rsidRDefault="00CD58F9" w:rsidP="00041408">
      <w:r>
        <w:rPr>
          <w:rFonts w:hint="eastAsia"/>
        </w:rPr>
        <w:t>-</w:t>
      </w:r>
      <w:r w:rsidR="006C2A7B" w:rsidRPr="006C2A7B">
        <w:t>完成两台机器</w:t>
      </w:r>
      <w:proofErr w:type="gramStart"/>
      <w:r w:rsidR="006C2A7B" w:rsidRPr="006C2A7B">
        <w:t>的免密互通</w:t>
      </w:r>
      <w:proofErr w:type="gramEnd"/>
      <w:r w:rsidR="00041408">
        <w:rPr>
          <w:rFonts w:hint="eastAsia"/>
        </w:rPr>
        <w:t xml:space="preserve"> </w:t>
      </w:r>
      <w:r w:rsidR="00041408">
        <w:rPr>
          <w:rFonts w:hint="eastAsia"/>
        </w:rPr>
        <w:t>阿里云一个账户创建的实例可以相互通信，只要把密码填写</w:t>
      </w:r>
      <w:proofErr w:type="gramStart"/>
      <w:r w:rsidR="00041408">
        <w:rPr>
          <w:rFonts w:hint="eastAsia"/>
        </w:rPr>
        <w:t>好嘞就可以</w:t>
      </w:r>
      <w:proofErr w:type="gramEnd"/>
      <w:r w:rsidR="00041408">
        <w:rPr>
          <w:rFonts w:hint="eastAsia"/>
        </w:rPr>
        <w:t>互通，但是实际上我们之后创建集群，需要各台机器</w:t>
      </w:r>
      <w:proofErr w:type="gramStart"/>
      <w:r w:rsidR="00041408">
        <w:rPr>
          <w:rFonts w:hint="eastAsia"/>
        </w:rPr>
        <w:t>能够免密互通</w:t>
      </w:r>
      <w:proofErr w:type="gramEnd"/>
      <w:r w:rsidR="00041408">
        <w:rPr>
          <w:rFonts w:hint="eastAsia"/>
        </w:rPr>
        <w:t>，这样就不用每次都去输入密码</w:t>
      </w:r>
    </w:p>
    <w:p w14:paraId="5167EBB2" w14:textId="4E62FB98" w:rsidR="00041408" w:rsidRDefault="00041408" w:rsidP="00041408">
      <w:r>
        <w:rPr>
          <w:rFonts w:hint="eastAsia"/>
        </w:rPr>
        <w:t>在一号机</w:t>
      </w:r>
      <w:r w:rsidRPr="00041408">
        <w:t>172.28.12.233</w:t>
      </w:r>
      <w:r>
        <w:rPr>
          <w:rFonts w:hint="eastAsia"/>
        </w:rPr>
        <w:t>的机器上实行，将秘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发送给二号机</w:t>
      </w:r>
      <w:r w:rsidRPr="00041408">
        <w:t>172.28.12.232</w:t>
      </w:r>
    </w:p>
    <w:p w14:paraId="0ACFA3DA" w14:textId="3206A9E0" w:rsidR="00041408" w:rsidRPr="00041408" w:rsidRDefault="00041408" w:rsidP="00041408">
      <w:pPr>
        <w:rPr>
          <w:rStyle w:val="a4"/>
          <w:highlight w:val="cyan"/>
        </w:rPr>
      </w:pPr>
      <w:proofErr w:type="spellStart"/>
      <w:r w:rsidRPr="00041408">
        <w:rPr>
          <w:rStyle w:val="a4"/>
          <w:highlight w:val="cyan"/>
        </w:rPr>
        <w:t>ssh</w:t>
      </w:r>
      <w:proofErr w:type="spellEnd"/>
      <w:r w:rsidRPr="00041408">
        <w:rPr>
          <w:rStyle w:val="a4"/>
          <w:highlight w:val="cyan"/>
        </w:rPr>
        <w:t xml:space="preserve">-keygen -t </w:t>
      </w:r>
      <w:proofErr w:type="spellStart"/>
      <w:r w:rsidRPr="00041408">
        <w:rPr>
          <w:rStyle w:val="a4"/>
          <w:highlight w:val="cyan"/>
        </w:rPr>
        <w:t>rsa</w:t>
      </w:r>
      <w:proofErr w:type="spellEnd"/>
      <w:r w:rsidRPr="00041408">
        <w:rPr>
          <w:rStyle w:val="a4"/>
          <w:highlight w:val="cyan"/>
        </w:rPr>
        <w:br/>
        <w:t>cat ~/.</w:t>
      </w:r>
      <w:proofErr w:type="spellStart"/>
      <w:r w:rsidRPr="00041408">
        <w:rPr>
          <w:rStyle w:val="a4"/>
          <w:highlight w:val="cyan"/>
        </w:rPr>
        <w:t>ssh</w:t>
      </w:r>
      <w:proofErr w:type="spellEnd"/>
      <w:r w:rsidRPr="00041408">
        <w:rPr>
          <w:rStyle w:val="a4"/>
          <w:highlight w:val="cyan"/>
        </w:rPr>
        <w:t>/id_rsa.pub &gt;&gt; ~/.</w:t>
      </w:r>
      <w:proofErr w:type="spellStart"/>
      <w:r w:rsidRPr="00041408">
        <w:rPr>
          <w:rStyle w:val="a4"/>
          <w:highlight w:val="cyan"/>
        </w:rPr>
        <w:t>ssh</w:t>
      </w:r>
      <w:proofErr w:type="spellEnd"/>
      <w:r w:rsidRPr="00041408">
        <w:rPr>
          <w:rStyle w:val="a4"/>
          <w:highlight w:val="cyan"/>
        </w:rPr>
        <w:t>/</w:t>
      </w:r>
      <w:proofErr w:type="spellStart"/>
      <w:r w:rsidRPr="00041408">
        <w:rPr>
          <w:rStyle w:val="a4"/>
          <w:highlight w:val="cyan"/>
        </w:rPr>
        <w:t>authorized_keys</w:t>
      </w:r>
      <w:proofErr w:type="spellEnd"/>
    </w:p>
    <w:p w14:paraId="560EEDE0" w14:textId="603C14D1" w:rsidR="00041408" w:rsidRPr="00041408" w:rsidRDefault="00041408" w:rsidP="00041408">
      <w:pPr>
        <w:rPr>
          <w:rStyle w:val="a4"/>
          <w:highlight w:val="cyan"/>
        </w:rPr>
      </w:pPr>
      <w:proofErr w:type="spellStart"/>
      <w:r w:rsidRPr="00041408">
        <w:rPr>
          <w:rStyle w:val="a4"/>
          <w:highlight w:val="cyan"/>
        </w:rPr>
        <w:t>chmod</w:t>
      </w:r>
      <w:proofErr w:type="spellEnd"/>
      <w:r w:rsidRPr="00041408">
        <w:rPr>
          <w:rStyle w:val="a4"/>
          <w:highlight w:val="cyan"/>
        </w:rPr>
        <w:t xml:space="preserve"> 600 ~/.</w:t>
      </w:r>
      <w:proofErr w:type="spellStart"/>
      <w:r w:rsidRPr="00041408">
        <w:rPr>
          <w:rStyle w:val="a4"/>
          <w:highlight w:val="cyan"/>
        </w:rPr>
        <w:t>ssh</w:t>
      </w:r>
      <w:proofErr w:type="spellEnd"/>
      <w:r w:rsidRPr="00041408">
        <w:rPr>
          <w:rStyle w:val="a4"/>
          <w:highlight w:val="cyan"/>
        </w:rPr>
        <w:t>/</w:t>
      </w:r>
      <w:proofErr w:type="spellStart"/>
      <w:r w:rsidRPr="00041408">
        <w:rPr>
          <w:rStyle w:val="a4"/>
          <w:highlight w:val="cyan"/>
        </w:rPr>
        <w:t>authorized_keys</w:t>
      </w:r>
      <w:proofErr w:type="spellEnd"/>
    </w:p>
    <w:p w14:paraId="1EB9B937" w14:textId="44AFBED5" w:rsidR="00041408" w:rsidRDefault="00041408" w:rsidP="00041408">
      <w:pPr>
        <w:rPr>
          <w:rStyle w:val="a4"/>
          <w:highlight w:val="cyan"/>
        </w:rPr>
      </w:pPr>
      <w:r w:rsidRPr="00041408">
        <w:rPr>
          <w:rStyle w:val="a4"/>
          <w:highlight w:val="cyan"/>
        </w:rPr>
        <w:lastRenderedPageBreak/>
        <w:t xml:space="preserve">service </w:t>
      </w:r>
      <w:proofErr w:type="spellStart"/>
      <w:r w:rsidRPr="00041408">
        <w:rPr>
          <w:rStyle w:val="a4"/>
          <w:highlight w:val="cyan"/>
        </w:rPr>
        <w:t>sshd</w:t>
      </w:r>
      <w:proofErr w:type="spellEnd"/>
      <w:r w:rsidRPr="00041408">
        <w:rPr>
          <w:rStyle w:val="a4"/>
          <w:highlight w:val="cyan"/>
        </w:rPr>
        <w:t xml:space="preserve"> restart</w:t>
      </w:r>
    </w:p>
    <w:p w14:paraId="2538BDA8" w14:textId="4C93CCE6" w:rsidR="00041408" w:rsidRDefault="00041408" w:rsidP="00041408">
      <w:pPr>
        <w:rPr>
          <w:rStyle w:val="a4"/>
          <w:highlight w:val="cyan"/>
        </w:rPr>
      </w:pPr>
      <w:proofErr w:type="spellStart"/>
      <w:r w:rsidRPr="00041408">
        <w:rPr>
          <w:rStyle w:val="a4"/>
          <w:highlight w:val="cyan"/>
        </w:rPr>
        <w:t>ssh</w:t>
      </w:r>
      <w:proofErr w:type="spellEnd"/>
      <w:r w:rsidRPr="00041408">
        <w:rPr>
          <w:rStyle w:val="a4"/>
          <w:highlight w:val="cyan"/>
        </w:rPr>
        <w:t>-copy-id -</w:t>
      </w:r>
      <w:proofErr w:type="spellStart"/>
      <w:r w:rsidRPr="00041408">
        <w:rPr>
          <w:rStyle w:val="a4"/>
          <w:highlight w:val="cyan"/>
        </w:rPr>
        <w:t>i</w:t>
      </w:r>
      <w:proofErr w:type="spellEnd"/>
      <w:r w:rsidRPr="00041408">
        <w:rPr>
          <w:rStyle w:val="a4"/>
          <w:highlight w:val="cyan"/>
        </w:rPr>
        <w:t xml:space="preserve"> ~/.</w:t>
      </w:r>
      <w:proofErr w:type="spellStart"/>
      <w:r w:rsidRPr="00041408">
        <w:rPr>
          <w:rStyle w:val="a4"/>
          <w:highlight w:val="cyan"/>
        </w:rPr>
        <w:t>ssh</w:t>
      </w:r>
      <w:proofErr w:type="spellEnd"/>
      <w:r w:rsidRPr="00041408">
        <w:rPr>
          <w:rStyle w:val="a4"/>
          <w:highlight w:val="cyan"/>
        </w:rPr>
        <w:t>/id_rsa.pub root@ 172.28.12.232</w:t>
      </w:r>
    </w:p>
    <w:p w14:paraId="5D287662" w14:textId="74527DD7" w:rsidR="00041408" w:rsidRDefault="00041408" w:rsidP="00041408">
      <w:pPr>
        <w:rPr>
          <w:rStyle w:val="a4"/>
          <w:highlight w:val="cyan"/>
        </w:rPr>
      </w:pPr>
    </w:p>
    <w:p w14:paraId="1BB2A50F" w14:textId="4779B5BF" w:rsidR="00041408" w:rsidRPr="00041408" w:rsidRDefault="00CD58F9" w:rsidP="00041408">
      <w:r>
        <w:rPr>
          <w:rFonts w:hint="eastAsia"/>
        </w:rPr>
        <w:t>-</w:t>
      </w:r>
      <w:r w:rsidR="00041408" w:rsidRPr="00041408">
        <w:t>同样的操作发生在二号机上，只是最后的一</w:t>
      </w:r>
      <w:r w:rsidR="00041408" w:rsidRPr="00041408">
        <w:rPr>
          <w:rFonts w:hint="eastAsia"/>
        </w:rPr>
        <w:t>句改成</w:t>
      </w:r>
    </w:p>
    <w:p w14:paraId="4DB1EA69" w14:textId="3441F655" w:rsidR="00041408" w:rsidRDefault="00041408" w:rsidP="00041408">
      <w:pPr>
        <w:rPr>
          <w:rStyle w:val="a4"/>
          <w:highlight w:val="cyan"/>
        </w:rPr>
      </w:pPr>
      <w:proofErr w:type="spellStart"/>
      <w:r w:rsidRPr="00041408">
        <w:rPr>
          <w:rStyle w:val="a4"/>
          <w:highlight w:val="cyan"/>
        </w:rPr>
        <w:t>ssh</w:t>
      </w:r>
      <w:proofErr w:type="spellEnd"/>
      <w:r w:rsidRPr="00041408">
        <w:rPr>
          <w:rStyle w:val="a4"/>
          <w:highlight w:val="cyan"/>
        </w:rPr>
        <w:t>-copy-id -</w:t>
      </w:r>
      <w:proofErr w:type="spellStart"/>
      <w:r w:rsidRPr="00041408">
        <w:rPr>
          <w:rStyle w:val="a4"/>
          <w:highlight w:val="cyan"/>
        </w:rPr>
        <w:t>i</w:t>
      </w:r>
      <w:proofErr w:type="spellEnd"/>
      <w:r w:rsidRPr="00041408">
        <w:rPr>
          <w:rStyle w:val="a4"/>
          <w:highlight w:val="cyan"/>
        </w:rPr>
        <w:t xml:space="preserve"> ~/.</w:t>
      </w:r>
      <w:proofErr w:type="spellStart"/>
      <w:r w:rsidRPr="00041408">
        <w:rPr>
          <w:rStyle w:val="a4"/>
          <w:highlight w:val="cyan"/>
        </w:rPr>
        <w:t>ssh</w:t>
      </w:r>
      <w:proofErr w:type="spellEnd"/>
      <w:r w:rsidRPr="00041408">
        <w:rPr>
          <w:rStyle w:val="a4"/>
          <w:highlight w:val="cyan"/>
        </w:rPr>
        <w:t>/id_rsa.pub root@ 172.28.12.23</w:t>
      </w:r>
      <w:r w:rsidR="00A847C1">
        <w:rPr>
          <w:rStyle w:val="a4"/>
          <w:highlight w:val="cyan"/>
        </w:rPr>
        <w:t>3</w:t>
      </w:r>
    </w:p>
    <w:p w14:paraId="7B5A52D3" w14:textId="77777777" w:rsidR="00041408" w:rsidRPr="00041408" w:rsidRDefault="00041408" w:rsidP="00041408">
      <w:pPr>
        <w:rPr>
          <w:rStyle w:val="a4"/>
          <w:highlight w:val="cyan"/>
        </w:rPr>
      </w:pPr>
    </w:p>
    <w:p w14:paraId="3F20221F" w14:textId="23F9F6B1" w:rsidR="00085A16" w:rsidRPr="0091063B" w:rsidRDefault="00CD58F9" w:rsidP="00041408">
      <w:r>
        <w:rPr>
          <w:rFonts w:hint="eastAsia"/>
        </w:rPr>
        <w:t>-</w:t>
      </w:r>
      <w:r w:rsidR="00085A16">
        <w:rPr>
          <w:rFonts w:hint="eastAsia"/>
        </w:rPr>
        <w:t>如果发生密码多次登入也进不去，需要进行配置修改</w:t>
      </w:r>
      <w:r w:rsidR="00085A16">
        <w:rPr>
          <w:rFonts w:ascii="DejaVu Sans Mono" w:hAnsi="DejaVu Sans Mono" w:cs="DejaVu Sans Mono"/>
          <w:color w:val="50A14F"/>
          <w:szCs w:val="21"/>
          <w:shd w:val="clear" w:color="auto" w:fill="FAFAFA"/>
        </w:rPr>
        <w:br/>
      </w:r>
      <w:r w:rsidR="00085A16" w:rsidRPr="00085A16">
        <w:rPr>
          <w:rStyle w:val="a4"/>
          <w:highlight w:val="cyan"/>
        </w:rPr>
        <w:t>vim /</w:t>
      </w:r>
      <w:proofErr w:type="spellStart"/>
      <w:r w:rsidR="00085A16" w:rsidRPr="00085A16">
        <w:rPr>
          <w:rStyle w:val="a4"/>
          <w:highlight w:val="cyan"/>
        </w:rPr>
        <w:t>etc</w:t>
      </w:r>
      <w:proofErr w:type="spellEnd"/>
      <w:r w:rsidR="00085A16" w:rsidRPr="00085A16">
        <w:rPr>
          <w:rStyle w:val="a4"/>
          <w:highlight w:val="cyan"/>
        </w:rPr>
        <w:t>/</w:t>
      </w:r>
      <w:proofErr w:type="spellStart"/>
      <w:r w:rsidR="00085A16" w:rsidRPr="00085A16">
        <w:rPr>
          <w:rStyle w:val="a4"/>
          <w:highlight w:val="cyan"/>
        </w:rPr>
        <w:t>ssh</w:t>
      </w:r>
      <w:proofErr w:type="spellEnd"/>
      <w:r w:rsidR="00085A16" w:rsidRPr="00085A16">
        <w:rPr>
          <w:rStyle w:val="a4"/>
          <w:highlight w:val="cyan"/>
        </w:rPr>
        <w:t>/</w:t>
      </w:r>
      <w:proofErr w:type="spellStart"/>
      <w:r w:rsidR="00085A16" w:rsidRPr="00085A16">
        <w:rPr>
          <w:rStyle w:val="a4"/>
          <w:highlight w:val="cyan"/>
        </w:rPr>
        <w:t>sshd_config</w:t>
      </w:r>
      <w:proofErr w:type="spellEnd"/>
    </w:p>
    <w:p w14:paraId="2FAD53DF" w14:textId="061D173F" w:rsidR="006C2A7B" w:rsidRDefault="00085A16" w:rsidP="00041408">
      <w:r>
        <w:rPr>
          <w:rFonts w:hint="eastAsia"/>
        </w:rPr>
        <w:t>找到对应的下面三项，进行取消注释和修改为</w:t>
      </w:r>
      <w:r>
        <w:rPr>
          <w:rFonts w:hint="eastAsia"/>
        </w:rPr>
        <w:t>yes</w:t>
      </w:r>
      <w:r>
        <w:t xml:space="preserve"> </w:t>
      </w:r>
    </w:p>
    <w:p w14:paraId="71C85EB7" w14:textId="77777777" w:rsidR="00085A16" w:rsidRPr="00085A16" w:rsidRDefault="00085A16" w:rsidP="00085A16">
      <w:pPr>
        <w:rPr>
          <w:rStyle w:val="a4"/>
          <w:highlight w:val="cyan"/>
        </w:rPr>
      </w:pPr>
      <w:proofErr w:type="spellStart"/>
      <w:r w:rsidRPr="00085A16">
        <w:rPr>
          <w:rStyle w:val="a4"/>
          <w:highlight w:val="cyan"/>
        </w:rPr>
        <w:t>PermitRootLogin</w:t>
      </w:r>
      <w:proofErr w:type="spellEnd"/>
      <w:r w:rsidRPr="00085A16">
        <w:rPr>
          <w:rStyle w:val="a4"/>
          <w:highlight w:val="cyan"/>
        </w:rPr>
        <w:t xml:space="preserve"> yes</w:t>
      </w:r>
    </w:p>
    <w:p w14:paraId="2EE67683" w14:textId="77777777" w:rsidR="00085A16" w:rsidRPr="00085A16" w:rsidRDefault="00085A16" w:rsidP="00085A16">
      <w:pPr>
        <w:rPr>
          <w:rStyle w:val="a4"/>
          <w:highlight w:val="cyan"/>
        </w:rPr>
      </w:pPr>
      <w:proofErr w:type="spellStart"/>
      <w:r w:rsidRPr="00085A16">
        <w:rPr>
          <w:rStyle w:val="a4"/>
          <w:highlight w:val="cyan"/>
        </w:rPr>
        <w:t>PasswordAuthentication</w:t>
      </w:r>
      <w:proofErr w:type="spellEnd"/>
      <w:r w:rsidRPr="00085A16">
        <w:rPr>
          <w:rStyle w:val="a4"/>
          <w:highlight w:val="cyan"/>
        </w:rPr>
        <w:t xml:space="preserve"> yes</w:t>
      </w:r>
    </w:p>
    <w:p w14:paraId="5A5D45F2" w14:textId="77777777" w:rsidR="00085A16" w:rsidRPr="00085A16" w:rsidRDefault="00085A16" w:rsidP="00085A16">
      <w:pPr>
        <w:rPr>
          <w:rStyle w:val="a4"/>
          <w:highlight w:val="cyan"/>
        </w:rPr>
      </w:pPr>
      <w:proofErr w:type="spellStart"/>
      <w:r w:rsidRPr="00085A16">
        <w:rPr>
          <w:rStyle w:val="a4"/>
          <w:highlight w:val="cyan"/>
        </w:rPr>
        <w:t>ChallengeResponseAuthentication</w:t>
      </w:r>
      <w:proofErr w:type="spellEnd"/>
      <w:r w:rsidRPr="00085A16">
        <w:rPr>
          <w:rStyle w:val="a4"/>
          <w:highlight w:val="cyan"/>
        </w:rPr>
        <w:t xml:space="preserve"> yes</w:t>
      </w:r>
    </w:p>
    <w:p w14:paraId="1A7E3206" w14:textId="77777777" w:rsidR="00085A16" w:rsidRPr="006C2A7B" w:rsidRDefault="00085A16" w:rsidP="00041408"/>
    <w:p w14:paraId="273E4C3D" w14:textId="7D49E314" w:rsidR="006C2A7B" w:rsidRDefault="00085A16" w:rsidP="00085A16">
      <w:pPr>
        <w:pStyle w:val="2"/>
      </w:pPr>
      <w:r>
        <w:rPr>
          <w:rFonts w:hint="eastAsia"/>
        </w:rPr>
        <w:t>安装docker</w:t>
      </w:r>
    </w:p>
    <w:p w14:paraId="16997652" w14:textId="185CEB9A" w:rsidR="00085A16" w:rsidRDefault="00085A16" w:rsidP="00085A16"/>
    <w:p w14:paraId="3FC7352F" w14:textId="72916738" w:rsidR="00085A16" w:rsidRPr="00085A16" w:rsidRDefault="00085A16" w:rsidP="00085A16">
      <w:pPr>
        <w:rPr>
          <w:rStyle w:val="a4"/>
          <w:highlight w:val="cyan"/>
        </w:rPr>
      </w:pPr>
      <w:proofErr w:type="spellStart"/>
      <w:r w:rsidRPr="00085A16">
        <w:rPr>
          <w:rStyle w:val="a4"/>
          <w:highlight w:val="cyan"/>
        </w:rPr>
        <w:t>sudo</w:t>
      </w:r>
      <w:proofErr w:type="spellEnd"/>
      <w:r w:rsidRPr="00085A16">
        <w:rPr>
          <w:rStyle w:val="a4"/>
          <w:highlight w:val="cyan"/>
        </w:rPr>
        <w:t xml:space="preserve"> apt-get update</w:t>
      </w:r>
    </w:p>
    <w:p w14:paraId="2A2D50A3" w14:textId="77777777" w:rsidR="00085A16" w:rsidRPr="00085A16" w:rsidRDefault="00085A16" w:rsidP="00085A16">
      <w:pPr>
        <w:rPr>
          <w:rStyle w:val="a4"/>
          <w:highlight w:val="cyan"/>
        </w:rPr>
      </w:pPr>
      <w:proofErr w:type="spellStart"/>
      <w:r w:rsidRPr="00085A16">
        <w:rPr>
          <w:rStyle w:val="a4"/>
          <w:highlight w:val="cyan"/>
        </w:rPr>
        <w:t>sudo</w:t>
      </w:r>
      <w:proofErr w:type="spellEnd"/>
      <w:r w:rsidRPr="00085A16">
        <w:rPr>
          <w:rStyle w:val="a4"/>
          <w:highlight w:val="cyan"/>
        </w:rPr>
        <w:t xml:space="preserve"> apt-get install \</w:t>
      </w:r>
    </w:p>
    <w:p w14:paraId="277B3BB5" w14:textId="77777777" w:rsidR="00085A16" w:rsidRPr="00085A16" w:rsidRDefault="00085A16" w:rsidP="00085A16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 xml:space="preserve">    apt-transport-https \</w:t>
      </w:r>
    </w:p>
    <w:p w14:paraId="3DAE54F6" w14:textId="77777777" w:rsidR="00085A16" w:rsidRPr="00085A16" w:rsidRDefault="00085A16" w:rsidP="00085A16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 xml:space="preserve">    ca-certificates \</w:t>
      </w:r>
    </w:p>
    <w:p w14:paraId="63FE42C6" w14:textId="77777777" w:rsidR="00085A16" w:rsidRPr="00085A16" w:rsidRDefault="00085A16" w:rsidP="00085A16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 xml:space="preserve">    curl \</w:t>
      </w:r>
    </w:p>
    <w:p w14:paraId="2C5484DE" w14:textId="77777777" w:rsidR="00085A16" w:rsidRPr="00085A16" w:rsidRDefault="00085A16" w:rsidP="00085A16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 xml:space="preserve">    </w:t>
      </w:r>
      <w:proofErr w:type="spellStart"/>
      <w:r w:rsidRPr="00085A16">
        <w:rPr>
          <w:rStyle w:val="a4"/>
          <w:highlight w:val="cyan"/>
        </w:rPr>
        <w:t>gnupg</w:t>
      </w:r>
      <w:proofErr w:type="spellEnd"/>
      <w:r w:rsidRPr="00085A16">
        <w:rPr>
          <w:rStyle w:val="a4"/>
          <w:highlight w:val="cyan"/>
        </w:rPr>
        <w:t>-agent \</w:t>
      </w:r>
    </w:p>
    <w:p w14:paraId="4179F172" w14:textId="77777777" w:rsidR="00085A16" w:rsidRPr="00085A16" w:rsidRDefault="00085A16" w:rsidP="00085A16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 xml:space="preserve">    software-properties-common</w:t>
      </w:r>
    </w:p>
    <w:p w14:paraId="51D77B03" w14:textId="77777777" w:rsidR="00085A16" w:rsidRPr="00085A16" w:rsidRDefault="00085A16" w:rsidP="00085A16">
      <w:pPr>
        <w:rPr>
          <w:rStyle w:val="a4"/>
          <w:highlight w:val="cyan"/>
        </w:rPr>
      </w:pPr>
    </w:p>
    <w:p w14:paraId="32F57B06" w14:textId="36D08139" w:rsidR="006C2A7B" w:rsidRPr="00085A16" w:rsidRDefault="00085A16" w:rsidP="00041408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>curl -</w:t>
      </w:r>
      <w:proofErr w:type="spellStart"/>
      <w:r w:rsidRPr="00085A16">
        <w:rPr>
          <w:rStyle w:val="a4"/>
          <w:highlight w:val="cyan"/>
        </w:rPr>
        <w:t>fsSL</w:t>
      </w:r>
      <w:proofErr w:type="spellEnd"/>
      <w:r w:rsidRPr="00085A16">
        <w:rPr>
          <w:rStyle w:val="a4"/>
          <w:highlight w:val="cyan"/>
        </w:rPr>
        <w:t xml:space="preserve"> http://mirrors.aliyun.com/docker-ce/linux/ubuntu/gpg | </w:t>
      </w:r>
      <w:proofErr w:type="spellStart"/>
      <w:r w:rsidRPr="00085A16">
        <w:rPr>
          <w:rStyle w:val="a4"/>
          <w:highlight w:val="cyan"/>
        </w:rPr>
        <w:t>sudo</w:t>
      </w:r>
      <w:proofErr w:type="spellEnd"/>
      <w:r w:rsidRPr="00085A16">
        <w:rPr>
          <w:rStyle w:val="a4"/>
          <w:highlight w:val="cyan"/>
        </w:rPr>
        <w:t xml:space="preserve"> apt-key add</w:t>
      </w:r>
    </w:p>
    <w:p w14:paraId="77FA3E05" w14:textId="58E40454" w:rsidR="00085A16" w:rsidRPr="00085A16" w:rsidRDefault="00085A16" w:rsidP="00041408">
      <w:pPr>
        <w:rPr>
          <w:rStyle w:val="a4"/>
          <w:highlight w:val="cyan"/>
        </w:rPr>
      </w:pPr>
      <w:proofErr w:type="spellStart"/>
      <w:r w:rsidRPr="00085A16">
        <w:rPr>
          <w:rStyle w:val="a4"/>
          <w:highlight w:val="cyan"/>
        </w:rPr>
        <w:t>sudo</w:t>
      </w:r>
      <w:proofErr w:type="spellEnd"/>
      <w:r w:rsidRPr="00085A16">
        <w:rPr>
          <w:rStyle w:val="a4"/>
          <w:highlight w:val="cyan"/>
        </w:rPr>
        <w:t xml:space="preserve"> apt-key fingerprint 0EBFCD88</w:t>
      </w:r>
    </w:p>
    <w:p w14:paraId="3E86FCB5" w14:textId="5B997EB3" w:rsidR="00085A16" w:rsidRPr="00085A16" w:rsidRDefault="00085A16" w:rsidP="00041408">
      <w:pPr>
        <w:rPr>
          <w:rStyle w:val="a4"/>
          <w:highlight w:val="cyan"/>
        </w:rPr>
      </w:pPr>
    </w:p>
    <w:p w14:paraId="59827805" w14:textId="77777777" w:rsidR="00085A16" w:rsidRPr="00085A16" w:rsidRDefault="00085A16" w:rsidP="00085A16">
      <w:pPr>
        <w:rPr>
          <w:rStyle w:val="a4"/>
          <w:highlight w:val="cyan"/>
        </w:rPr>
      </w:pPr>
      <w:proofErr w:type="spellStart"/>
      <w:r w:rsidRPr="00085A16">
        <w:rPr>
          <w:rStyle w:val="a4"/>
          <w:highlight w:val="cyan"/>
        </w:rPr>
        <w:t>sudo</w:t>
      </w:r>
      <w:proofErr w:type="spellEnd"/>
      <w:r w:rsidRPr="00085A16">
        <w:rPr>
          <w:rStyle w:val="a4"/>
          <w:highlight w:val="cyan"/>
        </w:rPr>
        <w:t xml:space="preserve"> add-apt-repository \</w:t>
      </w:r>
    </w:p>
    <w:p w14:paraId="7D4340A3" w14:textId="77777777" w:rsidR="00085A16" w:rsidRPr="00085A16" w:rsidRDefault="00085A16" w:rsidP="00085A16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 xml:space="preserve">   "deb [arch=amd64] http://mirrors.aliyun.com/docker-ce/linux/ubuntu \</w:t>
      </w:r>
    </w:p>
    <w:p w14:paraId="1813B1D7" w14:textId="77777777" w:rsidR="00085A16" w:rsidRPr="00085A16" w:rsidRDefault="00085A16" w:rsidP="00085A16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 xml:space="preserve">    $(</w:t>
      </w:r>
      <w:proofErr w:type="spellStart"/>
      <w:r w:rsidRPr="00085A16">
        <w:rPr>
          <w:rStyle w:val="a4"/>
          <w:highlight w:val="cyan"/>
        </w:rPr>
        <w:t>lsb_release</w:t>
      </w:r>
      <w:proofErr w:type="spellEnd"/>
      <w:r w:rsidRPr="00085A16">
        <w:rPr>
          <w:rStyle w:val="a4"/>
          <w:highlight w:val="cyan"/>
        </w:rPr>
        <w:t xml:space="preserve"> -cs) \</w:t>
      </w:r>
    </w:p>
    <w:p w14:paraId="469A4C10" w14:textId="77777777" w:rsidR="00085A16" w:rsidRPr="00085A16" w:rsidRDefault="00085A16" w:rsidP="00085A16">
      <w:pPr>
        <w:rPr>
          <w:rStyle w:val="a4"/>
          <w:highlight w:val="cyan"/>
        </w:rPr>
      </w:pPr>
      <w:r w:rsidRPr="00085A16">
        <w:rPr>
          <w:rStyle w:val="a4"/>
          <w:highlight w:val="cyan"/>
        </w:rPr>
        <w:t xml:space="preserve">    stable"</w:t>
      </w:r>
    </w:p>
    <w:p w14:paraId="2A9E75CA" w14:textId="2F67248A" w:rsidR="00085A16" w:rsidRPr="00085A16" w:rsidRDefault="00085A16" w:rsidP="00041408">
      <w:pPr>
        <w:rPr>
          <w:rStyle w:val="a4"/>
          <w:highlight w:val="cyan"/>
        </w:rPr>
      </w:pPr>
    </w:p>
    <w:p w14:paraId="22F190A9" w14:textId="18A39C79" w:rsidR="00085A16" w:rsidRDefault="00085A16" w:rsidP="00041408">
      <w:pPr>
        <w:rPr>
          <w:rStyle w:val="a4"/>
          <w:highlight w:val="cyan"/>
        </w:rPr>
      </w:pPr>
      <w:proofErr w:type="spellStart"/>
      <w:r w:rsidRPr="00085A16">
        <w:rPr>
          <w:rStyle w:val="a4"/>
          <w:highlight w:val="cyan"/>
        </w:rPr>
        <w:t>sudo</w:t>
      </w:r>
      <w:proofErr w:type="spellEnd"/>
      <w:r w:rsidRPr="00085A16">
        <w:rPr>
          <w:rStyle w:val="a4"/>
          <w:highlight w:val="cyan"/>
        </w:rPr>
        <w:t xml:space="preserve"> apt-get install docker-</w:t>
      </w:r>
      <w:proofErr w:type="spellStart"/>
      <w:r w:rsidRPr="00085A16">
        <w:rPr>
          <w:rStyle w:val="a4"/>
          <w:highlight w:val="cyan"/>
        </w:rPr>
        <w:t>ce</w:t>
      </w:r>
      <w:proofErr w:type="spellEnd"/>
      <w:r w:rsidRPr="00085A16">
        <w:rPr>
          <w:rStyle w:val="a4"/>
          <w:highlight w:val="cyan"/>
        </w:rPr>
        <w:t xml:space="preserve"> docker-</w:t>
      </w:r>
      <w:proofErr w:type="spellStart"/>
      <w:r w:rsidRPr="00085A16">
        <w:rPr>
          <w:rStyle w:val="a4"/>
          <w:highlight w:val="cyan"/>
        </w:rPr>
        <w:t>ce</w:t>
      </w:r>
      <w:proofErr w:type="spellEnd"/>
      <w:r w:rsidRPr="00085A16">
        <w:rPr>
          <w:rStyle w:val="a4"/>
          <w:highlight w:val="cyan"/>
        </w:rPr>
        <w:t>-cli containerd.io</w:t>
      </w:r>
    </w:p>
    <w:p w14:paraId="57B67FA2" w14:textId="77777777" w:rsidR="00707908" w:rsidRPr="00085A16" w:rsidRDefault="00707908" w:rsidP="00041408">
      <w:pPr>
        <w:rPr>
          <w:rStyle w:val="a4"/>
          <w:highlight w:val="cyan"/>
        </w:rPr>
      </w:pPr>
    </w:p>
    <w:p w14:paraId="37DBA790" w14:textId="1BC6FB09" w:rsidR="00085A16" w:rsidRPr="00707908" w:rsidRDefault="00CD58F9" w:rsidP="00707908">
      <w:r>
        <w:rPr>
          <w:rFonts w:hint="eastAsia"/>
        </w:rPr>
        <w:t>-</w:t>
      </w:r>
      <w:r w:rsidR="00707908" w:rsidRPr="00707908">
        <w:rPr>
          <w:rFonts w:hint="eastAsia"/>
        </w:rPr>
        <w:t>验证</w:t>
      </w:r>
      <w:r w:rsidR="00707908">
        <w:rPr>
          <w:rFonts w:hint="eastAsia"/>
        </w:rPr>
        <w:t>运行</w:t>
      </w:r>
      <w:proofErr w:type="spellStart"/>
      <w:r w:rsidR="00707908">
        <w:rPr>
          <w:rFonts w:hint="eastAsia"/>
        </w:rPr>
        <w:t>helloword</w:t>
      </w:r>
      <w:proofErr w:type="spellEnd"/>
      <w:r w:rsidR="00707908">
        <w:rPr>
          <w:rFonts w:hint="eastAsia"/>
        </w:rPr>
        <w:t>测试，会返回结果如下图</w:t>
      </w:r>
    </w:p>
    <w:p w14:paraId="2F98D6A3" w14:textId="56CC9964" w:rsidR="00085A16" w:rsidRPr="00707908" w:rsidRDefault="00085A16" w:rsidP="00041408">
      <w:pPr>
        <w:rPr>
          <w:rStyle w:val="a4"/>
          <w:highlight w:val="cyan"/>
        </w:rPr>
      </w:pPr>
      <w:r w:rsidRPr="00707908">
        <w:rPr>
          <w:rStyle w:val="a4"/>
          <w:highlight w:val="cyan"/>
        </w:rPr>
        <w:t>docker run hello-world</w:t>
      </w:r>
    </w:p>
    <w:p w14:paraId="388F96CF" w14:textId="6C74D075" w:rsidR="004824F4" w:rsidRPr="006C2A7B" w:rsidRDefault="008E20CC" w:rsidP="00041408">
      <w:r w:rsidRPr="006C2A7B">
        <w:rPr>
          <w:noProof/>
        </w:rPr>
        <w:drawing>
          <wp:inline distT="0" distB="0" distL="0" distR="0" wp14:anchorId="586A4724" wp14:editId="20521048">
            <wp:extent cx="3098165" cy="1661573"/>
            <wp:effectExtent l="0" t="0" r="698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704" cy="16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0B6A" w14:textId="108E4C4F" w:rsidR="008E20CC" w:rsidRPr="006C2A7B" w:rsidRDefault="008E20CC" w:rsidP="00041408"/>
    <w:p w14:paraId="3E122846" w14:textId="599FDA66" w:rsidR="008E20CC" w:rsidRPr="006C2A7B" w:rsidRDefault="008E20CC" w:rsidP="00041408"/>
    <w:p w14:paraId="648A5424" w14:textId="29CAE828" w:rsidR="008E20CC" w:rsidRPr="006C2A7B" w:rsidRDefault="008E20CC" w:rsidP="00041408"/>
    <w:p w14:paraId="686F8444" w14:textId="22CBEC90" w:rsidR="00041408" w:rsidRPr="00EA43E3" w:rsidRDefault="00041408" w:rsidP="00EA43E3">
      <w:pPr>
        <w:pStyle w:val="2"/>
        <w:ind w:left="357" w:hanging="357"/>
      </w:pPr>
      <w:r w:rsidRPr="00EA43E3">
        <w:rPr>
          <w:rFonts w:hint="eastAsia"/>
        </w:rPr>
        <w:t>安装</w:t>
      </w:r>
      <w:r w:rsidRPr="00EA43E3">
        <w:t>docker</w:t>
      </w:r>
      <w:r w:rsidR="00707908" w:rsidRPr="00EA43E3">
        <w:t>-</w:t>
      </w:r>
      <w:r w:rsidRPr="00EA43E3">
        <w:t>compose</w:t>
      </w:r>
    </w:p>
    <w:p w14:paraId="329C5704" w14:textId="77777777" w:rsidR="00041408" w:rsidRDefault="00041408" w:rsidP="00041408">
      <w:pPr>
        <w:rPr>
          <w:highlight w:val="cyan"/>
          <w:shd w:val="clear" w:color="auto" w:fill="FAFAFA"/>
        </w:rPr>
      </w:pPr>
    </w:p>
    <w:p w14:paraId="683922C4" w14:textId="19321D57" w:rsidR="008E20CC" w:rsidRPr="00770A29" w:rsidRDefault="0091063B" w:rsidP="00041408">
      <w:pPr>
        <w:rPr>
          <w:rStyle w:val="a4"/>
          <w:highlight w:val="cyan"/>
        </w:rPr>
      </w:pPr>
      <w:proofErr w:type="spellStart"/>
      <w:r w:rsidRPr="00770A29">
        <w:rPr>
          <w:rStyle w:val="a4"/>
          <w:highlight w:val="cyan"/>
        </w:rPr>
        <w:t>sudo</w:t>
      </w:r>
      <w:proofErr w:type="spellEnd"/>
      <w:r w:rsidRPr="00770A29">
        <w:rPr>
          <w:rStyle w:val="a4"/>
          <w:highlight w:val="cyan"/>
        </w:rPr>
        <w:t xml:space="preserve"> curl -L "https://github.com/docker/compose/releases/download/1.27.4/docker-compose-$(uname -s)-$(</w:t>
      </w:r>
      <w:proofErr w:type="spellStart"/>
      <w:r w:rsidRPr="00770A29">
        <w:rPr>
          <w:rStyle w:val="a4"/>
          <w:highlight w:val="cyan"/>
        </w:rPr>
        <w:t>uname</w:t>
      </w:r>
      <w:proofErr w:type="spellEnd"/>
      <w:r w:rsidRPr="00770A29">
        <w:rPr>
          <w:rStyle w:val="a4"/>
          <w:highlight w:val="cyan"/>
        </w:rPr>
        <w:t xml:space="preserve"> -m)" -o /</w:t>
      </w:r>
      <w:proofErr w:type="spellStart"/>
      <w:r w:rsidRPr="00770A29">
        <w:rPr>
          <w:rStyle w:val="a4"/>
          <w:highlight w:val="cyan"/>
        </w:rPr>
        <w:t>usr</w:t>
      </w:r>
      <w:proofErr w:type="spellEnd"/>
      <w:r w:rsidRPr="00770A29">
        <w:rPr>
          <w:rStyle w:val="a4"/>
          <w:highlight w:val="cyan"/>
        </w:rPr>
        <w:t>/local/bin/docker-compose</w:t>
      </w:r>
    </w:p>
    <w:p w14:paraId="4E3664EA" w14:textId="77777777" w:rsidR="00041408" w:rsidRPr="00770A29" w:rsidRDefault="00041408" w:rsidP="00041408">
      <w:pPr>
        <w:rPr>
          <w:rStyle w:val="a4"/>
          <w:highlight w:val="cyan"/>
        </w:rPr>
      </w:pPr>
    </w:p>
    <w:p w14:paraId="304AD4AD" w14:textId="6ABB9441" w:rsidR="008E20CC" w:rsidRPr="00770A29" w:rsidRDefault="008E20CC" w:rsidP="00041408">
      <w:pPr>
        <w:rPr>
          <w:rStyle w:val="a4"/>
          <w:highlight w:val="cyan"/>
        </w:rPr>
      </w:pPr>
      <w:proofErr w:type="spellStart"/>
      <w:r w:rsidRPr="00770A29">
        <w:rPr>
          <w:rStyle w:val="a4"/>
          <w:highlight w:val="cyan"/>
        </w:rPr>
        <w:lastRenderedPageBreak/>
        <w:t>chmod</w:t>
      </w:r>
      <w:proofErr w:type="spellEnd"/>
      <w:r w:rsidRPr="00770A29">
        <w:rPr>
          <w:rStyle w:val="a4"/>
          <w:highlight w:val="cyan"/>
        </w:rPr>
        <w:t xml:space="preserve"> +x /</w:t>
      </w:r>
      <w:proofErr w:type="spellStart"/>
      <w:r w:rsidRPr="00770A29">
        <w:rPr>
          <w:rStyle w:val="a4"/>
          <w:highlight w:val="cyan"/>
        </w:rPr>
        <w:t>usr</w:t>
      </w:r>
      <w:proofErr w:type="spellEnd"/>
      <w:r w:rsidRPr="00770A29">
        <w:rPr>
          <w:rStyle w:val="a4"/>
          <w:highlight w:val="cyan"/>
        </w:rPr>
        <w:t>/local/bin/docker-compose</w:t>
      </w:r>
    </w:p>
    <w:p w14:paraId="393381E4" w14:textId="3B994F14" w:rsidR="00EA43E3" w:rsidRPr="00EA43E3" w:rsidRDefault="00CD58F9" w:rsidP="00041408">
      <w:r>
        <w:rPr>
          <w:rFonts w:hint="eastAsia"/>
        </w:rPr>
        <w:t>-</w:t>
      </w:r>
      <w:r w:rsidR="00EA43E3" w:rsidRPr="00EA43E3">
        <w:rPr>
          <w:rFonts w:hint="eastAsia"/>
        </w:rPr>
        <w:t>运行</w:t>
      </w:r>
      <w:r w:rsidR="00EA43E3">
        <w:rPr>
          <w:rFonts w:hint="eastAsia"/>
        </w:rPr>
        <w:t>进行</w:t>
      </w:r>
      <w:r w:rsidR="00EA43E3" w:rsidRPr="00EA43E3">
        <w:rPr>
          <w:rFonts w:hint="eastAsia"/>
        </w:rPr>
        <w:t>验证</w:t>
      </w:r>
    </w:p>
    <w:p w14:paraId="0F360FFE" w14:textId="5490F23F" w:rsidR="008E20CC" w:rsidRDefault="00EA43E3" w:rsidP="00041408">
      <w:r>
        <w:rPr>
          <w:rFonts w:hint="eastAsia"/>
          <w:noProof/>
          <w:lang w:val="zh-CN"/>
        </w:rPr>
        <w:drawing>
          <wp:inline distT="0" distB="0" distL="0" distR="0" wp14:anchorId="0F65CA44" wp14:editId="27AA8A86">
            <wp:extent cx="3913770" cy="469900"/>
            <wp:effectExtent l="0" t="0" r="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66" cy="4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443C" w14:textId="3A089A79" w:rsidR="00EA43E3" w:rsidRDefault="00EA43E3" w:rsidP="00041408"/>
    <w:p w14:paraId="771AE447" w14:textId="5DB46D34" w:rsidR="00EA43E3" w:rsidRDefault="00EA43E3" w:rsidP="00041408"/>
    <w:p w14:paraId="6DCE5601" w14:textId="3B0CB419" w:rsidR="00EA43E3" w:rsidRDefault="00EA43E3" w:rsidP="00EA43E3">
      <w:pPr>
        <w:pStyle w:val="2"/>
      </w:pPr>
      <w:r>
        <w:rPr>
          <w:rFonts w:hint="eastAsia"/>
        </w:rPr>
        <w:t>安装FATE的镜像文件</w:t>
      </w:r>
    </w:p>
    <w:p w14:paraId="71660935" w14:textId="06035CBB" w:rsidR="00EA43E3" w:rsidRPr="00770A29" w:rsidRDefault="00EA43E3" w:rsidP="00EA43E3">
      <w:pPr>
        <w:rPr>
          <w:rStyle w:val="a4"/>
          <w:highlight w:val="cyan"/>
        </w:rPr>
      </w:pPr>
      <w:proofErr w:type="spellStart"/>
      <w:r w:rsidRPr="00770A29">
        <w:rPr>
          <w:rStyle w:val="a4"/>
          <w:highlight w:val="cyan"/>
        </w:rPr>
        <w:t>wget</w:t>
      </w:r>
      <w:proofErr w:type="spellEnd"/>
      <w:r w:rsidRPr="00770A29">
        <w:rPr>
          <w:rStyle w:val="a4"/>
          <w:highlight w:val="cyan"/>
        </w:rPr>
        <w:t xml:space="preserve"> </w:t>
      </w:r>
      <w:hyperlink r:id="rId8" w:history="1">
        <w:r w:rsidRPr="00770A29">
          <w:rPr>
            <w:rStyle w:val="a4"/>
            <w:highlight w:val="cyan"/>
          </w:rPr>
          <w:t>https://webank-ai-1251170195.cos.ap-guangzhou.myqcloud.com/fate_1.4.2-images.tar.gz</w:t>
        </w:r>
      </w:hyperlink>
    </w:p>
    <w:p w14:paraId="0C746B8A" w14:textId="0D9BBA6F" w:rsidR="00EA43E3" w:rsidRPr="00770A29" w:rsidRDefault="008D4B78" w:rsidP="00EA43E3">
      <w:pPr>
        <w:rPr>
          <w:rStyle w:val="a4"/>
          <w:highlight w:val="cyan"/>
        </w:rPr>
      </w:pPr>
      <w:r w:rsidRPr="00770A29">
        <w:rPr>
          <w:rStyle w:val="a4"/>
          <w:highlight w:val="cyan"/>
        </w:rPr>
        <w:t>docker load -</w:t>
      </w:r>
      <w:proofErr w:type="spellStart"/>
      <w:r w:rsidRPr="00770A29">
        <w:rPr>
          <w:rStyle w:val="a4"/>
          <w:highlight w:val="cyan"/>
        </w:rPr>
        <w:t>i</w:t>
      </w:r>
      <w:proofErr w:type="spellEnd"/>
      <w:r w:rsidRPr="00770A29">
        <w:rPr>
          <w:rStyle w:val="a4"/>
          <w:highlight w:val="cyan"/>
        </w:rPr>
        <w:t xml:space="preserve"> fate_1.4.2-images.tar.gz</w:t>
      </w:r>
    </w:p>
    <w:p w14:paraId="17A90E10" w14:textId="030C8D6D" w:rsidR="00EA43E3" w:rsidRPr="00770A29" w:rsidRDefault="00EA43E3" w:rsidP="00EA43E3">
      <w:pPr>
        <w:rPr>
          <w:rStyle w:val="a4"/>
          <w:highlight w:val="cyan"/>
        </w:rPr>
      </w:pPr>
      <w:r w:rsidRPr="00770A29">
        <w:rPr>
          <w:rStyle w:val="a4"/>
          <w:highlight w:val="cyan"/>
        </w:rPr>
        <w:t>docker images</w:t>
      </w:r>
    </w:p>
    <w:p w14:paraId="08DAFDD5" w14:textId="3C2E72A5" w:rsidR="00EA43E3" w:rsidRPr="00EA43E3" w:rsidRDefault="00CD58F9" w:rsidP="00EA43E3">
      <w:r>
        <w:rPr>
          <w:rFonts w:hint="eastAsia"/>
        </w:rPr>
        <w:t>-</w:t>
      </w:r>
      <w:r w:rsidR="00EA43E3" w:rsidRPr="00EA43E3">
        <w:rPr>
          <w:rFonts w:hint="eastAsia"/>
        </w:rPr>
        <w:t>最后一步是验证</w:t>
      </w:r>
      <w:r w:rsidR="00EA43E3" w:rsidRPr="00EA43E3">
        <w:rPr>
          <w:rFonts w:hint="eastAsia"/>
        </w:rPr>
        <w:t>fate</w:t>
      </w:r>
      <w:r w:rsidR="00EA43E3" w:rsidRPr="00EA43E3">
        <w:rPr>
          <w:rFonts w:hint="eastAsia"/>
        </w:rPr>
        <w:t>的</w:t>
      </w:r>
      <w:r w:rsidR="00EA43E3" w:rsidRPr="00EA43E3">
        <w:rPr>
          <w:rFonts w:hint="eastAsia"/>
        </w:rPr>
        <w:t>docker</w:t>
      </w:r>
      <w:r w:rsidR="00EA43E3" w:rsidRPr="00EA43E3">
        <w:rPr>
          <w:rFonts w:hint="eastAsia"/>
        </w:rPr>
        <w:t>是否已经完全加载下来</w:t>
      </w:r>
    </w:p>
    <w:p w14:paraId="39DC102C" w14:textId="79213248" w:rsidR="00EA43E3" w:rsidRDefault="00EA43E3" w:rsidP="00EA43E3">
      <w:pPr>
        <w:rPr>
          <w:highlight w:val="cyan"/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 wp14:anchorId="0992F230" wp14:editId="1FDC3E93">
            <wp:extent cx="5187950" cy="1541275"/>
            <wp:effectExtent l="0" t="0" r="0" b="1905"/>
            <wp:docPr id="4" name="图片 4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聊天或短信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31" cy="15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BA72" w14:textId="20836695" w:rsidR="00EA43E3" w:rsidRDefault="00EA43E3" w:rsidP="00EA43E3">
      <w:pPr>
        <w:rPr>
          <w:highlight w:val="cyan"/>
          <w:shd w:val="clear" w:color="auto" w:fill="FAFAFA"/>
        </w:rPr>
      </w:pPr>
    </w:p>
    <w:p w14:paraId="2C0A936B" w14:textId="5C0A161D" w:rsidR="00EA43E3" w:rsidRPr="00EA43E3" w:rsidRDefault="00EA43E3" w:rsidP="00EA43E3">
      <w:pPr>
        <w:pStyle w:val="2"/>
      </w:pPr>
      <w:r w:rsidRPr="00EA43E3">
        <w:rPr>
          <w:rFonts w:hint="eastAsia"/>
        </w:rPr>
        <w:t>安装</w:t>
      </w:r>
      <w:proofErr w:type="spellStart"/>
      <w:r w:rsidRPr="00EA43E3">
        <w:t>kubefate</w:t>
      </w:r>
      <w:proofErr w:type="spellEnd"/>
      <w:r w:rsidRPr="00EA43E3">
        <w:t>-docker-compose</w:t>
      </w:r>
    </w:p>
    <w:p w14:paraId="6C031A53" w14:textId="4EB4091C" w:rsidR="00EA43E3" w:rsidRPr="00770A29" w:rsidRDefault="00EA43E3" w:rsidP="00EA43E3">
      <w:pPr>
        <w:rPr>
          <w:rStyle w:val="a4"/>
          <w:highlight w:val="cyan"/>
        </w:rPr>
      </w:pPr>
      <w:proofErr w:type="spellStart"/>
      <w:r w:rsidRPr="00770A29">
        <w:rPr>
          <w:rStyle w:val="a4"/>
          <w:highlight w:val="cyan"/>
        </w:rPr>
        <w:t>wget</w:t>
      </w:r>
      <w:proofErr w:type="spellEnd"/>
      <w:r w:rsidRPr="00770A29">
        <w:rPr>
          <w:rStyle w:val="a4"/>
          <w:highlight w:val="cyan"/>
        </w:rPr>
        <w:t xml:space="preserve"> https://github.com/FederatedAI/KubeFATE/releases/download/v1.4.2/kubefate-docker-compose.tar.gz</w:t>
      </w:r>
    </w:p>
    <w:p w14:paraId="666E34E0" w14:textId="5C5050EF" w:rsidR="00EA43E3" w:rsidRPr="00770A29" w:rsidRDefault="00EA43E3" w:rsidP="00EA43E3">
      <w:pPr>
        <w:rPr>
          <w:rStyle w:val="a4"/>
        </w:rPr>
      </w:pPr>
      <w:r w:rsidRPr="00770A29">
        <w:rPr>
          <w:rStyle w:val="a4"/>
          <w:highlight w:val="cyan"/>
        </w:rPr>
        <w:t>tar -</w:t>
      </w:r>
      <w:proofErr w:type="spellStart"/>
      <w:r w:rsidRPr="00770A29">
        <w:rPr>
          <w:rStyle w:val="a4"/>
          <w:highlight w:val="cyan"/>
        </w:rPr>
        <w:t>zxvf</w:t>
      </w:r>
      <w:proofErr w:type="spellEnd"/>
      <w:r w:rsidRPr="00770A29">
        <w:rPr>
          <w:rStyle w:val="a4"/>
          <w:highlight w:val="cyan"/>
        </w:rPr>
        <w:t xml:space="preserve"> kubefate-docker-compose.tar.gz</w:t>
      </w:r>
    </w:p>
    <w:p w14:paraId="35A66D63" w14:textId="4CBF2F2E" w:rsidR="00D7199C" w:rsidRDefault="00D7199C" w:rsidP="00EA43E3">
      <w:pPr>
        <w:rPr>
          <w:shd w:val="clear" w:color="auto" w:fill="FAFAFA"/>
        </w:rPr>
      </w:pPr>
    </w:p>
    <w:p w14:paraId="5D81C4BC" w14:textId="4B4D8F77" w:rsidR="00D7199C" w:rsidRPr="00D7199C" w:rsidRDefault="00D7199C" w:rsidP="00D7199C">
      <w:pPr>
        <w:pStyle w:val="2"/>
      </w:pPr>
      <w:r w:rsidRPr="00D7199C">
        <w:rPr>
          <w:rFonts w:hint="eastAsia"/>
        </w:rPr>
        <w:t>部署构造集群</w:t>
      </w:r>
    </w:p>
    <w:p w14:paraId="63C7A01D" w14:textId="33B830A1" w:rsidR="00D7199C" w:rsidRDefault="00CD58F9" w:rsidP="00EA43E3">
      <w:r>
        <w:rPr>
          <w:rFonts w:hint="eastAsia"/>
        </w:rPr>
        <w:t>-</w:t>
      </w:r>
      <w:r w:rsidR="006459D1">
        <w:rPr>
          <w:rFonts w:hint="eastAsia"/>
        </w:rPr>
        <w:t>只在一号机操作即可</w:t>
      </w:r>
      <w:r w:rsidR="00D7199C" w:rsidRPr="00D7199C">
        <w:rPr>
          <w:rFonts w:hint="eastAsia"/>
        </w:rPr>
        <w:t>修改</w:t>
      </w:r>
      <w:proofErr w:type="spellStart"/>
      <w:r w:rsidR="00D7199C" w:rsidRPr="00D7199C">
        <w:rPr>
          <w:rFonts w:hint="eastAsia"/>
        </w:rPr>
        <w:t>ip</w:t>
      </w:r>
      <w:proofErr w:type="spellEnd"/>
      <w:r w:rsidR="00D7199C" w:rsidRPr="00D7199C">
        <w:rPr>
          <w:rFonts w:hint="eastAsia"/>
        </w:rPr>
        <w:t>地址，</w:t>
      </w:r>
      <w:r w:rsidR="0084228F">
        <w:rPr>
          <w:rFonts w:hint="eastAsia"/>
        </w:rPr>
        <w:t>一般谁发起任务谁就是</w:t>
      </w:r>
      <w:r w:rsidR="00D7199C" w:rsidRPr="00D7199C">
        <w:rPr>
          <w:rFonts w:hint="eastAsia"/>
        </w:rPr>
        <w:t>guest</w:t>
      </w:r>
      <w:r w:rsidR="00D7199C" w:rsidRPr="00D7199C">
        <w:rPr>
          <w:rFonts w:hint="eastAsia"/>
        </w:rPr>
        <w:t>端</w:t>
      </w:r>
      <w:r w:rsidR="00A847C1">
        <w:rPr>
          <w:rFonts w:hint="eastAsia"/>
        </w:rPr>
        <w:t>，</w:t>
      </w:r>
      <w:r w:rsidR="0084228F">
        <w:rPr>
          <w:rFonts w:hint="eastAsia"/>
        </w:rPr>
        <w:t>另外一个是</w:t>
      </w:r>
      <w:r w:rsidR="0084228F" w:rsidRPr="00D7199C">
        <w:rPr>
          <w:rFonts w:hint="eastAsia"/>
        </w:rPr>
        <w:t>host</w:t>
      </w:r>
      <w:r w:rsidR="0084228F" w:rsidRPr="00D7199C">
        <w:rPr>
          <w:rFonts w:hint="eastAsia"/>
        </w:rPr>
        <w:t>端</w:t>
      </w:r>
      <w:r w:rsidR="00A847C1">
        <w:rPr>
          <w:rFonts w:hint="eastAsia"/>
        </w:rPr>
        <w:t>记住</w:t>
      </w:r>
      <w:r w:rsidR="00A847C1">
        <w:rPr>
          <w:rFonts w:hint="eastAsia"/>
        </w:rPr>
        <w:t>user</w:t>
      </w:r>
      <w:r w:rsidR="00A847C1">
        <w:rPr>
          <w:rFonts w:hint="eastAsia"/>
        </w:rPr>
        <w:t>从</w:t>
      </w:r>
      <w:r w:rsidR="00A847C1">
        <w:rPr>
          <w:rFonts w:hint="eastAsia"/>
        </w:rPr>
        <w:t>fate</w:t>
      </w:r>
      <w:r w:rsidR="00A847C1">
        <w:rPr>
          <w:rFonts w:hint="eastAsia"/>
        </w:rPr>
        <w:t>改完</w:t>
      </w:r>
      <w:r w:rsidR="00A847C1">
        <w:rPr>
          <w:rFonts w:hint="eastAsia"/>
        </w:rPr>
        <w:t>root</w:t>
      </w:r>
    </w:p>
    <w:p w14:paraId="43CC08BA" w14:textId="5B1EAECF" w:rsidR="00D7199C" w:rsidRPr="00770A29" w:rsidRDefault="00D7199C" w:rsidP="00EA43E3">
      <w:pPr>
        <w:rPr>
          <w:rStyle w:val="a4"/>
          <w:highlight w:val="cyan"/>
        </w:rPr>
      </w:pPr>
      <w:r w:rsidRPr="00770A29">
        <w:rPr>
          <w:rStyle w:val="a4"/>
          <w:highlight w:val="cyan"/>
        </w:rPr>
        <w:t>cd docker-deploy</w:t>
      </w:r>
    </w:p>
    <w:p w14:paraId="472D18F8" w14:textId="75BF7CF9" w:rsidR="00EA43E3" w:rsidRPr="00770A29" w:rsidRDefault="00EA43E3" w:rsidP="00EA43E3">
      <w:pPr>
        <w:rPr>
          <w:rStyle w:val="a4"/>
          <w:highlight w:val="cyan"/>
        </w:rPr>
      </w:pPr>
      <w:r w:rsidRPr="00770A29">
        <w:rPr>
          <w:rStyle w:val="a4"/>
          <w:highlight w:val="cyan"/>
        </w:rPr>
        <w:t>vim </w:t>
      </w:r>
      <w:proofErr w:type="spellStart"/>
      <w:r w:rsidRPr="00770A29">
        <w:rPr>
          <w:rStyle w:val="a4"/>
          <w:highlight w:val="cyan"/>
        </w:rPr>
        <w:t>parties.con</w:t>
      </w:r>
      <w:proofErr w:type="spellEnd"/>
    </w:p>
    <w:p w14:paraId="4E2A47D4" w14:textId="53506208" w:rsidR="00D7199C" w:rsidRPr="00770A29" w:rsidRDefault="00D7199C" w:rsidP="00EA43E3">
      <w:pPr>
        <w:rPr>
          <w:rStyle w:val="a4"/>
          <w:highlight w:val="cyan"/>
        </w:rPr>
      </w:pPr>
      <w:r w:rsidRPr="00770A29">
        <w:rPr>
          <w:rStyle w:val="a4"/>
          <w:highlight w:val="cyan"/>
        </w:rPr>
        <w:t>bash generate_config.sh</w:t>
      </w:r>
    </w:p>
    <w:p w14:paraId="221208D8" w14:textId="0E41C6E5" w:rsidR="00D7199C" w:rsidRPr="00770A29" w:rsidRDefault="00D7199C" w:rsidP="00EA43E3">
      <w:pPr>
        <w:rPr>
          <w:rStyle w:val="a4"/>
          <w:highlight w:val="cyan"/>
        </w:rPr>
      </w:pPr>
      <w:r w:rsidRPr="00770A29">
        <w:rPr>
          <w:rStyle w:val="a4"/>
          <w:highlight w:val="cyan"/>
        </w:rPr>
        <w:t>bash docker_deploy.sh all --training</w:t>
      </w:r>
    </w:p>
    <w:p w14:paraId="0F5D5E3E" w14:textId="68457279" w:rsidR="006459D1" w:rsidRPr="006459D1" w:rsidRDefault="00D7199C" w:rsidP="00EA43E3">
      <w:pPr>
        <w:rPr>
          <w:rStyle w:val="a4"/>
          <w:highlight w:val="cyan"/>
        </w:rPr>
      </w:pPr>
      <w:r w:rsidRPr="00770A29">
        <w:rPr>
          <w:rStyle w:val="a4"/>
          <w:highlight w:val="cyan"/>
        </w:rPr>
        <w:t xml:space="preserve">bash docker_deploy.sh all </w:t>
      </w:r>
      <w:r w:rsidR="00A847C1">
        <w:rPr>
          <w:rStyle w:val="a4"/>
          <w:highlight w:val="cyan"/>
        </w:rPr>
        <w:t>--</w:t>
      </w:r>
      <w:r w:rsidRPr="00770A29">
        <w:rPr>
          <w:rStyle w:val="a4"/>
          <w:highlight w:val="cyan"/>
        </w:rPr>
        <w:t>serving</w:t>
      </w:r>
    </w:p>
    <w:p w14:paraId="14AAF4E3" w14:textId="3CB7DA1C" w:rsidR="00EA43E3" w:rsidRDefault="00A847C1" w:rsidP="00EA43E3">
      <w:pPr>
        <w:rPr>
          <w:highlight w:val="cyan"/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 wp14:anchorId="7437365E" wp14:editId="7A8E962D">
            <wp:extent cx="3155950" cy="2734207"/>
            <wp:effectExtent l="0" t="0" r="6350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41" cy="27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2A95" w14:textId="037B7EB2" w:rsidR="00D7199C" w:rsidRPr="006459D1" w:rsidRDefault="00CD58F9" w:rsidP="006459D1">
      <w:r>
        <w:rPr>
          <w:rFonts w:hint="eastAsia"/>
        </w:rPr>
        <w:t>-</w:t>
      </w:r>
      <w:r w:rsidR="006459D1" w:rsidRPr="006459D1">
        <w:rPr>
          <w:rFonts w:hint="eastAsia"/>
        </w:rPr>
        <w:t>查看部署情况</w:t>
      </w:r>
    </w:p>
    <w:p w14:paraId="50901FC0" w14:textId="77777777" w:rsidR="006459D1" w:rsidRPr="006459D1" w:rsidRDefault="006459D1" w:rsidP="006459D1">
      <w:pPr>
        <w:rPr>
          <w:rStyle w:val="a4"/>
          <w:highlight w:val="cyan"/>
        </w:rPr>
      </w:pPr>
      <w:r w:rsidRPr="006459D1">
        <w:rPr>
          <w:rStyle w:val="a4"/>
          <w:highlight w:val="cyan"/>
        </w:rPr>
        <w:lastRenderedPageBreak/>
        <w:t xml:space="preserve">docker </w:t>
      </w:r>
      <w:proofErr w:type="spellStart"/>
      <w:r w:rsidRPr="006459D1">
        <w:rPr>
          <w:rStyle w:val="a4"/>
          <w:highlight w:val="cyan"/>
        </w:rPr>
        <w:t>ps</w:t>
      </w:r>
      <w:proofErr w:type="spellEnd"/>
    </w:p>
    <w:p w14:paraId="4582D7DD" w14:textId="78DC1262" w:rsidR="006459D1" w:rsidRDefault="009A7F7E" w:rsidP="00EA43E3">
      <w:pPr>
        <w:rPr>
          <w:highlight w:val="cyan"/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 wp14:anchorId="2DBA4485" wp14:editId="61AA5327">
            <wp:extent cx="6301105" cy="2785110"/>
            <wp:effectExtent l="0" t="0" r="4445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FBB" w14:textId="3BD0A0D0" w:rsidR="006459D1" w:rsidRDefault="006459D1" w:rsidP="00EA43E3">
      <w:pPr>
        <w:rPr>
          <w:highlight w:val="cyan"/>
          <w:shd w:val="clear" w:color="auto" w:fill="FAFAFA"/>
        </w:rPr>
      </w:pPr>
    </w:p>
    <w:p w14:paraId="766CD371" w14:textId="04F4C748" w:rsidR="0084228F" w:rsidRDefault="001B3F52" w:rsidP="009A7F7E">
      <w:pPr>
        <w:pStyle w:val="2"/>
      </w:pPr>
      <w:r>
        <w:rPr>
          <w:rFonts w:hint="eastAsia"/>
        </w:rPr>
        <w:t>FATE</w:t>
      </w:r>
      <w:r>
        <w:t xml:space="preserve"> </w:t>
      </w:r>
      <w:r>
        <w:rPr>
          <w:rFonts w:hint="eastAsia"/>
        </w:rPr>
        <w:t>B</w:t>
      </w:r>
      <w:r w:rsidR="0084228F">
        <w:t>oard</w:t>
      </w:r>
      <w:r w:rsidR="0084228F">
        <w:rPr>
          <w:rFonts w:hint="eastAsia"/>
        </w:rPr>
        <w:t>的设置</w:t>
      </w:r>
    </w:p>
    <w:p w14:paraId="0166587B" w14:textId="47BE3AF9" w:rsidR="009A7F7E" w:rsidRPr="009A7F7E" w:rsidRDefault="00CD58F9" w:rsidP="009A7F7E">
      <w:r>
        <w:rPr>
          <w:rFonts w:ascii="Helvetica" w:hAnsi="Helvetica" w:hint="eastAsia"/>
          <w:color w:val="333333"/>
          <w:szCs w:val="21"/>
          <w:shd w:val="clear" w:color="auto" w:fill="FFFFFF"/>
        </w:rPr>
        <w:t>-</w:t>
      </w:r>
      <w:r w:rsidR="0084228F">
        <w:rPr>
          <w:rFonts w:ascii="Helvetica" w:hAnsi="Helvetica"/>
          <w:color w:val="333333"/>
          <w:szCs w:val="21"/>
          <w:shd w:val="clear" w:color="auto" w:fill="FFFFFF"/>
        </w:rPr>
        <w:t>允许公网上部分</w:t>
      </w:r>
      <w:r w:rsidR="0084228F">
        <w:rPr>
          <w:rFonts w:ascii="Helvetica" w:hAnsi="Helvetica"/>
          <w:color w:val="333333"/>
          <w:szCs w:val="21"/>
          <w:shd w:val="clear" w:color="auto" w:fill="FFFFFF"/>
        </w:rPr>
        <w:t>IP</w:t>
      </w:r>
      <w:r w:rsidR="0084228F">
        <w:rPr>
          <w:rFonts w:ascii="Helvetica" w:hAnsi="Helvetica"/>
          <w:color w:val="333333"/>
          <w:szCs w:val="21"/>
          <w:shd w:val="clear" w:color="auto" w:fill="FFFFFF"/>
        </w:rPr>
        <w:t>地址</w:t>
      </w:r>
      <w:proofErr w:type="gramStart"/>
      <w:r w:rsidR="0084228F">
        <w:rPr>
          <w:rFonts w:ascii="Helvetica" w:hAnsi="Helvetica"/>
          <w:color w:val="333333"/>
          <w:szCs w:val="21"/>
          <w:shd w:val="clear" w:color="auto" w:fill="FFFFFF"/>
        </w:rPr>
        <w:t>访问您</w:t>
      </w:r>
      <w:proofErr w:type="gramEnd"/>
      <w:r w:rsidR="0084228F">
        <w:rPr>
          <w:rFonts w:ascii="Helvetica" w:hAnsi="Helvetica"/>
          <w:color w:val="333333"/>
          <w:szCs w:val="21"/>
          <w:shd w:val="clear" w:color="auto" w:fill="FFFFFF"/>
        </w:rPr>
        <w:t>的网站</w:t>
      </w:r>
      <w:r w:rsidR="0084228F">
        <w:rPr>
          <w:rFonts w:ascii="Helvetica" w:hAnsi="Helvetica" w:hint="eastAsia"/>
          <w:color w:val="333333"/>
          <w:szCs w:val="21"/>
          <w:shd w:val="clear" w:color="auto" w:fill="FFFFFF"/>
        </w:rPr>
        <w:t>，只要在阿里云</w:t>
      </w:r>
      <w:proofErr w:type="gramStart"/>
      <w:r w:rsidR="0084228F">
        <w:rPr>
          <w:rFonts w:ascii="Helvetica" w:hAnsi="Helvetica" w:hint="eastAsia"/>
          <w:color w:val="333333"/>
          <w:szCs w:val="21"/>
          <w:shd w:val="clear" w:color="auto" w:fill="FFFFFF"/>
        </w:rPr>
        <w:t>入方向</w:t>
      </w:r>
      <w:proofErr w:type="gramEnd"/>
      <w:r w:rsidR="0084228F">
        <w:rPr>
          <w:rFonts w:ascii="Helvetica" w:hAnsi="Helvetica" w:hint="eastAsia"/>
          <w:color w:val="333333"/>
          <w:szCs w:val="21"/>
          <w:shd w:val="clear" w:color="auto" w:fill="FFFFFF"/>
        </w:rPr>
        <w:t>上面增加安全组规则就可以</w:t>
      </w:r>
      <w:r w:rsidR="009A7F7E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9A7F7E">
        <w:rPr>
          <w:rFonts w:hint="eastAsia"/>
        </w:rPr>
        <w:t>从而让本机的浏览器能够访问到云上虚拟机</w:t>
      </w:r>
      <w:r w:rsidR="00E7335E">
        <w:rPr>
          <w:rFonts w:hint="eastAsia"/>
        </w:rPr>
        <w:t>（公网</w:t>
      </w:r>
      <w:proofErr w:type="spellStart"/>
      <w:r w:rsidR="00E7335E">
        <w:rPr>
          <w:rFonts w:hint="eastAsia"/>
        </w:rPr>
        <w:t>ip</w:t>
      </w:r>
      <w:proofErr w:type="spellEnd"/>
      <w:r w:rsidR="00E7335E">
        <w:rPr>
          <w:rFonts w:hint="eastAsia"/>
        </w:rPr>
        <w:t>）</w:t>
      </w:r>
      <w:r w:rsidR="009A7F7E">
        <w:rPr>
          <w:rFonts w:hint="eastAsia"/>
        </w:rPr>
        <w:t>的端口</w:t>
      </w:r>
      <w:r w:rsidR="001B3F52">
        <w:rPr>
          <w:rFonts w:hint="eastAsia"/>
        </w:rPr>
        <w:t>，开放</w:t>
      </w:r>
      <w:r w:rsidR="001B3F52">
        <w:rPr>
          <w:rFonts w:hint="eastAsia"/>
        </w:rPr>
        <w:t>8</w:t>
      </w:r>
      <w:r w:rsidR="001B3F52">
        <w:t>080</w:t>
      </w:r>
      <w:r w:rsidR="001B3F52">
        <w:rPr>
          <w:rFonts w:hint="eastAsia"/>
        </w:rPr>
        <w:t>端口和</w:t>
      </w:r>
      <w:r w:rsidR="001B3F52">
        <w:t>8059</w:t>
      </w:r>
    </w:p>
    <w:p w14:paraId="47F88AB7" w14:textId="4E5D1CEE" w:rsidR="0084228F" w:rsidRPr="009A7F7E" w:rsidRDefault="0084228F" w:rsidP="0084228F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24EE6147" w14:textId="77777777" w:rsidR="0084228F" w:rsidRPr="00D7199C" w:rsidRDefault="0084228F" w:rsidP="0084228F">
      <w:pPr>
        <w:rPr>
          <w:rFonts w:eastAsia="宋体"/>
          <w:color w:val="383A42"/>
          <w:kern w:val="0"/>
          <w:szCs w:val="21"/>
        </w:rPr>
      </w:pPr>
      <w:r>
        <w:rPr>
          <w:rFonts w:eastAsia="宋体" w:hint="eastAsia"/>
          <w:noProof/>
          <w:color w:val="383A42"/>
          <w:kern w:val="0"/>
          <w:szCs w:val="21"/>
        </w:rPr>
        <w:drawing>
          <wp:inline distT="0" distB="0" distL="0" distR="0" wp14:anchorId="6816AF9E" wp14:editId="495C1D89">
            <wp:extent cx="2692400" cy="2971664"/>
            <wp:effectExtent l="0" t="0" r="0" b="63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425" cy="29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20E8" w14:textId="5F1939D9" w:rsidR="0084228F" w:rsidRDefault="0084228F" w:rsidP="00EA43E3">
      <w:pPr>
        <w:rPr>
          <w:highlight w:val="cyan"/>
          <w:shd w:val="clear" w:color="auto" w:fill="FAFAFA"/>
        </w:rPr>
      </w:pPr>
    </w:p>
    <w:p w14:paraId="65CD244E" w14:textId="77777777" w:rsidR="0084228F" w:rsidRPr="00D7199C" w:rsidRDefault="0084228F" w:rsidP="00EA43E3">
      <w:pPr>
        <w:rPr>
          <w:highlight w:val="cyan"/>
          <w:shd w:val="clear" w:color="auto" w:fill="FAFAFA"/>
        </w:rPr>
      </w:pPr>
    </w:p>
    <w:p w14:paraId="419293D8" w14:textId="2791C1CA" w:rsidR="00F74FC2" w:rsidRPr="006459D1" w:rsidRDefault="006459D1" w:rsidP="006459D1">
      <w:pPr>
        <w:pStyle w:val="2"/>
      </w:pPr>
      <w:r w:rsidRPr="006459D1">
        <w:rPr>
          <w:rFonts w:hint="eastAsia"/>
        </w:rPr>
        <w:t>测试集群部署和在线推理功能</w:t>
      </w:r>
    </w:p>
    <w:p w14:paraId="0F6157A9" w14:textId="67E92FB5" w:rsidR="00F74FC2" w:rsidRPr="00E7335E" w:rsidRDefault="00CD58F9" w:rsidP="009A7F7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-</w:t>
      </w:r>
      <w:r w:rsidR="009A7F7E" w:rsidRPr="00E7335E">
        <w:rPr>
          <w:color w:val="333333"/>
          <w:szCs w:val="21"/>
          <w:shd w:val="clear" w:color="auto" w:fill="FFFFFF"/>
        </w:rPr>
        <w:t>集群部署的验证，如果跑完了，可以在</w:t>
      </w:r>
      <w:proofErr w:type="spellStart"/>
      <w:r w:rsidR="009A7F7E" w:rsidRPr="00E7335E">
        <w:rPr>
          <w:color w:val="333333"/>
          <w:szCs w:val="21"/>
          <w:shd w:val="clear" w:color="auto" w:fill="FFFFFF"/>
        </w:rPr>
        <w:t>fateboard</w:t>
      </w:r>
      <w:proofErr w:type="spellEnd"/>
      <w:r w:rsidR="009A7F7E" w:rsidRPr="00E7335E">
        <w:rPr>
          <w:color w:val="333333"/>
          <w:szCs w:val="21"/>
          <w:shd w:val="clear" w:color="auto" w:fill="FFFFFF"/>
        </w:rPr>
        <w:t>上查看获取情况</w:t>
      </w:r>
    </w:p>
    <w:p w14:paraId="76BBDECF" w14:textId="2F3E9831" w:rsidR="00D7199C" w:rsidRPr="00D7199C" w:rsidRDefault="00D7199C" w:rsidP="008D4B78">
      <w:pPr>
        <w:rPr>
          <w:rStyle w:val="a4"/>
          <w:highlight w:val="cyan"/>
        </w:rPr>
      </w:pPr>
      <w:r w:rsidRPr="00D7199C">
        <w:rPr>
          <w:rStyle w:val="a4"/>
          <w:highlight w:val="cyan"/>
        </w:rPr>
        <w:t xml:space="preserve">docker exec -it confs-10000_python_1 bash   </w:t>
      </w:r>
    </w:p>
    <w:p w14:paraId="205FB43F" w14:textId="77777777" w:rsidR="00D7199C" w:rsidRPr="00D7199C" w:rsidRDefault="00D7199C" w:rsidP="008D4B78">
      <w:pPr>
        <w:rPr>
          <w:rStyle w:val="a4"/>
          <w:highlight w:val="cyan"/>
        </w:rPr>
      </w:pPr>
      <w:r w:rsidRPr="00D7199C">
        <w:rPr>
          <w:rStyle w:val="a4"/>
          <w:highlight w:val="cyan"/>
        </w:rPr>
        <w:t>cd /data/projects/fate/python/examples/</w:t>
      </w:r>
      <w:proofErr w:type="spellStart"/>
      <w:r w:rsidRPr="00D7199C">
        <w:rPr>
          <w:rStyle w:val="a4"/>
          <w:highlight w:val="cyan"/>
        </w:rPr>
        <w:t>toy_example</w:t>
      </w:r>
      <w:proofErr w:type="spellEnd"/>
      <w:r w:rsidRPr="00D7199C">
        <w:rPr>
          <w:rStyle w:val="a4"/>
          <w:highlight w:val="cyan"/>
        </w:rPr>
        <w:t xml:space="preserve">            </w:t>
      </w:r>
    </w:p>
    <w:p w14:paraId="129290E8" w14:textId="20FB3538" w:rsidR="00D7199C" w:rsidRDefault="00D7199C" w:rsidP="008D4B78">
      <w:pPr>
        <w:rPr>
          <w:rFonts w:eastAsia="宋体"/>
          <w:color w:val="383A42"/>
          <w:kern w:val="0"/>
          <w:szCs w:val="21"/>
        </w:rPr>
      </w:pPr>
      <w:r w:rsidRPr="00D7199C">
        <w:rPr>
          <w:rStyle w:val="a4"/>
          <w:highlight w:val="cyan"/>
        </w:rPr>
        <w:t xml:space="preserve">python run_toy_example.py 10000 9999 1 </w:t>
      </w:r>
      <w:r>
        <w:rPr>
          <w:rFonts w:eastAsia="宋体"/>
          <w:color w:val="383A42"/>
          <w:kern w:val="0"/>
          <w:szCs w:val="21"/>
        </w:rPr>
        <w:t xml:space="preserve"> </w:t>
      </w:r>
    </w:p>
    <w:p w14:paraId="6035713F" w14:textId="315FACA6" w:rsidR="008D4B78" w:rsidRDefault="009A7F7E" w:rsidP="008D4B78">
      <w:pPr>
        <w:rPr>
          <w:rFonts w:eastAsia="宋体"/>
          <w:color w:val="383A42"/>
          <w:kern w:val="0"/>
          <w:szCs w:val="21"/>
        </w:rPr>
      </w:pPr>
      <w:r>
        <w:rPr>
          <w:rFonts w:eastAsia="宋体"/>
          <w:noProof/>
          <w:color w:val="383A42"/>
          <w:kern w:val="0"/>
          <w:szCs w:val="21"/>
        </w:rPr>
        <w:lastRenderedPageBreak/>
        <w:drawing>
          <wp:inline distT="0" distB="0" distL="0" distR="0" wp14:anchorId="3E6F2848" wp14:editId="47CDDBCF">
            <wp:extent cx="4492811" cy="2298700"/>
            <wp:effectExtent l="0" t="0" r="3175" b="635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58" cy="23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2C1E" w14:textId="24E029E1" w:rsidR="008D4B78" w:rsidRDefault="008D4B78" w:rsidP="008D4B78">
      <w:pPr>
        <w:rPr>
          <w:rFonts w:eastAsia="宋体"/>
          <w:color w:val="383A42"/>
          <w:kern w:val="0"/>
          <w:szCs w:val="21"/>
        </w:rPr>
      </w:pPr>
    </w:p>
    <w:p w14:paraId="11AE0B4B" w14:textId="2F1505D7" w:rsidR="00D7199C" w:rsidRDefault="009A7F7E" w:rsidP="00EA43E3">
      <w:pPr>
        <w:rPr>
          <w:highlight w:val="cyan"/>
          <w:shd w:val="clear" w:color="auto" w:fill="FAFAFA"/>
        </w:rPr>
      </w:pPr>
      <w:r>
        <w:rPr>
          <w:rFonts w:hint="eastAsia"/>
          <w:noProof/>
          <w:shd w:val="clear" w:color="auto" w:fill="FAFAFA"/>
        </w:rPr>
        <w:drawing>
          <wp:inline distT="0" distB="0" distL="0" distR="0" wp14:anchorId="59F28958" wp14:editId="2C2713E6">
            <wp:extent cx="4464050" cy="2153973"/>
            <wp:effectExtent l="0" t="0" r="0" b="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8" cy="21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E7FA" w14:textId="77777777" w:rsidR="00E7335E" w:rsidRDefault="00E7335E" w:rsidP="00EA43E3">
      <w:pPr>
        <w:rPr>
          <w:rFonts w:ascii="Adobe 仿宋 Std R" w:hAnsi="Adobe 仿宋 Std R"/>
          <w:color w:val="333333"/>
          <w:szCs w:val="21"/>
          <w:shd w:val="clear" w:color="auto" w:fill="FFFFFF"/>
        </w:rPr>
      </w:pPr>
    </w:p>
    <w:p w14:paraId="548DCA98" w14:textId="77D81701" w:rsidR="00E7335E" w:rsidRDefault="00CD58F9" w:rsidP="00EA43E3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-</w:t>
      </w:r>
      <w:r w:rsidR="00E7335E" w:rsidRPr="00E7335E">
        <w:rPr>
          <w:color w:val="333333"/>
          <w:szCs w:val="21"/>
          <w:shd w:val="clear" w:color="auto" w:fill="FFFFFF"/>
        </w:rPr>
        <w:t>在线推理</w:t>
      </w:r>
      <w:r w:rsidR="00E7335E" w:rsidRPr="00E7335E">
        <w:rPr>
          <w:color w:val="333333"/>
          <w:szCs w:val="21"/>
          <w:shd w:val="clear" w:color="auto" w:fill="FFFFFF"/>
        </w:rPr>
        <w:t xml:space="preserve">serving </w:t>
      </w:r>
      <w:r w:rsidR="00E7335E" w:rsidRPr="00E7335E">
        <w:rPr>
          <w:color w:val="333333"/>
          <w:szCs w:val="21"/>
          <w:shd w:val="clear" w:color="auto" w:fill="FFFFFF"/>
        </w:rPr>
        <w:t>的验证</w:t>
      </w:r>
      <w:r w:rsidR="00E7335E">
        <w:rPr>
          <w:rFonts w:hint="eastAsia"/>
          <w:color w:val="333333"/>
          <w:szCs w:val="21"/>
          <w:shd w:val="clear" w:color="auto" w:fill="FFFFFF"/>
        </w:rPr>
        <w:t>如下</w:t>
      </w:r>
    </w:p>
    <w:p w14:paraId="32E67B0A" w14:textId="6D177FC6" w:rsidR="00E7335E" w:rsidRDefault="00E7335E" w:rsidP="00EA43E3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一号机上执行</w:t>
      </w:r>
    </w:p>
    <w:p w14:paraId="398DB642" w14:textId="1A6660DB" w:rsidR="00E7335E" w:rsidRPr="00E7335E" w:rsidRDefault="00E7335E" w:rsidP="00EA43E3">
      <w:pPr>
        <w:rPr>
          <w:rStyle w:val="a4"/>
          <w:highlight w:val="cyan"/>
        </w:rPr>
      </w:pPr>
      <w:r w:rsidRPr="00E7335E">
        <w:rPr>
          <w:rStyle w:val="a4"/>
          <w:highlight w:val="cyan"/>
        </w:rPr>
        <w:t>docker exec -it confs-10000_python_1 bash</w:t>
      </w:r>
    </w:p>
    <w:p w14:paraId="6927D4BD" w14:textId="43E60CF0" w:rsidR="00E7335E" w:rsidRPr="00E7335E" w:rsidRDefault="00E7335E" w:rsidP="00EA43E3">
      <w:pPr>
        <w:rPr>
          <w:rStyle w:val="a4"/>
          <w:highlight w:val="cyan"/>
        </w:rPr>
      </w:pPr>
      <w:r w:rsidRPr="00E7335E">
        <w:rPr>
          <w:rStyle w:val="a4"/>
          <w:highlight w:val="cyan"/>
        </w:rPr>
        <w:t xml:space="preserve">cd </w:t>
      </w:r>
      <w:proofErr w:type="spellStart"/>
      <w:r w:rsidRPr="00E7335E">
        <w:rPr>
          <w:rStyle w:val="a4"/>
          <w:highlight w:val="cyan"/>
        </w:rPr>
        <w:t>fate_flow</w:t>
      </w:r>
      <w:proofErr w:type="spellEnd"/>
    </w:p>
    <w:p w14:paraId="765F0F78" w14:textId="00DCA2CF" w:rsidR="00E7335E" w:rsidRDefault="00E7335E" w:rsidP="00EA43E3">
      <w:pPr>
        <w:rPr>
          <w:color w:val="333333"/>
          <w:szCs w:val="21"/>
          <w:shd w:val="clear" w:color="auto" w:fill="FFFFFF"/>
        </w:rPr>
      </w:pPr>
      <w:r w:rsidRPr="00E7335E">
        <w:rPr>
          <w:rStyle w:val="a4"/>
          <w:highlight w:val="cyan"/>
        </w:rPr>
        <w:t>vi examples/</w:t>
      </w:r>
      <w:proofErr w:type="spellStart"/>
      <w:r w:rsidRPr="00E7335E">
        <w:rPr>
          <w:rStyle w:val="a4"/>
          <w:highlight w:val="cyan"/>
        </w:rPr>
        <w:t>upload_host.json</w:t>
      </w:r>
      <w:proofErr w:type="spellEnd"/>
      <w:r>
        <w:rPr>
          <w:color w:val="333333"/>
          <w:szCs w:val="21"/>
          <w:shd w:val="clear" w:color="auto" w:fill="FFFFFF"/>
        </w:rPr>
        <w:t xml:space="preserve">  //</w:t>
      </w:r>
      <w:r>
        <w:rPr>
          <w:rFonts w:hint="eastAsia"/>
          <w:color w:val="333333"/>
          <w:szCs w:val="21"/>
          <w:shd w:val="clear" w:color="auto" w:fill="FFFFFF"/>
        </w:rPr>
        <w:t>修改参数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如下图</w:t>
      </w:r>
    </w:p>
    <w:p w14:paraId="1BF76CF5" w14:textId="2164FD18" w:rsidR="00E7335E" w:rsidRDefault="00E7335E" w:rsidP="00EA43E3">
      <w:pPr>
        <w:rPr>
          <w:color w:val="333333"/>
          <w:szCs w:val="21"/>
          <w:shd w:val="clear" w:color="auto" w:fill="FFFFFF"/>
        </w:rPr>
      </w:pPr>
      <w:r w:rsidRPr="00E7335E">
        <w:rPr>
          <w:rStyle w:val="a4"/>
          <w:highlight w:val="cyan"/>
        </w:rPr>
        <w:t>python fate_flow_client.py -f upload -c examples/</w:t>
      </w:r>
      <w:proofErr w:type="spellStart"/>
      <w:r w:rsidRPr="00E7335E">
        <w:rPr>
          <w:rStyle w:val="a4"/>
          <w:highlight w:val="cyan"/>
        </w:rPr>
        <w:t>upload_host.json</w:t>
      </w:r>
      <w:proofErr w:type="spellEnd"/>
      <w:r>
        <w:rPr>
          <w:color w:val="333333"/>
          <w:szCs w:val="21"/>
          <w:shd w:val="clear" w:color="auto" w:fill="FFFFFF"/>
        </w:rPr>
        <w:t xml:space="preserve">  //</w:t>
      </w:r>
      <w:r>
        <w:rPr>
          <w:rFonts w:hint="eastAsia"/>
          <w:color w:val="333333"/>
          <w:szCs w:val="21"/>
          <w:shd w:val="clear" w:color="auto" w:fill="FFFFFF"/>
        </w:rPr>
        <w:t>上传数据</w:t>
      </w:r>
    </w:p>
    <w:p w14:paraId="17CC46B7" w14:textId="37043F7B" w:rsidR="00E7335E" w:rsidRDefault="00E7335E" w:rsidP="00EA43E3">
      <w:pPr>
        <w:rPr>
          <w:highlight w:val="cyan"/>
          <w:shd w:val="clear" w:color="auto" w:fill="FAFAFA"/>
        </w:rPr>
      </w:pPr>
      <w:r>
        <w:rPr>
          <w:rFonts w:hint="eastAsia"/>
          <w:noProof/>
          <w:shd w:val="clear" w:color="auto" w:fill="FAFAFA"/>
        </w:rPr>
        <w:drawing>
          <wp:inline distT="0" distB="0" distL="0" distR="0" wp14:anchorId="48DC27BF" wp14:editId="00A15632">
            <wp:extent cx="3956050" cy="1616681"/>
            <wp:effectExtent l="0" t="0" r="6350" b="317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30" cy="16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1592" w14:textId="07E841FC" w:rsidR="00E7335E" w:rsidRDefault="00E7335E" w:rsidP="00EA43E3">
      <w:pPr>
        <w:rPr>
          <w:highlight w:val="cyan"/>
          <w:shd w:val="clear" w:color="auto" w:fill="FAFAFA"/>
        </w:rPr>
      </w:pPr>
    </w:p>
    <w:p w14:paraId="74381478" w14:textId="5D36FAB1" w:rsidR="00E7335E" w:rsidRPr="00E7335E" w:rsidRDefault="00E7335E" w:rsidP="00E7335E">
      <w:r w:rsidRPr="00E7335E">
        <w:rPr>
          <w:rFonts w:hint="eastAsia"/>
        </w:rPr>
        <w:t>二号</w:t>
      </w:r>
      <w:proofErr w:type="gramStart"/>
      <w:r w:rsidRPr="00E7335E">
        <w:rPr>
          <w:rFonts w:hint="eastAsia"/>
        </w:rPr>
        <w:t>机执行</w:t>
      </w:r>
      <w:proofErr w:type="gramEnd"/>
      <w:r w:rsidRPr="00E7335E">
        <w:rPr>
          <w:rFonts w:hint="eastAsia"/>
        </w:rPr>
        <w:t>如下</w:t>
      </w:r>
    </w:p>
    <w:p w14:paraId="213C355D" w14:textId="3E6845C3" w:rsidR="00E7335E" w:rsidRPr="00E7335E" w:rsidRDefault="00E7335E" w:rsidP="00EA43E3">
      <w:pPr>
        <w:rPr>
          <w:rStyle w:val="a4"/>
          <w:highlight w:val="cyan"/>
        </w:rPr>
      </w:pPr>
      <w:r w:rsidRPr="00E7335E">
        <w:rPr>
          <w:rStyle w:val="a4"/>
          <w:highlight w:val="cyan"/>
        </w:rPr>
        <w:t>docker exec -it confs-</w:t>
      </w:r>
      <w:r w:rsidR="00094DE3">
        <w:rPr>
          <w:rStyle w:val="a4"/>
          <w:highlight w:val="cyan"/>
        </w:rPr>
        <w:t>9999</w:t>
      </w:r>
      <w:r w:rsidRPr="00E7335E">
        <w:rPr>
          <w:rStyle w:val="a4"/>
          <w:highlight w:val="cyan"/>
        </w:rPr>
        <w:t>_python_1 bash</w:t>
      </w:r>
    </w:p>
    <w:p w14:paraId="65A1CEFA" w14:textId="1185DB19" w:rsidR="00E7335E" w:rsidRPr="00E7335E" w:rsidRDefault="00E7335E" w:rsidP="00EA43E3">
      <w:pPr>
        <w:rPr>
          <w:rStyle w:val="a4"/>
          <w:highlight w:val="cyan"/>
        </w:rPr>
      </w:pPr>
      <w:r w:rsidRPr="00E7335E">
        <w:rPr>
          <w:rStyle w:val="a4"/>
          <w:highlight w:val="cyan"/>
        </w:rPr>
        <w:t xml:space="preserve">cd </w:t>
      </w:r>
      <w:proofErr w:type="spellStart"/>
      <w:r w:rsidRPr="00E7335E">
        <w:rPr>
          <w:rStyle w:val="a4"/>
          <w:highlight w:val="cyan"/>
        </w:rPr>
        <w:t>fate_flow</w:t>
      </w:r>
      <w:proofErr w:type="spellEnd"/>
    </w:p>
    <w:p w14:paraId="5732FC03" w14:textId="123B64D0" w:rsidR="00E7335E" w:rsidRDefault="00E7335E" w:rsidP="00EA43E3">
      <w:pPr>
        <w:rPr>
          <w:color w:val="333333"/>
          <w:szCs w:val="21"/>
          <w:shd w:val="clear" w:color="auto" w:fill="FFFFFF"/>
        </w:rPr>
      </w:pPr>
      <w:r w:rsidRPr="00E7335E">
        <w:rPr>
          <w:rStyle w:val="a4"/>
          <w:highlight w:val="cyan"/>
        </w:rPr>
        <w:t>vi examples/</w:t>
      </w:r>
      <w:proofErr w:type="spellStart"/>
      <w:r w:rsidRPr="00E7335E">
        <w:rPr>
          <w:rStyle w:val="a4"/>
          <w:highlight w:val="cyan"/>
        </w:rPr>
        <w:t>upload_</w:t>
      </w:r>
      <w:r w:rsidR="00586FD3">
        <w:rPr>
          <w:rStyle w:val="a4"/>
          <w:rFonts w:hint="eastAsia"/>
          <w:highlight w:val="cyan"/>
        </w:rPr>
        <w:t>guest</w:t>
      </w:r>
      <w:r w:rsidRPr="00E7335E">
        <w:rPr>
          <w:rStyle w:val="a4"/>
          <w:highlight w:val="cyan"/>
        </w:rPr>
        <w:t>.json</w:t>
      </w:r>
      <w:proofErr w:type="spellEnd"/>
      <w:r>
        <w:rPr>
          <w:rStyle w:val="a4"/>
          <w:highlight w:val="cyan"/>
        </w:rPr>
        <w:t xml:space="preserve">  </w:t>
      </w:r>
      <w:r>
        <w:rPr>
          <w:rStyle w:val="a4"/>
        </w:rPr>
        <w:t xml:space="preserve">     </w:t>
      </w:r>
      <w:r>
        <w:rPr>
          <w:color w:val="333333"/>
          <w:szCs w:val="21"/>
          <w:shd w:val="clear" w:color="auto" w:fill="FFFFFF"/>
        </w:rPr>
        <w:t>//</w:t>
      </w:r>
      <w:r>
        <w:rPr>
          <w:rFonts w:hint="eastAsia"/>
          <w:color w:val="333333"/>
          <w:szCs w:val="21"/>
          <w:shd w:val="clear" w:color="auto" w:fill="FFFFFF"/>
        </w:rPr>
        <w:t>修改如上</w:t>
      </w:r>
    </w:p>
    <w:p w14:paraId="02192E67" w14:textId="2C74AE50" w:rsidR="00733466" w:rsidRDefault="00733466" w:rsidP="00733466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进去把“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name:</w:t>
      </w:r>
      <w:r>
        <w:rPr>
          <w:color w:val="333333"/>
          <w:szCs w:val="21"/>
          <w:shd w:val="clear" w:color="auto" w:fill="FFFFFF"/>
        </w:rPr>
        <w:t>breast-</w:t>
      </w:r>
      <w:r>
        <w:rPr>
          <w:rFonts w:hint="eastAsia"/>
          <w:color w:val="333333"/>
          <w:szCs w:val="21"/>
          <w:shd w:val="clear" w:color="auto" w:fill="FFFFFF"/>
        </w:rPr>
        <w:t>x</w:t>
      </w:r>
      <w:r>
        <w:rPr>
          <w:color w:val="333333"/>
          <w:szCs w:val="21"/>
          <w:shd w:val="clear" w:color="auto" w:fill="FFFFFF"/>
        </w:rPr>
        <w:t>xxxxx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”改成</w:t>
      </w:r>
      <w:r w:rsidRPr="00733466">
        <w:rPr>
          <w:color w:val="333333"/>
          <w:szCs w:val="21"/>
          <w:shd w:val="clear" w:color="auto" w:fill="FFFFFF"/>
        </w:rPr>
        <w:t>"name": "breast"</w:t>
      </w:r>
      <w:r w:rsidR="00586FD3">
        <w:rPr>
          <w:rFonts w:hint="eastAsia"/>
          <w:color w:val="333333"/>
          <w:szCs w:val="21"/>
          <w:shd w:val="clear" w:color="auto" w:fill="FFFFFF"/>
        </w:rPr>
        <w:t>，然后上传数据</w:t>
      </w:r>
    </w:p>
    <w:p w14:paraId="42B4A68F" w14:textId="134FFE98" w:rsidR="00586FD3" w:rsidRPr="00586FD3" w:rsidRDefault="00586FD3" w:rsidP="00733466">
      <w:pPr>
        <w:rPr>
          <w:rStyle w:val="a4"/>
          <w:highlight w:val="cyan"/>
        </w:rPr>
      </w:pPr>
      <w:r w:rsidRPr="00586FD3">
        <w:rPr>
          <w:rStyle w:val="a4"/>
          <w:highlight w:val="cyan"/>
        </w:rPr>
        <w:t>python fate_flow_client.py -f upload -c examples/</w:t>
      </w:r>
      <w:proofErr w:type="spellStart"/>
      <w:r w:rsidRPr="00586FD3">
        <w:rPr>
          <w:rStyle w:val="a4"/>
          <w:highlight w:val="cyan"/>
        </w:rPr>
        <w:t>upload_guest.json</w:t>
      </w:r>
      <w:proofErr w:type="spellEnd"/>
    </w:p>
    <w:p w14:paraId="7EE6CFCA" w14:textId="6C9B934C" w:rsidR="00586FD3" w:rsidRDefault="00586FD3" w:rsidP="00733466">
      <w:pPr>
        <w:rPr>
          <w:rFonts w:hint="eastAsia"/>
          <w:color w:val="333333"/>
          <w:szCs w:val="21"/>
          <w:shd w:val="clear" w:color="auto" w:fill="FFFFFF"/>
        </w:rPr>
      </w:pPr>
      <w:r w:rsidRPr="00586FD3">
        <w:rPr>
          <w:rStyle w:val="a4"/>
          <w:highlight w:val="cyan"/>
        </w:rPr>
        <w:t>vi examples/</w:t>
      </w:r>
      <w:proofErr w:type="spellStart"/>
      <w:r w:rsidRPr="00586FD3">
        <w:rPr>
          <w:rStyle w:val="a4"/>
          <w:highlight w:val="cyan"/>
        </w:rPr>
        <w:t>test_hetero_lr_job_conf.json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  //</w:t>
      </w:r>
      <w:r>
        <w:rPr>
          <w:rFonts w:ascii="Consolas" w:hAnsi="Consolas" w:hint="eastAsia"/>
          <w:color w:val="24292E"/>
          <w:sz w:val="20"/>
          <w:szCs w:val="20"/>
        </w:rPr>
        <w:t>修参</w:t>
      </w:r>
    </w:p>
    <w:p w14:paraId="40176150" w14:textId="3E7B0D82" w:rsidR="00E7335E" w:rsidRDefault="00733466" w:rsidP="00EA43E3">
      <w:pPr>
        <w:rPr>
          <w:color w:val="333333"/>
          <w:szCs w:val="21"/>
          <w:shd w:val="clear" w:color="auto" w:fill="FFFFFF"/>
        </w:rPr>
      </w:pPr>
      <w:r w:rsidRPr="00FB31C6">
        <w:rPr>
          <w:rStyle w:val="a4"/>
          <w:highlight w:val="cyan"/>
        </w:rPr>
        <w:lastRenderedPageBreak/>
        <w:t xml:space="preserve">python fate_flow_client.py -f </w:t>
      </w:r>
      <w:proofErr w:type="spellStart"/>
      <w:r w:rsidRPr="00FB31C6">
        <w:rPr>
          <w:rStyle w:val="a4"/>
          <w:highlight w:val="cyan"/>
        </w:rPr>
        <w:t>submit_job</w:t>
      </w:r>
      <w:proofErr w:type="spellEnd"/>
      <w:r w:rsidRPr="00FB31C6">
        <w:rPr>
          <w:rStyle w:val="a4"/>
          <w:highlight w:val="cyan"/>
        </w:rPr>
        <w:t xml:space="preserve"> -d examples/</w:t>
      </w:r>
      <w:proofErr w:type="spellStart"/>
      <w:r w:rsidRPr="00FB31C6">
        <w:rPr>
          <w:rStyle w:val="a4"/>
          <w:highlight w:val="cyan"/>
        </w:rPr>
        <w:t>test_hetero_lr_job_dsl.json</w:t>
      </w:r>
      <w:proofErr w:type="spellEnd"/>
      <w:r w:rsidRPr="00FB31C6">
        <w:rPr>
          <w:rStyle w:val="a4"/>
          <w:highlight w:val="cyan"/>
        </w:rPr>
        <w:t xml:space="preserve"> -c examples/</w:t>
      </w:r>
      <w:proofErr w:type="spellStart"/>
      <w:r w:rsidRPr="00FB31C6">
        <w:rPr>
          <w:rStyle w:val="a4"/>
          <w:highlight w:val="cyan"/>
        </w:rPr>
        <w:t>test_hetero_lr_job_conf.json</w:t>
      </w:r>
      <w:proofErr w:type="spellEnd"/>
      <w:r>
        <w:rPr>
          <w:color w:val="333333"/>
          <w:szCs w:val="21"/>
          <w:shd w:val="clear" w:color="auto" w:fill="FFFFFF"/>
        </w:rPr>
        <w:t>//</w:t>
      </w:r>
      <w:r w:rsidR="00FB31C6">
        <w:rPr>
          <w:rFonts w:hint="eastAsia"/>
          <w:color w:val="333333"/>
          <w:szCs w:val="21"/>
          <w:shd w:val="clear" w:color="auto" w:fill="FFFFFF"/>
        </w:rPr>
        <w:t>提交任务</w:t>
      </w:r>
    </w:p>
    <w:p w14:paraId="11C1FAAA" w14:textId="59B9F557" w:rsidR="00FB31C6" w:rsidRDefault="00FB31C6" w:rsidP="00EA43E3">
      <w:pPr>
        <w:rPr>
          <w:color w:val="333333"/>
          <w:szCs w:val="21"/>
          <w:shd w:val="clear" w:color="auto" w:fill="FFFFFF"/>
        </w:rPr>
      </w:pPr>
    </w:p>
    <w:p w14:paraId="4E06038A" w14:textId="3C303437" w:rsidR="00FB31C6" w:rsidRDefault="00FB31C6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Fonts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716FC5F9" wp14:editId="010D30AD">
            <wp:extent cx="6301105" cy="2285365"/>
            <wp:effectExtent l="0" t="0" r="4445" b="635"/>
            <wp:docPr id="13" name="图片 1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, Teams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FC45" w14:textId="378DB830" w:rsidR="00071611" w:rsidRDefault="00071611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</w:p>
    <w:p w14:paraId="52DFCA1A" w14:textId="3DF4838F" w:rsidR="00071611" w:rsidRDefault="00071611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</w:p>
    <w:p w14:paraId="6867D32C" w14:textId="721D3119" w:rsidR="00071611" w:rsidRDefault="00071611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</w:p>
    <w:p w14:paraId="64F17E6C" w14:textId="37F782EA" w:rsidR="00071611" w:rsidRDefault="00CD58F9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-</w:t>
      </w:r>
      <w:r w:rsidR="00071611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查看训练任务状态</w:t>
      </w:r>
      <w:r w:rsidR="0095506B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，记得复制上面的</w:t>
      </w:r>
      <w:r w:rsidR="0095506B" w:rsidRPr="0095506B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proofErr w:type="spellStart"/>
      <w:r w:rsidR="0095506B" w:rsidRPr="0095506B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model_id</w:t>
      </w:r>
      <w:proofErr w:type="spellEnd"/>
      <w:r w:rsidR="0095506B" w:rsidRPr="0095506B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r w:rsidR="0095506B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和</w:t>
      </w:r>
      <w:r w:rsidR="0095506B" w:rsidRPr="0095506B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proofErr w:type="spellStart"/>
      <w:r w:rsidR="0095506B" w:rsidRPr="0095506B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model_version</w:t>
      </w:r>
      <w:proofErr w:type="spellEnd"/>
      <w:r w:rsidR="0095506B" w:rsidRPr="0095506B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"</w:t>
      </w:r>
    </w:p>
    <w:p w14:paraId="6AF76F5B" w14:textId="7F692982" w:rsidR="00071611" w:rsidRPr="0095506B" w:rsidRDefault="00071611" w:rsidP="00EA43E3">
      <w:pPr>
        <w:rPr>
          <w:rStyle w:val="a4"/>
          <w:highlight w:val="cyan"/>
        </w:rPr>
      </w:pPr>
      <w:r w:rsidRPr="0095506B">
        <w:rPr>
          <w:rStyle w:val="a4"/>
          <w:highlight w:val="cyan"/>
        </w:rPr>
        <w:t xml:space="preserve">python fate_flow_client.py -f </w:t>
      </w:r>
      <w:proofErr w:type="spellStart"/>
      <w:r w:rsidRPr="0095506B">
        <w:rPr>
          <w:rStyle w:val="a4"/>
          <w:highlight w:val="cyan"/>
        </w:rPr>
        <w:t>query_task</w:t>
      </w:r>
      <w:proofErr w:type="spellEnd"/>
      <w:r w:rsidRPr="0095506B">
        <w:rPr>
          <w:rStyle w:val="a4"/>
          <w:highlight w:val="cyan"/>
        </w:rPr>
        <w:t xml:space="preserve"> -j </w:t>
      </w:r>
      <w:r w:rsidR="0095506B" w:rsidRPr="0095506B">
        <w:rPr>
          <w:rStyle w:val="a4"/>
          <w:highlight w:val="cyan"/>
        </w:rPr>
        <w:t>202011281703531795652</w:t>
      </w:r>
      <w:r w:rsidRPr="0095506B">
        <w:rPr>
          <w:rStyle w:val="a4"/>
          <w:highlight w:val="cyan"/>
        </w:rPr>
        <w:t xml:space="preserve"> | grep </w:t>
      </w:r>
      <w:proofErr w:type="spellStart"/>
      <w:r w:rsidRPr="0095506B">
        <w:rPr>
          <w:rStyle w:val="a4"/>
          <w:highlight w:val="cyan"/>
        </w:rPr>
        <w:t>f_status</w:t>
      </w:r>
      <w:proofErr w:type="spellEnd"/>
    </w:p>
    <w:p w14:paraId="1EDA2FD4" w14:textId="33699070" w:rsidR="00071611" w:rsidRDefault="00071611" w:rsidP="00EA43E3">
      <w:pPr>
        <w:rPr>
          <w:rFonts w:ascii="Consolas" w:hAnsi="Consolas"/>
          <w:color w:val="24292E"/>
          <w:sz w:val="20"/>
          <w:szCs w:val="20"/>
        </w:rPr>
      </w:pPr>
    </w:p>
    <w:p w14:paraId="73D6E9E8" w14:textId="2D662719" w:rsidR="00071611" w:rsidRPr="00123795" w:rsidRDefault="00CD58F9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-</w:t>
      </w:r>
      <w:r w:rsidR="00071611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  <w:t>修改加载模型的配置</w:t>
      </w:r>
      <w:r w:rsidR="0095506B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  <w:t>，将</w:t>
      </w:r>
      <w:r w:rsidR="0095506B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proofErr w:type="spellStart"/>
      <w:r w:rsidR="0095506B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model_id</w:t>
      </w:r>
      <w:proofErr w:type="spellEnd"/>
      <w:r w:rsidR="0095506B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r w:rsidR="0095506B" w:rsidRPr="00123795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和</w:t>
      </w:r>
      <w:r w:rsidR="0095506B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proofErr w:type="spellStart"/>
      <w:r w:rsidR="0095506B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model_version</w:t>
      </w:r>
      <w:proofErr w:type="spellEnd"/>
      <w:r w:rsidR="0095506B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r w:rsidR="0095506B" w:rsidRPr="00123795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进行替换，还有相关的</w:t>
      </w:r>
      <w:r w:rsidR="0095506B" w:rsidRPr="00123795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guest</w:t>
      </w:r>
      <w:r w:rsidR="0095506B" w:rsidRPr="00123795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替换成</w:t>
      </w:r>
      <w:r w:rsidR="0095506B" w:rsidRPr="00123795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9</w:t>
      </w:r>
      <w:r w:rsidR="0095506B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  <w:t>999</w:t>
      </w:r>
      <w:r w:rsidR="0095506B" w:rsidRPr="00123795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  <w:shd w:val="clear" w:color="auto" w:fill="FFFFFF"/>
        </w:rPr>
        <w:t>，如图</w:t>
      </w:r>
    </w:p>
    <w:p w14:paraId="53CB0974" w14:textId="16D86597" w:rsidR="00071611" w:rsidRPr="0095506B" w:rsidRDefault="00071611" w:rsidP="00EA43E3">
      <w:pPr>
        <w:rPr>
          <w:rStyle w:val="a4"/>
          <w:highlight w:val="cyan"/>
        </w:rPr>
      </w:pPr>
      <w:r w:rsidRPr="0095506B">
        <w:rPr>
          <w:rStyle w:val="a4"/>
          <w:highlight w:val="cyan"/>
        </w:rPr>
        <w:t>vi examples/</w:t>
      </w:r>
      <w:proofErr w:type="spellStart"/>
      <w:r w:rsidRPr="0095506B">
        <w:rPr>
          <w:rStyle w:val="a4"/>
          <w:highlight w:val="cyan"/>
        </w:rPr>
        <w:t>publish_load_model.json</w:t>
      </w:r>
      <w:proofErr w:type="spellEnd"/>
    </w:p>
    <w:p w14:paraId="06BE1286" w14:textId="6D7E2515" w:rsidR="00071611" w:rsidRDefault="0095506B" w:rsidP="00EA43E3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noProof/>
          <w:color w:val="24292E"/>
          <w:sz w:val="20"/>
          <w:szCs w:val="20"/>
        </w:rPr>
        <w:drawing>
          <wp:inline distT="0" distB="0" distL="0" distR="0" wp14:anchorId="1B617A10" wp14:editId="47E5AAA2">
            <wp:extent cx="3949700" cy="1931500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64" cy="19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4A5E" w14:textId="1193E1F3" w:rsidR="00071611" w:rsidRDefault="00071611" w:rsidP="00EA43E3">
      <w:pPr>
        <w:rPr>
          <w:rFonts w:ascii="Consolas" w:hAnsi="Consolas"/>
          <w:color w:val="24292E"/>
          <w:sz w:val="20"/>
          <w:szCs w:val="20"/>
        </w:rPr>
      </w:pPr>
    </w:p>
    <w:p w14:paraId="714FED08" w14:textId="42F6A6A0" w:rsidR="00071611" w:rsidRPr="00123795" w:rsidRDefault="00CD58F9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-</w:t>
      </w:r>
      <w:r w:rsidR="00071611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  <w:t>加载模型</w:t>
      </w:r>
      <w:r w:rsidR="0095506B" w:rsidRPr="00123795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，将修改的模型公开出来</w:t>
      </w:r>
    </w:p>
    <w:p w14:paraId="5823B8E1" w14:textId="3E3B0A22" w:rsidR="00071611" w:rsidRPr="0095506B" w:rsidRDefault="00071611" w:rsidP="00EA43E3">
      <w:pPr>
        <w:rPr>
          <w:rStyle w:val="a4"/>
          <w:highlight w:val="cyan"/>
        </w:rPr>
      </w:pPr>
      <w:r w:rsidRPr="0095506B">
        <w:rPr>
          <w:rStyle w:val="a4"/>
          <w:highlight w:val="cyan"/>
        </w:rPr>
        <w:t>python fate_flow_client.py -f load -c examples/</w:t>
      </w:r>
      <w:proofErr w:type="spellStart"/>
      <w:r w:rsidRPr="0095506B">
        <w:rPr>
          <w:rStyle w:val="a4"/>
          <w:highlight w:val="cyan"/>
        </w:rPr>
        <w:t>publish_load_model.json</w:t>
      </w:r>
      <w:proofErr w:type="spellEnd"/>
    </w:p>
    <w:p w14:paraId="7A007F6F" w14:textId="0025B14D" w:rsidR="00071611" w:rsidRDefault="00071611" w:rsidP="00EA43E3">
      <w:pPr>
        <w:rPr>
          <w:rFonts w:ascii="Consolas" w:hAnsi="Consolas"/>
          <w:color w:val="24292E"/>
          <w:sz w:val="20"/>
          <w:szCs w:val="20"/>
        </w:rPr>
      </w:pPr>
    </w:p>
    <w:p w14:paraId="410F80B5" w14:textId="0B6318FA" w:rsidR="00071611" w:rsidRPr="00123795" w:rsidRDefault="00CD58F9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-</w:t>
      </w:r>
      <w:r w:rsidR="00071611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  <w:t>修改绑定模型的配置</w:t>
      </w:r>
    </w:p>
    <w:p w14:paraId="6F4A70C4" w14:textId="10CD1A89" w:rsidR="00071611" w:rsidRDefault="00071611" w:rsidP="00EA43E3">
      <w:pPr>
        <w:rPr>
          <w:rStyle w:val="a4"/>
          <w:highlight w:val="cyan"/>
        </w:rPr>
      </w:pPr>
      <w:r w:rsidRPr="0095506B">
        <w:rPr>
          <w:rStyle w:val="a4"/>
          <w:highlight w:val="cyan"/>
        </w:rPr>
        <w:t>vi examples/</w:t>
      </w:r>
      <w:proofErr w:type="spellStart"/>
      <w:r w:rsidRPr="0095506B">
        <w:rPr>
          <w:rStyle w:val="a4"/>
          <w:highlight w:val="cyan"/>
        </w:rPr>
        <w:t>bind_model_service.json</w:t>
      </w:r>
      <w:proofErr w:type="spellEnd"/>
    </w:p>
    <w:p w14:paraId="277FA4B5" w14:textId="7DA0EECD" w:rsidR="00123795" w:rsidRPr="0095506B" w:rsidRDefault="00123795" w:rsidP="00EA43E3">
      <w:pPr>
        <w:rPr>
          <w:rStyle w:val="a4"/>
          <w:highlight w:val="cyan"/>
        </w:rPr>
      </w:pPr>
      <w:r>
        <w:rPr>
          <w:rFonts w:ascii="Adobe 仿宋 Std R" w:hAnsi="Adobe 仿宋 Std R"/>
          <w:b/>
          <w:bCs/>
          <w:noProof/>
          <w:sz w:val="16"/>
          <w:szCs w:val="18"/>
        </w:rPr>
        <w:drawing>
          <wp:inline distT="0" distB="0" distL="0" distR="0" wp14:anchorId="21F61EB8" wp14:editId="027BBBA4">
            <wp:extent cx="3843020" cy="2111087"/>
            <wp:effectExtent l="0" t="0" r="5080" b="381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51" cy="21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3A21" w14:textId="0F0FC302" w:rsidR="00071611" w:rsidRDefault="00071611" w:rsidP="00EA43E3">
      <w:pPr>
        <w:rPr>
          <w:rFonts w:ascii="Consolas" w:hAnsi="Consolas"/>
          <w:color w:val="24292E"/>
          <w:sz w:val="20"/>
          <w:szCs w:val="20"/>
        </w:rPr>
      </w:pPr>
    </w:p>
    <w:p w14:paraId="6AB8CDFC" w14:textId="73C1E1EB" w:rsidR="00071611" w:rsidRPr="00123795" w:rsidRDefault="00CD58F9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lastRenderedPageBreak/>
        <w:t>-</w:t>
      </w:r>
      <w:r w:rsidR="00071611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  <w:t>绑定模型</w:t>
      </w:r>
    </w:p>
    <w:p w14:paraId="5A2EF164" w14:textId="55B6CA45" w:rsidR="00071611" w:rsidRPr="00123795" w:rsidRDefault="00071611" w:rsidP="00EA43E3">
      <w:pPr>
        <w:rPr>
          <w:rFonts w:ascii="Adobe 仿宋 Std R" w:hAnsi="Adobe 仿宋 Std R"/>
          <w:b/>
          <w:bCs/>
          <w:sz w:val="16"/>
          <w:szCs w:val="18"/>
          <w:highlight w:val="cyan"/>
        </w:rPr>
      </w:pPr>
      <w:r w:rsidRPr="0095506B">
        <w:rPr>
          <w:rStyle w:val="a4"/>
          <w:highlight w:val="cyan"/>
        </w:rPr>
        <w:t>python fate_flow_client.py -f bind -c examples/</w:t>
      </w:r>
      <w:proofErr w:type="spellStart"/>
      <w:r w:rsidRPr="0095506B">
        <w:rPr>
          <w:rStyle w:val="a4"/>
          <w:highlight w:val="cyan"/>
        </w:rPr>
        <w:t>bind_model_service.json</w:t>
      </w:r>
      <w:proofErr w:type="spellEnd"/>
    </w:p>
    <w:p w14:paraId="53669118" w14:textId="241D9FB3" w:rsidR="00123795" w:rsidRDefault="00123795" w:rsidP="00EA43E3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noProof/>
          <w:color w:val="24292E"/>
          <w:sz w:val="20"/>
          <w:szCs w:val="20"/>
        </w:rPr>
        <w:drawing>
          <wp:inline distT="0" distB="0" distL="0" distR="0" wp14:anchorId="1F846288" wp14:editId="34C4C057">
            <wp:extent cx="5367655" cy="553913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956" cy="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0747" w14:textId="56AD0C9C" w:rsidR="00123795" w:rsidRDefault="00123795" w:rsidP="00EA43E3">
      <w:pPr>
        <w:rPr>
          <w:rFonts w:ascii="Consolas" w:hAnsi="Consolas"/>
          <w:color w:val="24292E"/>
          <w:sz w:val="20"/>
          <w:szCs w:val="20"/>
        </w:rPr>
      </w:pPr>
    </w:p>
    <w:p w14:paraId="5E7C7A9B" w14:textId="7004EFED" w:rsidR="00071611" w:rsidRDefault="00CD58F9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</w:pPr>
      <w:r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-</w:t>
      </w:r>
      <w:r w:rsidR="00123795" w:rsidRPr="00123795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绑定之后我们就可以</w:t>
      </w:r>
      <w:r w:rsidR="00071611" w:rsidRPr="00123795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  <w:t>在线测试</w:t>
      </w:r>
    </w:p>
    <w:p w14:paraId="5CC3CE8A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curl -X POST -H 'Content-Type: application/json' -</w:t>
      </w:r>
      <w:proofErr w:type="spellStart"/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i</w:t>
      </w:r>
      <w:proofErr w:type="spellEnd"/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'http://8.135.100.181:8059/federation/v1/inference' --data '{</w:t>
      </w:r>
    </w:p>
    <w:p w14:paraId="5ED76E74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"head": {</w:t>
      </w:r>
    </w:p>
    <w:p w14:paraId="09B54EAE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"</w:t>
      </w:r>
      <w:proofErr w:type="spellStart"/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serviceId</w:t>
      </w:r>
      <w:proofErr w:type="spellEnd"/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": "test"</w:t>
      </w:r>
    </w:p>
    <w:p w14:paraId="0B982A54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},</w:t>
      </w:r>
    </w:p>
    <w:p w14:paraId="679C8612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"body": {</w:t>
      </w:r>
    </w:p>
    <w:p w14:paraId="7AD04B29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"</w:t>
      </w:r>
      <w:proofErr w:type="spellStart"/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featureData</w:t>
      </w:r>
      <w:proofErr w:type="spellEnd"/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": {</w:t>
      </w:r>
    </w:p>
    <w:p w14:paraId="23E04FF1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"x0": 0.254879,</w:t>
      </w:r>
    </w:p>
    <w:p w14:paraId="6F67A7B1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"x1": -1.046633,</w:t>
      </w:r>
    </w:p>
    <w:p w14:paraId="769914A7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"x2": 0.209656,</w:t>
      </w:r>
    </w:p>
    <w:p w14:paraId="69BA4579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"x3": 0.074214,</w:t>
      </w:r>
    </w:p>
    <w:p w14:paraId="2A082812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"x4": -0.441366,</w:t>
      </w:r>
    </w:p>
    <w:p w14:paraId="15F610B6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"x5": -0.377645,</w:t>
      </w:r>
    </w:p>
    <w:p w14:paraId="1BEBC540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"x6": -0.485934,</w:t>
      </w:r>
    </w:p>
    <w:p w14:paraId="3EFAE564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"x7": 0.347072,</w:t>
      </w:r>
    </w:p>
    <w:p w14:paraId="3A3F0F8F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"x8": -0.287570,</w:t>
      </w:r>
    </w:p>
    <w:p w14:paraId="2044BFD0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"x9": -0.733474</w:t>
      </w:r>
    </w:p>
    <w:p w14:paraId="087F4065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},</w:t>
      </w:r>
    </w:p>
    <w:p w14:paraId="14D60E27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"</w:t>
      </w:r>
      <w:proofErr w:type="spellStart"/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sendToRemoteFeatureData</w:t>
      </w:r>
      <w:proofErr w:type="spellEnd"/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": {</w:t>
      </w:r>
    </w:p>
    <w:p w14:paraId="72E9AF21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  "id": "123"</w:t>
      </w:r>
    </w:p>
    <w:p w14:paraId="09F07157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  }</w:t>
      </w:r>
    </w:p>
    <w:p w14:paraId="6838BCE4" w14:textId="77777777" w:rsidR="001B3F52" w:rsidRP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 xml:space="preserve">  }</w:t>
      </w:r>
    </w:p>
    <w:p w14:paraId="5040D047" w14:textId="63B3700F" w:rsidR="001B3F52" w:rsidRDefault="001B3F52" w:rsidP="001B3F52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</w:pPr>
      <w:r w:rsidRPr="001B3F52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highlight w:val="cyan"/>
        </w:rPr>
        <w:t>}'</w:t>
      </w:r>
    </w:p>
    <w:p w14:paraId="79CBE73F" w14:textId="6C51C52F" w:rsidR="001B3F52" w:rsidRDefault="001B3F52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</w:pPr>
      <w:r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得到返回结果如下：</w:t>
      </w:r>
    </w:p>
    <w:p w14:paraId="180682CE" w14:textId="0087A196" w:rsidR="001B3F52" w:rsidRDefault="001B3F52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</w:pPr>
      <w:r>
        <w:rPr>
          <w:noProof/>
          <w:color w:val="333333"/>
          <w:szCs w:val="21"/>
        </w:rPr>
        <w:drawing>
          <wp:inline distT="0" distB="0" distL="0" distR="0" wp14:anchorId="6E4EB95A" wp14:editId="06ABC518">
            <wp:extent cx="6162657" cy="2317750"/>
            <wp:effectExtent l="0" t="0" r="0" b="635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032" cy="23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E8AB" w14:textId="27D6A5F0" w:rsidR="001B3F52" w:rsidRDefault="001B3F52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</w:pPr>
    </w:p>
    <w:p w14:paraId="380E8D4D" w14:textId="1E7A0CD5" w:rsidR="0097446E" w:rsidRDefault="001B3F52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</w:pPr>
      <w:r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或者可以将</w:t>
      </w:r>
      <w:r w:rsidR="0097446E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serving</w:t>
      </w:r>
      <w:r w:rsidR="0097446E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的可视化，我们选择在本机的</w:t>
      </w:r>
      <w:r w:rsidR="0097446E" w:rsidRPr="0097446E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Chrome</w:t>
      </w:r>
      <w:r w:rsidR="0097446E" w:rsidRPr="0097446E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浏览器上安装</w:t>
      </w:r>
      <w:hyperlink r:id="rId21" w:history="1">
        <w:r w:rsidR="0097446E" w:rsidRPr="0097446E">
          <w:rPr>
            <w:rStyle w:val="a4"/>
            <w:rFonts w:ascii="Times New Roman" w:hAnsi="Times New Roman"/>
            <w:b w:val="0"/>
            <w:bCs w:val="0"/>
            <w:color w:val="333333"/>
            <w:sz w:val="21"/>
            <w:szCs w:val="21"/>
          </w:rPr>
          <w:t>RESTED</w:t>
        </w:r>
      </w:hyperlink>
      <w:r w:rsidR="0097446E" w:rsidRPr="0097446E"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</w:rPr>
        <w:t>的</w:t>
      </w:r>
      <w:r w:rsidR="0097446E">
        <w:rPr>
          <w:rStyle w:val="a4"/>
          <w:rFonts w:ascii="Times New Roman" w:hAnsi="Times New Roman" w:hint="eastAsia"/>
          <w:b w:val="0"/>
          <w:bCs w:val="0"/>
          <w:color w:val="333333"/>
          <w:sz w:val="21"/>
          <w:szCs w:val="21"/>
        </w:rPr>
        <w:t>拓展程序，输入如下内容，得到返回的结果</w:t>
      </w:r>
    </w:p>
    <w:p w14:paraId="3039108D" w14:textId="6E4CE1BC" w:rsidR="0097446E" w:rsidRPr="00123795" w:rsidRDefault="0097446E" w:rsidP="00EA43E3">
      <w:pPr>
        <w:rPr>
          <w:rStyle w:val="a4"/>
          <w:rFonts w:ascii="Times New Roman" w:hAnsi="Times New Roman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Fonts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167CCFF4" wp14:editId="1CE4E40B">
            <wp:extent cx="6015575" cy="4133850"/>
            <wp:effectExtent l="0" t="0" r="4445" b="0"/>
            <wp:docPr id="17" name="图片 1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电子邮件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27" cy="41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6E" w:rsidRPr="00123795" w:rsidSect="00EA43E3">
      <w:pgSz w:w="11906" w:h="16838" w:code="9"/>
      <w:pgMar w:top="1440" w:right="849" w:bottom="686" w:left="1134" w:header="0" w:footer="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50E"/>
    <w:multiLevelType w:val="multilevel"/>
    <w:tmpl w:val="42F8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D4927"/>
    <w:multiLevelType w:val="multilevel"/>
    <w:tmpl w:val="4DBE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51561"/>
    <w:multiLevelType w:val="multilevel"/>
    <w:tmpl w:val="A8DA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F1710"/>
    <w:multiLevelType w:val="hybridMultilevel"/>
    <w:tmpl w:val="FCFABC3E"/>
    <w:lvl w:ilvl="0" w:tplc="AA945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9A7F0F"/>
    <w:multiLevelType w:val="multilevel"/>
    <w:tmpl w:val="8B96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A2DF1"/>
    <w:multiLevelType w:val="multilevel"/>
    <w:tmpl w:val="5890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23B51"/>
    <w:multiLevelType w:val="multilevel"/>
    <w:tmpl w:val="8F44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B79BB"/>
    <w:multiLevelType w:val="hybridMultilevel"/>
    <w:tmpl w:val="EB862ACC"/>
    <w:lvl w:ilvl="0" w:tplc="373EBFC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7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4"/>
    <w:rsid w:val="00041408"/>
    <w:rsid w:val="00071611"/>
    <w:rsid w:val="00085A16"/>
    <w:rsid w:val="00094DE3"/>
    <w:rsid w:val="000D122D"/>
    <w:rsid w:val="000D5D03"/>
    <w:rsid w:val="00123795"/>
    <w:rsid w:val="001B3F52"/>
    <w:rsid w:val="00245D31"/>
    <w:rsid w:val="004824F4"/>
    <w:rsid w:val="004F0D45"/>
    <w:rsid w:val="00586FD3"/>
    <w:rsid w:val="006459D1"/>
    <w:rsid w:val="00693200"/>
    <w:rsid w:val="006C2A7B"/>
    <w:rsid w:val="00707908"/>
    <w:rsid w:val="00733466"/>
    <w:rsid w:val="00770A29"/>
    <w:rsid w:val="0084228F"/>
    <w:rsid w:val="00886242"/>
    <w:rsid w:val="008D4B78"/>
    <w:rsid w:val="008E20CC"/>
    <w:rsid w:val="0091063B"/>
    <w:rsid w:val="009149F6"/>
    <w:rsid w:val="0095506B"/>
    <w:rsid w:val="0097446E"/>
    <w:rsid w:val="009A7F7E"/>
    <w:rsid w:val="00A847C1"/>
    <w:rsid w:val="00B32D98"/>
    <w:rsid w:val="00C04448"/>
    <w:rsid w:val="00C40A43"/>
    <w:rsid w:val="00CD58F9"/>
    <w:rsid w:val="00CE156E"/>
    <w:rsid w:val="00D7199C"/>
    <w:rsid w:val="00E7335E"/>
    <w:rsid w:val="00EA43E3"/>
    <w:rsid w:val="00F74FC2"/>
    <w:rsid w:val="00FB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6707"/>
  <w15:chartTrackingRefBased/>
  <w15:docId w15:val="{4BCE8A73-636C-4349-99A2-94F59F06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408"/>
    <w:pPr>
      <w:widowControl w:val="0"/>
      <w:jc w:val="both"/>
    </w:pPr>
    <w:rPr>
      <w:rFonts w:ascii="Times New Roman" w:eastAsia="Adobe 仿宋 Std R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459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041408"/>
    <w:pPr>
      <w:numPr>
        <w:numId w:val="2"/>
      </w:numPr>
      <w:spacing w:beforeLines="50" w:before="120" w:afterLines="50" w:after="120"/>
      <w:ind w:firstLineChars="0" w:firstLine="0"/>
      <w:outlineLvl w:val="1"/>
    </w:pPr>
    <w:rPr>
      <w:rFonts w:ascii="黑体" w:eastAsia="黑体" w:hAnsi="黑体"/>
      <w:b/>
      <w:bCs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824F4"/>
    <w:pPr>
      <w:ind w:firstLineChars="200" w:firstLine="420"/>
    </w:pPr>
  </w:style>
  <w:style w:type="character" w:customStyle="1" w:styleId="hljs-attr">
    <w:name w:val="hljs-attr"/>
    <w:basedOn w:val="a1"/>
    <w:rsid w:val="006C2A7B"/>
  </w:style>
  <w:style w:type="character" w:customStyle="1" w:styleId="hljs-comment">
    <w:name w:val="hljs-comment"/>
    <w:basedOn w:val="a1"/>
    <w:rsid w:val="006C2A7B"/>
  </w:style>
  <w:style w:type="character" w:customStyle="1" w:styleId="hljs-keyword">
    <w:name w:val="hljs-keyword"/>
    <w:basedOn w:val="a1"/>
    <w:rsid w:val="006C2A7B"/>
  </w:style>
  <w:style w:type="character" w:styleId="a4">
    <w:name w:val="Subtle Emphasis"/>
    <w:basedOn w:val="a5"/>
    <w:uiPriority w:val="19"/>
    <w:qFormat/>
    <w:rsid w:val="00770A29"/>
    <w:rPr>
      <w:rFonts w:ascii="Adobe 仿宋 Std R" w:hAnsi="Adobe 仿宋 Std R"/>
      <w:b/>
      <w:bCs/>
      <w:sz w:val="16"/>
      <w:szCs w:val="18"/>
    </w:rPr>
  </w:style>
  <w:style w:type="character" w:customStyle="1" w:styleId="hljs-regexp">
    <w:name w:val="hljs-regexp"/>
    <w:basedOn w:val="a1"/>
    <w:rsid w:val="00041408"/>
  </w:style>
  <w:style w:type="character" w:customStyle="1" w:styleId="hljs-number">
    <w:name w:val="hljs-number"/>
    <w:basedOn w:val="a1"/>
    <w:rsid w:val="00041408"/>
  </w:style>
  <w:style w:type="character" w:customStyle="1" w:styleId="20">
    <w:name w:val="标题 2 字符"/>
    <w:basedOn w:val="a1"/>
    <w:link w:val="2"/>
    <w:uiPriority w:val="9"/>
    <w:rsid w:val="00041408"/>
    <w:rPr>
      <w:rFonts w:ascii="黑体" w:eastAsia="黑体" w:hAnsi="黑体" w:cs="Times New Roman"/>
      <w:b/>
      <w:bCs/>
      <w:sz w:val="22"/>
      <w:szCs w:val="24"/>
    </w:rPr>
  </w:style>
  <w:style w:type="character" w:customStyle="1" w:styleId="hljs-string">
    <w:name w:val="hljs-string"/>
    <w:basedOn w:val="a1"/>
    <w:rsid w:val="00085A16"/>
  </w:style>
  <w:style w:type="character" w:customStyle="1" w:styleId="hljs-literal">
    <w:name w:val="hljs-literal"/>
    <w:basedOn w:val="a1"/>
    <w:rsid w:val="00085A16"/>
  </w:style>
  <w:style w:type="character" w:styleId="a6">
    <w:name w:val="Hyperlink"/>
    <w:basedOn w:val="a1"/>
    <w:uiPriority w:val="99"/>
    <w:unhideWhenUsed/>
    <w:rsid w:val="00EA43E3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EA43E3"/>
    <w:rPr>
      <w:color w:val="605E5C"/>
      <w:shd w:val="clear" w:color="auto" w:fill="E1DFDD"/>
    </w:rPr>
  </w:style>
  <w:style w:type="character" w:customStyle="1" w:styleId="hljs-selector-tag">
    <w:name w:val="hljs-selector-tag"/>
    <w:basedOn w:val="a1"/>
    <w:rsid w:val="00EA43E3"/>
  </w:style>
  <w:style w:type="character" w:customStyle="1" w:styleId="hljs-selector-class">
    <w:name w:val="hljs-selector-class"/>
    <w:basedOn w:val="a1"/>
    <w:rsid w:val="00EA43E3"/>
  </w:style>
  <w:style w:type="character" w:customStyle="1" w:styleId="hljs-attribute">
    <w:name w:val="hljs-attribute"/>
    <w:basedOn w:val="a1"/>
    <w:rsid w:val="00D7199C"/>
  </w:style>
  <w:style w:type="character" w:styleId="a5">
    <w:name w:val="Strong"/>
    <w:uiPriority w:val="22"/>
    <w:qFormat/>
    <w:rsid w:val="00770A29"/>
    <w:rPr>
      <w:rFonts w:ascii="Adobe 仿宋 Std R" w:hAnsi="Adobe 仿宋 Std R"/>
      <w:b/>
      <w:bCs/>
      <w:sz w:val="18"/>
      <w:szCs w:val="20"/>
    </w:rPr>
  </w:style>
  <w:style w:type="paragraph" w:styleId="a8">
    <w:name w:val="No Spacing"/>
    <w:uiPriority w:val="1"/>
    <w:qFormat/>
    <w:rsid w:val="00770A29"/>
    <w:pPr>
      <w:widowControl w:val="0"/>
      <w:jc w:val="both"/>
    </w:pPr>
    <w:rPr>
      <w:rFonts w:ascii="Times New Roman" w:eastAsia="Adobe 仿宋 Std R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645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459D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6459D1"/>
    <w:rPr>
      <w:rFonts w:ascii="Times New Roman" w:eastAsia="Adobe 仿宋 Std R" w:hAnsi="Times New Roman" w:cs="Times New Roman"/>
      <w:b/>
      <w:bCs/>
      <w:kern w:val="44"/>
      <w:sz w:val="44"/>
      <w:szCs w:val="44"/>
    </w:rPr>
  </w:style>
  <w:style w:type="character" w:customStyle="1" w:styleId="pl-s">
    <w:name w:val="pl-s"/>
    <w:basedOn w:val="a1"/>
    <w:rsid w:val="00733466"/>
  </w:style>
  <w:style w:type="character" w:customStyle="1" w:styleId="pl-pds">
    <w:name w:val="pl-pds"/>
    <w:basedOn w:val="a1"/>
    <w:rsid w:val="0073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5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4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29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1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77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9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1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1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7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7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9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6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9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5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7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4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6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nk-ai-1251170195.cos.ap-guangzhou.myqcloud.com/fate_1.4.2-images.tar.gz" TargetMode="External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hyperlink" Target="https://github.com/RESTEDClient/RESTED" TargetMode="Externa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CHEN</dc:creator>
  <cp:keywords/>
  <dc:description/>
  <cp:lastModifiedBy>Zhibo CHEN</cp:lastModifiedBy>
  <cp:revision>15</cp:revision>
  <dcterms:created xsi:type="dcterms:W3CDTF">2020-11-28T13:48:00Z</dcterms:created>
  <dcterms:modified xsi:type="dcterms:W3CDTF">2020-11-29T18:37:00Z</dcterms:modified>
</cp:coreProperties>
</file>