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87199" w14:textId="2B1194A7" w:rsidR="006A098A" w:rsidRPr="00155CED" w:rsidRDefault="00C41B31" w:rsidP="00155C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5CED">
        <w:rPr>
          <w:rFonts w:ascii="Times New Roman" w:hAnsi="Times New Roman" w:cs="Times New Roman"/>
          <w:sz w:val="28"/>
          <w:szCs w:val="28"/>
        </w:rPr>
        <w:t>Задание 3</w:t>
      </w:r>
    </w:p>
    <w:p w14:paraId="0792B55E" w14:textId="50325809" w:rsidR="00C41B31" w:rsidRPr="00155CED" w:rsidRDefault="00C41B31" w:rsidP="00155C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5CED">
        <w:rPr>
          <w:rFonts w:ascii="Times New Roman" w:hAnsi="Times New Roman" w:cs="Times New Roman"/>
          <w:sz w:val="28"/>
          <w:szCs w:val="28"/>
        </w:rPr>
        <w:t>1.</w:t>
      </w:r>
      <w:r w:rsidRPr="00155CED">
        <w:rPr>
          <w:rFonts w:ascii="Times New Roman" w:hAnsi="Times New Roman" w:cs="Times New Roman"/>
          <w:sz w:val="28"/>
          <w:szCs w:val="28"/>
        </w:rPr>
        <w:t xml:space="preserve"> </w:t>
      </w:r>
      <w:r w:rsidRPr="00155CED">
        <w:rPr>
          <w:rFonts w:ascii="Times New Roman" w:hAnsi="Times New Roman" w:cs="Times New Roman"/>
          <w:sz w:val="28"/>
          <w:szCs w:val="28"/>
        </w:rPr>
        <w:t>Написать программу, которая запрашивает у пользователя число. Если это число положительное, то программа ждёт такое количество секунд, после этого повторяет запрос. Если число отрицательное, то выполнение прекращается.</w:t>
      </w:r>
    </w:p>
    <w:p w14:paraId="5C80A302" w14:textId="36683D04" w:rsidR="00C41B31" w:rsidRPr="00155CED" w:rsidRDefault="00C41B31" w:rsidP="00155C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5CED">
        <w:rPr>
          <w:rFonts w:ascii="Times New Roman" w:hAnsi="Times New Roman" w:cs="Times New Roman"/>
          <w:sz w:val="28"/>
          <w:szCs w:val="28"/>
        </w:rPr>
        <w:t xml:space="preserve">2. </w:t>
      </w:r>
      <w:r w:rsidRPr="00155CED">
        <w:rPr>
          <w:rFonts w:ascii="Times New Roman" w:hAnsi="Times New Roman" w:cs="Times New Roman"/>
          <w:sz w:val="28"/>
          <w:szCs w:val="28"/>
        </w:rPr>
        <w:t>Пользователь вводит дату своего рождения, и программа рассчитывает, сколько дней он прожил до сегодняшнего дня.</w:t>
      </w:r>
    </w:p>
    <w:p w14:paraId="57F9A3EF" w14:textId="0680C0B1" w:rsidR="00C41B31" w:rsidRPr="00155CED" w:rsidRDefault="00C41B31" w:rsidP="00155C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5CED">
        <w:rPr>
          <w:rFonts w:ascii="Times New Roman" w:hAnsi="Times New Roman" w:cs="Times New Roman"/>
          <w:sz w:val="28"/>
          <w:szCs w:val="28"/>
        </w:rPr>
        <w:t xml:space="preserve">3. Написать программу, </w:t>
      </w:r>
      <w:r w:rsidR="000215D4" w:rsidRPr="00155CED">
        <w:rPr>
          <w:rFonts w:ascii="Times New Roman" w:hAnsi="Times New Roman" w:cs="Times New Roman"/>
          <w:sz w:val="28"/>
          <w:szCs w:val="28"/>
        </w:rPr>
        <w:t xml:space="preserve">перемножающую вводимые пользователем числа. Предусмотреть ситуацию, когда пользователь вводит не число, а строку, и предложить пользователю снова ввести число. Засеките время выполнения перемножения при помощи </w:t>
      </w:r>
      <w:proofErr w:type="spellStart"/>
      <w:r w:rsidR="000215D4" w:rsidRPr="00155CED">
        <w:rPr>
          <w:rFonts w:ascii="Times New Roman" w:hAnsi="Times New Roman" w:cs="Times New Roman"/>
          <w:sz w:val="28"/>
          <w:szCs w:val="28"/>
          <w:lang w:val="en-US"/>
        </w:rPr>
        <w:t>tqdm</w:t>
      </w:r>
      <w:proofErr w:type="spellEnd"/>
      <w:r w:rsidR="000215D4" w:rsidRPr="00155C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C41B31" w:rsidRPr="00155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31"/>
    <w:rsid w:val="000215D4"/>
    <w:rsid w:val="00155CED"/>
    <w:rsid w:val="006A098A"/>
    <w:rsid w:val="00C4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C02C8"/>
  <w15:chartTrackingRefBased/>
  <w15:docId w15:val="{C5D099E9-155D-4CAE-9AE0-9DE32D7C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Odiyak</dc:creator>
  <cp:keywords/>
  <dc:description/>
  <cp:lastModifiedBy>Sofya Odiyak</cp:lastModifiedBy>
  <cp:revision>1</cp:revision>
  <dcterms:created xsi:type="dcterms:W3CDTF">2020-10-04T12:01:00Z</dcterms:created>
  <dcterms:modified xsi:type="dcterms:W3CDTF">2020-10-04T12:32:00Z</dcterms:modified>
</cp:coreProperties>
</file>