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00000"/>
          <w:sz w:val="46"/>
          <w:szCs w:val="46"/>
        </w:rPr>
      </w:pPr>
      <w:bookmarkStart w:colFirst="0" w:colLast="0" w:name="_heading=h.msm9tvm78btx" w:id="0"/>
      <w:bookmarkEnd w:id="0"/>
      <w:r w:rsidDel="00000000" w:rsidR="00000000" w:rsidRPr="00000000">
        <w:rPr>
          <w:color w:val="000000"/>
          <w:sz w:val="46"/>
          <w:szCs w:val="46"/>
          <w:rtl w:val="0"/>
        </w:rPr>
        <w:t xml:space="preserve">Autoevaluación Definición Proyecto APT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Nombre: Diego Abarca Moya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03/09/2024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heading=h.qx7tx439zwbk" w:id="1"/>
      <w:bookmarkEnd w:id="1"/>
      <w:r w:rsidDel="00000000" w:rsidR="00000000" w:rsidRPr="00000000">
        <w:rPr>
          <w:b w:val="1"/>
          <w:rtl w:val="0"/>
        </w:rPr>
        <w:t xml:space="preserve">Descripción del Proyecto 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Desarrollaremos un sistema informático orientado a mejorar la gestión de servicios de transporte escolar. Este sistema está diseñado para beneficiar a una amplia porción de la comunidad, en particular a los usuarios de vehículos escolares. Su funcionalidad principal incluye la capacidad de registrar y gestionar información relevante de los usuarios, consultar los horarios de prestación del servicio y administrar los métodos de pago asociados.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v3t0wr5u0mzd" w:id="2"/>
      <w:bookmarkEnd w:id="2"/>
      <w:r w:rsidDel="00000000" w:rsidR="00000000" w:rsidRPr="00000000">
        <w:rPr>
          <w:rtl w:val="0"/>
        </w:rPr>
        <w:t xml:space="preserve">Relación del Proyecto APT con las Competencias del Perfil de Egreso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proyecto se relaciona estrechamente con las competencias del perfil de egreso al aplicar conocimientos técnicos en desarrollo de software, gestión de proyectos informáticos y análisis de sistemas. En particular, la implementación de un sistema que integra la gestión de datos y la mejora de procesos operativos refleja la capacidad de aplicar técnicas avanzadas para solucionar problemas reales en un contexto profesional, asegurando el cumplimiento de los objetivos y estándares de calidad requeridos.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mk674hltq2gp" w:id="3"/>
      <w:bookmarkEnd w:id="3"/>
      <w:r w:rsidDel="00000000" w:rsidR="00000000" w:rsidRPr="00000000">
        <w:rPr>
          <w:rtl w:val="0"/>
        </w:rPr>
        <w:t xml:space="preserve">Relación del Proyecto APT con tus Intereses Profesionales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Mis intereses en ciberseguridad y programación back-end se reflejan en este proyecto al centrarme en implementar medidas de seguridad que protejan los datos sensibles de los usuarios y en desarrollar una arquitectura eficiente para gestionar las operaciones del sistema.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x7zxjvj7fhts" w:id="4"/>
      <w:bookmarkEnd w:id="4"/>
      <w:r w:rsidDel="00000000" w:rsidR="00000000" w:rsidRPr="00000000">
        <w:rPr>
          <w:rtl w:val="0"/>
        </w:rPr>
        <w:t xml:space="preserve">Argumento de Factibilidad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es factible de realizarse dentro del semestre asignado, ya que se ha planificado cuidadosamente considerando el tiempo disponible y los recursos necesarios. La implementación del sistema se basa en tecnologías y herramientas con las que estoy familiarizado, lo que permitirá un desarrollo ágil y eficiente. Además, el alcance del proyecto está bien delimitado, lo que asegura que las tareas se puedan completar dentro del marco temporal.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2pcjt9m6q1sx" w:id="5"/>
      <w:bookmarkEnd w:id="5"/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Proyecto APT tiene como objetivos generales desarrollar una aplicación móvil multiplataforma para la gestión del transporte escolar, implementar un backend seguro y escalable, automatizar el seguimiento y la administración del transporte, y asegurar una experiencia de usuario intuitiva.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biotdbjur1bk" w:id="6"/>
      <w:bookmarkEnd w:id="6"/>
      <w:r w:rsidDel="00000000" w:rsidR="00000000" w:rsidRPr="00000000">
        <w:rPr>
          <w:rtl w:val="0"/>
        </w:rPr>
        <w:t xml:space="preserve">Propuesta Metodológica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abordar el desarrollo del Proyecto APT, utilizare la metodología Scrum, que es un enfoque ágil diseñado para gestionar proyectos complejos de manera eficiente y flexible. Scrum me permitirá descomponer el proyecto en iteraciones cortas y manejables, llamadas sprints, con el objetivo de entregar incrementos funcionales del producto en cada ciclo.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6dzelck7js8p" w:id="7"/>
      <w:bookmarkEnd w:id="7"/>
      <w:r w:rsidDel="00000000" w:rsidR="00000000" w:rsidRPr="00000000">
        <w:rPr>
          <w:rtl w:val="0"/>
        </w:rPr>
        <w:t xml:space="preserve">Plan de Trabajo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plan de trabajo para el Proyecto APT se divide en cinco sprints clave, comenzando con la configuración del entorno de desarrollo y la estructura base, seguido por la implementación de la autenticación y registro de choferes utilizando Firebase, y la integración de la API de Google Maps para el seguimiento en tiempo real de los vehículos. Posteriormente, se realizaron pruebas exhaustivas y optimización del rendimiento, culminando con el despliegue de la aplicación en las tiendas móviles y la documentación completa del proyecto. Este plan contempla recursos técnicos y humanos específicos, identificando facilitadores y posibles obstáculos en cada etapa para asegurar el éxito del proyecto.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b9l6lho0psmw" w:id="8"/>
      <w:bookmarkEnd w:id="8"/>
      <w:r w:rsidDel="00000000" w:rsidR="00000000" w:rsidRPr="00000000">
        <w:rPr>
          <w:rtl w:val="0"/>
        </w:rPr>
        <w:t xml:space="preserve">Propuesta de Evidencias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evidencia que se proporcionará para demostrar los logros de las actividades del Proyecto APT incluirá los documentos de diseño y gestión, los cuales reflejarán el desarrollo y la planificación del proyecto. Además, se contempla a futuro la entrega de múltiples versiones de la aplicación móvil y del sitio web, lo que permitirá evaluar la evolución y mejoras realizadas durante el proceso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gPZfiYySnciJkdaa+8OU93WyOA==">CgMxLjAyDmgubXNtOXR2bTc4YnR4Mg5oLnF4N3R4NDM5endiazIOaC52M3Qwd3I1dTBtemQyDmgubWs2NzRobHRxMmdwMg5oLng3enhqdmo3Zmh0czIOaC4ycGNqdDltNnExc3gyDmguYmlvdGRianVyMWJrMg5oLjZkemVsY2s3anM4cDIOaC5iOWw2bGhvMHBzbXc4AHIhMWYyck9FbC1SQkJpSmVqa1NyT2RwU3pYbkwzdnpBcnhR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