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ED4" w:rsidRDefault="00BD5DC9">
      <w:r>
        <w:rPr>
          <w:noProof/>
        </w:rPr>
        <w:drawing>
          <wp:inline distT="0" distB="0" distL="0" distR="0" wp14:anchorId="7C4A3459" wp14:editId="41D94878">
            <wp:extent cx="8863330" cy="3950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E83" w:rsidRDefault="00855E83"/>
    <w:p w:rsidR="00855E83" w:rsidRDefault="00D93379">
      <w:r>
        <w:t xml:space="preserve">Step </w:t>
      </w:r>
      <w:proofErr w:type="gramStart"/>
      <w:r>
        <w:t>1 .</w:t>
      </w:r>
      <w:proofErr w:type="gramEnd"/>
      <w:r>
        <w:t xml:space="preserve"> </w:t>
      </w:r>
      <w:proofErr w:type="gramStart"/>
      <w:r>
        <w:t>Add  GET</w:t>
      </w:r>
      <w:proofErr w:type="gramEnd"/>
      <w:r>
        <w:t xml:space="preserve"> CRF extension in Browser</w:t>
      </w:r>
    </w:p>
    <w:p w:rsidR="00D93379" w:rsidRDefault="00D93379">
      <w:r>
        <w:t xml:space="preserve">Step 2. Than Search What Ever Extension </w:t>
      </w:r>
      <w:proofErr w:type="spellStart"/>
      <w:r>
        <w:t>WhatEver</w:t>
      </w:r>
      <w:proofErr w:type="spellEnd"/>
      <w:r>
        <w:t xml:space="preserve"> you want to Add</w:t>
      </w:r>
    </w:p>
    <w:p w:rsidR="00D93379" w:rsidRDefault="00D93379">
      <w:r>
        <w:t xml:space="preserve">For e.g. Selector Hub, Test Case </w:t>
      </w:r>
      <w:proofErr w:type="gramStart"/>
      <w:r>
        <w:t>Studio ,</w:t>
      </w:r>
      <w:proofErr w:type="gramEnd"/>
      <w:r>
        <w:t xml:space="preserve"> etc.</w:t>
      </w:r>
    </w:p>
    <w:p w:rsidR="00D93379" w:rsidRDefault="00D93379">
      <w:r>
        <w:t xml:space="preserve">Step 3. </w:t>
      </w:r>
      <w:r w:rsidR="005449EB">
        <w:t xml:space="preserve">Right Click within </w:t>
      </w:r>
      <w:proofErr w:type="gramStart"/>
      <w:r w:rsidR="005449EB">
        <w:t xml:space="preserve">Webstore  </w:t>
      </w:r>
      <w:r w:rsidR="00FF5ADC">
        <w:t>or</w:t>
      </w:r>
      <w:proofErr w:type="gramEnd"/>
      <w:r w:rsidR="00FF5ADC">
        <w:t xml:space="preserve"> Browser area and  Click on Get CRX of this extension</w:t>
      </w:r>
    </w:p>
    <w:p w:rsidR="009151E4" w:rsidRDefault="009151E4">
      <w:r>
        <w:t>Step 4. It will automatically download Selector Hub or Test Case Studio or Whatever extension you want to add</w:t>
      </w:r>
    </w:p>
    <w:p w:rsidR="00200EB8" w:rsidRDefault="009151E4">
      <w:r>
        <w:lastRenderedPageBreak/>
        <w:t xml:space="preserve">Step </w:t>
      </w:r>
      <w:proofErr w:type="gramStart"/>
      <w:r>
        <w:t>5:-</w:t>
      </w:r>
      <w:proofErr w:type="gramEnd"/>
      <w:r>
        <w:t xml:space="preserve"> Copy that Downloaded  Selector Hub or Test Case Studio or Whatever you added </w:t>
      </w:r>
      <w:proofErr w:type="spellStart"/>
      <w:r>
        <w:t>and than</w:t>
      </w:r>
      <w:proofErr w:type="spellEnd"/>
      <w:r>
        <w:t xml:space="preserve"> Paste </w:t>
      </w:r>
      <w:r w:rsidR="00200EB8">
        <w:t xml:space="preserve">into your Eclipse project path anywhere </w:t>
      </w:r>
    </w:p>
    <w:p w:rsidR="009151E4" w:rsidRDefault="00200EB8">
      <w:r>
        <w:tab/>
        <w:t xml:space="preserve">Within your project, Probably you can create new folder within your project as Extension and Paste there Selector Hub </w:t>
      </w:r>
      <w:bookmarkStart w:id="0" w:name="_GoBack"/>
      <w:bookmarkEnd w:id="0"/>
      <w:r w:rsidR="009151E4">
        <w:t xml:space="preserve">          </w:t>
      </w:r>
    </w:p>
    <w:p w:rsidR="005449EB" w:rsidRDefault="005449EB"/>
    <w:p w:rsidR="005449EB" w:rsidRDefault="005449EB">
      <w:r>
        <w:rPr>
          <w:noProof/>
        </w:rPr>
        <w:drawing>
          <wp:inline distT="0" distB="0" distL="0" distR="0" wp14:anchorId="4415294C" wp14:editId="47D8D3CA">
            <wp:extent cx="8863330" cy="39789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379" w:rsidRDefault="00D93379"/>
    <w:sectPr w:rsidR="00D93379" w:rsidSect="009322F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2F8"/>
    <w:rsid w:val="00200EB8"/>
    <w:rsid w:val="00414BC7"/>
    <w:rsid w:val="005449EB"/>
    <w:rsid w:val="00855E83"/>
    <w:rsid w:val="009151E4"/>
    <w:rsid w:val="009322F8"/>
    <w:rsid w:val="00B916C4"/>
    <w:rsid w:val="00BD5DC9"/>
    <w:rsid w:val="00D93379"/>
    <w:rsid w:val="00E17ED4"/>
    <w:rsid w:val="00FF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B64C6"/>
  <w15:chartTrackingRefBased/>
  <w15:docId w15:val="{0B6E7EA1-A8C6-4414-BD10-3344D5DF9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 India Solution</dc:creator>
  <cp:keywords/>
  <dc:description/>
  <cp:lastModifiedBy>Macc India Solution</cp:lastModifiedBy>
  <cp:revision>9</cp:revision>
  <dcterms:created xsi:type="dcterms:W3CDTF">2023-12-20T02:42:00Z</dcterms:created>
  <dcterms:modified xsi:type="dcterms:W3CDTF">2023-12-20T02:57:00Z</dcterms:modified>
</cp:coreProperties>
</file>