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886C" w14:textId="77777777" w:rsidR="0091450F" w:rsidRDefault="0091450F" w:rsidP="0091450F">
      <w:r>
        <w:t>Dear Family,</w:t>
      </w:r>
    </w:p>
    <w:p w14:paraId="70206036" w14:textId="77777777" w:rsidR="0091450F" w:rsidRDefault="0091450F" w:rsidP="0091450F"/>
    <w:p w14:paraId="2517F4AD" w14:textId="77777777" w:rsidR="0091450F" w:rsidRDefault="0091450F" w:rsidP="0091450F">
      <w:pPr>
        <w:ind w:firstLine="720"/>
      </w:pPr>
      <w:r>
        <w:t xml:space="preserve">This fall semester I'm taking Computer Programming II course, this course is crucial for me to meet my graduation requirements. You guys know me and know that I'd much rather prefer going into actual classes than online but due to COVID and other issues I'm taking this course online. Now don't panic, I know you guys (especially mom) are worried, but I have a game plan. I've taken steps to prepare for the classes. </w:t>
      </w:r>
    </w:p>
    <w:p w14:paraId="23124A78" w14:textId="77777777" w:rsidR="0091450F" w:rsidRDefault="0091450F" w:rsidP="0091450F">
      <w:pPr>
        <w:ind w:firstLine="720"/>
      </w:pPr>
      <w:r>
        <w:t>I expect to learn concepts about Inheritance, Encapsulation, Polymorphism. Model real-world concepts into class structures and implement them as objects, demonstrate communication within a system, create visual components and handle events using current technology, implement dynamic web page components using applets, and much more!</w:t>
      </w:r>
    </w:p>
    <w:p w14:paraId="0FBFAB39" w14:textId="77777777" w:rsidR="0091450F" w:rsidRDefault="0091450F" w:rsidP="0091450F">
      <w:pPr>
        <w:ind w:firstLine="720"/>
      </w:pPr>
      <w:r>
        <w:t>This class is very similar to an in-person class, the class policies are set up students are set for success. I like that the professor offered to extend the homework for 48 hours up to three assignments. Also, the professor drops Post-lecture Quiz with Lowest Score for the final grade. I like the fact that the professor cares and understands that we are human and sometimes unexpected things happen.</w:t>
      </w:r>
    </w:p>
    <w:p w14:paraId="372077B8" w14:textId="77777777" w:rsidR="0091450F" w:rsidRDefault="0091450F" w:rsidP="0091450F">
      <w:r>
        <w:t>I am hoping to get an A for this class as this class is crucial for me in my career. I will try my very best to complete all the assignments in time and use my time and resources according to succeed in this class.</w:t>
      </w:r>
    </w:p>
    <w:p w14:paraId="70F5441B" w14:textId="0DC419DA" w:rsidR="00FC5D44" w:rsidRDefault="00FC5D44" w:rsidP="0091450F">
      <w:r>
        <w:t>Here’s my course outcome according to my priorities.</w:t>
      </w:r>
    </w:p>
    <w:p w14:paraId="580B42C2" w14:textId="3B546FCC" w:rsidR="00FC5D44" w:rsidRDefault="00FC5D44" w:rsidP="00FC5D44">
      <w:pPr>
        <w:pStyle w:val="ListParagraph"/>
        <w:numPr>
          <w:ilvl w:val="0"/>
          <w:numId w:val="3"/>
        </w:numPr>
      </w:pPr>
      <w:r>
        <w:t>Create visual components and handle events using current technology.</w:t>
      </w:r>
    </w:p>
    <w:p w14:paraId="3151B5A9" w14:textId="60C711E0" w:rsidR="00FC5D44" w:rsidRDefault="00FC5D44" w:rsidP="00FC5D44">
      <w:pPr>
        <w:pStyle w:val="ListParagraph"/>
        <w:numPr>
          <w:ilvl w:val="0"/>
          <w:numId w:val="3"/>
        </w:numPr>
      </w:pPr>
      <w:r>
        <w:t>Demonstrate client/server programming using Java</w:t>
      </w:r>
    </w:p>
    <w:p w14:paraId="5005AB9F" w14:textId="70F8D604" w:rsidR="00FC5D44" w:rsidRDefault="00FC5D44" w:rsidP="00FC5D44">
      <w:pPr>
        <w:pStyle w:val="ListParagraph"/>
        <w:numPr>
          <w:ilvl w:val="0"/>
          <w:numId w:val="3"/>
        </w:numPr>
      </w:pPr>
      <w:r>
        <w:t>Model real world concepts into class structures and implement them as objects.</w:t>
      </w:r>
    </w:p>
    <w:p w14:paraId="15373C89" w14:textId="4AAB211B" w:rsidR="00FC5D44" w:rsidRDefault="00FC5D44" w:rsidP="00FC5D44">
      <w:pPr>
        <w:pStyle w:val="ListParagraph"/>
        <w:numPr>
          <w:ilvl w:val="0"/>
          <w:numId w:val="3"/>
        </w:numPr>
      </w:pPr>
      <w:r>
        <w:t>Implement dynamic Web page components using applets.</w:t>
      </w:r>
    </w:p>
    <w:p w14:paraId="2221F708" w14:textId="4E2BCFA2" w:rsidR="00FC5D44" w:rsidRDefault="00FC5D44" w:rsidP="00FC5D44">
      <w:pPr>
        <w:pStyle w:val="ListParagraph"/>
        <w:numPr>
          <w:ilvl w:val="0"/>
          <w:numId w:val="3"/>
        </w:numPr>
      </w:pPr>
      <w:r>
        <w:t>Demonstrate data handling using various data storage formats (e.g., text files, XML files)</w:t>
      </w:r>
    </w:p>
    <w:p w14:paraId="01C9556B" w14:textId="1D221B0E" w:rsidR="00FC5D44" w:rsidRDefault="00FC5D44" w:rsidP="00FC5D44">
      <w:pPr>
        <w:pStyle w:val="ListParagraph"/>
        <w:numPr>
          <w:ilvl w:val="0"/>
          <w:numId w:val="3"/>
        </w:numPr>
      </w:pPr>
      <w:r>
        <w:t>Demonstrate communication within a system.</w:t>
      </w:r>
    </w:p>
    <w:p w14:paraId="05594DEE" w14:textId="4287350E" w:rsidR="00FC5D44" w:rsidRDefault="00FC5D44" w:rsidP="00FC5D44">
      <w:pPr>
        <w:pStyle w:val="ListParagraph"/>
        <w:numPr>
          <w:ilvl w:val="0"/>
          <w:numId w:val="3"/>
        </w:numPr>
      </w:pPr>
      <w:r>
        <w:t xml:space="preserve">Apply concepts of the object-oriented paradigm: </w:t>
      </w:r>
      <w:r>
        <w:t>Inheritance,</w:t>
      </w:r>
      <w:r>
        <w:t xml:space="preserve"> </w:t>
      </w:r>
      <w:r>
        <w:t>Encapsulation, Polymorphism</w:t>
      </w:r>
    </w:p>
    <w:p w14:paraId="01E0273C" w14:textId="58FE8141" w:rsidR="00FC5D44" w:rsidRDefault="00FC5D44" w:rsidP="00FC5D44">
      <w:pPr>
        <w:pStyle w:val="ListParagraph"/>
        <w:numPr>
          <w:ilvl w:val="0"/>
          <w:numId w:val="3"/>
        </w:numPr>
      </w:pPr>
      <w:r>
        <w:t>Recognize the reusability of objects in software development</w:t>
      </w:r>
      <w:r>
        <w:cr/>
      </w:r>
    </w:p>
    <w:p w14:paraId="36B17534" w14:textId="1F94C70D" w:rsidR="00FC5D44" w:rsidRDefault="00FC5D44" w:rsidP="00FC5D44">
      <w:r>
        <w:t>I hope you guys are doing well, I love you and I hope to see you soon for the holidays!</w:t>
      </w:r>
    </w:p>
    <w:p w14:paraId="37AD72B9" w14:textId="60D855F3" w:rsidR="00FC5D44" w:rsidRDefault="00FC5D44" w:rsidP="00FC5D44">
      <w:r>
        <w:t>Lots of love,</w:t>
      </w:r>
    </w:p>
    <w:p w14:paraId="3BE7E9A8" w14:textId="39111ED3" w:rsidR="00FC5D44" w:rsidRDefault="00FC5D44" w:rsidP="00FC5D44">
      <w:r>
        <w:t>Meelan</w:t>
      </w:r>
    </w:p>
    <w:sectPr w:rsidR="00FC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6EFC"/>
    <w:multiLevelType w:val="hybridMultilevel"/>
    <w:tmpl w:val="2BDC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742B2"/>
    <w:multiLevelType w:val="hybridMultilevel"/>
    <w:tmpl w:val="99C460E4"/>
    <w:lvl w:ilvl="0" w:tplc="04090001">
      <w:start w:val="1"/>
      <w:numFmt w:val="bullet"/>
      <w:lvlText w:val=""/>
      <w:lvlJc w:val="left"/>
      <w:pPr>
        <w:ind w:left="720" w:hanging="360"/>
      </w:pPr>
      <w:rPr>
        <w:rFonts w:ascii="Symbol" w:hAnsi="Symbol" w:hint="default"/>
      </w:rPr>
    </w:lvl>
    <w:lvl w:ilvl="1" w:tplc="6AB872B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844D9"/>
    <w:multiLevelType w:val="hybridMultilevel"/>
    <w:tmpl w:val="E076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5"/>
    <w:rsid w:val="007734B5"/>
    <w:rsid w:val="0091450F"/>
    <w:rsid w:val="009259CD"/>
    <w:rsid w:val="00A622F3"/>
    <w:rsid w:val="00FC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8FC6"/>
  <w15:chartTrackingRefBased/>
  <w15:docId w15:val="{5C7D9858-C985-4692-92D6-2397F329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Pokhrel, Meelan (pokhremn)</dc:creator>
  <cp:keywords/>
  <dc:description/>
  <cp:lastModifiedBy>Pokhrel, Meelan (pokhremn)</cp:lastModifiedBy>
  <cp:revision>2</cp:revision>
  <dcterms:created xsi:type="dcterms:W3CDTF">2021-09-07T03:47:00Z</dcterms:created>
  <dcterms:modified xsi:type="dcterms:W3CDTF">2021-09-07T04:09:00Z</dcterms:modified>
</cp:coreProperties>
</file>