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250" w:type="dxa"/>
        <w:tblInd w:w="-612" w:type="dxa"/>
        <w:tblLook w:val="04A0"/>
      </w:tblPr>
      <w:tblGrid>
        <w:gridCol w:w="777"/>
        <w:gridCol w:w="3650"/>
        <w:gridCol w:w="6823"/>
      </w:tblGrid>
      <w:tr w:rsidR="00E30EC0" w:rsidRPr="00B8267C" w:rsidTr="00771498">
        <w:trPr>
          <w:trHeight w:val="440"/>
        </w:trPr>
        <w:tc>
          <w:tcPr>
            <w:tcW w:w="777" w:type="dxa"/>
          </w:tcPr>
          <w:p w:rsidR="00E30EC0" w:rsidRPr="006D24B5" w:rsidRDefault="00492C05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S/N</w:t>
            </w:r>
          </w:p>
        </w:tc>
        <w:tc>
          <w:tcPr>
            <w:tcW w:w="3650" w:type="dxa"/>
          </w:tcPr>
          <w:p w:rsidR="00E30EC0" w:rsidRPr="006D24B5" w:rsidRDefault="000232ED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 xml:space="preserve">          </w:t>
            </w:r>
            <w:r w:rsidR="00E30EC0" w:rsidRPr="006D24B5">
              <w:rPr>
                <w:rFonts w:ascii="Comic Sans MS" w:hAnsi="Comic Sans MS"/>
                <w:sz w:val="24"/>
                <w:szCs w:val="24"/>
              </w:rPr>
              <w:t>DATES</w:t>
            </w:r>
          </w:p>
        </w:tc>
        <w:tc>
          <w:tcPr>
            <w:tcW w:w="6823" w:type="dxa"/>
          </w:tcPr>
          <w:p w:rsidR="00E30EC0" w:rsidRPr="006D24B5" w:rsidRDefault="000232ED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 xml:space="preserve">                 </w:t>
            </w:r>
            <w:r w:rsidR="00E30EC0" w:rsidRPr="006D24B5">
              <w:rPr>
                <w:rFonts w:ascii="Comic Sans MS" w:hAnsi="Comic Sans MS"/>
                <w:sz w:val="24"/>
                <w:szCs w:val="24"/>
              </w:rPr>
              <w:t>ACTIVITIES</w:t>
            </w:r>
          </w:p>
        </w:tc>
      </w:tr>
      <w:tr w:rsidR="00E30EC0" w:rsidRPr="00B8267C" w:rsidTr="00771498">
        <w:tc>
          <w:tcPr>
            <w:tcW w:w="777" w:type="dxa"/>
          </w:tcPr>
          <w:p w:rsidR="00E30EC0" w:rsidRPr="006D24B5" w:rsidRDefault="00E30EC0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3650" w:type="dxa"/>
          </w:tcPr>
          <w:p w:rsidR="00E30EC0" w:rsidRPr="006D24B5" w:rsidRDefault="006D5267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THURSDAY 7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TH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SEPTEMBER 2023</w:t>
            </w:r>
          </w:p>
        </w:tc>
        <w:tc>
          <w:tcPr>
            <w:tcW w:w="6823" w:type="dxa"/>
          </w:tcPr>
          <w:p w:rsidR="00B8267C" w:rsidRPr="006D24B5" w:rsidRDefault="00B8267C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E30EC0" w:rsidRPr="006D24B5" w:rsidRDefault="00E30EC0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 xml:space="preserve">Staff Resumption </w:t>
            </w:r>
          </w:p>
          <w:p w:rsidR="006D5267" w:rsidRPr="006D24B5" w:rsidRDefault="006D5267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In- house seminar</w:t>
            </w:r>
          </w:p>
          <w:p w:rsidR="006D5267" w:rsidRPr="006D24B5" w:rsidRDefault="006D5267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Submission of lesson notes and CAT1 and 2</w:t>
            </w:r>
          </w:p>
        </w:tc>
      </w:tr>
      <w:tr w:rsidR="00E30EC0" w:rsidRPr="00B8267C" w:rsidTr="00771498">
        <w:tc>
          <w:tcPr>
            <w:tcW w:w="777" w:type="dxa"/>
          </w:tcPr>
          <w:p w:rsidR="00E30EC0" w:rsidRPr="006D24B5" w:rsidRDefault="00E30EC0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3650" w:type="dxa"/>
          </w:tcPr>
          <w:p w:rsidR="00E30EC0" w:rsidRPr="006D24B5" w:rsidRDefault="006D5267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TUESDAY 12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TH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SEPTEMBER 2023</w:t>
            </w:r>
          </w:p>
        </w:tc>
        <w:tc>
          <w:tcPr>
            <w:tcW w:w="6823" w:type="dxa"/>
          </w:tcPr>
          <w:p w:rsidR="006E7BFC" w:rsidRDefault="006E7BFC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E30EC0" w:rsidRPr="006D24B5" w:rsidRDefault="006D5267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Pupils resumption</w:t>
            </w:r>
          </w:p>
        </w:tc>
      </w:tr>
      <w:tr w:rsidR="00E30EC0" w:rsidRPr="00B8267C" w:rsidTr="00771498">
        <w:tc>
          <w:tcPr>
            <w:tcW w:w="777" w:type="dxa"/>
          </w:tcPr>
          <w:p w:rsidR="00E30EC0" w:rsidRPr="006D24B5" w:rsidRDefault="00E30EC0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3650" w:type="dxa"/>
          </w:tcPr>
          <w:p w:rsidR="00E30EC0" w:rsidRPr="006D24B5" w:rsidRDefault="006D5267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WEDNESDAY 27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TH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SEPTEMBER 2023</w:t>
            </w:r>
          </w:p>
        </w:tc>
        <w:tc>
          <w:tcPr>
            <w:tcW w:w="6823" w:type="dxa"/>
          </w:tcPr>
          <w:p w:rsidR="00AE2195" w:rsidRPr="006D24B5" w:rsidRDefault="00AE2195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E30EC0" w:rsidRPr="006D24B5" w:rsidRDefault="006D5267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Id- el- maulud</w:t>
            </w:r>
            <w:r w:rsidR="00E30EC0" w:rsidRPr="006D24B5"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</w:tc>
      </w:tr>
      <w:tr w:rsidR="00E30EC0" w:rsidRPr="00B8267C" w:rsidTr="00771498">
        <w:tc>
          <w:tcPr>
            <w:tcW w:w="777" w:type="dxa"/>
          </w:tcPr>
          <w:p w:rsidR="00E30EC0" w:rsidRPr="006D24B5" w:rsidRDefault="00E30EC0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  <w:tc>
          <w:tcPr>
            <w:tcW w:w="3650" w:type="dxa"/>
          </w:tcPr>
          <w:p w:rsidR="00E30EC0" w:rsidRPr="006D24B5" w:rsidRDefault="006D5267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SUNDAY 1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ST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OCTOBER 2023</w:t>
            </w:r>
          </w:p>
        </w:tc>
        <w:tc>
          <w:tcPr>
            <w:tcW w:w="6823" w:type="dxa"/>
          </w:tcPr>
          <w:p w:rsidR="00E30EC0" w:rsidRPr="006D24B5" w:rsidRDefault="006D5267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National Day ( public holiday to be observed on Monday 2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nd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="00B15448" w:rsidRPr="006D24B5">
              <w:rPr>
                <w:rFonts w:ascii="Comic Sans MS" w:hAnsi="Comic Sans MS"/>
                <w:sz w:val="24"/>
                <w:szCs w:val="24"/>
              </w:rPr>
              <w:t>October 2023)</w:t>
            </w:r>
          </w:p>
        </w:tc>
      </w:tr>
      <w:tr w:rsidR="00E30EC0" w:rsidRPr="00B8267C" w:rsidTr="00771498">
        <w:tc>
          <w:tcPr>
            <w:tcW w:w="777" w:type="dxa"/>
          </w:tcPr>
          <w:p w:rsidR="00E30EC0" w:rsidRPr="006D24B5" w:rsidRDefault="00E30EC0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5</w:t>
            </w:r>
          </w:p>
        </w:tc>
        <w:tc>
          <w:tcPr>
            <w:tcW w:w="3650" w:type="dxa"/>
          </w:tcPr>
          <w:p w:rsidR="00E30EC0" w:rsidRPr="006D24B5" w:rsidRDefault="00B15448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TUESDAY 3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RD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– FRIDAY 6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TH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OCTOBER 2023</w:t>
            </w:r>
          </w:p>
        </w:tc>
        <w:tc>
          <w:tcPr>
            <w:tcW w:w="6823" w:type="dxa"/>
          </w:tcPr>
          <w:p w:rsidR="006E7BFC" w:rsidRDefault="006E7BFC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E30EC0" w:rsidRPr="006D24B5" w:rsidRDefault="00CC5867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 xml:space="preserve">First </w:t>
            </w:r>
            <w:r w:rsidR="00E30EC0" w:rsidRPr="006D24B5">
              <w:rPr>
                <w:rFonts w:ascii="Comic Sans MS" w:hAnsi="Comic Sans MS"/>
                <w:sz w:val="24"/>
                <w:szCs w:val="24"/>
              </w:rPr>
              <w:t xml:space="preserve">CAT </w:t>
            </w:r>
          </w:p>
        </w:tc>
      </w:tr>
      <w:tr w:rsidR="00E30EC0" w:rsidRPr="00B8267C" w:rsidTr="00771498">
        <w:tc>
          <w:tcPr>
            <w:tcW w:w="777" w:type="dxa"/>
          </w:tcPr>
          <w:p w:rsidR="00E30EC0" w:rsidRPr="006D24B5" w:rsidRDefault="00E30EC0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6</w:t>
            </w:r>
          </w:p>
        </w:tc>
        <w:tc>
          <w:tcPr>
            <w:tcW w:w="3650" w:type="dxa"/>
          </w:tcPr>
          <w:p w:rsidR="00E30EC0" w:rsidRPr="006D24B5" w:rsidRDefault="00B15448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THURSDAY 6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TH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OCTOBER 2023</w:t>
            </w:r>
          </w:p>
        </w:tc>
        <w:tc>
          <w:tcPr>
            <w:tcW w:w="6823" w:type="dxa"/>
          </w:tcPr>
          <w:p w:rsidR="006E7BFC" w:rsidRDefault="006E7BFC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E30EC0" w:rsidRPr="006D24B5" w:rsidRDefault="00B15448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World Teachers Day</w:t>
            </w:r>
          </w:p>
        </w:tc>
      </w:tr>
      <w:tr w:rsidR="00E30EC0" w:rsidRPr="00B8267C" w:rsidTr="00771498">
        <w:trPr>
          <w:trHeight w:val="299"/>
        </w:trPr>
        <w:tc>
          <w:tcPr>
            <w:tcW w:w="777" w:type="dxa"/>
            <w:tcBorders>
              <w:bottom w:val="single" w:sz="4" w:space="0" w:color="auto"/>
            </w:tcBorders>
          </w:tcPr>
          <w:p w:rsidR="00E30EC0" w:rsidRPr="006D24B5" w:rsidRDefault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7</w:t>
            </w:r>
          </w:p>
        </w:tc>
        <w:tc>
          <w:tcPr>
            <w:tcW w:w="3650" w:type="dxa"/>
            <w:tcBorders>
              <w:bottom w:val="single" w:sz="4" w:space="0" w:color="auto"/>
            </w:tcBorders>
          </w:tcPr>
          <w:p w:rsidR="00E30EC0" w:rsidRPr="006D24B5" w:rsidRDefault="00B15448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FRIDAY 13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TH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OCTOBER 2023</w:t>
            </w:r>
          </w:p>
        </w:tc>
        <w:tc>
          <w:tcPr>
            <w:tcW w:w="6823" w:type="dxa"/>
            <w:tcBorders>
              <w:bottom w:val="single" w:sz="4" w:space="0" w:color="auto"/>
            </w:tcBorders>
          </w:tcPr>
          <w:p w:rsidR="00F10E6E" w:rsidRPr="006D24B5" w:rsidRDefault="00B15448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Club activity: Literary and debating society. Basic 3-5</w:t>
            </w:r>
          </w:p>
        </w:tc>
      </w:tr>
      <w:tr w:rsidR="00F10E6E" w:rsidRPr="00B8267C" w:rsidTr="00771498">
        <w:trPr>
          <w:trHeight w:val="315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6D24B5" w:rsidRDefault="00F10E6E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8</w:t>
            </w:r>
          </w:p>
        </w:tc>
        <w:tc>
          <w:tcPr>
            <w:tcW w:w="3650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6D24B5" w:rsidRDefault="00B15448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FRIDAY 20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TH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OCTOBER 2023</w:t>
            </w:r>
          </w:p>
        </w:tc>
        <w:tc>
          <w:tcPr>
            <w:tcW w:w="6823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6D24B5" w:rsidRDefault="00B15448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Open Day</w:t>
            </w:r>
          </w:p>
        </w:tc>
      </w:tr>
      <w:tr w:rsidR="00F10E6E" w:rsidRPr="00B8267C" w:rsidTr="00771498">
        <w:trPr>
          <w:trHeight w:val="327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6D24B5" w:rsidRDefault="00F10E6E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9.</w:t>
            </w:r>
          </w:p>
        </w:tc>
        <w:tc>
          <w:tcPr>
            <w:tcW w:w="3650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6D24B5" w:rsidRDefault="00995312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MONDAY 23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RD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–FRIDAY 27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TH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OCTOBER 2023</w:t>
            </w:r>
          </w:p>
        </w:tc>
        <w:tc>
          <w:tcPr>
            <w:tcW w:w="6823" w:type="dxa"/>
            <w:tcBorders>
              <w:top w:val="single" w:sz="4" w:space="0" w:color="auto"/>
              <w:bottom w:val="single" w:sz="4" w:space="0" w:color="auto"/>
            </w:tcBorders>
          </w:tcPr>
          <w:p w:rsidR="006E7BFC" w:rsidRDefault="006E7BFC" w:rsidP="00F10E6E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F10E6E" w:rsidRPr="006D24B5" w:rsidRDefault="00995312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Mid Term Break</w:t>
            </w:r>
          </w:p>
        </w:tc>
      </w:tr>
      <w:tr w:rsidR="00F10E6E" w:rsidRPr="00B8267C" w:rsidTr="00771498">
        <w:trPr>
          <w:trHeight w:val="283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6D24B5" w:rsidRDefault="00F10E6E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10</w:t>
            </w:r>
          </w:p>
        </w:tc>
        <w:tc>
          <w:tcPr>
            <w:tcW w:w="3650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6D24B5" w:rsidRDefault="0062467C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MONDAY 30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TH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OCTOBER 2023</w:t>
            </w:r>
          </w:p>
        </w:tc>
        <w:tc>
          <w:tcPr>
            <w:tcW w:w="6823" w:type="dxa"/>
            <w:tcBorders>
              <w:top w:val="single" w:sz="4" w:space="0" w:color="auto"/>
              <w:bottom w:val="single" w:sz="4" w:space="0" w:color="auto"/>
            </w:tcBorders>
          </w:tcPr>
          <w:p w:rsidR="006E7BFC" w:rsidRDefault="006E7BFC" w:rsidP="00F10E6E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8E5389" w:rsidRPr="006D24B5" w:rsidRDefault="0062467C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Resumption from mid-term break</w:t>
            </w:r>
          </w:p>
        </w:tc>
      </w:tr>
      <w:tr w:rsidR="00F10E6E" w:rsidRPr="00B8267C" w:rsidTr="00771498">
        <w:trPr>
          <w:trHeight w:val="333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6D24B5" w:rsidRDefault="008E5389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11</w:t>
            </w:r>
          </w:p>
        </w:tc>
        <w:tc>
          <w:tcPr>
            <w:tcW w:w="3650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6D24B5" w:rsidRDefault="00CC5867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WEDNESDAY 1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ST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– TUESDAY 7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TH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NOVEMBER 2023</w:t>
            </w:r>
          </w:p>
        </w:tc>
        <w:tc>
          <w:tcPr>
            <w:tcW w:w="6823" w:type="dxa"/>
            <w:tcBorders>
              <w:top w:val="single" w:sz="4" w:space="0" w:color="auto"/>
              <w:bottom w:val="single" w:sz="4" w:space="0" w:color="auto"/>
            </w:tcBorders>
          </w:tcPr>
          <w:p w:rsidR="006E7BFC" w:rsidRDefault="006E7BFC" w:rsidP="00F10E6E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8E5389" w:rsidRPr="006D24B5" w:rsidRDefault="00CC5867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Second CAT</w:t>
            </w:r>
          </w:p>
        </w:tc>
      </w:tr>
      <w:tr w:rsidR="00F10E6E" w:rsidRPr="00B8267C" w:rsidTr="006E7BFC">
        <w:trPr>
          <w:trHeight w:val="782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6D24B5" w:rsidRDefault="008E5389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12</w:t>
            </w:r>
          </w:p>
        </w:tc>
        <w:tc>
          <w:tcPr>
            <w:tcW w:w="3650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6D24B5" w:rsidRDefault="00CC5867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FRIDAY 3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RD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NOVEMBER 2023</w:t>
            </w:r>
          </w:p>
        </w:tc>
        <w:tc>
          <w:tcPr>
            <w:tcW w:w="6823" w:type="dxa"/>
            <w:tcBorders>
              <w:top w:val="single" w:sz="4" w:space="0" w:color="auto"/>
              <w:bottom w:val="single" w:sz="4" w:space="0" w:color="auto"/>
            </w:tcBorders>
          </w:tcPr>
          <w:p w:rsidR="006E7BFC" w:rsidRDefault="006E7BFC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F10E6E" w:rsidRPr="006D24B5" w:rsidRDefault="00CC5867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Submission of Exam Questions</w:t>
            </w:r>
          </w:p>
        </w:tc>
      </w:tr>
      <w:tr w:rsidR="00F10E6E" w:rsidRPr="00B8267C" w:rsidTr="00771498">
        <w:trPr>
          <w:trHeight w:val="355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6D24B5" w:rsidRDefault="008E5389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13</w:t>
            </w:r>
          </w:p>
        </w:tc>
        <w:tc>
          <w:tcPr>
            <w:tcW w:w="3650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6D24B5" w:rsidRDefault="00CC5867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FRIDAY 24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TH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– THURSDAY 30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TH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NOVEMBER 2023</w:t>
            </w:r>
          </w:p>
        </w:tc>
        <w:tc>
          <w:tcPr>
            <w:tcW w:w="6823" w:type="dxa"/>
            <w:tcBorders>
              <w:top w:val="single" w:sz="4" w:space="0" w:color="auto"/>
              <w:bottom w:val="single" w:sz="4" w:space="0" w:color="auto"/>
            </w:tcBorders>
          </w:tcPr>
          <w:p w:rsidR="006E7BFC" w:rsidRDefault="006E7BFC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F10E6E" w:rsidRPr="006D24B5" w:rsidRDefault="00CC5867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Revision/ Rehearsals</w:t>
            </w:r>
          </w:p>
          <w:p w:rsidR="00F10E6E" w:rsidRPr="006D24B5" w:rsidRDefault="00F10E6E" w:rsidP="00F10E6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F10E6E" w:rsidRPr="00B8267C" w:rsidTr="00771498">
        <w:trPr>
          <w:trHeight w:val="243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6D24B5" w:rsidRDefault="00CD451C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14</w:t>
            </w:r>
          </w:p>
        </w:tc>
        <w:tc>
          <w:tcPr>
            <w:tcW w:w="3650" w:type="dxa"/>
            <w:tcBorders>
              <w:top w:val="single" w:sz="4" w:space="0" w:color="auto"/>
              <w:bottom w:val="single" w:sz="4" w:space="0" w:color="auto"/>
            </w:tcBorders>
          </w:tcPr>
          <w:p w:rsidR="00F10E6E" w:rsidRPr="006D24B5" w:rsidRDefault="00CC5867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FRIDAY 1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ST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– FRIDAY 8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TH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DECEMBER 2023</w:t>
            </w:r>
          </w:p>
        </w:tc>
        <w:tc>
          <w:tcPr>
            <w:tcW w:w="6823" w:type="dxa"/>
            <w:tcBorders>
              <w:top w:val="single" w:sz="4" w:space="0" w:color="auto"/>
              <w:bottom w:val="single" w:sz="4" w:space="0" w:color="auto"/>
            </w:tcBorders>
          </w:tcPr>
          <w:p w:rsidR="006E7BFC" w:rsidRDefault="006E7BFC" w:rsidP="00F10E6E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CD451C" w:rsidRPr="006D24B5" w:rsidRDefault="00625496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First Term Examination</w:t>
            </w:r>
          </w:p>
        </w:tc>
      </w:tr>
      <w:tr w:rsidR="00CD451C" w:rsidRPr="00B8267C" w:rsidTr="00771498">
        <w:trPr>
          <w:trHeight w:val="545"/>
        </w:trPr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</w:tcPr>
          <w:p w:rsidR="00CD451C" w:rsidRPr="006D24B5" w:rsidRDefault="00CD451C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15</w:t>
            </w:r>
          </w:p>
        </w:tc>
        <w:tc>
          <w:tcPr>
            <w:tcW w:w="3650" w:type="dxa"/>
            <w:tcBorders>
              <w:top w:val="single" w:sz="4" w:space="0" w:color="auto"/>
              <w:bottom w:val="single" w:sz="4" w:space="0" w:color="auto"/>
            </w:tcBorders>
          </w:tcPr>
          <w:p w:rsidR="00CD451C" w:rsidRPr="006D24B5" w:rsidRDefault="00625496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FRIDAY 15</w:t>
            </w:r>
            <w:r w:rsidRPr="006D24B5">
              <w:rPr>
                <w:rFonts w:ascii="Comic Sans MS" w:hAnsi="Comic Sans MS"/>
                <w:sz w:val="24"/>
                <w:szCs w:val="24"/>
                <w:vertAlign w:val="superscript"/>
              </w:rPr>
              <w:t>TH</w:t>
            </w:r>
            <w:r w:rsidRPr="006D24B5">
              <w:rPr>
                <w:rFonts w:ascii="Comic Sans MS" w:hAnsi="Comic Sans MS"/>
                <w:sz w:val="24"/>
                <w:szCs w:val="24"/>
              </w:rPr>
              <w:t xml:space="preserve"> DECEMBER 2023</w:t>
            </w:r>
          </w:p>
        </w:tc>
        <w:tc>
          <w:tcPr>
            <w:tcW w:w="6823" w:type="dxa"/>
            <w:tcBorders>
              <w:top w:val="single" w:sz="4" w:space="0" w:color="auto"/>
              <w:bottom w:val="single" w:sz="4" w:space="0" w:color="auto"/>
            </w:tcBorders>
          </w:tcPr>
          <w:p w:rsidR="006E7BFC" w:rsidRDefault="006E7BFC" w:rsidP="00F10E6E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CD451C" w:rsidRPr="006D24B5" w:rsidRDefault="00625496" w:rsidP="00F10E6E">
            <w:pPr>
              <w:rPr>
                <w:rFonts w:ascii="Comic Sans MS" w:hAnsi="Comic Sans MS"/>
                <w:sz w:val="24"/>
                <w:szCs w:val="24"/>
              </w:rPr>
            </w:pPr>
            <w:r w:rsidRPr="006D24B5">
              <w:rPr>
                <w:rFonts w:ascii="Comic Sans MS" w:hAnsi="Comic Sans MS"/>
                <w:sz w:val="24"/>
                <w:szCs w:val="24"/>
              </w:rPr>
              <w:t>Cultural Day/ Closing Formal</w:t>
            </w:r>
            <w:r w:rsidR="00BE4191" w:rsidRPr="006D24B5">
              <w:rPr>
                <w:rFonts w:ascii="Comic Sans MS" w:hAnsi="Comic Sans MS"/>
                <w:sz w:val="24"/>
                <w:szCs w:val="24"/>
              </w:rPr>
              <w:t>ities</w:t>
            </w:r>
          </w:p>
        </w:tc>
      </w:tr>
    </w:tbl>
    <w:p w:rsidR="000232ED" w:rsidRPr="00B8267C" w:rsidRDefault="000232ED">
      <w:pPr>
        <w:rPr>
          <w:rFonts w:ascii="Comic Sans MS" w:hAnsi="Comic Sans MS"/>
          <w:sz w:val="28"/>
          <w:szCs w:val="28"/>
        </w:rPr>
      </w:pPr>
    </w:p>
    <w:p w:rsidR="000232ED" w:rsidRPr="00B8267C" w:rsidRDefault="000232ED" w:rsidP="000232ED">
      <w:pPr>
        <w:rPr>
          <w:rFonts w:ascii="Comic Sans MS" w:hAnsi="Comic Sans MS"/>
          <w:sz w:val="28"/>
          <w:szCs w:val="28"/>
        </w:rPr>
      </w:pPr>
    </w:p>
    <w:p w:rsidR="00A35B87" w:rsidRPr="00B8267C" w:rsidRDefault="00A35B87" w:rsidP="000232ED">
      <w:pPr>
        <w:jc w:val="center"/>
        <w:rPr>
          <w:rFonts w:ascii="Comic Sans MS" w:hAnsi="Comic Sans MS"/>
          <w:sz w:val="28"/>
          <w:szCs w:val="28"/>
        </w:rPr>
      </w:pPr>
    </w:p>
    <w:sectPr w:rsidR="00A35B87" w:rsidRPr="00B8267C" w:rsidSect="000232ED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27A" w:rsidRDefault="007A327A" w:rsidP="00E666F4">
      <w:pPr>
        <w:spacing w:after="0" w:line="240" w:lineRule="auto"/>
      </w:pPr>
      <w:r>
        <w:separator/>
      </w:r>
    </w:p>
  </w:endnote>
  <w:endnote w:type="continuationSeparator" w:id="1">
    <w:p w:rsidR="007A327A" w:rsidRDefault="007A327A" w:rsidP="00E6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27A" w:rsidRDefault="007A327A" w:rsidP="00E666F4">
      <w:pPr>
        <w:spacing w:after="0" w:line="240" w:lineRule="auto"/>
      </w:pPr>
      <w:r>
        <w:separator/>
      </w:r>
    </w:p>
  </w:footnote>
  <w:footnote w:type="continuationSeparator" w:id="1">
    <w:p w:rsidR="007A327A" w:rsidRDefault="007A327A" w:rsidP="00E66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2ED" w:rsidRPr="00E34D89" w:rsidRDefault="00E666F4">
    <w:pPr>
      <w:pStyle w:val="Header"/>
      <w:rPr>
        <w:b/>
        <w:sz w:val="28"/>
      </w:rPr>
    </w:pPr>
    <w:r w:rsidRPr="00E34D89">
      <w:rPr>
        <w:b/>
        <w:sz w:val="28"/>
      </w:rPr>
      <w:t xml:space="preserve">SANKT GEORG INTERNATIONAL SCHOOL, AVU OWERRI WEST L.G.A </w:t>
    </w:r>
    <w:r w:rsidR="006D24B5" w:rsidRPr="00E34D89">
      <w:rPr>
        <w:b/>
        <w:sz w:val="28"/>
      </w:rPr>
      <w:t>IMO STATE</w:t>
    </w:r>
  </w:p>
  <w:p w:rsidR="00940500" w:rsidRPr="00E34D89" w:rsidRDefault="00940500">
    <w:pPr>
      <w:pStyle w:val="Header"/>
      <w:rPr>
        <w:b/>
        <w:sz w:val="28"/>
      </w:rPr>
    </w:pPr>
    <w:r w:rsidRPr="00E34D89">
      <w:rPr>
        <w:b/>
        <w:sz w:val="28"/>
      </w:rPr>
      <w:t xml:space="preserve">                         </w:t>
    </w:r>
    <w:r w:rsidR="00E34D89" w:rsidRPr="00E34D89">
      <w:rPr>
        <w:b/>
        <w:sz w:val="28"/>
      </w:rPr>
      <w:t xml:space="preserve">     </w:t>
    </w:r>
    <w:r w:rsidRPr="00E34D89">
      <w:rPr>
        <w:b/>
        <w:sz w:val="28"/>
      </w:rPr>
      <w:t>FIRST</w:t>
    </w:r>
    <w:r w:rsidR="000232ED" w:rsidRPr="00E34D89">
      <w:rPr>
        <w:b/>
        <w:sz w:val="28"/>
      </w:rPr>
      <w:t xml:space="preserve"> TERM 2023/2024</w:t>
    </w:r>
    <w:r w:rsidRPr="00E34D89">
      <w:rPr>
        <w:b/>
        <w:sz w:val="28"/>
      </w:rPr>
      <w:t xml:space="preserve"> ACADEMIC SESSION  </w:t>
    </w:r>
  </w:p>
  <w:p w:rsidR="00940500" w:rsidRPr="00E34D89" w:rsidRDefault="00691AA3">
    <w:pPr>
      <w:pStyle w:val="Header"/>
      <w:rPr>
        <w:b/>
        <w:sz w:val="28"/>
      </w:rPr>
    </w:pPr>
    <w:r w:rsidRPr="00E34D89">
      <w:rPr>
        <w:b/>
        <w:sz w:val="28"/>
      </w:rPr>
      <w:t xml:space="preserve">         </w:t>
    </w:r>
    <w:r w:rsidR="00E34D89" w:rsidRPr="00E34D89">
      <w:rPr>
        <w:b/>
        <w:sz w:val="28"/>
      </w:rPr>
      <w:t xml:space="preserve">      </w:t>
    </w:r>
    <w:r w:rsidRPr="00E34D89">
      <w:rPr>
        <w:b/>
        <w:sz w:val="28"/>
      </w:rPr>
      <w:t xml:space="preserve">   </w:t>
    </w:r>
    <w:r w:rsidR="00E34D89" w:rsidRPr="00E34D89">
      <w:rPr>
        <w:b/>
        <w:sz w:val="28"/>
      </w:rPr>
      <w:t xml:space="preserve">    </w:t>
    </w:r>
    <w:r w:rsidR="00940500" w:rsidRPr="00E34D89">
      <w:rPr>
        <w:b/>
        <w:sz w:val="28"/>
      </w:rPr>
      <w:t>TERM PLANNER FOR NURSERY AND PRIMARY SECTION</w:t>
    </w:r>
  </w:p>
  <w:p w:rsidR="00E666F4" w:rsidRPr="00E34D89" w:rsidRDefault="00691AA3">
    <w:pPr>
      <w:pStyle w:val="Header"/>
      <w:rPr>
        <w:b/>
      </w:rPr>
    </w:pPr>
    <w:r w:rsidRPr="00E34D89">
      <w:rPr>
        <w:b/>
        <w:sz w:val="28"/>
      </w:rPr>
      <w:t xml:space="preserve">                      </w:t>
    </w:r>
    <w:r w:rsidR="00E34D89" w:rsidRPr="00E34D89">
      <w:rPr>
        <w:b/>
        <w:sz w:val="28"/>
      </w:rPr>
      <w:t xml:space="preserve">           </w:t>
    </w:r>
    <w:r w:rsidR="007355C8" w:rsidRPr="00E34D89">
      <w:rPr>
        <w:b/>
        <w:sz w:val="28"/>
      </w:rPr>
      <w:t>THEME: STEADFAST LOVE ROMANS 5:5</w:t>
    </w:r>
    <w:r w:rsidR="00E666F4" w:rsidRPr="00E34D89">
      <w:rPr>
        <w:b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0EC0"/>
    <w:rsid w:val="000232ED"/>
    <w:rsid w:val="0012313C"/>
    <w:rsid w:val="00384DF4"/>
    <w:rsid w:val="00492C05"/>
    <w:rsid w:val="005D19A4"/>
    <w:rsid w:val="0062467C"/>
    <w:rsid w:val="00625496"/>
    <w:rsid w:val="00691AA3"/>
    <w:rsid w:val="006D24B5"/>
    <w:rsid w:val="006D5267"/>
    <w:rsid w:val="006E7BFC"/>
    <w:rsid w:val="00734D88"/>
    <w:rsid w:val="007355C8"/>
    <w:rsid w:val="00771498"/>
    <w:rsid w:val="007A327A"/>
    <w:rsid w:val="008E5389"/>
    <w:rsid w:val="009344C5"/>
    <w:rsid w:val="00940500"/>
    <w:rsid w:val="00995312"/>
    <w:rsid w:val="00A35B87"/>
    <w:rsid w:val="00AE2195"/>
    <w:rsid w:val="00B15448"/>
    <w:rsid w:val="00B8267C"/>
    <w:rsid w:val="00BE4191"/>
    <w:rsid w:val="00CB0A6E"/>
    <w:rsid w:val="00CC5867"/>
    <w:rsid w:val="00CD451C"/>
    <w:rsid w:val="00E30EC0"/>
    <w:rsid w:val="00E34D89"/>
    <w:rsid w:val="00E666F4"/>
    <w:rsid w:val="00F10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E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66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66F4"/>
  </w:style>
  <w:style w:type="paragraph" w:styleId="Footer">
    <w:name w:val="footer"/>
    <w:basedOn w:val="Normal"/>
    <w:link w:val="FooterChar"/>
    <w:uiPriority w:val="99"/>
    <w:semiHidden/>
    <w:unhideWhenUsed/>
    <w:rsid w:val="00E66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66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2023-03-29T23:26:00Z</dcterms:created>
  <dcterms:modified xsi:type="dcterms:W3CDTF">2023-07-21T05:07:00Z</dcterms:modified>
</cp:coreProperties>
</file>