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4237" w14:textId="6B624F96" w:rsidR="00A2005A" w:rsidRDefault="0077225B">
      <w:pPr>
        <w:rPr>
          <w:lang w:val="en-GB"/>
        </w:rPr>
      </w:pPr>
      <w:r>
        <w:rPr>
          <w:lang w:val="en-GB"/>
        </w:rPr>
        <w:t xml:space="preserve">This is a rough outline / notebook for ideating the architecture of my noughts and crosses project </w:t>
      </w:r>
    </w:p>
    <w:p w14:paraId="12506AD4" w14:textId="79ADC1B5" w:rsidR="0077225B" w:rsidRPr="0077225B" w:rsidRDefault="0077225B" w:rsidP="007722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Noughts and crosses is a zero sum game. </w:t>
      </w:r>
    </w:p>
    <w:p w14:paraId="27D1F75C" w14:textId="19ED2C66" w:rsidR="0077225B" w:rsidRDefault="0077225B" w:rsidP="0077225B">
      <w:pPr>
        <w:pStyle w:val="ListParagraph"/>
        <w:numPr>
          <w:ilvl w:val="0"/>
          <w:numId w:val="1"/>
        </w:numPr>
        <w:rPr>
          <w:lang w:val="en-GB"/>
        </w:rPr>
      </w:pPr>
      <w:r w:rsidRPr="0077225B">
        <w:rPr>
          <w:lang w:val="en-GB"/>
        </w:rPr>
        <w:t xml:space="preserve">The minmax algorithm relies on states. Every time a state is processed by the algorithm, the algorithm should spit out the same correct result. </w:t>
      </w:r>
    </w:p>
    <w:p w14:paraId="1053B882" w14:textId="7B483758" w:rsidR="0077225B" w:rsidRDefault="0077225B" w:rsidP="0077225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is a tree search algorithm </w:t>
      </w:r>
    </w:p>
    <w:p w14:paraId="1C8023E8" w14:textId="7F455535" w:rsidR="0077225B" w:rsidRDefault="0077225B" w:rsidP="007722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algorithm needs to look at a state, score that state, and then proceed from there</w:t>
      </w:r>
    </w:p>
    <w:p w14:paraId="21E2BFE0" w14:textId="53C76CC0" w:rsidR="0077225B" w:rsidRDefault="0077225B" w:rsidP="007722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game board is a 3x3 square. This can be represented as a list of lists. </w:t>
      </w:r>
      <w:r w:rsidR="008735DB">
        <w:rPr>
          <w:lang w:val="en-GB"/>
        </w:rPr>
        <w:t xml:space="preserve">The outer list would be called “rows” and the inner list would be “columns” </w:t>
      </w:r>
      <w:r w:rsidR="00F10D0E">
        <w:rPr>
          <w:lang w:val="en-GB"/>
        </w:rPr>
        <w:t xml:space="preserve">as this would allow </w:t>
      </w:r>
      <w:proofErr w:type="spellStart"/>
      <w:r w:rsidR="00F10D0E">
        <w:rPr>
          <w:lang w:val="en-GB"/>
        </w:rPr>
        <w:t>the</w:t>
      </w:r>
      <w:proofErr w:type="spellEnd"/>
      <w:r w:rsidR="00F10D0E">
        <w:rPr>
          <w:lang w:val="en-GB"/>
        </w:rPr>
        <w:t xml:space="preserve"> board to be played in a logical manner using x and y coordinates </w:t>
      </w:r>
    </w:p>
    <w:p w14:paraId="50484329" w14:textId="7B25A5B3" w:rsidR="0077225B" w:rsidRDefault="00457466" w:rsidP="0077225B">
      <w:pPr>
        <w:rPr>
          <w:lang w:val="en-GB"/>
        </w:rPr>
      </w:pPr>
      <w:r>
        <w:rPr>
          <w:lang w:val="en-GB"/>
        </w:rPr>
        <w:t>How the program should work:</w:t>
      </w:r>
    </w:p>
    <w:p w14:paraId="6E52BB3C" w14:textId="1CD4DE0D" w:rsidR="00457466" w:rsidRDefault="00457466" w:rsidP="00457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Command line</w:t>
      </w:r>
    </w:p>
    <w:p w14:paraId="2D5759B0" w14:textId="470073C9" w:rsidR="00457466" w:rsidRDefault="00457466" w:rsidP="00457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is asked if they would like to play a round</w:t>
      </w:r>
    </w:p>
    <w:p w14:paraId="7766B7B0" w14:textId="4B61497E" w:rsidR="00457466" w:rsidRDefault="00457466" w:rsidP="00457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confirmation the player is presented a clean board</w:t>
      </w:r>
    </w:p>
    <w:p w14:paraId="4ABAC5DC" w14:textId="77777777" w:rsidR="00457466" w:rsidRDefault="00457466" w:rsidP="00457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player enters the coordinates of where they would like to move. </w:t>
      </w:r>
    </w:p>
    <w:p w14:paraId="6E4D3A2B" w14:textId="405AA983" w:rsidR="00457466" w:rsidRDefault="00457466" w:rsidP="00457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they win, then the game should end and a congratulations message should be displayed</w:t>
      </w:r>
    </w:p>
    <w:p w14:paraId="33C55CCD" w14:textId="53A4360A" w:rsidR="00457466" w:rsidRDefault="00457466" w:rsidP="00457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they don’t the computer should make a move and the board redrawn </w:t>
      </w:r>
    </w:p>
    <w:p w14:paraId="5DB9EE7B" w14:textId="7FA8BF85" w:rsidR="00457466" w:rsidRDefault="00457466" w:rsidP="0045746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the player loses, the game should end and a consolation message should be displayed</w:t>
      </w:r>
    </w:p>
    <w:p w14:paraId="07C8527F" w14:textId="5BBD69C2" w:rsidR="00457466" w:rsidRDefault="00457466" w:rsidP="0045746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they don’t and more moves can be made, then the player should be prompted to make a move </w:t>
      </w:r>
    </w:p>
    <w:p w14:paraId="4D75F4E5" w14:textId="50E7CDF1" w:rsidR="00457466" w:rsidRDefault="00457466" w:rsidP="0045746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the game is drawn, the game should end and a different message displayed</w:t>
      </w:r>
    </w:p>
    <w:p w14:paraId="67D48A2A" w14:textId="261687EA" w:rsidR="00457466" w:rsidRDefault="00457466" w:rsidP="00457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Regardless of how the game ends, the player should be asked if they would like to start another round</w:t>
      </w:r>
    </w:p>
    <w:p w14:paraId="4968DD58" w14:textId="77777777" w:rsidR="00457466" w:rsidRPr="00457466" w:rsidRDefault="00457466" w:rsidP="00457466">
      <w:pPr>
        <w:pStyle w:val="ListParagraph"/>
        <w:numPr>
          <w:ilvl w:val="0"/>
          <w:numId w:val="1"/>
        </w:numPr>
        <w:rPr>
          <w:lang w:val="en-GB"/>
        </w:rPr>
      </w:pPr>
    </w:p>
    <w:sectPr w:rsidR="00457466" w:rsidRPr="0045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4CE"/>
    <w:multiLevelType w:val="hybridMultilevel"/>
    <w:tmpl w:val="C930EC08"/>
    <w:lvl w:ilvl="0" w:tplc="4A0E7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0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5B"/>
    <w:rsid w:val="00457466"/>
    <w:rsid w:val="0077225B"/>
    <w:rsid w:val="008735DB"/>
    <w:rsid w:val="00A2005A"/>
    <w:rsid w:val="00F1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D430"/>
  <w15:chartTrackingRefBased/>
  <w15:docId w15:val="{730A77B9-748B-4AB7-AA80-E9E49EC7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Brockett</dc:creator>
  <cp:keywords/>
  <dc:description/>
  <cp:lastModifiedBy>Chloe Brockett</cp:lastModifiedBy>
  <cp:revision>2</cp:revision>
  <dcterms:created xsi:type="dcterms:W3CDTF">2023-01-04T08:01:00Z</dcterms:created>
  <dcterms:modified xsi:type="dcterms:W3CDTF">2023-01-04T08:47:00Z</dcterms:modified>
</cp:coreProperties>
</file>