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954BC" w14:textId="7CCDA48C" w:rsidR="0035418C" w:rsidRDefault="0035418C">
      <w:pPr>
        <w:rPr>
          <w:rFonts w:ascii="Arial" w:hAnsi="Arial" w:cs="Arial"/>
          <w:sz w:val="24"/>
          <w:szCs w:val="24"/>
        </w:rPr>
      </w:pPr>
      <w:r>
        <w:rPr>
          <w:rFonts w:ascii="Arial" w:hAnsi="Arial" w:cs="Arial"/>
          <w:sz w:val="24"/>
          <w:szCs w:val="24"/>
        </w:rPr>
        <w:t>Erase una vez una flor que vivía en el jardín de un chico, era una flor pequeña de color amarillo, el chico todos los días antes de irse a la escuela la regaba sin falta, la flor nunca se quejaba, vivía de lujo en ese jardín, no podía pedir nada más. Un día como cualquier otro llegó el chico de la escuela y fue directamente al jardín</w:t>
      </w:r>
      <w:r w:rsidR="007A10B6">
        <w:rPr>
          <w:rFonts w:ascii="Arial" w:hAnsi="Arial" w:cs="Arial"/>
          <w:sz w:val="24"/>
          <w:szCs w:val="24"/>
        </w:rPr>
        <w:t xml:space="preserve"> a </w:t>
      </w:r>
      <w:r>
        <w:rPr>
          <w:rFonts w:ascii="Arial" w:hAnsi="Arial" w:cs="Arial"/>
          <w:sz w:val="24"/>
          <w:szCs w:val="24"/>
        </w:rPr>
        <w:t>plant</w:t>
      </w:r>
      <w:r w:rsidR="007A10B6">
        <w:rPr>
          <w:rFonts w:ascii="Arial" w:hAnsi="Arial" w:cs="Arial"/>
          <w:sz w:val="24"/>
          <w:szCs w:val="24"/>
        </w:rPr>
        <w:t>ar</w:t>
      </w:r>
      <w:r>
        <w:rPr>
          <w:rFonts w:ascii="Arial" w:hAnsi="Arial" w:cs="Arial"/>
          <w:sz w:val="24"/>
          <w:szCs w:val="24"/>
        </w:rPr>
        <w:t xml:space="preserve"> una nueva flor, una flor de color café medio </w:t>
      </w:r>
      <w:proofErr w:type="gramStart"/>
      <w:r>
        <w:rPr>
          <w:rFonts w:ascii="Arial" w:hAnsi="Arial" w:cs="Arial"/>
          <w:sz w:val="24"/>
          <w:szCs w:val="24"/>
        </w:rPr>
        <w:t>marchita,</w:t>
      </w:r>
      <w:proofErr w:type="gramEnd"/>
      <w:r>
        <w:rPr>
          <w:rFonts w:ascii="Arial" w:hAnsi="Arial" w:cs="Arial"/>
          <w:sz w:val="24"/>
          <w:szCs w:val="24"/>
        </w:rPr>
        <w:t xml:space="preserve"> se veía muy decaída y arrugada. La flor amarilla estaba impactada del porque el chico había plantado semejante flor ya que ella era </w:t>
      </w:r>
      <w:r w:rsidR="005550DF">
        <w:rPr>
          <w:rFonts w:ascii="Arial" w:hAnsi="Arial" w:cs="Arial"/>
          <w:sz w:val="24"/>
          <w:szCs w:val="24"/>
        </w:rPr>
        <w:t>más</w:t>
      </w:r>
      <w:r>
        <w:rPr>
          <w:rFonts w:ascii="Arial" w:hAnsi="Arial" w:cs="Arial"/>
          <w:sz w:val="24"/>
          <w:szCs w:val="24"/>
        </w:rPr>
        <w:t xml:space="preserve"> bella y joven</w:t>
      </w:r>
      <w:r w:rsidR="005550DF">
        <w:rPr>
          <w:rFonts w:ascii="Arial" w:hAnsi="Arial" w:cs="Arial"/>
          <w:sz w:val="24"/>
          <w:szCs w:val="24"/>
        </w:rPr>
        <w:t>, no entendía nada, pero no le tomó relevancia. Al día siguiente como ya era rutina</w:t>
      </w:r>
      <w:r w:rsidR="007A10B6">
        <w:rPr>
          <w:rFonts w:ascii="Arial" w:hAnsi="Arial" w:cs="Arial"/>
          <w:sz w:val="24"/>
          <w:szCs w:val="24"/>
        </w:rPr>
        <w:t>,</w:t>
      </w:r>
      <w:r w:rsidR="005550DF">
        <w:rPr>
          <w:rFonts w:ascii="Arial" w:hAnsi="Arial" w:cs="Arial"/>
          <w:sz w:val="24"/>
          <w:szCs w:val="24"/>
        </w:rPr>
        <w:t xml:space="preserve"> el chico salió a regar el jardín, pero este día era diferente ya que olvido regar a la flor amarilla por estar concentrado en la flor café, esto no solo fue de un día, ya que siguió pasando durante los siguientes tres días.</w:t>
      </w:r>
    </w:p>
    <w:p w14:paraId="6A7F9D31" w14:textId="2D6F87C5" w:rsidR="007A10B6" w:rsidRDefault="005550DF">
      <w:pPr>
        <w:rPr>
          <w:rFonts w:ascii="Arial" w:hAnsi="Arial" w:cs="Arial"/>
          <w:sz w:val="24"/>
          <w:szCs w:val="24"/>
        </w:rPr>
      </w:pPr>
      <w:r>
        <w:rPr>
          <w:rFonts w:ascii="Arial" w:hAnsi="Arial" w:cs="Arial"/>
          <w:sz w:val="24"/>
          <w:szCs w:val="24"/>
        </w:rPr>
        <w:t xml:space="preserve">La flor amarilla estaba enojada, ella sabia que con el agua de la misma tierra era suficiente para poder sobrevivir, pero sin el agua extra del chico habían perdido brillo sus pétalos, ella sentía que había envejecido más en los últimos tres días que a lo largo de toda su vida. Se negaba a voltear a ver a la flor café, ella la veía como su enemiga por haberle quitado todo lo que a ella la </w:t>
      </w:r>
      <w:r w:rsidR="007A10B6">
        <w:rPr>
          <w:rFonts w:ascii="Arial" w:hAnsi="Arial" w:cs="Arial"/>
          <w:sz w:val="24"/>
          <w:szCs w:val="24"/>
        </w:rPr>
        <w:t>hacía</w:t>
      </w:r>
      <w:r>
        <w:rPr>
          <w:rFonts w:ascii="Arial" w:hAnsi="Arial" w:cs="Arial"/>
          <w:sz w:val="24"/>
          <w:szCs w:val="24"/>
        </w:rPr>
        <w:t xml:space="preserve"> feliz, estaba enojada y eso la perjudicaba </w:t>
      </w:r>
      <w:r w:rsidR="007A10B6">
        <w:rPr>
          <w:rFonts w:ascii="Arial" w:hAnsi="Arial" w:cs="Arial"/>
          <w:sz w:val="24"/>
          <w:szCs w:val="24"/>
        </w:rPr>
        <w:t>emocional y físicamente, su tallo se hacia mas delgado y llegaron a caer algunos de sus pétalos, ella sentía que se encontraba en sus últimos días de vida.</w:t>
      </w:r>
    </w:p>
    <w:p w14:paraId="2A08C0EE" w14:textId="6F437B4A" w:rsidR="005550DF" w:rsidRPr="002206B6" w:rsidRDefault="007A10B6">
      <w:pPr>
        <w:rPr>
          <w:rFonts w:ascii="Arial" w:hAnsi="Arial" w:cs="Arial"/>
          <w:sz w:val="24"/>
          <w:szCs w:val="24"/>
        </w:rPr>
      </w:pPr>
      <w:r>
        <w:rPr>
          <w:rFonts w:ascii="Arial" w:hAnsi="Arial" w:cs="Arial"/>
          <w:sz w:val="24"/>
          <w:szCs w:val="24"/>
        </w:rPr>
        <w:t xml:space="preserve">Llegando al cuarto día, la flor amarilla se encontraba dormida, pero sintió una sensación que ya hacia tiempo que no sentía, era agua cayendo sobre ella, el chico había vuelto a regarla como antes, conmocionada no sabía que estaba pasando asique volteo a ver a la flor café y esta ya no era vieja y apagada, sino </w:t>
      </w:r>
      <w:r>
        <w:rPr>
          <w:rFonts w:ascii="Arial" w:hAnsi="Arial" w:cs="Arial"/>
          <w:sz w:val="24"/>
          <w:szCs w:val="24"/>
        </w:rPr>
        <w:lastRenderedPageBreak/>
        <w:t>que había tomado color de nuevo, pareciera como si hubiera renacido. La flor amarilla terminó comprendiendo que no estaba siento reemplazada, si no que el chico utilizo su atención y recursos a alguien que estaba mas necesitado que ella, estaba salvándole la vida a aquella flor, y lo termino logrando.</w:t>
      </w:r>
    </w:p>
    <w:sectPr w:rsidR="005550DF" w:rsidRPr="00220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B6"/>
    <w:rsid w:val="00026DBE"/>
    <w:rsid w:val="002206B6"/>
    <w:rsid w:val="0035418C"/>
    <w:rsid w:val="003731F8"/>
    <w:rsid w:val="005550DF"/>
    <w:rsid w:val="005D1215"/>
    <w:rsid w:val="007A10B6"/>
    <w:rsid w:val="00805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3874"/>
  <w15:chartTrackingRefBased/>
  <w15:docId w15:val="{18AF5F04-AD77-474E-A7A8-7EE35A75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FRANCISCO PEREZ MARTELL</dc:creator>
  <cp:keywords/>
  <dc:description/>
  <cp:lastModifiedBy>VICTOR FRANCISCO PEREZ MARTELL</cp:lastModifiedBy>
  <cp:revision>1</cp:revision>
  <dcterms:created xsi:type="dcterms:W3CDTF">2021-04-13T03:30:00Z</dcterms:created>
  <dcterms:modified xsi:type="dcterms:W3CDTF">2021-04-13T08:26:00Z</dcterms:modified>
</cp:coreProperties>
</file>