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3B9E6" w14:textId="77777777" w:rsidR="00EB0C1C" w:rsidRDefault="00EB0C1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7B8F8C16" w14:textId="77777777" w:rsidR="00EB0C1C" w:rsidRDefault="00000000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FORM KELAYAKAN MENGAJUKAN KERJA PRAKTIK</w:t>
      </w:r>
    </w:p>
    <w:p w14:paraId="4CFE1889" w14:textId="77777777" w:rsidR="00EB0C1C" w:rsidRDefault="00EB0C1C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B001304" w14:textId="77777777" w:rsidR="00EB0C1C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Menerangkan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</w:p>
    <w:p w14:paraId="5CE652B9" w14:textId="022F5D9D" w:rsidR="00EB0C1C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B34F38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B34F38">
        <w:rPr>
          <w:rFonts w:ascii="Times New Roman" w:eastAsia="Times New Roman" w:hAnsi="Times New Roman" w:cs="Times New Roman"/>
          <w:sz w:val="24"/>
          <w:szCs w:val="24"/>
        </w:rPr>
        <w:t>nama_mhs</w:t>
      </w:r>
      <w:proofErr w:type="spellEnd"/>
      <w:r w:rsidR="00B34F38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B006DFC" w14:textId="724806B5" w:rsidR="00EB0C1C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B34F38">
        <w:rPr>
          <w:rFonts w:ascii="Times New Roman" w:eastAsia="Times New Roman" w:hAnsi="Times New Roman" w:cs="Times New Roman"/>
          <w:sz w:val="24"/>
          <w:szCs w:val="24"/>
        </w:rPr>
        <w:t>{nim}</w:t>
      </w:r>
    </w:p>
    <w:p w14:paraId="2A8809CE" w14:textId="77777777" w:rsidR="00EB0C1C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FECF296" w14:textId="77777777" w:rsidR="00EB0C1C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Telah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menempuh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Mata Kuliah Kerja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dibuktikan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Transkrip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Akademik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KRS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lulus*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233AAA" w14:textId="77777777" w:rsidR="00EB0C1C" w:rsidRDefault="00EB0C1C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8E3AE3" w14:textId="59076F30" w:rsidR="00EB0C1C" w:rsidRDefault="00000000">
      <w:pPr>
        <w:tabs>
          <w:tab w:val="left" w:pos="63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1609885480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[ ] SKS ≥ 90 SKS = </w:t>
          </w:r>
          <w:r w:rsidR="00023CBC">
            <w:rPr>
              <w:rFonts w:ascii="Gungsuh" w:eastAsia="Gungsuh" w:hAnsi="Gungsuh" w:cs="Gungsuh"/>
              <w:sz w:val="24"/>
              <w:szCs w:val="24"/>
            </w:rPr>
            <w:t>(</w:t>
          </w:r>
          <w:r>
            <w:rPr>
              <w:rFonts w:ascii="Gungsuh" w:eastAsia="Gungsuh" w:hAnsi="Gungsuh" w:cs="Gungsuh"/>
              <w:sz w:val="24"/>
              <w:szCs w:val="24"/>
            </w:rPr>
            <w:t>Telah lulus SKS ≥ 90 SKS</w:t>
          </w:r>
          <w:r w:rsidR="00023CBC">
            <w:rPr>
              <w:rFonts w:ascii="Gungsuh" w:eastAsia="Gungsuh" w:hAnsi="Gungsuh" w:cs="Gungsuh"/>
              <w:sz w:val="24"/>
              <w:szCs w:val="24"/>
            </w:rPr>
            <w:t>)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SKS</w:t>
          </w:r>
        </w:sdtContent>
      </w:sdt>
    </w:p>
    <w:p w14:paraId="0575F9FA" w14:textId="77777777" w:rsidR="00EB0C1C" w:rsidRDefault="00EB0C1C">
      <w:pPr>
        <w:tabs>
          <w:tab w:val="left" w:pos="630"/>
        </w:tabs>
        <w:spacing w:after="0"/>
        <w:ind w:left="709" w:hanging="7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A038FB7" w14:textId="77777777" w:rsidR="00EB0C1C" w:rsidRDefault="00000000">
      <w:pPr>
        <w:tabs>
          <w:tab w:val="left" w:pos="630"/>
        </w:tabs>
        <w:spacing w:after="0"/>
        <w:ind w:left="709" w:hanging="7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5AD132F" w14:textId="77777777" w:rsidR="00EB0C1C" w:rsidRDefault="00EB0C1C">
      <w:pPr>
        <w:tabs>
          <w:tab w:val="left" w:pos="630"/>
          <w:tab w:val="left" w:pos="2880"/>
        </w:tabs>
        <w:spacing w:after="0"/>
        <w:ind w:left="709" w:hanging="7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C5B24A" w14:textId="729496E1" w:rsidR="00EB0C1C" w:rsidRDefault="00000000">
      <w:pPr>
        <w:tabs>
          <w:tab w:val="left" w:pos="630"/>
          <w:tab w:val="left" w:pos="288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925373695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[ ] SKS ≥ 20 SKS = </w:t>
          </w:r>
          <w:r w:rsidR="00023CBC">
            <w:rPr>
              <w:rFonts w:ascii="Gungsuh" w:eastAsia="Gungsuh" w:hAnsi="Gungsuh" w:cs="Gungsuh"/>
              <w:sz w:val="24"/>
              <w:szCs w:val="24"/>
            </w:rPr>
            <w:t xml:space="preserve">( </w:t>
          </w:r>
          <w:r>
            <w:rPr>
              <w:rFonts w:ascii="Gungsuh" w:eastAsia="Gungsuh" w:hAnsi="Gungsuh" w:cs="Gungsuh"/>
              <w:sz w:val="24"/>
              <w:szCs w:val="24"/>
            </w:rPr>
            <w:t>Sedang/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telah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mengambil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≥ 20 SKS </w:t>
          </w:r>
          <w:r w:rsidR="00023CBC">
            <w:rPr>
              <w:rFonts w:ascii="Gungsuh" w:eastAsia="Gungsuh" w:hAnsi="Gungsuh" w:cs="Gungsuh"/>
              <w:sz w:val="24"/>
              <w:szCs w:val="24"/>
            </w:rPr>
            <w:t>)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SKS</w:t>
          </w:r>
          <w:r>
            <w:rPr>
              <w:rFonts w:ascii="Gungsuh" w:eastAsia="Gungsuh" w:hAnsi="Gungsuh" w:cs="Gungsuh"/>
              <w:sz w:val="24"/>
              <w:szCs w:val="24"/>
            </w:rPr>
            <w:tab/>
            <w:t xml:space="preserve">di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luar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SKS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perbaikan</w:t>
          </w:r>
          <w:proofErr w:type="spellEnd"/>
        </w:sdtContent>
      </w:sdt>
    </w:p>
    <w:p w14:paraId="5A558DE8" w14:textId="77777777" w:rsidR="00EB0C1C" w:rsidRDefault="00EB0C1C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31F2FF" w14:textId="77777777" w:rsidR="00EB0C1C" w:rsidRDefault="00000000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______________________________________________________________________</w:t>
      </w:r>
    </w:p>
    <w:p w14:paraId="5A43E1D3" w14:textId="77777777" w:rsidR="00EB0C1C" w:rsidRDefault="00EB0C1C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FD0EC1" w14:textId="77777777" w:rsidR="00A36581" w:rsidRDefault="00A36581">
      <w:pPr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64"/>
        <w:gridCol w:w="5052"/>
      </w:tblGrid>
      <w:tr w:rsidR="00A36581" w14:paraId="55E8ADEF" w14:textId="77777777" w:rsidTr="00654E05">
        <w:trPr>
          <w:cantSplit/>
          <w:trHeight w:val="1134"/>
        </w:trPr>
        <w:tc>
          <w:tcPr>
            <w:tcW w:w="3964" w:type="dxa"/>
          </w:tcPr>
          <w:p w14:paraId="70911FC1" w14:textId="77777777" w:rsidR="00A36581" w:rsidRDefault="00A36581">
            <w:pPr>
              <w:tabs>
                <w:tab w:val="left" w:pos="0"/>
              </w:tabs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052" w:type="dxa"/>
          </w:tcPr>
          <w:p w14:paraId="600D1D5D" w14:textId="77777777" w:rsidR="00A36581" w:rsidRDefault="00A36581" w:rsidP="00A36581">
            <w:pPr>
              <w:tabs>
                <w:tab w:val="left" w:pos="0"/>
                <w:tab w:val="left" w:pos="4536"/>
              </w:tabs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Dosen Wali,</w:t>
            </w:r>
          </w:p>
          <w:p w14:paraId="722C62E2" w14:textId="77777777" w:rsidR="00A36581" w:rsidRDefault="00A36581" w:rsidP="00A36581">
            <w:pPr>
              <w:tabs>
                <w:tab w:val="left" w:pos="0"/>
                <w:tab w:val="left" w:pos="4536"/>
              </w:tabs>
              <w:ind w:firstLine="453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0874D16" w14:textId="77777777" w:rsidR="00A36581" w:rsidRDefault="00A36581" w:rsidP="00A36581">
            <w:pPr>
              <w:tabs>
                <w:tab w:val="left" w:pos="0"/>
                <w:tab w:val="left" w:pos="4536"/>
              </w:tabs>
              <w:ind w:firstLine="453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5C7EC9F" w14:textId="77777777" w:rsidR="00A36581" w:rsidRDefault="00A36581" w:rsidP="00A36581">
            <w:pPr>
              <w:tabs>
                <w:tab w:val="left" w:pos="0"/>
                <w:tab w:val="left" w:pos="4536"/>
              </w:tabs>
              <w:ind w:firstLine="453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DA59BC" w14:textId="77777777" w:rsidR="00A36581" w:rsidRDefault="00A36581" w:rsidP="00A36581">
            <w:pPr>
              <w:tabs>
                <w:tab w:val="left" w:pos="0"/>
                <w:tab w:val="left" w:pos="4536"/>
              </w:tabs>
              <w:ind w:firstLine="453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2B14ED8" w14:textId="77777777" w:rsidR="00A36581" w:rsidRDefault="00A36581" w:rsidP="00A36581">
            <w:pPr>
              <w:tabs>
                <w:tab w:val="left" w:pos="0"/>
                <w:tab w:val="left" w:pos="4536"/>
              </w:tabs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</w:p>
          <w:p w14:paraId="172AB499" w14:textId="45D2FB6D" w:rsidR="00A36581" w:rsidRDefault="00A36581" w:rsidP="00A36581">
            <w:pPr>
              <w:tabs>
                <w:tab w:val="left" w:pos="0"/>
                <w:tab w:val="left" w:pos="3969"/>
              </w:tabs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nama_dosen_wali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}</w:t>
            </w:r>
          </w:p>
          <w:p w14:paraId="0A7C1971" w14:textId="5729994F" w:rsidR="00A36581" w:rsidRDefault="00A36581" w:rsidP="00A36581">
            <w:pPr>
              <w:tabs>
                <w:tab w:val="left" w:pos="0"/>
                <w:tab w:val="left" w:pos="4536"/>
              </w:tabs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 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nip_dosen_wali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51F7153C" w14:textId="4AE62308" w:rsidR="00EB0C1C" w:rsidRDefault="00EB0C1C" w:rsidP="00A36581">
      <w:pPr>
        <w:tabs>
          <w:tab w:val="left" w:pos="0"/>
          <w:tab w:val="left" w:pos="4536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EB0C1C">
      <w:headerReference w:type="default" r:id="rId7"/>
      <w:pgSz w:w="11906" w:h="16838"/>
      <w:pgMar w:top="915" w:right="1440" w:bottom="1440" w:left="1440" w:header="270" w:footer="90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B9C1B" w14:textId="77777777" w:rsidR="002D0C9C" w:rsidRDefault="002D0C9C">
      <w:pPr>
        <w:spacing w:after="0" w:line="240" w:lineRule="auto"/>
      </w:pPr>
      <w:r>
        <w:separator/>
      </w:r>
    </w:p>
  </w:endnote>
  <w:endnote w:type="continuationSeparator" w:id="0">
    <w:p w14:paraId="1EDC2B14" w14:textId="77777777" w:rsidR="002D0C9C" w:rsidRDefault="002D0C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CB62A" w14:textId="77777777" w:rsidR="002D0C9C" w:rsidRDefault="002D0C9C">
      <w:pPr>
        <w:spacing w:after="0" w:line="240" w:lineRule="auto"/>
      </w:pPr>
      <w:r>
        <w:separator/>
      </w:r>
    </w:p>
  </w:footnote>
  <w:footnote w:type="continuationSeparator" w:id="0">
    <w:p w14:paraId="6DD9CEFA" w14:textId="77777777" w:rsidR="002D0C9C" w:rsidRDefault="002D0C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1B250" w14:textId="6F19C8CE" w:rsidR="00EB0C1C" w:rsidRDefault="0097550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993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18FC7E71" wp14:editId="430F4C7E">
              <wp:simplePos x="0" y="0"/>
              <wp:positionH relativeFrom="column">
                <wp:posOffset>3812289</wp:posOffset>
              </wp:positionH>
              <wp:positionV relativeFrom="paragraph">
                <wp:posOffset>443865</wp:posOffset>
              </wp:positionV>
              <wp:extent cx="2428875" cy="571500"/>
              <wp:effectExtent l="0" t="0" r="0" b="0"/>
              <wp:wrapNone/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28875" cy="571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48E762F" w14:textId="77777777" w:rsidR="00EB0C1C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Jalan Prof. </w:t>
                          </w:r>
                          <w:proofErr w:type="spellStart"/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Sudarto</w:t>
                          </w:r>
                          <w:proofErr w:type="spellEnd"/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, S.H.</w:t>
                          </w:r>
                        </w:p>
                        <w:p w14:paraId="3858B19B" w14:textId="77777777" w:rsidR="00EB0C1C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proofErr w:type="spellStart"/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Tembalang</w:t>
                          </w:r>
                          <w:proofErr w:type="spellEnd"/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 Semarang Kode Pos 50275</w:t>
                          </w:r>
                        </w:p>
                        <w:p w14:paraId="3DA25A8E" w14:textId="77777777" w:rsidR="00EB0C1C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Tel. (024) 76480678, </w:t>
                          </w:r>
                          <w:proofErr w:type="spellStart"/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Faks</w:t>
                          </w:r>
                          <w:proofErr w:type="spellEnd"/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. (024) 7460053</w:t>
                          </w:r>
                        </w:p>
                        <w:p w14:paraId="1878CBDC" w14:textId="77777777" w:rsidR="00EB0C1C" w:rsidRDefault="00000000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  <w:u w:val="single"/>
                            </w:rPr>
                            <w:t>www.ft.undip.ac.id</w:t>
                          </w: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 | email: enveng@live.undip.ac.id</w:t>
                          </w:r>
                        </w:p>
                      </w:txbxContent>
                    </wps:txbx>
                    <wps:bodyPr spcFirstLastPara="1" wrap="square" lIns="114300" tIns="0" rIns="11430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8FC7E71" id="Rectangle 9" o:spid="_x0000_s1026" style="position:absolute;left:0;text-align:left;margin-left:300.2pt;margin-top:34.95pt;width:191.25pt;height:4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" stroked="f">
              <v:textbox inset="9pt,0,9pt,0">
                <w:txbxContent>
                  <w:p w14:paraId="148E762F" w14:textId="77777777" w:rsidR="00EB0C1C" w:rsidRDefault="00000000">
                    <w:pPr>
                      <w:spacing w:after="0" w:line="240" w:lineRule="auto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Jalan Prof. </w:t>
                    </w:r>
                    <w:proofErr w:type="spellStart"/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Sudarto</w:t>
                    </w:r>
                    <w:proofErr w:type="spellEnd"/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, S.H.</w:t>
                    </w:r>
                  </w:p>
                  <w:p w14:paraId="3858B19B" w14:textId="77777777" w:rsidR="00EB0C1C" w:rsidRDefault="00000000">
                    <w:pPr>
                      <w:spacing w:after="0" w:line="240" w:lineRule="auto"/>
                      <w:jc w:val="right"/>
                      <w:textDirection w:val="btLr"/>
                    </w:pPr>
                    <w:proofErr w:type="spellStart"/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Tembalang</w:t>
                    </w:r>
                    <w:proofErr w:type="spellEnd"/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 Semarang Kode Pos 50275</w:t>
                    </w:r>
                  </w:p>
                  <w:p w14:paraId="3DA25A8E" w14:textId="77777777" w:rsidR="00EB0C1C" w:rsidRDefault="00000000">
                    <w:pPr>
                      <w:spacing w:after="0" w:line="240" w:lineRule="auto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Tel. (024) 76480678, </w:t>
                    </w:r>
                    <w:proofErr w:type="spellStart"/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Faks</w:t>
                    </w:r>
                    <w:proofErr w:type="spellEnd"/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. (024) 7460053</w:t>
                    </w:r>
                  </w:p>
                  <w:p w14:paraId="1878CBDC" w14:textId="77777777" w:rsidR="00EB0C1C" w:rsidRDefault="00000000">
                    <w:pPr>
                      <w:spacing w:after="0" w:line="240" w:lineRule="auto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  <w:u w:val="single"/>
                      </w:rPr>
                      <w:t>www.ft.undip.ac.id</w:t>
                    </w: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 | email: enveng@live.undip.ac.id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66C1B3C" wp14:editId="029E6A2A">
              <wp:simplePos x="0" y="0"/>
              <wp:positionH relativeFrom="column">
                <wp:posOffset>312006</wp:posOffset>
              </wp:positionH>
              <wp:positionV relativeFrom="paragraph">
                <wp:posOffset>4194</wp:posOffset>
              </wp:positionV>
              <wp:extent cx="3657600" cy="985838"/>
              <wp:effectExtent l="0" t="0" r="0" b="0"/>
              <wp:wrapNone/>
              <wp:docPr id="10" name="Freeform: Shap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57600" cy="985838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648075" h="1067435" extrusionOk="0">
                            <a:moveTo>
                              <a:pt x="0" y="0"/>
                            </a:moveTo>
                            <a:lnTo>
                              <a:pt x="0" y="1067435"/>
                            </a:lnTo>
                            <a:lnTo>
                              <a:pt x="3648075" y="1067435"/>
                            </a:lnTo>
                            <a:lnTo>
                              <a:pt x="3648075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1E553F80" w14:textId="77777777" w:rsidR="00EB0C1C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4"/>
                            </w:rPr>
                            <w:t>KEMENTERIAN PENDIDIKAN TINGGI, SAINS, DAN TEKNOLOGI</w:t>
                          </w:r>
                        </w:p>
                        <w:p w14:paraId="4771E040" w14:textId="77777777" w:rsidR="00EB0C1C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4"/>
                            </w:rPr>
                            <w:t>UNIVERSITAS DIPONEGORO</w:t>
                          </w:r>
                        </w:p>
                        <w:p w14:paraId="76B4CD6A" w14:textId="77777777" w:rsidR="00EB0C1C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4"/>
                            </w:rPr>
                            <w:t>FAKULTAS TEKNIK</w:t>
                          </w:r>
                        </w:p>
                        <w:p w14:paraId="1139575E" w14:textId="77777777" w:rsidR="00EB0C1C" w:rsidRDefault="00000000">
                          <w:pPr>
                            <w:spacing w:after="0" w:line="240" w:lineRule="auto"/>
                            <w:jc w:val="both"/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66"/>
                              <w:sz w:val="28"/>
                            </w:rPr>
                            <w:t>DEPARTEMEN TEKNIK LINGKUNGAN</w:t>
                          </w:r>
                        </w:p>
                      </w:txbxContent>
                    </wps:txbx>
                    <wps:bodyPr spcFirstLastPara="1" wrap="square" lIns="114300" tIns="0" rIns="11430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6C1B3C" id="Freeform: Shape 10" o:spid="_x0000_s1027" style="position:absolute;left:0;text-align:left;margin-left:24.55pt;margin-top:.35pt;width:4in;height:77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648075,10674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" adj="-11796480,,5400" path="m,l,1067435r3648075,l3648075,,,xe" stroked="f">
              <v:stroke joinstyle="miter"/>
              <v:formulas/>
              <v:path arrowok="t" o:extrusionok="f" o:connecttype="custom" textboxrect="0,0,3648075,1067435"/>
              <v:textbox inset="9pt,0,9pt,0">
                <w:txbxContent>
                  <w:p w14:paraId="1E553F80" w14:textId="77777777" w:rsidR="00EB0C1C" w:rsidRDefault="00000000">
                    <w:pPr>
                      <w:spacing w:after="0" w:line="240" w:lineRule="auto"/>
                      <w:jc w:val="both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b/>
                        <w:color w:val="000066"/>
                        <w:sz w:val="24"/>
                      </w:rPr>
                      <w:t>KEMENTERIAN PENDIDIKAN TINGGI, SAINS, DAN TEKNOLOGI</w:t>
                    </w:r>
                  </w:p>
                  <w:p w14:paraId="4771E040" w14:textId="77777777" w:rsidR="00EB0C1C" w:rsidRDefault="00000000">
                    <w:pPr>
                      <w:spacing w:after="0" w:line="240" w:lineRule="auto"/>
                      <w:jc w:val="both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b/>
                        <w:color w:val="000066"/>
                        <w:sz w:val="24"/>
                      </w:rPr>
                      <w:t>UNIVERSITAS DIPONEGORO</w:t>
                    </w:r>
                  </w:p>
                  <w:p w14:paraId="76B4CD6A" w14:textId="77777777" w:rsidR="00EB0C1C" w:rsidRDefault="00000000">
                    <w:pPr>
                      <w:spacing w:after="0" w:line="240" w:lineRule="auto"/>
                      <w:jc w:val="both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b/>
                        <w:color w:val="000066"/>
                        <w:sz w:val="24"/>
                      </w:rPr>
                      <w:t>FAKULTAS TEKNIK</w:t>
                    </w:r>
                  </w:p>
                  <w:p w14:paraId="1139575E" w14:textId="77777777" w:rsidR="00EB0C1C" w:rsidRDefault="00000000">
                    <w:pPr>
                      <w:spacing w:after="0" w:line="240" w:lineRule="auto"/>
                      <w:jc w:val="both"/>
                      <w:textDirection w:val="btLr"/>
                    </w:pPr>
                    <w:r>
                      <w:rPr>
                        <w:rFonts w:ascii="Times New Roman" w:eastAsia="Times New Roman" w:hAnsi="Times New Roman" w:cs="Times New Roman"/>
                        <w:b/>
                        <w:color w:val="000066"/>
                        <w:sz w:val="28"/>
                      </w:rPr>
                      <w:t>DEPARTEMEN TEKNIK LINGKUNGAN</w:t>
                    </w:r>
                  </w:p>
                </w:txbxContent>
              </v:textbox>
            </v:shape>
          </w:pict>
        </mc:Fallback>
      </mc:AlternateContent>
    </w:r>
    <w:r w:rsidR="00000000">
      <w:rPr>
        <w:noProof/>
        <w:color w:val="000000"/>
      </w:rPr>
      <w:drawing>
        <wp:inline distT="0" distB="0" distL="0" distR="0" wp14:anchorId="6EEA7EB3" wp14:editId="096CA673">
          <wp:extent cx="853033" cy="933450"/>
          <wp:effectExtent l="0" t="0" r="0" b="0"/>
          <wp:docPr id="11" name="image1.png" descr="Undip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Undip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3033" cy="9334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bookmarkStart w:id="0" w:name="_heading=h.gjdgxs" w:colFirst="0" w:colLast="0"/>
    <w:bookmarkEnd w:id="0"/>
  </w:p>
  <w:p w14:paraId="74629761" w14:textId="77777777" w:rsidR="00EB0C1C" w:rsidRDefault="00EB0C1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C1C"/>
    <w:rsid w:val="00023CBC"/>
    <w:rsid w:val="00096C63"/>
    <w:rsid w:val="002D0C9C"/>
    <w:rsid w:val="003F0719"/>
    <w:rsid w:val="004148B3"/>
    <w:rsid w:val="00654E05"/>
    <w:rsid w:val="00670896"/>
    <w:rsid w:val="00975507"/>
    <w:rsid w:val="00A36581"/>
    <w:rsid w:val="00B34F38"/>
    <w:rsid w:val="00BD169F"/>
    <w:rsid w:val="00DF778D"/>
    <w:rsid w:val="00E74C3C"/>
    <w:rsid w:val="00EB0C1C"/>
    <w:rsid w:val="00F11B8D"/>
    <w:rsid w:val="00FA2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A9ED16"/>
  <w15:docId w15:val="{5B21CF75-0595-423B-87C9-A97DA6F1B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58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A36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8dBg6NN2T0yxCS4aSsuHY3573A==">CgMxLjAaJQoBMBIgCh4IB0IaCg9UaW1lcyBOZXcgUm9tYW4SB0d1bmdzdWgaJQoBMRIgCh4IB0IaCg9UaW1lcyBOZXcgUm9tYW4SB0d1bmdzdWgyCGguZ2pkZ3hzOAByITFuSDlrMlZCN2V5THFoUEF4bjhidzZCckRSc3k3V0RNZQ==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84</Words>
  <Characters>482</Characters>
  <Application>Microsoft Office Word</Application>
  <DocSecurity>0</DocSecurity>
  <Lines>4</Lines>
  <Paragraphs>1</Paragraphs>
  <ScaleCrop>false</ScaleCrop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lingkungan</dc:creator>
  <cp:lastModifiedBy>Abilawa Andamari</cp:lastModifiedBy>
  <cp:revision>8</cp:revision>
  <dcterms:created xsi:type="dcterms:W3CDTF">2013-03-21T02:50:00Z</dcterms:created>
  <dcterms:modified xsi:type="dcterms:W3CDTF">2026-08-24T07:49:00Z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