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6B17" w14:textId="3DDFDDFE" w:rsidR="007838A7" w:rsidRDefault="00110942">
      <w:r>
        <w:t xml:space="preserve">VIDEO: </w:t>
      </w:r>
      <w:hyperlink r:id="rId4" w:history="1">
        <w:r w:rsidRPr="00A47F1C">
          <w:rPr>
            <w:rStyle w:val="Hyperlink"/>
          </w:rPr>
          <w:t>https://www.youtube.com/watch?v=5mB8fHNwZuE&amp;t=50s</w:t>
        </w:r>
      </w:hyperlink>
    </w:p>
    <w:p w14:paraId="482AA912" w14:textId="099B2CD3" w:rsidR="00110942" w:rsidRDefault="00110942">
      <w:r>
        <w:t xml:space="preserve">GITHUB: </w:t>
      </w:r>
      <w:hyperlink r:id="rId5" w:history="1">
        <w:r w:rsidRPr="00A47F1C">
          <w:rPr>
            <w:rStyle w:val="Hyperlink"/>
          </w:rPr>
          <w:t>https://github.com/Chomi1/PWA_projekt</w:t>
        </w:r>
      </w:hyperlink>
    </w:p>
    <w:p w14:paraId="6F5F2604" w14:textId="77777777" w:rsidR="00110942" w:rsidRDefault="00110942"/>
    <w:sectPr w:rsidR="00110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64"/>
    <w:rsid w:val="000766DC"/>
    <w:rsid w:val="00110942"/>
    <w:rsid w:val="00642D91"/>
    <w:rsid w:val="007838A7"/>
    <w:rsid w:val="00963D64"/>
    <w:rsid w:val="00A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B943"/>
  <w15:chartTrackingRefBased/>
  <w15:docId w15:val="{48072427-439A-4C25-AE29-9F52FD7A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omi1/PWA_projekt" TargetMode="External"/><Relationship Id="rId4" Type="http://schemas.openxmlformats.org/officeDocument/2006/relationships/hyperlink" Target="https://www.youtube.com/watch?v=5mB8fHNwZuE&amp;t=5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Štih (mstih)</dc:creator>
  <cp:keywords/>
  <dc:description/>
  <cp:lastModifiedBy>Mislav Štih (mstih)</cp:lastModifiedBy>
  <cp:revision>2</cp:revision>
  <dcterms:created xsi:type="dcterms:W3CDTF">2022-06-22T22:23:00Z</dcterms:created>
  <dcterms:modified xsi:type="dcterms:W3CDTF">2022-06-22T22:23:00Z</dcterms:modified>
</cp:coreProperties>
</file>