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46" w:rsidRPr="00D40097" w:rsidRDefault="00D40097">
      <w:pPr>
        <w:rPr>
          <w:lang w:val="ru-RU"/>
        </w:rPr>
      </w:pPr>
      <w:r>
        <w:rPr>
          <w:lang w:val="uk-UA"/>
        </w:rPr>
        <w:t xml:space="preserve">Програмний код див. за посиланням - </w:t>
      </w:r>
      <w:r w:rsidRPr="00D40097">
        <w:rPr>
          <w:lang w:val="uk-UA"/>
        </w:rPr>
        <w:t>https://drive.google.com/file/d/1mfVrpYG2Tv9eH92ZhyL7V4Wm6Hxj9PsR/view?usp=sharing</w:t>
      </w:r>
      <w:bookmarkStart w:id="0" w:name="_GoBack"/>
      <w:bookmarkEnd w:id="0"/>
    </w:p>
    <w:sectPr w:rsidR="00C16846" w:rsidRPr="00D400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4C"/>
    <w:rsid w:val="00BC504C"/>
    <w:rsid w:val="00C16846"/>
    <w:rsid w:val="00D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ADA1"/>
  <w15:chartTrackingRefBased/>
  <w15:docId w15:val="{EB5853D4-C2A3-4E21-914E-0E295C4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Bulhakov</dc:creator>
  <cp:keywords/>
  <dc:description/>
  <cp:lastModifiedBy>Anton Bulhakov</cp:lastModifiedBy>
  <cp:revision>2</cp:revision>
  <dcterms:created xsi:type="dcterms:W3CDTF">2020-09-21T02:52:00Z</dcterms:created>
  <dcterms:modified xsi:type="dcterms:W3CDTF">2020-09-21T02:54:00Z</dcterms:modified>
</cp:coreProperties>
</file>