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Title: Sample Journal Title</w:t>
      </w:r>
    </w:p>
    <w:p>
      <w:r>
        <w:t xml:space="preserve">Authors: {
  name: 'John Doe',
  affiliation: 'University of Example',
  email: 'saurabhchaudhary192@gmail.com',
  _id: new ObjectId('673a9f75a174caf13ad3b083')
},{
  name: 'saurabh choudhary',
  affiliation: 'Rajiv Gandhi institute',
  email: 'saurabhkuntal91@gmail.com',
  _id: new ObjectId('673a9f75a174caf13ad3b084')
}</w:t>
      </w:r>
    </w:p>
    <w:p>
      <w:r>
        <w:t xml:space="preserve">Category: Science  Technology</w:t>
      </w:r>
    </w:p>
    <w:p>
      <w:r>
        <w:t xml:space="preserve">Publication Date: Fri Nov 22 2024 00:00:00 GMT+0530 (India Standard Time)</w:t>
      </w:r>
    </w:p>
    <w:p>
      <w:r>
        <w:t xml:space="preserve">Volume: 5</w:t>
      </w:r>
    </w:p>
    <w:p>
      <w:r>
        <w:t xml:space="preserve">Issue: 2</w:t>
      </w:r>
    </w:p>
    <w:p>
      <w:r>
        <w:t xml:space="preserve">Pages: { start: 2, end: 4 }</w:t>
      </w:r>
    </w:p>
    <w:p>
      <w:r>
        <w:t xml:space="preserve">Venue: International Conference on Example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2024-11-18T01:59:17.333Z</dcterms:created>
  <dcterms:modified xsi:type="dcterms:W3CDTF">2024-11-18T01:59:17.333Z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