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4B80" w14:textId="4F34FEED" w:rsidR="00957203" w:rsidRPr="00D75A59" w:rsidRDefault="00957203" w:rsidP="00D75A5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75A59">
        <w:rPr>
          <w:rFonts w:ascii="Times New Roman" w:hAnsi="Times New Roman" w:cs="Times New Roman"/>
          <w:b/>
          <w:bCs/>
          <w:sz w:val="40"/>
          <w:szCs w:val="40"/>
        </w:rPr>
        <w:t>Prova Finale (Progetto di Reti Logiche)</w:t>
      </w:r>
    </w:p>
    <w:p w14:paraId="1CC012D0" w14:textId="307CF962" w:rsidR="00957203" w:rsidRPr="00D75A59" w:rsidRDefault="00957203" w:rsidP="009758BF">
      <w:pPr>
        <w:jc w:val="center"/>
        <w:rPr>
          <w:rFonts w:ascii="Times New Roman" w:hAnsi="Times New Roman" w:cs="Times New Roman"/>
          <w:sz w:val="30"/>
          <w:szCs w:val="30"/>
        </w:rPr>
      </w:pPr>
      <w:r w:rsidRPr="00D75A59">
        <w:rPr>
          <w:rFonts w:ascii="Times New Roman" w:hAnsi="Times New Roman" w:cs="Times New Roman"/>
          <w:sz w:val="30"/>
          <w:szCs w:val="30"/>
        </w:rPr>
        <w:t>Professor Palermo</w:t>
      </w:r>
      <w:r w:rsidR="009758BF" w:rsidRPr="00D75A59">
        <w:rPr>
          <w:rFonts w:ascii="Times New Roman" w:hAnsi="Times New Roman" w:cs="Times New Roman"/>
          <w:sz w:val="30"/>
          <w:szCs w:val="30"/>
        </w:rPr>
        <w:t xml:space="preserve"> Gianluca</w:t>
      </w:r>
    </w:p>
    <w:p w14:paraId="7B70652F" w14:textId="77777777" w:rsidR="009758BF" w:rsidRPr="00D75A59" w:rsidRDefault="009758BF" w:rsidP="00957203">
      <w:pPr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758BF" w:rsidRPr="00D75A59" w14:paraId="24581D93" w14:textId="77777777" w:rsidTr="009758BF">
        <w:tc>
          <w:tcPr>
            <w:tcW w:w="3209" w:type="dxa"/>
          </w:tcPr>
          <w:p w14:paraId="6311201E" w14:textId="548A6461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A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Cognome e nome</w:t>
            </w:r>
          </w:p>
        </w:tc>
        <w:tc>
          <w:tcPr>
            <w:tcW w:w="3209" w:type="dxa"/>
          </w:tcPr>
          <w:p w14:paraId="230A058D" w14:textId="59244BC1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A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Matricola</w:t>
            </w:r>
          </w:p>
        </w:tc>
        <w:tc>
          <w:tcPr>
            <w:tcW w:w="3210" w:type="dxa"/>
          </w:tcPr>
          <w:p w14:paraId="5283C637" w14:textId="66681CAF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A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Codice persona</w:t>
            </w:r>
          </w:p>
        </w:tc>
      </w:tr>
      <w:tr w:rsidR="009758BF" w:rsidRPr="00D75A59" w14:paraId="3EF33D1D" w14:textId="77777777" w:rsidTr="009758BF">
        <w:tc>
          <w:tcPr>
            <w:tcW w:w="3209" w:type="dxa"/>
          </w:tcPr>
          <w:p w14:paraId="637351F6" w14:textId="3AC50865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A59">
              <w:rPr>
                <w:rFonts w:ascii="Times New Roman" w:hAnsi="Times New Roman" w:cs="Times New Roman"/>
                <w:sz w:val="30"/>
                <w:szCs w:val="30"/>
              </w:rPr>
              <w:t>Rossi Christian</w:t>
            </w:r>
          </w:p>
        </w:tc>
        <w:tc>
          <w:tcPr>
            <w:tcW w:w="3209" w:type="dxa"/>
          </w:tcPr>
          <w:p w14:paraId="5A1C4818" w14:textId="13858904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A59">
              <w:rPr>
                <w:rFonts w:ascii="Times New Roman" w:hAnsi="Times New Roman" w:cs="Times New Roman"/>
                <w:sz w:val="30"/>
                <w:szCs w:val="30"/>
              </w:rPr>
              <w:t>955333</w:t>
            </w:r>
          </w:p>
        </w:tc>
        <w:tc>
          <w:tcPr>
            <w:tcW w:w="3210" w:type="dxa"/>
          </w:tcPr>
          <w:p w14:paraId="0A06B8FB" w14:textId="7C87BF75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A59">
              <w:rPr>
                <w:rFonts w:ascii="Times New Roman" w:hAnsi="Times New Roman" w:cs="Times New Roman"/>
                <w:sz w:val="30"/>
                <w:szCs w:val="30"/>
              </w:rPr>
              <w:t>10736464</w:t>
            </w:r>
          </w:p>
        </w:tc>
      </w:tr>
      <w:tr w:rsidR="009758BF" w:rsidRPr="00D75A59" w14:paraId="2D5A2B68" w14:textId="77777777" w:rsidTr="009758BF">
        <w:tc>
          <w:tcPr>
            <w:tcW w:w="3209" w:type="dxa"/>
          </w:tcPr>
          <w:p w14:paraId="147C69C3" w14:textId="33DFCEE1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A59">
              <w:rPr>
                <w:rFonts w:ascii="Times New Roman" w:hAnsi="Times New Roman" w:cs="Times New Roman"/>
                <w:sz w:val="30"/>
                <w:szCs w:val="30"/>
              </w:rPr>
              <w:t>Rampone Matteo</w:t>
            </w:r>
          </w:p>
        </w:tc>
        <w:tc>
          <w:tcPr>
            <w:tcW w:w="3209" w:type="dxa"/>
          </w:tcPr>
          <w:p w14:paraId="03F22AB8" w14:textId="1554C7C2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10" w:type="dxa"/>
          </w:tcPr>
          <w:p w14:paraId="7C5D9641" w14:textId="754AED59" w:rsidR="009758BF" w:rsidRPr="00D75A59" w:rsidRDefault="009758BF" w:rsidP="009758B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D75A59">
              <w:rPr>
                <w:rFonts w:ascii="Times New Roman" w:hAnsi="Times New Roman" w:cs="Times New Roman"/>
                <w:sz w:val="30"/>
                <w:szCs w:val="30"/>
              </w:rPr>
              <w:t>10702030</w:t>
            </w:r>
          </w:p>
        </w:tc>
      </w:tr>
    </w:tbl>
    <w:p w14:paraId="0F4F84FE" w14:textId="4577E09E" w:rsidR="00957203" w:rsidRDefault="00957203" w:rsidP="009758BF">
      <w:pPr>
        <w:jc w:val="center"/>
        <w:rPr>
          <w:rFonts w:ascii="Roboto" w:hAnsi="Roboto" w:cs="Arial"/>
          <w:b/>
          <w:bCs/>
          <w:sz w:val="30"/>
          <w:szCs w:val="30"/>
        </w:rPr>
      </w:pPr>
    </w:p>
    <w:p w14:paraId="22F0FA32" w14:textId="77777777" w:rsidR="009758BF" w:rsidRDefault="009758BF" w:rsidP="009758BF">
      <w:pPr>
        <w:jc w:val="center"/>
        <w:rPr>
          <w:rFonts w:ascii="Roboto" w:hAnsi="Roboto" w:cs="Arial"/>
          <w:b/>
          <w:bCs/>
          <w:sz w:val="30"/>
          <w:szCs w:val="30"/>
        </w:rPr>
      </w:pPr>
    </w:p>
    <w:p w14:paraId="1E4C0C42" w14:textId="02303FBE" w:rsidR="00957203" w:rsidRPr="00D75A59" w:rsidRDefault="00957203" w:rsidP="00957203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D75A59">
        <w:rPr>
          <w:rFonts w:ascii="Times New Roman" w:hAnsi="Times New Roman" w:cs="Times New Roman"/>
          <w:sz w:val="40"/>
          <w:szCs w:val="40"/>
          <w:u w:val="single"/>
        </w:rPr>
        <w:t>Indice</w:t>
      </w:r>
    </w:p>
    <w:p w14:paraId="100A13C6" w14:textId="0147E56E" w:rsidR="00957203" w:rsidRDefault="00957203" w:rsidP="0095720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58BF">
        <w:rPr>
          <w:rFonts w:ascii="Times New Roman" w:hAnsi="Times New Roman" w:cs="Times New Roman"/>
          <w:sz w:val="30"/>
          <w:szCs w:val="30"/>
        </w:rPr>
        <w:t>Introduzione</w:t>
      </w:r>
      <w:r w:rsidR="00D75A59">
        <w:rPr>
          <w:rFonts w:ascii="Times New Roman" w:hAnsi="Times New Roman" w:cs="Times New Roman"/>
          <w:sz w:val="30"/>
          <w:szCs w:val="30"/>
        </w:rPr>
        <w:t>………………………………………………………………. p.1</w:t>
      </w:r>
    </w:p>
    <w:p w14:paraId="2E314B78" w14:textId="3CD0DFEF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Scopo del progetto</w:t>
      </w:r>
    </w:p>
    <w:p w14:paraId="342B9C48" w14:textId="6041F90E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Specifiche</w:t>
      </w:r>
    </w:p>
    <w:p w14:paraId="5DFC758F" w14:textId="4B5491B7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Interfaccia </w:t>
      </w:r>
    </w:p>
    <w:p w14:paraId="360AA804" w14:textId="54C7EA6F" w:rsidR="009758BF" w:rsidRP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Canali e memoria</w:t>
      </w:r>
    </w:p>
    <w:p w14:paraId="2E7ED10A" w14:textId="3B3DEE77" w:rsidR="00957203" w:rsidRDefault="00957203" w:rsidP="0095720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58BF">
        <w:rPr>
          <w:rFonts w:ascii="Times New Roman" w:hAnsi="Times New Roman" w:cs="Times New Roman"/>
          <w:sz w:val="30"/>
          <w:szCs w:val="30"/>
        </w:rPr>
        <w:t>Architettura</w:t>
      </w:r>
      <w:r w:rsidR="00D75A59">
        <w:rPr>
          <w:rFonts w:ascii="Times New Roman" w:hAnsi="Times New Roman" w:cs="Times New Roman"/>
          <w:sz w:val="30"/>
          <w:szCs w:val="30"/>
        </w:rPr>
        <w:t>……………………………………………………………….. p.2</w:t>
      </w:r>
    </w:p>
    <w:p w14:paraId="1471523B" w14:textId="6814FBA7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Descrizione della macchina a stati finiti</w:t>
      </w:r>
    </w:p>
    <w:p w14:paraId="17A437FF" w14:textId="6C500537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Descrizione degli stati della FSM</w:t>
      </w:r>
    </w:p>
    <w:p w14:paraId="600F7535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Hlk127698967"/>
      <w:r w:rsidRPr="009758BF">
        <w:rPr>
          <w:rFonts w:ascii="Times New Roman" w:hAnsi="Times New Roman" w:cs="Times New Roman"/>
          <w:sz w:val="30"/>
          <w:szCs w:val="30"/>
          <w:lang w:val="en-US"/>
        </w:rPr>
        <w:t>IDLE</w:t>
      </w:r>
    </w:p>
    <w:p w14:paraId="7CCFA97C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READ_CHANNEL</w:t>
      </w:r>
    </w:p>
    <w:p w14:paraId="6CBC619D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READ_MEM</w:t>
      </w:r>
    </w:p>
    <w:p w14:paraId="27A2945A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ASK_MEM</w:t>
      </w:r>
    </w:p>
    <w:p w14:paraId="20321848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WAIT_MEM</w:t>
      </w:r>
    </w:p>
    <w:p w14:paraId="427E0ABB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ASK_CHANNEL</w:t>
      </w:r>
    </w:p>
    <w:p w14:paraId="55AB552B" w14:textId="77777777" w:rsid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WAIT_UPDATE</w:t>
      </w:r>
    </w:p>
    <w:p w14:paraId="5AA8C743" w14:textId="6BF5F455" w:rsidR="009758BF" w:rsidRPr="009758BF" w:rsidRDefault="009758BF" w:rsidP="009758BF">
      <w:pPr>
        <w:pStyle w:val="Paragrafoelenco"/>
        <w:numPr>
          <w:ilvl w:val="2"/>
          <w:numId w:val="4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758BF">
        <w:rPr>
          <w:rFonts w:ascii="Times New Roman" w:hAnsi="Times New Roman" w:cs="Times New Roman"/>
          <w:sz w:val="30"/>
          <w:szCs w:val="30"/>
          <w:lang w:val="en-US"/>
        </w:rPr>
        <w:t>GET_OUTPUT</w:t>
      </w:r>
    </w:p>
    <w:bookmarkEnd w:id="0"/>
    <w:p w14:paraId="6F297127" w14:textId="4B087E70" w:rsidR="00957203" w:rsidRDefault="00957203" w:rsidP="0095720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58BF">
        <w:rPr>
          <w:rFonts w:ascii="Times New Roman" w:hAnsi="Times New Roman" w:cs="Times New Roman"/>
          <w:sz w:val="30"/>
          <w:szCs w:val="30"/>
        </w:rPr>
        <w:t>Risultati</w:t>
      </w:r>
      <w:r w:rsidR="009758BF">
        <w:rPr>
          <w:rFonts w:ascii="Times New Roman" w:hAnsi="Times New Roman" w:cs="Times New Roman"/>
          <w:sz w:val="30"/>
          <w:szCs w:val="30"/>
        </w:rPr>
        <w:t xml:space="preserve"> ottenuti</w:t>
      </w:r>
      <w:r w:rsidR="00D75A59">
        <w:rPr>
          <w:rFonts w:ascii="Times New Roman" w:hAnsi="Times New Roman" w:cs="Times New Roman"/>
          <w:sz w:val="30"/>
          <w:szCs w:val="30"/>
        </w:rPr>
        <w:t>…………………………………………………………... p.3</w:t>
      </w:r>
    </w:p>
    <w:p w14:paraId="61B3D795" w14:textId="7371A693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Test bench di esempio </w:t>
      </w:r>
    </w:p>
    <w:p w14:paraId="6A104831" w14:textId="200A3C0A" w:rsid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Test bench caso limite </w:t>
      </w:r>
      <w:r w:rsidR="00C34EF7">
        <w:rPr>
          <w:rFonts w:ascii="Times New Roman" w:hAnsi="Times New Roman" w:cs="Times New Roman"/>
          <w:sz w:val="30"/>
          <w:szCs w:val="30"/>
        </w:rPr>
        <w:t>uno</w:t>
      </w:r>
    </w:p>
    <w:p w14:paraId="147A1B68" w14:textId="58D5DD09" w:rsidR="009758BF" w:rsidRPr="009758BF" w:rsidRDefault="009758BF" w:rsidP="009758BF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</w:t>
      </w:r>
    </w:p>
    <w:p w14:paraId="4DF544D3" w14:textId="0BA4B497" w:rsidR="00957203" w:rsidRDefault="00957203" w:rsidP="0095720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758BF">
        <w:rPr>
          <w:rFonts w:ascii="Times New Roman" w:hAnsi="Times New Roman" w:cs="Times New Roman"/>
          <w:sz w:val="30"/>
          <w:szCs w:val="30"/>
        </w:rPr>
        <w:t>Conclusioni</w:t>
      </w:r>
      <w:r w:rsidR="00D75A59">
        <w:rPr>
          <w:rFonts w:ascii="Times New Roman" w:hAnsi="Times New Roman" w:cs="Times New Roman"/>
          <w:sz w:val="30"/>
          <w:szCs w:val="30"/>
        </w:rPr>
        <w:t>……………………………………………………………….. p.4</w:t>
      </w:r>
    </w:p>
    <w:p w14:paraId="161045DE" w14:textId="4D78F605" w:rsidR="009758BF" w:rsidRDefault="009758BF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482FDE0" w14:textId="20524EF9" w:rsidR="009758BF" w:rsidRDefault="009758BF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0AC5CB5" w14:textId="3F6D52B6" w:rsidR="009758BF" w:rsidRDefault="009758BF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00AEA7B" w14:textId="221C6FBC" w:rsidR="009758BF" w:rsidRDefault="00D75A59" w:rsidP="00C34EF7">
      <w:pPr>
        <w:spacing w:after="24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Introduzione</w:t>
      </w:r>
    </w:p>
    <w:p w14:paraId="37F739E4" w14:textId="3F9A367B" w:rsidR="00D75A59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Scopo del progetto</w:t>
      </w:r>
    </w:p>
    <w:p w14:paraId="1A28E121" w14:textId="76D4F5CB" w:rsidR="00C34EF7" w:rsidRPr="00C34EF7" w:rsidRDefault="00C34EF7" w:rsidP="009758BF">
      <w:pPr>
        <w:jc w:val="both"/>
        <w:rPr>
          <w:rFonts w:ascii="Times New Roman" w:hAnsi="Times New Roman" w:cs="Times New Roman"/>
          <w:sz w:val="30"/>
          <w:szCs w:val="30"/>
        </w:rPr>
      </w:pPr>
      <w:r w:rsidRPr="00C34EF7">
        <w:rPr>
          <w:rFonts w:ascii="Times New Roman" w:hAnsi="Times New Roman" w:cs="Times New Roman"/>
          <w:sz w:val="30"/>
          <w:szCs w:val="30"/>
        </w:rPr>
        <w:t>…</w:t>
      </w:r>
    </w:p>
    <w:p w14:paraId="554FBAE2" w14:textId="62E66035" w:rsid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Specifiche</w:t>
      </w:r>
    </w:p>
    <w:p w14:paraId="3B05CE03" w14:textId="57B6C4A0" w:rsidR="00C34EF7" w:rsidRPr="00C34EF7" w:rsidRDefault="00C34EF7" w:rsidP="009758BF">
      <w:pPr>
        <w:jc w:val="both"/>
        <w:rPr>
          <w:rFonts w:ascii="Times New Roman" w:hAnsi="Times New Roman" w:cs="Times New Roman"/>
          <w:sz w:val="30"/>
          <w:szCs w:val="30"/>
        </w:rPr>
      </w:pPr>
      <w:r w:rsidRPr="00C34EF7">
        <w:rPr>
          <w:rFonts w:ascii="Times New Roman" w:hAnsi="Times New Roman" w:cs="Times New Roman"/>
          <w:sz w:val="30"/>
          <w:szCs w:val="30"/>
        </w:rPr>
        <w:t>…</w:t>
      </w:r>
    </w:p>
    <w:p w14:paraId="7250FC34" w14:textId="19A20592" w:rsid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Interfaccia</w:t>
      </w:r>
    </w:p>
    <w:p w14:paraId="77BC648A" w14:textId="6B25CAA0" w:rsidR="00C34EF7" w:rsidRPr="00C34EF7" w:rsidRDefault="00C34EF7" w:rsidP="009758BF">
      <w:pPr>
        <w:jc w:val="both"/>
        <w:rPr>
          <w:rFonts w:ascii="Times New Roman" w:hAnsi="Times New Roman" w:cs="Times New Roman"/>
          <w:sz w:val="30"/>
          <w:szCs w:val="30"/>
        </w:rPr>
      </w:pPr>
      <w:r w:rsidRPr="00C34EF7">
        <w:rPr>
          <w:rFonts w:ascii="Times New Roman" w:hAnsi="Times New Roman" w:cs="Times New Roman"/>
          <w:sz w:val="30"/>
          <w:szCs w:val="30"/>
        </w:rPr>
        <w:t>…</w:t>
      </w:r>
    </w:p>
    <w:p w14:paraId="7ADBA3D6" w14:textId="23DB4780" w:rsid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Canali e memoria</w:t>
      </w:r>
    </w:p>
    <w:p w14:paraId="2E52B837" w14:textId="6EC4E46A" w:rsidR="00C34EF7" w:rsidRPr="00C34EF7" w:rsidRDefault="00C34EF7" w:rsidP="009758BF">
      <w:pPr>
        <w:jc w:val="both"/>
        <w:rPr>
          <w:rFonts w:ascii="Times New Roman" w:hAnsi="Times New Roman" w:cs="Times New Roman"/>
          <w:sz w:val="30"/>
          <w:szCs w:val="30"/>
        </w:rPr>
      </w:pPr>
      <w:r w:rsidRPr="00C34EF7">
        <w:rPr>
          <w:rFonts w:ascii="Times New Roman" w:hAnsi="Times New Roman" w:cs="Times New Roman"/>
          <w:sz w:val="30"/>
          <w:szCs w:val="30"/>
        </w:rPr>
        <w:t>…</w:t>
      </w:r>
    </w:p>
    <w:p w14:paraId="7342E3F2" w14:textId="682FACBA" w:rsidR="00D75A59" w:rsidRDefault="00D75A59" w:rsidP="009758B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802587B" w14:textId="5D09124A" w:rsidR="00D75A59" w:rsidRDefault="00D75A59" w:rsidP="009758B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00F9625" w14:textId="30FFED8C" w:rsidR="00D75A59" w:rsidRDefault="00D75A59" w:rsidP="009758BF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E81A293" w14:textId="509DF52F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56D3FC3E" w14:textId="77777777" w:rsidR="00C34EF7" w:rsidRDefault="00C34EF7">
      <w:pPr>
        <w:rPr>
          <w:rFonts w:ascii="Times New Roman" w:hAnsi="Times New Roman" w:cs="Times New Roman"/>
          <w:sz w:val="40"/>
          <w:szCs w:val="40"/>
        </w:rPr>
      </w:pPr>
    </w:p>
    <w:p w14:paraId="6EF0D87F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48CC235F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7359B29E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7D274CDD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4E314065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1E738A00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7FA7BB4E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301478D0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64AB0ACF" w14:textId="77777777" w:rsidR="00E9674B" w:rsidRDefault="00E9674B">
      <w:pPr>
        <w:rPr>
          <w:rFonts w:ascii="Times New Roman" w:hAnsi="Times New Roman" w:cs="Times New Roman"/>
          <w:sz w:val="40"/>
          <w:szCs w:val="40"/>
        </w:rPr>
      </w:pPr>
    </w:p>
    <w:p w14:paraId="7DE30836" w14:textId="783CE3DD" w:rsidR="00D75A59" w:rsidRPr="00E9674B" w:rsidRDefault="00E9674B">
      <w:pPr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Note: l'obiettivo non è la "copia" della specifica ma una elaborazione, con un esempio e, se è possibile, un disegno e/o una immagine, che spieghi cosa succede; </w:t>
      </w:r>
    </w:p>
    <w:p w14:paraId="166AAEED" w14:textId="23187F94" w:rsidR="00D75A59" w:rsidRDefault="00D75A59" w:rsidP="00C34EF7">
      <w:pPr>
        <w:spacing w:after="24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Architettura</w:t>
      </w:r>
    </w:p>
    <w:p w14:paraId="0A44D295" w14:textId="42350A9E" w:rsid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34EF7">
        <w:rPr>
          <w:rFonts w:ascii="Times New Roman" w:hAnsi="Times New Roman" w:cs="Times New Roman"/>
          <w:b/>
          <w:bCs/>
          <w:sz w:val="30"/>
          <w:szCs w:val="30"/>
        </w:rPr>
        <w:t>Descrizione della macchina a stati finiti</w:t>
      </w:r>
    </w:p>
    <w:p w14:paraId="07E533F5" w14:textId="6C614E19" w:rsidR="00C34EF7" w:rsidRPr="00C34EF7" w:rsidRDefault="00C34EF7" w:rsidP="00C34EF7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</w:t>
      </w:r>
    </w:p>
    <w:p w14:paraId="0D4F59B3" w14:textId="2360D3D9" w:rsidR="00C34EF7" w:rsidRDefault="00C34EF7" w:rsidP="00C34EF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C34EF7">
        <w:rPr>
          <w:rFonts w:ascii="Times New Roman" w:hAnsi="Times New Roman" w:cs="Times New Roman"/>
          <w:b/>
          <w:bCs/>
          <w:sz w:val="30"/>
          <w:szCs w:val="30"/>
        </w:rPr>
        <w:t>Descrizione degli stati della FSM</w:t>
      </w:r>
    </w:p>
    <w:p w14:paraId="54ABF09E" w14:textId="237014AE" w:rsidR="00C34EF7" w:rsidRPr="00C34EF7" w:rsidRDefault="00C34EF7" w:rsidP="00C34EF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</w:t>
      </w:r>
    </w:p>
    <w:p w14:paraId="2080EF77" w14:textId="5169DF74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IDLE</w:t>
      </w:r>
    </w:p>
    <w:p w14:paraId="65AE3769" w14:textId="7C0FE5D2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0D6F7735" w14:textId="08F09497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READ_CHANNEL</w:t>
      </w:r>
    </w:p>
    <w:p w14:paraId="10811C88" w14:textId="67E28A74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083CF0F8" w14:textId="78E68131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READ_MEM</w:t>
      </w:r>
    </w:p>
    <w:p w14:paraId="3DF73B13" w14:textId="7630CE4B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24F4FCDD" w14:textId="35301903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ASK_ME</w:t>
      </w:r>
      <w:r>
        <w:rPr>
          <w:rFonts w:ascii="Times New Roman" w:hAnsi="Times New Roman" w:cs="Times New Roman"/>
          <w:sz w:val="30"/>
          <w:szCs w:val="30"/>
          <w:lang w:val="en-US"/>
        </w:rPr>
        <w:t>M</w:t>
      </w:r>
    </w:p>
    <w:p w14:paraId="113C550B" w14:textId="033C7270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6595688C" w14:textId="40FEE96C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WAIT_MEM</w:t>
      </w:r>
    </w:p>
    <w:p w14:paraId="0E4DB54F" w14:textId="052423AB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2FD8C0E4" w14:textId="567901D4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ASK_CHANNEL</w:t>
      </w:r>
    </w:p>
    <w:p w14:paraId="7B481062" w14:textId="23484EDC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296CB23D" w14:textId="28060EBD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WAIT_UPDATE</w:t>
      </w:r>
    </w:p>
    <w:p w14:paraId="0B7020B6" w14:textId="0BF7A6B4" w:rsidR="00C34EF7" w:rsidRPr="00C34EF7" w:rsidRDefault="00C34EF7" w:rsidP="00C34EF7">
      <w:pPr>
        <w:pStyle w:val="Paragrafoelenco"/>
        <w:spacing w:after="0"/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49FE859B" w14:textId="36C30116" w:rsidR="00C34EF7" w:rsidRDefault="00C34EF7" w:rsidP="00C34EF7">
      <w:pPr>
        <w:pStyle w:val="Paragrafoelenco"/>
        <w:numPr>
          <w:ilvl w:val="0"/>
          <w:numId w:val="9"/>
        </w:numPr>
        <w:spacing w:after="0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GET_OUTPUT</w:t>
      </w:r>
    </w:p>
    <w:p w14:paraId="50BADCCD" w14:textId="70114E52" w:rsidR="00C34EF7" w:rsidRDefault="00C34EF7" w:rsidP="00C34EF7">
      <w:pPr>
        <w:pStyle w:val="Paragrafoelenco"/>
        <w:ind w:left="357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62F6A336" w14:textId="2AE03F89" w:rsidR="00C34EF7" w:rsidRDefault="00C34EF7" w:rsidP="00C34EF7">
      <w:pPr>
        <w:pStyle w:val="Paragrafoelenco"/>
        <w:ind w:left="360"/>
        <w:rPr>
          <w:rFonts w:ascii="Times New Roman" w:hAnsi="Times New Roman" w:cs="Times New Roman"/>
          <w:sz w:val="30"/>
          <w:szCs w:val="30"/>
          <w:lang w:val="en-US"/>
        </w:rPr>
      </w:pPr>
    </w:p>
    <w:p w14:paraId="77F23A57" w14:textId="22B51810" w:rsidR="00C34EF7" w:rsidRDefault="00C34EF7" w:rsidP="00C34EF7">
      <w:pPr>
        <w:pStyle w:val="Paragrafoelenco"/>
        <w:ind w:left="360"/>
        <w:rPr>
          <w:rFonts w:ascii="Times New Roman" w:hAnsi="Times New Roman" w:cs="Times New Roman"/>
          <w:sz w:val="30"/>
          <w:szCs w:val="30"/>
          <w:lang w:val="en-US"/>
        </w:rPr>
      </w:pPr>
    </w:p>
    <w:p w14:paraId="1868EC6A" w14:textId="77777777" w:rsidR="00C34EF7" w:rsidRPr="00C34EF7" w:rsidRDefault="00C34EF7" w:rsidP="00C34EF7">
      <w:pPr>
        <w:pStyle w:val="Paragrafoelenco"/>
        <w:ind w:left="360"/>
        <w:rPr>
          <w:rFonts w:ascii="Times New Roman" w:hAnsi="Times New Roman" w:cs="Times New Roman"/>
          <w:sz w:val="30"/>
          <w:szCs w:val="30"/>
          <w:lang w:val="en-US"/>
        </w:rPr>
      </w:pPr>
    </w:p>
    <w:p w14:paraId="201B9D7D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E92EDF5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950222F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017BCB6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7678681" w14:textId="3AE89C5B" w:rsidR="00E9674B" w:rsidRDefault="00E9674B" w:rsidP="00E9674B">
      <w:p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Note: L’obiettivo è quello di riportare </w:t>
      </w:r>
      <w:r w:rsidR="000B61ED" w:rsidRPr="00E9674B">
        <w:rPr>
          <w:rFonts w:ascii="Times New Roman" w:hAnsi="Times New Roman" w:cs="Times New Roman"/>
        </w:rPr>
        <w:t>uno</w:t>
      </w:r>
      <w:r w:rsidRPr="00E9674B">
        <w:rPr>
          <w:rFonts w:ascii="Times New Roman" w:hAnsi="Times New Roman" w:cs="Times New Roman"/>
        </w:rPr>
        <w:t xml:space="preserve"> schema funzionale (lo schema in moduli... un bel disegno chiaro... i segnali i bus, il/i clock, reset</w:t>
      </w:r>
      <w:r w:rsidR="000B61ED" w:rsidRPr="00E9674B">
        <w:rPr>
          <w:rFonts w:ascii="Times New Roman" w:hAnsi="Times New Roman" w:cs="Times New Roman"/>
        </w:rPr>
        <w:t>...)</w:t>
      </w:r>
      <w:r>
        <w:rPr>
          <w:rFonts w:ascii="Times New Roman" w:hAnsi="Times New Roman" w:cs="Times New Roman"/>
        </w:rPr>
        <w:t>:</w:t>
      </w:r>
    </w:p>
    <w:p w14:paraId="10B1AB05" w14:textId="1842F7C9" w:rsidR="00E9674B" w:rsidRPr="00E9674B" w:rsidRDefault="00E9674B" w:rsidP="00E9674B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Modulo 1 (la descrizione - sottoparagrafo - di ogni modulo e la scelta implementativa - per esempio, il modulo ... è una collezione di process che implementano la macchina a stati e la parte di registri, .... La macchina a stati, il cui schema in termini di diagramma degli stati, ha 8 stati. Il primo rappresenta .... e svolge le operazioni di ... il secondo... </w:t>
      </w:r>
      <w:r w:rsidR="000B61ED" w:rsidRPr="00E9674B">
        <w:rPr>
          <w:rFonts w:ascii="Times New Roman" w:hAnsi="Times New Roman" w:cs="Times New Roman"/>
        </w:rPr>
        <w:t>etc.</w:t>
      </w:r>
      <w:r w:rsidRPr="00E9674B">
        <w:rPr>
          <w:rFonts w:ascii="Times New Roman" w:hAnsi="Times New Roman" w:cs="Times New Roman"/>
        </w:rPr>
        <w:t xml:space="preserve">) </w:t>
      </w:r>
    </w:p>
    <w:p w14:paraId="0AFA97B1" w14:textId="77777777" w:rsidR="00E9674B" w:rsidRPr="00E9674B" w:rsidRDefault="00E9674B" w:rsidP="00E9674B">
      <w:pPr>
        <w:pStyle w:val="Paragrafoelenco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>Modulo …</w:t>
      </w:r>
    </w:p>
    <w:p w14:paraId="547CF910" w14:textId="4A9A0F9B" w:rsidR="00D75A59" w:rsidRDefault="00D75A59" w:rsidP="00C34EF7">
      <w:pPr>
        <w:spacing w:after="2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Risultati ottenuti</w:t>
      </w:r>
    </w:p>
    <w:p w14:paraId="14BAD0D6" w14:textId="7AB1D8F3" w:rsidR="00C34EF7" w:rsidRP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34EF7">
        <w:rPr>
          <w:rFonts w:ascii="Times New Roman" w:hAnsi="Times New Roman" w:cs="Times New Roman"/>
          <w:b/>
          <w:bCs/>
          <w:sz w:val="30"/>
          <w:szCs w:val="30"/>
        </w:rPr>
        <w:t xml:space="preserve">Test bench di esempio </w:t>
      </w:r>
    </w:p>
    <w:p w14:paraId="13DCE6AE" w14:textId="7EC57A77" w:rsidR="00C34EF7" w:rsidRPr="00C34EF7" w:rsidRDefault="00C34EF7" w:rsidP="00C34EF7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421F8658" w14:textId="2492C37A" w:rsidR="00D75A59" w:rsidRPr="00C34EF7" w:rsidRDefault="00C34EF7" w:rsidP="00C34EF7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C34EF7">
        <w:rPr>
          <w:rFonts w:ascii="Times New Roman" w:hAnsi="Times New Roman" w:cs="Times New Roman"/>
          <w:b/>
          <w:bCs/>
          <w:sz w:val="30"/>
          <w:szCs w:val="30"/>
          <w:lang w:val="en-US"/>
        </w:rPr>
        <w:t>Test bench caso limite uno</w:t>
      </w:r>
    </w:p>
    <w:p w14:paraId="640A93B0" w14:textId="2AED39F5" w:rsidR="00C34EF7" w:rsidRPr="00C34EF7" w:rsidRDefault="00C34EF7" w:rsidP="00C34EF7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14:paraId="49D419C0" w14:textId="77777777" w:rsidR="00D75A59" w:rsidRPr="00C34EF7" w:rsidRDefault="00D75A59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8DD7A4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1C0CA2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A20DE0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C78715D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F1BB32D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E7F2BEB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2FFEEF6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A7AD882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4CB28B3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D5648F2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1B038BB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CAF512C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9C08767" w14:textId="77777777" w:rsidR="00E9674B" w:rsidRPr="00C34EF7" w:rsidRDefault="00E9674B" w:rsidP="00E9674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AB5916B" w14:textId="4268C5EB" w:rsidR="00E9674B" w:rsidRPr="00C34EF7" w:rsidRDefault="00E9674B" w:rsidP="00E9674B">
      <w:pPr>
        <w:spacing w:after="0"/>
        <w:rPr>
          <w:rFonts w:ascii="Times New Roman" w:hAnsi="Times New Roman" w:cs="Times New Roman"/>
          <w:lang w:val="en-US"/>
        </w:rPr>
      </w:pPr>
      <w:r w:rsidRPr="00C34EF7">
        <w:rPr>
          <w:rFonts w:ascii="Times New Roman" w:hAnsi="Times New Roman" w:cs="Times New Roman"/>
          <w:lang w:val="en-US"/>
        </w:rPr>
        <w:t xml:space="preserve">Note: </w:t>
      </w:r>
    </w:p>
    <w:p w14:paraId="6B17CB6E" w14:textId="2CABE039" w:rsidR="00E9674B" w:rsidRPr="00E9674B" w:rsidRDefault="00E9674B" w:rsidP="00E9674B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Sintesi (Report di sintesi) </w:t>
      </w:r>
    </w:p>
    <w:p w14:paraId="7BD7CDC2" w14:textId="647B3977" w:rsidR="00E9674B" w:rsidRDefault="00E9674B" w:rsidP="00E9674B">
      <w:pPr>
        <w:pStyle w:val="Paragrafoelenco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Simulazioni: L'obiettivo non è solo riportare i risultati ottenuti attraverso la simulazione test bench forniti dai docenti, ma anche una analisi personale e una identificazione dei casi particolari; il fine è mostrare in modo convincente e più completo possibile, che il problema è stato esaminato a fondo e che, quanto sviluppato, soddisfa completamente i requisiti. </w:t>
      </w:r>
      <w:r>
        <w:rPr>
          <w:rFonts w:ascii="Times New Roman" w:hAnsi="Times New Roman" w:cs="Times New Roman"/>
        </w:rPr>
        <w:t>T</w:t>
      </w:r>
    </w:p>
    <w:p w14:paraId="43570C1A" w14:textId="05F04F72" w:rsidR="00E9674B" w:rsidRDefault="00E9674B" w:rsidP="00E9674B">
      <w:pPr>
        <w:pStyle w:val="Paragrafoelenco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>est bench 1 (cosa fa e perché lo fa e cosa verifica; per esempio, controlla una condizione limite)</w:t>
      </w:r>
    </w:p>
    <w:p w14:paraId="1D4C5C0D" w14:textId="411824BE" w:rsidR="00E9674B" w:rsidRDefault="00E9674B" w:rsidP="00E9674B">
      <w:pPr>
        <w:pStyle w:val="Paragrafoelenco"/>
        <w:numPr>
          <w:ilvl w:val="2"/>
          <w:numId w:val="7"/>
        </w:numPr>
        <w:spacing w:after="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>test bench 2 ()</w:t>
      </w:r>
    </w:p>
    <w:p w14:paraId="07DFDFFE" w14:textId="509DECA9" w:rsidR="00D75A59" w:rsidRPr="00E9674B" w:rsidRDefault="00D75A59" w:rsidP="00C34EF7">
      <w:pPr>
        <w:spacing w:after="240"/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  <w:sz w:val="40"/>
          <w:szCs w:val="40"/>
        </w:rPr>
        <w:lastRenderedPageBreak/>
        <w:t>Conclusioni</w:t>
      </w:r>
    </w:p>
    <w:p w14:paraId="27D80479" w14:textId="3433395C" w:rsidR="009758BF" w:rsidRDefault="00C34EF7" w:rsidP="009758BF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…</w:t>
      </w:r>
    </w:p>
    <w:p w14:paraId="10D53241" w14:textId="1439E88D" w:rsidR="009758BF" w:rsidRDefault="009758BF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C9B173B" w14:textId="34D6FA24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6470A66" w14:textId="5E66C44B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78557E6" w14:textId="4189E68D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25E7A73" w14:textId="5D8C75B4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8C51C1" w14:textId="5229515F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62397E2" w14:textId="6E8681EE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337695" w14:textId="0658F3FF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D952427" w14:textId="7D98AD94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547F68F" w14:textId="14CAA617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D52878A" w14:textId="2226820A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A57895B" w14:textId="4B3D4C16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99CD4A4" w14:textId="60965997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2F7D0AC" w14:textId="780D0FA7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81E6A37" w14:textId="31DD83CB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A15C4FC" w14:textId="5032C0E7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61F3117" w14:textId="35AB0AA9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DC4BDEC" w14:textId="7FB70057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A950251" w14:textId="3186A8E1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6099635" w14:textId="08D43A43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0CBC8FF" w14:textId="34EAC25E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D2F60EC" w14:textId="0DA6103C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6C980C0" w14:textId="6B5D0D01" w:rsidR="00E9674B" w:rsidRDefault="00E9674B" w:rsidP="009758BF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99D2AE3" w14:textId="77777777" w:rsidR="00E9674B" w:rsidRDefault="00E9674B" w:rsidP="00E9674B">
      <w:pPr>
        <w:rPr>
          <w:rFonts w:ascii="Times New Roman" w:hAnsi="Times New Roman" w:cs="Times New Roman"/>
        </w:rPr>
      </w:pPr>
    </w:p>
    <w:p w14:paraId="1B39DF15" w14:textId="5D8310F1" w:rsidR="00E9674B" w:rsidRPr="00E9674B" w:rsidRDefault="00E9674B" w:rsidP="00E9674B">
      <w:pPr>
        <w:rPr>
          <w:rFonts w:ascii="Times New Roman" w:hAnsi="Times New Roman" w:cs="Times New Roman"/>
        </w:rPr>
      </w:pPr>
      <w:r w:rsidRPr="00E9674B">
        <w:rPr>
          <w:rFonts w:ascii="Times New Roman" w:hAnsi="Times New Roman" w:cs="Times New Roman"/>
        </w:rPr>
        <w:t xml:space="preserve">Note: </w:t>
      </w:r>
      <w:r>
        <w:rPr>
          <w:rFonts w:ascii="Times New Roman" w:hAnsi="Times New Roman" w:cs="Times New Roman"/>
        </w:rPr>
        <w:t>massimo mezza pagina</w:t>
      </w:r>
      <w:r w:rsidRPr="00E9674B">
        <w:rPr>
          <w:rFonts w:ascii="Times New Roman" w:hAnsi="Times New Roman" w:cs="Times New Roman"/>
        </w:rPr>
        <w:t xml:space="preserve"> </w:t>
      </w:r>
    </w:p>
    <w:sectPr w:rsidR="00E9674B" w:rsidRPr="00E967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6974"/>
    <w:multiLevelType w:val="hybridMultilevel"/>
    <w:tmpl w:val="9A287E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FB43E9"/>
    <w:multiLevelType w:val="hybridMultilevel"/>
    <w:tmpl w:val="AFF6F5E2"/>
    <w:lvl w:ilvl="0" w:tplc="6A8E6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7" w:hanging="360"/>
      </w:pPr>
    </w:lvl>
    <w:lvl w:ilvl="2" w:tplc="0410001B" w:tentative="1">
      <w:start w:val="1"/>
      <w:numFmt w:val="lowerRoman"/>
      <w:lvlText w:val="%3."/>
      <w:lvlJc w:val="right"/>
      <w:pPr>
        <w:ind w:left="1167" w:hanging="180"/>
      </w:pPr>
    </w:lvl>
    <w:lvl w:ilvl="3" w:tplc="0410000F" w:tentative="1">
      <w:start w:val="1"/>
      <w:numFmt w:val="decimal"/>
      <w:lvlText w:val="%4."/>
      <w:lvlJc w:val="left"/>
      <w:pPr>
        <w:ind w:left="1887" w:hanging="360"/>
      </w:pPr>
    </w:lvl>
    <w:lvl w:ilvl="4" w:tplc="04100019" w:tentative="1">
      <w:start w:val="1"/>
      <w:numFmt w:val="lowerLetter"/>
      <w:lvlText w:val="%5."/>
      <w:lvlJc w:val="left"/>
      <w:pPr>
        <w:ind w:left="2607" w:hanging="360"/>
      </w:pPr>
    </w:lvl>
    <w:lvl w:ilvl="5" w:tplc="0410001B" w:tentative="1">
      <w:start w:val="1"/>
      <w:numFmt w:val="lowerRoman"/>
      <w:lvlText w:val="%6."/>
      <w:lvlJc w:val="right"/>
      <w:pPr>
        <w:ind w:left="3327" w:hanging="180"/>
      </w:pPr>
    </w:lvl>
    <w:lvl w:ilvl="6" w:tplc="0410000F" w:tentative="1">
      <w:start w:val="1"/>
      <w:numFmt w:val="decimal"/>
      <w:lvlText w:val="%7."/>
      <w:lvlJc w:val="left"/>
      <w:pPr>
        <w:ind w:left="4047" w:hanging="360"/>
      </w:pPr>
    </w:lvl>
    <w:lvl w:ilvl="7" w:tplc="04100019" w:tentative="1">
      <w:start w:val="1"/>
      <w:numFmt w:val="lowerLetter"/>
      <w:lvlText w:val="%8."/>
      <w:lvlJc w:val="left"/>
      <w:pPr>
        <w:ind w:left="4767" w:hanging="360"/>
      </w:pPr>
    </w:lvl>
    <w:lvl w:ilvl="8" w:tplc="041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" w15:restartNumberingAfterBreak="0">
    <w:nsid w:val="47E30055"/>
    <w:multiLevelType w:val="hybridMultilevel"/>
    <w:tmpl w:val="462C5D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8E6444">
      <w:start w:val="1"/>
      <w:numFmt w:val="lowerLetter"/>
      <w:lvlText w:val="%2."/>
      <w:lvlJc w:val="left"/>
      <w:pPr>
        <w:ind w:left="1353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D330F"/>
    <w:multiLevelType w:val="hybridMultilevel"/>
    <w:tmpl w:val="2DD4994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5EEE"/>
    <w:multiLevelType w:val="hybridMultilevel"/>
    <w:tmpl w:val="25EA0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87DFC"/>
    <w:multiLevelType w:val="hybridMultilevel"/>
    <w:tmpl w:val="F460CF10"/>
    <w:lvl w:ilvl="0" w:tplc="6A8E644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20055"/>
    <w:multiLevelType w:val="hybridMultilevel"/>
    <w:tmpl w:val="FA088788"/>
    <w:lvl w:ilvl="0" w:tplc="6A8E64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47" w:hanging="360"/>
      </w:pPr>
    </w:lvl>
    <w:lvl w:ilvl="2" w:tplc="0410001B">
      <w:start w:val="1"/>
      <w:numFmt w:val="lowerRoman"/>
      <w:lvlText w:val="%3."/>
      <w:lvlJc w:val="right"/>
      <w:pPr>
        <w:ind w:left="1167" w:hanging="180"/>
      </w:pPr>
    </w:lvl>
    <w:lvl w:ilvl="3" w:tplc="0410000F" w:tentative="1">
      <w:start w:val="1"/>
      <w:numFmt w:val="decimal"/>
      <w:lvlText w:val="%4."/>
      <w:lvlJc w:val="left"/>
      <w:pPr>
        <w:ind w:left="1887" w:hanging="360"/>
      </w:pPr>
    </w:lvl>
    <w:lvl w:ilvl="4" w:tplc="04100019" w:tentative="1">
      <w:start w:val="1"/>
      <w:numFmt w:val="lowerLetter"/>
      <w:lvlText w:val="%5."/>
      <w:lvlJc w:val="left"/>
      <w:pPr>
        <w:ind w:left="2607" w:hanging="360"/>
      </w:pPr>
    </w:lvl>
    <w:lvl w:ilvl="5" w:tplc="0410001B" w:tentative="1">
      <w:start w:val="1"/>
      <w:numFmt w:val="lowerRoman"/>
      <w:lvlText w:val="%6."/>
      <w:lvlJc w:val="right"/>
      <w:pPr>
        <w:ind w:left="3327" w:hanging="180"/>
      </w:pPr>
    </w:lvl>
    <w:lvl w:ilvl="6" w:tplc="0410000F" w:tentative="1">
      <w:start w:val="1"/>
      <w:numFmt w:val="decimal"/>
      <w:lvlText w:val="%7."/>
      <w:lvlJc w:val="left"/>
      <w:pPr>
        <w:ind w:left="4047" w:hanging="360"/>
      </w:pPr>
    </w:lvl>
    <w:lvl w:ilvl="7" w:tplc="04100019" w:tentative="1">
      <w:start w:val="1"/>
      <w:numFmt w:val="lowerLetter"/>
      <w:lvlText w:val="%8."/>
      <w:lvlJc w:val="left"/>
      <w:pPr>
        <w:ind w:left="4767" w:hanging="360"/>
      </w:pPr>
    </w:lvl>
    <w:lvl w:ilvl="8" w:tplc="041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7" w15:restartNumberingAfterBreak="0">
    <w:nsid w:val="75010B9B"/>
    <w:multiLevelType w:val="hybridMultilevel"/>
    <w:tmpl w:val="CDACD9E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10A04"/>
    <w:multiLevelType w:val="hybridMultilevel"/>
    <w:tmpl w:val="BDFCED1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19406118">
    <w:abstractNumId w:val="2"/>
  </w:num>
  <w:num w:numId="2" w16cid:durableId="2137408421">
    <w:abstractNumId w:val="3"/>
  </w:num>
  <w:num w:numId="3" w16cid:durableId="1194810913">
    <w:abstractNumId w:val="4"/>
  </w:num>
  <w:num w:numId="4" w16cid:durableId="412629642">
    <w:abstractNumId w:val="0"/>
  </w:num>
  <w:num w:numId="5" w16cid:durableId="1975795841">
    <w:abstractNumId w:val="5"/>
  </w:num>
  <w:num w:numId="6" w16cid:durableId="2013947568">
    <w:abstractNumId w:val="1"/>
  </w:num>
  <w:num w:numId="7" w16cid:durableId="1356082554">
    <w:abstractNumId w:val="6"/>
  </w:num>
  <w:num w:numId="8" w16cid:durableId="421532745">
    <w:abstractNumId w:val="7"/>
  </w:num>
  <w:num w:numId="9" w16cid:durableId="13996727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0"/>
    <w:rsid w:val="000B61ED"/>
    <w:rsid w:val="000C62A0"/>
    <w:rsid w:val="006754E5"/>
    <w:rsid w:val="00957203"/>
    <w:rsid w:val="009758BF"/>
    <w:rsid w:val="00C34EF7"/>
    <w:rsid w:val="00C47FC0"/>
    <w:rsid w:val="00D75A59"/>
    <w:rsid w:val="00E9674B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C351"/>
  <w15:chartTrackingRefBased/>
  <w15:docId w15:val="{4EC75510-049F-49B8-93F5-6EF778E1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4EF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5720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7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4</cp:revision>
  <dcterms:created xsi:type="dcterms:W3CDTF">2023-02-19T10:40:00Z</dcterms:created>
  <dcterms:modified xsi:type="dcterms:W3CDTF">2023-02-20T16:10:00Z</dcterms:modified>
</cp:coreProperties>
</file>