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1442C4FF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16"/>
        <w:gridCol w:w="4755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6B362EB5" w:rsidR="005A170E" w:rsidRDefault="008F42FB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77050807" wp14:editId="6F2DA0D8">
                  <wp:extent cx="3543300" cy="2047875"/>
                  <wp:effectExtent l="0" t="0" r="0" b="9525"/>
                  <wp:docPr id="196306508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567"/>
                          <a:stretch/>
                        </pic:blipFill>
                        <pic:spPr bwMode="auto">
                          <a:xfrm>
                            <a:off x="0" y="0"/>
                            <a:ext cx="3550057" cy="205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2404A">
              <w:rPr>
                <w:noProof/>
              </w:rPr>
              <mc:AlternateContent>
                <mc:Choice Requires="wps">
                  <w:drawing>
                    <wp:inline distT="0" distB="0" distL="0" distR="0" wp14:anchorId="53BB3A90" wp14:editId="77B6ED9B">
                      <wp:extent cx="304800" cy="304800"/>
                      <wp:effectExtent l="0" t="0" r="0" b="0"/>
                      <wp:docPr id="1506770150" name="Rectángulo 3" descr="Mesas De Reuniones O Juntas - Mublex Ecu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E81BBF" id="Rectángulo 3" o:spid="_x0000_s1026" alt="Mesas De Reuniones O Juntas - Mublex Ecuad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8F42FB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29058D3D" w:rsidR="005D11C6" w:rsidRDefault="008F42FB" w:rsidP="00A626E2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5ACEBC6" wp14:editId="42F99784">
                  <wp:extent cx="3042285" cy="1711344"/>
                  <wp:effectExtent l="0" t="0" r="5715" b="3175"/>
                  <wp:docPr id="90229224" name="Imagen 4" descr="Herramientas básicas y Profesional para taller de soldadura 🧑‍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erramientas básicas y Profesional para taller de soldadura 🧑‍🏭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94" cy="1720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713F2F0D" w14:textId="77777777" w:rsidR="008F42FB" w:rsidRDefault="008F42FB" w:rsidP="005D11C6">
            <w:pPr>
              <w:jc w:val="center"/>
              <w:rPr>
                <w:noProof/>
              </w:rPr>
            </w:pPr>
          </w:p>
          <w:p w14:paraId="39AA3BFA" w14:textId="69D02598" w:rsidR="005D11C6" w:rsidRDefault="008F42FB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0A6B535" wp14:editId="4D98E605">
                  <wp:extent cx="2336800" cy="1830070"/>
                  <wp:effectExtent l="0" t="0" r="6350" b="0"/>
                  <wp:docPr id="1291063058" name="Imagen 3" descr="Fabricacion de soporte porta-electrodos casero (Homemade electrode hold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abricacion de soporte porta-electrodos casero (Homemade electrode holder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18" r="13655"/>
                          <a:stretch/>
                        </pic:blipFill>
                        <pic:spPr bwMode="auto">
                          <a:xfrm>
                            <a:off x="0" y="0"/>
                            <a:ext cx="2339711" cy="183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2FB" w14:paraId="5DCFCEE5" w14:textId="77777777" w:rsidTr="005A170E">
        <w:tc>
          <w:tcPr>
            <w:tcW w:w="4815" w:type="dxa"/>
          </w:tcPr>
          <w:p w14:paraId="6F1F9592" w14:textId="72186D64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670FDC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513035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1"/>
      <w:footerReference w:type="default" r:id="rId12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BAF3" w14:textId="77777777" w:rsidR="00563F50" w:rsidRDefault="00563F50" w:rsidP="009D5A0F">
      <w:r>
        <w:separator/>
      </w:r>
    </w:p>
  </w:endnote>
  <w:endnote w:type="continuationSeparator" w:id="0">
    <w:p w14:paraId="03FD1A03" w14:textId="77777777" w:rsidR="00563F50" w:rsidRDefault="00563F50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32CD" w14:textId="77777777" w:rsidR="00563F50" w:rsidRDefault="00563F50" w:rsidP="009D5A0F">
      <w:r>
        <w:separator/>
      </w:r>
    </w:p>
  </w:footnote>
  <w:footnote w:type="continuationSeparator" w:id="0">
    <w:p w14:paraId="29D5CE01" w14:textId="77777777" w:rsidR="00563F50" w:rsidRDefault="00563F50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42020"/>
    <w:rsid w:val="00072343"/>
    <w:rsid w:val="00077712"/>
    <w:rsid w:val="00093071"/>
    <w:rsid w:val="000F53FC"/>
    <w:rsid w:val="0015342E"/>
    <w:rsid w:val="001F2B6F"/>
    <w:rsid w:val="001F5482"/>
    <w:rsid w:val="00245861"/>
    <w:rsid w:val="00292A9B"/>
    <w:rsid w:val="002B2502"/>
    <w:rsid w:val="002C4876"/>
    <w:rsid w:val="002C68AE"/>
    <w:rsid w:val="003755E2"/>
    <w:rsid w:val="003939EB"/>
    <w:rsid w:val="003C1666"/>
    <w:rsid w:val="003D4D91"/>
    <w:rsid w:val="003E278F"/>
    <w:rsid w:val="00456E8E"/>
    <w:rsid w:val="004924B6"/>
    <w:rsid w:val="004D1C57"/>
    <w:rsid w:val="004D51B4"/>
    <w:rsid w:val="00513035"/>
    <w:rsid w:val="0052404A"/>
    <w:rsid w:val="00542689"/>
    <w:rsid w:val="005509DF"/>
    <w:rsid w:val="00563F50"/>
    <w:rsid w:val="00592DE7"/>
    <w:rsid w:val="005A170E"/>
    <w:rsid w:val="005D11C6"/>
    <w:rsid w:val="006A113C"/>
    <w:rsid w:val="007506D8"/>
    <w:rsid w:val="00766918"/>
    <w:rsid w:val="007A2344"/>
    <w:rsid w:val="007D3939"/>
    <w:rsid w:val="007F5D6F"/>
    <w:rsid w:val="00826E0B"/>
    <w:rsid w:val="00840446"/>
    <w:rsid w:val="00845337"/>
    <w:rsid w:val="008F42FB"/>
    <w:rsid w:val="00902F7D"/>
    <w:rsid w:val="00950DEA"/>
    <w:rsid w:val="00994747"/>
    <w:rsid w:val="009D5A0F"/>
    <w:rsid w:val="00A564DA"/>
    <w:rsid w:val="00A626E2"/>
    <w:rsid w:val="00AA0680"/>
    <w:rsid w:val="00AA53CB"/>
    <w:rsid w:val="00AB7ED8"/>
    <w:rsid w:val="00B05D80"/>
    <w:rsid w:val="00B96173"/>
    <w:rsid w:val="00BF2E13"/>
    <w:rsid w:val="00C42FFF"/>
    <w:rsid w:val="00C71FB9"/>
    <w:rsid w:val="00CA0685"/>
    <w:rsid w:val="00D2382B"/>
    <w:rsid w:val="00D5123F"/>
    <w:rsid w:val="00E109C0"/>
    <w:rsid w:val="00E80A32"/>
    <w:rsid w:val="00E94ADB"/>
    <w:rsid w:val="00F13512"/>
    <w:rsid w:val="00FB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59612-F9E7-40BE-86CF-D7957CC4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26</cp:revision>
  <cp:lastPrinted>2026-06-01T17:30:00Z</cp:lastPrinted>
  <dcterms:created xsi:type="dcterms:W3CDTF">2023-08-14T14:36:00Z</dcterms:created>
  <dcterms:modified xsi:type="dcterms:W3CDTF">2026-06-01T17:37:00Z</dcterms:modified>
</cp:coreProperties>
</file>