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820B0C" w14:textId="77777777" w:rsidR="00DB203D" w:rsidRPr="00DB203D" w:rsidRDefault="00DB203D" w:rsidP="00DB203D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b/>
          <w:bCs/>
          <w:color w:val="373A3C"/>
          <w:sz w:val="24"/>
          <w:szCs w:val="24"/>
          <w:lang w:eastAsia="en-GB"/>
        </w:rPr>
      </w:pPr>
      <w:r w:rsidRPr="00DB203D">
        <w:rPr>
          <w:rFonts w:ascii="Arial" w:eastAsia="Times New Roman" w:hAnsi="Arial" w:cs="Arial"/>
          <w:b/>
          <w:bCs/>
          <w:color w:val="373A3C"/>
          <w:sz w:val="24"/>
          <w:szCs w:val="24"/>
          <w:lang w:eastAsia="en-GB"/>
        </w:rPr>
        <w:t>Graded quiz on Tangent Lines to Functions, Exponents and Logarithms</w:t>
      </w:r>
    </w:p>
    <w:p w14:paraId="28224F97" w14:textId="67B9A521" w:rsidR="00DB203D" w:rsidRDefault="00DB203D">
      <w:r>
        <w:rPr>
          <w:noProof/>
        </w:rPr>
        <w:drawing>
          <wp:inline distT="0" distB="0" distL="0" distR="0" wp14:anchorId="6091A73F" wp14:editId="7F7C89A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DEB2" w14:textId="5D64068F" w:rsidR="00DB203D" w:rsidRPr="00DB203D" w:rsidRDefault="00DB203D" w:rsidP="00DB203D"/>
    <w:p w14:paraId="615C96FB" w14:textId="3818FEC4" w:rsidR="00DB203D" w:rsidRDefault="00DB203D" w:rsidP="00DB203D"/>
    <w:p w14:paraId="31F2680A" w14:textId="5B843528" w:rsidR="00DB203D" w:rsidRDefault="00DB203D" w:rsidP="00DB203D">
      <w:pPr>
        <w:rPr>
          <w:noProof/>
        </w:rPr>
      </w:pPr>
      <w:r>
        <w:rPr>
          <w:noProof/>
        </w:rPr>
        <w:drawing>
          <wp:inline distT="0" distB="0" distL="0" distR="0" wp14:anchorId="15B6EE45" wp14:editId="29346E9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1B3E" w14:textId="5D71B05F" w:rsidR="00DB203D" w:rsidRDefault="00DB203D" w:rsidP="00DB203D">
      <w:pPr>
        <w:rPr>
          <w:noProof/>
        </w:rPr>
      </w:pPr>
    </w:p>
    <w:p w14:paraId="6D880ED1" w14:textId="5F3A29B9" w:rsidR="00DB203D" w:rsidRDefault="00DB203D" w:rsidP="00DB203D">
      <w:r w:rsidRPr="00DB203D">
        <w:lastRenderedPageBreak/>
        <w:drawing>
          <wp:inline distT="0" distB="0" distL="0" distR="0" wp14:anchorId="0D546D83" wp14:editId="042A20D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8DB3" w14:textId="5FA54622" w:rsidR="00DB203D" w:rsidRDefault="00DB203D" w:rsidP="00DB203D"/>
    <w:p w14:paraId="62807013" w14:textId="0AD088A6" w:rsidR="00DB203D" w:rsidRDefault="00DB203D" w:rsidP="00DB203D">
      <w:r>
        <w:rPr>
          <w:noProof/>
        </w:rPr>
        <w:drawing>
          <wp:inline distT="0" distB="0" distL="0" distR="0" wp14:anchorId="5BE83818" wp14:editId="15C03C2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1208" w14:textId="3B487B55" w:rsidR="00DB203D" w:rsidRPr="00DB203D" w:rsidRDefault="00DB203D" w:rsidP="00DB203D"/>
    <w:p w14:paraId="66B0469D" w14:textId="1391F3F7" w:rsidR="00DB203D" w:rsidRDefault="00DB203D" w:rsidP="00DB203D"/>
    <w:p w14:paraId="61491907" w14:textId="311F5247" w:rsidR="00DB203D" w:rsidRDefault="00DB203D" w:rsidP="00DB203D">
      <w:pPr>
        <w:tabs>
          <w:tab w:val="left" w:pos="1035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14FBD17D" wp14:editId="2DE479B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48FC" w14:textId="14D41C9A" w:rsidR="00DB203D" w:rsidRDefault="00DB203D" w:rsidP="00DB203D">
      <w:pPr>
        <w:rPr>
          <w:noProof/>
        </w:rPr>
      </w:pPr>
    </w:p>
    <w:p w14:paraId="2859F24D" w14:textId="2B09DB86" w:rsidR="00DB203D" w:rsidRDefault="00DB203D" w:rsidP="00DB203D">
      <w:pPr>
        <w:tabs>
          <w:tab w:val="left" w:pos="162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6B1E9D30" wp14:editId="07C7338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611F" w14:textId="3023726F" w:rsidR="00DB203D" w:rsidRDefault="00DB203D" w:rsidP="00DB203D">
      <w:pPr>
        <w:rPr>
          <w:noProof/>
        </w:rPr>
      </w:pPr>
    </w:p>
    <w:p w14:paraId="5AE9C797" w14:textId="40B07A79" w:rsidR="00DB203D" w:rsidRDefault="00DB203D" w:rsidP="00DB203D">
      <w:r w:rsidRPr="00DB203D">
        <w:lastRenderedPageBreak/>
        <w:drawing>
          <wp:inline distT="0" distB="0" distL="0" distR="0" wp14:anchorId="56CAA541" wp14:editId="1383C1D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493A" w14:textId="101494BD" w:rsidR="00DB203D" w:rsidRDefault="00DB203D" w:rsidP="00DB203D"/>
    <w:p w14:paraId="009AD9BA" w14:textId="1106FF15" w:rsidR="00DB203D" w:rsidRDefault="00DB203D" w:rsidP="00DB203D">
      <w:r w:rsidRPr="00DB203D">
        <w:drawing>
          <wp:inline distT="0" distB="0" distL="0" distR="0" wp14:anchorId="781B511E" wp14:editId="69E4FE9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8C83" w14:textId="35D4BB8D" w:rsidR="00DB203D" w:rsidRDefault="00DB203D" w:rsidP="00DB203D"/>
    <w:p w14:paraId="3D2BEA83" w14:textId="12637C3D" w:rsidR="00DB203D" w:rsidRDefault="00DB203D" w:rsidP="00DB203D">
      <w:r w:rsidRPr="00DB203D">
        <w:lastRenderedPageBreak/>
        <w:drawing>
          <wp:inline distT="0" distB="0" distL="0" distR="0" wp14:anchorId="3412BB77" wp14:editId="0EA95D0D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F2B3" w14:textId="263ED4F1" w:rsidR="00DB203D" w:rsidRPr="00DB203D" w:rsidRDefault="00DB203D" w:rsidP="00DB203D"/>
    <w:p w14:paraId="537BEF1A" w14:textId="54909235" w:rsidR="00DB203D" w:rsidRDefault="00DB203D" w:rsidP="00DB203D"/>
    <w:p w14:paraId="4945EC52" w14:textId="28A4DEC7" w:rsidR="00DB203D" w:rsidRDefault="00DB203D" w:rsidP="00DB203D">
      <w:pPr>
        <w:ind w:firstLine="720"/>
      </w:pPr>
      <w:r w:rsidRPr="00DB203D">
        <w:drawing>
          <wp:inline distT="0" distB="0" distL="0" distR="0" wp14:anchorId="3EEC8105" wp14:editId="711408DC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3FB3" w14:textId="77C715AE" w:rsidR="00DB203D" w:rsidRDefault="00DB203D" w:rsidP="00DB203D"/>
    <w:p w14:paraId="2B97AB80" w14:textId="0B85D4C5" w:rsidR="00DB203D" w:rsidRDefault="00DB203D" w:rsidP="00DB203D">
      <w:r w:rsidRPr="00DB203D">
        <w:lastRenderedPageBreak/>
        <w:drawing>
          <wp:inline distT="0" distB="0" distL="0" distR="0" wp14:anchorId="1CD2A8F1" wp14:editId="41739E1F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4450" w14:textId="07272C7A" w:rsidR="00DB203D" w:rsidRPr="00DB203D" w:rsidRDefault="00DB203D" w:rsidP="00DB203D"/>
    <w:p w14:paraId="04E1E61E" w14:textId="6945BD4D" w:rsidR="00DB203D" w:rsidRDefault="00DB203D" w:rsidP="00DB203D"/>
    <w:p w14:paraId="337C19DA" w14:textId="3212BDCC" w:rsidR="00DB203D" w:rsidRDefault="00DB203D" w:rsidP="00DB203D">
      <w:r w:rsidRPr="00DB203D">
        <w:drawing>
          <wp:inline distT="0" distB="0" distL="0" distR="0" wp14:anchorId="6DC43C0A" wp14:editId="70596F61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01C5" w14:textId="7A63CF9E" w:rsidR="00DB203D" w:rsidRPr="00DB203D" w:rsidRDefault="00DB203D" w:rsidP="00DB203D"/>
    <w:p w14:paraId="6220E5EB" w14:textId="23215C96" w:rsidR="00DB203D" w:rsidRDefault="00DB203D" w:rsidP="00DB203D"/>
    <w:p w14:paraId="51E9B5C4" w14:textId="00D62392" w:rsidR="00DB203D" w:rsidRDefault="00DB203D" w:rsidP="00DB203D">
      <w:pPr>
        <w:tabs>
          <w:tab w:val="left" w:pos="1365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09E1E51B" wp14:editId="52862F6C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49A5" w14:textId="2F47F778" w:rsidR="00DB203D" w:rsidRDefault="00DB203D" w:rsidP="00DB203D">
      <w:pPr>
        <w:rPr>
          <w:noProof/>
        </w:rPr>
      </w:pPr>
    </w:p>
    <w:p w14:paraId="76ED717C" w14:textId="21027624" w:rsidR="00DB203D" w:rsidRPr="00DB203D" w:rsidRDefault="00DB203D" w:rsidP="00DB203D">
      <w:r w:rsidRPr="00DB203D">
        <w:drawing>
          <wp:inline distT="0" distB="0" distL="0" distR="0" wp14:anchorId="767B0F21" wp14:editId="174B7F71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203D" w:rsidRPr="00DB20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03D"/>
    <w:rsid w:val="00DB2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E0D22"/>
  <w15:chartTrackingRefBased/>
  <w15:docId w15:val="{577A67F4-07DB-4959-8DA0-2B3A55FEF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81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Howells</dc:creator>
  <cp:keywords/>
  <dc:description/>
  <cp:lastModifiedBy>Chris Howells</cp:lastModifiedBy>
  <cp:revision>1</cp:revision>
  <dcterms:created xsi:type="dcterms:W3CDTF">2020-09-06T14:45:00Z</dcterms:created>
  <dcterms:modified xsi:type="dcterms:W3CDTF">2020-09-06T14:49:00Z</dcterms:modified>
</cp:coreProperties>
</file>