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DA069" w14:textId="13EE9454" w:rsidR="00931177" w:rsidRPr="00931177" w:rsidRDefault="00931177" w:rsidP="00931177">
      <w:pPr>
        <w:rPr>
          <w:b/>
          <w:bCs/>
        </w:rPr>
      </w:pPr>
      <w:r w:rsidRPr="00931177">
        <w:rPr>
          <w:b/>
          <w:bCs/>
        </w:rPr>
        <w:t xml:space="preserve">2a) </w:t>
      </w:r>
      <w:r w:rsidRPr="00931177">
        <w:rPr>
          <w:b/>
          <w:bCs/>
        </w:rPr>
        <w:t>Grid Snapping and Incremental Snap in Unity</w:t>
      </w:r>
    </w:p>
    <w:p w14:paraId="19F7412F" w14:textId="5E608F18" w:rsidR="00931177" w:rsidRPr="00931177" w:rsidRDefault="00931177" w:rsidP="00931177">
      <w:r w:rsidRPr="00931177">
        <w:t>Grid Snapping:</w:t>
      </w:r>
      <w:r w:rsidRPr="00931177">
        <w:t xml:space="preserve"> </w:t>
      </w:r>
      <w:r w:rsidRPr="00931177">
        <w:t>Aligns objects to a global grid with fixed increments in the Unity Scene view.</w:t>
      </w:r>
      <w:r>
        <w:t xml:space="preserve"> </w:t>
      </w:r>
      <w:proofErr w:type="gramStart"/>
      <w:r w:rsidRPr="00931177">
        <w:t>Makes</w:t>
      </w:r>
      <w:proofErr w:type="gramEnd"/>
      <w:r w:rsidRPr="00931177">
        <w:t xml:space="preserve"> placement precise and efficient for grid-based layouts.</w:t>
      </w:r>
      <w:r>
        <w:t xml:space="preserve"> </w:t>
      </w:r>
      <w:r w:rsidRPr="00931177">
        <w:t>Activated by holding Ctrl (Windows) or Command (Mac) while moving objects or using the grid icon in the toolbar</w:t>
      </w:r>
    </w:p>
    <w:p w14:paraId="1BCD4670" w14:textId="73A1199B" w:rsidR="00931177" w:rsidRPr="00931177" w:rsidRDefault="00931177" w:rsidP="00931177">
      <w:r w:rsidRPr="00931177">
        <w:t>Incremental Snap:</w:t>
      </w:r>
      <w:r>
        <w:t xml:space="preserve"> </w:t>
      </w:r>
      <w:r w:rsidRPr="00931177">
        <w:t>Moves, rotates, or scales objects by fixed steps (increments) relative to their current position.</w:t>
      </w:r>
      <w:r>
        <w:t xml:space="preserve"> </w:t>
      </w:r>
      <w:r w:rsidRPr="00931177">
        <w:t>Useful for consistent transformations.</w:t>
      </w:r>
      <w:r>
        <w:t xml:space="preserve"> </w:t>
      </w:r>
      <w:r w:rsidRPr="00931177">
        <w:t>Increment sizes can be configured in the Scene View Snap Settings</w:t>
      </w:r>
      <w:r w:rsidRPr="00931177">
        <w:rPr>
          <w:rFonts w:ascii="Arial" w:hAnsi="Arial" w:cs="Arial"/>
        </w:rPr>
        <w:t>​</w:t>
      </w:r>
    </w:p>
    <w:p w14:paraId="6FB4E2CF" w14:textId="4CCE6089" w:rsidR="00931177" w:rsidRPr="00931177" w:rsidRDefault="00931177" w:rsidP="00931177">
      <w:pPr>
        <w:rPr>
          <w:b/>
          <w:bCs/>
        </w:rPr>
      </w:pPr>
      <w:r w:rsidRPr="00931177">
        <w:rPr>
          <w:b/>
          <w:bCs/>
        </w:rPr>
        <w:t>3</w:t>
      </w:r>
      <w:r w:rsidRPr="00931177">
        <w:rPr>
          <w:b/>
          <w:bCs/>
        </w:rPr>
        <w:t xml:space="preserve">a) Explain the </w:t>
      </w:r>
      <w:proofErr w:type="spellStart"/>
      <w:r w:rsidRPr="00931177">
        <w:rPr>
          <w:b/>
          <w:bCs/>
        </w:rPr>
        <w:t>ExecuteAlways</w:t>
      </w:r>
      <w:proofErr w:type="spellEnd"/>
      <w:r w:rsidRPr="00931177">
        <w:rPr>
          <w:b/>
          <w:bCs/>
        </w:rPr>
        <w:t xml:space="preserve"> attribute in </w:t>
      </w:r>
      <w:proofErr w:type="spellStart"/>
      <w:r w:rsidRPr="00931177">
        <w:rPr>
          <w:b/>
          <w:bCs/>
        </w:rPr>
        <w:t>UnityExecuteAlways</w:t>
      </w:r>
      <w:proofErr w:type="spellEnd"/>
      <w:r w:rsidRPr="00931177">
        <w:rPr>
          <w:b/>
          <w:bCs/>
        </w:rPr>
        <w:t>:</w:t>
      </w:r>
    </w:p>
    <w:p w14:paraId="7D992895" w14:textId="64C55E9F" w:rsidR="00931177" w:rsidRPr="00931177" w:rsidRDefault="00931177" w:rsidP="00931177">
      <w:r w:rsidRPr="00931177">
        <w:t>Allows a script to run in both edit mode (Scene view) and play mode.</w:t>
      </w:r>
      <w:r>
        <w:t xml:space="preserve"> </w:t>
      </w:r>
      <w:r w:rsidRPr="00931177">
        <w:t>Useful for tasks that require real-time updates during development, such as updating object labels or testing features without entering play mode.</w:t>
      </w:r>
      <w:r>
        <w:t xml:space="preserve"> </w:t>
      </w:r>
      <w:r w:rsidRPr="00931177">
        <w:t xml:space="preserve">Combined with </w:t>
      </w:r>
      <w:proofErr w:type="spellStart"/>
      <w:r w:rsidRPr="00931177">
        <w:t>Application.isPlaying</w:t>
      </w:r>
      <w:proofErr w:type="spellEnd"/>
      <w:r w:rsidRPr="00931177">
        <w:t xml:space="preserve"> to differentiate behavior between edit and play modes</w:t>
      </w:r>
      <w:r w:rsidRPr="00931177">
        <w:rPr>
          <w:rFonts w:ascii="Arial" w:hAnsi="Arial" w:cs="Arial"/>
        </w:rPr>
        <w:t>​</w:t>
      </w:r>
    </w:p>
    <w:p w14:paraId="3BA2CC79" w14:textId="7A0D6FBC" w:rsidR="00931177" w:rsidRPr="00931177" w:rsidRDefault="00931177" w:rsidP="00931177">
      <w:pPr>
        <w:rPr>
          <w:b/>
          <w:bCs/>
        </w:rPr>
      </w:pPr>
      <w:r w:rsidRPr="00931177">
        <w:rPr>
          <w:b/>
          <w:bCs/>
        </w:rPr>
        <w:t>5</w:t>
      </w:r>
      <w:r w:rsidRPr="00931177">
        <w:rPr>
          <w:b/>
          <w:bCs/>
        </w:rPr>
        <w:t xml:space="preserve">a) Explain the behavior of the linear interpolation (LERP) function in Unity. Be sure to explain each of the input parameters of the LERP </w:t>
      </w:r>
      <w:proofErr w:type="spellStart"/>
      <w:r w:rsidRPr="00931177">
        <w:rPr>
          <w:b/>
          <w:bCs/>
        </w:rPr>
        <w:t>functionLERP</w:t>
      </w:r>
      <w:proofErr w:type="spellEnd"/>
      <w:r w:rsidRPr="00931177">
        <w:rPr>
          <w:b/>
          <w:bCs/>
        </w:rPr>
        <w:t xml:space="preserve"> (Linear Interpolation):</w:t>
      </w:r>
    </w:p>
    <w:p w14:paraId="6F8B17A5" w14:textId="77777777" w:rsidR="00931177" w:rsidRPr="00931177" w:rsidRDefault="00931177" w:rsidP="00931177">
      <w:proofErr w:type="gramStart"/>
      <w:r w:rsidRPr="00931177">
        <w:t>Smoothly</w:t>
      </w:r>
      <w:proofErr w:type="gramEnd"/>
      <w:r w:rsidRPr="00931177">
        <w:t xml:space="preserve"> transitions between two values (a and b) based on a fraction (t), where t ranges from 0 to 1.</w:t>
      </w:r>
    </w:p>
    <w:p w14:paraId="033225C9" w14:textId="77777777" w:rsidR="00931177" w:rsidRDefault="00931177" w:rsidP="00931177">
      <w:r w:rsidRPr="00931177">
        <w:t>Input Parameters</w:t>
      </w:r>
      <w:r>
        <w:t>:</w:t>
      </w:r>
    </w:p>
    <w:p w14:paraId="19B421A9" w14:textId="6D4D1EF4" w:rsidR="00931177" w:rsidRPr="00931177" w:rsidRDefault="00931177" w:rsidP="00931177">
      <w:r w:rsidRPr="00931177">
        <w:t>a: Start value.</w:t>
      </w:r>
      <w:r>
        <w:t xml:space="preserve">      ;       </w:t>
      </w:r>
      <w:r w:rsidRPr="00931177">
        <w:t>b: End value.</w:t>
      </w:r>
      <w:r>
        <w:t xml:space="preserve">    ;         </w:t>
      </w:r>
      <w:r w:rsidRPr="00931177">
        <w:t>t: Interpolation factor (0 returns a, 1 returns b).</w:t>
      </w:r>
    </w:p>
    <w:p w14:paraId="2E7C06CB" w14:textId="77B76B71" w:rsidR="00931177" w:rsidRPr="00931177" w:rsidRDefault="00931177" w:rsidP="00931177">
      <w:r w:rsidRPr="00931177">
        <w:t>Commonly used for animations and smooth transitions</w:t>
      </w:r>
      <w:r w:rsidRPr="00931177">
        <w:rPr>
          <w:rFonts w:ascii="Arial" w:hAnsi="Arial" w:cs="Arial"/>
        </w:rPr>
        <w:t>​</w:t>
      </w:r>
    </w:p>
    <w:p w14:paraId="7E78A958" w14:textId="77777777" w:rsidR="00A90FBE" w:rsidRPr="00931177" w:rsidRDefault="00A90FBE" w:rsidP="00931177"/>
    <w:sectPr w:rsidR="00A90FBE" w:rsidRPr="0093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15A"/>
    <w:multiLevelType w:val="multilevel"/>
    <w:tmpl w:val="B0C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AC9"/>
    <w:multiLevelType w:val="multilevel"/>
    <w:tmpl w:val="99E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11E74"/>
    <w:multiLevelType w:val="multilevel"/>
    <w:tmpl w:val="EC30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06D1E"/>
    <w:multiLevelType w:val="multilevel"/>
    <w:tmpl w:val="AC4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C246A"/>
    <w:multiLevelType w:val="multilevel"/>
    <w:tmpl w:val="51F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20239"/>
    <w:multiLevelType w:val="multilevel"/>
    <w:tmpl w:val="CF66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248832">
    <w:abstractNumId w:val="2"/>
  </w:num>
  <w:num w:numId="2" w16cid:durableId="1828474763">
    <w:abstractNumId w:val="0"/>
  </w:num>
  <w:num w:numId="3" w16cid:durableId="1656446973">
    <w:abstractNumId w:val="3"/>
  </w:num>
  <w:num w:numId="4" w16cid:durableId="868880938">
    <w:abstractNumId w:val="4"/>
  </w:num>
  <w:num w:numId="5" w16cid:durableId="1920209207">
    <w:abstractNumId w:val="5"/>
  </w:num>
  <w:num w:numId="6" w16cid:durableId="50000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77"/>
    <w:rsid w:val="00077297"/>
    <w:rsid w:val="00091440"/>
    <w:rsid w:val="00723167"/>
    <w:rsid w:val="00895162"/>
    <w:rsid w:val="00897380"/>
    <w:rsid w:val="00904331"/>
    <w:rsid w:val="00931177"/>
    <w:rsid w:val="00964507"/>
    <w:rsid w:val="00A90FBE"/>
    <w:rsid w:val="00C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9AF6"/>
  <w15:chartTrackingRefBased/>
  <w15:docId w15:val="{42C2896A-5FEC-4B16-B300-6E7E7A6E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Ferdinand</dc:creator>
  <cp:keywords/>
  <dc:description/>
  <cp:lastModifiedBy>Chris Ferdinand</cp:lastModifiedBy>
  <cp:revision>1</cp:revision>
  <dcterms:created xsi:type="dcterms:W3CDTF">2024-11-21T22:15:00Z</dcterms:created>
  <dcterms:modified xsi:type="dcterms:W3CDTF">2024-11-21T22:21:00Z</dcterms:modified>
</cp:coreProperties>
</file>