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2C26" w14:textId="0177E290" w:rsidR="006E6429" w:rsidRDefault="00197764">
      <w:r>
        <w:t>Strength for the Cancer Journey Audio Clip</w:t>
      </w:r>
    </w:p>
    <w:p w14:paraId="17626466" w14:textId="77777777" w:rsidR="00197764" w:rsidRDefault="00197764"/>
    <w:p w14:paraId="3C163EC4" w14:textId="77777777" w:rsidR="00197764" w:rsidRPr="0037276A" w:rsidRDefault="00197764" w:rsidP="00197764">
      <w:r w:rsidRPr="0037276A">
        <w:t>Kurt &amp; Kate Mornings</w:t>
      </w:r>
      <w:r>
        <w:t xml:space="preserve"> (radio)</w:t>
      </w:r>
    </w:p>
    <w:p w14:paraId="3C72CB08" w14:textId="77777777" w:rsidR="00197764" w:rsidRDefault="00197764" w:rsidP="00197764">
      <w:r>
        <w:tab/>
      </w:r>
      <w:r w:rsidRPr="009956F1">
        <w:t>https://www.moodyradio.org/programs/morning-shows/kurt-and-kate-</w:t>
      </w:r>
      <w:r>
        <w:tab/>
      </w:r>
      <w:r w:rsidRPr="009956F1">
        <w:t>mornings/2023/08/15--strength-for-the-cancer-journey--</w:t>
      </w:r>
      <w:proofErr w:type="spellStart"/>
      <w:r w:rsidRPr="009956F1">
        <w:t>debbie-barr</w:t>
      </w:r>
      <w:proofErr w:type="spellEnd"/>
      <w:r w:rsidRPr="009956F1">
        <w:t>/</w:t>
      </w:r>
    </w:p>
    <w:p w14:paraId="387D5AEE" w14:textId="77777777" w:rsidR="00197764" w:rsidRDefault="00197764"/>
    <w:sectPr w:rsidR="00197764" w:rsidSect="0049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64"/>
    <w:rsid w:val="00197764"/>
    <w:rsid w:val="00483997"/>
    <w:rsid w:val="00490F9C"/>
    <w:rsid w:val="006E6429"/>
    <w:rsid w:val="008124B3"/>
    <w:rsid w:val="00E3300C"/>
    <w:rsid w:val="00E8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0084B"/>
  <w15:chartTrackingRefBased/>
  <w15:docId w15:val="{78C64193-7EDA-D745-B800-F5E644C9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1</cp:revision>
  <dcterms:created xsi:type="dcterms:W3CDTF">2024-01-05T22:59:00Z</dcterms:created>
  <dcterms:modified xsi:type="dcterms:W3CDTF">2024-01-05T23:01:00Z</dcterms:modified>
</cp:coreProperties>
</file>