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3021" w14:textId="1CE9EB08" w:rsidR="009B6EF5" w:rsidRDefault="009B6E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4B17C0" wp14:editId="2BF8FB12">
                <wp:simplePos x="0" y="0"/>
                <wp:positionH relativeFrom="column">
                  <wp:posOffset>491319</wp:posOffset>
                </wp:positionH>
                <wp:positionV relativeFrom="paragraph">
                  <wp:posOffset>1255594</wp:posOffset>
                </wp:positionV>
                <wp:extent cx="6782540" cy="75881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540" cy="758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7F037" w14:textId="6603B67D" w:rsidR="009B6EF5" w:rsidRPr="00C67D76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67D76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Universidad Autónoma de Tlaxcala</w:t>
                            </w:r>
                          </w:p>
                          <w:p w14:paraId="74173981" w14:textId="6841D208" w:rsidR="009B6EF5" w:rsidRPr="00C67D76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67D76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Facultad de Ciencias Básicas Ingeniería y Tecnología</w:t>
                            </w:r>
                          </w:p>
                          <w:p w14:paraId="3A060DAA" w14:textId="0A774998" w:rsidR="009B6EF5" w:rsidRPr="00C67D76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67D76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Ingeniería en computación - 8° B</w:t>
                            </w:r>
                          </w:p>
                          <w:p w14:paraId="1546F9B8" w14:textId="07545190" w:rsidR="009B6EF5" w:rsidRPr="00C67D76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67D76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Administración</w:t>
                            </w:r>
                          </w:p>
                          <w:p w14:paraId="261A7B44" w14:textId="77777777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876939D" w14:textId="1AA103A6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E15AB75" w14:textId="77777777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6323CFE" w14:textId="77777777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E6BBD8" w14:textId="299C756B" w:rsidR="009B6EF5" w:rsidRPr="00C67D76" w:rsidRDefault="009B6EF5" w:rsidP="009B6EF5">
                            <w:pPr>
                              <w:jc w:val="center"/>
                              <w:rPr>
                                <w:rFonts w:ascii="Barlow Semi Condensed SemiBold" w:hAnsi="Barlow Semi Condensed SemiBold" w:cs="Helvetic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67D76">
                              <w:rPr>
                                <w:rFonts w:ascii="Barlow Semi Condensed SemiBold" w:hAnsi="Barlow Semi Condensed SemiBold" w:cs="Helvetic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Infografía I </w:t>
                            </w:r>
                            <w:r w:rsidR="00C67D76">
                              <w:rPr>
                                <w:rFonts w:ascii="Barlow Semi Condensed SemiBold" w:hAnsi="Barlow Semi Condensed SemiBold" w:cs="Helvetic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- </w:t>
                            </w:r>
                            <w:r w:rsidRPr="00C67D76">
                              <w:rPr>
                                <w:rFonts w:ascii="Barlow Semi Condensed SemiBold" w:hAnsi="Barlow Semi Condensed SemiBold" w:cs="Helvetic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Elton Mayo</w:t>
                            </w:r>
                          </w:p>
                          <w:p w14:paraId="02EF6960" w14:textId="77777777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71A058" w14:textId="77777777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BA3F7FE" w14:textId="09C4B0E4" w:rsidR="009B6EF5" w:rsidRDefault="009B6EF5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9C2DC04" w14:textId="55FF883B" w:rsidR="00C67D76" w:rsidRDefault="00C67D76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71A12E7" w14:textId="77777777" w:rsidR="00C67D76" w:rsidRDefault="00C67D76" w:rsidP="009B6EF5">
                            <w:pPr>
                              <w:jc w:val="center"/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4C1298E" w14:textId="454E7CAF" w:rsidR="009B6EF5" w:rsidRPr="00C67D76" w:rsidRDefault="00AD0134" w:rsidP="009B6EF5">
                            <w:pPr>
                              <w:jc w:val="center"/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Alumno: </w:t>
                            </w:r>
                            <w:r w:rsidR="009B6EF5" w:rsidRPr="00C67D76"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  <w:t>Christopher Rojano Jimenez</w:t>
                            </w:r>
                          </w:p>
                          <w:p w14:paraId="44CB924D" w14:textId="37A67235" w:rsidR="009B6EF5" w:rsidRPr="00C67D76" w:rsidRDefault="00AD0134" w:rsidP="009B6EF5">
                            <w:pPr>
                              <w:jc w:val="center"/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Docente: </w:t>
                            </w:r>
                            <w:r w:rsidR="009B6EF5" w:rsidRPr="00C67D76"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  <w:t>Esmeralda Hernández</w:t>
                            </w:r>
                            <w:r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Méndez</w:t>
                            </w:r>
                          </w:p>
                          <w:p w14:paraId="301818AF" w14:textId="57AA4E38" w:rsidR="009B6EF5" w:rsidRPr="00C67D76" w:rsidRDefault="009B6EF5" w:rsidP="009B6EF5">
                            <w:pPr>
                              <w:jc w:val="center"/>
                              <w:rPr>
                                <w:rFonts w:ascii="Barlow" w:hAnsi="Barlow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67D76">
                              <w:rPr>
                                <w:rFonts w:ascii="Barlow" w:hAnsi="Barlow" w:cs="Helvetica"/>
                                <w:color w:val="FFFFFF" w:themeColor="background1"/>
                                <w:sz w:val="40"/>
                                <w:szCs w:val="40"/>
                              </w:rPr>
                              <w:t>25 de enero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B17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7pt;margin-top:98.85pt;width:534.05pt;height:59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9d+AEAAM4DAAAOAAAAZHJzL2Uyb0RvYy54bWysU8Fu2zAMvQ/YPwi6L06CuEmNOEXXrsOA&#10;rhvQ7QMUWY6FSaJGKbGzrx8lp2mw3Yb5IJCm+Mj3SK1vBmvYQWHQ4Go+m0w5U05Co92u5t+/Pbxb&#10;cRaicI0w4FTNjyrwm83bN+veV2oOHZhGISMQF6re17yL0VdFEWSnrAgT8MpRsAW0IpKLu6JB0RO6&#10;NcV8Or0qesDGI0gVAv29H4N8k/HbVsn4pW2DiszUnHqL+cR8btNZbNai2qHwnZanNsQ/dGGFdlT0&#10;DHUvomB71H9BWS0RArRxIsEW0LZaqsyB2Mymf7B57oRXmQuJE/xZpvD/YOXT4dl/RRaH9zDQADOJ&#10;4B9B/gjMwV0n3E7dIkLfKdFQ4VmSrOh9qE6pSepQhQSy7T9DQ0MW+wgZaGjRJlWIJyN0GsDxLLoa&#10;IpP082q5mpcLCkmKLcvValaWuYaoXtI9hvhRgWXJqDnSVDO8ODyGmNoR1cuVVM3BgzYmT9Y41tf8&#10;upyXOeEiYnWkxTPa1nw1Td+4ConlB9fk5Ci0GW0qYNyJdmI6co7DdqCLif4WmiMJgDAuGD0IMjrA&#10;X5z1tFw1Dz/3AhVn5pMjEa9ni8Q4ZmdRLufk4GVkexkRThJUzSNno3kX8waPXG9J7FZnGV47OfVK&#10;S5PVOS142spLP996fYab3wAAAP//AwBQSwMEFAAGAAgAAAAhALQzlCffAAAADAEAAA8AAABkcnMv&#10;ZG93bnJldi54bWxMj01PwzAMhu9I/IfISNxYstGStTSdEIgriAGTuGWt11Y0TtVka/n3eCe4+ePR&#10;68fFZna9OOEYOk8GlgsFAqnydUeNgY/355s1iBAt1bb3hAZ+MMCmvLwobF77id7wtI2N4BAKuTXQ&#10;xjjkUoaqRWfDwg9IvDv40dnI7djIerQTh7terpS6k852xBdaO+Bji9X39ugMfL4cvnaJem2eXDpM&#10;flaSXCaNub6aH+5BRJzjHwxnfVaHkp32/kh1EL0BrRMmeZ5pDeIMLJM0BbHn6jZbaZBlIf8/Uf4C&#10;AAD//wMAUEsBAi0AFAAGAAgAAAAhALaDOJL+AAAA4QEAABMAAAAAAAAAAAAAAAAAAAAAAFtDb250&#10;ZW50X1R5cGVzXS54bWxQSwECLQAUAAYACAAAACEAOP0h/9YAAACUAQAACwAAAAAAAAAAAAAAAAAv&#10;AQAAX3JlbHMvLnJlbHNQSwECLQAUAAYACAAAACEAh0SvXfgBAADOAwAADgAAAAAAAAAAAAAAAAAu&#10;AgAAZHJzL2Uyb0RvYy54bWxQSwECLQAUAAYACAAAACEAtDOUJ98AAAAMAQAADwAAAAAAAAAAAAAA&#10;AABSBAAAZHJzL2Rvd25yZXYueG1sUEsFBgAAAAAEAAQA8wAAAF4FAAAAAA==&#10;" filled="f" stroked="f">
                <v:textbox>
                  <w:txbxContent>
                    <w:p w14:paraId="4287F037" w14:textId="6603B67D" w:rsidR="009B6EF5" w:rsidRPr="00C67D76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67D76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Universidad Autónoma de Tlaxcala</w:t>
                      </w:r>
                    </w:p>
                    <w:p w14:paraId="74173981" w14:textId="6841D208" w:rsidR="009B6EF5" w:rsidRPr="00C67D76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67D76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Facultad de Ciencias Básicas Ingeniería y Tecnología</w:t>
                      </w:r>
                    </w:p>
                    <w:p w14:paraId="3A060DAA" w14:textId="0A774998" w:rsidR="009B6EF5" w:rsidRPr="00C67D76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67D76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Ingeniería en computación - 8° B</w:t>
                      </w:r>
                    </w:p>
                    <w:p w14:paraId="1546F9B8" w14:textId="07545190" w:rsidR="009B6EF5" w:rsidRPr="00C67D76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67D76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Administración</w:t>
                      </w:r>
                    </w:p>
                    <w:p w14:paraId="261A7B44" w14:textId="77777777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876939D" w14:textId="1AA103A6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E15AB75" w14:textId="77777777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6323CFE" w14:textId="77777777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E6BBD8" w14:textId="299C756B" w:rsidR="009B6EF5" w:rsidRPr="00C67D76" w:rsidRDefault="009B6EF5" w:rsidP="009B6EF5">
                      <w:pPr>
                        <w:jc w:val="center"/>
                        <w:rPr>
                          <w:rFonts w:ascii="Barlow Semi Condensed SemiBold" w:hAnsi="Barlow Semi Condensed SemiBold" w:cs="Helvetic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C67D76">
                        <w:rPr>
                          <w:rFonts w:ascii="Barlow Semi Condensed SemiBold" w:hAnsi="Barlow Semi Condensed SemiBold" w:cs="Helvetic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Infografía I </w:t>
                      </w:r>
                      <w:r w:rsidR="00C67D76">
                        <w:rPr>
                          <w:rFonts w:ascii="Barlow Semi Condensed SemiBold" w:hAnsi="Barlow Semi Condensed SemiBold" w:cs="Helvetic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- </w:t>
                      </w:r>
                      <w:r w:rsidRPr="00C67D76">
                        <w:rPr>
                          <w:rFonts w:ascii="Barlow Semi Condensed SemiBold" w:hAnsi="Barlow Semi Condensed SemiBold" w:cs="Helvetic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Elton Mayo</w:t>
                      </w:r>
                    </w:p>
                    <w:p w14:paraId="02EF6960" w14:textId="77777777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71A058" w14:textId="77777777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BA3F7FE" w14:textId="09C4B0E4" w:rsidR="009B6EF5" w:rsidRDefault="009B6EF5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9C2DC04" w14:textId="55FF883B" w:rsidR="00C67D76" w:rsidRDefault="00C67D76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71A12E7" w14:textId="77777777" w:rsidR="00C67D76" w:rsidRDefault="00C67D76" w:rsidP="009B6EF5">
                      <w:pPr>
                        <w:jc w:val="center"/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4C1298E" w14:textId="454E7CAF" w:rsidR="009B6EF5" w:rsidRPr="00C67D76" w:rsidRDefault="00AD0134" w:rsidP="009B6EF5">
                      <w:pPr>
                        <w:jc w:val="center"/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  <w:t xml:space="preserve">Alumno: </w:t>
                      </w:r>
                      <w:r w:rsidR="009B6EF5" w:rsidRPr="00C67D76"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  <w:t>Christopher Rojano Jimenez</w:t>
                      </w:r>
                    </w:p>
                    <w:p w14:paraId="44CB924D" w14:textId="37A67235" w:rsidR="009B6EF5" w:rsidRPr="00C67D76" w:rsidRDefault="00AD0134" w:rsidP="009B6EF5">
                      <w:pPr>
                        <w:jc w:val="center"/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  <w:t xml:space="preserve">Docente: </w:t>
                      </w:r>
                      <w:r w:rsidR="009B6EF5" w:rsidRPr="00C67D76"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  <w:t>Esmeralda Hernández</w:t>
                      </w:r>
                      <w:r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  <w:t xml:space="preserve"> Méndez</w:t>
                      </w:r>
                    </w:p>
                    <w:p w14:paraId="301818AF" w14:textId="57AA4E38" w:rsidR="009B6EF5" w:rsidRPr="00C67D76" w:rsidRDefault="009B6EF5" w:rsidP="009B6EF5">
                      <w:pPr>
                        <w:jc w:val="center"/>
                        <w:rPr>
                          <w:rFonts w:ascii="Barlow" w:hAnsi="Barlow"/>
                          <w:color w:val="FFFFFF" w:themeColor="background1"/>
                          <w:sz w:val="48"/>
                          <w:szCs w:val="48"/>
                        </w:rPr>
                      </w:pPr>
                      <w:r w:rsidRPr="00C67D76">
                        <w:rPr>
                          <w:rFonts w:ascii="Barlow" w:hAnsi="Barlow" w:cs="Helvetica"/>
                          <w:color w:val="FFFFFF" w:themeColor="background1"/>
                          <w:sz w:val="40"/>
                          <w:szCs w:val="40"/>
                        </w:rPr>
                        <w:t>25 de enero de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B32C1B5" wp14:editId="3A2DC46F">
            <wp:simplePos x="0" y="0"/>
            <wp:positionH relativeFrom="column">
              <wp:posOffset>6386849</wp:posOffset>
            </wp:positionH>
            <wp:positionV relativeFrom="paragraph">
              <wp:posOffset>109023</wp:posOffset>
            </wp:positionV>
            <wp:extent cx="1285011" cy="1146412"/>
            <wp:effectExtent l="0" t="0" r="0" b="0"/>
            <wp:wrapNone/>
            <wp:docPr id="22" name="Imagen 2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Logotip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3"/>
                    <a:stretch/>
                  </pic:blipFill>
                  <pic:spPr bwMode="auto">
                    <a:xfrm>
                      <a:off x="0" y="0"/>
                      <a:ext cx="1285011" cy="114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1246A23" wp14:editId="2EDE6E1A">
            <wp:simplePos x="0" y="0"/>
            <wp:positionH relativeFrom="column">
              <wp:posOffset>204716</wp:posOffset>
            </wp:positionH>
            <wp:positionV relativeFrom="paragraph">
              <wp:posOffset>245660</wp:posOffset>
            </wp:positionV>
            <wp:extent cx="1016712" cy="1009934"/>
            <wp:effectExtent l="0" t="0" r="0" b="0"/>
            <wp:wrapNone/>
            <wp:docPr id="21" name="Imagen 2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712" cy="100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00E36DC" wp14:editId="3C5B4B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20025" cy="10058400"/>
            <wp:effectExtent l="0" t="0" r="9525" b="0"/>
            <wp:wrapNone/>
            <wp:docPr id="5" name="Imagen 5" descr="Líneas Geométricas Modernas Minimalistas Plantilla De Diseño De Fondo Vertical  Degradado Cian Magenta Fotos, Retratos, Imágenes Y Fotografía De Archivo  Libres De Derecho. Image 17253419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íneas Geométricas Modernas Minimalistas Plantilla De Diseño De Fondo Vertical  Degradado Cian Magenta Fotos, Retratos, Imágenes Y Fotografía De Archivo  Libres De Derecho. Image 172534193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275DC" w14:textId="716FA36D" w:rsidR="005030A5" w:rsidRDefault="008153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681542" wp14:editId="075484BB">
                <wp:simplePos x="0" y="0"/>
                <wp:positionH relativeFrom="column">
                  <wp:posOffset>3748157</wp:posOffset>
                </wp:positionH>
                <wp:positionV relativeFrom="paragraph">
                  <wp:posOffset>6681967</wp:posOffset>
                </wp:positionV>
                <wp:extent cx="3861899" cy="1064526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899" cy="1064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BAE9" w14:textId="2653FD3B" w:rsidR="00162544" w:rsidRPr="00671619" w:rsidRDefault="00162544" w:rsidP="00162544">
                            <w:pPr>
                              <w:rPr>
                                <w:rFonts w:ascii="Barlow" w:hAnsi="Barlo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Sus aportaciones en la teoría de las relaciones humanas le valieron el título de…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1542" id="_x0000_s1027" type="#_x0000_t202" style="position:absolute;margin-left:295.15pt;margin-top:526.15pt;width:304.1pt;height:8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Xn/AEAANUDAAAOAAAAZHJzL2Uyb0RvYy54bWysU11v2yAUfZ+0/4B4X2xnSZZYcaquXadJ&#10;3YfU7gdgjGM04DIgsbNf3wt202h9m+YHxOWac+8597C9GrQiR+G8BFPRYpZTIgyHRpp9RX8+3r1b&#10;U+IDMw1TYERFT8LTq93bN9velmIOHahGOIIgxpe9rWgXgi2zzPNOaOZnYIXBZAtOs4Ch22eNYz2i&#10;a5XN83yV9eAa64AL7/H0dkzSXcJvW8HD97b1IhBVUewtpNWltY5rttuycu+Y7SSf2mD/0IVm0mDR&#10;M9QtC4wcnHwFpSV34KENMw46g7aVXCQOyKbI/2Lz0DErEhcUx9uzTP7/wfJvxwf7w5EwfIQBB5hI&#10;eHsP/JcnBm46Zvbi2jnoO8EaLFxEybLe+nK6GqX2pY8gdf8VGhwyOwRIQEPrdFQFeRJExwGczqKL&#10;IRCOh+/Xq2K92VDCMVfkq8Vyvko1WPl83TofPgvQJG4q6nCqCZ4d732I7bDy+ZdYzcCdVCpNVhnS&#10;V3SznC/ThYuMlgGNp6Su6DqP32iFyPKTadLlwKQa91hAmYl2ZDpyDkM9ENlMmkQVamhOqIOD0Wf4&#10;LnDTgftDSY8eq6j/fWBOUKK+GNRyUywW0ZQpWCw/zDFwl5n6MsMMR6iKBkrG7U1IRh4pX6PmrUxq&#10;vHQytYzeSSJNPo/mvIzTXy+vcfcEAAD//wMAUEsDBBQABgAIAAAAIQCunMrQ3wAAAA4BAAAPAAAA&#10;ZHJzL2Rvd25yZXYueG1sTI/NTsMwEITvSLyDtUjcqJ1AUB3iVAjEFUT5kbi58TaJiNdR7Dbh7dme&#10;4Dar+TQ7U20WP4gjTrEPZCBbKRBITXA9tQbe356u1iBisuTsEAgN/GCETX1+VtnShZle8bhNreAQ&#10;iqU10KU0llLGpkNv4yqMSOztw+Rt4nNqpZvszOF+kLlSt9LbnvhDZ0d86LD53h68gY/n/dfnjXpp&#10;H30xzmFRkryWxlxeLPd3IBIu6Q+GU32uDjV32oUDuSgGA4VW14yyoYqc1QnJ9LoAsWOVZ1qDrCv5&#10;f0b9CwAA//8DAFBLAQItABQABgAIAAAAIQC2gziS/gAAAOEBAAATAAAAAAAAAAAAAAAAAAAAAABb&#10;Q29udGVudF9UeXBlc10ueG1sUEsBAi0AFAAGAAgAAAAhADj9If/WAAAAlAEAAAsAAAAAAAAAAAAA&#10;AAAALwEAAF9yZWxzLy5yZWxzUEsBAi0AFAAGAAgAAAAhADyBNef8AQAA1QMAAA4AAAAAAAAAAAAA&#10;AAAALgIAAGRycy9lMm9Eb2MueG1sUEsBAi0AFAAGAAgAAAAhAK6cytDfAAAADgEAAA8AAAAAAAAA&#10;AAAAAAAAVgQAAGRycy9kb3ducmV2LnhtbFBLBQYAAAAABAAEAPMAAABiBQAAAAA=&#10;" filled="f" stroked="f">
                <v:textbox>
                  <w:txbxContent>
                    <w:p w14:paraId="160CBAE9" w14:textId="2653FD3B" w:rsidR="00162544" w:rsidRPr="00671619" w:rsidRDefault="00162544" w:rsidP="00162544">
                      <w:pPr>
                        <w:rPr>
                          <w:rFonts w:ascii="Barlow" w:hAnsi="Barlo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Sus aportaciones en la teoría de las relaciones humanas le valieron el título de…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CF2CF2" wp14:editId="663E8011">
                <wp:simplePos x="0" y="0"/>
                <wp:positionH relativeFrom="column">
                  <wp:posOffset>3985260</wp:posOffset>
                </wp:positionH>
                <wp:positionV relativeFrom="paragraph">
                  <wp:posOffset>7912735</wp:posOffset>
                </wp:positionV>
                <wp:extent cx="3384550" cy="126873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7C6F" w14:textId="77777777" w:rsidR="00162544" w:rsidRPr="00162544" w:rsidRDefault="00162544" w:rsidP="00162544">
                            <w:pPr>
                              <w:jc w:val="center"/>
                              <w:rPr>
                                <w:rFonts w:ascii="Barlow ExtraBold" w:hAnsi="Barlow ExtraBold"/>
                                <w:b/>
                                <w:bCs/>
                                <w:color w:val="FFD1FF"/>
                                <w:sz w:val="60"/>
                                <w:szCs w:val="60"/>
                              </w:rPr>
                            </w:pPr>
                            <w:r w:rsidRPr="00162544">
                              <w:rPr>
                                <w:rFonts w:ascii="Barlow ExtraBold" w:hAnsi="Barlow ExtraBold" w:cs="Helvetica"/>
                                <w:b/>
                                <w:bCs/>
                                <w:color w:val="FFD1FF"/>
                                <w:sz w:val="60"/>
                                <w:szCs w:val="60"/>
                              </w:rPr>
                              <w:t>Padre de la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2CF2" id="_x0000_s1028" type="#_x0000_t202" style="position:absolute;margin-left:313.8pt;margin-top:623.05pt;width:266.5pt;height:99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NN/gEAANUDAAAOAAAAZHJzL2Uyb0RvYy54bWysU11v2yAUfZ+0/4B4X+w4SZtaIVXXrtOk&#10;7kPq9gMIxjEacBmQ2Nmv7wWnabS9VfUD4nJ9D/ece1hdD0aTvfRBgWV0OikpkVZAo+yW0V8/7z8s&#10;KQmR24ZrsJLRgwz0ev3+3ap3taygA91ITxDEhrp3jHYxurooguik4WECTlpMtuANjxj6bdF43iO6&#10;0UVVlhdFD75xHoQMAU/vxiRdZ/y2lSJ+b9sgI9GMYm8xrz6vm7QW6xWvt567ToljG/wVXRiuLF56&#10;grrjkZOdV/9BGSU8BGjjRIApoG2VkJkDspmW/7B57LiTmQuKE9xJpvB2sOLb/tH98CQOH2HAAWYS&#10;wT2A+B2IhduO26288R76TvIGL54myYrehfpYmqQOdUggm/4rNDhkvouQgYbWm6QK8iSIjgM4nESX&#10;QyQCD2ez5XyxwJTA3LS6WF7O8lgKXj+XOx/iZwmGpA2jHqea4fn+IcTUDq+ff0m3WbhXWufJakt6&#10;Rq8W1SIXnGWMimg8rQyjyzJ9oxUSy0+2ycWRKz3u8QJtj7QT05FzHDYDUQ2jVapNKmygOaAOHkaf&#10;4bvATQf+LyU9eozR8GfHvaREf7Go5dV0Pk+mzMF8cVlh4M8zm/MMtwKhGI2UjNvbmI08Ur5BzVuV&#10;1Xjp5NgyeieLdPR5Mud5nP96eY3rJwAAAP//AwBQSwMEFAAGAAgAAAAhAHRTpS/gAAAADgEAAA8A&#10;AABkcnMvZG93bnJldi54bWxMj0FPwzAMhe9I/IfISNxY0qorW2k6IRBXEAMmccsar61onKrJ1vLv&#10;8U7sZvs9PX+v3MyuFyccQ+dJQ7JQIJBqbztqNHx+vNytQIRoyJreE2r4xQCb6vqqNIX1E73jaRsb&#10;wSEUCqOhjXEopAx1i86EhR+QWDv40ZnI69hIO5qJw10vU6Vy6UxH/KE1Az61WP9sj07D1+vhe5ep&#10;t+bZLYfJz0qSW0utb2/mxwcQEef4b4YzPqNDxUx7fyQbRK8hT+9ztrKQZnkC4mxJcsW3PU9ZtlyD&#10;rEp5WaP6AwAA//8DAFBLAQItABQABgAIAAAAIQC2gziS/gAAAOEBAAATAAAAAAAAAAAAAAAAAAAA&#10;AABbQ29udGVudF9UeXBlc10ueG1sUEsBAi0AFAAGAAgAAAAhADj9If/WAAAAlAEAAAsAAAAAAAAA&#10;AAAAAAAALwEAAF9yZWxzLy5yZWxzUEsBAi0AFAAGAAgAAAAhAALdQ03+AQAA1QMAAA4AAAAAAAAA&#10;AAAAAAAALgIAAGRycy9lMm9Eb2MueG1sUEsBAi0AFAAGAAgAAAAhAHRTpS/gAAAADgEAAA8AAAAA&#10;AAAAAAAAAAAAWAQAAGRycy9kb3ducmV2LnhtbFBLBQYAAAAABAAEAPMAAABlBQAAAAA=&#10;" filled="f" stroked="f">
                <v:textbox>
                  <w:txbxContent>
                    <w:p w14:paraId="4F127C6F" w14:textId="77777777" w:rsidR="00162544" w:rsidRPr="00162544" w:rsidRDefault="00162544" w:rsidP="00162544">
                      <w:pPr>
                        <w:jc w:val="center"/>
                        <w:rPr>
                          <w:rFonts w:ascii="Barlow ExtraBold" w:hAnsi="Barlow ExtraBold"/>
                          <w:b/>
                          <w:bCs/>
                          <w:color w:val="FFD1FF"/>
                          <w:sz w:val="60"/>
                          <w:szCs w:val="60"/>
                        </w:rPr>
                      </w:pPr>
                      <w:r w:rsidRPr="00162544">
                        <w:rPr>
                          <w:rFonts w:ascii="Barlow ExtraBold" w:hAnsi="Barlow ExtraBold" w:cs="Helvetica"/>
                          <w:b/>
                          <w:bCs/>
                          <w:color w:val="FFD1FF"/>
                          <w:sz w:val="60"/>
                          <w:szCs w:val="60"/>
                        </w:rPr>
                        <w:t>Padre de la Administración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FFB4CD" wp14:editId="57736FC2">
                <wp:simplePos x="0" y="0"/>
                <wp:positionH relativeFrom="column">
                  <wp:posOffset>3956050</wp:posOffset>
                </wp:positionH>
                <wp:positionV relativeFrom="paragraph">
                  <wp:posOffset>7949869</wp:posOffset>
                </wp:positionV>
                <wp:extent cx="3384550" cy="126873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2C92" w14:textId="60AD164C" w:rsidR="00162544" w:rsidRPr="00162544" w:rsidRDefault="00162544" w:rsidP="00162544">
                            <w:pPr>
                              <w:jc w:val="center"/>
                              <w:rPr>
                                <w:rFonts w:ascii="Barlow ExtraBold" w:hAnsi="Barlow ExtraBold"/>
                                <w:b/>
                                <w:bCs/>
                                <w:color w:val="7030A0"/>
                                <w:sz w:val="60"/>
                                <w:szCs w:val="60"/>
                              </w:rPr>
                            </w:pPr>
                            <w:r w:rsidRPr="00162544">
                              <w:rPr>
                                <w:rFonts w:ascii="Barlow ExtraBold" w:hAnsi="Barlow ExtraBold" w:cs="Helvetica"/>
                                <w:b/>
                                <w:bCs/>
                                <w:color w:val="7030A0"/>
                                <w:sz w:val="60"/>
                                <w:szCs w:val="60"/>
                              </w:rPr>
                              <w:t>Padre de la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B4CD" id="_x0000_s1029" type="#_x0000_t202" style="position:absolute;margin-left:311.5pt;margin-top:625.95pt;width:266.5pt;height:99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27/QEAANUDAAAOAAAAZHJzL2Uyb0RvYy54bWysU8tu2zAQvBfoPxC81/IzcQTLQZo0RYH0&#10;AaT9gDVFWURJLkvSltyvz5JyHKO9BdGB4HK1w53Z4eq6N5rtpQ8KbcUnozFn0gqsld1W/NfP+w9L&#10;zkIEW4NGKyt+kIFfr9+/W3WulFNsUdfSMwKxoexcxdsYXVkUQbTSQBihk5aSDXoDkUK/LWoPHaEb&#10;XUzH44uiQ187j0KGQKd3Q5KvM37TSBG/N02QkemKU28xrz6vm7QW6xWUWw+uVeLYBryiCwPK0qUn&#10;qDuIwHZe/QdllPAYsIkjgabAplFCZg7EZjL+h81jC05mLiROcCeZwtvBim/7R/fDs9h/xJ4GmEkE&#10;94Did2AWb1uwW3njPXathJouniTJis6F8liapA5lSCCb7ivWNGTYRcxAfeNNUoV4MkKnARxOoss+&#10;MkGHs9lyvlhQSlBuMr1YXs7yWAoon8udD/GzRMPSpuKepprhYf8QYmoHyudf0m0W75XWebLasq7i&#10;V4vpIhecZYyKZDytTMWX4/QNVkgsP9k6F0dQetjTBdoeaSemA+fYb3qmaqKQapMKG6wPpIPHwWf0&#10;LmjTov/LWUceq3j4swMvOdNfLGl5NZnPkylzMF9cTinw55nNeQasIKiKR86G7W3MRh4o35Dmjcpq&#10;vHRybJm8k0U6+jyZ8zzOf728xvUTAAAA//8DAFBLAwQUAAYACAAAACEAbTlwguEAAAAOAQAADwAA&#10;AGRycy9kb3ducmV2LnhtbEyPQU/DMAyF70j8h8hI3FjSsnasNJ0QiCuIwZC4ZY3XVjRO1WRr+fd4&#10;J7jZfk/P3ys3s+vFCcfQedKQLBQIpNrbjhoNH+/PN3cgQjRkTe8JNfxggE11eVGawvqJ3vC0jY3g&#10;EAqF0dDGOBRShrpFZ8LCD0isHfzoTOR1bKQdzcThrpepUrl0piP+0JoBH1usv7dHp2H3cvj6XKrX&#10;5sllw+RnJcmtpdbXV/PDPYiIc/wzwxmf0aFipr0/kg2i15Cnt9wlspBmyRrE2ZJkOd/2PC2zZAWy&#10;KuX/GtUvAAAA//8DAFBLAQItABQABgAIAAAAIQC2gziS/gAAAOEBAAATAAAAAAAAAAAAAAAAAAAA&#10;AABbQ29udGVudF9UeXBlc10ueG1sUEsBAi0AFAAGAAgAAAAhADj9If/WAAAAlAEAAAsAAAAAAAAA&#10;AAAAAAAALwEAAF9yZWxzLy5yZWxzUEsBAi0AFAAGAAgAAAAhANBqLbv9AQAA1QMAAA4AAAAAAAAA&#10;AAAAAAAALgIAAGRycy9lMm9Eb2MueG1sUEsBAi0AFAAGAAgAAAAhAG05cILhAAAADgEAAA8AAAAA&#10;AAAAAAAAAAAAVwQAAGRycy9kb3ducmV2LnhtbFBLBQYAAAAABAAEAPMAAABlBQAAAAA=&#10;" filled="f" stroked="f">
                <v:textbox>
                  <w:txbxContent>
                    <w:p w14:paraId="6A552C92" w14:textId="60AD164C" w:rsidR="00162544" w:rsidRPr="00162544" w:rsidRDefault="00162544" w:rsidP="00162544">
                      <w:pPr>
                        <w:jc w:val="center"/>
                        <w:rPr>
                          <w:rFonts w:ascii="Barlow ExtraBold" w:hAnsi="Barlow ExtraBold"/>
                          <w:b/>
                          <w:bCs/>
                          <w:color w:val="7030A0"/>
                          <w:sz w:val="60"/>
                          <w:szCs w:val="60"/>
                        </w:rPr>
                      </w:pPr>
                      <w:r w:rsidRPr="00162544">
                        <w:rPr>
                          <w:rFonts w:ascii="Barlow ExtraBold" w:hAnsi="Barlow ExtraBold" w:cs="Helvetica"/>
                          <w:b/>
                          <w:bCs/>
                          <w:color w:val="7030A0"/>
                          <w:sz w:val="60"/>
                          <w:szCs w:val="60"/>
                        </w:rPr>
                        <w:t>Padre de la Administración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39907F" wp14:editId="264C022C">
                <wp:simplePos x="0" y="0"/>
                <wp:positionH relativeFrom="column">
                  <wp:posOffset>4261899</wp:posOffset>
                </wp:positionH>
                <wp:positionV relativeFrom="paragraph">
                  <wp:posOffset>9477954</wp:posOffset>
                </wp:positionV>
                <wp:extent cx="3402965" cy="499441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965" cy="499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DBE17" w14:textId="3497D59D" w:rsidR="00815354" w:rsidRPr="00815354" w:rsidRDefault="00815354" w:rsidP="00815354">
                            <w:pPr>
                              <w:rPr>
                                <w:rFonts w:ascii="Barlow" w:hAnsi="Barl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15354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Fuente: </w:t>
                            </w:r>
                            <w:r w:rsidRPr="00815354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British Library. (S.F.). Elton Mayo. Recuperado de: https://www.bl.uk/people/elton-mayo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907F" id="_x0000_s1030" type="#_x0000_t202" style="position:absolute;margin-left:335.6pt;margin-top:746.3pt;width:267.95pt;height:39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Sp/AEAANQDAAAOAAAAZHJzL2Uyb0RvYy54bWysU8tu2zAQvBfoPxC815JdOY0Fy0GaNEWB&#10;9AGk/QCaoiyiJJdd0pbSr8+SchyjvRXVgSC52tmd2eH6arSGHRQGDa7h81nJmXISWu12Df/x/e7N&#10;JWchCtcKA041/FEFfrV5/Wo9+FotoAfTKmQE4kI9+Ib3Mfq6KILslRVhBl45CnaAVkQ64q5oUQyE&#10;bk2xKMuLYgBsPYJUIdDt7RTkm4zfdUrGr10XVGSm4dRbzCvmdZvWYrMW9Q6F77U8tiH+oQsrtKOi&#10;J6hbEQXbo/4LymqJEKCLMwm2gK7TUmUOxGZe/sHmoRdeZS4kTvAnmcL/g5VfDg/+G7I4voeRBphJ&#10;BH8P8mdgDm564XbqGhGGXomWCs+TZMXgQ31MTVKHOiSQ7fAZWhqy2EfIQGOHNqlCPBmh0wAeT6Kr&#10;MTJJl2+rcrG6WHImKVatVlU1lRD1c7bHED8qsCxtGo401IwuDvchpm5E/fxLKubgThuTB2scGxq+&#10;Wi6WOeEsYnUk3xltG35Zpm9yQiL5wbU5OQptpj0VMO7IOhGdKMdxOzLdUtMpN4mwhfaRZECYbEbP&#10;gjY94G/OBrJYw8OvvUDFmfnkSMrVvKqSJ/OhWr5b0AHPI9vziHCSoBoeOZu2NzH7eKJ8TZJ3Oqvx&#10;0smxZbJOFulo8+TN83P+6+Uxbp4AAAD//wMAUEsDBBQABgAIAAAAIQBcYxsz4QAAAA4BAAAPAAAA&#10;ZHJzL2Rvd25yZXYueG1sTI9NT8MwDIbvSPyHyEjcWNKytaw0nRCIK2jjQ+KWNV5b0ThVk63l3+Od&#10;4GbrffT6cbmZXS9OOIbOk4ZkoUAg1d521Gh4f3u+uQMRoiFrek+o4QcDbKrLi9IU1k+0xdMuNoJL&#10;KBRGQxvjUEgZ6hadCQs/IHF28KMzkdexkXY0E5e7XqZKZdKZjvhCawZ8bLH+3h2dho+Xw9fnUr02&#10;T241TH5Wktxaan19NT/cg4g4xz8YzvqsDhU77f2RbBC9hixPUkY5WK7TDMQZSVWegNjztMqTW5BV&#10;Kf+/Uf0CAAD//wMAUEsBAi0AFAAGAAgAAAAhALaDOJL+AAAA4QEAABMAAAAAAAAAAAAAAAAAAAAA&#10;AFtDb250ZW50X1R5cGVzXS54bWxQSwECLQAUAAYACAAAACEAOP0h/9YAAACUAQAACwAAAAAAAAAA&#10;AAAAAAAvAQAAX3JlbHMvLnJlbHNQSwECLQAUAAYACAAAACEAc8b0qfwBAADUAwAADgAAAAAAAAAA&#10;AAAAAAAuAgAAZHJzL2Uyb0RvYy54bWxQSwECLQAUAAYACAAAACEAXGMbM+EAAAAOAQAADwAAAAAA&#10;AAAAAAAAAABWBAAAZHJzL2Rvd25yZXYueG1sUEsFBgAAAAAEAAQA8wAAAGQFAAAAAA==&#10;" filled="f" stroked="f">
                <v:textbox>
                  <w:txbxContent>
                    <w:p w14:paraId="13CDBE17" w14:textId="3497D59D" w:rsidR="00815354" w:rsidRPr="00815354" w:rsidRDefault="00815354" w:rsidP="00815354">
                      <w:pPr>
                        <w:rPr>
                          <w:rFonts w:ascii="Barlow" w:hAnsi="Barl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15354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Fuente: </w:t>
                      </w:r>
                      <w:r w:rsidRPr="00815354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British Library. (S.F.). Elton Mayo. Recuperado de: https://www.bl.uk/people/elton-mayo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2EE950" wp14:editId="5549067F">
            <wp:simplePos x="0" y="0"/>
            <wp:positionH relativeFrom="column">
              <wp:posOffset>-60325</wp:posOffset>
            </wp:positionH>
            <wp:positionV relativeFrom="paragraph">
              <wp:posOffset>-11430</wp:posOffset>
            </wp:positionV>
            <wp:extent cx="7820025" cy="10058400"/>
            <wp:effectExtent l="0" t="0" r="9525" b="0"/>
            <wp:wrapNone/>
            <wp:docPr id="1" name="Imagen 1" descr="Líneas Geométricas Modernas Minimalistas Plantilla De Diseño De Fondo Vertical  Degradado Cian Magenta Fotos, Retratos, Imágenes Y Fotografía De Archivo  Libres De Derecho. Image 17253419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íneas Geométricas Modernas Minimalistas Plantilla De Diseño De Fondo Vertical  Degradado Cian Magenta Fotos, Retratos, Imágenes Y Fotografía De Archivo  Libres De Derecho. Image 172534193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EF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C1C271" wp14:editId="308580A3">
                <wp:simplePos x="0" y="0"/>
                <wp:positionH relativeFrom="column">
                  <wp:posOffset>494021</wp:posOffset>
                </wp:positionH>
                <wp:positionV relativeFrom="paragraph">
                  <wp:posOffset>1621743</wp:posOffset>
                </wp:positionV>
                <wp:extent cx="678254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C760" w14:textId="5167837A" w:rsidR="00671619" w:rsidRPr="00162544" w:rsidRDefault="00162544" w:rsidP="00671619">
                            <w:pPr>
                              <w:jc w:val="center"/>
                              <w:rPr>
                                <w:rFonts w:ascii="Barlow" w:hAnsi="Barlow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62544"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Nacido el 26 de diciembre 1880 en Adelaida, Australia, f</w:t>
                            </w:r>
                            <w:r w:rsidR="00671619" w:rsidRPr="00162544"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ue un psicólogo, profesor e investigador australiano cuyo legado es reconocido por sus aportes en el campo de la sociología</w:t>
                            </w:r>
                            <w:r w:rsidR="00D40223">
                              <w:rPr>
                                <w:rFonts w:ascii="Barlow" w:hAnsi="Barlow" w:cs="Helvetic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1C271" id="_x0000_s1031" type="#_x0000_t202" style="position:absolute;margin-left:38.9pt;margin-top:127.7pt;width:534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za/gEAANUDAAAOAAAAZHJzL2Uyb0RvYy54bWysU9Fu2yAUfZ+0f0C8L3aiJE2tkKprl2lS&#10;103q+gEE4xgNuAxI7Ozrd8FuGm1v1fyAgOt77j3nHtY3vdHkKH1QYBmdTkpKpBVQK7tn9PnH9sOK&#10;khC5rbkGKxk9yUBvNu/frTtXyRm0oGvpCYLYUHWO0TZGVxVFEK00PEzASYvBBrzhEY9+X9Sed4hu&#10;dDEry2XRga+dByFDwNv7IUg3Gb9ppIjfmibISDSj2FvMq8/rLq3FZs2rveeuVWJsg7+hC8OVxaJn&#10;qHseOTl49Q+UUcJDgCZOBJgCmkYJmTkgm2n5F5unljuZuaA4wZ1lCv8PVjwen9x3T2L/EXocYCYR&#10;3AOIn4FYuGu53ctb76FrJa+x8DRJVnQuVGNqkjpUIYHsuq9Q45D5IUIG6htvkirIkyA6DuB0Fl32&#10;kQi8XF6tZos5hgTGpvNyvpzlsRS8ekl3PsTPEgxJG0Y9TjXD8+NDiKkdXr38kqpZ2Cqt82S1JR2j&#10;14vZIidcRIyKaDytDKOrMn2DFRLLT7bOyZErPeyxgLYj7cR04Bz7XU9Uzegi5SYVdlCfUAcPg8/w&#10;XeCmBf+bkg49xmj4deBeUqK/WNTyejpPxGM+zBdXSJz4y8juMsKtQChGIyXD9i5mIyfKwd2i5luV&#10;1XjtZGwZvZNFGn2ezHl5zn+9vsbNHwAAAP//AwBQSwMEFAAGAAgAAAAhAMInRaLgAAAACwEAAA8A&#10;AABkcnMvZG93bnJldi54bWxMj81OwzAQhO9IvIO1SNyo0yg/NI1TVagtR0qJOLvxkkTE68h20/D2&#10;uCc4jmY08025mfXAJrSuNyRguYiAITVG9dQKqD/2T8/AnJek5GAIBfygg011f1fKQpkrveN08i0L&#10;JeQKKaDzfiw4d02HWrqFGZGC92Wslj5I23Jl5TWU64HHUZRxLXsKC50c8aXD5vt00QJGPx7yV/t2&#10;3O72U1R/Huq4b3dCPD7M2zUwj7P/C8MNP6BDFZjO5kLKsUFAngdyLyBO0wTYLbBM0hWws4AkzzLg&#10;Vcn/f6h+AQAA//8DAFBLAQItABQABgAIAAAAIQC2gziS/gAAAOEBAAATAAAAAAAAAAAAAAAAAAAA&#10;AABbQ29udGVudF9UeXBlc10ueG1sUEsBAi0AFAAGAAgAAAAhADj9If/WAAAAlAEAAAsAAAAAAAAA&#10;AAAAAAAALwEAAF9yZWxzLy5yZWxzUEsBAi0AFAAGAAgAAAAhAF0lLNr+AQAA1QMAAA4AAAAAAAAA&#10;AAAAAAAALgIAAGRycy9lMm9Eb2MueG1sUEsBAi0AFAAGAAgAAAAhAMInRaLgAAAACwEAAA8AAAAA&#10;AAAAAAAAAAAAWAQAAGRycy9kb3ducmV2LnhtbFBLBQYAAAAABAAEAPMAAABlBQAAAAA=&#10;" filled="f" stroked="f">
                <v:textbox style="mso-fit-shape-to-text:t">
                  <w:txbxContent>
                    <w:p w14:paraId="1D58C760" w14:textId="5167837A" w:rsidR="00671619" w:rsidRPr="00162544" w:rsidRDefault="00162544" w:rsidP="00671619">
                      <w:pPr>
                        <w:jc w:val="center"/>
                        <w:rPr>
                          <w:rFonts w:ascii="Barlow" w:hAnsi="Barlow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162544"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Nacido el 26 de diciembre 1880 en Adelaida, Australia, f</w:t>
                      </w:r>
                      <w:r w:rsidR="00671619" w:rsidRPr="00162544"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ue un psicólogo, profesor e investigador australiano cuyo legado es reconocido por sus aportes en el campo de la sociología</w:t>
                      </w:r>
                      <w:r w:rsidR="00D40223">
                        <w:rPr>
                          <w:rFonts w:ascii="Barlow" w:hAnsi="Barlow" w:cs="Helvetic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22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D98799" wp14:editId="311E241D">
                <wp:simplePos x="0" y="0"/>
                <wp:positionH relativeFrom="column">
                  <wp:posOffset>3684270</wp:posOffset>
                </wp:positionH>
                <wp:positionV relativeFrom="paragraph">
                  <wp:posOffset>4228408</wp:posOffset>
                </wp:positionV>
                <wp:extent cx="3861899" cy="1733266"/>
                <wp:effectExtent l="0" t="0" r="0" b="63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899" cy="1733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800C9" w14:textId="54B55459" w:rsidR="00671619" w:rsidRPr="00671619" w:rsidRDefault="00671619" w:rsidP="00671619">
                            <w:pPr>
                              <w:rPr>
                                <w:rFonts w:ascii="Barlow" w:hAnsi="Barlo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Realizó experimentos en varios grupos cambiando variables </w:t>
                            </w:r>
                            <w:r w:rsidR="00162544">
                              <w:rPr>
                                <w:rFonts w:ascii="Barlow" w:hAnsi="Barlow" w:cs="Helvetic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que hasta ese tiempo se consideraban eran las que delimitaban la productividad de los trabajadores.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8799" id="_x0000_s1032" type="#_x0000_t202" style="position:absolute;margin-left:290.1pt;margin-top:332.95pt;width:304.1pt;height:13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9ZI/QEAANUDAAAOAAAAZHJzL2Uyb0RvYy54bWysU9tuGyEQfa/Uf0C81+v1LfbKOEqTpqqU&#10;XqSkH4BZ1osKDAXsXffrM7COYzVvVfcBMcxyZs6Zw/q6N5ocpA8KLKPlaEyJtAJqZXeM/ny6/7Ck&#10;JERua67BSkaPMtDrzft3685VcgIt6Fp6giA2VJ1jtI3RVUURRCsNDyNw0mKyAW94xNDvitrzDtGN&#10;Libj8aLowNfOg5Ah4OndkKSbjN80UsTvTRNkJJpR7C3m1ed1m9Zis+bVznPXKnFqg/9DF4Yri0XP&#10;UHc8crL36g2UUcJDgCaOBJgCmkYJmTkgm3L8F5vHljuZuaA4wZ1lCv8PVnw7PLofnsT+I/Q4wEwi&#10;uAcQvwKxcNtyu5M33kPXSl5j4TJJVnQuVKerSepQhQSy7b5CjUPm+wgZqG+8SaogT4LoOIDjWXTZ&#10;RyLwcLpclMvVihKBufJqOp0sFrkGr16uOx/iZwmGpA2jHqea4fnhIcTUDq9efknVLNwrrfNktSUd&#10;o6v5ZJ4vXGSMimg8rQyjy3H6Bisklp9snS9HrvSwxwLanmgnpgPn2G97ompGc79JhS3UR9TBw+Az&#10;fBe4acH/oaRDjzEafu+5l5ToLxa1XJWzWTJlDmbzqwkG/jKzvcxwKxCK0UjJsL2N2cgD5RvUvFFZ&#10;jddOTi2jd7JIJ58nc17G+a/X17h5BgAA//8DAFBLAwQUAAYACAAAACEAMypHS+AAAAAMAQAADwAA&#10;AGRycy9kb3ducmV2LnhtbEyPwU7DMBBE70j8g7VI3Kjd0kROyKZCIK4gClTqzU22SUS8jmK3CX+P&#10;e4Ljap5m3hab2fbiTKPvHCMsFwoEceXqjhuEz4+XOw3CB8O16R0Twg952JTXV4XJazfxO523oRGx&#10;hH1uENoQhlxKX7VkjV+4gThmRzdaE+I5NrIezRTLbS9XSqXSmo7jQmsGemqp+t6eLMLX63G/W6u3&#10;5tkmw+RmJdlmEvH2Zn58ABFoDn8wXPSjOpTR6eBOXHvRIyRarSKKkKZJBuJCLLVegzggZPc6A1kW&#10;8v8T5S8AAAD//wMAUEsBAi0AFAAGAAgAAAAhALaDOJL+AAAA4QEAABMAAAAAAAAAAAAAAAAAAAAA&#10;AFtDb250ZW50X1R5cGVzXS54bWxQSwECLQAUAAYACAAAACEAOP0h/9YAAACUAQAACwAAAAAAAAAA&#10;AAAAAAAvAQAAX3JlbHMvLnJlbHNQSwECLQAUAAYACAAAACEAeQ/WSP0BAADVAwAADgAAAAAAAAAA&#10;AAAAAAAuAgAAZHJzL2Uyb0RvYy54bWxQSwECLQAUAAYACAAAACEAMypHS+AAAAAMAQAADwAAAAAA&#10;AAAAAAAAAABXBAAAZHJzL2Rvd25yZXYueG1sUEsFBgAAAAAEAAQA8wAAAGQFAAAAAA==&#10;" filled="f" stroked="f">
                <v:textbox>
                  <w:txbxContent>
                    <w:p w14:paraId="2C6800C9" w14:textId="54B55459" w:rsidR="00671619" w:rsidRPr="00671619" w:rsidRDefault="00671619" w:rsidP="00671619">
                      <w:pPr>
                        <w:rPr>
                          <w:rFonts w:ascii="Barlow" w:hAnsi="Barlo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Realizó experimentos en varios grupos cambiando variables </w:t>
                      </w:r>
                      <w:r w:rsidR="00162544">
                        <w:rPr>
                          <w:rFonts w:ascii="Barlow" w:hAnsi="Barlow" w:cs="Helvetic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que hasta ese tiempo se consideraban eran las que delimitaban la productividad de los trabajadores.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22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A9F3F6" wp14:editId="3945F27E">
                <wp:simplePos x="0" y="0"/>
                <wp:positionH relativeFrom="column">
                  <wp:posOffset>1268920</wp:posOffset>
                </wp:positionH>
                <wp:positionV relativeFrom="paragraph">
                  <wp:posOffset>340360</wp:posOffset>
                </wp:positionV>
                <wp:extent cx="5335905" cy="117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FE25" w14:textId="4359A7BF" w:rsidR="00AB1F37" w:rsidRPr="00D40223" w:rsidRDefault="00AB1F37" w:rsidP="00AB1F37">
                            <w:pPr>
                              <w:jc w:val="center"/>
                              <w:rPr>
                                <w:rFonts w:ascii="Barlow Medium" w:hAnsi="Barlow Medium"/>
                                <w:b/>
                                <w:bCs/>
                                <w:color w:val="E7E6E6" w:themeColor="background2"/>
                                <w:sz w:val="110"/>
                                <w:szCs w:val="110"/>
                              </w:rPr>
                            </w:pPr>
                            <w:r w:rsidRPr="00D40223">
                              <w:rPr>
                                <w:rFonts w:ascii="Barlow Medium" w:hAnsi="Barlow Medium"/>
                                <w:b/>
                                <w:bCs/>
                                <w:color w:val="E7E6E6" w:themeColor="background2"/>
                                <w:sz w:val="110"/>
                                <w:szCs w:val="110"/>
                              </w:rPr>
                              <w:t>ELTON MAYO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F3F6" id="_x0000_s1033" type="#_x0000_t202" style="position:absolute;margin-left:99.9pt;margin-top:26.8pt;width:420.15pt;height:9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96/wEAANcDAAAOAAAAZHJzL2Uyb0RvYy54bWysU9uO2yAQfa/Uf0C8N7aTuEmskNV2t1tV&#10;2l6kbT+AYByjYoYCiZ1+fQfszUbtW1U/IIbxHOacOWxvhk6Tk3RegWG0mOWUSCOgVubA6PdvD2/W&#10;lPjATc01GMnoWXp6s3v9atvbSs6hBV1LRxDE+Kq3jLYh2CrLvGhlx/0MrDSYbMB1PGDoDlnteI/o&#10;nc7mef4268HV1oGQ3uPp/Ziku4TfNFKEL03jZSCaUewtpNWldR/XbLfl1cFx2yoxtcH/oYuOK4OX&#10;XqDueeDk6NRfUJ0SDjw0YSagy6BplJCJA7Ip8j/YPLXcysQFxfH2IpP/f7Di8+nJfnUkDO9gwAEm&#10;Et4+gvjhiYG7lpuDvHUO+lbyGi8uomRZb301lUapfeUjyL7/BDUOmR8DJKChcV1UBXkSRMcBnC+i&#10;yyEQgYflYlFu8pISgbmiWC2W6zSWjFfP5db58EFCR+KGUYdTTfD89OhDbIdXz7/E2ww8KK3TZLUh&#10;PaObcl6mgqtMpwIaT6uO0XUev9EKkeV7U6fiwJUe93iBNhPtyHTkHIb9QFTN6CrWRhX2UJ9RBwej&#10;z/Bd4KYF94uSHj3GqP955E5Soj8a1HJTLJfRlClYlqs5Bu46s7/OcCMQilERHCVjcBeSlUfSt6h6&#10;o5IeL71MTaN7kkyT06M9r+P018t73P0GAAD//wMAUEsDBBQABgAIAAAAIQA6wgM34AAAAAsBAAAP&#10;AAAAZHJzL2Rvd25yZXYueG1sTI/NTsMwEITvSLyDtUhcELX7Q2hDnQohVUJVOVB4gE28jaPG6yh2&#10;0/D2uCc4jmY08816M7pWDNSHxrOG6USBIK68abjW8P21fVyCCBHZYOuZNPxQgE1xe7PG3PgLf9Jw&#10;iLVIJRxy1GBj7HIpQ2XJYZj4jjh5R987jEn2tTQ9XlK5a+VMqUw6bDgtWOzozVJ1OpydhgfbqY/9&#10;8b3cmqyyp13AZzfstL6/G19fQEQa418YrvgJHYrEVPozmyDapFerhB41PM0zENeAWqgpiFLDbL5c&#10;gCzW8v+H4hcAAP//AwBQSwECLQAUAAYACAAAACEAtoM4kv4AAADhAQAAEwAAAAAAAAAAAAAAAAAA&#10;AAAAW0NvbnRlbnRfVHlwZXNdLnhtbFBLAQItABQABgAIAAAAIQA4/SH/1gAAAJQBAAALAAAAAAAA&#10;AAAAAAAAAC8BAABfcmVscy8ucmVsc1BLAQItABQABgAIAAAAIQDMWV96/wEAANcDAAAOAAAAAAAA&#10;AAAAAAAAAC4CAABkcnMvZTJvRG9jLnhtbFBLAQItABQABgAIAAAAIQA6wgM34AAAAAsBAAAPAAAA&#10;AAAAAAAAAAAAAFkEAABkcnMvZG93bnJldi54bWxQSwUGAAAAAAQABADzAAAAZgUAAAAA&#10;" filled="f" stroked="f">
                <v:textbox>
                  <w:txbxContent>
                    <w:p w14:paraId="3F8DFE25" w14:textId="4359A7BF" w:rsidR="00AB1F37" w:rsidRPr="00D40223" w:rsidRDefault="00AB1F37" w:rsidP="00AB1F37">
                      <w:pPr>
                        <w:jc w:val="center"/>
                        <w:rPr>
                          <w:rFonts w:ascii="Barlow Medium" w:hAnsi="Barlow Medium"/>
                          <w:b/>
                          <w:bCs/>
                          <w:color w:val="E7E6E6" w:themeColor="background2"/>
                          <w:sz w:val="110"/>
                          <w:szCs w:val="110"/>
                        </w:rPr>
                      </w:pPr>
                      <w:r w:rsidRPr="00D40223">
                        <w:rPr>
                          <w:rFonts w:ascii="Barlow Medium" w:hAnsi="Barlow Medium"/>
                          <w:b/>
                          <w:bCs/>
                          <w:color w:val="E7E6E6" w:themeColor="background2"/>
                          <w:sz w:val="110"/>
                          <w:szCs w:val="110"/>
                        </w:rPr>
                        <w:t>ELTON MAYO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223">
        <w:rPr>
          <w:noProof/>
        </w:rPr>
        <w:drawing>
          <wp:anchor distT="0" distB="0" distL="114300" distR="114300" simplePos="0" relativeHeight="251679231" behindDoc="0" locked="0" layoutInCell="1" allowOverlap="1" wp14:anchorId="08ACF31B" wp14:editId="1E7345C2">
            <wp:simplePos x="0" y="0"/>
            <wp:positionH relativeFrom="column">
              <wp:posOffset>1091936</wp:posOffset>
            </wp:positionH>
            <wp:positionV relativeFrom="paragraph">
              <wp:posOffset>4798695</wp:posOffset>
            </wp:positionV>
            <wp:extent cx="1331595" cy="1331595"/>
            <wp:effectExtent l="0" t="0" r="1905" b="1905"/>
            <wp:wrapNone/>
            <wp:docPr id="17" name="Imagen 17" descr="Incentivo - Iconos gratis de negocios y finanz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entivo - Iconos gratis de negocios y finanz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223">
        <w:rPr>
          <w:noProof/>
        </w:rPr>
        <w:drawing>
          <wp:anchor distT="0" distB="0" distL="114300" distR="114300" simplePos="0" relativeHeight="251674623" behindDoc="0" locked="0" layoutInCell="1" allowOverlap="1" wp14:anchorId="15B79CFE" wp14:editId="71B12266">
            <wp:simplePos x="0" y="0"/>
            <wp:positionH relativeFrom="column">
              <wp:posOffset>162931</wp:posOffset>
            </wp:positionH>
            <wp:positionV relativeFrom="paragraph">
              <wp:posOffset>4017010</wp:posOffset>
            </wp:positionV>
            <wp:extent cx="1367790" cy="1367790"/>
            <wp:effectExtent l="0" t="0" r="0" b="3810"/>
            <wp:wrapNone/>
            <wp:docPr id="15" name="Imagen 15" descr="Gran luz - Iconos gratis de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n luz - Iconos gratis de tecnologí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223">
        <w:rPr>
          <w:noProof/>
        </w:rPr>
        <w:drawing>
          <wp:anchor distT="0" distB="0" distL="114300" distR="114300" simplePos="0" relativeHeight="251680255" behindDoc="0" locked="0" layoutInCell="1" allowOverlap="1" wp14:anchorId="0478428E" wp14:editId="2E1EB17F">
            <wp:simplePos x="0" y="0"/>
            <wp:positionH relativeFrom="column">
              <wp:posOffset>2102163</wp:posOffset>
            </wp:positionH>
            <wp:positionV relativeFrom="paragraph">
              <wp:posOffset>3930015</wp:posOffset>
            </wp:positionV>
            <wp:extent cx="1368000" cy="1368000"/>
            <wp:effectExtent l="0" t="0" r="3810" b="0"/>
            <wp:wrapNone/>
            <wp:docPr id="19" name="Imagen 19" descr="Diseño PNG Y SVG De Icono De Descanso De Café Para Camis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eño PNG Y SVG De Icono De Descanso De Café Para Camiset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223">
        <w:rPr>
          <w:noProof/>
        </w:rPr>
        <w:drawing>
          <wp:anchor distT="0" distB="0" distL="114300" distR="114300" simplePos="0" relativeHeight="251680768" behindDoc="0" locked="0" layoutInCell="1" allowOverlap="1" wp14:anchorId="68F32708" wp14:editId="014764FE">
            <wp:simplePos x="0" y="0"/>
            <wp:positionH relativeFrom="column">
              <wp:posOffset>2141855</wp:posOffset>
            </wp:positionH>
            <wp:positionV relativeFrom="paragraph">
              <wp:posOffset>3988435</wp:posOffset>
            </wp:positionV>
            <wp:extent cx="1259840" cy="1259840"/>
            <wp:effectExtent l="0" t="0" r="0" b="0"/>
            <wp:wrapNone/>
            <wp:docPr id="18" name="Imagen 18" descr="Diseño PNG Y SVG De Icono De Descanso De Café Para Camis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eño PNG Y SVG De Icono De Descanso De Café Para Camiset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544">
        <w:rPr>
          <w:noProof/>
        </w:rPr>
        <w:drawing>
          <wp:anchor distT="0" distB="0" distL="114300" distR="114300" simplePos="0" relativeHeight="251679744" behindDoc="0" locked="0" layoutInCell="1" allowOverlap="1" wp14:anchorId="72FD490E" wp14:editId="4451EA08">
            <wp:simplePos x="0" y="0"/>
            <wp:positionH relativeFrom="column">
              <wp:posOffset>1105108</wp:posOffset>
            </wp:positionH>
            <wp:positionV relativeFrom="paragraph">
              <wp:posOffset>4830588</wp:posOffset>
            </wp:positionV>
            <wp:extent cx="1260000" cy="1260000"/>
            <wp:effectExtent l="0" t="0" r="0" b="0"/>
            <wp:wrapNone/>
            <wp:docPr id="16" name="Imagen 16" descr="Incentivo - Iconos gratis de negocios y finanz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entivo - Iconos gratis de negocios y finanza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544">
        <w:rPr>
          <w:noProof/>
        </w:rPr>
        <w:drawing>
          <wp:anchor distT="0" distB="0" distL="114300" distR="114300" simplePos="0" relativeHeight="251678720" behindDoc="0" locked="0" layoutInCell="1" allowOverlap="1" wp14:anchorId="2222D3D6" wp14:editId="07017721">
            <wp:simplePos x="0" y="0"/>
            <wp:positionH relativeFrom="column">
              <wp:posOffset>204252</wp:posOffset>
            </wp:positionH>
            <wp:positionV relativeFrom="paragraph">
              <wp:posOffset>4066246</wp:posOffset>
            </wp:positionV>
            <wp:extent cx="1260000" cy="1260000"/>
            <wp:effectExtent l="0" t="0" r="0" b="0"/>
            <wp:wrapNone/>
            <wp:docPr id="14" name="Imagen 14" descr="Gran luz - Iconos gratis de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n luz - Iconos gratis de tecnologí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54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DC6DE3" wp14:editId="20544A46">
                <wp:simplePos x="0" y="0"/>
                <wp:positionH relativeFrom="column">
                  <wp:posOffset>203835</wp:posOffset>
                </wp:positionH>
                <wp:positionV relativeFrom="paragraph">
                  <wp:posOffset>3110495</wp:posOffset>
                </wp:positionV>
                <wp:extent cx="4285397" cy="873457"/>
                <wp:effectExtent l="0" t="0" r="0" b="317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397" cy="873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8DD41" w14:textId="6FFD9787" w:rsidR="00671619" w:rsidRPr="00671619" w:rsidRDefault="00671619" w:rsidP="00671619">
                            <w:pPr>
                              <w:jc w:val="center"/>
                              <w:rPr>
                                <w:rFonts w:ascii="Barlow Medium" w:hAnsi="Barlow Medium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 w:rsidRPr="00671619">
                              <w:rPr>
                                <w:rFonts w:ascii="Barlow Medium" w:hAnsi="Barlow Medium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 xml:space="preserve">Efecto </w:t>
                            </w:r>
                            <w:r w:rsidRPr="00D40223">
                              <w:rPr>
                                <w:rFonts w:ascii="Barlow Medium" w:hAnsi="Barlow Medium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Hawthorne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6DE3" id="Cuadro de texto 7" o:spid="_x0000_s1034" type="#_x0000_t202" style="position:absolute;margin-left:16.05pt;margin-top:244.9pt;width:337.45pt;height:68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vq/AEAANYDAAAOAAAAZHJzL2Uyb0RvYy54bWysU9tu2zAMfR+wfxD0vjhJkyUx4hRduw4D&#10;ugvQ7gMUWY6FSaJGKbGzrx8lp2mwvRXzgyCa5iHP4fH6ureGHRQGDa7ik9GYM+Uk1NrtKv7j6f7d&#10;krMQhauFAacqflSBX2/evll3vlRTaMHUChmBuFB2vuJtjL4siiBbZUUYgVeOkg2gFZFC3BU1io7Q&#10;rSmm4/H7ogOsPYJUIdDbuyHJNxm/aZSM35omqMhMxWm2mE/M5zadxWYtyh0K32p5GkO8YgortKOm&#10;Z6g7EQXbo/4HymqJEKCJIwm2gKbRUmUOxGYy/ovNYyu8ylxInODPMoX/Byu/Hh79d2Sx/wA9LTCT&#10;CP4B5M/AHNy2wu3UDSJ0rRI1NZ4kyYrOh/JUmqQOZUgg2+4L1LRksY+QgfoGbVKFeDJCpwUcz6Kr&#10;PjJJL2fT5fxqteBMUm65uJrNF7mFKJ+rPYb4SYFl6VJxpKVmdHF4CDFNI8rnT1IzB/famLxY41hX&#10;8dV8Os8FFxmrI/nOaEs9x+kZnJBIfnR1Lo5Cm+FODYw7sU5EB8qx3/ZM1wSQapMIW6iPJAPCYDP6&#10;LejSAv7mrCOLVTz82gtUnJnPjqRcTWaz5MkcEO0pBXiZ2V5mhJMEVXEZkbMhuI3ZyQPpGxK90VmP&#10;l1lOQ5N5skwnoyd3Xsb5q5ffcfMHAAD//wMAUEsDBBQABgAIAAAAIQARKJ6g4AAAAAoBAAAPAAAA&#10;ZHJzL2Rvd25yZXYueG1sTI/RSsNAEEXfBf9hGcEXsZvGkrQxkyJCQYo+WPsBm+w0G5rdDdltGv/e&#10;8Ukfh7nce065nW0vJhpD5x3CcpGAINd43bkW4fi1e1yDCFE5rXrvCOGbAmyr25tSFdpf3SdNh9gK&#10;LnGhUAgmxqGQMjSGrAoLP5Dj38mPVkU+x1bqUV253PYyTZJMWtU5XjBqoFdDzflwsQgPZkg+3k9v&#10;9U5njTnvg8rttEe8v5tfnkFEmuNfGH7xGR0qZqr9xekgeoSndMlJhNV6wwocyJOc5WqELM1XIKtS&#10;/leofgAAAP//AwBQSwECLQAUAAYACAAAACEAtoM4kv4AAADhAQAAEwAAAAAAAAAAAAAAAAAAAAAA&#10;W0NvbnRlbnRfVHlwZXNdLnhtbFBLAQItABQABgAIAAAAIQA4/SH/1gAAAJQBAAALAAAAAAAAAAAA&#10;AAAAAC8BAABfcmVscy8ucmVsc1BLAQItABQABgAIAAAAIQA8l7vq/AEAANYDAAAOAAAAAAAAAAAA&#10;AAAAAC4CAABkcnMvZTJvRG9jLnhtbFBLAQItABQABgAIAAAAIQARKJ6g4AAAAAoBAAAPAAAAAAAA&#10;AAAAAAAAAFYEAABkcnMvZG93bnJldi54bWxQSwUGAAAAAAQABADzAAAAYwUAAAAA&#10;" filled="f" stroked="f">
                <v:textbox>
                  <w:txbxContent>
                    <w:p w14:paraId="7928DD41" w14:textId="6FFD9787" w:rsidR="00671619" w:rsidRPr="00671619" w:rsidRDefault="00671619" w:rsidP="00671619">
                      <w:pPr>
                        <w:jc w:val="center"/>
                        <w:rPr>
                          <w:rFonts w:ascii="Barlow Medium" w:hAnsi="Barlow Medium"/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 w:rsidRPr="00671619">
                        <w:rPr>
                          <w:rFonts w:ascii="Barlow Medium" w:hAnsi="Barlow Medium"/>
                          <w:b/>
                          <w:bCs/>
                          <w:color w:val="002060"/>
                          <w:sz w:val="72"/>
                          <w:szCs w:val="72"/>
                        </w:rPr>
                        <w:t xml:space="preserve">Efecto </w:t>
                      </w:r>
                      <w:r w:rsidRPr="00D40223">
                        <w:rPr>
                          <w:rFonts w:ascii="Barlow Medium" w:hAnsi="Barlow Medium"/>
                          <w:b/>
                          <w:bCs/>
                          <w:color w:val="002060"/>
                          <w:sz w:val="72"/>
                          <w:szCs w:val="72"/>
                        </w:rPr>
                        <w:t>Hawthorne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2544">
        <w:rPr>
          <w:noProof/>
        </w:rPr>
        <w:drawing>
          <wp:anchor distT="0" distB="0" distL="114300" distR="114300" simplePos="0" relativeHeight="251671552" behindDoc="1" locked="0" layoutInCell="1" allowOverlap="1" wp14:anchorId="33BBC815" wp14:editId="30A30C91">
            <wp:simplePos x="0" y="0"/>
            <wp:positionH relativeFrom="column">
              <wp:posOffset>5090302</wp:posOffset>
            </wp:positionH>
            <wp:positionV relativeFrom="paragraph">
              <wp:posOffset>1410184</wp:posOffset>
            </wp:positionV>
            <wp:extent cx="2183642" cy="2183642"/>
            <wp:effectExtent l="0" t="0" r="7620" b="7620"/>
            <wp:wrapNone/>
            <wp:docPr id="9" name="Imagen 9" descr="Australia - Iconos gratis de mapas y ub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stralia - Iconos gratis de mapas y ubicació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Blur radius="3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42" cy="21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619">
        <w:rPr>
          <w:noProof/>
        </w:rPr>
        <w:drawing>
          <wp:anchor distT="0" distB="0" distL="114300" distR="114300" simplePos="0" relativeHeight="251662336" behindDoc="0" locked="0" layoutInCell="1" allowOverlap="1" wp14:anchorId="4E3B56DA" wp14:editId="7BAD0697">
            <wp:simplePos x="0" y="0"/>
            <wp:positionH relativeFrom="column">
              <wp:posOffset>-65092</wp:posOffset>
            </wp:positionH>
            <wp:positionV relativeFrom="paragraph">
              <wp:posOffset>6544310</wp:posOffset>
            </wp:positionV>
            <wp:extent cx="3889612" cy="3583349"/>
            <wp:effectExtent l="0" t="0" r="0" b="0"/>
            <wp:wrapNone/>
            <wp:docPr id="3" name="Imagen 3" descr="Imagen que contiene persona, hombre, corbata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persona, hombre, corbata, foto&#10;&#10;Descripción generada automáticamente"/>
                    <pic:cNvPicPr/>
                  </pic:nvPicPr>
                  <pic:blipFill>
                    <a:blip r:embed="rId2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Blur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12" cy="358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619">
        <w:rPr>
          <w:noProof/>
        </w:rPr>
        <w:drawing>
          <wp:anchor distT="0" distB="0" distL="114300" distR="114300" simplePos="0" relativeHeight="251664384" behindDoc="0" locked="0" layoutInCell="1" allowOverlap="1" wp14:anchorId="194F6C47" wp14:editId="583BDE7F">
            <wp:simplePos x="0" y="0"/>
            <wp:positionH relativeFrom="column">
              <wp:posOffset>94112</wp:posOffset>
            </wp:positionH>
            <wp:positionV relativeFrom="paragraph">
              <wp:posOffset>6719785</wp:posOffset>
            </wp:positionV>
            <wp:extent cx="3618025" cy="3332727"/>
            <wp:effectExtent l="0" t="0" r="1905" b="1270"/>
            <wp:wrapNone/>
            <wp:docPr id="4" name="Imagen 4" descr="Imagen que contiene persona, hombre, corbata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persona, hombre, corbata, fo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25" cy="333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3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D55361" wp14:editId="6902C64C">
                <wp:simplePos x="0" y="0"/>
                <wp:positionH relativeFrom="column">
                  <wp:posOffset>1237937</wp:posOffset>
                </wp:positionH>
                <wp:positionV relativeFrom="paragraph">
                  <wp:posOffset>320040</wp:posOffset>
                </wp:positionV>
                <wp:extent cx="5336274" cy="1173707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274" cy="1173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EAAF" w14:textId="77777777" w:rsidR="00AB1F37" w:rsidRPr="00AB1F37" w:rsidRDefault="00AB1F37" w:rsidP="00AB1F37">
                            <w:pPr>
                              <w:jc w:val="center"/>
                              <w:rPr>
                                <w:rFonts w:ascii="Barlow Medium" w:hAnsi="Barlow Medium"/>
                                <w:b/>
                                <w:bCs/>
                                <w:color w:val="002060"/>
                                <w:sz w:val="110"/>
                                <w:szCs w:val="110"/>
                              </w:rPr>
                            </w:pPr>
                            <w:r w:rsidRPr="00AB1F37">
                              <w:rPr>
                                <w:rFonts w:ascii="Barlow Medium" w:hAnsi="Barlow Medium"/>
                                <w:b/>
                                <w:bCs/>
                                <w:color w:val="002060"/>
                                <w:sz w:val="110"/>
                                <w:szCs w:val="110"/>
                              </w:rPr>
                              <w:t>ELTON MAYO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5361" id="_x0000_s1035" type="#_x0000_t202" style="position:absolute;margin-left:97.5pt;margin-top:25.2pt;width:420.2pt;height:9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I7/wEAANcDAAAOAAAAZHJzL2Uyb0RvYy54bWysU9tu2zAMfR+wfxD0vtjOpWmNOEXXrsOA&#10;7gK0+wBFlmNhsqhRSuzs60vJaRqsb8P8IIimechzeLy6HjrD9gq9BlvxYpJzpqyEWtttxX8+3X+4&#10;5MwHYWthwKqKH5Tn1+v371a9K9UUWjC1QkYg1pe9q3gbgiuzzMtWdcJPwClLyQawE4FC3GY1ip7Q&#10;O5NN8/wi6wFrhyCV9/T2bkzydcJvGiXD96bxKjBTcZotpBPTuYlntl6JcovCtVoexxD/MEUntKWm&#10;J6g7EQTboX4D1WmJ4KEJEwldBk2jpUociE2R/8XmsRVOJS4kjncnmfz/g5Xf9o/uB7IwfISBFphI&#10;ePcA8pdnFm5bYbfqBhH6VomaGhdRsqx3vjyWRql96SPIpv8KNS1Z7AIkoKHBLqpCPBmh0wIOJ9HV&#10;EJikl4vZ7GK6nHMmKVcUy9kyX6Yeonwpd+jDZwUdi5eKI201wYv9gw9xHFG+fBK7WbjXxqTNGsv6&#10;il8tpotUcJbpdCDjGd1V/DKPz2iFyPKTrVNxENqMd2pg7JF2ZDpyDsNmYLom/FgbVdhAfSAdEEaf&#10;0X9BlxbwD2c9eazi/vdOoOLMfLGk5VUxn0dTpmC+WE4pwPPM5jwjrCSoisuAnI3BbUhWHknfkOqN&#10;Tnq8znIcmtyTZDo6PdrzPE5fvf6P62cAAAD//wMAUEsDBBQABgAIAAAAIQA7mU1C4AAAAAsBAAAP&#10;AAAAZHJzL2Rvd25yZXYueG1sTI/BTsMwEETvSPyDtUhcELVJSYEQp0JIlVAFBwofsIm3cdR4HcVu&#10;Gv4e9wS3He1o5k25nl0vJhpD51nD3UKBIG686bjV8P21uX0EESKywd4zafihAOvq8qLEwvgTf9K0&#10;i61IIRwK1GBjHAopQ2PJYVj4gTj99n50GJMcW2lGPKVw18tMqZV02HFqsDjQq6XmsDs6DTd2UB/v&#10;+7d6Y1aNPWwDPrhpq/X11fzyDCLSHP/McMZP6FAlptof2QTRJ/2Upy1RQ67uQZwNapmnq9aQLfMM&#10;ZFXK/xuqXwAAAP//AwBQSwECLQAUAAYACAAAACEAtoM4kv4AAADhAQAAEwAAAAAAAAAAAAAAAAAA&#10;AAAAW0NvbnRlbnRfVHlwZXNdLnhtbFBLAQItABQABgAIAAAAIQA4/SH/1gAAAJQBAAALAAAAAAAA&#10;AAAAAAAAAC8BAABfcmVscy8ucmVsc1BLAQItABQABgAIAAAAIQBUiYI7/wEAANcDAAAOAAAAAAAA&#10;AAAAAAAAAC4CAABkcnMvZTJvRG9jLnhtbFBLAQItABQABgAIAAAAIQA7mU1C4AAAAAsBAAAPAAAA&#10;AAAAAAAAAAAAAFkEAABkcnMvZG93bnJldi54bWxQSwUGAAAAAAQABADzAAAAZgUAAAAA&#10;" filled="f" stroked="f">
                <v:textbox>
                  <w:txbxContent>
                    <w:p w14:paraId="79D6EAAF" w14:textId="77777777" w:rsidR="00AB1F37" w:rsidRPr="00AB1F37" w:rsidRDefault="00AB1F37" w:rsidP="00AB1F37">
                      <w:pPr>
                        <w:jc w:val="center"/>
                        <w:rPr>
                          <w:rFonts w:ascii="Barlow Medium" w:hAnsi="Barlow Medium"/>
                          <w:b/>
                          <w:bCs/>
                          <w:color w:val="002060"/>
                          <w:sz w:val="110"/>
                          <w:szCs w:val="110"/>
                        </w:rPr>
                      </w:pPr>
                      <w:r w:rsidRPr="00AB1F37">
                        <w:rPr>
                          <w:rFonts w:ascii="Barlow Medium" w:hAnsi="Barlow Medium"/>
                          <w:b/>
                          <w:bCs/>
                          <w:color w:val="002060"/>
                          <w:sz w:val="110"/>
                          <w:szCs w:val="110"/>
                        </w:rPr>
                        <w:t>ELTON MAYO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030A5" w:rsidSect="00AB1F37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Semi Condensed SemiBold">
    <w:panose1 w:val="00000706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ExtraBold">
    <w:panose1 w:val="00000900000000000000"/>
    <w:charset w:val="00"/>
    <w:family w:val="auto"/>
    <w:pitch w:val="variable"/>
    <w:sig w:usb0="20000007" w:usb1="00000000" w:usb2="00000000" w:usb3="00000000" w:csb0="00000193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37"/>
    <w:rsid w:val="00162544"/>
    <w:rsid w:val="002E2138"/>
    <w:rsid w:val="00401BBD"/>
    <w:rsid w:val="005030A5"/>
    <w:rsid w:val="00671619"/>
    <w:rsid w:val="00815354"/>
    <w:rsid w:val="009B6EF5"/>
    <w:rsid w:val="00AB1F37"/>
    <w:rsid w:val="00AD0134"/>
    <w:rsid w:val="00C67D76"/>
    <w:rsid w:val="00D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C5F9"/>
  <w15:chartTrackingRefBased/>
  <w15:docId w15:val="{5B786722-E657-49E4-8F58-F42319C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4.wdp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microsoft.com/office/2007/relationships/hdphoto" Target="media/hdphoto7.wdp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microsoft.com/office/2007/relationships/hdphoto" Target="media/hdphoto5.wdp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microsoft.com/office/2007/relationships/hdphoto" Target="media/hdphoto6.wdp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ROJANO JIMENEZ</dc:creator>
  <cp:keywords/>
  <dc:description/>
  <cp:lastModifiedBy>CHRISTOPHER ROJANO JIMENEZ</cp:lastModifiedBy>
  <cp:revision>5</cp:revision>
  <dcterms:created xsi:type="dcterms:W3CDTF">2023-01-25T03:53:00Z</dcterms:created>
  <dcterms:modified xsi:type="dcterms:W3CDTF">2023-01-25T15:45:00Z</dcterms:modified>
</cp:coreProperties>
</file>