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453AB" w14:textId="77777777" w:rsidR="0062614A" w:rsidRDefault="009B4003">
      <w:r>
        <w:t>Tree</w:t>
      </w:r>
    </w:p>
    <w:p w14:paraId="46DA8948" w14:textId="77777777" w:rsidR="009B4003" w:rsidRDefault="009B4003"/>
    <w:p w14:paraId="48D177E8" w14:textId="77777777" w:rsidR="009B4003" w:rsidRDefault="009B4003"/>
    <w:p w14:paraId="26F1D693" w14:textId="77777777" w:rsidR="003F1242" w:rsidRDefault="003F1242">
      <w:r>
        <w:t>Terminology</w:t>
      </w:r>
    </w:p>
    <w:p w14:paraId="26C19055" w14:textId="77777777" w:rsidR="003F1242" w:rsidRDefault="003F1242" w:rsidP="003F1242">
      <w:pPr>
        <w:pStyle w:val="ListParagraph"/>
        <w:numPr>
          <w:ilvl w:val="0"/>
          <w:numId w:val="1"/>
        </w:numPr>
      </w:pPr>
      <w:r>
        <w:t>child, children</w:t>
      </w:r>
    </w:p>
    <w:p w14:paraId="6ACAD8EE" w14:textId="77777777" w:rsidR="003F1242" w:rsidRDefault="003F1242" w:rsidP="003F1242">
      <w:pPr>
        <w:pStyle w:val="ListParagraph"/>
        <w:numPr>
          <w:ilvl w:val="0"/>
          <w:numId w:val="1"/>
        </w:numPr>
      </w:pPr>
      <w:r>
        <w:t>parent</w:t>
      </w:r>
    </w:p>
    <w:p w14:paraId="02F10A51" w14:textId="77777777" w:rsidR="003F1242" w:rsidRDefault="003F1242" w:rsidP="003F1242">
      <w:pPr>
        <w:pStyle w:val="ListParagraph"/>
        <w:numPr>
          <w:ilvl w:val="0"/>
          <w:numId w:val="1"/>
        </w:numPr>
      </w:pPr>
      <w:r>
        <w:t>siblings</w:t>
      </w:r>
    </w:p>
    <w:p w14:paraId="74256F9C" w14:textId="77777777" w:rsidR="003F1242" w:rsidRDefault="003F1242" w:rsidP="003F1242">
      <w:pPr>
        <w:pStyle w:val="ListParagraph"/>
        <w:numPr>
          <w:ilvl w:val="0"/>
          <w:numId w:val="1"/>
        </w:numPr>
      </w:pPr>
      <w:r>
        <w:t>degree of a node: number of children</w:t>
      </w:r>
    </w:p>
    <w:p w14:paraId="5B3797A1" w14:textId="62C586D5" w:rsidR="003F1242" w:rsidRDefault="003F1242" w:rsidP="003F1242">
      <w:pPr>
        <w:pStyle w:val="ListParagraph"/>
        <w:numPr>
          <w:ilvl w:val="0"/>
          <w:numId w:val="1"/>
        </w:numPr>
      </w:pPr>
      <w:r>
        <w:t>leaf nodes</w:t>
      </w:r>
      <w:r w:rsidR="004260E4">
        <w:t xml:space="preserve"> (degree zero node)</w:t>
      </w:r>
    </w:p>
    <w:p w14:paraId="7EC0D1E1" w14:textId="77777777" w:rsidR="003F1242" w:rsidRDefault="003F1242" w:rsidP="003F1242">
      <w:pPr>
        <w:pStyle w:val="ListParagraph"/>
        <w:numPr>
          <w:ilvl w:val="0"/>
          <w:numId w:val="1"/>
        </w:numPr>
      </w:pPr>
      <w:r>
        <w:t>internal nodes</w:t>
      </w:r>
    </w:p>
    <w:p w14:paraId="0E7A2DBB" w14:textId="77777777" w:rsidR="00DF3071" w:rsidRDefault="00DF3071" w:rsidP="00DF3071"/>
    <w:p w14:paraId="0A763F61" w14:textId="3FC4D28C" w:rsidR="00CA11D0" w:rsidRDefault="00DF3071" w:rsidP="00CA11D0">
      <w:pPr>
        <w:pStyle w:val="ListParagraph"/>
        <w:numPr>
          <w:ilvl w:val="0"/>
          <w:numId w:val="1"/>
        </w:numPr>
      </w:pPr>
      <w:r>
        <w:t>Paths</w:t>
      </w:r>
    </w:p>
    <w:p w14:paraId="584E50E5" w14:textId="2BC15BF1" w:rsidR="00DF3071" w:rsidRDefault="00CA11D0" w:rsidP="00DF3071">
      <w:pPr>
        <w:pStyle w:val="ListParagraph"/>
        <w:numPr>
          <w:ilvl w:val="0"/>
          <w:numId w:val="1"/>
        </w:numPr>
      </w:pPr>
      <w:r>
        <w:t>Length (number of edges in a path)</w:t>
      </w:r>
    </w:p>
    <w:p w14:paraId="1B4867C8" w14:textId="13499133" w:rsidR="00DF3071" w:rsidRDefault="00DF3071" w:rsidP="00DF3071">
      <w:pPr>
        <w:pStyle w:val="ListParagraph"/>
        <w:numPr>
          <w:ilvl w:val="0"/>
          <w:numId w:val="1"/>
        </w:numPr>
      </w:pPr>
      <w:r>
        <w:t>Depth of a node</w:t>
      </w:r>
      <w:r w:rsidR="00305E01">
        <w:t xml:space="preserve"> </w:t>
      </w:r>
    </w:p>
    <w:p w14:paraId="7CCE24C4" w14:textId="77777777" w:rsidR="00305E01" w:rsidRDefault="00DF3071" w:rsidP="00DF3071">
      <w:pPr>
        <w:pStyle w:val="ListParagraph"/>
        <w:numPr>
          <w:ilvl w:val="0"/>
          <w:numId w:val="1"/>
        </w:numPr>
      </w:pPr>
      <w:r>
        <w:t>Height of a node</w:t>
      </w:r>
    </w:p>
    <w:p w14:paraId="472B9826" w14:textId="189251A6" w:rsidR="00DF3071" w:rsidRDefault="00305E01" w:rsidP="00305E01">
      <w:pPr>
        <w:pStyle w:val="ListParagraph"/>
        <w:numPr>
          <w:ilvl w:val="1"/>
          <w:numId w:val="1"/>
        </w:numPr>
      </w:pPr>
      <w:r>
        <w:t>The height of an empty tree is said to be -1.</w:t>
      </w:r>
      <w:bookmarkStart w:id="0" w:name="_GoBack"/>
      <w:bookmarkEnd w:id="0"/>
      <w:r w:rsidR="00DF3071">
        <w:t xml:space="preserve"> </w:t>
      </w:r>
      <w:r w:rsidR="00DF3071">
        <w:tab/>
      </w:r>
    </w:p>
    <w:sectPr w:rsidR="00DF3071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2719"/>
    <w:multiLevelType w:val="hybridMultilevel"/>
    <w:tmpl w:val="A39647EE"/>
    <w:lvl w:ilvl="0" w:tplc="40686B7A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03"/>
    <w:rsid w:val="00305E01"/>
    <w:rsid w:val="003F1242"/>
    <w:rsid w:val="004260E4"/>
    <w:rsid w:val="0062614A"/>
    <w:rsid w:val="009B4003"/>
    <w:rsid w:val="00CA11D0"/>
    <w:rsid w:val="00D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00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Macintosh Word</Application>
  <DocSecurity>0</DocSecurity>
  <Lines>1</Lines>
  <Paragraphs>1</Paragraphs>
  <ScaleCrop>false</ScaleCrop>
  <Company>TELUS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7</cp:revision>
  <dcterms:created xsi:type="dcterms:W3CDTF">2015-09-02T15:13:00Z</dcterms:created>
  <dcterms:modified xsi:type="dcterms:W3CDTF">2015-09-02T15:22:00Z</dcterms:modified>
</cp:coreProperties>
</file>