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16FD5310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</w:p>
    <w:p w14:paraId="0B7FE28B" w14:textId="666A56C1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75460D3B" w:rsidR="00303B8B" w:rsidRPr="004B26BF" w:rsidRDefault="006C59B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9A1E751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060412FD" w14:textId="7F02A4C8" w:rsidR="00747845" w:rsidRDefault="00747845" w:rsidP="00C04705">
      <w:pPr>
        <w:rPr>
          <w:rFonts w:cstheme="minorHAnsi"/>
          <w:b/>
          <w:bCs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Pr="004B26BF">
        <w:rPr>
          <w:rFonts w:cstheme="minorHAnsi"/>
          <w:sz w:val="22"/>
          <w:szCs w:val="22"/>
        </w:rPr>
        <w:t>DropBox</w:t>
      </w:r>
      <w:proofErr w:type="spellEnd"/>
      <w:r w:rsidRPr="004B26BF">
        <w:rPr>
          <w:rFonts w:cstheme="minorHAnsi"/>
          <w:sz w:val="22"/>
          <w:szCs w:val="22"/>
        </w:rPr>
        <w:t xml:space="preserve">, etc), or YouTube. </w:t>
      </w:r>
      <w:r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Pr="004B26BF">
        <w:rPr>
          <w:rFonts w:cstheme="minorHAnsi"/>
          <w:b/>
          <w:bCs/>
          <w:sz w:val="22"/>
          <w:szCs w:val="22"/>
        </w:rPr>
        <w:t xml:space="preserve">: </w:t>
      </w:r>
      <w:r w:rsidR="003809AF" w:rsidRPr="004B26BF">
        <w:rPr>
          <w:rFonts w:cstheme="minorHAnsi"/>
          <w:b/>
          <w:bCs/>
          <w:sz w:val="22"/>
          <w:szCs w:val="22"/>
        </w:rPr>
        <w:t>……….</w:t>
      </w:r>
    </w:p>
    <w:p w14:paraId="4D0E638A" w14:textId="115AB013" w:rsidR="004B26BF" w:rsidRPr="004B26BF" w:rsidRDefault="004B26BF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…….</w:t>
      </w: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4A843714" w:rsidR="00AE22DA" w:rsidRPr="004B26BF" w:rsidRDefault="00BB5B20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312502A2" w:rsidR="00AE22DA" w:rsidRPr="004B26BF" w:rsidRDefault="00E0102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Fully implemented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796B3A8A" w:rsidR="00AE22DA" w:rsidRPr="004B26BF" w:rsidRDefault="00BB5B20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3D8A46F1" w:rsidR="00AE22DA" w:rsidRPr="004B26BF" w:rsidRDefault="00E0102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1120547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1A8FE444" w:rsidR="00AE22DA" w:rsidRPr="004B26BF" w:rsidRDefault="00BB5B20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0B5AE2DA" w:rsidR="00AE22DA" w:rsidRPr="004B26BF" w:rsidRDefault="00E0102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40FF8A9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616FCE0A" w:rsidR="00AE22DA" w:rsidRPr="004B26BF" w:rsidRDefault="00626A4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8CE76E0" w14:textId="520C0339" w:rsidR="00AE22DA" w:rsidRPr="004B26BF" w:rsidRDefault="00E0102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33DB08F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6A81DCFE" w:rsidR="00AE22DA" w:rsidRPr="004B26BF" w:rsidRDefault="00626A4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97C0F2A" w14:textId="1699AD3E" w:rsidR="00AE22DA" w:rsidRPr="004B26BF" w:rsidRDefault="00E0102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56DA9C44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B0907F7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652F17B6" w:rsidR="00AE22DA" w:rsidRPr="004B26BF" w:rsidRDefault="00626A4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08DE4807" w:rsidR="00AE22DA" w:rsidRPr="004B26BF" w:rsidRDefault="00E0102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689448D4" w:rsidR="004B26BF" w:rsidRPr="004B26BF" w:rsidRDefault="00626A4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3F6C2D3F" w:rsidR="004B26BF" w:rsidRPr="004B26BF" w:rsidRDefault="00E0102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Fully implemented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6964B15B" w:rsidR="00AE22DA" w:rsidRPr="004B26BF" w:rsidRDefault="00626A45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55CE900B" w:rsidR="00AE22DA" w:rsidRPr="004B26BF" w:rsidRDefault="00E0102C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62945F3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lastRenderedPageBreak/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2F7C6B46" w:rsidR="0039496E" w:rsidRPr="004B26BF" w:rsidRDefault="00CF3CF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10807D7F" w:rsidR="0039496E" w:rsidRPr="004B26BF" w:rsidRDefault="00E0102C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08B0951F" w:rsidR="0039496E" w:rsidRPr="004B26BF" w:rsidRDefault="00CF3CF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00FB48F1" w:rsidR="0039496E" w:rsidRPr="004B26BF" w:rsidRDefault="00E0102C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13EE173E" w:rsidR="0039496E" w:rsidRPr="004B26BF" w:rsidRDefault="00CF3CF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1F2A57C7" w:rsidR="0039496E" w:rsidRPr="004B26BF" w:rsidRDefault="00E0102C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19C53CF8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61B757A4" w:rsidR="000C0875" w:rsidRPr="004B26BF" w:rsidRDefault="00CF3CF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65369EE6" w:rsidR="000C0875" w:rsidRPr="004B26BF" w:rsidRDefault="00E0102C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54341E78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C64FB3B" w14:textId="410D20E6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2A6EB16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A17F9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4896A92B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4051379A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70ED7A5B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69CEA9BF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191B4564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52DD0A1E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5ABB07B1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71E587CC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6AA8EB8" w14:textId="4E132D6F" w:rsidR="00674005" w:rsidRPr="004B26BF" w:rsidRDefault="00E0102C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0EAF870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720C775D" w:rsidR="00835150" w:rsidRPr="004B26BF" w:rsidRDefault="00E0102C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7A3E9A36" w:rsidR="00835150" w:rsidRPr="004B26BF" w:rsidRDefault="00E0102C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6C58B24A" w:rsidR="00835150" w:rsidRPr="004B26BF" w:rsidRDefault="00E0102C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FEBD54" w14:textId="1A63AA5F" w:rsidR="00835150" w:rsidRPr="004B26BF" w:rsidRDefault="00E0102C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57706FB2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513254AE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22C1546B" w14:textId="0F79DD7A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16330AEA" w:rsidR="006F75AC" w:rsidRPr="004B26BF" w:rsidRDefault="00E0102C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5954053C" w:rsidR="006F75AC" w:rsidRPr="004B26BF" w:rsidRDefault="00E0102C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753653A7" w:rsidR="006F75AC" w:rsidRPr="004B26BF" w:rsidRDefault="00E0102C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5AC6A568" w:rsidR="006F75AC" w:rsidRPr="004B26BF" w:rsidRDefault="00E0102C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Fully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11440096" w:rsidR="00051F94" w:rsidRPr="004B26BF" w:rsidRDefault="00E0102C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67B1A769" w:rsidR="00051F94" w:rsidRPr="004B26BF" w:rsidRDefault="00E0102C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Fully implemented</w:t>
            </w: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C04705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AE7B" w14:textId="77777777" w:rsidR="005D2377" w:rsidRDefault="005D2377" w:rsidP="000C0875">
      <w:r>
        <w:separator/>
      </w:r>
    </w:p>
  </w:endnote>
  <w:endnote w:type="continuationSeparator" w:id="0">
    <w:p w14:paraId="1E7D82BE" w14:textId="77777777" w:rsidR="005D2377" w:rsidRDefault="005D2377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56EBA" w14:textId="77777777" w:rsidR="005D2377" w:rsidRDefault="005D2377" w:rsidP="000C0875">
      <w:r>
        <w:separator/>
      </w:r>
    </w:p>
  </w:footnote>
  <w:footnote w:type="continuationSeparator" w:id="0">
    <w:p w14:paraId="26174C54" w14:textId="77777777" w:rsidR="005D2377" w:rsidRDefault="005D2377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7E81"/>
    <w:rsid w:val="000C0875"/>
    <w:rsid w:val="000C209E"/>
    <w:rsid w:val="0022421F"/>
    <w:rsid w:val="002C769B"/>
    <w:rsid w:val="00303B8B"/>
    <w:rsid w:val="003449F4"/>
    <w:rsid w:val="003809AF"/>
    <w:rsid w:val="0039496E"/>
    <w:rsid w:val="003E060B"/>
    <w:rsid w:val="004B26BF"/>
    <w:rsid w:val="004E4D57"/>
    <w:rsid w:val="005D2377"/>
    <w:rsid w:val="00626A45"/>
    <w:rsid w:val="00674005"/>
    <w:rsid w:val="006C59BB"/>
    <w:rsid w:val="006F75AC"/>
    <w:rsid w:val="00747845"/>
    <w:rsid w:val="007D4DD3"/>
    <w:rsid w:val="00835150"/>
    <w:rsid w:val="0084193E"/>
    <w:rsid w:val="008610C6"/>
    <w:rsid w:val="008E1F0E"/>
    <w:rsid w:val="00AE22DA"/>
    <w:rsid w:val="00B01EAC"/>
    <w:rsid w:val="00BB5B20"/>
    <w:rsid w:val="00BD6597"/>
    <w:rsid w:val="00C00E61"/>
    <w:rsid w:val="00C04705"/>
    <w:rsid w:val="00C56E6D"/>
    <w:rsid w:val="00CF3CF0"/>
    <w:rsid w:val="00D71CCE"/>
    <w:rsid w:val="00E0102C"/>
    <w:rsid w:val="00E2736E"/>
    <w:rsid w:val="00F1184B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Nirmani Pathiranage</cp:lastModifiedBy>
  <cp:revision>9</cp:revision>
  <dcterms:created xsi:type="dcterms:W3CDTF">2022-12-26T10:48:00Z</dcterms:created>
  <dcterms:modified xsi:type="dcterms:W3CDTF">2024-01-02T04:00:00Z</dcterms:modified>
</cp:coreProperties>
</file>