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AA3" w:rsidRDefault="008641A4" w:rsidP="001975D9">
      <w:pPr>
        <w:jc w:val="both"/>
        <w:rPr>
          <w:sz w:val="28"/>
        </w:rPr>
      </w:pPr>
      <w:r>
        <w:rPr>
          <w:sz w:val="28"/>
        </w:rPr>
        <w:t xml:space="preserve">Visión </w:t>
      </w:r>
    </w:p>
    <w:p w:rsidR="00084B7A" w:rsidRDefault="008641A4" w:rsidP="001975D9">
      <w:pPr>
        <w:jc w:val="both"/>
        <w:rPr>
          <w:sz w:val="28"/>
        </w:rPr>
      </w:pPr>
      <w:r>
        <w:rPr>
          <w:sz w:val="28"/>
        </w:rPr>
        <w:t xml:space="preserve">Ser una aplicación </w:t>
      </w:r>
      <w:r>
        <w:rPr>
          <w:sz w:val="28"/>
        </w:rPr>
        <w:tab/>
        <w:t>que ofrezca a los usuarios servicios de apoyo para el desempeño tanto académico como instit</w:t>
      </w:r>
      <w:r w:rsidR="00084B7A">
        <w:rPr>
          <w:sz w:val="28"/>
        </w:rPr>
        <w:t>ucional, aumentar en uso de las virtuales de UNITEC con una aplicación amigable y fácil de manipular.</w:t>
      </w:r>
    </w:p>
    <w:p w:rsidR="00084B7A" w:rsidRDefault="00084B7A" w:rsidP="001975D9">
      <w:pPr>
        <w:jc w:val="both"/>
        <w:rPr>
          <w:sz w:val="28"/>
        </w:rPr>
      </w:pPr>
      <w:r>
        <w:rPr>
          <w:sz w:val="28"/>
        </w:rPr>
        <w:t xml:space="preserve">Misión </w:t>
      </w:r>
    </w:p>
    <w:p w:rsidR="008641A4" w:rsidRPr="00EC74FE" w:rsidRDefault="001975D9" w:rsidP="001975D9">
      <w:pPr>
        <w:jc w:val="both"/>
        <w:rPr>
          <w:sz w:val="28"/>
        </w:rPr>
      </w:pPr>
      <w:r>
        <w:rPr>
          <w:sz w:val="28"/>
        </w:rPr>
        <w:t>Red social UNITEC es una aplicación creada por alumnos con el fin de proporcionar a los propios alumnos información para su fácil desempeño y conocimiento de temas de relevancia, veracidad y trascendencia. Nuestra misión es que los alumnos tengan a la mano toda la información con relación a su estancia en UNITEC.</w:t>
      </w:r>
      <w:bookmarkStart w:id="0" w:name="_GoBack"/>
      <w:bookmarkEnd w:id="0"/>
      <w:r>
        <w:rPr>
          <w:sz w:val="28"/>
        </w:rPr>
        <w:t xml:space="preserve"> </w:t>
      </w:r>
    </w:p>
    <w:sectPr w:rsidR="008641A4" w:rsidRPr="00EC74FE" w:rsidSect="007B1618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618"/>
    <w:rsid w:val="00084B7A"/>
    <w:rsid w:val="001975D9"/>
    <w:rsid w:val="00355AA3"/>
    <w:rsid w:val="007B1618"/>
    <w:rsid w:val="008641A4"/>
    <w:rsid w:val="00CE34F7"/>
    <w:rsid w:val="00DB19FF"/>
    <w:rsid w:val="00EC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87D60-7768-4F63-9ADC-00B1F9F7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2016-11-25T00:15:00Z</dcterms:created>
  <dcterms:modified xsi:type="dcterms:W3CDTF">2016-11-25T01:13:00Z</dcterms:modified>
</cp:coreProperties>
</file>