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EA2F3E" w:rsidTr="00EE60F7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A2F3E" w:rsidRDefault="00EA2F3E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EA2F3E" w:rsidRDefault="00EA2F3E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A2F3E" w:rsidRDefault="00EA2F3E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EA2F3E" w:rsidRDefault="00EA2F3E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经营状况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</w:t>
            </w:r>
          </w:p>
        </w:tc>
      </w:tr>
      <w:tr w:rsidR="00EA2F3E" w:rsidTr="00EE60F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A2F3E" w:rsidRDefault="00EA2F3E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EA2F3E" w:rsidRDefault="00EA2F3E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A2F3E" w:rsidRDefault="00EA2F3E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EA2F3E" w:rsidRDefault="00EA2F3E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EA2F3E" w:rsidTr="00EE60F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A2F3E" w:rsidRDefault="00EA2F3E" w:rsidP="00EE60F7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EA2F3E" w:rsidRDefault="00EA2F3E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2015/9/27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A2F3E" w:rsidRDefault="00EA2F3E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EA2F3E" w:rsidRDefault="00EA2F3E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2015/9/27</w:t>
            </w:r>
          </w:p>
        </w:tc>
      </w:tr>
      <w:tr w:rsidR="00EA2F3E" w:rsidTr="00EE60F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EA2F3E" w:rsidRDefault="00EA2F3E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A2F3E" w:rsidRDefault="00EA2F3E" w:rsidP="00EA2F3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财务人员或总经理（下称用户）。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目的是查看某段日期的付款单和收款单。</w:t>
            </w:r>
          </w:p>
        </w:tc>
      </w:tr>
      <w:tr w:rsidR="00EA2F3E" w:rsidTr="00EE60F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A2F3E" w:rsidRDefault="00EA2F3E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A2F3E" w:rsidRDefault="00EA2F3E" w:rsidP="00EE60F7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经营状况表</w:t>
            </w:r>
          </w:p>
        </w:tc>
      </w:tr>
      <w:tr w:rsidR="00EA2F3E" w:rsidTr="00EE60F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A2F3E" w:rsidRDefault="00EA2F3E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A2F3E" w:rsidRDefault="00EA2F3E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EA2F3E" w:rsidTr="00EE60F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A2F3E" w:rsidRDefault="00EA2F3E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A2F3E" w:rsidRDefault="00EA2F3E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系统更新日志记录</w:t>
            </w:r>
          </w:p>
        </w:tc>
      </w:tr>
      <w:tr w:rsidR="00EA2F3E" w:rsidTr="00EE60F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A2F3E" w:rsidRDefault="00EA2F3E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A2F3E" w:rsidRDefault="00EA2F3E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EA2F3E" w:rsidRPr="009145F2" w:rsidTr="00EE60F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EA2F3E" w:rsidRDefault="00EA2F3E" w:rsidP="00EE60F7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A2F3E" w:rsidRDefault="00EA2F3E" w:rsidP="00EE60F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</w:t>
            </w:r>
            <w:r w:rsidR="00A3047F">
              <w:rPr>
                <w:rFonts w:ascii="微软雅黑" w:eastAsia="微软雅黑" w:hAnsi="微软雅黑" w:cs="微软雅黑"/>
                <w:sz w:val="24"/>
                <w:szCs w:val="24"/>
              </w:rPr>
              <w:t>经营状况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表</w:t>
            </w:r>
          </w:p>
          <w:p w:rsidR="00EA2F3E" w:rsidRDefault="00A3047F" w:rsidP="00EE60F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系统提示用户输入开始日期和结束日期</w:t>
            </w:r>
          </w:p>
          <w:p w:rsidR="00A3047F" w:rsidRDefault="00A3047F" w:rsidP="00EE60F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用户输入开始日期和结束日期</w:t>
            </w:r>
          </w:p>
          <w:p w:rsidR="00A3047F" w:rsidRPr="009145F2" w:rsidRDefault="00A3047F" w:rsidP="00EE60F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系统按时间先后顺序给出</w:t>
            </w:r>
            <w:r w:rsidR="000B25D0">
              <w:rPr>
                <w:rFonts w:ascii="微软雅黑" w:eastAsia="微软雅黑" w:hAnsi="微软雅黑" w:cs="微软雅黑"/>
                <w:sz w:val="24"/>
                <w:szCs w:val="24"/>
              </w:rPr>
              <w:t>期间所有付款单和收款单信息。</w:t>
            </w:r>
          </w:p>
        </w:tc>
      </w:tr>
      <w:tr w:rsidR="00EA2F3E" w:rsidRPr="00D94869" w:rsidTr="00EE60F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EA2F3E" w:rsidRDefault="00EA2F3E" w:rsidP="00EE60F7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A2F3E" w:rsidRDefault="000B25D0" w:rsidP="00EE60F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</w:t>
            </w:r>
            <w:r w:rsidR="00EA2F3E">
              <w:rPr>
                <w:rFonts w:ascii="微软雅黑" w:eastAsia="微软雅黑" w:hAnsi="微软雅黑" w:cs="微软雅黑" w:hint="eastAsia"/>
                <w:sz w:val="24"/>
                <w:szCs w:val="24"/>
              </w:rPr>
              <w:t>导出excel表格</w:t>
            </w:r>
          </w:p>
          <w:p w:rsidR="00EA2F3E" w:rsidRDefault="00EA2F3E" w:rsidP="00EE60F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系统提示用户选择输出路径</w:t>
            </w:r>
          </w:p>
          <w:p w:rsidR="00EA2F3E" w:rsidRDefault="00EA2F3E" w:rsidP="00EE60F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用户选择路径</w:t>
            </w:r>
          </w:p>
          <w:p w:rsidR="00EA2F3E" w:rsidRDefault="00EA2F3E" w:rsidP="00EE60F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系统输出excel表</w:t>
            </w:r>
          </w:p>
          <w:p w:rsidR="0089308C" w:rsidRDefault="0089308C" w:rsidP="0089308C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3a 用户日期格式不正确</w:t>
            </w:r>
          </w:p>
          <w:p w:rsidR="0089308C" w:rsidRPr="0089308C" w:rsidRDefault="0089308C" w:rsidP="0089308C">
            <w:pPr>
              <w:pStyle w:val="a5"/>
              <w:ind w:left="360"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系统提示日期格式不正确</w:t>
            </w:r>
            <w:bookmarkStart w:id="0" w:name="_GoBack"/>
            <w:bookmarkEnd w:id="0"/>
          </w:p>
        </w:tc>
      </w:tr>
      <w:tr w:rsidR="00EA2F3E" w:rsidRPr="00D875FB" w:rsidTr="00EE60F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EA2F3E" w:rsidRDefault="00EA2F3E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EA2F3E" w:rsidRPr="00D875FB" w:rsidRDefault="00EA2F3E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1A1B27" w:rsidRDefault="001A1B27"/>
    <w:sectPr w:rsidR="001A1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E9E" w:rsidRDefault="00E00E9E" w:rsidP="00EA2F3E">
      <w:r>
        <w:separator/>
      </w:r>
    </w:p>
  </w:endnote>
  <w:endnote w:type="continuationSeparator" w:id="0">
    <w:p w:rsidR="00E00E9E" w:rsidRDefault="00E00E9E" w:rsidP="00EA2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E9E" w:rsidRDefault="00E00E9E" w:rsidP="00EA2F3E">
      <w:r>
        <w:separator/>
      </w:r>
    </w:p>
  </w:footnote>
  <w:footnote w:type="continuationSeparator" w:id="0">
    <w:p w:rsidR="00E00E9E" w:rsidRDefault="00E00E9E" w:rsidP="00EA2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A2E10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22"/>
    <w:rsid w:val="000B25D0"/>
    <w:rsid w:val="001A1B27"/>
    <w:rsid w:val="00620622"/>
    <w:rsid w:val="0089308C"/>
    <w:rsid w:val="00A3047F"/>
    <w:rsid w:val="00E00E9E"/>
    <w:rsid w:val="00EA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DA4BAD-EC79-4D05-93D1-D0A0F185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F3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F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F3E"/>
    <w:rPr>
      <w:sz w:val="18"/>
      <w:szCs w:val="18"/>
    </w:rPr>
  </w:style>
  <w:style w:type="paragraph" w:styleId="a5">
    <w:name w:val="List Paragraph"/>
    <w:basedOn w:val="a"/>
    <w:uiPriority w:val="34"/>
    <w:qFormat/>
    <w:rsid w:val="00EA2F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3</cp:revision>
  <dcterms:created xsi:type="dcterms:W3CDTF">2015-09-27T09:32:00Z</dcterms:created>
  <dcterms:modified xsi:type="dcterms:W3CDTF">2015-09-27T10:10:00Z</dcterms:modified>
</cp:coreProperties>
</file>