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367093E6" w:rsidR="00B7176E" w:rsidRPr="00B7176E" w:rsidRDefault="00DF169D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面谈准备材料</w:t>
              </w:r>
              <w:r w:rsidR="0082786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（一）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5A7B77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5A7B77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C637C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C637C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0117F148" w14:textId="77777777" w:rsidR="00405537" w:rsidRPr="00405537" w:rsidRDefault="00405537" w:rsidP="00DF169D">
          <w:pPr>
            <w:pStyle w:val="1"/>
          </w:pPr>
          <w:r w:rsidRPr="00405537">
            <w:rPr>
              <w:rFonts w:hint="eastAsia"/>
            </w:rPr>
            <w:lastRenderedPageBreak/>
            <w:t>更新历史</w:t>
          </w: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405537">
            <w:tc>
              <w:tcPr>
                <w:tcW w:w="2072" w:type="dxa"/>
              </w:tcPr>
              <w:p w14:paraId="7496F823" w14:textId="2828FAD4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CDE2B0E" w:rsidR="00405537" w:rsidRPr="00DF169D" w:rsidRDefault="00DF169D" w:rsidP="00405537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>
                  <w:rPr>
                    <w:b/>
                    <w:bCs/>
                    <w:kern w:val="44"/>
                    <w:sz w:val="32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</w:tcPr>
              <w:p w14:paraId="1D0CC882" w14:textId="0AA7B2E4" w:rsidR="00405537" w:rsidRPr="00DF169D" w:rsidRDefault="00DF169D" w:rsidP="00405537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511EEFDF" w:rsidR="00405537" w:rsidRPr="00DF169D" w:rsidRDefault="00DF169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1550B2B0" w:rsidR="00405537" w:rsidRPr="00DF169D" w:rsidRDefault="00DF169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2016.10.31</w:t>
                </w:r>
              </w:p>
            </w:tc>
            <w:tc>
              <w:tcPr>
                <w:tcW w:w="2073" w:type="dxa"/>
              </w:tcPr>
              <w:p w14:paraId="386DBA93" w14:textId="232BE291" w:rsidR="00405537" w:rsidRPr="00DF169D" w:rsidRDefault="00DF169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文档</w:t>
                </w:r>
                <w:r>
                  <w:rPr>
                    <w:bCs/>
                    <w:kern w:val="44"/>
                    <w:sz w:val="28"/>
                    <w:szCs w:val="44"/>
                  </w:rPr>
                  <w:t>初稿，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将</w:t>
                </w:r>
                <w:r>
                  <w:rPr>
                    <w:bCs/>
                    <w:kern w:val="44"/>
                    <w:sz w:val="28"/>
                    <w:szCs w:val="44"/>
                  </w:rPr>
                  <w:t>面谈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准备</w:t>
                </w:r>
                <w:r>
                  <w:rPr>
                    <w:bCs/>
                    <w:kern w:val="44"/>
                    <w:sz w:val="28"/>
                    <w:szCs w:val="44"/>
                  </w:rPr>
                  <w:t>材料整理为文档</w:t>
                </w:r>
              </w:p>
            </w:tc>
            <w:tc>
              <w:tcPr>
                <w:tcW w:w="2073" w:type="dxa"/>
              </w:tcPr>
              <w:p w14:paraId="649B629B" w14:textId="2918B8A9" w:rsidR="00405537" w:rsidRPr="00DF169D" w:rsidRDefault="00DF169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V0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.0</w:t>
                </w:r>
              </w:p>
            </w:tc>
          </w:tr>
        </w:tbl>
      </w:sdtContent>
    </w:sdt>
    <w:p w14:paraId="7795EDD6" w14:textId="77777777" w:rsidR="00DF169D" w:rsidRDefault="00DF169D" w:rsidP="00DF169D">
      <w:pPr>
        <w:pStyle w:val="1"/>
      </w:pPr>
      <w:r>
        <w:br w:type="page"/>
      </w:r>
    </w:p>
    <w:p w14:paraId="3451934A" w14:textId="13E6C2C5" w:rsidR="00405537" w:rsidRPr="00DF169D" w:rsidRDefault="00DF169D" w:rsidP="00DF169D">
      <w:pPr>
        <w:pStyle w:val="1"/>
      </w:pPr>
      <w:r>
        <w:lastRenderedPageBreak/>
        <w:t>1</w:t>
      </w:r>
      <w:r>
        <w:rPr>
          <w:rFonts w:hint="eastAsia"/>
        </w:rPr>
        <w:t>．</w:t>
      </w:r>
      <w:r w:rsidRPr="00DF169D">
        <w:rPr>
          <w:rFonts w:hint="eastAsia"/>
        </w:rPr>
        <w:t>引言</w:t>
      </w:r>
    </w:p>
    <w:p w14:paraId="5CE1F021" w14:textId="162D75A3" w:rsidR="00DF169D" w:rsidRDefault="00DF169D" w:rsidP="006A4158">
      <w:pPr>
        <w:pStyle w:val="2"/>
      </w:pPr>
      <w:r>
        <w:t xml:space="preserve">1.1 </w:t>
      </w:r>
      <w:r>
        <w:rPr>
          <w:rFonts w:hint="eastAsia"/>
        </w:rPr>
        <w:t>编制目的</w:t>
      </w:r>
    </w:p>
    <w:p w14:paraId="0CB79411" w14:textId="0FA24088" w:rsidR="006A4158" w:rsidRPr="006A4158" w:rsidRDefault="006A4158" w:rsidP="006A4158">
      <w:r>
        <w:t xml:space="preserve">    </w:t>
      </w:r>
      <w:r>
        <w:rPr>
          <w:rFonts w:hint="eastAsia"/>
        </w:rPr>
        <w:t>此文档</w:t>
      </w:r>
      <w:r>
        <w:t>是二手车交易系统需求获取阶段的记录文档，</w:t>
      </w:r>
      <w:r>
        <w:rPr>
          <w:rFonts w:hint="eastAsia"/>
        </w:rPr>
        <w:t>描述了</w:t>
      </w:r>
      <w:r w:rsidR="0082786B">
        <w:rPr>
          <w:rFonts w:hint="eastAsia"/>
        </w:rPr>
        <w:t>需求工程前期阶段</w:t>
      </w:r>
      <w:r w:rsidR="0082786B">
        <w:t>三</w:t>
      </w:r>
      <w:r>
        <w:t>次面谈前的准备资料，</w:t>
      </w:r>
      <w:r>
        <w:rPr>
          <w:rFonts w:hint="eastAsia"/>
        </w:rPr>
        <w:t>主要</w:t>
      </w:r>
      <w:r>
        <w:t>包括问题</w:t>
      </w:r>
      <w:r>
        <w:rPr>
          <w:rFonts w:hint="eastAsia"/>
        </w:rPr>
        <w:t>清单</w:t>
      </w:r>
      <w:r>
        <w:t>和面谈策略。</w:t>
      </w:r>
    </w:p>
    <w:p w14:paraId="16CAC088" w14:textId="36E1B3D5" w:rsidR="00DF169D" w:rsidRDefault="00DF169D" w:rsidP="006A4158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词汇表</w:t>
      </w:r>
    </w:p>
    <w:p w14:paraId="58DD3D55" w14:textId="612D6838" w:rsidR="006A4158" w:rsidRPr="006A4158" w:rsidRDefault="006A4158" w:rsidP="006A4158">
      <w:r>
        <w:t xml:space="preserve">    </w:t>
      </w:r>
      <w:r>
        <w:rPr>
          <w:rFonts w:hint="eastAsia"/>
        </w:rPr>
        <w:t>无</w:t>
      </w:r>
    </w:p>
    <w:p w14:paraId="0BBCB764" w14:textId="25273F3D" w:rsidR="00DF169D" w:rsidRDefault="00DF169D" w:rsidP="006A415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参考资料</w:t>
      </w:r>
    </w:p>
    <w:p w14:paraId="260405E3" w14:textId="36502617" w:rsidR="006A4158" w:rsidRDefault="006A4158" w:rsidP="007860F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）《</w:t>
      </w:r>
      <w:r>
        <w:t>二手车交易系统需求获取计划书</w:t>
      </w:r>
      <w:r>
        <w:rPr>
          <w:rFonts w:hint="eastAsia"/>
        </w:rPr>
        <w:t>》</w:t>
      </w:r>
    </w:p>
    <w:p w14:paraId="06D50C93" w14:textId="45815D1D" w:rsidR="007860F4" w:rsidRPr="007860F4" w:rsidRDefault="007860F4" w:rsidP="007860F4">
      <w:pPr>
        <w:ind w:firstLine="480"/>
        <w:rPr>
          <w:rFonts w:hint="eastAsia"/>
        </w:rPr>
      </w:pPr>
      <w:r>
        <w:t>2</w:t>
      </w:r>
      <w:r>
        <w:rPr>
          <w:rFonts w:hint="eastAsia"/>
        </w:rPr>
        <w:t>）《二手车交易系统前景范围文档</w:t>
      </w:r>
      <w:bookmarkStart w:id="0" w:name="_GoBack"/>
      <w:bookmarkEnd w:id="0"/>
      <w:r>
        <w:rPr>
          <w:rFonts w:hint="eastAsia"/>
        </w:rPr>
        <w:t>》</w:t>
      </w:r>
    </w:p>
    <w:p w14:paraId="6DB1E053" w14:textId="47C2AEA5" w:rsidR="00DF169D" w:rsidRDefault="00DF169D" w:rsidP="006A415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面谈</w:t>
      </w:r>
      <w:r>
        <w:t>问题列表</w:t>
      </w:r>
    </w:p>
    <w:p w14:paraId="12B2D745" w14:textId="3EE577A3" w:rsidR="00DF169D" w:rsidRDefault="00DF169D" w:rsidP="006A415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第一次面谈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AA3025" w14:paraId="64E5301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358ACD1" w14:textId="32C3D7C9" w:rsidR="00AA3025" w:rsidRDefault="00AA3025" w:rsidP="006A4158">
            <w:r>
              <w:t>面谈</w:t>
            </w:r>
            <w:r>
              <w:t>ID</w:t>
            </w:r>
          </w:p>
        </w:tc>
        <w:tc>
          <w:tcPr>
            <w:tcW w:w="6179" w:type="dxa"/>
            <w:gridSpan w:val="2"/>
          </w:tcPr>
          <w:p w14:paraId="5238B784" w14:textId="5B2D986C" w:rsidR="00AA3025" w:rsidRDefault="00AA3025" w:rsidP="006A4158">
            <w:r>
              <w:t>M1</w:t>
            </w:r>
          </w:p>
        </w:tc>
      </w:tr>
      <w:tr w:rsidR="00AA3025" w14:paraId="10C6D642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47741384" w14:textId="32D40AB8" w:rsidR="00AA3025" w:rsidRDefault="00AA3025" w:rsidP="006A4158">
            <w:r>
              <w:t>面谈目标</w:t>
            </w:r>
          </w:p>
        </w:tc>
        <w:tc>
          <w:tcPr>
            <w:tcW w:w="6179" w:type="dxa"/>
            <w:gridSpan w:val="2"/>
          </w:tcPr>
          <w:p w14:paraId="5B8B79A7" w14:textId="3DC7D7A8" w:rsidR="00AA3025" w:rsidRDefault="00AA3025" w:rsidP="006A4158">
            <w:r>
              <w:t>对需求描述中</w:t>
            </w:r>
            <w:r>
              <w:rPr>
                <w:rFonts w:hint="eastAsia"/>
              </w:rPr>
              <w:t>模糊的</w:t>
            </w:r>
            <w:r>
              <w:t>地方进行确认</w:t>
            </w:r>
          </w:p>
        </w:tc>
      </w:tr>
      <w:tr w:rsidR="00AA3025" w14:paraId="5E9B7329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166C9B" w14:textId="18B82CE2" w:rsidR="00AA3025" w:rsidRDefault="00AA3025" w:rsidP="006A4158">
            <w:r>
              <w:t>计划面谈时间</w:t>
            </w:r>
          </w:p>
        </w:tc>
        <w:tc>
          <w:tcPr>
            <w:tcW w:w="6179" w:type="dxa"/>
            <w:gridSpan w:val="2"/>
          </w:tcPr>
          <w:p w14:paraId="361855AC" w14:textId="4DA73FAD" w:rsidR="00AA3025" w:rsidRDefault="00AA3025" w:rsidP="006A4158">
            <w:r>
              <w:t>2016.10.10</w:t>
            </w:r>
          </w:p>
        </w:tc>
      </w:tr>
      <w:tr w:rsidR="00AA3025" w14:paraId="2C363D8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C9DD745" w14:textId="6C9E9F42" w:rsidR="00AA3025" w:rsidRDefault="00AA3025" w:rsidP="006A4158">
            <w:r>
              <w:t>主要流程</w:t>
            </w:r>
          </w:p>
        </w:tc>
        <w:tc>
          <w:tcPr>
            <w:tcW w:w="6179" w:type="dxa"/>
            <w:gridSpan w:val="2"/>
          </w:tcPr>
          <w:p w14:paraId="257247B9" w14:textId="2B13D343" w:rsidR="00AA3025" w:rsidRDefault="00AA3025" w:rsidP="006A4158">
            <w:r>
              <w:t>根据用户所给的需求描述进行分析提问，</w:t>
            </w:r>
            <w:r>
              <w:rPr>
                <w:rFonts w:hint="eastAsia"/>
              </w:rPr>
              <w:t>并</w:t>
            </w:r>
            <w:r>
              <w:t>对用户提出的新问题进行回答和记录</w:t>
            </w:r>
          </w:p>
        </w:tc>
      </w:tr>
      <w:tr w:rsidR="0015689D" w14:paraId="738C68B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E33C29" w14:textId="355B9185" w:rsidR="0015689D" w:rsidRDefault="0015689D" w:rsidP="006A4158"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2387BBC0" w14:textId="01443537" w:rsidR="0015689D" w:rsidRDefault="0015689D" w:rsidP="006A4158">
            <w: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293A79D6" w14:textId="74030F18" w:rsidR="0015689D" w:rsidRDefault="0015689D" w:rsidP="006A4158">
            <w:r>
              <w:t>可选解决方案</w:t>
            </w:r>
          </w:p>
        </w:tc>
      </w:tr>
      <w:tr w:rsidR="0015689D" w14:paraId="01DDF723" w14:textId="77777777" w:rsidTr="0015689D">
        <w:tc>
          <w:tcPr>
            <w:tcW w:w="2072" w:type="dxa"/>
          </w:tcPr>
          <w:p w14:paraId="6C9A3461" w14:textId="31817E32" w:rsidR="0015689D" w:rsidRDefault="0015689D" w:rsidP="006A4158">
            <w:r>
              <w:t>Q</w:t>
            </w:r>
            <w:r w:rsidR="00513EA0">
              <w:t>1.</w:t>
            </w:r>
            <w:r>
              <w:t>1</w:t>
            </w:r>
          </w:p>
        </w:tc>
        <w:tc>
          <w:tcPr>
            <w:tcW w:w="2072" w:type="dxa"/>
          </w:tcPr>
          <w:p w14:paraId="72D86FD6" w14:textId="053BB2C1" w:rsidR="0015689D" w:rsidRDefault="0015689D" w:rsidP="006A4158">
            <w:r>
              <w:rPr>
                <w:rFonts w:hint="eastAsia"/>
              </w:rPr>
              <w:t>为什么</w:t>
            </w:r>
            <w:r>
              <w:t>车主无法快速转手车辆？</w:t>
            </w:r>
          </w:p>
        </w:tc>
        <w:tc>
          <w:tcPr>
            <w:tcW w:w="4107" w:type="dxa"/>
          </w:tcPr>
          <w:p w14:paraId="744755A8" w14:textId="4EB3BA86" w:rsidR="0015689D" w:rsidRDefault="0015689D" w:rsidP="006A4158">
            <w:r>
              <w:t>缺乏平台？</w:t>
            </w:r>
            <w:r>
              <w:rPr>
                <w:rFonts w:hint="eastAsia"/>
              </w:rPr>
              <w:t>对自己的</w:t>
            </w:r>
            <w:r>
              <w:t>车辆情况不了解？</w:t>
            </w:r>
            <w:r>
              <w:rPr>
                <w:rFonts w:hint="eastAsia"/>
              </w:rPr>
              <w:t>不熟悉买卖</w:t>
            </w:r>
            <w:r>
              <w:t>流程？</w:t>
            </w:r>
          </w:p>
        </w:tc>
      </w:tr>
      <w:tr w:rsidR="0015689D" w14:paraId="3B5A1F81" w14:textId="77777777" w:rsidTr="0015689D">
        <w:tc>
          <w:tcPr>
            <w:tcW w:w="2072" w:type="dxa"/>
          </w:tcPr>
          <w:p w14:paraId="40F29DC0" w14:textId="4FD31DB4" w:rsidR="0015689D" w:rsidRDefault="0015689D" w:rsidP="006A4158">
            <w:r>
              <w:t>Q</w:t>
            </w:r>
            <w:r w:rsidR="00513EA0">
              <w:t>1.</w:t>
            </w:r>
            <w:r>
              <w:t>2</w:t>
            </w:r>
          </w:p>
        </w:tc>
        <w:tc>
          <w:tcPr>
            <w:tcW w:w="2072" w:type="dxa"/>
          </w:tcPr>
          <w:p w14:paraId="369A98C8" w14:textId="165C1336" w:rsidR="0015689D" w:rsidRDefault="0015689D" w:rsidP="006A4158">
            <w:r>
              <w:t>为什么买二手车的人找不到</w:t>
            </w:r>
            <w:r>
              <w:t>“</w:t>
            </w:r>
            <w:r>
              <w:t>合适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车源</w:t>
            </w:r>
          </w:p>
        </w:tc>
        <w:tc>
          <w:tcPr>
            <w:tcW w:w="4107" w:type="dxa"/>
          </w:tcPr>
          <w:p w14:paraId="63E3F5D0" w14:textId="04452685" w:rsidR="0015689D" w:rsidRDefault="0015689D" w:rsidP="006A4158">
            <w:r>
              <w:t>缺乏平台？</w:t>
            </w:r>
            <w:r>
              <w:rPr>
                <w:rFonts w:hint="eastAsia"/>
              </w:rPr>
              <w:t>车辆</w:t>
            </w:r>
            <w:r>
              <w:t>太多难以抉择？对车辆</w:t>
            </w:r>
            <w:r>
              <w:rPr>
                <w:rFonts w:hint="eastAsia"/>
              </w:rPr>
              <w:t>信息</w:t>
            </w:r>
            <w:r>
              <w:t>不放心？</w:t>
            </w:r>
          </w:p>
        </w:tc>
      </w:tr>
      <w:tr w:rsidR="0015689D" w14:paraId="20D497FD" w14:textId="77777777" w:rsidTr="0015689D">
        <w:tc>
          <w:tcPr>
            <w:tcW w:w="2072" w:type="dxa"/>
          </w:tcPr>
          <w:p w14:paraId="4D384A6B" w14:textId="0E5F58E3" w:rsidR="0015689D" w:rsidRDefault="0015689D" w:rsidP="006A4158">
            <w:r>
              <w:t>Q</w:t>
            </w:r>
            <w:r w:rsidR="00513EA0">
              <w:t>1.</w:t>
            </w:r>
            <w:r>
              <w:t>3</w:t>
            </w:r>
          </w:p>
        </w:tc>
        <w:tc>
          <w:tcPr>
            <w:tcW w:w="2072" w:type="dxa"/>
          </w:tcPr>
          <w:p w14:paraId="038BBAF9" w14:textId="24BFC9F5" w:rsidR="0015689D" w:rsidRDefault="0015689D" w:rsidP="006A4158">
            <w:r>
              <w:t>“</w:t>
            </w:r>
            <w:r>
              <w:t>合适的车源</w:t>
            </w:r>
            <w:r>
              <w:t>”</w:t>
            </w:r>
            <w:r>
              <w:t>中合适是指什么？</w:t>
            </w:r>
          </w:p>
        </w:tc>
        <w:tc>
          <w:tcPr>
            <w:tcW w:w="4107" w:type="dxa"/>
          </w:tcPr>
          <w:p w14:paraId="22909C9A" w14:textId="73168625" w:rsidR="0015689D" w:rsidRDefault="0015689D" w:rsidP="006A4158">
            <w:r>
              <w:t>价格？车辆质量？车源所在地？</w:t>
            </w:r>
          </w:p>
        </w:tc>
      </w:tr>
      <w:tr w:rsidR="0015689D" w14:paraId="591196E9" w14:textId="77777777" w:rsidTr="0015689D">
        <w:tc>
          <w:tcPr>
            <w:tcW w:w="2072" w:type="dxa"/>
          </w:tcPr>
          <w:p w14:paraId="7CFD973D" w14:textId="7AE1B6E8" w:rsidR="0015689D" w:rsidRDefault="0015689D" w:rsidP="006A4158">
            <w:r>
              <w:t>Q</w:t>
            </w:r>
            <w:r w:rsidR="00513EA0">
              <w:t>1.</w:t>
            </w:r>
            <w:r>
              <w:t>4</w:t>
            </w:r>
          </w:p>
        </w:tc>
        <w:tc>
          <w:tcPr>
            <w:tcW w:w="2072" w:type="dxa"/>
          </w:tcPr>
          <w:p w14:paraId="27A0019D" w14:textId="57F8DB15" w:rsidR="0015689D" w:rsidRDefault="0015689D" w:rsidP="006A4158">
            <w:r>
              <w:t>系统的定位是信息交换平台么？</w:t>
            </w:r>
          </w:p>
        </w:tc>
        <w:tc>
          <w:tcPr>
            <w:tcW w:w="4107" w:type="dxa"/>
          </w:tcPr>
          <w:p w14:paraId="406AB795" w14:textId="2571BE5F" w:rsidR="0015689D" w:rsidRDefault="0015689D" w:rsidP="006A4158">
            <w:r>
              <w:t>若不是，</w:t>
            </w:r>
            <w:r>
              <w:rPr>
                <w:rFonts w:hint="eastAsia"/>
              </w:rPr>
              <w:t>则</w:t>
            </w:r>
            <w:r>
              <w:t>继续提问</w:t>
            </w:r>
            <w:r>
              <w:t xml:space="preserve">Q5. </w:t>
            </w:r>
            <w:r>
              <w:rPr>
                <w:rFonts w:hint="eastAsia"/>
              </w:rPr>
              <w:t>若是</w:t>
            </w:r>
            <w:r>
              <w:t>，</w:t>
            </w:r>
            <w:r>
              <w:rPr>
                <w:rFonts w:hint="eastAsia"/>
              </w:rPr>
              <w:t>则跳过</w:t>
            </w:r>
            <w:r>
              <w:t>Q5</w:t>
            </w:r>
          </w:p>
        </w:tc>
      </w:tr>
      <w:tr w:rsidR="0015689D" w14:paraId="28BDE782" w14:textId="77777777" w:rsidTr="0015689D">
        <w:tc>
          <w:tcPr>
            <w:tcW w:w="2072" w:type="dxa"/>
          </w:tcPr>
          <w:p w14:paraId="4C22EB1C" w14:textId="4032D632" w:rsidR="0015689D" w:rsidRDefault="00513EA0" w:rsidP="006A4158">
            <w:r>
              <w:t>Q1.5</w:t>
            </w:r>
          </w:p>
        </w:tc>
        <w:tc>
          <w:tcPr>
            <w:tcW w:w="2072" w:type="dxa"/>
          </w:tcPr>
          <w:p w14:paraId="72A263F7" w14:textId="16D74B81" w:rsidR="0015689D" w:rsidRDefault="00513EA0" w:rsidP="006A4158">
            <w:r>
              <w:t>希望系</w:t>
            </w:r>
            <w:r>
              <w:rPr>
                <w:rFonts w:hint="eastAsia"/>
              </w:rPr>
              <w:t>统还</w:t>
            </w:r>
            <w:r>
              <w:t>能</w:t>
            </w:r>
            <w:r>
              <w:rPr>
                <w:rFonts w:hint="eastAsia"/>
              </w:rPr>
              <w:t>提</w:t>
            </w:r>
            <w:r>
              <w:rPr>
                <w:rFonts w:hint="eastAsia"/>
              </w:rPr>
              <w:lastRenderedPageBreak/>
              <w:t>供</w:t>
            </w:r>
            <w:r>
              <w:t>什么功能呢？</w:t>
            </w:r>
          </w:p>
        </w:tc>
        <w:tc>
          <w:tcPr>
            <w:tcW w:w="4107" w:type="dxa"/>
          </w:tcPr>
          <w:p w14:paraId="5AE1EFEB" w14:textId="4882B585" w:rsidR="0015689D" w:rsidRDefault="00513EA0" w:rsidP="006A4158">
            <w:r>
              <w:lastRenderedPageBreak/>
              <w:t>协助车辆评估？代办过户？</w:t>
            </w:r>
            <w:r>
              <w:rPr>
                <w:rFonts w:hint="eastAsia"/>
              </w:rPr>
              <w:t>线上付</w:t>
            </w:r>
            <w:r>
              <w:lastRenderedPageBreak/>
              <w:t>款？</w:t>
            </w:r>
          </w:p>
        </w:tc>
      </w:tr>
      <w:tr w:rsidR="00513EA0" w14:paraId="233454C0" w14:textId="77777777" w:rsidTr="0015689D">
        <w:tc>
          <w:tcPr>
            <w:tcW w:w="2072" w:type="dxa"/>
          </w:tcPr>
          <w:p w14:paraId="3397A958" w14:textId="79501600" w:rsidR="00513EA0" w:rsidRDefault="00513EA0" w:rsidP="006A4158">
            <w:r>
              <w:lastRenderedPageBreak/>
              <w:t>Q1.6</w:t>
            </w:r>
          </w:p>
        </w:tc>
        <w:tc>
          <w:tcPr>
            <w:tcW w:w="2072" w:type="dxa"/>
          </w:tcPr>
          <w:p w14:paraId="5C48740D" w14:textId="27205D74" w:rsidR="00513EA0" w:rsidRDefault="00513EA0" w:rsidP="006A4158">
            <w:r>
              <w:rPr>
                <w:rFonts w:hint="eastAsia"/>
              </w:rPr>
              <w:t>最希望</w:t>
            </w:r>
            <w:r>
              <w:t>在哪</w:t>
            </w:r>
            <w:r>
              <w:rPr>
                <w:rFonts w:hint="eastAsia"/>
              </w:rPr>
              <w:t>一</w:t>
            </w:r>
            <w:r>
              <w:t>个阶段缩短交易时间？</w:t>
            </w:r>
          </w:p>
        </w:tc>
        <w:tc>
          <w:tcPr>
            <w:tcW w:w="4107" w:type="dxa"/>
          </w:tcPr>
          <w:p w14:paraId="629903D1" w14:textId="0BC1F767" w:rsidR="00513EA0" w:rsidRDefault="00513EA0" w:rsidP="006A4158">
            <w:r>
              <w:t>找车时间？</w:t>
            </w:r>
            <w:r>
              <w:rPr>
                <w:rFonts w:hint="eastAsia"/>
              </w:rPr>
              <w:t>过户</w:t>
            </w:r>
            <w:r>
              <w:t>时间？</w:t>
            </w:r>
            <w:r>
              <w:rPr>
                <w:rFonts w:hint="eastAsia"/>
              </w:rPr>
              <w:t>付款</w:t>
            </w:r>
            <w:r>
              <w:t>时间？</w:t>
            </w:r>
          </w:p>
        </w:tc>
      </w:tr>
      <w:tr w:rsidR="00513EA0" w14:paraId="26208710" w14:textId="77777777" w:rsidTr="0015689D">
        <w:tc>
          <w:tcPr>
            <w:tcW w:w="2072" w:type="dxa"/>
          </w:tcPr>
          <w:p w14:paraId="7C9DD3C3" w14:textId="1068F60A" w:rsidR="00513EA0" w:rsidRDefault="00513EA0" w:rsidP="006A4158">
            <w:r>
              <w:t>Q1.7</w:t>
            </w:r>
          </w:p>
        </w:tc>
        <w:tc>
          <w:tcPr>
            <w:tcW w:w="2072" w:type="dxa"/>
          </w:tcPr>
          <w:p w14:paraId="4DD1CDC2" w14:textId="6E05DBD4" w:rsidR="00513EA0" w:rsidRDefault="00513EA0" w:rsidP="006A4158">
            <w:r>
              <w:t>对于这个系统</w:t>
            </w:r>
            <w:r>
              <w:rPr>
                <w:rFonts w:hint="eastAsia"/>
              </w:rPr>
              <w:t>有</w:t>
            </w:r>
            <w:r>
              <w:t>什么其他的期待么？</w:t>
            </w:r>
          </w:p>
        </w:tc>
        <w:tc>
          <w:tcPr>
            <w:tcW w:w="4107" w:type="dxa"/>
          </w:tcPr>
          <w:p w14:paraId="04CF774D" w14:textId="210A4603" w:rsidR="00513EA0" w:rsidRDefault="00513EA0" w:rsidP="006A4158">
            <w:r>
              <w:t>交易可靠性？</w:t>
            </w:r>
            <w:r>
              <w:rPr>
                <w:rFonts w:hint="eastAsia"/>
              </w:rPr>
              <w:t>交易</w:t>
            </w:r>
            <w:r>
              <w:t>透明化？</w:t>
            </w:r>
          </w:p>
        </w:tc>
      </w:tr>
      <w:tr w:rsidR="00513EA0" w14:paraId="4F1563D3" w14:textId="77777777" w:rsidTr="0015689D">
        <w:tc>
          <w:tcPr>
            <w:tcW w:w="2072" w:type="dxa"/>
          </w:tcPr>
          <w:p w14:paraId="5A833699" w14:textId="25B390D0" w:rsidR="00513EA0" w:rsidRDefault="00513EA0" w:rsidP="006A4158">
            <w:r>
              <w:t>Q1.8</w:t>
            </w:r>
          </w:p>
        </w:tc>
        <w:tc>
          <w:tcPr>
            <w:tcW w:w="2072" w:type="dxa"/>
          </w:tcPr>
          <w:p w14:paraId="76D26A37" w14:textId="7AE92122" w:rsidR="00513EA0" w:rsidRDefault="00513EA0" w:rsidP="006A4158">
            <w:r>
              <w:t>如果要实现透明化，</w:t>
            </w:r>
            <w:r>
              <w:rPr>
                <w:rFonts w:hint="eastAsia"/>
              </w:rPr>
              <w:t>那么</w:t>
            </w:r>
            <w:r>
              <w:t>对</w:t>
            </w:r>
            <w:r>
              <w:rPr>
                <w:rFonts w:hint="eastAsia"/>
              </w:rPr>
              <w:t>于</w:t>
            </w:r>
            <w:r>
              <w:t>系统的盈利方式有什么</w:t>
            </w:r>
            <w:r>
              <w:rPr>
                <w:rFonts w:hint="eastAsia"/>
              </w:rPr>
              <w:t>特殊</w:t>
            </w:r>
            <w:r>
              <w:t>的要求么？</w:t>
            </w:r>
          </w:p>
        </w:tc>
        <w:tc>
          <w:tcPr>
            <w:tcW w:w="4107" w:type="dxa"/>
          </w:tcPr>
          <w:p w14:paraId="0141A9A2" w14:textId="271A2BBC" w:rsidR="00513EA0" w:rsidRDefault="00513EA0" w:rsidP="006A4158">
            <w:r>
              <w:t>不能</w:t>
            </w:r>
            <w:r>
              <w:rPr>
                <w:rFonts w:hint="eastAsia"/>
              </w:rPr>
              <w:t>赚取</w:t>
            </w:r>
            <w:r>
              <w:t>差价？</w:t>
            </w:r>
          </w:p>
        </w:tc>
      </w:tr>
    </w:tbl>
    <w:p w14:paraId="62CFD114" w14:textId="042B7D0A" w:rsidR="00DF169D" w:rsidRDefault="00DF169D" w:rsidP="006A415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第二次面谈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14:paraId="1D7DF7FC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2630065" w14:textId="77777777" w:rsidR="00AA3025" w:rsidRDefault="00AA3025" w:rsidP="006741D1">
            <w:r>
              <w:t>面谈</w:t>
            </w:r>
            <w:r>
              <w:t>ID</w:t>
            </w:r>
          </w:p>
        </w:tc>
        <w:tc>
          <w:tcPr>
            <w:tcW w:w="6179" w:type="dxa"/>
            <w:gridSpan w:val="2"/>
          </w:tcPr>
          <w:p w14:paraId="7B12DB8F" w14:textId="6532B849" w:rsidR="00AA3025" w:rsidRDefault="00AA3025" w:rsidP="006741D1">
            <w:r>
              <w:t>M2</w:t>
            </w:r>
          </w:p>
        </w:tc>
      </w:tr>
      <w:tr w:rsidR="0015689D" w14:paraId="4B89DB2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9F3BEB" w14:textId="77777777" w:rsidR="00AA3025" w:rsidRDefault="00AA3025" w:rsidP="006741D1">
            <w:r>
              <w:t>面谈目标</w:t>
            </w:r>
          </w:p>
        </w:tc>
        <w:tc>
          <w:tcPr>
            <w:tcW w:w="6179" w:type="dxa"/>
            <w:gridSpan w:val="2"/>
          </w:tcPr>
          <w:p w14:paraId="6BCA50C7" w14:textId="0C72BA25" w:rsidR="00AA3025" w:rsidRDefault="00C30E06" w:rsidP="006741D1">
            <w:r>
              <w:t>对</w:t>
            </w:r>
            <w:r>
              <w:rPr>
                <w:rFonts w:hint="eastAsia"/>
              </w:rPr>
              <w:t>目标模型</w:t>
            </w:r>
            <w:r>
              <w:t>和复杂业务流程进行验证</w:t>
            </w:r>
          </w:p>
        </w:tc>
      </w:tr>
      <w:tr w:rsidR="0015689D" w14:paraId="568E961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2A94090" w14:textId="77777777" w:rsidR="00AA3025" w:rsidRDefault="00AA3025" w:rsidP="006741D1">
            <w:r>
              <w:t>计划面谈时间</w:t>
            </w:r>
          </w:p>
        </w:tc>
        <w:tc>
          <w:tcPr>
            <w:tcW w:w="6179" w:type="dxa"/>
            <w:gridSpan w:val="2"/>
          </w:tcPr>
          <w:p w14:paraId="321E7C2D" w14:textId="692B8187" w:rsidR="00AA3025" w:rsidRDefault="00AA3025" w:rsidP="006741D1">
            <w:r>
              <w:t>2016.10.15</w:t>
            </w:r>
          </w:p>
        </w:tc>
      </w:tr>
      <w:tr w:rsidR="0015689D" w14:paraId="5D3206D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21466D" w14:textId="77777777" w:rsidR="00AA3025" w:rsidRDefault="00AA3025" w:rsidP="006741D1">
            <w:r>
              <w:t>主要流程</w:t>
            </w:r>
          </w:p>
        </w:tc>
        <w:tc>
          <w:tcPr>
            <w:tcW w:w="6179" w:type="dxa"/>
            <w:gridSpan w:val="2"/>
          </w:tcPr>
          <w:p w14:paraId="12979B6B" w14:textId="596C5508" w:rsidR="00AA3025" w:rsidRDefault="00C30E06" w:rsidP="006741D1">
            <w:r>
              <w:t>向用户展示我们讨论决定的</w:t>
            </w:r>
            <w:r>
              <w:rPr>
                <w:rFonts w:hint="eastAsia"/>
              </w:rPr>
              <w:t>目标</w:t>
            </w:r>
            <w:r>
              <w:t>模型和复杂业务流程，</w:t>
            </w:r>
            <w:r>
              <w:rPr>
                <w:rFonts w:hint="eastAsia"/>
              </w:rPr>
              <w:t>根据</w:t>
            </w:r>
            <w:r>
              <w:t>设计过程</w:t>
            </w:r>
            <w:r>
              <w:rPr>
                <w:rFonts w:hint="eastAsia"/>
              </w:rPr>
              <w:t>中</w:t>
            </w:r>
            <w:r>
              <w:t>模糊的地方进行提问，</w:t>
            </w:r>
            <w:r>
              <w:rPr>
                <w:rFonts w:hint="eastAsia"/>
              </w:rPr>
              <w:t>并记录用户</w:t>
            </w:r>
            <w:r>
              <w:t>补充的</w:t>
            </w:r>
            <w:r>
              <w:rPr>
                <w:rFonts w:hint="eastAsia"/>
              </w:rPr>
              <w:t>内容</w:t>
            </w:r>
          </w:p>
        </w:tc>
      </w:tr>
      <w:tr w:rsidR="0015689D" w14:paraId="3C8C2404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633DAEC3" w14:textId="77777777" w:rsidR="0015689D" w:rsidRDefault="0015689D" w:rsidP="006741D1"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50665950" w14:textId="77777777" w:rsidR="0015689D" w:rsidRDefault="0015689D" w:rsidP="006741D1">
            <w: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017D302D" w14:textId="77777777" w:rsidR="0015689D" w:rsidRDefault="0015689D" w:rsidP="006741D1">
            <w:r>
              <w:t>可选解决方案</w:t>
            </w:r>
          </w:p>
        </w:tc>
      </w:tr>
      <w:tr w:rsidR="0015689D" w14:paraId="38DF486E" w14:textId="77777777" w:rsidTr="0015689D">
        <w:tc>
          <w:tcPr>
            <w:tcW w:w="2072" w:type="dxa"/>
          </w:tcPr>
          <w:p w14:paraId="674E7622" w14:textId="74C7315C" w:rsidR="0015689D" w:rsidRDefault="00513EA0" w:rsidP="006741D1">
            <w:r>
              <w:t>Q2.1</w:t>
            </w:r>
          </w:p>
        </w:tc>
        <w:tc>
          <w:tcPr>
            <w:tcW w:w="2072" w:type="dxa"/>
          </w:tcPr>
          <w:p w14:paraId="4816D789" w14:textId="0E46AE68" w:rsidR="0015689D" w:rsidRDefault="00513EA0" w:rsidP="006741D1">
            <w:r>
              <w:t>系统的直接使用者</w:t>
            </w:r>
            <w:r>
              <w:rPr>
                <w:rFonts w:hint="eastAsia"/>
              </w:rPr>
              <w:t>除了</w:t>
            </w:r>
            <w:r>
              <w:t>买卖双方还有其他人么？</w:t>
            </w:r>
          </w:p>
        </w:tc>
        <w:tc>
          <w:tcPr>
            <w:tcW w:w="4107" w:type="dxa"/>
          </w:tcPr>
          <w:p w14:paraId="2F576CCD" w14:textId="6CC0F953" w:rsidR="0015689D" w:rsidRDefault="00513EA0" w:rsidP="006741D1">
            <w:r>
              <w:t>业务员？</w:t>
            </w:r>
            <w:r>
              <w:rPr>
                <w:rFonts w:hint="eastAsia"/>
              </w:rPr>
              <w:t>管理员</w:t>
            </w:r>
            <w:r>
              <w:t>？</w:t>
            </w:r>
          </w:p>
        </w:tc>
      </w:tr>
      <w:tr w:rsidR="0015689D" w14:paraId="7BF4DC73" w14:textId="77777777" w:rsidTr="0015689D">
        <w:tc>
          <w:tcPr>
            <w:tcW w:w="2072" w:type="dxa"/>
          </w:tcPr>
          <w:p w14:paraId="76A99917" w14:textId="18BD804C" w:rsidR="0015689D" w:rsidRDefault="00513EA0" w:rsidP="006741D1">
            <w:r>
              <w:t>Q2.2</w:t>
            </w:r>
          </w:p>
        </w:tc>
        <w:tc>
          <w:tcPr>
            <w:tcW w:w="2072" w:type="dxa"/>
          </w:tcPr>
          <w:p w14:paraId="6362F8DF" w14:textId="63717AF1" w:rsidR="0015689D" w:rsidRDefault="00513EA0" w:rsidP="006741D1">
            <w:r>
              <w:t>对于</w:t>
            </w:r>
            <w:r>
              <w:rPr>
                <w:rFonts w:hint="eastAsia"/>
              </w:rPr>
              <w:t>采取</w:t>
            </w:r>
            <w:r>
              <w:t>收取固定佣金方式进行</w:t>
            </w:r>
            <w:r>
              <w:rPr>
                <w:rFonts w:hint="eastAsia"/>
              </w:rPr>
              <w:t>盈利</w:t>
            </w:r>
            <w:r>
              <w:t>是否有意见？</w:t>
            </w:r>
          </w:p>
        </w:tc>
        <w:tc>
          <w:tcPr>
            <w:tcW w:w="4107" w:type="dxa"/>
          </w:tcPr>
          <w:p w14:paraId="5F431E09" w14:textId="77777777" w:rsidR="003D198D" w:rsidRDefault="00513EA0" w:rsidP="006741D1">
            <w:r>
              <w:t>有</w:t>
            </w:r>
            <w:r>
              <w:sym w:font="Wingdings" w:char="F0E0"/>
            </w:r>
            <w:r>
              <w:t xml:space="preserve">Q2.3 </w:t>
            </w:r>
          </w:p>
          <w:p w14:paraId="66F2640B" w14:textId="2CE41F08" w:rsidR="0015689D" w:rsidRDefault="00513EA0" w:rsidP="006741D1">
            <w:r>
              <w:rPr>
                <w:rFonts w:hint="eastAsia"/>
              </w:rPr>
              <w:t>没</w:t>
            </w:r>
            <w:r w:rsidR="005475D3">
              <w:t>有</w:t>
            </w:r>
            <w:r w:rsidR="005475D3">
              <w:sym w:font="Wingdings" w:char="F0E0"/>
            </w:r>
            <w:r w:rsidR="005475D3">
              <w:t>Q2.4</w:t>
            </w:r>
          </w:p>
        </w:tc>
      </w:tr>
      <w:tr w:rsidR="005475D3" w14:paraId="1C2C403F" w14:textId="77777777" w:rsidTr="0015689D">
        <w:tc>
          <w:tcPr>
            <w:tcW w:w="2072" w:type="dxa"/>
          </w:tcPr>
          <w:p w14:paraId="455F1E1B" w14:textId="4B149D38" w:rsidR="005475D3" w:rsidRDefault="003D198D" w:rsidP="006741D1">
            <w:r>
              <w:t>Q2.3</w:t>
            </w:r>
          </w:p>
        </w:tc>
        <w:tc>
          <w:tcPr>
            <w:tcW w:w="2072" w:type="dxa"/>
          </w:tcPr>
          <w:p w14:paraId="6D12D802" w14:textId="48B37935" w:rsidR="005475D3" w:rsidRDefault="003D198D" w:rsidP="006741D1">
            <w:r>
              <w:t>希望采用什么样的盈利方式？</w:t>
            </w:r>
          </w:p>
        </w:tc>
        <w:tc>
          <w:tcPr>
            <w:tcW w:w="4107" w:type="dxa"/>
          </w:tcPr>
          <w:p w14:paraId="06F5BBA4" w14:textId="283DD393" w:rsidR="005475D3" w:rsidRDefault="003D198D" w:rsidP="006741D1">
            <w:r>
              <w:t>无</w:t>
            </w:r>
          </w:p>
        </w:tc>
      </w:tr>
      <w:tr w:rsidR="003D198D" w14:paraId="5533F761" w14:textId="77777777" w:rsidTr="0015689D">
        <w:tc>
          <w:tcPr>
            <w:tcW w:w="2072" w:type="dxa"/>
          </w:tcPr>
          <w:p w14:paraId="5D62863B" w14:textId="14970C01" w:rsidR="003D198D" w:rsidRDefault="003D198D" w:rsidP="006741D1">
            <w:r>
              <w:t>Q2.4</w:t>
            </w:r>
          </w:p>
        </w:tc>
        <w:tc>
          <w:tcPr>
            <w:tcW w:w="2072" w:type="dxa"/>
          </w:tcPr>
          <w:p w14:paraId="27C45EE6" w14:textId="36688B82" w:rsidR="003D198D" w:rsidRDefault="003D198D" w:rsidP="006741D1">
            <w:r>
              <w:t>交易流程中，希望在</w:t>
            </w:r>
            <w:r>
              <w:rPr>
                <w:rFonts w:hint="eastAsia"/>
              </w:rPr>
              <w:t>何时</w:t>
            </w:r>
            <w:r>
              <w:t>进行付款？</w:t>
            </w:r>
          </w:p>
        </w:tc>
        <w:tc>
          <w:tcPr>
            <w:tcW w:w="4107" w:type="dxa"/>
          </w:tcPr>
          <w:p w14:paraId="337972C0" w14:textId="4AF670DD" w:rsidR="003D198D" w:rsidRDefault="003D198D" w:rsidP="006741D1">
            <w:r>
              <w:t>买卖双方确认合同之后？确认过户之后？</w:t>
            </w:r>
          </w:p>
        </w:tc>
      </w:tr>
      <w:tr w:rsidR="003D198D" w14:paraId="2C838BD3" w14:textId="77777777" w:rsidTr="0015689D">
        <w:tc>
          <w:tcPr>
            <w:tcW w:w="2072" w:type="dxa"/>
          </w:tcPr>
          <w:p w14:paraId="3BA69584" w14:textId="569A5580" w:rsidR="003D198D" w:rsidRDefault="003D198D" w:rsidP="006741D1">
            <w:r>
              <w:t>Q2.5</w:t>
            </w:r>
          </w:p>
        </w:tc>
        <w:tc>
          <w:tcPr>
            <w:tcW w:w="2072" w:type="dxa"/>
          </w:tcPr>
          <w:p w14:paraId="00C2BE4D" w14:textId="5F48B8AF" w:rsidR="003D198D" w:rsidRDefault="003D198D" w:rsidP="006741D1">
            <w:r>
              <w:t>何时可以取消交易？</w:t>
            </w:r>
          </w:p>
        </w:tc>
        <w:tc>
          <w:tcPr>
            <w:tcW w:w="4107" w:type="dxa"/>
          </w:tcPr>
          <w:p w14:paraId="4A0B3F2D" w14:textId="19D7728E" w:rsidR="003D198D" w:rsidRDefault="003D198D" w:rsidP="006741D1">
            <w:r>
              <w:t>过户之前任一</w:t>
            </w:r>
            <w:r>
              <w:rPr>
                <w:rFonts w:hint="eastAsia"/>
              </w:rPr>
              <w:t>阶段</w:t>
            </w:r>
            <w:r>
              <w:t>？卖方确认收款之前任一阶段？</w:t>
            </w:r>
          </w:p>
        </w:tc>
      </w:tr>
      <w:tr w:rsidR="003D198D" w14:paraId="1ACB7CBE" w14:textId="77777777" w:rsidTr="0015689D">
        <w:tc>
          <w:tcPr>
            <w:tcW w:w="2072" w:type="dxa"/>
          </w:tcPr>
          <w:p w14:paraId="62FEEFEF" w14:textId="61DB6AE8" w:rsidR="003D198D" w:rsidRDefault="003D198D" w:rsidP="006741D1">
            <w:r>
              <w:t>Q2.6</w:t>
            </w:r>
          </w:p>
        </w:tc>
        <w:tc>
          <w:tcPr>
            <w:tcW w:w="2072" w:type="dxa"/>
          </w:tcPr>
          <w:p w14:paraId="69479C3B" w14:textId="2E5A3486" w:rsidR="003D198D" w:rsidRDefault="003D198D" w:rsidP="006741D1">
            <w:r>
              <w:t>对于</w:t>
            </w:r>
            <w:r>
              <w:rPr>
                <w:rFonts w:hint="eastAsia"/>
              </w:rPr>
              <w:t>交易流程程</w:t>
            </w:r>
            <w:r>
              <w:t>有没有其他的建议？</w:t>
            </w:r>
          </w:p>
        </w:tc>
        <w:tc>
          <w:tcPr>
            <w:tcW w:w="4107" w:type="dxa"/>
          </w:tcPr>
          <w:p w14:paraId="7B417FA9" w14:textId="51B35338" w:rsidR="003D198D" w:rsidRDefault="003D198D" w:rsidP="006741D1">
            <w:r>
              <w:t>无</w:t>
            </w:r>
          </w:p>
        </w:tc>
      </w:tr>
      <w:tr w:rsidR="003D198D" w14:paraId="17A2A31F" w14:textId="77777777" w:rsidTr="0015689D">
        <w:tc>
          <w:tcPr>
            <w:tcW w:w="2072" w:type="dxa"/>
          </w:tcPr>
          <w:p w14:paraId="5FE316C7" w14:textId="4321853A" w:rsidR="003D198D" w:rsidRDefault="003D198D" w:rsidP="006741D1">
            <w:r>
              <w:t>Q2.7</w:t>
            </w:r>
          </w:p>
        </w:tc>
        <w:tc>
          <w:tcPr>
            <w:tcW w:w="2072" w:type="dxa"/>
          </w:tcPr>
          <w:p w14:paraId="25EDAE8E" w14:textId="1BC78E85" w:rsidR="003D198D" w:rsidRDefault="003D198D" w:rsidP="006741D1">
            <w:r>
              <w:t>对于目标是否有补充？</w:t>
            </w:r>
          </w:p>
        </w:tc>
        <w:tc>
          <w:tcPr>
            <w:tcW w:w="4107" w:type="dxa"/>
          </w:tcPr>
          <w:p w14:paraId="2A4E4465" w14:textId="68209135" w:rsidR="003D198D" w:rsidRDefault="003D198D" w:rsidP="006741D1">
            <w:r>
              <w:rPr>
                <w:rFonts w:hint="eastAsia"/>
              </w:rPr>
              <w:t>无</w:t>
            </w:r>
          </w:p>
        </w:tc>
      </w:tr>
    </w:tbl>
    <w:p w14:paraId="24892495" w14:textId="13688D6D" w:rsidR="00DF169D" w:rsidRDefault="00DF169D" w:rsidP="006A4158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第三次面谈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14:paraId="7B8E92E3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D24B34" w14:textId="77777777" w:rsidR="00AA3025" w:rsidRDefault="00AA3025" w:rsidP="006741D1">
            <w:r>
              <w:t>面谈</w:t>
            </w:r>
            <w:r>
              <w:t>ID</w:t>
            </w:r>
          </w:p>
        </w:tc>
        <w:tc>
          <w:tcPr>
            <w:tcW w:w="6179" w:type="dxa"/>
            <w:gridSpan w:val="2"/>
          </w:tcPr>
          <w:p w14:paraId="129BBC2C" w14:textId="2DE6213C" w:rsidR="00AA3025" w:rsidRDefault="00AA3025" w:rsidP="006741D1">
            <w:r>
              <w:t>M3</w:t>
            </w:r>
          </w:p>
        </w:tc>
      </w:tr>
      <w:tr w:rsidR="0015689D" w14:paraId="3B602468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27A6036E" w14:textId="77777777" w:rsidR="00AA3025" w:rsidRDefault="00AA3025" w:rsidP="006741D1">
            <w:r>
              <w:t>面谈目标</w:t>
            </w:r>
          </w:p>
        </w:tc>
        <w:tc>
          <w:tcPr>
            <w:tcW w:w="6179" w:type="dxa"/>
            <w:gridSpan w:val="2"/>
          </w:tcPr>
          <w:p w14:paraId="26DE5B45" w14:textId="4731D8F1" w:rsidR="00AA3025" w:rsidRDefault="0015689D" w:rsidP="0015689D">
            <w:r>
              <w:rPr>
                <w:rFonts w:hint="eastAsia"/>
              </w:rPr>
              <w:t>验证</w:t>
            </w:r>
            <w:r>
              <w:t>用例的完备情况</w:t>
            </w:r>
          </w:p>
        </w:tc>
      </w:tr>
      <w:tr w:rsidR="0015689D" w14:paraId="02CCC0D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7261886A" w14:textId="77777777" w:rsidR="00AA3025" w:rsidRDefault="00AA3025" w:rsidP="006741D1">
            <w:r>
              <w:t>计划面谈时间</w:t>
            </w:r>
          </w:p>
        </w:tc>
        <w:tc>
          <w:tcPr>
            <w:tcW w:w="6179" w:type="dxa"/>
            <w:gridSpan w:val="2"/>
          </w:tcPr>
          <w:p w14:paraId="22BB3429" w14:textId="041A6231" w:rsidR="00AA3025" w:rsidRDefault="00AA3025" w:rsidP="006741D1">
            <w:r>
              <w:t>2016.11.02</w:t>
            </w:r>
          </w:p>
        </w:tc>
      </w:tr>
      <w:tr w:rsidR="0015689D" w14:paraId="5387049D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0FD26E" w14:textId="77777777" w:rsidR="00AA3025" w:rsidRDefault="00AA3025" w:rsidP="006741D1">
            <w:r>
              <w:t>主要流程</w:t>
            </w:r>
          </w:p>
        </w:tc>
        <w:tc>
          <w:tcPr>
            <w:tcW w:w="6179" w:type="dxa"/>
            <w:gridSpan w:val="2"/>
          </w:tcPr>
          <w:p w14:paraId="6E0867E7" w14:textId="634F19CA" w:rsidR="00AA3025" w:rsidRDefault="0015689D" w:rsidP="006741D1">
            <w:r>
              <w:t>向用户简单阐述已有用例，讨论不明确用例，</w:t>
            </w:r>
            <w:r>
              <w:rPr>
                <w:rFonts w:hint="eastAsia"/>
              </w:rPr>
              <w:t>并记录</w:t>
            </w:r>
            <w:r>
              <w:t>用户的反馈情况</w:t>
            </w:r>
          </w:p>
        </w:tc>
      </w:tr>
      <w:tr w:rsidR="0015689D" w14:paraId="0DD10E58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7DC8E7C1" w14:textId="77777777" w:rsidR="0015689D" w:rsidRDefault="0015689D" w:rsidP="006741D1"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1F6FC676" w14:textId="77777777" w:rsidR="0015689D" w:rsidRDefault="0015689D" w:rsidP="006741D1">
            <w: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1E1D4D59" w14:textId="77777777" w:rsidR="0015689D" w:rsidRDefault="0015689D" w:rsidP="006741D1">
            <w:r>
              <w:t>可选解决方案</w:t>
            </w:r>
          </w:p>
        </w:tc>
      </w:tr>
      <w:tr w:rsidR="0015689D" w14:paraId="67B5A771" w14:textId="77777777" w:rsidTr="0015689D">
        <w:tc>
          <w:tcPr>
            <w:tcW w:w="2072" w:type="dxa"/>
          </w:tcPr>
          <w:p w14:paraId="28200536" w14:textId="3FD0BA7F" w:rsidR="0015689D" w:rsidRDefault="00C91964" w:rsidP="006741D1">
            <w:r>
              <w:t>Q3.1</w:t>
            </w:r>
          </w:p>
        </w:tc>
        <w:tc>
          <w:tcPr>
            <w:tcW w:w="2072" w:type="dxa"/>
          </w:tcPr>
          <w:p w14:paraId="6F74A7C7" w14:textId="43ADE999" w:rsidR="0015689D" w:rsidRDefault="002F0E61" w:rsidP="006741D1">
            <w:r>
              <w:t>用户注册是否希望进行身份验证？</w:t>
            </w:r>
          </w:p>
        </w:tc>
        <w:tc>
          <w:tcPr>
            <w:tcW w:w="4107" w:type="dxa"/>
          </w:tcPr>
          <w:p w14:paraId="69558237" w14:textId="0E45704B" w:rsidR="0015689D" w:rsidRDefault="002F0E61" w:rsidP="006741D1">
            <w:r>
              <w:t>希望？</w:t>
            </w:r>
            <w:r>
              <w:rPr>
                <w:rFonts w:hint="eastAsia"/>
              </w:rPr>
              <w:t>不希望</w:t>
            </w:r>
            <w:r>
              <w:t>？</w:t>
            </w:r>
          </w:p>
        </w:tc>
      </w:tr>
      <w:tr w:rsidR="0015689D" w14:paraId="4AE5ED0A" w14:textId="77777777" w:rsidTr="0015689D">
        <w:tc>
          <w:tcPr>
            <w:tcW w:w="2072" w:type="dxa"/>
          </w:tcPr>
          <w:p w14:paraId="3A5CCBD2" w14:textId="07B87601" w:rsidR="0015689D" w:rsidRDefault="002F0E61" w:rsidP="006741D1">
            <w:r>
              <w:t>Q3.2</w:t>
            </w:r>
          </w:p>
        </w:tc>
        <w:tc>
          <w:tcPr>
            <w:tcW w:w="2072" w:type="dxa"/>
          </w:tcPr>
          <w:p w14:paraId="15041BEC" w14:textId="0E74EE0F" w:rsidR="0015689D" w:rsidRDefault="002F0E61" w:rsidP="006741D1">
            <w:r>
              <w:t>用例中</w:t>
            </w:r>
            <w:r>
              <w:rPr>
                <w:rFonts w:hint="eastAsia"/>
              </w:rPr>
              <w:t>有</w:t>
            </w:r>
            <w:r>
              <w:t>不符合期待的地方么？</w:t>
            </w:r>
          </w:p>
        </w:tc>
        <w:tc>
          <w:tcPr>
            <w:tcW w:w="4107" w:type="dxa"/>
          </w:tcPr>
          <w:p w14:paraId="59AFDE09" w14:textId="36DD78A9" w:rsidR="0015689D" w:rsidRDefault="002F0E61" w:rsidP="006741D1">
            <w:r>
              <w:t>无</w:t>
            </w:r>
          </w:p>
        </w:tc>
      </w:tr>
      <w:tr w:rsidR="002F0E61" w14:paraId="696B3B04" w14:textId="77777777" w:rsidTr="0015689D">
        <w:tc>
          <w:tcPr>
            <w:tcW w:w="2072" w:type="dxa"/>
          </w:tcPr>
          <w:p w14:paraId="235D06C5" w14:textId="67E34E55" w:rsidR="002F0E61" w:rsidRDefault="002F0E61" w:rsidP="006741D1">
            <w:r>
              <w:t>Q3.3</w:t>
            </w:r>
          </w:p>
        </w:tc>
        <w:tc>
          <w:tcPr>
            <w:tcW w:w="2072" w:type="dxa"/>
          </w:tcPr>
          <w:p w14:paraId="42D977D4" w14:textId="018D0E9C" w:rsidR="002F0E61" w:rsidRDefault="002F0E61" w:rsidP="006741D1">
            <w:r>
              <w:t>用例有缺</w:t>
            </w:r>
            <w:r>
              <w:rPr>
                <w:rFonts w:hint="eastAsia"/>
              </w:rPr>
              <w:t>少</w:t>
            </w:r>
            <w:r>
              <w:t>的地方么？</w:t>
            </w:r>
          </w:p>
        </w:tc>
        <w:tc>
          <w:tcPr>
            <w:tcW w:w="4107" w:type="dxa"/>
          </w:tcPr>
          <w:p w14:paraId="2BD6C5B3" w14:textId="1B761638" w:rsidR="002F0E61" w:rsidRDefault="002F0E61" w:rsidP="006741D1">
            <w:r>
              <w:t>无</w:t>
            </w:r>
          </w:p>
        </w:tc>
      </w:tr>
    </w:tbl>
    <w:p w14:paraId="696AC29C" w14:textId="77777777" w:rsidR="002F0E61" w:rsidRPr="00AA3025" w:rsidRDefault="002F0E61" w:rsidP="00AA3025"/>
    <w:sectPr w:rsidR="002F0E61" w:rsidRPr="00AA3025" w:rsidSect="00B7176E">
      <w:headerReference w:type="default" r:id="rId10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BEC51" w14:textId="77777777" w:rsidR="005A7B77" w:rsidRDefault="005A7B77" w:rsidP="00B7176E">
      <w:r>
        <w:separator/>
      </w:r>
    </w:p>
  </w:endnote>
  <w:endnote w:type="continuationSeparator" w:id="0">
    <w:p w14:paraId="5AB762F1" w14:textId="77777777" w:rsidR="005A7B77" w:rsidRDefault="005A7B77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BE222" w14:textId="77777777" w:rsidR="005A7B77" w:rsidRDefault="005A7B77" w:rsidP="00B7176E">
      <w:r>
        <w:separator/>
      </w:r>
    </w:p>
  </w:footnote>
  <w:footnote w:type="continuationSeparator" w:id="0">
    <w:p w14:paraId="4DFA3DF9" w14:textId="77777777" w:rsidR="005A7B77" w:rsidRDefault="005A7B77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1B0949B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DF169D">
      <w:rPr>
        <w:rFonts w:hint="eastAsia"/>
      </w:rPr>
      <w:t>面谈</w:t>
    </w:r>
    <w:r w:rsidR="00DF169D">
      <w:t>准备材料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15DAE"/>
    <w:multiLevelType w:val="hybridMultilevel"/>
    <w:tmpl w:val="118A3764"/>
    <w:lvl w:ilvl="0" w:tplc="8CA2AD2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15689D"/>
    <w:rsid w:val="002F0E61"/>
    <w:rsid w:val="003111A3"/>
    <w:rsid w:val="00334140"/>
    <w:rsid w:val="003D198D"/>
    <w:rsid w:val="00405537"/>
    <w:rsid w:val="00513EA0"/>
    <w:rsid w:val="005475D3"/>
    <w:rsid w:val="0057412A"/>
    <w:rsid w:val="005A7B77"/>
    <w:rsid w:val="0066701A"/>
    <w:rsid w:val="006A4158"/>
    <w:rsid w:val="007069C0"/>
    <w:rsid w:val="0075181D"/>
    <w:rsid w:val="007860F4"/>
    <w:rsid w:val="0082786B"/>
    <w:rsid w:val="00876917"/>
    <w:rsid w:val="00935728"/>
    <w:rsid w:val="009B7D4B"/>
    <w:rsid w:val="00A514A7"/>
    <w:rsid w:val="00AA3025"/>
    <w:rsid w:val="00B7176E"/>
    <w:rsid w:val="00C30E06"/>
    <w:rsid w:val="00C637C4"/>
    <w:rsid w:val="00C91964"/>
    <w:rsid w:val="00DF169D"/>
    <w:rsid w:val="00F5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文档</vt:lpstr>
      <vt:lpstr>更新历史</vt:lpstr>
      <vt:lpstr/>
      <vt:lpstr>1．引言</vt:lpstr>
      <vt:lpstr>    1.1 编制目的</vt:lpstr>
      <vt:lpstr>    1.2词汇表</vt:lpstr>
      <vt:lpstr>    1.3参考资料</vt:lpstr>
      <vt:lpstr>2.面谈问题列表</vt:lpstr>
      <vt:lpstr>    2.1第一次面谈</vt:lpstr>
      <vt:lpstr>    2.2第二次面谈</vt:lpstr>
      <vt:lpstr>    2.3 第三次面谈</vt:lpstr>
    </vt:vector>
  </TitlesOfParts>
  <Company>成员：孙旭 夏志伟 谭昕玥 田泽昱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面谈准备材料（一）</dc:title>
  <dc:subject/>
  <dc:creator>Microsoft Office 用户</dc:creator>
  <cp:keywords/>
  <dc:description/>
  <cp:lastModifiedBy>xu sun</cp:lastModifiedBy>
  <cp:revision>10</cp:revision>
  <dcterms:created xsi:type="dcterms:W3CDTF">2016-11-06T06:24:00Z</dcterms:created>
  <dcterms:modified xsi:type="dcterms:W3CDTF">2016-11-06T14:33:00Z</dcterms:modified>
</cp:coreProperties>
</file>