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DE0B1" w14:textId="02CDD0A7" w:rsidR="000B5728" w:rsidRPr="007166A0" w:rsidRDefault="00945220" w:rsidP="00F56408">
      <w:pPr>
        <w:spacing w:line="240" w:lineRule="auto"/>
        <w:jc w:val="left"/>
        <w:rPr>
          <w:rFonts w:ascii="Arial" w:hAnsi="Arial" w:cs="Arial"/>
          <w:b/>
          <w:bCs/>
          <w:sz w:val="15"/>
          <w:szCs w:val="15"/>
        </w:rPr>
      </w:pPr>
      <w:r w:rsidRPr="007166A0">
        <w:rPr>
          <w:rFonts w:ascii="Arial" w:hAnsi="Arial" w:cs="Arial"/>
          <w:b/>
          <w:bCs/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025550" wp14:editId="57174C6A">
                <wp:simplePos x="0" y="0"/>
                <wp:positionH relativeFrom="column">
                  <wp:posOffset>3543300</wp:posOffset>
                </wp:positionH>
                <wp:positionV relativeFrom="paragraph">
                  <wp:posOffset>-381000</wp:posOffset>
                </wp:positionV>
                <wp:extent cx="3670300" cy="774700"/>
                <wp:effectExtent l="0" t="0" r="0" b="0"/>
                <wp:wrapNone/>
                <wp:docPr id="148158822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300" cy="774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C84F17" w14:textId="63DA995C" w:rsidR="00AB2E95" w:rsidRPr="00945220" w:rsidRDefault="00945220" w:rsidP="00AB2E9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945220">
                              <w:rPr>
                                <w:sz w:val="18"/>
                                <w:szCs w:val="18"/>
                              </w:rPr>
                              <w:t xml:space="preserve">+1 (908)-797-7779 | </w:t>
                            </w:r>
                            <w:r w:rsidR="00AB2E95" w:rsidRPr="00945220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BF77B19" wp14:editId="003A3678">
                                  <wp:extent cx="137160" cy="137160"/>
                                  <wp:effectExtent l="0" t="0" r="2540" b="2540"/>
                                  <wp:docPr id="175257916" name="Picture 175257916" descr="A picture containing black, darkness&#10;&#10;Description automatically generated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37356877" name="Picture 1" descr="A picture containing black, darkness&#10;&#10;Description automatically generated"/>
                                          <pic:cNvPicPr preferRelativeResize="0"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45220">
                              <w:rPr>
                                <w:sz w:val="18"/>
                                <w:szCs w:val="18"/>
                              </w:rPr>
                              <w:t xml:space="preserve"> christophfennell@gmail.com</w:t>
                            </w:r>
                          </w:p>
                          <w:p w14:paraId="34F607AD" w14:textId="7B5C2F9E" w:rsidR="00AB2E95" w:rsidRPr="00945220" w:rsidRDefault="00AB2E95" w:rsidP="00AB2E9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94522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45220" w:rsidRPr="00945220">
                              <w:rPr>
                                <w:sz w:val="18"/>
                                <w:szCs w:val="18"/>
                              </w:rPr>
                              <w:t>https://www.linkedin.com/in/christopher-fennell-4320a426b/</w:t>
                            </w:r>
                          </w:p>
                          <w:p w14:paraId="79FFB33F" w14:textId="045BEEBD" w:rsidR="00AB2E95" w:rsidRPr="00945220" w:rsidRDefault="00AB2E95" w:rsidP="00AB2E9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94522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A1B37" w:rsidRPr="007A1B37">
                              <w:rPr>
                                <w:sz w:val="18"/>
                                <w:szCs w:val="18"/>
                              </w:rPr>
                              <w:t>https://christoph-fennell.github.io/devportfolio/</w:t>
                            </w:r>
                          </w:p>
                          <w:p w14:paraId="6B871D8B" w14:textId="53E4C65F" w:rsidR="00AB2E95" w:rsidRPr="00945220" w:rsidRDefault="00945220" w:rsidP="00AB2E9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945220">
                              <w:rPr>
                                <w:sz w:val="18"/>
                                <w:szCs w:val="18"/>
                              </w:rPr>
                              <w:t>107 Byram Kingwood RD, Stockton, NJ 08559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02555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79pt;margin-top:-30pt;width:289pt;height:6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" fillcolor="white [3201]" stroked="f" strokeweight=".5pt">
                <v:textbox>
                  <w:txbxContent>
                    <w:p w14:paraId="5DC84F17" w14:textId="63DA995C" w:rsidR="00AB2E95" w:rsidRPr="00945220" w:rsidRDefault="00945220" w:rsidP="00AB2E9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8"/>
                          <w:szCs w:val="18"/>
                        </w:rPr>
                      </w:pPr>
                      <w:r w:rsidRPr="00945220">
                        <w:rPr>
                          <w:sz w:val="18"/>
                          <w:szCs w:val="18"/>
                        </w:rPr>
                        <w:t xml:space="preserve">+1 (908)-797-7779 | </w:t>
                      </w:r>
                      <w:r w:rsidR="00AB2E95" w:rsidRPr="00945220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1BF77B19" wp14:editId="003A3678">
                            <wp:extent cx="137160" cy="137160"/>
                            <wp:effectExtent l="0" t="0" r="2540" b="2540"/>
                            <wp:docPr id="175257916" name="Picture 175257916" descr="A picture containing black, darkness&#10;&#10;Description automatically generated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37356877" name="Picture 1" descr="A picture containing black, darkness&#10;&#10;Description automatically generated"/>
                                    <pic:cNvPicPr preferRelativeResize="0"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45220">
                        <w:rPr>
                          <w:sz w:val="18"/>
                          <w:szCs w:val="18"/>
                        </w:rPr>
                        <w:t xml:space="preserve"> christophfennell@gmail.com</w:t>
                      </w:r>
                    </w:p>
                    <w:p w14:paraId="34F607AD" w14:textId="7B5C2F9E" w:rsidR="00AB2E95" w:rsidRPr="00945220" w:rsidRDefault="00AB2E95" w:rsidP="00AB2E9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18"/>
                          <w:szCs w:val="18"/>
                        </w:rPr>
                      </w:pPr>
                      <w:r w:rsidRPr="00945220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945220" w:rsidRPr="00945220">
                        <w:rPr>
                          <w:sz w:val="18"/>
                          <w:szCs w:val="18"/>
                        </w:rPr>
                        <w:t>https://www.linkedin.com/in/christopher-fennell-4320a426b/</w:t>
                      </w:r>
                    </w:p>
                    <w:p w14:paraId="79FFB33F" w14:textId="045BEEBD" w:rsidR="00AB2E95" w:rsidRPr="00945220" w:rsidRDefault="00AB2E95" w:rsidP="00AB2E9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18"/>
                          <w:szCs w:val="18"/>
                        </w:rPr>
                      </w:pPr>
                      <w:r w:rsidRPr="00945220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7A1B37" w:rsidRPr="007A1B37">
                        <w:rPr>
                          <w:sz w:val="18"/>
                          <w:szCs w:val="18"/>
                        </w:rPr>
                        <w:t>https://christoph-fennell.github.io/devportfolio/</w:t>
                      </w:r>
                    </w:p>
                    <w:p w14:paraId="6B871D8B" w14:textId="53E4C65F" w:rsidR="00AB2E95" w:rsidRPr="00945220" w:rsidRDefault="00945220" w:rsidP="00AB2E9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18"/>
                          <w:szCs w:val="18"/>
                        </w:rPr>
                      </w:pPr>
                      <w:r w:rsidRPr="00945220">
                        <w:rPr>
                          <w:sz w:val="18"/>
                          <w:szCs w:val="18"/>
                        </w:rPr>
                        <w:t>107 Byram Kingwood RD, Stockton, NJ 08559</w:t>
                      </w:r>
                    </w:p>
                  </w:txbxContent>
                </v:textbox>
              </v:shape>
            </w:pict>
          </mc:Fallback>
        </mc:AlternateContent>
      </w:r>
      <w:r w:rsidR="00065D1C" w:rsidRPr="007166A0">
        <w:rPr>
          <w:rFonts w:ascii="Arial" w:hAnsi="Arial" w:cs="Arial"/>
          <w:b/>
          <w:bCs/>
          <w:sz w:val="15"/>
          <w:szCs w:val="15"/>
        </w:rPr>
        <w:t>Christopher Fennell</w:t>
      </w:r>
    </w:p>
    <w:p w14:paraId="7B1D6591" w14:textId="7653AAD6" w:rsidR="009E281B" w:rsidRPr="007166A0" w:rsidRDefault="00065D1C" w:rsidP="0042478D">
      <w:pPr>
        <w:pBdr>
          <w:bottom w:val="double" w:sz="6" w:space="1" w:color="auto"/>
        </w:pBdr>
        <w:spacing w:line="240" w:lineRule="auto"/>
        <w:rPr>
          <w:rFonts w:ascii="Arial" w:hAnsi="Arial" w:cs="Arial"/>
          <w:b/>
          <w:bCs/>
          <w:i/>
          <w:iCs/>
        </w:rPr>
      </w:pPr>
      <w:r w:rsidRPr="007166A0">
        <w:rPr>
          <w:rFonts w:ascii="Arial" w:hAnsi="Arial" w:cs="Arial"/>
          <w:b/>
          <w:bCs/>
          <w:i/>
          <w:iCs/>
        </w:rPr>
        <w:t>Education</w:t>
      </w:r>
    </w:p>
    <w:p w14:paraId="1D4AB8BB" w14:textId="61B6076F" w:rsidR="00065D1C" w:rsidRPr="007166A0" w:rsidRDefault="00065D1C" w:rsidP="0042478D">
      <w:pPr>
        <w:pBdr>
          <w:bottom w:val="single" w:sz="12" w:space="1" w:color="auto"/>
        </w:pBdr>
        <w:spacing w:line="240" w:lineRule="auto"/>
        <w:rPr>
          <w:rFonts w:ascii="Arial" w:hAnsi="Arial" w:cs="Arial"/>
          <w:sz w:val="15"/>
          <w:szCs w:val="15"/>
        </w:rPr>
      </w:pPr>
      <w:r w:rsidRPr="007166A0">
        <w:rPr>
          <w:rFonts w:ascii="Arial" w:hAnsi="Arial" w:cs="Arial"/>
          <w:b/>
          <w:bCs/>
          <w:sz w:val="15"/>
          <w:szCs w:val="15"/>
        </w:rPr>
        <w:t>Rutgers University New Brunswick - New Brunswick, NJ</w:t>
      </w:r>
      <w:r w:rsidR="00D43C0E" w:rsidRPr="007166A0">
        <w:rPr>
          <w:rFonts w:ascii="Arial" w:hAnsi="Arial" w:cs="Arial"/>
          <w:sz w:val="15"/>
          <w:szCs w:val="15"/>
        </w:rPr>
        <w:t xml:space="preserve"> | Bachelor of Arts: Information Technology, 05/2023</w:t>
      </w:r>
    </w:p>
    <w:p w14:paraId="11CFDCCD" w14:textId="79EAF1DE" w:rsidR="00065D1C" w:rsidRPr="007166A0" w:rsidRDefault="00065D1C" w:rsidP="0042478D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15"/>
          <w:szCs w:val="15"/>
        </w:rPr>
      </w:pPr>
      <w:r w:rsidRPr="007166A0">
        <w:rPr>
          <w:rFonts w:ascii="Arial" w:hAnsi="Arial" w:cs="Arial"/>
          <w:sz w:val="15"/>
          <w:szCs w:val="15"/>
        </w:rPr>
        <w:t xml:space="preserve">3.86 GPA, Magna Cum Laude </w:t>
      </w:r>
    </w:p>
    <w:p w14:paraId="1637F688" w14:textId="7ABF1B1C" w:rsidR="00065D1C" w:rsidRPr="007166A0" w:rsidRDefault="00065D1C" w:rsidP="0042478D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15"/>
          <w:szCs w:val="15"/>
        </w:rPr>
      </w:pPr>
      <w:r w:rsidRPr="007166A0">
        <w:rPr>
          <w:rFonts w:ascii="Arial" w:hAnsi="Arial" w:cs="Arial"/>
          <w:sz w:val="15"/>
          <w:szCs w:val="15"/>
        </w:rPr>
        <w:t>Dean’s list from spring of 2022</w:t>
      </w:r>
      <w:r w:rsidR="009E281B" w:rsidRPr="007166A0">
        <w:rPr>
          <w:rFonts w:ascii="Arial" w:hAnsi="Arial" w:cs="Arial"/>
          <w:sz w:val="15"/>
          <w:szCs w:val="15"/>
        </w:rPr>
        <w:t xml:space="preserve"> to spring of 2023</w:t>
      </w:r>
    </w:p>
    <w:p w14:paraId="180CA548" w14:textId="713B05CC" w:rsidR="009E281B" w:rsidRPr="007166A0" w:rsidRDefault="009E281B" w:rsidP="0042478D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15"/>
          <w:szCs w:val="15"/>
        </w:rPr>
      </w:pPr>
      <w:r w:rsidRPr="007166A0">
        <w:rPr>
          <w:rFonts w:ascii="Arial" w:hAnsi="Arial" w:cs="Arial"/>
          <w:sz w:val="15"/>
          <w:szCs w:val="15"/>
        </w:rPr>
        <w:t>Honoree of Alpha Sigma Lambda</w:t>
      </w:r>
    </w:p>
    <w:p w14:paraId="22931493" w14:textId="606B332C" w:rsidR="009E281B" w:rsidRPr="007166A0" w:rsidRDefault="009E281B" w:rsidP="0042478D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15"/>
          <w:szCs w:val="15"/>
        </w:rPr>
      </w:pPr>
      <w:r w:rsidRPr="007166A0">
        <w:rPr>
          <w:rFonts w:ascii="Arial" w:hAnsi="Arial" w:cs="Arial"/>
          <w:sz w:val="15"/>
          <w:szCs w:val="15"/>
        </w:rPr>
        <w:t xml:space="preserve">Honoree of Honor Society </w:t>
      </w:r>
    </w:p>
    <w:p w14:paraId="42A6D42B" w14:textId="0683B1EF" w:rsidR="009E281B" w:rsidRPr="007166A0" w:rsidRDefault="009E281B" w:rsidP="0042478D">
      <w:pPr>
        <w:pBdr>
          <w:bottom w:val="single" w:sz="12" w:space="1" w:color="auto"/>
        </w:pBdr>
        <w:spacing w:line="240" w:lineRule="auto"/>
        <w:rPr>
          <w:rFonts w:ascii="Arial" w:hAnsi="Arial" w:cs="Arial"/>
          <w:sz w:val="15"/>
          <w:szCs w:val="15"/>
        </w:rPr>
      </w:pPr>
      <w:r w:rsidRPr="007166A0">
        <w:rPr>
          <w:rFonts w:ascii="Arial" w:hAnsi="Arial" w:cs="Arial"/>
          <w:b/>
          <w:bCs/>
          <w:sz w:val="15"/>
          <w:szCs w:val="15"/>
        </w:rPr>
        <w:t>Raritan Valley Community College – Somerville, NJ</w:t>
      </w:r>
      <w:r w:rsidR="00D43C0E" w:rsidRPr="007166A0">
        <w:rPr>
          <w:rFonts w:ascii="Arial" w:hAnsi="Arial" w:cs="Arial"/>
          <w:sz w:val="15"/>
          <w:szCs w:val="15"/>
        </w:rPr>
        <w:t xml:space="preserve"> | Associate of Arts: Liberal Arts and General Studies, 05/2021</w:t>
      </w:r>
    </w:p>
    <w:p w14:paraId="1042FC65" w14:textId="71C71BD9" w:rsidR="00501CF5" w:rsidRPr="007166A0" w:rsidRDefault="00501CF5" w:rsidP="0042478D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15"/>
          <w:szCs w:val="15"/>
        </w:rPr>
      </w:pPr>
      <w:r w:rsidRPr="007166A0">
        <w:rPr>
          <w:rFonts w:ascii="Arial" w:hAnsi="Arial" w:cs="Arial"/>
          <w:sz w:val="15"/>
          <w:szCs w:val="15"/>
        </w:rPr>
        <w:t>3.</w:t>
      </w:r>
      <w:r w:rsidR="00EE322B" w:rsidRPr="007166A0">
        <w:rPr>
          <w:rFonts w:ascii="Arial" w:hAnsi="Arial" w:cs="Arial"/>
          <w:sz w:val="15"/>
          <w:szCs w:val="15"/>
        </w:rPr>
        <w:t>12</w:t>
      </w:r>
      <w:r w:rsidRPr="007166A0">
        <w:rPr>
          <w:rFonts w:ascii="Arial" w:hAnsi="Arial" w:cs="Arial"/>
          <w:sz w:val="15"/>
          <w:szCs w:val="15"/>
        </w:rPr>
        <w:t xml:space="preserve"> GPA </w:t>
      </w:r>
    </w:p>
    <w:p w14:paraId="55571DBC" w14:textId="7CF9E29B" w:rsidR="00501CF5" w:rsidRPr="007166A0" w:rsidRDefault="00501CF5" w:rsidP="0042478D">
      <w:pPr>
        <w:pBdr>
          <w:bottom w:val="double" w:sz="6" w:space="1" w:color="auto"/>
        </w:pBdr>
        <w:spacing w:line="240" w:lineRule="auto"/>
        <w:rPr>
          <w:rFonts w:ascii="Arial" w:hAnsi="Arial" w:cs="Arial"/>
          <w:b/>
          <w:bCs/>
        </w:rPr>
      </w:pPr>
      <w:r w:rsidRPr="007166A0">
        <w:rPr>
          <w:rFonts w:ascii="Arial" w:hAnsi="Arial" w:cs="Arial"/>
          <w:b/>
          <w:bCs/>
        </w:rPr>
        <w:t xml:space="preserve">Skills </w:t>
      </w:r>
    </w:p>
    <w:p w14:paraId="2B5A74EB" w14:textId="69F4EB84" w:rsidR="00D803F9" w:rsidRPr="007166A0" w:rsidRDefault="007166A0" w:rsidP="0042478D">
      <w:pPr>
        <w:pBdr>
          <w:bottom w:val="single" w:sz="12" w:space="1" w:color="auto"/>
        </w:pBdr>
        <w:spacing w:line="240" w:lineRule="auto"/>
        <w:rPr>
          <w:rFonts w:ascii="Arial" w:hAnsi="Arial" w:cs="Arial"/>
          <w:b/>
          <w:bCs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 xml:space="preserve">- </w:t>
      </w:r>
      <w:r w:rsidR="00D803F9" w:rsidRPr="007166A0">
        <w:rPr>
          <w:rFonts w:ascii="Arial" w:hAnsi="Arial" w:cs="Arial"/>
          <w:b/>
          <w:bCs/>
          <w:sz w:val="15"/>
          <w:szCs w:val="15"/>
        </w:rPr>
        <w:t xml:space="preserve">Programming Languages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803F9" w:rsidRPr="007166A0" w14:paraId="0C8EC97D" w14:textId="77777777" w:rsidTr="00E912A5">
        <w:tc>
          <w:tcPr>
            <w:tcW w:w="4675" w:type="dxa"/>
          </w:tcPr>
          <w:p w14:paraId="4ABAEA9E" w14:textId="77777777" w:rsidR="00D803F9" w:rsidRPr="007166A0" w:rsidRDefault="00E912A5" w:rsidP="0042478D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7166A0">
              <w:rPr>
                <w:rFonts w:ascii="Arial" w:hAnsi="Arial" w:cs="Arial"/>
                <w:sz w:val="15"/>
                <w:szCs w:val="15"/>
              </w:rPr>
              <w:t>Python</w:t>
            </w:r>
          </w:p>
          <w:p w14:paraId="7C9E7BCB" w14:textId="4759C6DD" w:rsidR="00E912A5" w:rsidRPr="007166A0" w:rsidRDefault="00E912A5" w:rsidP="0042478D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7166A0">
              <w:rPr>
                <w:rFonts w:ascii="Arial" w:hAnsi="Arial" w:cs="Arial"/>
                <w:sz w:val="15"/>
                <w:szCs w:val="15"/>
              </w:rPr>
              <w:t>C#</w:t>
            </w:r>
          </w:p>
          <w:p w14:paraId="52819F57" w14:textId="77777777" w:rsidR="00E912A5" w:rsidRPr="007166A0" w:rsidRDefault="00E912A5" w:rsidP="0042478D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7166A0">
              <w:rPr>
                <w:rFonts w:ascii="Arial" w:hAnsi="Arial" w:cs="Arial"/>
                <w:sz w:val="15"/>
                <w:szCs w:val="15"/>
              </w:rPr>
              <w:t>C++</w:t>
            </w:r>
          </w:p>
          <w:p w14:paraId="1EE8E760" w14:textId="48A167DB" w:rsidR="00E912A5" w:rsidRPr="007166A0" w:rsidRDefault="00E912A5" w:rsidP="0042478D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7166A0">
              <w:rPr>
                <w:rFonts w:ascii="Arial" w:hAnsi="Arial" w:cs="Arial"/>
                <w:sz w:val="15"/>
                <w:szCs w:val="15"/>
              </w:rPr>
              <w:t>HTML</w:t>
            </w:r>
          </w:p>
        </w:tc>
        <w:tc>
          <w:tcPr>
            <w:tcW w:w="4675" w:type="dxa"/>
          </w:tcPr>
          <w:p w14:paraId="08CC3A46" w14:textId="77777777" w:rsidR="00D803F9" w:rsidRPr="007166A0" w:rsidRDefault="00E912A5" w:rsidP="0042478D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7166A0">
              <w:rPr>
                <w:rFonts w:ascii="Arial" w:hAnsi="Arial" w:cs="Arial"/>
                <w:sz w:val="15"/>
                <w:szCs w:val="15"/>
              </w:rPr>
              <w:t>CSS</w:t>
            </w:r>
          </w:p>
          <w:p w14:paraId="5CEE75BD" w14:textId="77777777" w:rsidR="00E912A5" w:rsidRPr="007166A0" w:rsidRDefault="00E912A5" w:rsidP="0042478D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7166A0">
              <w:rPr>
                <w:rFonts w:ascii="Arial" w:hAnsi="Arial" w:cs="Arial"/>
                <w:sz w:val="15"/>
                <w:szCs w:val="15"/>
              </w:rPr>
              <w:t xml:space="preserve">JavaScript </w:t>
            </w:r>
          </w:p>
          <w:p w14:paraId="60F09F10" w14:textId="77777777" w:rsidR="00E912A5" w:rsidRPr="007166A0" w:rsidRDefault="00E912A5" w:rsidP="0042478D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7166A0">
              <w:rPr>
                <w:rFonts w:ascii="Arial" w:hAnsi="Arial" w:cs="Arial"/>
                <w:sz w:val="15"/>
                <w:szCs w:val="15"/>
              </w:rPr>
              <w:t>Pandas</w:t>
            </w:r>
          </w:p>
          <w:p w14:paraId="699B0FA7" w14:textId="77777777" w:rsidR="00E912A5" w:rsidRPr="007166A0" w:rsidRDefault="00E912A5" w:rsidP="0042478D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7166A0">
              <w:rPr>
                <w:rFonts w:ascii="Arial" w:hAnsi="Arial" w:cs="Arial"/>
                <w:sz w:val="15"/>
                <w:szCs w:val="15"/>
              </w:rPr>
              <w:t>Matplotlib</w:t>
            </w:r>
          </w:p>
          <w:p w14:paraId="680114FB" w14:textId="1A893607" w:rsidR="00E912A5" w:rsidRPr="007166A0" w:rsidRDefault="00E912A5" w:rsidP="0042478D">
            <w:pPr>
              <w:pStyle w:val="ListParagraph"/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</w:tbl>
    <w:p w14:paraId="5001F578" w14:textId="05B540EE" w:rsidR="00D803F9" w:rsidRPr="007166A0" w:rsidRDefault="007166A0" w:rsidP="0042478D">
      <w:pPr>
        <w:pBdr>
          <w:bottom w:val="single" w:sz="12" w:space="1" w:color="auto"/>
        </w:pBdr>
        <w:spacing w:line="240" w:lineRule="auto"/>
        <w:rPr>
          <w:rFonts w:ascii="Arial" w:hAnsi="Arial" w:cs="Arial"/>
          <w:b/>
          <w:bCs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</w:t>
      </w:r>
      <w:r w:rsidR="00E912A5" w:rsidRPr="007166A0">
        <w:rPr>
          <w:rFonts w:ascii="Arial" w:hAnsi="Arial" w:cs="Arial"/>
          <w:b/>
          <w:bCs/>
          <w:sz w:val="15"/>
          <w:szCs w:val="15"/>
        </w:rPr>
        <w:t>Programs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4695"/>
        <w:gridCol w:w="4695"/>
      </w:tblGrid>
      <w:tr w:rsidR="00E912A5" w:rsidRPr="007166A0" w14:paraId="43FC7570" w14:textId="77777777" w:rsidTr="007166A0">
        <w:trPr>
          <w:trHeight w:val="738"/>
        </w:trPr>
        <w:tc>
          <w:tcPr>
            <w:tcW w:w="4695" w:type="dxa"/>
          </w:tcPr>
          <w:p w14:paraId="469A450C" w14:textId="07564788" w:rsidR="00E912A5" w:rsidRPr="007166A0" w:rsidRDefault="00E912A5" w:rsidP="0042478D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7166A0">
              <w:rPr>
                <w:rFonts w:ascii="Arial" w:hAnsi="Arial" w:cs="Arial"/>
                <w:sz w:val="15"/>
                <w:szCs w:val="15"/>
              </w:rPr>
              <w:t>Unity 2D and 3D</w:t>
            </w:r>
          </w:p>
          <w:p w14:paraId="2757CAD5" w14:textId="3741F0D6" w:rsidR="00E912A5" w:rsidRPr="007166A0" w:rsidRDefault="00E912A5" w:rsidP="0042478D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7166A0">
              <w:rPr>
                <w:rFonts w:ascii="Arial" w:hAnsi="Arial" w:cs="Arial"/>
                <w:sz w:val="15"/>
                <w:szCs w:val="15"/>
              </w:rPr>
              <w:t>Tableau</w:t>
            </w:r>
          </w:p>
          <w:p w14:paraId="6E0D0F50" w14:textId="6DA47CA4" w:rsidR="00E912A5" w:rsidRPr="007166A0" w:rsidRDefault="00E912A5" w:rsidP="0042478D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7166A0">
              <w:rPr>
                <w:rFonts w:ascii="Arial" w:hAnsi="Arial" w:cs="Arial"/>
                <w:sz w:val="15"/>
                <w:szCs w:val="15"/>
              </w:rPr>
              <w:t>Figma</w:t>
            </w:r>
          </w:p>
          <w:p w14:paraId="06116A46" w14:textId="52A3FCAD" w:rsidR="00E912A5" w:rsidRPr="007166A0" w:rsidRDefault="00E912A5" w:rsidP="007166A0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7166A0">
              <w:rPr>
                <w:rFonts w:ascii="Arial" w:hAnsi="Arial" w:cs="Arial"/>
                <w:sz w:val="15"/>
                <w:szCs w:val="15"/>
              </w:rPr>
              <w:t xml:space="preserve">Logic Pro </w:t>
            </w:r>
            <w:r w:rsidR="007166A0" w:rsidRPr="007166A0">
              <w:rPr>
                <w:rFonts w:ascii="Arial" w:hAnsi="Arial" w:cs="Arial"/>
                <w:sz w:val="15"/>
                <w:szCs w:val="15"/>
              </w:rPr>
              <w:t>X</w:t>
            </w:r>
          </w:p>
        </w:tc>
        <w:tc>
          <w:tcPr>
            <w:tcW w:w="4695" w:type="dxa"/>
          </w:tcPr>
          <w:p w14:paraId="6526BCCB" w14:textId="1928C393" w:rsidR="00E912A5" w:rsidRPr="007166A0" w:rsidRDefault="00E912A5" w:rsidP="0042478D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7166A0">
              <w:rPr>
                <w:rFonts w:ascii="Arial" w:hAnsi="Arial" w:cs="Arial"/>
                <w:sz w:val="15"/>
                <w:szCs w:val="15"/>
              </w:rPr>
              <w:t xml:space="preserve">Cubase </w:t>
            </w:r>
          </w:p>
          <w:p w14:paraId="757C958D" w14:textId="2F637DF4" w:rsidR="00E912A5" w:rsidRPr="007166A0" w:rsidRDefault="00E912A5" w:rsidP="0042478D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7166A0">
              <w:rPr>
                <w:rFonts w:ascii="Arial" w:hAnsi="Arial" w:cs="Arial"/>
                <w:sz w:val="15"/>
                <w:szCs w:val="15"/>
              </w:rPr>
              <w:t>Audacity</w:t>
            </w:r>
          </w:p>
          <w:p w14:paraId="1A25AEE2" w14:textId="165D393E" w:rsidR="00E912A5" w:rsidRPr="007166A0" w:rsidRDefault="00E912A5" w:rsidP="0042478D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7166A0">
              <w:rPr>
                <w:rFonts w:ascii="Arial" w:hAnsi="Arial" w:cs="Arial"/>
                <w:sz w:val="15"/>
                <w:szCs w:val="15"/>
              </w:rPr>
              <w:t>Visual Studio Code</w:t>
            </w:r>
          </w:p>
          <w:p w14:paraId="32B2E699" w14:textId="68CDED52" w:rsidR="00E912A5" w:rsidRPr="007166A0" w:rsidRDefault="00E912A5" w:rsidP="0042478D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7166A0">
              <w:rPr>
                <w:rFonts w:ascii="Arial" w:hAnsi="Arial" w:cs="Arial"/>
                <w:sz w:val="15"/>
                <w:szCs w:val="15"/>
              </w:rPr>
              <w:t>Microsoft Office Tools</w:t>
            </w:r>
          </w:p>
          <w:p w14:paraId="144554E6" w14:textId="31B4655C" w:rsidR="00E912A5" w:rsidRPr="007166A0" w:rsidRDefault="00E912A5" w:rsidP="0042478D">
            <w:pPr>
              <w:pStyle w:val="ListParagraph"/>
              <w:jc w:val="left"/>
              <w:rPr>
                <w:rFonts w:ascii="Arial" w:hAnsi="Arial" w:cs="Arial"/>
                <w:sz w:val="15"/>
                <w:szCs w:val="15"/>
              </w:rPr>
            </w:pPr>
          </w:p>
          <w:p w14:paraId="42D6C2D0" w14:textId="77777777" w:rsidR="00E912A5" w:rsidRPr="007166A0" w:rsidRDefault="00E912A5" w:rsidP="0042478D">
            <w:pPr>
              <w:pStyle w:val="ListParagraph"/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</w:tbl>
    <w:p w14:paraId="700B1A37" w14:textId="540E52D9" w:rsidR="00E912A5" w:rsidRPr="007166A0" w:rsidRDefault="00EE322B" w:rsidP="007166A0">
      <w:pPr>
        <w:pBdr>
          <w:bottom w:val="double" w:sz="6" w:space="0" w:color="auto"/>
        </w:pBdr>
        <w:spacing w:line="240" w:lineRule="auto"/>
        <w:rPr>
          <w:rFonts w:ascii="Arial" w:hAnsi="Arial" w:cs="Arial"/>
          <w:b/>
          <w:bCs/>
        </w:rPr>
      </w:pPr>
      <w:r w:rsidRPr="007166A0">
        <w:rPr>
          <w:rFonts w:ascii="Arial" w:hAnsi="Arial" w:cs="Arial"/>
          <w:b/>
          <w:bCs/>
        </w:rPr>
        <w:t>Work history</w:t>
      </w:r>
    </w:p>
    <w:p w14:paraId="719A1271" w14:textId="34D4F6C3" w:rsidR="00EE322B" w:rsidRPr="007166A0" w:rsidRDefault="00EE322B" w:rsidP="0042478D">
      <w:pPr>
        <w:pBdr>
          <w:bottom w:val="single" w:sz="12" w:space="1" w:color="auto"/>
        </w:pBdr>
        <w:spacing w:line="240" w:lineRule="auto"/>
        <w:rPr>
          <w:rFonts w:ascii="Arial" w:hAnsi="Arial" w:cs="Arial"/>
          <w:b/>
          <w:bCs/>
          <w:sz w:val="15"/>
          <w:szCs w:val="15"/>
        </w:rPr>
      </w:pPr>
      <w:r w:rsidRPr="007166A0">
        <w:rPr>
          <w:rFonts w:ascii="Arial" w:hAnsi="Arial" w:cs="Arial"/>
          <w:b/>
          <w:bCs/>
          <w:sz w:val="15"/>
          <w:szCs w:val="15"/>
        </w:rPr>
        <w:t>Master Carpenter, 06/2015 – Current</w:t>
      </w:r>
    </w:p>
    <w:p w14:paraId="03B619EE" w14:textId="230CCFF8" w:rsidR="006F1B0B" w:rsidRPr="007166A0" w:rsidRDefault="006F1B0B" w:rsidP="0042478D">
      <w:pPr>
        <w:spacing w:line="240" w:lineRule="auto"/>
        <w:rPr>
          <w:rFonts w:ascii="Arial" w:hAnsi="Arial" w:cs="Arial"/>
          <w:sz w:val="15"/>
          <w:szCs w:val="15"/>
        </w:rPr>
      </w:pPr>
      <w:r w:rsidRPr="007166A0">
        <w:rPr>
          <w:rFonts w:ascii="Arial" w:hAnsi="Arial" w:cs="Arial"/>
          <w:sz w:val="15"/>
          <w:szCs w:val="15"/>
        </w:rPr>
        <w:t>Fennell Construction – Kingwood, NJ</w:t>
      </w:r>
    </w:p>
    <w:p w14:paraId="2DCCDCAA" w14:textId="7F6676CF" w:rsidR="00EE322B" w:rsidRPr="007166A0" w:rsidRDefault="00D43C0E" w:rsidP="0042478D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15"/>
          <w:szCs w:val="15"/>
        </w:rPr>
      </w:pPr>
      <w:r w:rsidRPr="007166A0">
        <w:rPr>
          <w:rFonts w:ascii="Arial" w:hAnsi="Arial" w:cs="Arial"/>
          <w:sz w:val="15"/>
          <w:szCs w:val="15"/>
        </w:rPr>
        <w:t>5 years’ experience managing</w:t>
      </w:r>
      <w:r w:rsidR="00EE322B" w:rsidRPr="007166A0">
        <w:rPr>
          <w:rFonts w:ascii="Arial" w:hAnsi="Arial" w:cs="Arial"/>
          <w:sz w:val="15"/>
          <w:szCs w:val="15"/>
        </w:rPr>
        <w:t xml:space="preserve"> a team of </w:t>
      </w:r>
      <w:r w:rsidRPr="007166A0">
        <w:rPr>
          <w:rFonts w:ascii="Arial" w:hAnsi="Arial" w:cs="Arial"/>
          <w:sz w:val="15"/>
          <w:szCs w:val="15"/>
        </w:rPr>
        <w:t>four</w:t>
      </w:r>
      <w:r w:rsidR="00EE322B" w:rsidRPr="007166A0">
        <w:rPr>
          <w:rFonts w:ascii="Arial" w:hAnsi="Arial" w:cs="Arial"/>
          <w:sz w:val="15"/>
          <w:szCs w:val="15"/>
        </w:rPr>
        <w:t xml:space="preserve"> to </w:t>
      </w:r>
      <w:r w:rsidRPr="007166A0">
        <w:rPr>
          <w:rFonts w:ascii="Arial" w:hAnsi="Arial" w:cs="Arial"/>
          <w:sz w:val="15"/>
          <w:szCs w:val="15"/>
        </w:rPr>
        <w:t>five</w:t>
      </w:r>
      <w:r w:rsidR="00EE322B" w:rsidRPr="007166A0">
        <w:rPr>
          <w:rFonts w:ascii="Arial" w:hAnsi="Arial" w:cs="Arial"/>
          <w:sz w:val="15"/>
          <w:szCs w:val="15"/>
        </w:rPr>
        <w:t xml:space="preserve"> on projects including houses, garages, sheds, decks</w:t>
      </w:r>
      <w:r w:rsidR="006F1B0B" w:rsidRPr="007166A0">
        <w:rPr>
          <w:rFonts w:ascii="Arial" w:hAnsi="Arial" w:cs="Arial"/>
          <w:sz w:val="15"/>
          <w:szCs w:val="15"/>
        </w:rPr>
        <w:t>, and more</w:t>
      </w:r>
      <w:r w:rsidR="00EE322B" w:rsidRPr="007166A0">
        <w:rPr>
          <w:rFonts w:ascii="Arial" w:hAnsi="Arial" w:cs="Arial"/>
          <w:sz w:val="15"/>
          <w:szCs w:val="15"/>
        </w:rPr>
        <w:t>.</w:t>
      </w:r>
    </w:p>
    <w:p w14:paraId="05BEDBA2" w14:textId="5BD2D209" w:rsidR="00EE322B" w:rsidRPr="007166A0" w:rsidRDefault="006F1B0B" w:rsidP="0042478D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15"/>
          <w:szCs w:val="15"/>
        </w:rPr>
      </w:pPr>
      <w:r w:rsidRPr="007166A0">
        <w:rPr>
          <w:rFonts w:ascii="Arial" w:hAnsi="Arial" w:cs="Arial"/>
          <w:sz w:val="15"/>
          <w:szCs w:val="15"/>
        </w:rPr>
        <w:t xml:space="preserve">Exceeded 40-hour work week when necessary to finish work and inspections. </w:t>
      </w:r>
    </w:p>
    <w:p w14:paraId="05F53263" w14:textId="6A0672C6" w:rsidR="006F1B0B" w:rsidRPr="007166A0" w:rsidRDefault="006F1B0B" w:rsidP="0042478D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15"/>
          <w:szCs w:val="15"/>
        </w:rPr>
      </w:pPr>
      <w:r w:rsidRPr="007166A0">
        <w:rPr>
          <w:rFonts w:ascii="Arial" w:hAnsi="Arial" w:cs="Arial"/>
          <w:sz w:val="15"/>
          <w:szCs w:val="15"/>
        </w:rPr>
        <w:t>Met with clients to set out project goals, scope and requirements, and drafted blueprints for review and approval.</w:t>
      </w:r>
    </w:p>
    <w:p w14:paraId="527325B9" w14:textId="6ACA11F4" w:rsidR="006F1B0B" w:rsidRPr="007166A0" w:rsidRDefault="006F1B0B" w:rsidP="0042478D">
      <w:pPr>
        <w:pBdr>
          <w:bottom w:val="double" w:sz="6" w:space="1" w:color="auto"/>
        </w:pBdr>
        <w:spacing w:line="240" w:lineRule="auto"/>
        <w:rPr>
          <w:rFonts w:ascii="Arial" w:hAnsi="Arial" w:cs="Arial"/>
          <w:b/>
          <w:bCs/>
        </w:rPr>
      </w:pPr>
      <w:r w:rsidRPr="007166A0">
        <w:rPr>
          <w:rFonts w:ascii="Arial" w:hAnsi="Arial" w:cs="Arial"/>
          <w:b/>
          <w:bCs/>
        </w:rPr>
        <w:t>Relevant Coursework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F1B0B" w:rsidRPr="007166A0" w14:paraId="06AB87B7" w14:textId="77777777" w:rsidTr="00F82A08">
        <w:tc>
          <w:tcPr>
            <w:tcW w:w="4675" w:type="dxa"/>
          </w:tcPr>
          <w:p w14:paraId="2AA31F3F" w14:textId="436F0344" w:rsidR="006F1B0B" w:rsidRPr="007166A0" w:rsidRDefault="006F1B0B" w:rsidP="0042478D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7166A0">
              <w:rPr>
                <w:rFonts w:ascii="Arial" w:hAnsi="Arial" w:cs="Arial"/>
                <w:sz w:val="15"/>
                <w:szCs w:val="15"/>
              </w:rPr>
              <w:t xml:space="preserve">Game Design Methodology </w:t>
            </w:r>
          </w:p>
          <w:p w14:paraId="4EF2901F" w14:textId="1E999642" w:rsidR="006F1B0B" w:rsidRPr="007166A0" w:rsidRDefault="00963820" w:rsidP="0042478D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7166A0">
              <w:rPr>
                <w:rFonts w:ascii="Arial" w:hAnsi="Arial" w:cs="Arial"/>
                <w:sz w:val="15"/>
                <w:szCs w:val="15"/>
              </w:rPr>
              <w:t xml:space="preserve">Game Design </w:t>
            </w:r>
          </w:p>
          <w:p w14:paraId="4A8FE61A" w14:textId="47B62A87" w:rsidR="006F1B0B" w:rsidRPr="007166A0" w:rsidRDefault="00963820" w:rsidP="0042478D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7166A0">
              <w:rPr>
                <w:rFonts w:ascii="Arial" w:hAnsi="Arial" w:cs="Arial"/>
                <w:sz w:val="15"/>
                <w:szCs w:val="15"/>
              </w:rPr>
              <w:t xml:space="preserve">Social Impacts of Video Gaming </w:t>
            </w:r>
          </w:p>
          <w:p w14:paraId="69B5EE9E" w14:textId="5F961BCB" w:rsidR="00963820" w:rsidRPr="007166A0" w:rsidRDefault="00963820" w:rsidP="0042478D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7166A0">
              <w:rPr>
                <w:rFonts w:ascii="Arial" w:hAnsi="Arial" w:cs="Arial"/>
                <w:sz w:val="15"/>
                <w:szCs w:val="15"/>
              </w:rPr>
              <w:t xml:space="preserve">Human/Computer Interaction </w:t>
            </w:r>
          </w:p>
          <w:p w14:paraId="0D7B626B" w14:textId="5081DC30" w:rsidR="006F1B0B" w:rsidRPr="007166A0" w:rsidRDefault="00963820" w:rsidP="0042478D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7166A0">
              <w:rPr>
                <w:rFonts w:ascii="Arial" w:hAnsi="Arial" w:cs="Arial"/>
                <w:sz w:val="15"/>
                <w:szCs w:val="15"/>
              </w:rPr>
              <w:t xml:space="preserve">Information Visualization </w:t>
            </w:r>
          </w:p>
        </w:tc>
        <w:tc>
          <w:tcPr>
            <w:tcW w:w="4675" w:type="dxa"/>
          </w:tcPr>
          <w:p w14:paraId="517B56B9" w14:textId="78A8B049" w:rsidR="006F1B0B" w:rsidRPr="007166A0" w:rsidRDefault="00963820" w:rsidP="0042478D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7166A0">
              <w:rPr>
                <w:rFonts w:ascii="Arial" w:hAnsi="Arial" w:cs="Arial"/>
                <w:sz w:val="15"/>
                <w:szCs w:val="15"/>
              </w:rPr>
              <w:t xml:space="preserve">Web Design </w:t>
            </w:r>
            <w:r w:rsidR="006F1B0B" w:rsidRPr="007166A0">
              <w:rPr>
                <w:rFonts w:ascii="Arial" w:hAnsi="Arial" w:cs="Arial"/>
                <w:sz w:val="15"/>
                <w:szCs w:val="15"/>
              </w:rPr>
              <w:t xml:space="preserve"> </w:t>
            </w:r>
          </w:p>
          <w:p w14:paraId="03BAC55C" w14:textId="316EE799" w:rsidR="006F1B0B" w:rsidRPr="007166A0" w:rsidRDefault="00963820" w:rsidP="0042478D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7166A0">
              <w:rPr>
                <w:rFonts w:ascii="Arial" w:hAnsi="Arial" w:cs="Arial"/>
                <w:sz w:val="15"/>
                <w:szCs w:val="15"/>
              </w:rPr>
              <w:t xml:space="preserve">Object Oriented Programming </w:t>
            </w:r>
          </w:p>
          <w:p w14:paraId="2F321F35" w14:textId="43F202EB" w:rsidR="006F1B0B" w:rsidRPr="007166A0" w:rsidRDefault="00963820" w:rsidP="0042478D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7166A0">
              <w:rPr>
                <w:rFonts w:ascii="Arial" w:hAnsi="Arial" w:cs="Arial"/>
                <w:sz w:val="15"/>
                <w:szCs w:val="15"/>
              </w:rPr>
              <w:t xml:space="preserve">Computer Science </w:t>
            </w:r>
          </w:p>
          <w:p w14:paraId="30E4045A" w14:textId="748D3A38" w:rsidR="006F1B0B" w:rsidRPr="007166A0" w:rsidRDefault="00963820" w:rsidP="0042478D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7166A0">
              <w:rPr>
                <w:rFonts w:ascii="Arial" w:hAnsi="Arial" w:cs="Arial"/>
                <w:sz w:val="15"/>
                <w:szCs w:val="15"/>
              </w:rPr>
              <w:t xml:space="preserve">Social Informatics </w:t>
            </w:r>
          </w:p>
          <w:p w14:paraId="2AC7325E" w14:textId="0DAAA3CD" w:rsidR="00963820" w:rsidRPr="007166A0" w:rsidRDefault="00963820" w:rsidP="0042478D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7166A0">
              <w:rPr>
                <w:rFonts w:ascii="Arial" w:hAnsi="Arial" w:cs="Arial"/>
                <w:sz w:val="15"/>
                <w:szCs w:val="15"/>
              </w:rPr>
              <w:t xml:space="preserve">Social Media and Work </w:t>
            </w:r>
          </w:p>
          <w:p w14:paraId="3687D134" w14:textId="77777777" w:rsidR="006F1B0B" w:rsidRPr="007166A0" w:rsidRDefault="006F1B0B" w:rsidP="0042478D">
            <w:pPr>
              <w:pStyle w:val="ListParagraph"/>
              <w:jc w:val="left"/>
              <w:rPr>
                <w:rFonts w:ascii="Arial" w:hAnsi="Arial" w:cs="Arial"/>
                <w:sz w:val="15"/>
                <w:szCs w:val="15"/>
              </w:rPr>
            </w:pPr>
          </w:p>
          <w:p w14:paraId="13718FEF" w14:textId="77777777" w:rsidR="006F1B0B" w:rsidRPr="007166A0" w:rsidRDefault="006F1B0B" w:rsidP="0042478D">
            <w:pPr>
              <w:pStyle w:val="ListParagraph"/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</w:tbl>
    <w:p w14:paraId="05857F6D" w14:textId="72B0EE2A" w:rsidR="006F1B0B" w:rsidRPr="007166A0" w:rsidRDefault="0042478D" w:rsidP="0042478D">
      <w:pPr>
        <w:pBdr>
          <w:bottom w:val="double" w:sz="6" w:space="1" w:color="auto"/>
        </w:pBdr>
        <w:spacing w:line="240" w:lineRule="auto"/>
        <w:rPr>
          <w:rFonts w:ascii="Arial" w:hAnsi="Arial" w:cs="Arial"/>
          <w:b/>
          <w:bCs/>
        </w:rPr>
      </w:pPr>
      <w:r w:rsidRPr="007166A0">
        <w:rPr>
          <w:rFonts w:ascii="Arial" w:hAnsi="Arial" w:cs="Arial"/>
          <w:b/>
          <w:bCs/>
        </w:rPr>
        <w:t xml:space="preserve">Projects </w:t>
      </w:r>
    </w:p>
    <w:p w14:paraId="06118A75" w14:textId="0E33542F" w:rsidR="0042478D" w:rsidRPr="007166A0" w:rsidRDefault="0042478D" w:rsidP="0042478D">
      <w:pPr>
        <w:pBdr>
          <w:bottom w:val="single" w:sz="6" w:space="1" w:color="auto"/>
        </w:pBdr>
        <w:spacing w:line="240" w:lineRule="auto"/>
        <w:rPr>
          <w:rFonts w:ascii="Arial" w:hAnsi="Arial" w:cs="Arial"/>
          <w:b/>
          <w:bCs/>
          <w:sz w:val="15"/>
          <w:szCs w:val="15"/>
        </w:rPr>
      </w:pPr>
      <w:r w:rsidRPr="007166A0">
        <w:rPr>
          <w:rFonts w:ascii="Arial" w:hAnsi="Arial" w:cs="Arial"/>
          <w:b/>
          <w:bCs/>
          <w:sz w:val="15"/>
          <w:szCs w:val="15"/>
        </w:rPr>
        <w:t>Membership and Subscription management app</w:t>
      </w:r>
    </w:p>
    <w:p w14:paraId="6F972F86" w14:textId="7490F887" w:rsidR="0042478D" w:rsidRPr="007166A0" w:rsidRDefault="0042478D" w:rsidP="00F56408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15"/>
          <w:szCs w:val="15"/>
        </w:rPr>
      </w:pPr>
      <w:r w:rsidRPr="007166A0">
        <w:rPr>
          <w:rFonts w:ascii="Arial" w:hAnsi="Arial" w:cs="Arial"/>
          <w:sz w:val="15"/>
          <w:szCs w:val="15"/>
        </w:rPr>
        <w:t>Constructed a high-fidelity prototype</w:t>
      </w:r>
      <w:r w:rsidR="00311D6A" w:rsidRPr="007166A0">
        <w:rPr>
          <w:rFonts w:ascii="Arial" w:hAnsi="Arial" w:cs="Arial"/>
          <w:sz w:val="15"/>
          <w:szCs w:val="15"/>
        </w:rPr>
        <w:t>, using Figma,</w:t>
      </w:r>
      <w:r w:rsidRPr="007166A0">
        <w:rPr>
          <w:rFonts w:ascii="Arial" w:hAnsi="Arial" w:cs="Arial"/>
          <w:sz w:val="15"/>
          <w:szCs w:val="15"/>
        </w:rPr>
        <w:t xml:space="preserve"> that allows users to easily manage memberships and subscriptions linked to a credit/debit card.</w:t>
      </w:r>
      <w:r w:rsidR="00311D6A" w:rsidRPr="007166A0">
        <w:rPr>
          <w:rFonts w:ascii="Arial" w:hAnsi="Arial" w:cs="Arial"/>
          <w:sz w:val="15"/>
          <w:szCs w:val="15"/>
        </w:rPr>
        <w:t xml:space="preserve"> This application puts your memberships and subscriptions right in front of you and allows you to terminate them with one simple tap/click. </w:t>
      </w:r>
    </w:p>
    <w:p w14:paraId="12F41C5A" w14:textId="168EFD9C" w:rsidR="0042478D" w:rsidRPr="007166A0" w:rsidRDefault="0042478D" w:rsidP="0042478D">
      <w:pPr>
        <w:pBdr>
          <w:bottom w:val="single" w:sz="6" w:space="1" w:color="auto"/>
        </w:pBdr>
        <w:spacing w:line="240" w:lineRule="auto"/>
        <w:rPr>
          <w:rFonts w:ascii="Arial" w:hAnsi="Arial" w:cs="Arial"/>
          <w:b/>
          <w:bCs/>
          <w:sz w:val="15"/>
          <w:szCs w:val="15"/>
        </w:rPr>
      </w:pPr>
      <w:r w:rsidRPr="007166A0">
        <w:rPr>
          <w:rFonts w:ascii="Arial" w:hAnsi="Arial" w:cs="Arial"/>
          <w:b/>
          <w:bCs/>
          <w:sz w:val="15"/>
          <w:szCs w:val="15"/>
        </w:rPr>
        <w:t>Star Wars</w:t>
      </w:r>
      <w:r w:rsidR="00311D6A" w:rsidRPr="007166A0">
        <w:rPr>
          <w:rFonts w:ascii="Arial" w:hAnsi="Arial" w:cs="Arial"/>
          <w:b/>
          <w:bCs/>
          <w:sz w:val="15"/>
          <w:szCs w:val="15"/>
        </w:rPr>
        <w:t xml:space="preserve"> themed collection level </w:t>
      </w:r>
    </w:p>
    <w:p w14:paraId="31A52FA6" w14:textId="188B9C86" w:rsidR="0042478D" w:rsidRPr="007166A0" w:rsidRDefault="0042478D" w:rsidP="00F56408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15"/>
          <w:szCs w:val="15"/>
        </w:rPr>
      </w:pPr>
      <w:r w:rsidRPr="007166A0">
        <w:rPr>
          <w:rFonts w:ascii="Arial" w:hAnsi="Arial" w:cs="Arial"/>
          <w:sz w:val="15"/>
          <w:szCs w:val="15"/>
        </w:rPr>
        <w:t>Built a WebGL5 setting in which “Luke” must find his saber aboard an Imperial Star destroyer</w:t>
      </w:r>
      <w:r w:rsidR="00311D6A" w:rsidRPr="007166A0">
        <w:rPr>
          <w:rFonts w:ascii="Arial" w:hAnsi="Arial" w:cs="Arial"/>
          <w:sz w:val="15"/>
          <w:szCs w:val="15"/>
        </w:rPr>
        <w:t xml:space="preserve"> using Unity 3D. Rutgers was on strike during this </w:t>
      </w:r>
      <w:r w:rsidR="007166A0" w:rsidRPr="007166A0">
        <w:rPr>
          <w:rFonts w:ascii="Arial" w:hAnsi="Arial" w:cs="Arial"/>
          <w:sz w:val="15"/>
          <w:szCs w:val="15"/>
        </w:rPr>
        <w:t>project,</w:t>
      </w:r>
      <w:r w:rsidR="00311D6A" w:rsidRPr="007166A0">
        <w:rPr>
          <w:rFonts w:ascii="Arial" w:hAnsi="Arial" w:cs="Arial"/>
          <w:sz w:val="15"/>
          <w:szCs w:val="15"/>
        </w:rPr>
        <w:t xml:space="preserve"> so we only had to build a small room, but I learned the SNAPS, </w:t>
      </w:r>
      <w:proofErr w:type="spellStart"/>
      <w:r w:rsidR="00311D6A" w:rsidRPr="007166A0">
        <w:rPr>
          <w:rFonts w:ascii="Arial" w:hAnsi="Arial" w:cs="Arial"/>
          <w:sz w:val="15"/>
          <w:szCs w:val="15"/>
        </w:rPr>
        <w:t>Probuilder</w:t>
      </w:r>
      <w:proofErr w:type="spellEnd"/>
      <w:r w:rsidR="00311D6A" w:rsidRPr="007166A0">
        <w:rPr>
          <w:rFonts w:ascii="Arial" w:hAnsi="Arial" w:cs="Arial"/>
          <w:sz w:val="15"/>
          <w:szCs w:val="15"/>
        </w:rPr>
        <w:t xml:space="preserve">, and </w:t>
      </w:r>
      <w:proofErr w:type="spellStart"/>
      <w:r w:rsidR="00311D6A" w:rsidRPr="007166A0">
        <w:rPr>
          <w:rFonts w:ascii="Arial" w:hAnsi="Arial" w:cs="Arial"/>
          <w:sz w:val="15"/>
          <w:szCs w:val="15"/>
        </w:rPr>
        <w:t>Progrids</w:t>
      </w:r>
      <w:proofErr w:type="spellEnd"/>
      <w:r w:rsidR="00311D6A" w:rsidRPr="007166A0">
        <w:rPr>
          <w:rFonts w:ascii="Arial" w:hAnsi="Arial" w:cs="Arial"/>
          <w:sz w:val="15"/>
          <w:szCs w:val="15"/>
        </w:rPr>
        <w:t xml:space="preserve"> features very quickly and impressed my professor with this level.</w:t>
      </w:r>
    </w:p>
    <w:p w14:paraId="22AD3B90" w14:textId="10890701" w:rsidR="0042478D" w:rsidRPr="007166A0" w:rsidRDefault="0042478D" w:rsidP="0042478D">
      <w:pPr>
        <w:pBdr>
          <w:bottom w:val="single" w:sz="6" w:space="1" w:color="auto"/>
        </w:pBdr>
        <w:spacing w:line="240" w:lineRule="auto"/>
        <w:rPr>
          <w:rFonts w:ascii="Arial" w:hAnsi="Arial" w:cs="Arial"/>
          <w:b/>
          <w:bCs/>
          <w:sz w:val="15"/>
          <w:szCs w:val="15"/>
        </w:rPr>
      </w:pPr>
      <w:r w:rsidRPr="007166A0">
        <w:rPr>
          <w:rFonts w:ascii="Arial" w:hAnsi="Arial" w:cs="Arial"/>
          <w:b/>
          <w:bCs/>
          <w:sz w:val="15"/>
          <w:szCs w:val="15"/>
        </w:rPr>
        <w:t xml:space="preserve">New York dog naming </w:t>
      </w:r>
      <w:r w:rsidR="00311D6A" w:rsidRPr="007166A0">
        <w:rPr>
          <w:rFonts w:ascii="Arial" w:hAnsi="Arial" w:cs="Arial"/>
          <w:b/>
          <w:bCs/>
          <w:sz w:val="15"/>
          <w:szCs w:val="15"/>
        </w:rPr>
        <w:t>trends</w:t>
      </w:r>
    </w:p>
    <w:p w14:paraId="642DE769" w14:textId="20D0E75A" w:rsidR="0042478D" w:rsidRPr="007166A0" w:rsidRDefault="0042478D" w:rsidP="00F56408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15"/>
          <w:szCs w:val="15"/>
        </w:rPr>
      </w:pPr>
      <w:r w:rsidRPr="007166A0">
        <w:rPr>
          <w:rFonts w:ascii="Arial" w:hAnsi="Arial" w:cs="Arial"/>
          <w:sz w:val="15"/>
          <w:szCs w:val="15"/>
        </w:rPr>
        <w:t>Mined data from New York dog licensing,</w:t>
      </w:r>
      <w:r w:rsidR="00311D6A" w:rsidRPr="007166A0">
        <w:rPr>
          <w:rFonts w:ascii="Arial" w:hAnsi="Arial" w:cs="Arial"/>
          <w:sz w:val="15"/>
          <w:szCs w:val="15"/>
        </w:rPr>
        <w:t xml:space="preserve"> using tableau, and</w:t>
      </w:r>
      <w:r w:rsidRPr="007166A0">
        <w:rPr>
          <w:rFonts w:ascii="Arial" w:hAnsi="Arial" w:cs="Arial"/>
          <w:sz w:val="15"/>
          <w:szCs w:val="15"/>
        </w:rPr>
        <w:t xml:space="preserve"> extracted most popular dog names based on movie character, compared to national census.</w:t>
      </w:r>
      <w:r w:rsidR="00311D6A" w:rsidRPr="007166A0">
        <w:rPr>
          <w:rFonts w:ascii="Arial" w:hAnsi="Arial" w:cs="Arial"/>
          <w:sz w:val="15"/>
          <w:szCs w:val="15"/>
        </w:rPr>
        <w:t xml:space="preserve"> Created a tableau dashboard that displayed visualizations of data sets from all over the nation. </w:t>
      </w:r>
    </w:p>
    <w:p w14:paraId="58F30FC8" w14:textId="566AD41A" w:rsidR="00311D6A" w:rsidRPr="007166A0" w:rsidRDefault="00311D6A" w:rsidP="00311D6A">
      <w:pPr>
        <w:pBdr>
          <w:bottom w:val="single" w:sz="6" w:space="1" w:color="auto"/>
        </w:pBdr>
        <w:spacing w:line="240" w:lineRule="auto"/>
        <w:rPr>
          <w:rFonts w:ascii="Arial" w:hAnsi="Arial" w:cs="Arial"/>
          <w:b/>
          <w:bCs/>
          <w:sz w:val="15"/>
          <w:szCs w:val="15"/>
        </w:rPr>
      </w:pPr>
      <w:r w:rsidRPr="007166A0">
        <w:rPr>
          <w:rFonts w:ascii="Arial" w:hAnsi="Arial" w:cs="Arial"/>
          <w:b/>
          <w:bCs/>
          <w:sz w:val="15"/>
          <w:szCs w:val="15"/>
        </w:rPr>
        <w:t>Military rifle storage program</w:t>
      </w:r>
    </w:p>
    <w:p w14:paraId="26007E81" w14:textId="23CACDB2" w:rsidR="00311D6A" w:rsidRPr="007166A0" w:rsidRDefault="00311D6A" w:rsidP="00311D6A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b/>
          <w:bCs/>
          <w:sz w:val="15"/>
          <w:szCs w:val="15"/>
        </w:rPr>
      </w:pPr>
      <w:r w:rsidRPr="007166A0">
        <w:rPr>
          <w:rFonts w:ascii="Arial" w:hAnsi="Arial" w:cs="Arial"/>
          <w:sz w:val="15"/>
          <w:szCs w:val="15"/>
        </w:rPr>
        <w:t xml:space="preserve">Created a Python program that allows soldiers to sign their rifles in quickly and efficiently while also displaying important specs of said rifle. I chose to create this program in case a base is in </w:t>
      </w:r>
      <w:r w:rsidR="007166A0" w:rsidRPr="007166A0">
        <w:rPr>
          <w:rFonts w:ascii="Arial" w:hAnsi="Arial" w:cs="Arial"/>
          <w:sz w:val="15"/>
          <w:szCs w:val="15"/>
        </w:rPr>
        <w:t xml:space="preserve">an </w:t>
      </w:r>
      <w:r w:rsidRPr="007166A0">
        <w:rPr>
          <w:rFonts w:ascii="Arial" w:hAnsi="Arial" w:cs="Arial"/>
          <w:sz w:val="15"/>
          <w:szCs w:val="15"/>
        </w:rPr>
        <w:t>emergency and soldiers need to either sign in or sign out their rifles quickly</w:t>
      </w:r>
      <w:r w:rsidR="007166A0" w:rsidRPr="007166A0">
        <w:rPr>
          <w:rFonts w:ascii="Arial" w:hAnsi="Arial" w:cs="Arial"/>
          <w:sz w:val="15"/>
          <w:szCs w:val="15"/>
        </w:rPr>
        <w:t>.</w:t>
      </w:r>
    </w:p>
    <w:sectPr w:rsidR="00311D6A" w:rsidRPr="007166A0" w:rsidSect="006F1B0B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1" type="#_x0000_t75" alt="A picture containing black, darkness&#13;&#13;&#10;&#13;&#13;&#10;Description automatically generated" style="width:256pt;height:256pt;visibility:visible;mso-wrap-style:square" o:bullet="t">
        <v:imagedata r:id="rId1" o:title="A picture containing black, darkness&#13;&#13;&#10;&#13;&#13;&#10;Description automatically generated"/>
        <o:lock v:ext="edit" aspectratio="f"/>
      </v:shape>
    </w:pict>
  </w:numPicBullet>
  <w:numPicBullet w:numPicBulletId="1">
    <w:pict>
      <v:shape id="_x0000_i1252" type="#_x0000_t75" alt="A picture containing black, darkness&#13;&#13;&#10;&#13;&#13;&#10;Description automatically generated" style="width:256pt;height:256pt;visibility:visible;mso-wrap-style:square" o:bullet="t">
        <v:imagedata r:id="rId2" o:title="A picture containing black, darkness&#13;&#13;&#10;&#13;&#13;&#10;Description automatically generated"/>
        <o:lock v:ext="edit" aspectratio="f"/>
      </v:shape>
    </w:pict>
  </w:numPicBullet>
  <w:numPicBullet w:numPicBulletId="2">
    <w:pict>
      <v:shape id="_x0000_i1253" type="#_x0000_t75" alt="A picture containing black, darkness&#13;&#13;&#10;&#13;&#13;&#10;Description automatically generated" style="width:256pt;height:256pt;visibility:visible;mso-wrap-style:square" o:bullet="t">
        <v:imagedata r:id="rId3" o:title="A picture containing black, darkness&#13;&#13;&#10;&#13;&#13;&#10;Description automatically generated"/>
        <o:lock v:ext="edit" aspectratio="f"/>
      </v:shape>
    </w:pict>
  </w:numPicBullet>
  <w:numPicBullet w:numPicBulletId="3">
    <w:pict>
      <v:shape id="_x0000_i1254" type="#_x0000_t75" alt="A picture containing black, darkness&#13;&#13;&#10;&#13;&#13;&#10;Description automatically generated" style="width:256pt;height:256pt;visibility:visible;mso-wrap-style:square" o:bullet="t">
        <v:imagedata r:id="rId4" o:title="A picture containing black, darkness&#13;&#13;&#10;&#13;&#13;&#10;Description automatically generated"/>
        <o:lock v:ext="edit" aspectratio="f"/>
      </v:shape>
    </w:pict>
  </w:numPicBullet>
  <w:numPicBullet w:numPicBulletId="4">
    <w:pict>
      <v:shape id="_x0000_i1255" type="#_x0000_t75" alt="A picture containing black, darkness&#13;&#13;&#10;&#13;&#13;&#10;Description automatically generated" style="width:256pt;height:256pt;visibility:visible;mso-wrap-style:square" o:bullet="t">
        <v:imagedata r:id="rId5" o:title="A picture containing black, darkness&#13;&#13;&#10;&#13;&#13;&#10;Description automatically generated"/>
        <o:lock v:ext="edit" aspectratio="f"/>
      </v:shape>
    </w:pict>
  </w:numPicBullet>
  <w:abstractNum w:abstractNumId="0" w15:restartNumberingAfterBreak="0">
    <w:nsid w:val="0D2162BE"/>
    <w:multiLevelType w:val="hybridMultilevel"/>
    <w:tmpl w:val="98AC6582"/>
    <w:lvl w:ilvl="0" w:tplc="A3A8D0A4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88DF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582AA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FF2B4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F8F2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2BC2C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388E6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52E94A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D4AC3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DAA59FF"/>
    <w:multiLevelType w:val="hybridMultilevel"/>
    <w:tmpl w:val="4EE642FA"/>
    <w:lvl w:ilvl="0" w:tplc="B36EEF3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D391C"/>
    <w:multiLevelType w:val="hybridMultilevel"/>
    <w:tmpl w:val="373EB830"/>
    <w:lvl w:ilvl="0" w:tplc="924E26EE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5615D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F8ED2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E1A9F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99047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39610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14E6C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D444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8E4BC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44AC36D3"/>
    <w:multiLevelType w:val="hybridMultilevel"/>
    <w:tmpl w:val="F4200FF8"/>
    <w:lvl w:ilvl="0" w:tplc="E5D6E2F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50AA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A3497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B8AE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A6DEF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4CBA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540C7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D451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EF876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E911F24"/>
    <w:multiLevelType w:val="hybridMultilevel"/>
    <w:tmpl w:val="381C1C4A"/>
    <w:lvl w:ilvl="0" w:tplc="E3CA48C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EA3E13"/>
    <w:multiLevelType w:val="hybridMultilevel"/>
    <w:tmpl w:val="1F5A2516"/>
    <w:lvl w:ilvl="0" w:tplc="42CE481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F07F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A12F1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8243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82AFA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40687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C038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AF0E7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41CF3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AE60BF3"/>
    <w:multiLevelType w:val="hybridMultilevel"/>
    <w:tmpl w:val="16C04C08"/>
    <w:lvl w:ilvl="0" w:tplc="30A0EDD8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2C784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D1653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8869E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229A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E9C56A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6CE61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C2CF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E28A6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7EE446CF"/>
    <w:multiLevelType w:val="hybridMultilevel"/>
    <w:tmpl w:val="38520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782958">
    <w:abstractNumId w:val="4"/>
  </w:num>
  <w:num w:numId="2" w16cid:durableId="134421114">
    <w:abstractNumId w:val="7"/>
  </w:num>
  <w:num w:numId="3" w16cid:durableId="325675517">
    <w:abstractNumId w:val="1"/>
  </w:num>
  <w:num w:numId="4" w16cid:durableId="610355989">
    <w:abstractNumId w:val="5"/>
  </w:num>
  <w:num w:numId="5" w16cid:durableId="2083016361">
    <w:abstractNumId w:val="3"/>
  </w:num>
  <w:num w:numId="6" w16cid:durableId="1293711172">
    <w:abstractNumId w:val="6"/>
  </w:num>
  <w:num w:numId="7" w16cid:durableId="566576280">
    <w:abstractNumId w:val="2"/>
  </w:num>
  <w:num w:numId="8" w16cid:durableId="1866019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728"/>
    <w:rsid w:val="000177E5"/>
    <w:rsid w:val="00065D1C"/>
    <w:rsid w:val="000B5728"/>
    <w:rsid w:val="00311D6A"/>
    <w:rsid w:val="0042478D"/>
    <w:rsid w:val="00501CF5"/>
    <w:rsid w:val="00693B6E"/>
    <w:rsid w:val="006F1B0B"/>
    <w:rsid w:val="007166A0"/>
    <w:rsid w:val="007A1B37"/>
    <w:rsid w:val="008D14EF"/>
    <w:rsid w:val="00945220"/>
    <w:rsid w:val="00963820"/>
    <w:rsid w:val="00995F35"/>
    <w:rsid w:val="009E281B"/>
    <w:rsid w:val="00AB2E95"/>
    <w:rsid w:val="00B246D5"/>
    <w:rsid w:val="00CA10B6"/>
    <w:rsid w:val="00D43C0E"/>
    <w:rsid w:val="00D4527F"/>
    <w:rsid w:val="00D803F9"/>
    <w:rsid w:val="00DF68DC"/>
    <w:rsid w:val="00E912A5"/>
    <w:rsid w:val="00EE322B"/>
    <w:rsid w:val="00F56408"/>
    <w:rsid w:val="00F7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2DD78"/>
  <w15:chartTrackingRefBased/>
  <w15:docId w15:val="{59F21880-90A8-F141-9B5B-17EC4EE4E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728"/>
  </w:style>
  <w:style w:type="paragraph" w:styleId="Heading1">
    <w:name w:val="heading 1"/>
    <w:basedOn w:val="Normal"/>
    <w:next w:val="Normal"/>
    <w:link w:val="Heading1Char"/>
    <w:uiPriority w:val="9"/>
    <w:qFormat/>
    <w:rsid w:val="000B572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72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72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72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728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728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728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728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728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72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72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72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72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728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728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728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728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728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B572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B5728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B572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728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B5728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0B5728"/>
    <w:rPr>
      <w:b/>
      <w:color w:val="ED7D31" w:themeColor="accent2"/>
    </w:rPr>
  </w:style>
  <w:style w:type="character" w:styleId="Emphasis">
    <w:name w:val="Emphasis"/>
    <w:uiPriority w:val="20"/>
    <w:qFormat/>
    <w:rsid w:val="000B572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0B572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B5728"/>
  </w:style>
  <w:style w:type="paragraph" w:styleId="ListParagraph">
    <w:name w:val="List Paragraph"/>
    <w:basedOn w:val="Normal"/>
    <w:uiPriority w:val="34"/>
    <w:qFormat/>
    <w:rsid w:val="000B572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B572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B572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728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728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0B5728"/>
    <w:rPr>
      <w:i/>
    </w:rPr>
  </w:style>
  <w:style w:type="character" w:styleId="IntenseEmphasis">
    <w:name w:val="Intense Emphasis"/>
    <w:uiPriority w:val="21"/>
    <w:qFormat/>
    <w:rsid w:val="000B5728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0B5728"/>
    <w:rPr>
      <w:b/>
    </w:rPr>
  </w:style>
  <w:style w:type="character" w:styleId="IntenseReference">
    <w:name w:val="Intense Reference"/>
    <w:uiPriority w:val="32"/>
    <w:qFormat/>
    <w:rsid w:val="000B572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0B572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5728"/>
    <w:pPr>
      <w:outlineLvl w:val="9"/>
    </w:pPr>
  </w:style>
  <w:style w:type="table" w:styleId="TableGrid">
    <w:name w:val="Table Grid"/>
    <w:basedOn w:val="TableNormal"/>
    <w:uiPriority w:val="39"/>
    <w:rsid w:val="00D80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77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7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77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6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Fennell</dc:creator>
  <cp:keywords/>
  <dc:description/>
  <cp:lastModifiedBy>Chris Fennell</cp:lastModifiedBy>
  <cp:revision>2</cp:revision>
  <cp:lastPrinted>2023-05-29T17:31:00Z</cp:lastPrinted>
  <dcterms:created xsi:type="dcterms:W3CDTF">2023-06-01T23:24:00Z</dcterms:created>
  <dcterms:modified xsi:type="dcterms:W3CDTF">2023-06-01T23:24:00Z</dcterms:modified>
</cp:coreProperties>
</file>