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D67" w:rsidRDefault="00AE1D67" w:rsidP="00A70C21">
      <w:pPr>
        <w:pStyle w:val="ListParagraph"/>
        <w:numPr>
          <w:ilvl w:val="0"/>
          <w:numId w:val="1"/>
        </w:numPr>
      </w:pPr>
      <w:r>
        <w:t>On the next screen, you will see a map of camp with several different symbols</w:t>
      </w:r>
      <w:r w:rsidR="00A70C21">
        <w:t>,</w:t>
      </w:r>
      <w:r>
        <w:t xml:space="preserve"> represent</w:t>
      </w:r>
      <w:r w:rsidR="00A70C21">
        <w:t>ing</w:t>
      </w:r>
      <w:r>
        <w:t xml:space="preserve"> the approximate</w:t>
      </w:r>
      <w:r w:rsidR="00A70C21">
        <w:t xml:space="preserve"> location of each</w:t>
      </w:r>
      <w:r>
        <w:t xml:space="preserve"> clue.</w:t>
      </w:r>
      <w:r w:rsidR="00A70C21">
        <w:t xml:space="preserve"> T</w:t>
      </w:r>
      <w:r>
        <w:t>ap on each symbol to see a picture of the clue location.</w:t>
      </w:r>
    </w:p>
    <w:p w:rsidR="00AE1D67" w:rsidRDefault="00AE1D67" w:rsidP="00AE1D67">
      <w:pPr>
        <w:pStyle w:val="ListParagraph"/>
        <w:numPr>
          <w:ilvl w:val="0"/>
          <w:numId w:val="1"/>
        </w:numPr>
      </w:pPr>
      <w:r>
        <w:t>Once you have found a clue,  enter its 3-digit code under its picture and tap "Submit Clue Code."</w:t>
      </w:r>
    </w:p>
    <w:p w:rsidR="00AE1D67" w:rsidRDefault="00AE1D67" w:rsidP="00AE1D67">
      <w:pPr>
        <w:pStyle w:val="ListParagraph"/>
        <w:numPr>
          <w:ilvl w:val="0"/>
          <w:numId w:val="1"/>
        </w:numPr>
      </w:pPr>
      <w:r>
        <w:t>If you have entered the correct code, the text of the clue will appear, along with the button "Open Timeline." Tap that butto</w:t>
      </w:r>
      <w:r w:rsidR="00A70C21">
        <w:t>n to see your timeline of clues/events</w:t>
      </w:r>
      <w:r>
        <w:t xml:space="preserve"> in </w:t>
      </w:r>
      <w:proofErr w:type="spellStart"/>
      <w:r>
        <w:t>Dotti's</w:t>
      </w:r>
      <w:proofErr w:type="spellEnd"/>
      <w:r>
        <w:t xml:space="preserve"> life.</w:t>
      </w:r>
    </w:p>
    <w:p w:rsidR="00AE1D67" w:rsidRDefault="00AE1D67" w:rsidP="00AE1D67">
      <w:pPr>
        <w:pStyle w:val="ListParagraph"/>
        <w:numPr>
          <w:ilvl w:val="0"/>
          <w:numId w:val="1"/>
        </w:numPr>
      </w:pPr>
      <w:r>
        <w:t>On</w:t>
      </w:r>
      <w:r w:rsidR="00A70C21">
        <w:t xml:space="preserve"> the timeline screen, y</w:t>
      </w:r>
      <w:r>
        <w:t>ou can adjust the order</w:t>
      </w:r>
      <w:r w:rsidR="00A70C21">
        <w:t xml:space="preserve"> of events</w:t>
      </w:r>
      <w:r>
        <w:t xml:space="preserve"> by dragging them up or down.</w:t>
      </w:r>
    </w:p>
    <w:p w:rsidR="00AE1D67" w:rsidRDefault="00AE1D67" w:rsidP="00AE1D67">
      <w:pPr>
        <w:pStyle w:val="ListParagraph"/>
        <w:numPr>
          <w:ilvl w:val="0"/>
          <w:numId w:val="1"/>
        </w:numPr>
      </w:pPr>
      <w:r>
        <w:t xml:space="preserve">When you are happy with the </w:t>
      </w:r>
      <w:r w:rsidR="00A70C21">
        <w:t>order</w:t>
      </w:r>
      <w:r>
        <w:t xml:space="preserve"> of your clue</w:t>
      </w:r>
      <w:r w:rsidR="00A70C21">
        <w:t>s</w:t>
      </w:r>
      <w:r>
        <w:t>, click "Ok" and y</w:t>
      </w:r>
      <w:r w:rsidR="00A70C21">
        <w:t>ou will return to the map</w:t>
      </w:r>
      <w:r>
        <w:t>.</w:t>
      </w:r>
    </w:p>
    <w:p w:rsidR="00AE1D67" w:rsidRDefault="00AE1D67" w:rsidP="00AE1D67">
      <w:pPr>
        <w:pStyle w:val="ListParagraph"/>
        <w:numPr>
          <w:ilvl w:val="0"/>
          <w:numId w:val="1"/>
        </w:numPr>
      </w:pPr>
      <w:r>
        <w:t>Once you have found all 12 event clues, a "Submit" button will appear on your timeline screen. When you are happy with the order of all o</w:t>
      </w:r>
      <w:r w:rsidR="00A70C21">
        <w:t>f your events, click this button</w:t>
      </w:r>
      <w:r>
        <w:t xml:space="preserve"> to submit your timeline!</w:t>
      </w:r>
    </w:p>
    <w:p w:rsidR="00AE1D67" w:rsidRDefault="00AE1D67" w:rsidP="00AE1D67">
      <w:pPr>
        <w:pStyle w:val="ListParagraph"/>
        <w:numPr>
          <w:ilvl w:val="0"/>
          <w:numId w:val="1"/>
        </w:numPr>
      </w:pPr>
      <w:r>
        <w:t>You can view your timeline at any time by clicking the "Timeline" button above the map.</w:t>
      </w:r>
    </w:p>
    <w:p w:rsidR="00AE1D67" w:rsidRDefault="00AE1D67" w:rsidP="00AE1D67">
      <w:pPr>
        <w:pStyle w:val="ListParagraph"/>
        <w:numPr>
          <w:ilvl w:val="0"/>
          <w:numId w:val="1"/>
        </w:numPr>
      </w:pPr>
      <w:r>
        <w:t>If you need help, tap the "Help" button in the upper-right corner of the screen. It will bring you back to this instruction screen.</w:t>
      </w:r>
    </w:p>
    <w:p w:rsidR="00A70C21" w:rsidRDefault="00A70C21" w:rsidP="00AE1D67">
      <w:pPr>
        <w:pStyle w:val="ListParagraph"/>
        <w:numPr>
          <w:ilvl w:val="0"/>
          <w:numId w:val="1"/>
        </w:numPr>
      </w:pPr>
      <w:r>
        <w:t>You can also log out and log back in if necessary. Your progress will be saved.</w:t>
      </w:r>
    </w:p>
    <w:sectPr w:rsidR="00A70C21" w:rsidSect="00352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E598A"/>
    <w:multiLevelType w:val="hybridMultilevel"/>
    <w:tmpl w:val="AF7EF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E1D67"/>
    <w:rsid w:val="003524AC"/>
    <w:rsid w:val="00A70C21"/>
    <w:rsid w:val="00AE1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D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D. Canfield</dc:creator>
  <cp:lastModifiedBy>Christopher D. Canfield</cp:lastModifiedBy>
  <cp:revision>1</cp:revision>
  <dcterms:created xsi:type="dcterms:W3CDTF">2014-05-23T12:59:00Z</dcterms:created>
  <dcterms:modified xsi:type="dcterms:W3CDTF">2014-05-23T13:16:00Z</dcterms:modified>
</cp:coreProperties>
</file>