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42DF" w14:textId="75B79AC0" w:rsidR="00F7347A" w:rsidRDefault="00F7347A" w:rsidP="00F7347A">
      <w:pPr>
        <w:pStyle w:val="Title"/>
        <w:rPr>
          <w:rFonts w:ascii="Times New Roman" w:hAnsi="Times New Roman" w:cs="Times New Roman"/>
        </w:rPr>
      </w:pPr>
      <w:r w:rsidRPr="00F7347A">
        <w:rPr>
          <w:rFonts w:ascii="Times New Roman" w:hAnsi="Times New Roman" w:cs="Times New Roman"/>
        </w:rPr>
        <w:t>Group 11 Assignment 1</w:t>
      </w:r>
    </w:p>
    <w:p w14:paraId="1FB8C152" w14:textId="54287144" w:rsidR="00F7347A" w:rsidRPr="004C04FD" w:rsidRDefault="00F7347A" w:rsidP="004C04FD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4C04FD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2E8E1DC3" w14:textId="5DEDB479" w:rsidR="00F7347A" w:rsidRDefault="00F7347A" w:rsidP="00F73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47A">
        <w:rPr>
          <w:rFonts w:ascii="Times New Roman" w:hAnsi="Times New Roman" w:cs="Times New Roman"/>
          <w:sz w:val="24"/>
          <w:szCs w:val="24"/>
        </w:rPr>
        <w:t>Game Description</w:t>
      </w:r>
      <w:r w:rsidR="000B48D3">
        <w:rPr>
          <w:rFonts w:ascii="Times New Roman" w:hAnsi="Times New Roman" w:cs="Times New Roman"/>
          <w:sz w:val="24"/>
          <w:szCs w:val="24"/>
        </w:rPr>
        <w:t>.</w:t>
      </w:r>
    </w:p>
    <w:p w14:paraId="5987AEF3" w14:textId="02729B90" w:rsidR="00396ECD" w:rsidRDefault="000B48D3" w:rsidP="00F73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production </w:t>
      </w:r>
      <w:r w:rsidR="00396ECD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397AF" w14:textId="686A86C7" w:rsidR="00FF7F70" w:rsidRPr="004C04FD" w:rsidRDefault="00FF7F70" w:rsidP="004C04FD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4C04FD">
        <w:rPr>
          <w:rFonts w:ascii="Times New Roman" w:hAnsi="Times New Roman" w:cs="Times New Roman"/>
          <w:b/>
          <w:bCs/>
          <w:color w:val="auto"/>
        </w:rPr>
        <w:t>Production Process</w:t>
      </w:r>
    </w:p>
    <w:p w14:paraId="59C17B19" w14:textId="7ADE9297" w:rsidR="00FF7F70" w:rsidRPr="00724520" w:rsidRDefault="00FF7F70" w:rsidP="00FF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4520">
        <w:rPr>
          <w:rFonts w:ascii="Times New Roman" w:hAnsi="Times New Roman" w:cs="Times New Roman"/>
          <w:b/>
          <w:bCs/>
          <w:sz w:val="24"/>
          <w:szCs w:val="24"/>
        </w:rPr>
        <w:t>Planning</w:t>
      </w:r>
    </w:p>
    <w:p w14:paraId="47AAB579" w14:textId="4CED8C31" w:rsidR="00C07E02" w:rsidRDefault="00C07E02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Requirements and Specifications</w:t>
      </w:r>
    </w:p>
    <w:p w14:paraId="50281E46" w14:textId="01970D05" w:rsidR="00C07E02" w:rsidRDefault="00C07E02" w:rsidP="00C07E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1ADB16F1" w14:textId="53FD3467" w:rsidR="00C07E02" w:rsidRDefault="00C07E02" w:rsidP="00C07E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</w:p>
    <w:p w14:paraId="33D02CE2" w14:textId="72CE22F8" w:rsidR="00C07E02" w:rsidRDefault="00C07E02" w:rsidP="00C07E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Criteria</w:t>
      </w:r>
    </w:p>
    <w:p w14:paraId="05BE0218" w14:textId="75BD6527" w:rsidR="00C07E02" w:rsidRDefault="00C07E02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396ECD">
        <w:rPr>
          <w:rFonts w:ascii="Times New Roman" w:hAnsi="Times New Roman" w:cs="Times New Roman"/>
          <w:sz w:val="24"/>
          <w:szCs w:val="24"/>
        </w:rPr>
        <w:t xml:space="preserve">type of game </w:t>
      </w:r>
      <w:r w:rsidR="000B48D3">
        <w:rPr>
          <w:rFonts w:ascii="Times New Roman" w:hAnsi="Times New Roman" w:cs="Times New Roman"/>
          <w:sz w:val="24"/>
          <w:szCs w:val="24"/>
        </w:rPr>
        <w:t>have we</w:t>
      </w:r>
      <w:r w:rsidR="00396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decided</w:t>
      </w:r>
      <w:r w:rsidR="00396ECD">
        <w:rPr>
          <w:rFonts w:ascii="Times New Roman" w:hAnsi="Times New Roman" w:cs="Times New Roman"/>
          <w:sz w:val="24"/>
          <w:szCs w:val="24"/>
        </w:rPr>
        <w:t xml:space="preserve"> 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E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396ECD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>PRS</w:t>
      </w:r>
      <w:r w:rsidR="00396ECD">
        <w:rPr>
          <w:rFonts w:ascii="Times New Roman" w:hAnsi="Times New Roman" w:cs="Times New Roman"/>
          <w:sz w:val="24"/>
          <w:szCs w:val="24"/>
        </w:rPr>
        <w:t>)</w:t>
      </w:r>
    </w:p>
    <w:p w14:paraId="7DDE7716" w14:textId="5C5AF2F7" w:rsidR="00245D4C" w:rsidRDefault="00245D4C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</w:t>
      </w:r>
    </w:p>
    <w:p w14:paraId="2827CE04" w14:textId="1E53E3A5" w:rsidR="00245D4C" w:rsidRDefault="00245D4C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Platform</w:t>
      </w:r>
    </w:p>
    <w:p w14:paraId="7797A6EB" w14:textId="2DD965A3" w:rsidR="000B48D3" w:rsidRPr="00631214" w:rsidRDefault="00631214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1214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4FD2971D" w14:textId="0C67E81F" w:rsidR="000B48D3" w:rsidRDefault="000B48D3" w:rsidP="000B48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responsible for what</w:t>
      </w:r>
      <w:r w:rsidR="00631214">
        <w:rPr>
          <w:rFonts w:ascii="Times New Roman" w:hAnsi="Times New Roman" w:cs="Times New Roman"/>
          <w:sz w:val="24"/>
          <w:szCs w:val="24"/>
        </w:rPr>
        <w:t xml:space="preserve"> and why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780C051" w14:textId="5F9424E3" w:rsidR="00631214" w:rsidRPr="00631214" w:rsidRDefault="00631214" w:rsidP="006312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times </w:t>
      </w:r>
      <w:r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we met and the decisions we took</w:t>
      </w:r>
    </w:p>
    <w:p w14:paraId="6CE7BA15" w14:textId="4F1CD773" w:rsidR="00631214" w:rsidRDefault="00631214" w:rsidP="000B48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estimates, when is what due?</w:t>
      </w:r>
    </w:p>
    <w:p w14:paraId="20824539" w14:textId="77D3E93A" w:rsidR="00631214" w:rsidRDefault="00631214" w:rsidP="000B48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 any discrepancies between the time estimates</w:t>
      </w:r>
    </w:p>
    <w:p w14:paraId="595B833F" w14:textId="399FD847" w:rsidR="00C07E02" w:rsidRPr="00724520" w:rsidRDefault="00FF7F70" w:rsidP="00C07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4520">
        <w:rPr>
          <w:rFonts w:ascii="Times New Roman" w:hAnsi="Times New Roman" w:cs="Times New Roman"/>
          <w:b/>
          <w:bCs/>
          <w:sz w:val="24"/>
          <w:szCs w:val="24"/>
        </w:rPr>
        <w:t>Production</w:t>
      </w:r>
    </w:p>
    <w:p w14:paraId="4438FFF9" w14:textId="4DEB19B9" w:rsidR="00C07E02" w:rsidRDefault="00C07E02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0B48D3">
        <w:rPr>
          <w:rFonts w:ascii="Times New Roman" w:hAnsi="Times New Roman" w:cs="Times New Roman"/>
          <w:sz w:val="24"/>
          <w:szCs w:val="24"/>
        </w:rPr>
        <w:t xml:space="preserve"> 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8D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Decisions</w:t>
      </w:r>
    </w:p>
    <w:p w14:paraId="4F46B921" w14:textId="2D8C237E" w:rsidR="000B48D3" w:rsidRPr="004C04FD" w:rsidRDefault="000B48D3" w:rsidP="000B48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C04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 must be guided very much guided by our Success Criteria</w:t>
      </w:r>
      <w:r w:rsidR="00607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the type of Rationale you used to produce in your previous games.</w:t>
      </w:r>
      <w:r w:rsidR="00442F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Why did we decide on this particular type of </w:t>
      </w:r>
      <w:r w:rsidR="006312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game?</w:t>
      </w:r>
    </w:p>
    <w:p w14:paraId="31FC2255" w14:textId="3C6A9D2F" w:rsidR="004C04FD" w:rsidRDefault="004C04FD" w:rsidP="000B48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Production</w:t>
      </w:r>
    </w:p>
    <w:p w14:paraId="611CED16" w14:textId="18E2626A" w:rsidR="004C04FD" w:rsidRDefault="004C04FD" w:rsidP="004C04F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basic shapes for characters, why?</w:t>
      </w:r>
    </w:p>
    <w:p w14:paraId="7C671A9F" w14:textId="5DD0FC63" w:rsidR="006956B0" w:rsidRDefault="006956B0" w:rsidP="000B48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356F39EF" w14:textId="596369E2" w:rsidR="007E0C1A" w:rsidRDefault="007E0C1A" w:rsidP="007E0C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chart of the main mechanic. Why was it designed this way?</w:t>
      </w:r>
    </w:p>
    <w:p w14:paraId="2F5B373C" w14:textId="1FD2C7B7" w:rsidR="000B48D3" w:rsidRDefault="000B48D3" w:rsidP="006956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the reuse of existing code?</w:t>
      </w:r>
    </w:p>
    <w:p w14:paraId="07F94EF6" w14:textId="1CAA55B0" w:rsidR="007E0C1A" w:rsidRDefault="007E0C1A" w:rsidP="007E0C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Design </w:t>
      </w:r>
    </w:p>
    <w:p w14:paraId="4DA5F024" w14:textId="077709B5" w:rsidR="004C04FD" w:rsidRDefault="004C04FD" w:rsidP="004C04F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level and why was it designed this way</w:t>
      </w:r>
    </w:p>
    <w:p w14:paraId="7CBC20D8" w14:textId="776AF748" w:rsidR="004C04FD" w:rsidRPr="004C04FD" w:rsidRDefault="004C04FD" w:rsidP="004C04F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Collectables, their roles and how they are used effectively</w:t>
      </w:r>
    </w:p>
    <w:p w14:paraId="74447884" w14:textId="330F589C" w:rsidR="007E0C1A" w:rsidRDefault="007E0C1A" w:rsidP="007E0C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</w:p>
    <w:p w14:paraId="6EC739C7" w14:textId="294DFC64" w:rsidR="004C04FD" w:rsidRDefault="004C04FD" w:rsidP="004C04F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gameplay and the design rationale behind it</w:t>
      </w:r>
    </w:p>
    <w:p w14:paraId="2FD85CA0" w14:textId="0E21DE15" w:rsidR="004C04FD" w:rsidRPr="00724520" w:rsidRDefault="004C04FD" w:rsidP="007245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feel</w:t>
      </w:r>
      <w:r w:rsidR="00724520">
        <w:rPr>
          <w:rFonts w:ascii="Times New Roman" w:hAnsi="Times New Roman" w:cs="Times New Roman"/>
          <w:sz w:val="24"/>
          <w:szCs w:val="24"/>
        </w:rPr>
        <w:t xml:space="preserve"> (Controls, Particle effects? Sound Effects? etc</w:t>
      </w:r>
      <w:r w:rsidR="00724520" w:rsidRPr="00724520">
        <w:rPr>
          <w:rFonts w:ascii="Times New Roman" w:hAnsi="Times New Roman" w:cs="Times New Roman"/>
          <w:sz w:val="24"/>
          <w:szCs w:val="24"/>
        </w:rPr>
        <w:t>)</w:t>
      </w:r>
    </w:p>
    <w:p w14:paraId="78872F47" w14:textId="5C44B5F5" w:rsidR="00FF7F70" w:rsidRPr="00724520" w:rsidRDefault="00FF7F70" w:rsidP="00FF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4520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53056E2A" w14:textId="34EA0AA5" w:rsidR="00C07E02" w:rsidRDefault="00C07E02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we meet our Success Criteria?</w:t>
      </w:r>
    </w:p>
    <w:p w14:paraId="11A71FD4" w14:textId="159759B8" w:rsidR="00396ECD" w:rsidRDefault="00396ECD" w:rsidP="00C07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6EDD3A8C" w14:textId="4CB4375B" w:rsidR="00D57C0D" w:rsidRPr="00FF7F70" w:rsidRDefault="00D57C0D" w:rsidP="00D57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our overall </w:t>
      </w:r>
      <w:r w:rsidR="004C04FD">
        <w:rPr>
          <w:rFonts w:ascii="Times New Roman" w:hAnsi="Times New Roman" w:cs="Times New Roman"/>
          <w:sz w:val="24"/>
          <w:szCs w:val="24"/>
        </w:rPr>
        <w:t>impression? (fun? Does it matter?)</w:t>
      </w:r>
    </w:p>
    <w:p w14:paraId="6ED698E6" w14:textId="6A599A58" w:rsidR="00FF7F70" w:rsidRPr="00724520" w:rsidRDefault="00C07E02" w:rsidP="00FF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4520">
        <w:rPr>
          <w:rFonts w:ascii="Times New Roman" w:hAnsi="Times New Roman" w:cs="Times New Roman"/>
          <w:b/>
          <w:bCs/>
          <w:sz w:val="24"/>
          <w:szCs w:val="24"/>
        </w:rPr>
        <w:t>Post-Production</w:t>
      </w:r>
    </w:p>
    <w:p w14:paraId="0A830C25" w14:textId="5ED698AF" w:rsidR="00396ECD" w:rsidRDefault="00396ECD" w:rsidP="00396E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Fixing the bugs/maybe not (We have Constraints)</w:t>
      </w:r>
    </w:p>
    <w:p w14:paraId="42DCF57E" w14:textId="77777777" w:rsidR="00FF7F70" w:rsidRPr="00F7347A" w:rsidRDefault="00FF7F70" w:rsidP="00F7347A">
      <w:pPr>
        <w:rPr>
          <w:rFonts w:ascii="Times New Roman" w:hAnsi="Times New Roman" w:cs="Times New Roman"/>
          <w:sz w:val="24"/>
          <w:szCs w:val="24"/>
        </w:rPr>
      </w:pPr>
    </w:p>
    <w:sectPr w:rsidR="00FF7F70" w:rsidRPr="00F7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F1927"/>
    <w:multiLevelType w:val="hybridMultilevel"/>
    <w:tmpl w:val="DD360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7A"/>
    <w:rsid w:val="000B48D3"/>
    <w:rsid w:val="00245D4C"/>
    <w:rsid w:val="00396ECD"/>
    <w:rsid w:val="00442FEA"/>
    <w:rsid w:val="004C04FD"/>
    <w:rsid w:val="006031AF"/>
    <w:rsid w:val="0060729B"/>
    <w:rsid w:val="00631214"/>
    <w:rsid w:val="006956B0"/>
    <w:rsid w:val="00724520"/>
    <w:rsid w:val="007E0C1A"/>
    <w:rsid w:val="00C07E02"/>
    <w:rsid w:val="00D57C0D"/>
    <w:rsid w:val="00F7347A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D01C6"/>
  <w15:chartTrackingRefBased/>
  <w15:docId w15:val="{FA831371-45F3-4C36-AEA6-A6D5C5A1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3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 Nkadimeng</dc:creator>
  <cp:keywords/>
  <dc:description/>
  <cp:lastModifiedBy>Khutso Nkadimeng</cp:lastModifiedBy>
  <cp:revision>4</cp:revision>
  <dcterms:created xsi:type="dcterms:W3CDTF">2020-07-22T17:18:00Z</dcterms:created>
  <dcterms:modified xsi:type="dcterms:W3CDTF">2020-07-23T08:48:00Z</dcterms:modified>
</cp:coreProperties>
</file>