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DE1F72" w:rsidRPr="00DE1F72" w14:paraId="02BD8782" w14:textId="77777777" w:rsidTr="00DE1F72">
        <w:tc>
          <w:tcPr>
            <w:tcW w:w="3200" w:type="dxa"/>
            <w:shd w:val="clear" w:color="auto" w:fill="FFFF00"/>
          </w:tcPr>
          <w:p w14:paraId="4184B90A" w14:textId="6A64558F" w:rsidR="00DE1F72" w:rsidRPr="00DE1F72" w:rsidRDefault="00DE1F72" w:rsidP="00DE1F72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DE1F72">
              <w:rPr>
                <w:rFonts w:ascii="Times New Roman" w:hAnsi="Times New Roman" w:cs="Times New Roman"/>
                <w:sz w:val="20"/>
              </w:rPr>
              <w:t xml:space="preserve">T0R0C0L00 </w:t>
            </w:r>
            <w:r>
              <w:rPr>
                <w:rStyle w:val="FootnoteReference"/>
                <w:rFonts w:ascii="Times New Roman" w:hAnsi="Times New Roman" w:cs="Times New Roman"/>
                <w:sz w:val="20"/>
              </w:rPr>
              <w:footnoteReference w:id="1"/>
            </w:r>
          </w:p>
        </w:tc>
        <w:tc>
          <w:tcPr>
            <w:tcW w:w="3200" w:type="dxa"/>
            <w:shd w:val="clear" w:color="auto" w:fill="00FFFF"/>
          </w:tcPr>
          <w:p w14:paraId="1BBB7D2A" w14:textId="647ADAD0" w:rsidR="00DE1F72" w:rsidRPr="00DE1F72" w:rsidRDefault="00DE1F72" w:rsidP="00DE1F72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DE1F72">
              <w:rPr>
                <w:rFonts w:ascii="Times New Roman" w:hAnsi="Times New Roman" w:cs="Times New Roman"/>
                <w:sz w:val="20"/>
              </w:rPr>
              <w:t>T0R0C1L00</w:t>
            </w:r>
          </w:p>
        </w:tc>
      </w:tr>
      <w:tr w:rsidR="00DE1F72" w:rsidRPr="00DE1F72" w14:paraId="23440F40" w14:textId="77777777" w:rsidTr="00DE1F72">
        <w:tc>
          <w:tcPr>
            <w:tcW w:w="3200" w:type="dxa"/>
            <w:shd w:val="clear" w:color="auto" w:fill="00FF00"/>
          </w:tcPr>
          <w:p w14:paraId="3C043223" w14:textId="58295958" w:rsidR="00DE1F72" w:rsidRPr="00DE1F72" w:rsidRDefault="00DE1F72" w:rsidP="00DE1F72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DE1F72">
              <w:rPr>
                <w:rFonts w:ascii="Times New Roman" w:hAnsi="Times New Roman" w:cs="Times New Roman"/>
                <w:sz w:val="20"/>
              </w:rPr>
              <w:t>T0R1C0L00</w:t>
            </w:r>
          </w:p>
        </w:tc>
        <w:tc>
          <w:tcPr>
            <w:tcW w:w="3200" w:type="dxa"/>
            <w:shd w:val="clear" w:color="auto" w:fill="FF00FF"/>
          </w:tcPr>
          <w:p w14:paraId="08042D21" w14:textId="45556181" w:rsidR="00DE1F72" w:rsidRPr="00DE1F72" w:rsidRDefault="00DE1F72" w:rsidP="00DE1F72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DE1F72">
              <w:rPr>
                <w:rFonts w:ascii="Times New Roman" w:hAnsi="Times New Roman" w:cs="Times New Roman"/>
                <w:sz w:val="20"/>
              </w:rPr>
              <w:t>T0R1C1L00</w:t>
            </w:r>
          </w:p>
        </w:tc>
      </w:tr>
    </w:tbl>
    <w:p w14:paraId="1C8490BD" w14:textId="77777777" w:rsidR="00E27580" w:rsidRPr="00DE1F72" w:rsidRDefault="00E27580" w:rsidP="00DE1F72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DE1F72" w:rsidSect="00DE1F72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3E4C2" w14:textId="77777777" w:rsidR="000337EF" w:rsidRDefault="000337EF" w:rsidP="00DE1F72">
      <w:pPr>
        <w:spacing w:after="0" w:line="240" w:lineRule="auto"/>
      </w:pPr>
      <w:r>
        <w:separator/>
      </w:r>
    </w:p>
  </w:endnote>
  <w:endnote w:type="continuationSeparator" w:id="0">
    <w:p w14:paraId="275F25FC" w14:textId="77777777" w:rsidR="000337EF" w:rsidRDefault="000337EF" w:rsidP="00DE1F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1B7C5" w14:textId="77777777" w:rsidR="000337EF" w:rsidRPr="00DE1F72" w:rsidRDefault="000337EF" w:rsidP="00DE1F72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DE1F72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5680A7D3" w14:textId="77777777" w:rsidR="000337EF" w:rsidRPr="00DE1F72" w:rsidRDefault="000337EF" w:rsidP="00DE1F72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DE1F72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0AFC9593" w14:textId="77777777" w:rsidR="00DE1F72" w:rsidRPr="00DE1F72" w:rsidRDefault="00DE1F72" w:rsidP="00DE1F72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DE1F72">
        <w:rPr>
          <w:rFonts w:ascii="Times New Roman" w:hAnsi="Times New Roman" w:cs="Times New Roman"/>
        </w:rPr>
        <w:t>N0L00 source</w:t>
      </w:r>
    </w:p>
    <w:p w14:paraId="6712B1DE" w14:textId="77777777" w:rsidR="00DE1F72" w:rsidRPr="00DE1F72" w:rsidRDefault="00DE1F72" w:rsidP="00DE1F72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E1F72">
        <w:rPr>
          <w:rFonts w:ascii="Times New Roman" w:hAnsi="Times New Roman" w:cs="Times New Roman"/>
        </w:rPr>
        <w:t>N0L01 source</w:t>
      </w:r>
    </w:p>
    <w:p w14:paraId="26333F1E" w14:textId="533E90F3" w:rsidR="00DE1F72" w:rsidRDefault="00DE1F72" w:rsidP="00DE1F72">
      <w:pPr>
        <w:pStyle w:val="FootnoteText"/>
        <w:spacing w:line="240" w:lineRule="exact"/>
      </w:pPr>
      <w:r w:rsidRPr="00DE1F72">
        <w:rPr>
          <w:rFonts w:ascii="Times New Roman" w:hAnsi="Times New Roman" w:cs="Times New Roman"/>
        </w:rPr>
        <w:t>N0L02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F72"/>
    <w:rsid w:val="000337EF"/>
    <w:rsid w:val="000D6196"/>
    <w:rsid w:val="00334BB1"/>
    <w:rsid w:val="004059A4"/>
    <w:rsid w:val="0072282D"/>
    <w:rsid w:val="0091638B"/>
    <w:rsid w:val="00963F39"/>
    <w:rsid w:val="00D62F15"/>
    <w:rsid w:val="00DE1F72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8153B"/>
  <w15:chartTrackingRefBased/>
  <w15:docId w15:val="{574E8A1A-0EA8-4AFA-98F3-DA9955C4B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F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F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F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F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F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F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F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F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F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F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F72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F7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1F7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E1F7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2026-10-13T12:20:00Z</dcterms:created>
  <dcterms:modified xsi:type="dcterms:W3CDTF">2026-10-13T12:20:00Z</dcterms:modified>
</cp:coreProperties>
</file>