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ABC7" w14:textId="5CFDF269" w:rsidR="004C27C9" w:rsidRDefault="00BA64A9">
      <w:r>
        <w:rPr>
          <w:rFonts w:hint="eastAsia"/>
        </w:rPr>
        <w:t>Exam</w:t>
      </w:r>
      <w:r w:rsidR="002E5D21">
        <w:rPr>
          <w:rFonts w:hint="eastAsia"/>
        </w:rPr>
        <w:t>Online</w:t>
      </w:r>
      <w:bookmarkStart w:id="0" w:name="_GoBack"/>
      <w:bookmarkEnd w:id="0"/>
      <w:r>
        <w:rPr>
          <w:rFonts w:hint="eastAsia"/>
        </w:rPr>
        <w:t>System</w:t>
      </w:r>
      <w:r>
        <w:rPr>
          <w:rFonts w:hint="eastAsia"/>
        </w:rPr>
        <w:t>是在线测验管理系统，主要有学生在线测验及教师管理测验等功能。</w:t>
      </w:r>
    </w:p>
    <w:p w14:paraId="053BF0A7" w14:textId="47A80EFC" w:rsidR="00BA64A9" w:rsidRDefault="00BA64A9">
      <w:r>
        <w:rPr>
          <w:rFonts w:hint="eastAsia"/>
        </w:rPr>
        <w:t>所用技术：</w:t>
      </w:r>
    </w:p>
    <w:p w14:paraId="3EBEA625" w14:textId="55B9476D" w:rsidR="00BA64A9" w:rsidRDefault="00BA64A9">
      <w:r>
        <w:tab/>
      </w:r>
      <w:r>
        <w:rPr>
          <w:rFonts w:hint="eastAsia"/>
        </w:rPr>
        <w:t>前端：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element</w:t>
      </w:r>
      <w:r>
        <w:t>-</w:t>
      </w:r>
      <w:r>
        <w:rPr>
          <w:rFonts w:hint="eastAsia"/>
        </w:rPr>
        <w:t>UI</w:t>
      </w:r>
      <w:r>
        <w:rPr>
          <w:rFonts w:hint="eastAsia"/>
        </w:rPr>
        <w:t>、</w:t>
      </w:r>
      <w:r w:rsidR="00060704">
        <w:rPr>
          <w:rFonts w:hint="eastAsia"/>
        </w:rPr>
        <w:t>vuex</w:t>
      </w:r>
      <w:r w:rsidR="00060704">
        <w:rPr>
          <w:rFonts w:hint="eastAsia"/>
        </w:rPr>
        <w:t>、</w:t>
      </w:r>
      <w:r w:rsidR="00060704">
        <w:rPr>
          <w:rFonts w:hint="eastAsia"/>
        </w:rPr>
        <w:t>axios</w:t>
      </w:r>
      <w:r w:rsidR="00060704">
        <w:rPr>
          <w:rFonts w:hint="eastAsia"/>
        </w:rPr>
        <w:t>（</w:t>
      </w:r>
      <w:r w:rsidR="00060704">
        <w:rPr>
          <w:rFonts w:hint="eastAsia"/>
        </w:rPr>
        <w:t>ajax</w:t>
      </w:r>
      <w:r w:rsidR="00060704">
        <w:rPr>
          <w:rFonts w:hint="eastAsia"/>
        </w:rPr>
        <w:t>）</w:t>
      </w:r>
      <w:r w:rsidR="00DB2B28">
        <w:rPr>
          <w:rFonts w:hint="eastAsia"/>
        </w:rPr>
        <w:t>、</w:t>
      </w:r>
      <w:r w:rsidR="00DB2B28">
        <w:rPr>
          <w:rFonts w:hint="eastAsia"/>
        </w:rPr>
        <w:t>ECharts</w:t>
      </w:r>
    </w:p>
    <w:p w14:paraId="56831CA6" w14:textId="2CBCF6DF" w:rsidR="00060704" w:rsidRDefault="00060704">
      <w:r>
        <w:tab/>
      </w:r>
      <w:r>
        <w:rPr>
          <w:rFonts w:hint="eastAsia"/>
        </w:rPr>
        <w:t>后端：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 w:rsidR="00686322">
        <w:rPr>
          <w:rFonts w:hint="eastAsia"/>
        </w:rPr>
        <w:t>（</w:t>
      </w:r>
      <w:r w:rsidR="00686322">
        <w:rPr>
          <w:rFonts w:hint="eastAsia"/>
        </w:rPr>
        <w:t>JWT</w:t>
      </w:r>
      <w:r w:rsidR="00686322">
        <w:rPr>
          <w:rFonts w:hint="eastAsia"/>
        </w:rPr>
        <w:t>）</w:t>
      </w:r>
      <w:r>
        <w:rPr>
          <w:rFonts w:hint="eastAsia"/>
        </w:rPr>
        <w:t>、</w:t>
      </w:r>
      <w:r w:rsidR="00686322">
        <w:rPr>
          <w:rFonts w:hint="eastAsia"/>
        </w:rPr>
        <w:t>Kaptcha</w:t>
      </w:r>
    </w:p>
    <w:p w14:paraId="6857869A" w14:textId="7C1932F7" w:rsidR="00686322" w:rsidRDefault="00686322"/>
    <w:p w14:paraId="6DC52277" w14:textId="77777777" w:rsidR="009C078E" w:rsidRDefault="009C078E"/>
    <w:p w14:paraId="0DB24A00" w14:textId="32AF2C68" w:rsidR="00600A7E" w:rsidRDefault="00600A7E">
      <w:r>
        <w:rPr>
          <w:rFonts w:hint="eastAsia"/>
        </w:rPr>
        <w:t>项目启动说明：</w:t>
      </w:r>
    </w:p>
    <w:p w14:paraId="05476136" w14:textId="5BC97768" w:rsidR="00600A7E" w:rsidRDefault="00600A7E" w:rsidP="00600A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前端启动：</w:t>
      </w:r>
      <w:r w:rsidR="00E45434">
        <w:rPr>
          <w:rFonts w:hint="eastAsia"/>
        </w:rPr>
        <w:t>（端口为</w:t>
      </w:r>
      <w:r w:rsidR="00E45434">
        <w:rPr>
          <w:rFonts w:hint="eastAsia"/>
        </w:rPr>
        <w:t>8</w:t>
      </w:r>
      <w:r w:rsidR="00E45434">
        <w:t>080</w:t>
      </w:r>
      <w:r w:rsidR="00E45434">
        <w:rPr>
          <w:rFonts w:hint="eastAsia"/>
        </w:rPr>
        <w:t>）</w:t>
      </w:r>
    </w:p>
    <w:p w14:paraId="7BC438A3" w14:textId="21DDFBFB" w:rsidR="00600A7E" w:rsidRDefault="00600A7E" w:rsidP="007B78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</w:t>
      </w:r>
      <w:r w:rsidR="007B7851">
        <w:rPr>
          <w:rFonts w:hint="eastAsia"/>
        </w:rPr>
        <w:t>安装并配置</w:t>
      </w:r>
      <w:r w:rsidR="007B7851">
        <w:rPr>
          <w:rFonts w:hint="eastAsia"/>
        </w:rPr>
        <w:t>nodejs</w:t>
      </w:r>
      <w:r w:rsidR="007B7851">
        <w:rPr>
          <w:rFonts w:hint="eastAsia"/>
        </w:rPr>
        <w:t>（确保在命令行中能使用</w:t>
      </w:r>
      <w:r w:rsidR="007B7851">
        <w:rPr>
          <w:rFonts w:hint="eastAsia"/>
        </w:rPr>
        <w:t>npm</w:t>
      </w:r>
      <w:r w:rsidR="007B7851">
        <w:rPr>
          <w:rFonts w:hint="eastAsia"/>
        </w:rPr>
        <w:t>命令）</w:t>
      </w:r>
    </w:p>
    <w:p w14:paraId="204A071A" w14:textId="7AE17E41" w:rsidR="003D7E93" w:rsidRDefault="003D7E93" w:rsidP="007B78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在本项目的前端目录下打开命令行（以下操作均在此基础之上）</w:t>
      </w:r>
    </w:p>
    <w:p w14:paraId="37B576C7" w14:textId="26B78F10" w:rsidR="00E45434" w:rsidRDefault="00E45434" w:rsidP="007B78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输入“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”，安装</w:t>
      </w:r>
      <w:r w:rsidRPr="003D7E93">
        <w:t>node_modules</w:t>
      </w:r>
      <w:r>
        <w:rPr>
          <w:rFonts w:hint="eastAsia"/>
        </w:rPr>
        <w:t>文件夹（为本项目的全部依赖，请确保全部安装完且无报错），请耐心等待几分钟</w:t>
      </w:r>
      <w:r w:rsidR="00026158">
        <w:rPr>
          <w:rFonts w:hint="eastAsia"/>
        </w:rPr>
        <w:t>。</w:t>
      </w:r>
    </w:p>
    <w:p w14:paraId="7E03DED5" w14:textId="7265A674" w:rsidR="00E45434" w:rsidRDefault="00E45434" w:rsidP="007B78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输入“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rPr>
          <w:rFonts w:hint="eastAsia"/>
        </w:rPr>
        <w:t>”以启动项目</w:t>
      </w:r>
      <w:r w:rsidR="00026158">
        <w:rPr>
          <w:rFonts w:hint="eastAsia"/>
        </w:rPr>
        <w:t>。</w:t>
      </w:r>
    </w:p>
    <w:p w14:paraId="2C189243" w14:textId="588C4FC3" w:rsidR="00600A7E" w:rsidRDefault="00600A7E" w:rsidP="00600A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后端启动：</w:t>
      </w:r>
      <w:r w:rsidR="00E45434">
        <w:rPr>
          <w:rFonts w:hint="eastAsia"/>
        </w:rPr>
        <w:t>（端口为</w:t>
      </w:r>
      <w:r w:rsidR="00E45434">
        <w:rPr>
          <w:rFonts w:hint="eastAsia"/>
        </w:rPr>
        <w:t>9</w:t>
      </w:r>
      <w:r w:rsidR="00E45434">
        <w:t>090</w:t>
      </w:r>
      <w:r w:rsidR="00E45434">
        <w:rPr>
          <w:rFonts w:hint="eastAsia"/>
        </w:rPr>
        <w:t>）</w:t>
      </w:r>
    </w:p>
    <w:p w14:paraId="19DCD844" w14:textId="10BE642A" w:rsidR="00E45434" w:rsidRDefault="00E45434" w:rsidP="00E454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修改配置文件中的各项参数：</w:t>
      </w:r>
    </w:p>
    <w:p w14:paraId="73155C66" w14:textId="17CD00BD" w:rsidR="00E45434" w:rsidRDefault="004D2B5A" w:rsidP="00E45434">
      <w:pPr>
        <w:pStyle w:val="a3"/>
        <w:numPr>
          <w:ilvl w:val="2"/>
          <w:numId w:val="1"/>
        </w:numPr>
        <w:ind w:firstLineChars="0"/>
      </w:pPr>
      <w:r w:rsidRPr="004D2B5A">
        <w:t>spring.datasource.url</w:t>
      </w:r>
      <w:r>
        <w:rPr>
          <w:rFonts w:hint="eastAsia"/>
        </w:rPr>
        <w:t>（本项目数据库名为</w:t>
      </w:r>
      <w:r>
        <w:rPr>
          <w:rFonts w:hint="eastAsia"/>
        </w:rPr>
        <w:t>examsystem</w:t>
      </w:r>
      <w:r>
        <w:rPr>
          <w:rFonts w:hint="eastAsia"/>
        </w:rPr>
        <w:t>）</w:t>
      </w:r>
    </w:p>
    <w:p w14:paraId="4E916FBB" w14:textId="77777777" w:rsidR="004D2B5A" w:rsidRDefault="004D2B5A" w:rsidP="00E45434">
      <w:pPr>
        <w:pStyle w:val="a3"/>
        <w:numPr>
          <w:ilvl w:val="2"/>
          <w:numId w:val="1"/>
        </w:numPr>
        <w:ind w:firstLineChars="0"/>
      </w:pPr>
      <w:r w:rsidRPr="004D2B5A">
        <w:t>spring.datasource.password</w:t>
      </w:r>
    </w:p>
    <w:p w14:paraId="7EC392DC" w14:textId="0571E64B" w:rsidR="004D2B5A" w:rsidRDefault="004D2B5A" w:rsidP="00E45434">
      <w:pPr>
        <w:pStyle w:val="a3"/>
        <w:numPr>
          <w:ilvl w:val="2"/>
          <w:numId w:val="1"/>
        </w:numPr>
        <w:ind w:firstLineChars="0"/>
      </w:pPr>
      <w:r w:rsidRPr="004D2B5A">
        <w:t>spring.jpa.hibernate.ddl-auto</w:t>
      </w:r>
      <w:r>
        <w:rPr>
          <w:rFonts w:hint="eastAsia"/>
        </w:rPr>
        <w:t>（默认设置为</w:t>
      </w:r>
      <w:r>
        <w:rPr>
          <w:rFonts w:hint="eastAsia"/>
        </w:rPr>
        <w:t>create</w:t>
      </w:r>
      <w:r>
        <w:rPr>
          <w:rFonts w:hint="eastAsia"/>
        </w:rPr>
        <w:t>，如启动第二次，需修改为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7D9C86D0" w14:textId="7AA4FE2A" w:rsidR="004D2B5A" w:rsidRDefault="00944A61" w:rsidP="004D2B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本项目的数据库采用的是</w:t>
      </w: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结合，即通过</w:t>
      </w:r>
      <w:r>
        <w:rPr>
          <w:rFonts w:hint="eastAsia"/>
        </w:rPr>
        <w:t>hibernate</w:t>
      </w:r>
      <w:r>
        <w:rPr>
          <w:rFonts w:hint="eastAsia"/>
        </w:rPr>
        <w:t>设计后自动在</w:t>
      </w:r>
      <w:r>
        <w:rPr>
          <w:rFonts w:hint="eastAsia"/>
        </w:rPr>
        <w:t>mysql</w:t>
      </w:r>
      <w:r>
        <w:rPr>
          <w:rFonts w:hint="eastAsia"/>
        </w:rPr>
        <w:t>数据库中生成，因此务必确保已建立好数据库，并修改好数据库地址</w:t>
      </w:r>
      <w:r w:rsidR="00026158">
        <w:rPr>
          <w:rFonts w:hint="eastAsia"/>
        </w:rPr>
        <w:t>。</w:t>
      </w:r>
    </w:p>
    <w:p w14:paraId="5234D165" w14:textId="6E3ECF56" w:rsidR="00944A61" w:rsidRDefault="00944A61" w:rsidP="004D2B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由于管理员的第一条数据必须手动创建，因此已在启动类中书写好，如需启动第二次，请在修改</w:t>
      </w:r>
      <w:r w:rsidRPr="00944A61">
        <w:t>ddl-auto</w:t>
      </w:r>
      <w:r>
        <w:rPr>
          <w:rFonts w:hint="eastAsia"/>
        </w:rPr>
        <w:t>为</w:t>
      </w:r>
      <w:r>
        <w:rPr>
          <w:rFonts w:hint="eastAsia"/>
        </w:rPr>
        <w:t>update</w:t>
      </w:r>
      <w:r>
        <w:rPr>
          <w:rFonts w:hint="eastAsia"/>
        </w:rPr>
        <w:t>后，同时将</w:t>
      </w:r>
      <w:r w:rsidRPr="00944A61">
        <w:t>ExamsystemApplication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中的</w:t>
      </w:r>
      <w:r w:rsidR="0035241B">
        <w:rPr>
          <w:rFonts w:hint="eastAsia"/>
        </w:rPr>
        <w:t>创建并保存管理员的语句注释</w:t>
      </w:r>
      <w:r w:rsidR="00026158">
        <w:rPr>
          <w:rFonts w:hint="eastAsia"/>
        </w:rPr>
        <w:t>。</w:t>
      </w:r>
    </w:p>
    <w:p w14:paraId="4DD3CBB7" w14:textId="0172A483" w:rsidR="00026158" w:rsidRDefault="00026158" w:rsidP="00026158">
      <w:pPr>
        <w:pStyle w:val="a3"/>
        <w:ind w:left="1260" w:firstLineChars="0" w:firstLine="0"/>
      </w:pPr>
      <w:r>
        <w:rPr>
          <w:rFonts w:hint="eastAsia"/>
        </w:rPr>
        <w:t>（管理员默认创建：账号：</w:t>
      </w:r>
      <w:r>
        <w:rPr>
          <w:rFonts w:hint="eastAsia"/>
        </w:rPr>
        <w:t>admin</w:t>
      </w:r>
      <w:r>
        <w:rPr>
          <w:rFonts w:hint="eastAsia"/>
        </w:rPr>
        <w:t>，密码：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）</w:t>
      </w:r>
    </w:p>
    <w:p w14:paraId="261DE339" w14:textId="22DA003C" w:rsidR="00026158" w:rsidRDefault="00026158" w:rsidP="004D2B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启动项目前，请务必确保项目中的依赖已完全下载好，无报错。</w:t>
      </w:r>
    </w:p>
    <w:p w14:paraId="2047CFEC" w14:textId="5E41189D" w:rsidR="00F70FF6" w:rsidRDefault="00F70FF6" w:rsidP="00F70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端口说明：</w:t>
      </w:r>
    </w:p>
    <w:p w14:paraId="49669BF5" w14:textId="5B91CF56" w:rsidR="00F70FF6" w:rsidRDefault="00F70FF6" w:rsidP="007720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前端采用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，后端采用</w:t>
      </w:r>
      <w:r>
        <w:rPr>
          <w:rFonts w:hint="eastAsia"/>
        </w:rPr>
        <w:t>9</w:t>
      </w:r>
      <w:r>
        <w:t>090</w:t>
      </w:r>
      <w:r>
        <w:rPr>
          <w:rFonts w:hint="eastAsia"/>
        </w:rPr>
        <w:t>，请务必确保这两个端口没有被占用</w:t>
      </w:r>
    </w:p>
    <w:p w14:paraId="03CBF2B5" w14:textId="04D9D6BC" w:rsidR="00434063" w:rsidRDefault="00434063" w:rsidP="004340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电脑环境变量配置：</w:t>
      </w:r>
    </w:p>
    <w:p w14:paraId="340F96E1" w14:textId="7B4B4FD2" w:rsidR="00434063" w:rsidRDefault="00434063" w:rsidP="004340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（本项目采用的</w:t>
      </w:r>
      <w:r>
        <w:rPr>
          <w:rFonts w:hint="eastAsia"/>
        </w:rPr>
        <w:t>jdk</w:t>
      </w:r>
      <w:r>
        <w:rPr>
          <w:rFonts w:hint="eastAsia"/>
        </w:rPr>
        <w:t>版本为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</w:p>
    <w:p w14:paraId="1342146B" w14:textId="68B8CEB8" w:rsidR="00434063" w:rsidRDefault="00434063" w:rsidP="004340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mysql</w:t>
      </w:r>
    </w:p>
    <w:p w14:paraId="7DE18B8E" w14:textId="450D4DC2" w:rsidR="00A5505D" w:rsidRDefault="00434063" w:rsidP="00A550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nodejs</w:t>
      </w:r>
    </w:p>
    <w:p w14:paraId="2A6CE671" w14:textId="77777777" w:rsidR="00A5505D" w:rsidRDefault="00A5505D" w:rsidP="00A5505D"/>
    <w:p w14:paraId="221868E6" w14:textId="77777777" w:rsidR="00F70FF6" w:rsidRDefault="00F70FF6" w:rsidP="00F70FF6"/>
    <w:p w14:paraId="1FA1CAE8" w14:textId="56C56430" w:rsidR="00C43A1D" w:rsidRPr="00686322" w:rsidRDefault="00600A7E">
      <w:r>
        <w:rPr>
          <w:rFonts w:hint="eastAsia"/>
        </w:rPr>
        <w:t>页面展示及功能说明：</w:t>
      </w:r>
    </w:p>
    <w:sectPr w:rsidR="00C43A1D" w:rsidRPr="0068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E3AC8"/>
    <w:multiLevelType w:val="hybridMultilevel"/>
    <w:tmpl w:val="9D0A28B0"/>
    <w:lvl w:ilvl="0" w:tplc="599AF5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E62094"/>
    <w:multiLevelType w:val="hybridMultilevel"/>
    <w:tmpl w:val="ED486C9C"/>
    <w:lvl w:ilvl="0" w:tplc="599AF5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986FA0"/>
    <w:multiLevelType w:val="hybridMultilevel"/>
    <w:tmpl w:val="613C94E2"/>
    <w:lvl w:ilvl="0" w:tplc="599AF5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21"/>
    <w:rsid w:val="00026158"/>
    <w:rsid w:val="00060704"/>
    <w:rsid w:val="000A43DC"/>
    <w:rsid w:val="001D5821"/>
    <w:rsid w:val="002E5D21"/>
    <w:rsid w:val="0035241B"/>
    <w:rsid w:val="003D7E93"/>
    <w:rsid w:val="00434063"/>
    <w:rsid w:val="004C27C9"/>
    <w:rsid w:val="004D2B5A"/>
    <w:rsid w:val="00600A7E"/>
    <w:rsid w:val="00686322"/>
    <w:rsid w:val="0077207A"/>
    <w:rsid w:val="007B7851"/>
    <w:rsid w:val="007E043F"/>
    <w:rsid w:val="00944A61"/>
    <w:rsid w:val="009C078E"/>
    <w:rsid w:val="00A5505D"/>
    <w:rsid w:val="00BA64A9"/>
    <w:rsid w:val="00C43A1D"/>
    <w:rsid w:val="00DB2B28"/>
    <w:rsid w:val="00E45434"/>
    <w:rsid w:val="00F7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0E3B"/>
  <w15:chartTrackingRefBased/>
  <w15:docId w15:val="{23A25E00-C6FC-48B3-A781-31D4F069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华文中宋" w:hAnsi="Calibri" w:cs="Calibr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静</dc:creator>
  <cp:keywords/>
  <dc:description/>
  <cp:lastModifiedBy>郑静</cp:lastModifiedBy>
  <cp:revision>16</cp:revision>
  <dcterms:created xsi:type="dcterms:W3CDTF">2021-06-26T08:48:00Z</dcterms:created>
  <dcterms:modified xsi:type="dcterms:W3CDTF">2021-08-01T07:20:00Z</dcterms:modified>
</cp:coreProperties>
</file>