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BFCC3" w14:textId="34BCB013" w:rsidR="00705C41" w:rsidRDefault="005E167B">
      <w:r>
        <w:rPr>
          <w:noProof/>
        </w:rPr>
        <w:drawing>
          <wp:inline distT="0" distB="0" distL="0" distR="0" wp14:anchorId="45BB958E" wp14:editId="42CA31D1">
            <wp:extent cx="4718872" cy="26543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8888" cy="265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0B45F" wp14:editId="51D3FDA9">
            <wp:extent cx="4432300" cy="2493107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579" cy="250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5FD06" wp14:editId="718C5D26">
            <wp:extent cx="4527550" cy="2546684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9895" cy="25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5C41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BC8"/>
    <w:rsid w:val="005E167B"/>
    <w:rsid w:val="006C1BC8"/>
    <w:rsid w:val="00705C41"/>
    <w:rsid w:val="00A04593"/>
    <w:rsid w:val="00AA42EC"/>
    <w:rsid w:val="00AF39C1"/>
    <w:rsid w:val="00C5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5FC47"/>
  <w15:chartTrackingRefBased/>
  <w15:docId w15:val="{985A4963-9C37-4B77-9DD8-36D4A8A44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Christopher</dc:creator>
  <cp:keywords/>
  <dc:description/>
  <cp:lastModifiedBy>Zheng Christopher</cp:lastModifiedBy>
  <cp:revision>6</cp:revision>
  <dcterms:created xsi:type="dcterms:W3CDTF">2020-01-18T23:46:00Z</dcterms:created>
  <dcterms:modified xsi:type="dcterms:W3CDTF">2020-02-03T22:04:00Z</dcterms:modified>
</cp:coreProperties>
</file>