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516A4D" w14:textId="411950E9" w:rsidR="005762E9" w:rsidRDefault="005762E9" w:rsidP="005762E9">
      <w:r w:rsidRPr="003D32AB">
        <w:t>CIS</w:t>
      </w:r>
      <w:r w:rsidR="00826022">
        <w:t xml:space="preserve"> </w:t>
      </w:r>
      <w:r w:rsidR="00616BFD">
        <w:t xml:space="preserve">350 </w:t>
      </w:r>
      <w:r>
        <w:t>–</w:t>
      </w:r>
      <w:r w:rsidR="00A75FF5">
        <w:t xml:space="preserve"> </w:t>
      </w:r>
      <w:r w:rsidR="0076330F">
        <w:t xml:space="preserve">(Team) Project </w:t>
      </w:r>
      <w:r w:rsidRPr="00BD1D5F">
        <w:t>#</w:t>
      </w:r>
      <w:r w:rsidR="00616BFD">
        <w:t>6</w:t>
      </w:r>
      <w:r>
        <w:t xml:space="preserve"> – </w:t>
      </w:r>
      <w:r w:rsidRPr="00BF107D">
        <w:rPr>
          <w:b/>
        </w:rPr>
        <w:t>Due</w:t>
      </w:r>
      <w:r>
        <w:rPr>
          <w:b/>
        </w:rPr>
        <w:t xml:space="preserve"> </w:t>
      </w:r>
      <w:r w:rsidR="00826022">
        <w:rPr>
          <w:b/>
        </w:rPr>
        <w:t>Sunday</w:t>
      </w:r>
      <w:r>
        <w:t xml:space="preserve"> </w:t>
      </w:r>
      <w:r w:rsidR="00875147">
        <w:rPr>
          <w:b/>
          <w:bCs/>
        </w:rPr>
        <w:t>11</w:t>
      </w:r>
      <w:r w:rsidR="00D15532">
        <w:rPr>
          <w:b/>
          <w:bCs/>
        </w:rPr>
        <w:t>/</w:t>
      </w:r>
      <w:r w:rsidR="00875147">
        <w:rPr>
          <w:b/>
          <w:bCs/>
        </w:rPr>
        <w:t>20</w:t>
      </w:r>
      <w:r w:rsidR="0076330F">
        <w:rPr>
          <w:b/>
          <w:bCs/>
        </w:rPr>
        <w:t xml:space="preserve"> </w:t>
      </w:r>
      <w:r>
        <w:rPr>
          <w:b/>
          <w:bCs/>
        </w:rPr>
        <w:t>before 11:5</w:t>
      </w:r>
      <w:r w:rsidR="00010CBE">
        <w:rPr>
          <w:b/>
          <w:bCs/>
        </w:rPr>
        <w:t>5</w:t>
      </w:r>
      <w:r>
        <w:rPr>
          <w:b/>
          <w:bCs/>
        </w:rPr>
        <w:t>pm</w:t>
      </w:r>
    </w:p>
    <w:p w14:paraId="0567DA6D" w14:textId="7A777243" w:rsidR="00931088" w:rsidRDefault="0076330F">
      <w:r>
        <w:t xml:space="preserve">Your team’s next big goal is </w:t>
      </w:r>
      <w:r w:rsidR="00A13123">
        <w:t xml:space="preserve">still </w:t>
      </w:r>
      <w:r>
        <w:t xml:space="preserve">to create a playable </w:t>
      </w:r>
      <w:r w:rsidR="00826022">
        <w:t xml:space="preserve">game </w:t>
      </w:r>
      <w:r w:rsidR="001168FC">
        <w:t xml:space="preserve">prototype </w:t>
      </w:r>
      <w:r>
        <w:t>with Unity and C# that you can test at the in-class playtesting scheduled for</w:t>
      </w:r>
      <w:r w:rsidR="001168FC">
        <w:t xml:space="preserve"> </w:t>
      </w:r>
      <w:r w:rsidR="00875147">
        <w:t>November 21st</w:t>
      </w:r>
      <w:r w:rsidR="00AB66D0">
        <w:t>.</w:t>
      </w:r>
    </w:p>
    <w:p w14:paraId="7C3341E3" w14:textId="77777777" w:rsidR="00785AC9" w:rsidRDefault="00931088">
      <w:r>
        <w:t xml:space="preserve">Focus on effectively achieving the design objective or theme your team chose.  </w:t>
      </w:r>
    </w:p>
    <w:p w14:paraId="5573ADCE" w14:textId="77777777" w:rsidR="00785AC9" w:rsidRDefault="00931088" w:rsidP="00785AC9">
      <w:pPr>
        <w:pStyle w:val="ListParagraph"/>
        <w:numPr>
          <w:ilvl w:val="0"/>
          <w:numId w:val="10"/>
        </w:numPr>
      </w:pPr>
      <w:r>
        <w:t xml:space="preserve">If you chose a persuasion goal, focus on effectively persuading </w:t>
      </w:r>
      <w:r w:rsidR="002A072D">
        <w:t xml:space="preserve">players to take the action or make the behavior change you chose.  </w:t>
      </w:r>
    </w:p>
    <w:p w14:paraId="51DF99EB" w14:textId="77777777" w:rsidR="00931088" w:rsidRDefault="002A072D" w:rsidP="00785AC9">
      <w:pPr>
        <w:pStyle w:val="ListParagraph"/>
        <w:numPr>
          <w:ilvl w:val="0"/>
          <w:numId w:val="10"/>
        </w:numPr>
      </w:pPr>
      <w:r>
        <w:t>If you chose to make a game that is enjoyable because it is meaningful, focus on making what the player is doing in the game feel as meaningful and important as possible.</w:t>
      </w:r>
    </w:p>
    <w:p w14:paraId="0A209D4C" w14:textId="77777777" w:rsidR="00826022" w:rsidRDefault="00826022">
      <w:r>
        <w:t xml:space="preserve">It does not need to be perfect or feature-complete, </w:t>
      </w:r>
      <w:r w:rsidR="00800E0A">
        <w:t xml:space="preserve">but it does </w:t>
      </w:r>
      <w:r>
        <w:t>nee</w:t>
      </w:r>
      <w:r w:rsidR="00800E0A">
        <w:t>d</w:t>
      </w:r>
      <w:r>
        <w:t xml:space="preserve"> to meet the main requirements for what counts as a playable game:</w:t>
      </w:r>
    </w:p>
    <w:p w14:paraId="203F26AE" w14:textId="77777777" w:rsidR="00826022" w:rsidRPr="00E36906" w:rsidRDefault="00826022" w:rsidP="00826022">
      <w:pPr>
        <w:rPr>
          <w:b/>
          <w:sz w:val="28"/>
          <w:u w:val="single"/>
        </w:rPr>
      </w:pPr>
      <w:r>
        <w:rPr>
          <w:b/>
          <w:sz w:val="28"/>
        </w:rPr>
        <w:t xml:space="preserve">Main </w:t>
      </w:r>
      <w:r w:rsidRPr="00E36906">
        <w:rPr>
          <w:b/>
          <w:sz w:val="28"/>
        </w:rPr>
        <w:t>Requirements for a</w:t>
      </w:r>
      <w:r>
        <w:rPr>
          <w:b/>
          <w:sz w:val="28"/>
        </w:rPr>
        <w:t xml:space="preserve"> Playable</w:t>
      </w:r>
      <w:r w:rsidRPr="00E36906">
        <w:rPr>
          <w:b/>
          <w:sz w:val="28"/>
        </w:rPr>
        <w:t xml:space="preserve"> </w:t>
      </w:r>
      <w:r>
        <w:rPr>
          <w:b/>
          <w:sz w:val="28"/>
        </w:rPr>
        <w:t>G</w:t>
      </w:r>
      <w:r w:rsidRPr="00E36906">
        <w:rPr>
          <w:b/>
          <w:sz w:val="28"/>
        </w:rPr>
        <w:t>ame</w:t>
      </w:r>
    </w:p>
    <w:p w14:paraId="31BBB249" w14:textId="77777777" w:rsidR="00826022" w:rsidRPr="00712E34" w:rsidRDefault="00826022" w:rsidP="00826022">
      <w:pPr>
        <w:pStyle w:val="NormalWeb"/>
        <w:numPr>
          <w:ilvl w:val="0"/>
          <w:numId w:val="7"/>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Tutorial elements that teach the player what controls to use (do </w:t>
      </w:r>
      <w:r w:rsidRPr="00712E34">
        <w:rPr>
          <w:rFonts w:asciiTheme="minorHAnsi" w:eastAsiaTheme="majorEastAsia" w:hAnsiTheme="minorHAnsi" w:cstheme="minorHAnsi"/>
          <w:b/>
          <w:sz w:val="22"/>
          <w:szCs w:val="22"/>
          <w:u w:val="single"/>
        </w:rPr>
        <w:t>not</w:t>
      </w:r>
      <w:r w:rsidRPr="00712E34">
        <w:rPr>
          <w:rFonts w:asciiTheme="minorHAnsi" w:eastAsiaTheme="majorEastAsia" w:hAnsiTheme="minorHAnsi" w:cstheme="minorHAnsi"/>
          <w:sz w:val="22"/>
          <w:szCs w:val="22"/>
        </w:rPr>
        <w:t xml:space="preserve"> assume players know WASD=move or use the mouse to look, but use those standard controls if they make sense for your game)</w:t>
      </w:r>
    </w:p>
    <w:p w14:paraId="08B36288" w14:textId="77777777" w:rsidR="00826022" w:rsidRPr="00712E34" w:rsidRDefault="00826022" w:rsidP="00826022">
      <w:pPr>
        <w:pStyle w:val="NormalWeb"/>
        <w:numPr>
          <w:ilvl w:val="0"/>
          <w:numId w:val="7"/>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 challenging goal is clearly communicated to the player</w:t>
      </w:r>
    </w:p>
    <w:p w14:paraId="64D79DDF" w14:textId="77777777" w:rsidR="00826022" w:rsidRPr="00712E34" w:rsidRDefault="00826022" w:rsidP="00826022">
      <w:pPr>
        <w:pStyle w:val="NormalWeb"/>
        <w:numPr>
          <w:ilvl w:val="0"/>
          <w:numId w:val="7"/>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Achieving the goal of the game has a medium level of difficulty – neither too hard nor too easy (or the game has difficulty settings the player can choose or uses dynamic difficulty adjustment)</w:t>
      </w:r>
    </w:p>
    <w:p w14:paraId="3ED06321" w14:textId="77777777" w:rsidR="00826022" w:rsidRPr="00712E34" w:rsidRDefault="00826022" w:rsidP="00826022">
      <w:pPr>
        <w:pStyle w:val="NormalWeb"/>
        <w:numPr>
          <w:ilvl w:val="0"/>
          <w:numId w:val="7"/>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 game has success and failure conditions, meaning the player can win or lose each time they try.</w:t>
      </w:r>
    </w:p>
    <w:p w14:paraId="5B77D123" w14:textId="77777777" w:rsidR="00826022" w:rsidRPr="00712E34" w:rsidRDefault="00826022" w:rsidP="00826022">
      <w:pPr>
        <w:pStyle w:val="NormalWeb"/>
        <w:numPr>
          <w:ilvl w:val="0"/>
          <w:numId w:val="7"/>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 xml:space="preserve">Feedback about whether the player succeeded or failed each try is clearly communicated </w:t>
      </w:r>
    </w:p>
    <w:p w14:paraId="1E9F17FD" w14:textId="77777777" w:rsidR="00826022" w:rsidRDefault="00826022" w:rsidP="00826022">
      <w:pPr>
        <w:pStyle w:val="NormalWeb"/>
        <w:numPr>
          <w:ilvl w:val="0"/>
          <w:numId w:val="7"/>
        </w:numPr>
        <w:shd w:val="clear" w:color="auto" w:fill="FFFFFF"/>
        <w:spacing w:before="0" w:after="0"/>
        <w:contextualSpacing/>
        <w:rPr>
          <w:rFonts w:asciiTheme="minorHAnsi" w:eastAsiaTheme="majorEastAsia" w:hAnsiTheme="minorHAnsi" w:cstheme="minorHAnsi"/>
          <w:sz w:val="22"/>
          <w:szCs w:val="22"/>
        </w:rPr>
      </w:pPr>
      <w:r w:rsidRPr="00712E34">
        <w:rPr>
          <w:rFonts w:asciiTheme="minorHAnsi" w:eastAsiaTheme="majorEastAsia" w:hAnsiTheme="minorHAnsi" w:cstheme="minorHAnsi"/>
          <w:sz w:val="22"/>
          <w:szCs w:val="22"/>
        </w:rPr>
        <w:t>There is a game loop, meaning the player has the ability to retry</w:t>
      </w:r>
      <w:r>
        <w:rPr>
          <w:rFonts w:asciiTheme="minorHAnsi" w:eastAsiaTheme="majorEastAsia" w:hAnsiTheme="minorHAnsi" w:cstheme="minorHAnsi"/>
          <w:sz w:val="22"/>
          <w:szCs w:val="22"/>
        </w:rPr>
        <w:t xml:space="preserve"> or reload the scene</w:t>
      </w:r>
      <w:r w:rsidRPr="00712E34">
        <w:rPr>
          <w:rFonts w:asciiTheme="minorHAnsi" w:eastAsiaTheme="majorEastAsia" w:hAnsiTheme="minorHAnsi" w:cstheme="minorHAnsi"/>
          <w:sz w:val="22"/>
          <w:szCs w:val="22"/>
        </w:rPr>
        <w:t xml:space="preserve"> without </w:t>
      </w:r>
      <w:r>
        <w:rPr>
          <w:rFonts w:asciiTheme="minorHAnsi" w:eastAsiaTheme="majorEastAsia" w:hAnsiTheme="minorHAnsi" w:cstheme="minorHAnsi"/>
          <w:sz w:val="22"/>
          <w:szCs w:val="22"/>
        </w:rPr>
        <w:t xml:space="preserve">closing and re-opening </w:t>
      </w:r>
      <w:r w:rsidRPr="00712E34">
        <w:rPr>
          <w:rFonts w:asciiTheme="minorHAnsi" w:eastAsiaTheme="majorEastAsia" w:hAnsiTheme="minorHAnsi" w:cstheme="minorHAnsi"/>
          <w:sz w:val="22"/>
          <w:szCs w:val="22"/>
        </w:rPr>
        <w:t>the game</w:t>
      </w:r>
      <w:r>
        <w:rPr>
          <w:rFonts w:asciiTheme="minorHAnsi" w:eastAsiaTheme="majorEastAsia" w:hAnsiTheme="minorHAnsi" w:cstheme="minorHAnsi"/>
          <w:sz w:val="22"/>
          <w:szCs w:val="22"/>
        </w:rPr>
        <w:t xml:space="preserve"> or pressing the Play button in the Unity Editor</w:t>
      </w:r>
    </w:p>
    <w:p w14:paraId="58680A71" w14:textId="77777777" w:rsidR="00826022" w:rsidRDefault="00826022"/>
    <w:p w14:paraId="2A658079" w14:textId="77777777" w:rsidR="00AB66D0" w:rsidRDefault="00A13123">
      <w:r>
        <w:t xml:space="preserve">Continue with the </w:t>
      </w:r>
      <w:r w:rsidR="0076330F">
        <w:t>design objective or theme</w:t>
      </w:r>
      <w:r>
        <w:t xml:space="preserve"> you chose for Project </w:t>
      </w:r>
      <w:r w:rsidR="007E385E">
        <w:t>4</w:t>
      </w:r>
      <w:r>
        <w:t>.</w:t>
      </w:r>
    </w:p>
    <w:p w14:paraId="12FE5942" w14:textId="77777777" w:rsidR="00961D79" w:rsidRDefault="00961D79" w:rsidP="000075AD">
      <w:pPr>
        <w:spacing w:after="0"/>
      </w:pPr>
    </w:p>
    <w:p w14:paraId="42B2EE67" w14:textId="77777777" w:rsidR="008C7C09" w:rsidRDefault="00961D79" w:rsidP="008C7C09">
      <w:pPr>
        <w:pStyle w:val="ListParagraph"/>
        <w:numPr>
          <w:ilvl w:val="0"/>
          <w:numId w:val="3"/>
        </w:numPr>
      </w:pPr>
      <w:r>
        <w:t>Design objective or theme your team chose</w:t>
      </w:r>
      <w:r w:rsidR="008C7C09">
        <w:t xml:space="preserve"> and your team’s answers to the questions under that design objective.</w:t>
      </w:r>
    </w:p>
    <w:p w14:paraId="6570AC73" w14:textId="77777777" w:rsidR="00961D79" w:rsidRDefault="00961D79" w:rsidP="00961D79">
      <w:pPr>
        <w:pStyle w:val="ListParagraph"/>
      </w:pPr>
    </w:p>
    <w:p w14:paraId="2E94991C" w14:textId="77777777" w:rsidR="005B3143" w:rsidRDefault="00961D79" w:rsidP="00961D79">
      <w:pPr>
        <w:pStyle w:val="ListParagraph"/>
      </w:pPr>
      <w:r w:rsidRPr="00F82049">
        <w:rPr>
          <w:b/>
        </w:rPr>
        <w:t>Deliverable:</w:t>
      </w:r>
      <w:r>
        <w:rPr>
          <w:b/>
        </w:rPr>
        <w:t xml:space="preserve"> </w:t>
      </w:r>
      <w:r>
        <w:t xml:space="preserve">State the </w:t>
      </w:r>
      <w:r w:rsidR="008C7C09">
        <w:t xml:space="preserve">design objective or theme your team chose and your answers to </w:t>
      </w:r>
      <w:r w:rsidR="002A072D">
        <w:t xml:space="preserve">the </w:t>
      </w:r>
      <w:r w:rsidR="008C7C09">
        <w:t xml:space="preserve">questions under that design objective or theme </w:t>
      </w:r>
      <w:r w:rsidR="002A072D">
        <w:t xml:space="preserve">listed </w:t>
      </w:r>
      <w:r w:rsidR="008C7C09">
        <w:t>in Project 4</w:t>
      </w:r>
      <w:r>
        <w:t>.</w:t>
      </w:r>
    </w:p>
    <w:p w14:paraId="15C29F24" w14:textId="77777777" w:rsidR="00957BED" w:rsidRDefault="00957BED" w:rsidP="00961D79">
      <w:pPr>
        <w:pStyle w:val="ListParagraph"/>
      </w:pPr>
    </w:p>
    <w:p w14:paraId="665FE4FE" w14:textId="77777777" w:rsidR="00957BED" w:rsidRDefault="00957BED" w:rsidP="00957BED">
      <w:pPr>
        <w:pStyle w:val="ListParagraph"/>
        <w:numPr>
          <w:ilvl w:val="0"/>
          <w:numId w:val="3"/>
        </w:numPr>
      </w:pPr>
      <w:r>
        <w:t xml:space="preserve">Only include your brief game design document or project plan </w:t>
      </w:r>
      <w:r w:rsidRPr="00961D79">
        <w:rPr>
          <w:b/>
        </w:rPr>
        <w:t>if you have made changes and want them reviewed for feedback</w:t>
      </w:r>
      <w:r>
        <w:t xml:space="preserve">, otherwise </w:t>
      </w:r>
      <w:r w:rsidRPr="00961D79">
        <w:rPr>
          <w:b/>
        </w:rPr>
        <w:t>you do not need to include them</w:t>
      </w:r>
      <w:r>
        <w:t xml:space="preserve"> this time.  Use them both to guide the project, and make changes to them as a group as needed.  </w:t>
      </w:r>
      <w:r>
        <w:br/>
      </w:r>
      <w:r>
        <w:br/>
        <w:t>You will need to submit both of these at the end of the semester, so keep them upd</w:t>
      </w:r>
      <w:r w:rsidR="002A072D">
        <w:t xml:space="preserve">ated if they </w:t>
      </w:r>
      <w:r>
        <w:t>need to be changed.</w:t>
      </w:r>
    </w:p>
    <w:p w14:paraId="07E0D7F7" w14:textId="77777777" w:rsidR="00961D79" w:rsidRDefault="00961D79" w:rsidP="005B3143">
      <w:pPr>
        <w:pStyle w:val="ListParagraph"/>
      </w:pPr>
    </w:p>
    <w:p w14:paraId="57C9E397" w14:textId="77777777" w:rsidR="00961D79" w:rsidRDefault="00961D79" w:rsidP="005B3143">
      <w:pPr>
        <w:pStyle w:val="ListParagraph"/>
      </w:pPr>
    </w:p>
    <w:p w14:paraId="772CEEEB" w14:textId="77777777" w:rsidR="00E16391" w:rsidRDefault="005B3143" w:rsidP="0078419C">
      <w:pPr>
        <w:pStyle w:val="ListParagraph"/>
        <w:numPr>
          <w:ilvl w:val="0"/>
          <w:numId w:val="3"/>
        </w:numPr>
      </w:pPr>
      <w:r w:rsidRPr="00BA213E">
        <w:rPr>
          <w:b/>
        </w:rPr>
        <w:lastRenderedPageBreak/>
        <w:t>Sprint Planning:</w:t>
      </w:r>
      <w:r>
        <w:t xml:space="preserve"> </w:t>
      </w:r>
      <w:r w:rsidR="0078419C">
        <w:t xml:space="preserve">Use your overall Project Plan as </w:t>
      </w:r>
      <w:r w:rsidR="00E16391">
        <w:t>a backlog or list of tasks that need to be done</w:t>
      </w:r>
      <w:r w:rsidR="00992D6F">
        <w:t>.  T</w:t>
      </w:r>
      <w:r w:rsidR="00E16391">
        <w:t xml:space="preserve">hen each </w:t>
      </w:r>
      <w:r w:rsidR="00992D6F">
        <w:t xml:space="preserve">team member </w:t>
      </w:r>
      <w:r w:rsidR="00E16391">
        <w:t>chooses the tasks they will take on for that week.</w:t>
      </w:r>
      <w:r w:rsidR="00992D6F">
        <w:t xml:space="preserve">  </w:t>
      </w:r>
    </w:p>
    <w:p w14:paraId="11D6B020" w14:textId="77777777" w:rsidR="00F82049" w:rsidRDefault="00F82049" w:rsidP="005B3143">
      <w:pPr>
        <w:pStyle w:val="ListParagraph"/>
      </w:pPr>
    </w:p>
    <w:p w14:paraId="742F6DC0" w14:textId="77777777" w:rsidR="00F82049" w:rsidRDefault="00F82049" w:rsidP="005B3143">
      <w:pPr>
        <w:pStyle w:val="ListParagraph"/>
      </w:pPr>
      <w:r>
        <w:t>Even though each team member has their own chunk of work they are agreeing to finish, you will need to work together to help each other finish the work, teach each other, and guide each other as needed.  All team projects have a shared grade, so each team member is responsible for the success of the project.</w:t>
      </w:r>
    </w:p>
    <w:p w14:paraId="5A924C72" w14:textId="77777777" w:rsidR="00987196" w:rsidRDefault="00987196" w:rsidP="005B3143">
      <w:pPr>
        <w:pStyle w:val="ListParagraph"/>
      </w:pPr>
    </w:p>
    <w:p w14:paraId="398B8842" w14:textId="7E59F4A6" w:rsidR="0078419C" w:rsidRDefault="00987196" w:rsidP="005B3143">
      <w:pPr>
        <w:pStyle w:val="ListParagraph"/>
      </w:pPr>
      <w:r w:rsidRPr="00F82049">
        <w:rPr>
          <w:b/>
        </w:rPr>
        <w:t>Deliverable:</w:t>
      </w:r>
      <w:r>
        <w:t xml:space="preserve"> </w:t>
      </w:r>
      <w:r w:rsidR="0078419C">
        <w:t>Each Monday f</w:t>
      </w:r>
      <w:r>
        <w:t xml:space="preserve">or </w:t>
      </w:r>
      <w:r w:rsidR="0078419C">
        <w:t xml:space="preserve">the </w:t>
      </w:r>
      <w:r w:rsidR="00F57AE0">
        <w:t xml:space="preserve">three </w:t>
      </w:r>
      <w:r>
        <w:t>weeks</w:t>
      </w:r>
      <w:r w:rsidR="0078419C">
        <w:t xml:space="preserve"> of </w:t>
      </w:r>
      <w:r w:rsidR="008D1721">
        <w:t>Project 6</w:t>
      </w:r>
      <w:r>
        <w:t xml:space="preserve">, </w:t>
      </w:r>
      <w:r w:rsidR="00BA213E">
        <w:t xml:space="preserve">list of each team member’s name followed by the tasks they have agreed to get done for that week.  </w:t>
      </w:r>
      <w:r w:rsidR="0078419C">
        <w:t xml:space="preserve">Label the section Sprint Planning.  </w:t>
      </w:r>
    </w:p>
    <w:p w14:paraId="38F71375" w14:textId="77777777" w:rsidR="0078419C" w:rsidRDefault="0078419C" w:rsidP="005B3143">
      <w:pPr>
        <w:pStyle w:val="ListParagraph"/>
      </w:pPr>
    </w:p>
    <w:p w14:paraId="79B25447" w14:textId="77777777" w:rsidR="00987196" w:rsidRDefault="00BA213E" w:rsidP="005B3143">
      <w:pPr>
        <w:pStyle w:val="ListParagraph"/>
      </w:pPr>
      <w:r>
        <w:t>E.g. Sally: Build the underwater level.  Mark: Get the feedback sound effects and script them to play when the player walks into the trigger.  Be sure to create a list like this for each team member, at the beginning of each week.</w:t>
      </w:r>
    </w:p>
    <w:p w14:paraId="495833C2" w14:textId="77777777" w:rsidR="00BA213E" w:rsidRDefault="00BA213E" w:rsidP="005B3143">
      <w:pPr>
        <w:pStyle w:val="ListParagraph"/>
      </w:pPr>
    </w:p>
    <w:p w14:paraId="57C67F01" w14:textId="77777777" w:rsidR="00BA213E" w:rsidRDefault="00BA213E" w:rsidP="00BA213E">
      <w:pPr>
        <w:pStyle w:val="ListParagraph"/>
        <w:numPr>
          <w:ilvl w:val="0"/>
          <w:numId w:val="3"/>
        </w:numPr>
      </w:pPr>
      <w:r w:rsidRPr="00BA213E">
        <w:rPr>
          <w:b/>
        </w:rPr>
        <w:t xml:space="preserve">Sprint Retrospective: </w:t>
      </w:r>
      <w:r w:rsidR="0078419C">
        <w:t>Each</w:t>
      </w:r>
      <w:r>
        <w:t xml:space="preserve"> Monday, reflect on how the previous week went.  Each team member can briefly report how it went getting their part of the work done.  If there were obstacles, discuss them and how they were </w:t>
      </w:r>
      <w:r w:rsidR="00F82049">
        <w:t xml:space="preserve">overcome </w:t>
      </w:r>
      <w:r>
        <w:t xml:space="preserve">or could be overcome.  </w:t>
      </w:r>
    </w:p>
    <w:p w14:paraId="750327EB" w14:textId="77777777" w:rsidR="00F82049" w:rsidRDefault="00F82049" w:rsidP="00F82049">
      <w:pPr>
        <w:pStyle w:val="ListParagraph"/>
        <w:rPr>
          <w:b/>
        </w:rPr>
      </w:pPr>
    </w:p>
    <w:p w14:paraId="151F6B6B" w14:textId="420993D6" w:rsidR="00F82049" w:rsidRDefault="00F82049" w:rsidP="00F82049">
      <w:pPr>
        <w:pStyle w:val="ListParagraph"/>
      </w:pPr>
      <w:r w:rsidRPr="00F82049">
        <w:rPr>
          <w:b/>
        </w:rPr>
        <w:t>Deliverable</w:t>
      </w:r>
      <w:r>
        <w:rPr>
          <w:b/>
        </w:rPr>
        <w:t xml:space="preserve">: </w:t>
      </w:r>
      <w:r w:rsidR="0078419C">
        <w:t xml:space="preserve">Each Monday for the </w:t>
      </w:r>
      <w:r w:rsidR="00931088">
        <w:t xml:space="preserve">three </w:t>
      </w:r>
      <w:r w:rsidR="0078419C">
        <w:t xml:space="preserve">weeks of </w:t>
      </w:r>
      <w:r w:rsidR="008D1721">
        <w:t>Project 6</w:t>
      </w:r>
      <w:r w:rsidR="0078419C">
        <w:t>,</w:t>
      </w:r>
      <w:r>
        <w:t xml:space="preserve"> </w:t>
      </w:r>
      <w:r w:rsidR="0078419C">
        <w:t>l</w:t>
      </w:r>
      <w:r>
        <w:t>ist all team members followed by either “Done” or “Not done yet” and a brief explanation.</w:t>
      </w:r>
      <w:r w:rsidR="0078419C">
        <w:t xml:space="preserve">  Label the section Sprint Retrospective.  </w:t>
      </w:r>
    </w:p>
    <w:p w14:paraId="7168A3E3" w14:textId="77777777" w:rsidR="00EF63A7" w:rsidRDefault="00EF63A7" w:rsidP="00F82049">
      <w:pPr>
        <w:pStyle w:val="ListParagraph"/>
      </w:pPr>
    </w:p>
    <w:p w14:paraId="56642842" w14:textId="77777777" w:rsidR="00C22BDC" w:rsidRDefault="00C22BDC" w:rsidP="00EF63A7">
      <w:pPr>
        <w:pStyle w:val="ListParagraph"/>
        <w:numPr>
          <w:ilvl w:val="0"/>
          <w:numId w:val="3"/>
        </w:numPr>
        <w:rPr>
          <w:b/>
        </w:rPr>
      </w:pPr>
      <w:r>
        <w:rPr>
          <w:b/>
        </w:rPr>
        <w:t xml:space="preserve">List of </w:t>
      </w:r>
      <w:r w:rsidR="00575D27">
        <w:rPr>
          <w:b/>
        </w:rPr>
        <w:t xml:space="preserve">Improvements and </w:t>
      </w:r>
      <w:r>
        <w:rPr>
          <w:b/>
        </w:rPr>
        <w:t xml:space="preserve">Last Bug Fixes </w:t>
      </w:r>
      <w:r w:rsidR="00575D27">
        <w:rPr>
          <w:b/>
        </w:rPr>
        <w:t xml:space="preserve">To Make </w:t>
      </w:r>
      <w:r>
        <w:rPr>
          <w:b/>
        </w:rPr>
        <w:t>Before Playtesting:</w:t>
      </w:r>
    </w:p>
    <w:p w14:paraId="5B696249" w14:textId="77777777" w:rsidR="00C22BDC" w:rsidRDefault="00C22BDC" w:rsidP="00C22BDC">
      <w:pPr>
        <w:pStyle w:val="ListParagraph"/>
        <w:rPr>
          <w:b/>
        </w:rPr>
      </w:pPr>
    </w:p>
    <w:p w14:paraId="74EC8373" w14:textId="77777777" w:rsidR="00575D27" w:rsidRDefault="00C22BDC" w:rsidP="00575D27">
      <w:pPr>
        <w:pStyle w:val="ListParagraph"/>
        <w:numPr>
          <w:ilvl w:val="0"/>
          <w:numId w:val="8"/>
        </w:numPr>
      </w:pPr>
      <w:r>
        <w:t xml:space="preserve">If there are known </w:t>
      </w:r>
      <w:r w:rsidR="00575D27">
        <w:t xml:space="preserve">improvements or </w:t>
      </w:r>
      <w:r>
        <w:t>bugs to fix you plan to make before playtesting, list each fix you plan to make before playtesting.</w:t>
      </w:r>
      <w:r w:rsidR="00B11718">
        <w:t xml:space="preserve">  </w:t>
      </w:r>
    </w:p>
    <w:p w14:paraId="307BD96D" w14:textId="77777777" w:rsidR="00575D27" w:rsidRDefault="00B11718" w:rsidP="00575D27">
      <w:pPr>
        <w:pStyle w:val="ListParagraph"/>
        <w:numPr>
          <w:ilvl w:val="0"/>
          <w:numId w:val="8"/>
        </w:numPr>
      </w:pPr>
      <w:r>
        <w:t>Put the name of the team member responsible for each fix or improvement.</w:t>
      </w:r>
      <w:r w:rsidR="00C22BDC">
        <w:t xml:space="preserve">  </w:t>
      </w:r>
    </w:p>
    <w:p w14:paraId="1A50EDD0" w14:textId="3E2E069E" w:rsidR="00575D27" w:rsidRDefault="00C22BDC" w:rsidP="00575D27">
      <w:pPr>
        <w:pStyle w:val="ListParagraph"/>
        <w:numPr>
          <w:ilvl w:val="0"/>
          <w:numId w:val="8"/>
        </w:numPr>
      </w:pPr>
      <w:r>
        <w:t xml:space="preserve">Then put a </w:t>
      </w:r>
      <w:r w:rsidR="00BA0888">
        <w:t xml:space="preserve">deadline before </w:t>
      </w:r>
      <w:r w:rsidR="008D1721">
        <w:t>Project 6</w:t>
      </w:r>
      <w:r w:rsidR="001A79E1">
        <w:t xml:space="preserve"> is due </w:t>
      </w:r>
      <w:r w:rsidR="00B11718">
        <w:t>on each fix or improvement</w:t>
      </w:r>
      <w:r w:rsidR="001A79E1">
        <w:t xml:space="preserve"> to be sure it is done before playtesting</w:t>
      </w:r>
      <w:r w:rsidR="00B11718">
        <w:t xml:space="preserve">.  </w:t>
      </w:r>
    </w:p>
    <w:p w14:paraId="2DBFF56B" w14:textId="77777777" w:rsidR="00575D27" w:rsidRDefault="00575D27" w:rsidP="00575D27">
      <w:pPr>
        <w:pStyle w:val="ListParagraph"/>
      </w:pPr>
    </w:p>
    <w:p w14:paraId="3836CDD5" w14:textId="77777777" w:rsidR="00C22BDC" w:rsidRDefault="00B11718" w:rsidP="00575D27">
      <w:pPr>
        <w:pStyle w:val="ListParagraph"/>
      </w:pPr>
      <w:r>
        <w:t xml:space="preserve">It is fine if this is duplicated (copied) both here and in your sprint planning.  If there are no changes that need to </w:t>
      </w:r>
      <w:r w:rsidR="00BA0888">
        <w:t>be made before playtesting</w:t>
      </w:r>
      <w:r>
        <w:t>, you can write that no changes are required before playtesting.  (Be sure to check the requirements for your game prototype below are met.)</w:t>
      </w:r>
    </w:p>
    <w:p w14:paraId="2983348E" w14:textId="77777777" w:rsidR="00B11718" w:rsidRDefault="00B11718" w:rsidP="00C22BDC">
      <w:pPr>
        <w:pStyle w:val="ListParagraph"/>
      </w:pPr>
    </w:p>
    <w:p w14:paraId="2983ECB3" w14:textId="2C097EE9" w:rsidR="00B11718" w:rsidRPr="00C22BDC" w:rsidRDefault="00B11718" w:rsidP="00C22BDC">
      <w:pPr>
        <w:pStyle w:val="ListParagraph"/>
      </w:pPr>
      <w:r>
        <w:rPr>
          <w:b/>
        </w:rPr>
        <w:t xml:space="preserve">Deliverable: </w:t>
      </w:r>
      <w:r w:rsidRPr="00B11718">
        <w:t>a</w:t>
      </w:r>
      <w:r>
        <w:t xml:space="preserve"> list of any improvements </w:t>
      </w:r>
      <w:r w:rsidR="00E02363">
        <w:t xml:space="preserve">or bug fixes </w:t>
      </w:r>
      <w:r>
        <w:t xml:space="preserve">planned before </w:t>
      </w:r>
      <w:r w:rsidR="00E02363">
        <w:t xml:space="preserve">playtesting </w:t>
      </w:r>
      <w:r>
        <w:t>with the team member assigned to make those changes and the deadline for each fix.</w:t>
      </w:r>
      <w:r w:rsidR="00E02363">
        <w:t xml:space="preserve">  Be sure each deadline for each improvement or bug fix is on or before </w:t>
      </w:r>
      <w:r w:rsidR="002560E0">
        <w:t xml:space="preserve">when </w:t>
      </w:r>
      <w:r w:rsidR="008D1721">
        <w:t>Project 6</w:t>
      </w:r>
      <w:r w:rsidR="001A79E1">
        <w:t xml:space="preserve"> is due</w:t>
      </w:r>
      <w:r w:rsidR="00E02363">
        <w:t>.</w:t>
      </w:r>
      <w:r>
        <w:t xml:space="preserve">  If no changes are required before playtesting, write that no changes are required before playtesting.</w:t>
      </w:r>
    </w:p>
    <w:p w14:paraId="451C62F2" w14:textId="77777777" w:rsidR="00C22BDC" w:rsidRDefault="00C22BDC" w:rsidP="00C22BDC">
      <w:pPr>
        <w:pStyle w:val="ListParagraph"/>
        <w:rPr>
          <w:b/>
        </w:rPr>
      </w:pPr>
    </w:p>
    <w:p w14:paraId="6D0CC889" w14:textId="77777777" w:rsidR="00C340EA" w:rsidRPr="0021205F" w:rsidRDefault="00826022" w:rsidP="00EF63A7">
      <w:pPr>
        <w:pStyle w:val="ListParagraph"/>
        <w:numPr>
          <w:ilvl w:val="0"/>
          <w:numId w:val="3"/>
        </w:numPr>
        <w:rPr>
          <w:b/>
        </w:rPr>
      </w:pPr>
      <w:r>
        <w:rPr>
          <w:b/>
        </w:rPr>
        <w:t xml:space="preserve">Latest Version of </w:t>
      </w:r>
      <w:r w:rsidR="00EF63A7" w:rsidRPr="00EF63A7">
        <w:rPr>
          <w:b/>
        </w:rPr>
        <w:t xml:space="preserve">Your </w:t>
      </w:r>
      <w:r>
        <w:rPr>
          <w:b/>
        </w:rPr>
        <w:t>G</w:t>
      </w:r>
      <w:r w:rsidR="00EF63A7" w:rsidRPr="00EF63A7">
        <w:rPr>
          <w:b/>
        </w:rPr>
        <w:t>ame</w:t>
      </w:r>
      <w:r w:rsidR="008C7C09">
        <w:rPr>
          <w:b/>
        </w:rPr>
        <w:t xml:space="preserve"> Prototype</w:t>
      </w:r>
      <w:r w:rsidR="00EF63A7">
        <w:rPr>
          <w:b/>
        </w:rPr>
        <w:t xml:space="preserve">:  </w:t>
      </w:r>
      <w:r w:rsidR="00EF63A7">
        <w:t>I want to see your game</w:t>
      </w:r>
      <w:r w:rsidR="008C7C09">
        <w:t xml:space="preserve"> prototype</w:t>
      </w:r>
      <w:r w:rsidR="00EF63A7">
        <w:t>.</w:t>
      </w:r>
      <w:r w:rsidR="0078419C">
        <w:t xml:space="preserve">  </w:t>
      </w:r>
    </w:p>
    <w:p w14:paraId="1E761BD2" w14:textId="77777777" w:rsidR="00826022" w:rsidRDefault="0021205F" w:rsidP="0021205F">
      <w:pPr>
        <w:pStyle w:val="ListParagraph"/>
      </w:pPr>
      <w:r>
        <w:lastRenderedPageBreak/>
        <w:t>I expect your game</w:t>
      </w:r>
      <w:r w:rsidR="008C7C09">
        <w:t xml:space="preserve"> prototype</w:t>
      </w:r>
      <w:r>
        <w:t xml:space="preserve"> to be playable enough to test the main game mechanic of </w:t>
      </w:r>
      <w:r w:rsidR="00826022">
        <w:t xml:space="preserve">the </w:t>
      </w:r>
      <w:r>
        <w:t xml:space="preserve">game with your classmates when this is due.  </w:t>
      </w:r>
      <w:r w:rsidR="00826022">
        <w:t xml:space="preserve">Be sure your game meets the requirements listed at the top of </w:t>
      </w:r>
      <w:r w:rsidR="00575D27">
        <w:t>this document.</w:t>
      </w:r>
    </w:p>
    <w:p w14:paraId="3415F812" w14:textId="77777777" w:rsidR="00575D27" w:rsidRDefault="00575D27" w:rsidP="0021205F">
      <w:pPr>
        <w:pStyle w:val="ListParagraph"/>
      </w:pPr>
    </w:p>
    <w:p w14:paraId="49DA8788" w14:textId="77777777" w:rsidR="00575D27" w:rsidRDefault="00575D27" w:rsidP="0021205F">
      <w:pPr>
        <w:pStyle w:val="ListParagraph"/>
      </w:pPr>
      <w:r>
        <w:t>Remember:</w:t>
      </w:r>
    </w:p>
    <w:p w14:paraId="5F8E40B3" w14:textId="77777777" w:rsidR="00575D27" w:rsidRDefault="00575D27" w:rsidP="00575D27">
      <w:pPr>
        <w:pStyle w:val="ListParagraph"/>
        <w:numPr>
          <w:ilvl w:val="0"/>
          <w:numId w:val="9"/>
        </w:numPr>
      </w:pPr>
      <w:r>
        <w:t>T</w:t>
      </w:r>
      <w:r w:rsidR="0021205F">
        <w:t xml:space="preserve">he main goal of the game </w:t>
      </w:r>
      <w:r>
        <w:t xml:space="preserve">needs to be </w:t>
      </w:r>
      <w:r w:rsidR="0021205F">
        <w:t xml:space="preserve">clear, </w:t>
      </w:r>
    </w:p>
    <w:p w14:paraId="6F54FA20" w14:textId="77777777" w:rsidR="00575D27" w:rsidRDefault="0021205F" w:rsidP="00575D27">
      <w:pPr>
        <w:pStyle w:val="ListParagraph"/>
        <w:numPr>
          <w:ilvl w:val="0"/>
          <w:numId w:val="9"/>
        </w:numPr>
      </w:pPr>
      <w:r>
        <w:t>the main task</w:t>
      </w:r>
      <w:r w:rsidR="00800E0A">
        <w:t>(</w:t>
      </w:r>
      <w:r>
        <w:t>s</w:t>
      </w:r>
      <w:r w:rsidR="00800E0A">
        <w:t>)</w:t>
      </w:r>
      <w:r>
        <w:t xml:space="preserve"> players will do to achieve the goal </w:t>
      </w:r>
      <w:r w:rsidR="00575D27">
        <w:t xml:space="preserve">need to be </w:t>
      </w:r>
      <w:r>
        <w:t xml:space="preserve">clear and doable in the game, and </w:t>
      </w:r>
    </w:p>
    <w:p w14:paraId="2A0C9B6E" w14:textId="77777777" w:rsidR="00575D27" w:rsidRDefault="0021205F" w:rsidP="00575D27">
      <w:pPr>
        <w:pStyle w:val="ListParagraph"/>
        <w:numPr>
          <w:ilvl w:val="0"/>
          <w:numId w:val="9"/>
        </w:numPr>
      </w:pPr>
      <w:r>
        <w:t xml:space="preserve">the main feedback the player will receive about their progress toward the goal </w:t>
      </w:r>
      <w:r w:rsidR="00575D27">
        <w:t xml:space="preserve">needs to be </w:t>
      </w:r>
      <w:r>
        <w:t xml:space="preserve">clear.  </w:t>
      </w:r>
    </w:p>
    <w:p w14:paraId="40B3A3E7" w14:textId="77777777" w:rsidR="00FB69DB" w:rsidRDefault="0021205F" w:rsidP="00575D27">
      <w:pPr>
        <w:pStyle w:val="ListParagraph"/>
        <w:numPr>
          <w:ilvl w:val="0"/>
          <w:numId w:val="9"/>
        </w:numPr>
      </w:pPr>
      <w:r>
        <w:t xml:space="preserve">It is okay if it is not feature-complete, and it is okay if there is more variety to add.  </w:t>
      </w:r>
    </w:p>
    <w:p w14:paraId="46A39FB2" w14:textId="77777777" w:rsidR="00FB69DB" w:rsidRDefault="00FB69DB" w:rsidP="0021205F">
      <w:pPr>
        <w:pStyle w:val="ListParagraph"/>
      </w:pPr>
    </w:p>
    <w:p w14:paraId="0E325425" w14:textId="77777777" w:rsidR="0021205F" w:rsidRPr="00FB69DB" w:rsidRDefault="0021205F" w:rsidP="0021205F">
      <w:pPr>
        <w:pStyle w:val="ListParagraph"/>
        <w:rPr>
          <w:b/>
        </w:rPr>
      </w:pPr>
      <w:r w:rsidRPr="00FB69DB">
        <w:rPr>
          <w:b/>
        </w:rPr>
        <w:t xml:space="preserve">It is a good idea to show </w:t>
      </w:r>
      <w:r w:rsidR="00147EB0">
        <w:rPr>
          <w:b/>
        </w:rPr>
        <w:t>your instructor</w:t>
      </w:r>
      <w:r w:rsidRPr="00FB69DB">
        <w:rPr>
          <w:b/>
        </w:rPr>
        <w:t xml:space="preserve"> your game prototype in class to be sure your core game mechanic </w:t>
      </w:r>
      <w:r w:rsidR="00575D27">
        <w:rPr>
          <w:b/>
        </w:rPr>
        <w:t xml:space="preserve">and core game loop are complete </w:t>
      </w:r>
      <w:r w:rsidRPr="00FB69DB">
        <w:rPr>
          <w:b/>
        </w:rPr>
        <w:t xml:space="preserve">enough </w:t>
      </w:r>
      <w:r w:rsidR="00575D27">
        <w:rPr>
          <w:b/>
        </w:rPr>
        <w:t>for playtesting</w:t>
      </w:r>
      <w:r w:rsidRPr="00FB69DB">
        <w:rPr>
          <w:b/>
        </w:rPr>
        <w:t>.</w:t>
      </w:r>
    </w:p>
    <w:p w14:paraId="3BD2D92C" w14:textId="77777777" w:rsidR="0021205F" w:rsidRDefault="0021205F" w:rsidP="0021205F">
      <w:pPr>
        <w:pStyle w:val="ListParagraph"/>
      </w:pPr>
    </w:p>
    <w:p w14:paraId="22E23CA3" w14:textId="77777777" w:rsidR="0021205F" w:rsidRDefault="0021205F" w:rsidP="0021205F">
      <w:pPr>
        <w:pStyle w:val="ListParagraph"/>
      </w:pPr>
      <w:r>
        <w:t>Create a GitHub repo, get the .</w:t>
      </w:r>
      <w:proofErr w:type="spellStart"/>
      <w:r>
        <w:t>gitignore</w:t>
      </w:r>
      <w:proofErr w:type="spellEnd"/>
      <w:r>
        <w:t xml:space="preserve"> file under </w:t>
      </w:r>
      <w:r w:rsidR="00575D27">
        <w:t>Modules on Canvas</w:t>
      </w:r>
      <w:r>
        <w:t xml:space="preserve">, </w:t>
      </w:r>
      <w:r w:rsidR="00575D27">
        <w:t xml:space="preserve">commit and push </w:t>
      </w:r>
      <w:r>
        <w:t>the .</w:t>
      </w:r>
      <w:proofErr w:type="spellStart"/>
      <w:r>
        <w:t>gitignore</w:t>
      </w:r>
      <w:proofErr w:type="spellEnd"/>
      <w:r>
        <w:t xml:space="preserve"> file to your repo, then </w:t>
      </w:r>
      <w:r w:rsidR="00575D27">
        <w:t xml:space="preserve">add </w:t>
      </w:r>
      <w:r>
        <w:t xml:space="preserve">your Unity project folder </w:t>
      </w:r>
      <w:r w:rsidR="00575D27">
        <w:t xml:space="preserve">to </w:t>
      </w:r>
      <w:r>
        <w:t>the repo.</w:t>
      </w:r>
      <w:r w:rsidR="00A776FF">
        <w:t xml:space="preserve">  Build your game to WebGL and post it on Simmer.io (or itch.io if you prefer)</w:t>
      </w:r>
    </w:p>
    <w:p w14:paraId="5C3CEFE9" w14:textId="77777777" w:rsidR="0021205F" w:rsidRPr="009F4BA6" w:rsidRDefault="0021205F" w:rsidP="0021205F">
      <w:pPr>
        <w:pStyle w:val="ListParagraph"/>
        <w:rPr>
          <w:b/>
        </w:rPr>
      </w:pPr>
      <w:r>
        <w:t xml:space="preserve"> </w:t>
      </w:r>
    </w:p>
    <w:p w14:paraId="28CCAE6A" w14:textId="77777777" w:rsidR="00A776FF" w:rsidRDefault="0021205F" w:rsidP="00A776FF">
      <w:pPr>
        <w:ind w:left="720"/>
      </w:pPr>
      <w:r w:rsidRPr="0021205F">
        <w:rPr>
          <w:b/>
        </w:rPr>
        <w:t xml:space="preserve">Deliverable: </w:t>
      </w:r>
      <w:r w:rsidR="00A776FF">
        <w:t>one URL web address linking to your project repository on GitHub and one URL to your game on Simmer.io or similar website.  Include a note with the path to the starting scene in your unity project assets.</w:t>
      </w:r>
    </w:p>
    <w:p w14:paraId="4F4BDA25" w14:textId="77777777" w:rsidR="0021205F" w:rsidRPr="009F4BA6" w:rsidRDefault="00A776FF" w:rsidP="00A776FF">
      <w:pPr>
        <w:ind w:left="720"/>
      </w:pPr>
      <w:r>
        <w:t>I will take off points if you do not use a .</w:t>
      </w:r>
      <w:proofErr w:type="spellStart"/>
      <w:r>
        <w:t>gitignore</w:t>
      </w:r>
      <w:proofErr w:type="spellEnd"/>
      <w:r>
        <w:t xml:space="preserve"> file.  So please remember that step. </w:t>
      </w:r>
    </w:p>
    <w:p w14:paraId="2BFC9BC7" w14:textId="77777777" w:rsidR="0021205F" w:rsidRPr="0021205F" w:rsidRDefault="0021205F" w:rsidP="0021205F">
      <w:pPr>
        <w:rPr>
          <w:b/>
        </w:rPr>
      </w:pPr>
    </w:p>
    <w:p w14:paraId="14F0EF12" w14:textId="77777777" w:rsidR="00AE7323" w:rsidRDefault="00AE7323" w:rsidP="00AE7323">
      <w:pPr>
        <w:pStyle w:val="ListParagraph"/>
        <w:numPr>
          <w:ilvl w:val="0"/>
          <w:numId w:val="3"/>
        </w:numPr>
        <w:rPr>
          <w:b/>
        </w:rPr>
      </w:pPr>
      <w:r>
        <w:rPr>
          <w:b/>
        </w:rPr>
        <w:t>Intended Experience or Desired Outcomes:</w:t>
      </w:r>
    </w:p>
    <w:p w14:paraId="7A104DD7" w14:textId="77777777" w:rsidR="00056539" w:rsidRDefault="00147EB0" w:rsidP="00EE0F39">
      <w:pPr>
        <w:pStyle w:val="ListParagraph"/>
      </w:pPr>
      <w:r>
        <w:t xml:space="preserve">Review and if needed revise </w:t>
      </w:r>
      <w:r w:rsidR="00056539">
        <w:t xml:space="preserve">your list of emotions </w:t>
      </w:r>
      <w:r w:rsidR="00EE0F39">
        <w:t xml:space="preserve">you want players to feel </w:t>
      </w:r>
      <w:r w:rsidR="00056539">
        <w:t xml:space="preserve">when </w:t>
      </w:r>
      <w:r w:rsidR="00EE0F39">
        <w:t>they play your game</w:t>
      </w:r>
      <w:r w:rsidR="00056539" w:rsidRPr="00056539">
        <w:t xml:space="preserve"> </w:t>
      </w:r>
      <w:r w:rsidR="00056539">
        <w:t xml:space="preserve">or other desired outcomes.  </w:t>
      </w:r>
    </w:p>
    <w:p w14:paraId="5E873C2C" w14:textId="77777777" w:rsidR="00056539" w:rsidRDefault="00056539" w:rsidP="00EE0F39">
      <w:pPr>
        <w:pStyle w:val="ListParagraph"/>
      </w:pPr>
    </w:p>
    <w:p w14:paraId="051C429F" w14:textId="77777777" w:rsidR="00056539" w:rsidRDefault="00056539" w:rsidP="00EE0F39">
      <w:pPr>
        <w:pStyle w:val="ListParagraph"/>
      </w:pPr>
      <w:r>
        <w:t xml:space="preserve">Be sure your intended experience or desired outcomes includes </w:t>
      </w:r>
      <w:r w:rsidRPr="00147EB0">
        <w:rPr>
          <w:b/>
        </w:rPr>
        <w:t>at least one bullet point directly addressing your team’s theme or design objective</w:t>
      </w:r>
      <w:r>
        <w:t>.</w:t>
      </w:r>
      <w:r w:rsidR="00527093">
        <w:t xml:space="preserve">  For example, if your team’s design goal is to persuade players to plant trees, a desired outcome could be for players to want to plant trees after playing the game.  If the intended experience is meaning,</w:t>
      </w:r>
      <w:r w:rsidR="00147EB0">
        <w:t xml:space="preserve"> then you could include players feeling that what they did while playing the game was meaningful or important.</w:t>
      </w:r>
      <w:r w:rsidR="00527093">
        <w:t xml:space="preserve"> </w:t>
      </w:r>
    </w:p>
    <w:p w14:paraId="2834910D" w14:textId="77777777" w:rsidR="00056539" w:rsidRDefault="00056539" w:rsidP="00EE0F39">
      <w:pPr>
        <w:pStyle w:val="ListParagraph"/>
      </w:pPr>
    </w:p>
    <w:p w14:paraId="03AD578C" w14:textId="77777777" w:rsidR="00056539" w:rsidRDefault="00056539" w:rsidP="00EE0F39">
      <w:pPr>
        <w:pStyle w:val="ListParagraph"/>
      </w:pPr>
      <w:r>
        <w:t xml:space="preserve">Be sure to show your team’s list to your instructor for feedback during class time and revise it as needed.  If you receive feedback on this list from Project </w:t>
      </w:r>
      <w:r w:rsidR="005230C8">
        <w:t>4</w:t>
      </w:r>
      <w:r>
        <w:t>, be sure to revise it as needed.</w:t>
      </w:r>
    </w:p>
    <w:p w14:paraId="2C0455B3" w14:textId="77777777" w:rsidR="00AE7323" w:rsidRDefault="00AE7323" w:rsidP="00AE7323">
      <w:pPr>
        <w:pStyle w:val="ListParagraph"/>
      </w:pPr>
    </w:p>
    <w:p w14:paraId="3D588493" w14:textId="77777777" w:rsidR="001E6721" w:rsidRDefault="00AE7323" w:rsidP="001E6721">
      <w:pPr>
        <w:pStyle w:val="ListParagraph"/>
      </w:pPr>
      <w:r w:rsidRPr="00AE7323">
        <w:rPr>
          <w:b/>
        </w:rPr>
        <w:t xml:space="preserve">Deliverable: </w:t>
      </w:r>
      <w:r w:rsidR="00EE0F39">
        <w:t xml:space="preserve">a </w:t>
      </w:r>
      <w:r w:rsidR="00056539">
        <w:t xml:space="preserve">revised </w:t>
      </w:r>
      <w:r w:rsidR="00EE0F39">
        <w:t xml:space="preserve">bullet-point list of about 3-7 emotions or feelings </w:t>
      </w:r>
      <w:r w:rsidR="001E6721">
        <w:t xml:space="preserve">other than enjoyment or optimal challenge </w:t>
      </w:r>
      <w:r w:rsidR="00EE0F39">
        <w:t xml:space="preserve">you want players to feel when they play your game.  </w:t>
      </w:r>
    </w:p>
    <w:p w14:paraId="07E2DF5C" w14:textId="77777777" w:rsidR="001E6721" w:rsidRDefault="001E6721" w:rsidP="001E6721">
      <w:pPr>
        <w:pStyle w:val="ListParagraph"/>
      </w:pPr>
    </w:p>
    <w:p w14:paraId="259F8BBD" w14:textId="77777777" w:rsidR="00AE7323" w:rsidRPr="001E6721" w:rsidRDefault="00EE0F39" w:rsidP="001E6721">
      <w:pPr>
        <w:pStyle w:val="ListParagraph"/>
      </w:pPr>
      <w:r>
        <w:lastRenderedPageBreak/>
        <w:t xml:space="preserve">If your design goal goes beyond an emotional experience, </w:t>
      </w:r>
      <w:r w:rsidR="001E6721">
        <w:t xml:space="preserve">instead </w:t>
      </w:r>
      <w:r w:rsidR="00056539">
        <w:t xml:space="preserve">revise your </w:t>
      </w:r>
      <w:r w:rsidR="001E6721">
        <w:t xml:space="preserve">list </w:t>
      </w:r>
      <w:r w:rsidR="00056539">
        <w:t xml:space="preserve">of </w:t>
      </w:r>
      <w:r w:rsidR="001E6721">
        <w:t xml:space="preserve">3-7 player </w:t>
      </w:r>
      <w:r>
        <w:t xml:space="preserve">thoughts, feelings, knowledge, beliefs, or behavior </w:t>
      </w:r>
      <w:r w:rsidR="001E6721">
        <w:t>other than enjoyment or optimal challenge that you want your game to have an impact on</w:t>
      </w:r>
      <w:r>
        <w:t>.</w:t>
      </w:r>
      <w:r w:rsidR="001E6721">
        <w:t xml:space="preserve">  </w:t>
      </w:r>
    </w:p>
    <w:p w14:paraId="74C097CA" w14:textId="77777777" w:rsidR="00AE7323" w:rsidRPr="00AE7323" w:rsidRDefault="00AE7323" w:rsidP="00AE7323">
      <w:pPr>
        <w:pStyle w:val="ListParagraph"/>
        <w:rPr>
          <w:b/>
        </w:rPr>
      </w:pPr>
    </w:p>
    <w:p w14:paraId="1B8C2130" w14:textId="77777777" w:rsidR="00AE7323" w:rsidRDefault="001E6721" w:rsidP="00EF63A7">
      <w:pPr>
        <w:pStyle w:val="ListParagraph"/>
        <w:numPr>
          <w:ilvl w:val="0"/>
          <w:numId w:val="3"/>
        </w:numPr>
        <w:rPr>
          <w:b/>
        </w:rPr>
      </w:pPr>
      <w:r>
        <w:rPr>
          <w:b/>
        </w:rPr>
        <w:t xml:space="preserve">Playtesting </w:t>
      </w:r>
      <w:r w:rsidR="00AA654F">
        <w:rPr>
          <w:b/>
        </w:rPr>
        <w:t>Questionnaire</w:t>
      </w:r>
      <w:r>
        <w:rPr>
          <w:b/>
        </w:rPr>
        <w:t>:</w:t>
      </w:r>
    </w:p>
    <w:p w14:paraId="69E1EB34" w14:textId="77777777" w:rsidR="00FB69DB" w:rsidRDefault="001E6721" w:rsidP="00FB69DB">
      <w:pPr>
        <w:ind w:left="720"/>
      </w:pPr>
      <w:r w:rsidRPr="001E6721">
        <w:t>A</w:t>
      </w:r>
      <w:r>
        <w:t>fter playing your game, you will ask your playtest participants to fill out a short survey</w:t>
      </w:r>
      <w:r w:rsidR="00FB69DB">
        <w:t xml:space="preserve"> or questionnaire</w:t>
      </w:r>
      <w:r>
        <w:t xml:space="preserve">.  </w:t>
      </w:r>
    </w:p>
    <w:p w14:paraId="1B090FA5" w14:textId="41000C37" w:rsidR="00FB69DB" w:rsidRPr="00FB69DB" w:rsidRDefault="005230C8" w:rsidP="00FB69DB">
      <w:pPr>
        <w:ind w:left="720"/>
        <w:rPr>
          <w:b/>
        </w:rPr>
      </w:pPr>
      <w:r>
        <w:t>G</w:t>
      </w:r>
      <w:r w:rsidR="00FB69DB">
        <w:t>o to</w:t>
      </w:r>
      <w:r w:rsidR="00676E50">
        <w:t xml:space="preserve"> </w:t>
      </w:r>
      <w:hyperlink r:id="rId5" w:history="1">
        <w:r w:rsidR="002C32AF" w:rsidRPr="00C47765">
          <w:rPr>
            <w:rStyle w:val="Hyperlink"/>
          </w:rPr>
          <w:t>https://docs.google.com/forms/d/1RvKMhngt8DuEcoV5GCo57Wxi6IvkcTrnepD_WgB3_Og/edit?usp=sharing</w:t>
        </w:r>
      </w:hyperlink>
      <w:r w:rsidR="002C32AF">
        <w:t xml:space="preserve"> </w:t>
      </w:r>
      <w:r w:rsidR="008C1149">
        <w:t xml:space="preserve"> </w:t>
      </w:r>
      <w:r w:rsidR="00FB69DB">
        <w:t xml:space="preserve">and </w:t>
      </w:r>
      <w:r w:rsidR="00FB69DB" w:rsidRPr="00FB69DB">
        <w:rPr>
          <w:b/>
        </w:rPr>
        <w:t>make a copy</w:t>
      </w:r>
      <w:r w:rsidR="00FB69DB">
        <w:t xml:space="preserve"> of this form.  Use this copy </w:t>
      </w:r>
      <w:r w:rsidR="00676E50">
        <w:t xml:space="preserve">as a </w:t>
      </w:r>
      <w:r w:rsidR="00FB69DB">
        <w:t xml:space="preserve">starting </w:t>
      </w:r>
      <w:r w:rsidR="00676E50">
        <w:t>template</w:t>
      </w:r>
      <w:r w:rsidR="00FB69DB">
        <w:t xml:space="preserve"> to create your team’s questionnaire.</w:t>
      </w:r>
    </w:p>
    <w:p w14:paraId="1B85DA0A" w14:textId="77777777" w:rsidR="0014163F" w:rsidRDefault="0014163F" w:rsidP="0014163F">
      <w:pPr>
        <w:ind w:left="720"/>
      </w:pPr>
      <w:r w:rsidRPr="00105AEF">
        <w:rPr>
          <w:b/>
          <w:u w:val="single"/>
        </w:rPr>
        <w:t>Leave the questions that are there exactly as written</w:t>
      </w:r>
      <w:r>
        <w:t xml:space="preserve">, and then write </w:t>
      </w:r>
      <w:r w:rsidRPr="00FB69DB">
        <w:rPr>
          <w:b/>
        </w:rPr>
        <w:t xml:space="preserve">one </w:t>
      </w:r>
      <w:r>
        <w:rPr>
          <w:b/>
        </w:rPr>
        <w:t xml:space="preserve">Likert-scale </w:t>
      </w:r>
      <w:r w:rsidRPr="00FB69DB">
        <w:rPr>
          <w:b/>
        </w:rPr>
        <w:t>question</w:t>
      </w:r>
      <w:r>
        <w:rPr>
          <w:b/>
        </w:rPr>
        <w:t xml:space="preserve"> </w:t>
      </w:r>
      <w:r>
        <w:t xml:space="preserve">(from Strongly Disagree to Strongly Agree) and </w:t>
      </w:r>
      <w:r w:rsidRPr="00616E5F">
        <w:rPr>
          <w:b/>
        </w:rPr>
        <w:t>one open-ended question</w:t>
      </w:r>
      <w:r>
        <w:t xml:space="preserve"> </w:t>
      </w:r>
      <w:r w:rsidRPr="00FB69DB">
        <w:rPr>
          <w:b/>
        </w:rPr>
        <w:t>to measure each</w:t>
      </w:r>
      <w:r>
        <w:t xml:space="preserve"> </w:t>
      </w:r>
      <w:r w:rsidRPr="00FB69DB">
        <w:rPr>
          <w:b/>
        </w:rPr>
        <w:t>of the intended emotions</w:t>
      </w:r>
      <w:r>
        <w:t xml:space="preserve"> or </w:t>
      </w:r>
      <w:r w:rsidRPr="00FB69DB">
        <w:rPr>
          <w:b/>
        </w:rPr>
        <w:t>desired outcomes</w:t>
      </w:r>
      <w:r>
        <w:t xml:space="preserve"> </w:t>
      </w:r>
      <w:r w:rsidRPr="00FB69DB">
        <w:rPr>
          <w:b/>
        </w:rPr>
        <w:t>you listed for part 7)</w:t>
      </w:r>
      <w:r>
        <w:t xml:space="preserve"> </w:t>
      </w:r>
      <w:r w:rsidRPr="00FB69DB">
        <w:rPr>
          <w:b/>
        </w:rPr>
        <w:t>above</w:t>
      </w:r>
      <w:r>
        <w:t xml:space="preserve">.  Follow the format of the questions already in the questionnaire.  </w:t>
      </w:r>
    </w:p>
    <w:p w14:paraId="790A7690" w14:textId="77777777" w:rsidR="0014163F" w:rsidRDefault="0014163F" w:rsidP="0014163F">
      <w:pPr>
        <w:ind w:left="720"/>
      </w:pPr>
      <w:r>
        <w:t xml:space="preserve">Use simple and direct language to ask about how much they experienced each of the intended emotions or desired outcomes you listed for part 7 above.  Be specific about the experience.  Then ask an open-ended follow-up question about what it was in the game that led to that experience.  </w:t>
      </w:r>
    </w:p>
    <w:p w14:paraId="217376B7" w14:textId="77777777" w:rsidR="0014163F" w:rsidRDefault="0014163F" w:rsidP="0014163F">
      <w:pPr>
        <w:ind w:left="720"/>
      </w:pPr>
      <w:r>
        <w:t>For example, if the desired experience was fear of impending doom, you could add these two questions:</w:t>
      </w:r>
    </w:p>
    <w:p w14:paraId="659DFC75" w14:textId="77777777" w:rsidR="0014163F" w:rsidRDefault="0014163F" w:rsidP="0014163F">
      <w:pPr>
        <w:ind w:left="720"/>
      </w:pPr>
      <w:r>
        <w:t>While playing this game, I felt a fear of impending doom.</w:t>
      </w:r>
    </w:p>
    <w:p w14:paraId="78EAF442" w14:textId="77777777" w:rsidR="0014163F" w:rsidRDefault="0014163F" w:rsidP="0014163F">
      <w:pPr>
        <w:ind w:left="720"/>
      </w:pPr>
      <w:r w:rsidRPr="00105AEF">
        <w:rPr>
          <w:noProof/>
        </w:rPr>
        <w:drawing>
          <wp:inline distT="0" distB="0" distL="0" distR="0" wp14:anchorId="0EEF2C96" wp14:editId="088E324A">
            <wp:extent cx="1399309" cy="15969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05641" cy="1604147"/>
                    </a:xfrm>
                    <a:prstGeom prst="rect">
                      <a:avLst/>
                    </a:prstGeom>
                  </pic:spPr>
                </pic:pic>
              </a:graphicData>
            </a:graphic>
          </wp:inline>
        </w:drawing>
      </w:r>
    </w:p>
    <w:p w14:paraId="68A98D6C" w14:textId="77777777" w:rsidR="0014163F" w:rsidRDefault="0014163F" w:rsidP="0014163F">
      <w:pPr>
        <w:ind w:left="720"/>
      </w:pPr>
      <w:r>
        <w:t>What (if anything) in the game made you feel a fear of impending doom?</w:t>
      </w:r>
    </w:p>
    <w:p w14:paraId="4BA35568" w14:textId="77777777" w:rsidR="0014163F" w:rsidRDefault="0014163F" w:rsidP="0014163F">
      <w:pPr>
        <w:ind w:left="720"/>
      </w:pPr>
      <w:r w:rsidRPr="00105AEF">
        <w:rPr>
          <w:noProof/>
        </w:rPr>
        <w:drawing>
          <wp:inline distT="0" distB="0" distL="0" distR="0" wp14:anchorId="522BF269" wp14:editId="7AFF8274">
            <wp:extent cx="5943600" cy="657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25"/>
                    </a:xfrm>
                    <a:prstGeom prst="rect">
                      <a:avLst/>
                    </a:prstGeom>
                  </pic:spPr>
                </pic:pic>
              </a:graphicData>
            </a:graphic>
          </wp:inline>
        </w:drawing>
      </w:r>
    </w:p>
    <w:p w14:paraId="54104335" w14:textId="77777777" w:rsidR="0014163F" w:rsidRPr="00105AEF" w:rsidRDefault="0014163F" w:rsidP="0014163F">
      <w:pPr>
        <w:pStyle w:val="ListParagraph"/>
      </w:pPr>
      <w:r w:rsidRPr="00FB69DB">
        <w:rPr>
          <w:b/>
        </w:rPr>
        <w:t xml:space="preserve">It is a good idea to show me your </w:t>
      </w:r>
      <w:r>
        <w:rPr>
          <w:b/>
        </w:rPr>
        <w:t xml:space="preserve">questionnaire questions </w:t>
      </w:r>
      <w:r w:rsidRPr="00FB69DB">
        <w:rPr>
          <w:b/>
        </w:rPr>
        <w:t xml:space="preserve">in class to be sure your </w:t>
      </w:r>
      <w:r>
        <w:rPr>
          <w:b/>
        </w:rPr>
        <w:t>questions are well-written</w:t>
      </w:r>
      <w:r w:rsidRPr="00FB69DB">
        <w:rPr>
          <w:b/>
        </w:rPr>
        <w:t>.</w:t>
      </w:r>
      <w:r>
        <w:rPr>
          <w:b/>
        </w:rPr>
        <w:t xml:space="preserve">  </w:t>
      </w:r>
      <w:r w:rsidRPr="00105AEF">
        <w:t>Be sure to</w:t>
      </w:r>
      <w:r>
        <w:rPr>
          <w:b/>
        </w:rPr>
        <w:t xml:space="preserve"> keep the questions in the starting file in your questionnaire </w:t>
      </w:r>
      <w:r w:rsidRPr="00105AEF">
        <w:t>– don’t delete any of those questions, just add your questions to the end of it.</w:t>
      </w:r>
    </w:p>
    <w:p w14:paraId="4BCB367E" w14:textId="77777777" w:rsidR="00EF63A7" w:rsidRPr="00F82049" w:rsidRDefault="001E6721" w:rsidP="00AB66D0">
      <w:pPr>
        <w:ind w:left="720"/>
      </w:pPr>
      <w:bookmarkStart w:id="0" w:name="_GoBack"/>
      <w:bookmarkEnd w:id="0"/>
      <w:r w:rsidRPr="00616E5F">
        <w:rPr>
          <w:b/>
        </w:rPr>
        <w:lastRenderedPageBreak/>
        <w:t>Deliverable:</w:t>
      </w:r>
      <w:r>
        <w:t xml:space="preserve"> a link to </w:t>
      </w:r>
      <w:r w:rsidR="00FB69DB">
        <w:t>your team’s</w:t>
      </w:r>
      <w:r>
        <w:t xml:space="preserve"> </w:t>
      </w:r>
      <w:r w:rsidR="00FB69DB">
        <w:t xml:space="preserve">questionnaire on Google Forms, including all of the questions in the starting template above </w:t>
      </w:r>
      <w:r w:rsidR="00616E5F">
        <w:t>exactly as written</w:t>
      </w:r>
      <w:r w:rsidR="00AB66D0">
        <w:t xml:space="preserve"> and</w:t>
      </w:r>
      <w:r w:rsidR="00FB69DB">
        <w:t xml:space="preserve"> one</w:t>
      </w:r>
      <w:r w:rsidR="00616E5F">
        <w:t xml:space="preserve"> </w:t>
      </w:r>
      <w:r w:rsidR="00AB66D0">
        <w:t>Likert-</w:t>
      </w:r>
      <w:r w:rsidR="00616E5F">
        <w:t>scale</w:t>
      </w:r>
      <w:r w:rsidR="00FB69DB">
        <w:t xml:space="preserve"> question</w:t>
      </w:r>
      <w:r w:rsidR="00AB66D0">
        <w:t xml:space="preserve"> and one open-</w:t>
      </w:r>
      <w:proofErr w:type="gramStart"/>
      <w:r w:rsidR="00AB66D0">
        <w:t>ended</w:t>
      </w:r>
      <w:proofErr w:type="gramEnd"/>
      <w:r w:rsidR="00AB66D0">
        <w:t xml:space="preserve"> question</w:t>
      </w:r>
      <w:r w:rsidR="00FB69DB">
        <w:t xml:space="preserve"> to measure </w:t>
      </w:r>
      <w:r w:rsidR="00FB69DB" w:rsidRPr="00AB66D0">
        <w:rPr>
          <w:b/>
        </w:rPr>
        <w:t>each</w:t>
      </w:r>
      <w:r w:rsidR="00FB69DB">
        <w:t xml:space="preserve"> of the intended emotions or desired outcomes you listed for part 7) above</w:t>
      </w:r>
      <w:r>
        <w:t xml:space="preserve">.  </w:t>
      </w:r>
      <w:r w:rsidR="00FB69DB">
        <w:t>Be sure to put your team name on the questionnaire</w:t>
      </w:r>
      <w:r w:rsidR="00AB66D0">
        <w:t>.</w:t>
      </w:r>
    </w:p>
    <w:p w14:paraId="4DF65B09" w14:textId="77777777" w:rsidR="00E42763" w:rsidRDefault="00E42763" w:rsidP="00F82049"/>
    <w:p w14:paraId="7F0F4B3F" w14:textId="77777777" w:rsidR="00F9634B" w:rsidRDefault="00540F3D">
      <w:r>
        <w:t xml:space="preserve">Submit </w:t>
      </w:r>
      <w:r w:rsidR="00F82049">
        <w:t>the deliverables listed above</w:t>
      </w:r>
      <w:r>
        <w:t xml:space="preserve"> as a </w:t>
      </w:r>
      <w:r w:rsidR="00F82049" w:rsidRPr="00F82049">
        <w:rPr>
          <w:b/>
          <w:u w:val="single"/>
        </w:rPr>
        <w:t>single</w:t>
      </w:r>
      <w:r w:rsidR="00F82049">
        <w:t xml:space="preserve"> </w:t>
      </w:r>
      <w:r w:rsidR="00992D6F">
        <w:t>.docx</w:t>
      </w:r>
      <w:r>
        <w:t xml:space="preserve"> or </w:t>
      </w:r>
      <w:r w:rsidR="00992D6F">
        <w:t>.pdf</w:t>
      </w:r>
      <w:r>
        <w:t xml:space="preserve"> document on </w:t>
      </w:r>
      <w:r w:rsidR="00FD00F1">
        <w:t>Canvas</w:t>
      </w:r>
      <w:r>
        <w:t xml:space="preserve"> under Assignments </w:t>
      </w:r>
      <w:r w:rsidR="00F82049">
        <w:t>before it is due</w:t>
      </w:r>
      <w:r>
        <w:t>.</w:t>
      </w:r>
    </w:p>
    <w:p w14:paraId="08C6AE12" w14:textId="77777777" w:rsidR="005762E9" w:rsidRDefault="005762E9"/>
    <w:p w14:paraId="49109785" w14:textId="77777777" w:rsidR="00732447" w:rsidRDefault="00732447" w:rsidP="00732447"/>
    <w:sectPr w:rsidR="00732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C6107"/>
    <w:multiLevelType w:val="hybridMultilevel"/>
    <w:tmpl w:val="1474F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A722B0"/>
    <w:multiLevelType w:val="hybridMultilevel"/>
    <w:tmpl w:val="C90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A24A7"/>
    <w:multiLevelType w:val="hybridMultilevel"/>
    <w:tmpl w:val="4CF0FB34"/>
    <w:lvl w:ilvl="0" w:tplc="91C474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2B2EFD"/>
    <w:multiLevelType w:val="hybridMultilevel"/>
    <w:tmpl w:val="BF9EB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AE3A1D"/>
    <w:multiLevelType w:val="hybridMultilevel"/>
    <w:tmpl w:val="4B02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F2807"/>
    <w:multiLevelType w:val="hybridMultilevel"/>
    <w:tmpl w:val="8A98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713DF"/>
    <w:multiLevelType w:val="hybridMultilevel"/>
    <w:tmpl w:val="F90608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B95F3E"/>
    <w:multiLevelType w:val="hybridMultilevel"/>
    <w:tmpl w:val="0C3CCA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9B125B"/>
    <w:multiLevelType w:val="hybridMultilevel"/>
    <w:tmpl w:val="E222B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CAD518C"/>
    <w:multiLevelType w:val="hybridMultilevel"/>
    <w:tmpl w:val="7EFE4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4"/>
  </w:num>
  <w:num w:numId="6">
    <w:abstractNumId w:val="5"/>
  </w:num>
  <w:num w:numId="7">
    <w:abstractNumId w:val="6"/>
  </w:num>
  <w:num w:numId="8">
    <w:abstractNumId w:val="0"/>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447"/>
    <w:rsid w:val="000075AD"/>
    <w:rsid w:val="00010CBE"/>
    <w:rsid w:val="00020309"/>
    <w:rsid w:val="00036307"/>
    <w:rsid w:val="00056539"/>
    <w:rsid w:val="0008181C"/>
    <w:rsid w:val="000E3B8A"/>
    <w:rsid w:val="001168FC"/>
    <w:rsid w:val="00117EE5"/>
    <w:rsid w:val="0014163F"/>
    <w:rsid w:val="00147EB0"/>
    <w:rsid w:val="00173C21"/>
    <w:rsid w:val="001A79E1"/>
    <w:rsid w:val="001E6721"/>
    <w:rsid w:val="00204A4A"/>
    <w:rsid w:val="0021205F"/>
    <w:rsid w:val="00213DEE"/>
    <w:rsid w:val="0022591E"/>
    <w:rsid w:val="002560E0"/>
    <w:rsid w:val="00281115"/>
    <w:rsid w:val="002A072D"/>
    <w:rsid w:val="002C32AF"/>
    <w:rsid w:val="002F4236"/>
    <w:rsid w:val="003A403E"/>
    <w:rsid w:val="00446C96"/>
    <w:rsid w:val="004747F9"/>
    <w:rsid w:val="004E765B"/>
    <w:rsid w:val="005230C8"/>
    <w:rsid w:val="00527093"/>
    <w:rsid w:val="00540F3D"/>
    <w:rsid w:val="005513F5"/>
    <w:rsid w:val="00575D27"/>
    <w:rsid w:val="005762E9"/>
    <w:rsid w:val="005A51A9"/>
    <w:rsid w:val="005B3143"/>
    <w:rsid w:val="005B5568"/>
    <w:rsid w:val="00616BFD"/>
    <w:rsid w:val="00616E5F"/>
    <w:rsid w:val="00671447"/>
    <w:rsid w:val="00676E50"/>
    <w:rsid w:val="006D0217"/>
    <w:rsid w:val="00732447"/>
    <w:rsid w:val="0076330F"/>
    <w:rsid w:val="0078419C"/>
    <w:rsid w:val="00785AC9"/>
    <w:rsid w:val="00796F01"/>
    <w:rsid w:val="007C7BBB"/>
    <w:rsid w:val="007E385E"/>
    <w:rsid w:val="007E3C40"/>
    <w:rsid w:val="00800E0A"/>
    <w:rsid w:val="00821EA2"/>
    <w:rsid w:val="00826022"/>
    <w:rsid w:val="00826653"/>
    <w:rsid w:val="0084136D"/>
    <w:rsid w:val="0087225F"/>
    <w:rsid w:val="00875147"/>
    <w:rsid w:val="008C1149"/>
    <w:rsid w:val="008C7C09"/>
    <w:rsid w:val="008D1721"/>
    <w:rsid w:val="009035EC"/>
    <w:rsid w:val="009255AD"/>
    <w:rsid w:val="00931088"/>
    <w:rsid w:val="00957BED"/>
    <w:rsid w:val="009605CD"/>
    <w:rsid w:val="00961D79"/>
    <w:rsid w:val="00966E0F"/>
    <w:rsid w:val="00987196"/>
    <w:rsid w:val="00992D6F"/>
    <w:rsid w:val="009B173A"/>
    <w:rsid w:val="009F4BA6"/>
    <w:rsid w:val="00A13123"/>
    <w:rsid w:val="00A3646C"/>
    <w:rsid w:val="00A67533"/>
    <w:rsid w:val="00A75FF5"/>
    <w:rsid w:val="00A776FF"/>
    <w:rsid w:val="00A83DF2"/>
    <w:rsid w:val="00AA654F"/>
    <w:rsid w:val="00AA75D7"/>
    <w:rsid w:val="00AB66D0"/>
    <w:rsid w:val="00AE7323"/>
    <w:rsid w:val="00B11718"/>
    <w:rsid w:val="00B47954"/>
    <w:rsid w:val="00B770F1"/>
    <w:rsid w:val="00B954E8"/>
    <w:rsid w:val="00BA0888"/>
    <w:rsid w:val="00BA213E"/>
    <w:rsid w:val="00BB52A5"/>
    <w:rsid w:val="00C02A77"/>
    <w:rsid w:val="00C136B0"/>
    <w:rsid w:val="00C22BDC"/>
    <w:rsid w:val="00C3264C"/>
    <w:rsid w:val="00C340EA"/>
    <w:rsid w:val="00CC130B"/>
    <w:rsid w:val="00CF2205"/>
    <w:rsid w:val="00D15532"/>
    <w:rsid w:val="00D22498"/>
    <w:rsid w:val="00D5006F"/>
    <w:rsid w:val="00D74D6F"/>
    <w:rsid w:val="00E02363"/>
    <w:rsid w:val="00E13AFF"/>
    <w:rsid w:val="00E14B8A"/>
    <w:rsid w:val="00E16391"/>
    <w:rsid w:val="00E42763"/>
    <w:rsid w:val="00E60231"/>
    <w:rsid w:val="00E634BD"/>
    <w:rsid w:val="00EE0F39"/>
    <w:rsid w:val="00EF63A7"/>
    <w:rsid w:val="00F23F0A"/>
    <w:rsid w:val="00F57AE0"/>
    <w:rsid w:val="00F82049"/>
    <w:rsid w:val="00F9634B"/>
    <w:rsid w:val="00FB69DB"/>
    <w:rsid w:val="00FD0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2E94"/>
  <w15:chartTrackingRefBased/>
  <w15:docId w15:val="{733C67D6-CF81-4E04-B759-B6A83A00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3"/>
    <w:qFormat/>
    <w:rsid w:val="00E634BD"/>
    <w:pPr>
      <w:keepNext/>
      <w:keepLines/>
      <w:spacing w:after="0" w:line="480" w:lineRule="auto"/>
      <w:jc w:val="center"/>
      <w:outlineLvl w:val="0"/>
    </w:pPr>
    <w:rPr>
      <w:rFonts w:asciiTheme="majorHAnsi" w:eastAsiaTheme="majorEastAsia" w:hAnsiTheme="majorHAnsi" w:cstheme="majorBidi"/>
      <w:b/>
      <w:bCs/>
      <w:color w:val="000000" w:themeColor="text1"/>
      <w:sz w:val="24"/>
      <w:szCs w:val="24"/>
      <w:lang w:eastAsia="ja-JP"/>
    </w:rPr>
  </w:style>
  <w:style w:type="paragraph" w:styleId="Heading2">
    <w:name w:val="heading 2"/>
    <w:basedOn w:val="Normal"/>
    <w:next w:val="Normal"/>
    <w:link w:val="Heading2Char"/>
    <w:uiPriority w:val="3"/>
    <w:unhideWhenUsed/>
    <w:qFormat/>
    <w:rsid w:val="00E634BD"/>
    <w:pPr>
      <w:keepNext/>
      <w:keepLines/>
      <w:spacing w:after="0" w:line="480" w:lineRule="auto"/>
      <w:outlineLvl w:val="1"/>
    </w:pPr>
    <w:rPr>
      <w:rFonts w:asciiTheme="majorHAnsi" w:eastAsiaTheme="majorEastAsia" w:hAnsiTheme="majorHAnsi" w:cstheme="majorBidi"/>
      <w:b/>
      <w:bCs/>
      <w:color w:val="000000" w:themeColor="text1"/>
      <w:sz w:val="24"/>
      <w:szCs w:val="24"/>
      <w:lang w:eastAsia="ja-JP"/>
    </w:rPr>
  </w:style>
  <w:style w:type="paragraph" w:styleId="Heading3">
    <w:name w:val="heading 3"/>
    <w:basedOn w:val="Normal"/>
    <w:next w:val="Normal"/>
    <w:link w:val="Heading3Char"/>
    <w:uiPriority w:val="3"/>
    <w:unhideWhenUsed/>
    <w:qFormat/>
    <w:rsid w:val="00E634BD"/>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3"/>
    <w:unhideWhenUsed/>
    <w:qFormat/>
    <w:rsid w:val="00E634BD"/>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3"/>
    <w:unhideWhenUsed/>
    <w:qFormat/>
    <w:rsid w:val="00E634BD"/>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paragraph" w:styleId="Heading6">
    <w:name w:val="heading 6"/>
    <w:basedOn w:val="Normal"/>
    <w:next w:val="Normal"/>
    <w:link w:val="Heading6Char"/>
    <w:uiPriority w:val="9"/>
    <w:semiHidden/>
    <w:qFormat/>
    <w:rsid w:val="00E634BD"/>
    <w:pPr>
      <w:keepNext/>
      <w:keepLines/>
      <w:spacing w:before="40" w:after="0" w:line="480" w:lineRule="auto"/>
      <w:outlineLvl w:val="5"/>
    </w:pPr>
    <w:rPr>
      <w:rFonts w:asciiTheme="majorHAnsi" w:eastAsiaTheme="majorEastAsia" w:hAnsiTheme="majorHAnsi" w:cstheme="majorBidi"/>
      <w:color w:val="1F4D78" w:themeColor="accent1" w:themeShade="7F"/>
      <w:sz w:val="24"/>
      <w:szCs w:val="24"/>
      <w:lang w:eastAsia="ja-JP"/>
    </w:rPr>
  </w:style>
  <w:style w:type="paragraph" w:styleId="Heading7">
    <w:name w:val="heading 7"/>
    <w:basedOn w:val="Normal"/>
    <w:next w:val="Normal"/>
    <w:link w:val="Heading7Char"/>
    <w:uiPriority w:val="9"/>
    <w:semiHidden/>
    <w:qFormat/>
    <w:rsid w:val="00E634BD"/>
    <w:pPr>
      <w:keepNext/>
      <w:keepLines/>
      <w:spacing w:before="40" w:after="0" w:line="480" w:lineRule="auto"/>
      <w:outlineLvl w:val="6"/>
    </w:pPr>
    <w:rPr>
      <w:rFonts w:asciiTheme="majorHAnsi" w:eastAsiaTheme="majorEastAsia" w:hAnsiTheme="majorHAnsi" w:cstheme="majorBidi"/>
      <w:i/>
      <w:iCs/>
      <w:color w:val="1F4D78" w:themeColor="accent1" w:themeShade="7F"/>
      <w:sz w:val="24"/>
      <w:szCs w:val="24"/>
      <w:lang w:eastAsia="ja-JP"/>
    </w:rPr>
  </w:style>
  <w:style w:type="paragraph" w:styleId="Heading8">
    <w:name w:val="heading 8"/>
    <w:basedOn w:val="Normal"/>
    <w:next w:val="Normal"/>
    <w:link w:val="Heading8Char"/>
    <w:uiPriority w:val="9"/>
    <w:semiHidden/>
    <w:qFormat/>
    <w:rsid w:val="00E634BD"/>
    <w:pPr>
      <w:keepNext/>
      <w:keepLines/>
      <w:spacing w:before="40" w:after="0" w:line="480" w:lineRule="auto"/>
      <w:outlineLvl w:val="7"/>
    </w:pPr>
    <w:rPr>
      <w:rFonts w:asciiTheme="majorHAnsi" w:eastAsiaTheme="majorEastAsia" w:hAnsiTheme="majorHAnsi" w:cstheme="majorBidi"/>
      <w:color w:val="272727" w:themeColor="text1" w:themeTint="D8"/>
      <w:szCs w:val="21"/>
      <w:lang w:eastAsia="ja-JP"/>
    </w:rPr>
  </w:style>
  <w:style w:type="paragraph" w:styleId="Heading9">
    <w:name w:val="heading 9"/>
    <w:basedOn w:val="Normal"/>
    <w:next w:val="Normal"/>
    <w:link w:val="Heading9Char"/>
    <w:uiPriority w:val="9"/>
    <w:semiHidden/>
    <w:qFormat/>
    <w:rsid w:val="00E634BD"/>
    <w:pPr>
      <w:keepNext/>
      <w:keepLines/>
      <w:spacing w:before="40" w:after="0" w:line="48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2Char">
    <w:name w:val="Heading 2 Char"/>
    <w:basedOn w:val="DefaultParagraphFont"/>
    <w:link w:val="Heading2"/>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3Char">
    <w:name w:val="Heading 3 Char"/>
    <w:basedOn w:val="DefaultParagraphFont"/>
    <w:link w:val="Heading3"/>
    <w:uiPriority w:val="3"/>
    <w:rsid w:val="00E634BD"/>
    <w:rPr>
      <w:rFonts w:asciiTheme="majorHAnsi" w:eastAsiaTheme="majorEastAsia" w:hAnsiTheme="majorHAnsi" w:cstheme="majorBidi"/>
      <w:b/>
      <w:bCs/>
      <w:color w:val="000000" w:themeColor="text1"/>
      <w:sz w:val="24"/>
      <w:szCs w:val="24"/>
      <w:lang w:eastAsia="ja-JP"/>
    </w:rPr>
  </w:style>
  <w:style w:type="character" w:customStyle="1" w:styleId="Heading4Char">
    <w:name w:val="Heading 4 Char"/>
    <w:basedOn w:val="DefaultParagraphFont"/>
    <w:link w:val="Heading4"/>
    <w:uiPriority w:val="3"/>
    <w:rsid w:val="00E634BD"/>
    <w:rPr>
      <w:rFonts w:asciiTheme="majorHAnsi" w:eastAsiaTheme="majorEastAsia" w:hAnsiTheme="majorHAnsi" w:cstheme="majorBidi"/>
      <w:b/>
      <w:bCs/>
      <w:i/>
      <w:iCs/>
      <w:color w:val="000000" w:themeColor="text1"/>
      <w:sz w:val="24"/>
      <w:szCs w:val="24"/>
      <w:lang w:eastAsia="ja-JP"/>
    </w:rPr>
  </w:style>
  <w:style w:type="character" w:customStyle="1" w:styleId="Heading5Char">
    <w:name w:val="Heading 5 Char"/>
    <w:basedOn w:val="DefaultParagraphFont"/>
    <w:link w:val="Heading5"/>
    <w:uiPriority w:val="3"/>
    <w:rsid w:val="00E634BD"/>
    <w:rPr>
      <w:rFonts w:asciiTheme="majorHAnsi" w:eastAsiaTheme="majorEastAsia" w:hAnsiTheme="majorHAnsi" w:cstheme="majorBidi"/>
      <w:i/>
      <w:iCs/>
      <w:color w:val="000000" w:themeColor="text1"/>
      <w:sz w:val="24"/>
      <w:szCs w:val="24"/>
      <w:lang w:eastAsia="ja-JP"/>
    </w:rPr>
  </w:style>
  <w:style w:type="character" w:customStyle="1" w:styleId="Heading6Char">
    <w:name w:val="Heading 6 Char"/>
    <w:basedOn w:val="DefaultParagraphFont"/>
    <w:link w:val="Heading6"/>
    <w:uiPriority w:val="9"/>
    <w:semiHidden/>
    <w:rsid w:val="00E634BD"/>
    <w:rPr>
      <w:rFonts w:asciiTheme="majorHAnsi" w:eastAsiaTheme="majorEastAsia" w:hAnsiTheme="majorHAnsi" w:cstheme="majorBidi"/>
      <w:color w:val="1F4D78" w:themeColor="accent1" w:themeShade="7F"/>
      <w:sz w:val="24"/>
      <w:szCs w:val="24"/>
      <w:lang w:eastAsia="ja-JP"/>
    </w:rPr>
  </w:style>
  <w:style w:type="character" w:customStyle="1" w:styleId="Heading7Char">
    <w:name w:val="Heading 7 Char"/>
    <w:basedOn w:val="DefaultParagraphFont"/>
    <w:link w:val="Heading7"/>
    <w:uiPriority w:val="9"/>
    <w:semiHidden/>
    <w:rsid w:val="00E634BD"/>
    <w:rPr>
      <w:rFonts w:asciiTheme="majorHAnsi" w:eastAsiaTheme="majorEastAsia" w:hAnsiTheme="majorHAnsi" w:cstheme="majorBidi"/>
      <w:i/>
      <w:iCs/>
      <w:color w:val="1F4D78" w:themeColor="accent1" w:themeShade="7F"/>
      <w:sz w:val="24"/>
      <w:szCs w:val="24"/>
      <w:lang w:eastAsia="ja-JP"/>
    </w:rPr>
  </w:style>
  <w:style w:type="character" w:customStyle="1" w:styleId="Heading8Char">
    <w:name w:val="Heading 8 Char"/>
    <w:basedOn w:val="DefaultParagraphFont"/>
    <w:link w:val="Heading8"/>
    <w:uiPriority w:val="9"/>
    <w:semiHidden/>
    <w:rsid w:val="00E634BD"/>
    <w:rPr>
      <w:rFonts w:asciiTheme="majorHAnsi" w:eastAsiaTheme="majorEastAsia" w:hAnsiTheme="majorHAnsi" w:cstheme="majorBidi"/>
      <w:color w:val="272727" w:themeColor="text1" w:themeTint="D8"/>
      <w:szCs w:val="21"/>
      <w:lang w:eastAsia="ja-JP"/>
    </w:rPr>
  </w:style>
  <w:style w:type="character" w:customStyle="1" w:styleId="Heading9Char">
    <w:name w:val="Heading 9 Char"/>
    <w:basedOn w:val="DefaultParagraphFont"/>
    <w:link w:val="Heading9"/>
    <w:uiPriority w:val="9"/>
    <w:semiHidden/>
    <w:rsid w:val="00E634BD"/>
    <w:rPr>
      <w:rFonts w:asciiTheme="majorHAnsi" w:eastAsiaTheme="majorEastAsia" w:hAnsiTheme="majorHAnsi" w:cstheme="majorBidi"/>
      <w:i/>
      <w:iCs/>
      <w:color w:val="272727" w:themeColor="text1" w:themeTint="D8"/>
      <w:szCs w:val="21"/>
      <w:lang w:eastAsia="ja-JP"/>
    </w:rPr>
  </w:style>
  <w:style w:type="paragraph" w:styleId="Title">
    <w:name w:val="Title"/>
    <w:basedOn w:val="Normal"/>
    <w:next w:val="Normal"/>
    <w:link w:val="TitleChar"/>
    <w:uiPriority w:val="1"/>
    <w:qFormat/>
    <w:rsid w:val="00E634BD"/>
    <w:pPr>
      <w:spacing w:before="2400" w:after="0" w:line="480" w:lineRule="auto"/>
      <w:contextualSpacing/>
      <w:jc w:val="center"/>
    </w:pPr>
    <w:rPr>
      <w:rFonts w:asciiTheme="majorHAnsi" w:eastAsiaTheme="majorEastAsia" w:hAnsiTheme="majorHAnsi" w:cstheme="majorBidi"/>
      <w:color w:val="000000" w:themeColor="text1"/>
      <w:sz w:val="24"/>
      <w:szCs w:val="24"/>
      <w:lang w:eastAsia="ja-JP"/>
    </w:rPr>
  </w:style>
  <w:style w:type="character" w:customStyle="1" w:styleId="TitleChar">
    <w:name w:val="Title Char"/>
    <w:basedOn w:val="DefaultParagraphFont"/>
    <w:link w:val="Title"/>
    <w:uiPriority w:val="1"/>
    <w:rsid w:val="00E634BD"/>
    <w:rPr>
      <w:rFonts w:asciiTheme="majorHAnsi" w:eastAsiaTheme="majorEastAsia" w:hAnsiTheme="majorHAnsi" w:cstheme="majorBidi"/>
      <w:color w:val="000000" w:themeColor="text1"/>
      <w:sz w:val="24"/>
      <w:szCs w:val="24"/>
      <w:lang w:eastAsia="ja-JP"/>
    </w:rPr>
  </w:style>
  <w:style w:type="paragraph" w:customStyle="1" w:styleId="Title2">
    <w:name w:val="Title 2"/>
    <w:basedOn w:val="Normal"/>
    <w:uiPriority w:val="1"/>
    <w:qFormat/>
    <w:rsid w:val="00E634BD"/>
    <w:pPr>
      <w:spacing w:after="0" w:line="480" w:lineRule="auto"/>
      <w:jc w:val="center"/>
    </w:pPr>
    <w:rPr>
      <w:color w:val="000000" w:themeColor="text1"/>
      <w:sz w:val="24"/>
      <w:szCs w:val="24"/>
      <w:lang w:eastAsia="ja-JP"/>
    </w:rPr>
  </w:style>
  <w:style w:type="paragraph" w:styleId="NormalIndent">
    <w:name w:val="Normal Indent"/>
    <w:basedOn w:val="Normal"/>
    <w:uiPriority w:val="99"/>
    <w:semiHidden/>
    <w:unhideWhenUsed/>
    <w:rsid w:val="00E634BD"/>
    <w:pPr>
      <w:spacing w:after="0" w:line="480" w:lineRule="auto"/>
      <w:ind w:left="720"/>
    </w:pPr>
    <w:rPr>
      <w:color w:val="000000" w:themeColor="text1"/>
      <w:sz w:val="24"/>
      <w:szCs w:val="24"/>
      <w:lang w:eastAsia="ja-JP"/>
    </w:rPr>
  </w:style>
  <w:style w:type="paragraph" w:styleId="ListParagraph">
    <w:name w:val="List Paragraph"/>
    <w:basedOn w:val="Normal"/>
    <w:uiPriority w:val="34"/>
    <w:qFormat/>
    <w:rsid w:val="005762E9"/>
    <w:pPr>
      <w:ind w:left="720"/>
      <w:contextualSpacing/>
    </w:pPr>
  </w:style>
  <w:style w:type="character" w:styleId="Hyperlink">
    <w:name w:val="Hyperlink"/>
    <w:basedOn w:val="DefaultParagraphFont"/>
    <w:uiPriority w:val="99"/>
    <w:unhideWhenUsed/>
    <w:rsid w:val="00117EE5"/>
    <w:rPr>
      <w:color w:val="0000FF"/>
      <w:u w:val="single"/>
    </w:rPr>
  </w:style>
  <w:style w:type="character" w:styleId="FollowedHyperlink">
    <w:name w:val="FollowedHyperlink"/>
    <w:basedOn w:val="DefaultParagraphFont"/>
    <w:uiPriority w:val="99"/>
    <w:semiHidden/>
    <w:unhideWhenUsed/>
    <w:rsid w:val="00A67533"/>
    <w:rPr>
      <w:color w:val="954F72" w:themeColor="followedHyperlink"/>
      <w:u w:val="single"/>
    </w:rPr>
  </w:style>
  <w:style w:type="paragraph" w:styleId="NormalWeb">
    <w:name w:val="Normal (Web)"/>
    <w:basedOn w:val="Normal"/>
    <w:rsid w:val="00826022"/>
    <w:pPr>
      <w:suppressAutoHyphens/>
      <w:autoSpaceDN w:val="0"/>
      <w:spacing w:before="280" w:after="280" w:line="240" w:lineRule="auto"/>
      <w:textAlignment w:val="baseline"/>
    </w:pPr>
    <w:rPr>
      <w:rFonts w:ascii="Times New Roman" w:eastAsia="Times New Roman" w:hAnsi="Times New Roman" w:cs="Times New Roman"/>
      <w:kern w:val="3"/>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google.com/forms/d/1RvKMhngt8DuEcoV5GCo57Wxi6IvkcTrnepD_WgB3_Og/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5</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Owen S</cp:lastModifiedBy>
  <cp:revision>63</cp:revision>
  <dcterms:created xsi:type="dcterms:W3CDTF">2019-08-28T01:43:00Z</dcterms:created>
  <dcterms:modified xsi:type="dcterms:W3CDTF">2022-09-11T22:52:00Z</dcterms:modified>
</cp:coreProperties>
</file>