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28C6E0C" w:rsidR="00D50D2A" w:rsidRPr="00CE4148" w:rsidRDefault="00D50D2A">
      <w:pPr>
        <w:spacing w:before="9" w:after="0" w:line="160" w:lineRule="exact"/>
        <w:rPr>
          <w:sz w:val="16"/>
          <w:szCs w:val="16"/>
          <w:lang w:val="fr-FR"/>
        </w:rPr>
      </w:pP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35D1F972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instrText xml:space="preserve"> MERGEFIELD formateur </w:instrTex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spacing w:val="2"/>
          <w:lang w:val="fr-FR"/>
        </w:rPr>
        <w:t>______________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end"/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CB1645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  <w:lang w:val="fr-FR"/>
        </w:rPr>
      </w:pPr>
      <w:proofErr w:type="gramStart"/>
      <w:r w:rsidRPr="00CB1645">
        <w:rPr>
          <w:rFonts w:ascii="Arial" w:eastAsia="Arial" w:hAnsi="Arial" w:cs="Arial"/>
          <w:spacing w:val="-1"/>
          <w:lang w:val="fr-FR"/>
        </w:rPr>
        <w:t>e</w:t>
      </w:r>
      <w:r w:rsidR="00965BC6" w:rsidRPr="00CB1645">
        <w:rPr>
          <w:rFonts w:ascii="Arial" w:eastAsia="Arial" w:hAnsi="Arial" w:cs="Arial"/>
          <w:spacing w:val="-1"/>
          <w:lang w:val="fr-FR"/>
        </w:rPr>
        <w:t>t</w:t>
      </w:r>
      <w:proofErr w:type="gramEnd"/>
    </w:p>
    <w:p w14:paraId="5B105116" w14:textId="77777777" w:rsidR="00CF0C41" w:rsidRPr="00CB1645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9" w14:textId="74BC70C2" w:rsidR="00D50D2A" w:rsidRPr="00CB1645" w:rsidRDefault="00965BC6">
      <w:pPr>
        <w:spacing w:before="7"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i/>
          <w:lang w:val="fr-FR"/>
        </w:rPr>
        <w:t xml:space="preserve">2) </w:t>
      </w:r>
      <w:r w:rsidRPr="00CB1645">
        <w:rPr>
          <w:rFonts w:ascii="Arial" w:eastAsia="Arial" w:hAnsi="Arial" w:cs="Arial"/>
          <w:i/>
          <w:spacing w:val="49"/>
          <w:lang w:val="fr-FR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CB1645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CCMB INDUSTRIE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CB1645" w:rsidRDefault="00D50D2A">
      <w:pPr>
        <w:spacing w:before="10" w:after="0" w:line="240" w:lineRule="exact"/>
        <w:rPr>
          <w:sz w:val="24"/>
          <w:szCs w:val="24"/>
          <w:lang w:val="fr-FR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04496E73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lang w:val="fr-FR"/>
        </w:rPr>
        <w:t>LITHIUM-ION TMHMS &amp; TMHMI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3BD89495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294CE9" w:rsidRPr="001F684D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1404-T2-TE-61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3630A976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2026-05-04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lang w:val="fr-FR"/>
        </w:rPr>
        <w:t>2026-05-05 17:30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2C87BD9D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lang w:val="fr-FR"/>
        </w:rPr>
        <w:t>12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25FDA50D" w:rsidR="00D50D2A" w:rsidRPr="00CB164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  <w:lang w:val="fr-FR"/>
        </w:rPr>
      </w:pPr>
      <w:r w:rsidRPr="00CB1645">
        <w:rPr>
          <w:rFonts w:ascii="Times New Roman" w:eastAsia="Times New Roman" w:hAnsi="Times New Roman" w:cs="Times New Roman"/>
          <w:lang w:val="fr-FR"/>
        </w:rPr>
        <w:t>-</w:t>
      </w:r>
      <w:r w:rsidR="00A159A9" w:rsidRPr="00CB1645">
        <w:rPr>
          <w:rFonts w:ascii="Times New Roman" w:eastAsia="Times New Roman" w:hAnsi="Times New Roman" w:cs="Times New Roman"/>
          <w:lang w:val="fr-FR"/>
        </w:rPr>
        <w:tab/>
      </w:r>
      <w:r w:rsidRPr="00CB1645">
        <w:rPr>
          <w:rFonts w:ascii="Arial" w:eastAsia="Arial" w:hAnsi="Arial" w:cs="Arial"/>
          <w:lang w:val="fr-FR"/>
        </w:rPr>
        <w:t>L</w:t>
      </w:r>
      <w:r w:rsidRPr="00CB1645">
        <w:rPr>
          <w:rFonts w:ascii="Arial" w:eastAsia="Arial" w:hAnsi="Arial" w:cs="Arial"/>
          <w:spacing w:val="-1"/>
          <w:lang w:val="fr-FR"/>
        </w:rPr>
        <w:t>i</w:t>
      </w:r>
      <w:r w:rsidRPr="00CB1645">
        <w:rPr>
          <w:rFonts w:ascii="Arial" w:eastAsia="Arial" w:hAnsi="Arial" w:cs="Arial"/>
          <w:lang w:val="fr-FR"/>
        </w:rPr>
        <w:t>eu</w:t>
      </w:r>
      <w:r w:rsidRPr="00CB1645">
        <w:rPr>
          <w:rFonts w:ascii="Arial" w:eastAsia="Arial" w:hAnsi="Arial" w:cs="Arial"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lang w:val="fr-FR"/>
        </w:rPr>
        <w:t xml:space="preserve">: </w:t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>T</w:t>
      </w:r>
      <w:r w:rsidRPr="00CB1645">
        <w:rPr>
          <w:rFonts w:ascii="Arial" w:eastAsia="Arial" w:hAnsi="Arial" w:cs="Arial"/>
          <w:b/>
          <w:bCs/>
          <w:i/>
          <w:iCs/>
          <w:spacing w:val="-4"/>
          <w:lang w:val="fr-FR"/>
        </w:rPr>
        <w:t>M</w:t>
      </w:r>
      <w:r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t>HF</w:t>
      </w:r>
      <w:r w:rsidRPr="00CB1645">
        <w:rPr>
          <w:rFonts w:ascii="Arial" w:eastAsia="Arial" w:hAnsi="Arial" w:cs="Arial"/>
          <w:b/>
          <w:bCs/>
          <w:i/>
          <w:iCs/>
          <w:lang w:val="fr-FR"/>
        </w:rPr>
        <w:t>R -</w:t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begin"/>
      </w:r>
      <w:r w:rsidR="00520010"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CARQUEFOU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end"/>
      </w:r>
    </w:p>
    <w:p w14:paraId="4DF749E7" w14:textId="41B5E8DB" w:rsidR="00D50D2A" w:rsidRPr="00CB1645" w:rsidRDefault="00D50D2A">
      <w:pPr>
        <w:spacing w:before="9" w:after="0" w:line="240" w:lineRule="exact"/>
        <w:rPr>
          <w:sz w:val="24"/>
          <w:szCs w:val="24"/>
          <w:lang w:val="fr-FR"/>
        </w:rPr>
      </w:pPr>
    </w:p>
    <w:p w14:paraId="4DF749E8" w14:textId="2730A1AA" w:rsidR="00D50D2A" w:rsidRPr="00CB1645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CB1645">
        <w:rPr>
          <w:rFonts w:ascii="Arial" w:eastAsia="Arial" w:hAnsi="Arial" w:cs="Arial"/>
          <w:b/>
          <w:bCs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CB1645">
        <w:rPr>
          <w:rFonts w:ascii="Arial" w:eastAsia="Arial" w:hAnsi="Arial" w:cs="Arial"/>
          <w:b/>
          <w:bCs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2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–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CB1645">
        <w:rPr>
          <w:rFonts w:ascii="Arial" w:eastAsia="Arial" w:hAnsi="Arial" w:cs="Arial"/>
          <w:b/>
          <w:bCs/>
          <w:lang w:val="fr-FR"/>
        </w:rPr>
        <w:t xml:space="preserve">f 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CB1645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CB1645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2D42A291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lang w:val="fr-FR"/>
        </w:rPr>
        <w:t>ROUXEL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lang w:val="fr-FR"/>
        </w:rPr>
        <w:t>Quentin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015944F5" w:rsidR="00D50D2A" w:rsidRPr="002A6A8B" w:rsidRDefault="00965BC6" w:rsidP="002E0A9F">
      <w:pPr>
        <w:spacing w:after="0" w:line="248" w:lineRule="exact"/>
        <w:ind w:left="579" w:right="2478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294CE9" w:rsidRPr="001F684D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CARQUEFOU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294CE9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18/05/2026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017CC04C" w:rsidR="00D50D2A" w:rsidRPr="00294CE9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294CE9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94CE9" w:rsidRPr="00294CE9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CCMB INDUSTRIE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294CE9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294CE9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294CE9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294CE9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294CE9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294CE9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294CE9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294CE9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294CE9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294CE9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294CE9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294CE9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294CE9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294CE9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294CE9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5762DA6C" w:rsidR="00D50D2A" w:rsidRPr="00294CE9" w:rsidRDefault="00D50D2A">
      <w:pPr>
        <w:spacing w:before="11" w:after="0" w:line="200" w:lineRule="exact"/>
        <w:rPr>
          <w:sz w:val="20"/>
          <w:szCs w:val="20"/>
        </w:rPr>
      </w:pPr>
    </w:p>
    <w:p w14:paraId="4DF74A15" w14:textId="5C74C7BA" w:rsidR="00D50D2A" w:rsidRPr="00294CE9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294CE9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294CE9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294CE9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960AEC" w14:textId="77777777" w:rsidR="00BC0FBA" w:rsidRDefault="00BC0FBA">
      <w:pPr>
        <w:spacing w:after="0" w:line="240" w:lineRule="auto"/>
      </w:pPr>
      <w:r>
        <w:separator/>
      </w:r>
    </w:p>
  </w:endnote>
  <w:endnote w:type="continuationSeparator" w:id="0">
    <w:p w14:paraId="1597AEF1" w14:textId="77777777" w:rsidR="00BC0FBA" w:rsidRDefault="00BC0FBA">
      <w:pPr>
        <w:spacing w:after="0" w:line="240" w:lineRule="auto"/>
      </w:pPr>
      <w:r>
        <w:continuationSeparator/>
      </w:r>
    </w:p>
  </w:endnote>
  <w:endnote w:type="continuationNotice" w:id="1">
    <w:p w14:paraId="00AD378F" w14:textId="77777777" w:rsidR="00BC0FBA" w:rsidRDefault="00BC0FB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E9B99B" w14:textId="77777777" w:rsidR="00BC0FBA" w:rsidRDefault="00BC0FBA">
      <w:pPr>
        <w:spacing w:after="0" w:line="240" w:lineRule="auto"/>
      </w:pPr>
      <w:r>
        <w:separator/>
      </w:r>
    </w:p>
  </w:footnote>
  <w:footnote w:type="continuationSeparator" w:id="0">
    <w:p w14:paraId="4EC24796" w14:textId="77777777" w:rsidR="00BC0FBA" w:rsidRDefault="00BC0FBA">
      <w:pPr>
        <w:spacing w:after="0" w:line="240" w:lineRule="auto"/>
      </w:pPr>
      <w:r>
        <w:continuationSeparator/>
      </w:r>
    </w:p>
  </w:footnote>
  <w:footnote w:type="continuationNotice" w:id="1">
    <w:p w14:paraId="75B77664" w14:textId="77777777" w:rsidR="00BC0FBA" w:rsidRDefault="00BC0FBA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92431"/>
    <w:rsid w:val="000A11A0"/>
    <w:rsid w:val="000C0CDC"/>
    <w:rsid w:val="000D2229"/>
    <w:rsid w:val="000F320A"/>
    <w:rsid w:val="000F5872"/>
    <w:rsid w:val="00103F0C"/>
    <w:rsid w:val="00106807"/>
    <w:rsid w:val="00115109"/>
    <w:rsid w:val="00126CCE"/>
    <w:rsid w:val="00127328"/>
    <w:rsid w:val="001522F9"/>
    <w:rsid w:val="001752B4"/>
    <w:rsid w:val="00177176"/>
    <w:rsid w:val="001937C3"/>
    <w:rsid w:val="001A3AD4"/>
    <w:rsid w:val="00237ECA"/>
    <w:rsid w:val="00250338"/>
    <w:rsid w:val="002621DD"/>
    <w:rsid w:val="00264D8F"/>
    <w:rsid w:val="00294CE9"/>
    <w:rsid w:val="00296DE5"/>
    <w:rsid w:val="002A6A8B"/>
    <w:rsid w:val="002B658D"/>
    <w:rsid w:val="002D077C"/>
    <w:rsid w:val="002E0A9F"/>
    <w:rsid w:val="002F4FB6"/>
    <w:rsid w:val="00321AD2"/>
    <w:rsid w:val="00357F5F"/>
    <w:rsid w:val="004474F9"/>
    <w:rsid w:val="004519CB"/>
    <w:rsid w:val="00457415"/>
    <w:rsid w:val="00465553"/>
    <w:rsid w:val="004B1C95"/>
    <w:rsid w:val="004D301D"/>
    <w:rsid w:val="00520010"/>
    <w:rsid w:val="005929B7"/>
    <w:rsid w:val="0061576C"/>
    <w:rsid w:val="0061581B"/>
    <w:rsid w:val="00650D6E"/>
    <w:rsid w:val="00662F66"/>
    <w:rsid w:val="00673002"/>
    <w:rsid w:val="00673B8E"/>
    <w:rsid w:val="00694EFB"/>
    <w:rsid w:val="006B1403"/>
    <w:rsid w:val="006F2358"/>
    <w:rsid w:val="006F3528"/>
    <w:rsid w:val="00780415"/>
    <w:rsid w:val="007E5059"/>
    <w:rsid w:val="00801699"/>
    <w:rsid w:val="00824AF9"/>
    <w:rsid w:val="00871B3D"/>
    <w:rsid w:val="008F0825"/>
    <w:rsid w:val="008F4444"/>
    <w:rsid w:val="00905127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A1C8E"/>
    <w:rsid w:val="00BC02D5"/>
    <w:rsid w:val="00BC0FBA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1645"/>
    <w:rsid w:val="00CB64F2"/>
    <w:rsid w:val="00CB7020"/>
    <w:rsid w:val="00CE4148"/>
    <w:rsid w:val="00CF0C41"/>
    <w:rsid w:val="00D31B17"/>
    <w:rsid w:val="00D43A80"/>
    <w:rsid w:val="00D50D2A"/>
    <w:rsid w:val="00D55388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D191A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6</TotalTime>
  <Pages>2</Pages>
  <Words>472</Words>
  <Characters>2596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Christophe.Desandiego@fr.toyota-industries.eu</dc:creator>
  <cp:keywords/>
  <cp:lastModifiedBy>DESANDIEGO Christophe</cp:lastModifiedBy>
  <cp:revision>10</cp:revision>
  <dcterms:created xsi:type="dcterms:W3CDTF">2025-09-12T13:50:00Z</dcterms:created>
  <dcterms:modified xsi:type="dcterms:W3CDTF">2026-05-18T09:06:00Z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