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6DD43" w14:textId="757863AC" w:rsidR="0011267F" w:rsidRDefault="0011267F" w:rsidP="0011267F">
      <w:pPr>
        <w:pStyle w:val="Heading1"/>
        <w:rPr>
          <w:noProof/>
        </w:rPr>
      </w:pPr>
      <w:r>
        <w:rPr>
          <w:noProof/>
        </w:rPr>
        <w:t>Hướng dẫn sử dụng postman</w:t>
      </w:r>
    </w:p>
    <w:p w14:paraId="15934FE4" w14:textId="2E03A159" w:rsidR="004C2BB0" w:rsidRDefault="0011267F">
      <w:r>
        <w:rPr>
          <w:noProof/>
        </w:rPr>
        <w:drawing>
          <wp:inline distT="0" distB="0" distL="0" distR="0" wp14:anchorId="2D5B072B" wp14:editId="06908A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A5D4" w14:textId="62282368" w:rsidR="0011267F" w:rsidRDefault="0011267F" w:rsidP="0011267F">
      <w:pPr>
        <w:pStyle w:val="Heading2"/>
      </w:pPr>
      <w:r>
        <w:t xml:space="preserve">Thiết lập ban đầu: </w:t>
      </w:r>
    </w:p>
    <w:p w14:paraId="38E33D53" w14:textId="310112DC" w:rsidR="0011267F" w:rsidRDefault="0011267F" w:rsidP="0011267F">
      <w:r>
        <w:t xml:space="preserve">Bật giao diện 2 cột: </w:t>
      </w:r>
      <w:r w:rsidRPr="0011267F">
        <w:rPr>
          <w:noProof/>
        </w:rPr>
        <w:drawing>
          <wp:inline distT="0" distB="0" distL="0" distR="0" wp14:anchorId="646F6A1D" wp14:editId="2146B7AC">
            <wp:extent cx="5801535" cy="39248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3F71" w14:textId="6ADFC062" w:rsidR="0011267F" w:rsidRDefault="0011267F" w:rsidP="0011267F">
      <w:r>
        <w:lastRenderedPageBreak/>
        <w:t>Cho phép SSL tự ký: Tắt SSL verification</w:t>
      </w:r>
    </w:p>
    <w:p w14:paraId="6C8A38DA" w14:textId="53821788" w:rsidR="00657915" w:rsidRDefault="0011267F" w:rsidP="0011267F">
      <w:r w:rsidRPr="0011267F">
        <w:rPr>
          <w:noProof/>
        </w:rPr>
        <w:drawing>
          <wp:inline distT="0" distB="0" distL="0" distR="0" wp14:anchorId="008E0091" wp14:editId="16AC832D">
            <wp:extent cx="59436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3C93" w14:textId="1B1F3CCD" w:rsidR="00657915" w:rsidRDefault="00657915">
      <w:r>
        <w:br w:type="page"/>
      </w:r>
    </w:p>
    <w:p w14:paraId="607CB6D4" w14:textId="77777777" w:rsidR="00657915" w:rsidRDefault="00657915" w:rsidP="0011267F">
      <w:pPr>
        <w:sectPr w:rsidR="00657915" w:rsidSect="001126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101BF1" w14:textId="2F90D8B0" w:rsidR="00657915" w:rsidRDefault="00657915" w:rsidP="001126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06C88" wp14:editId="62D59E98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1371600" cy="390525"/>
                <wp:effectExtent l="19050" t="19050" r="19050" b="1152525"/>
                <wp:wrapNone/>
                <wp:docPr id="10" name="Speech Bubble: Rectangle with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wedgeRoundRectCallout">
                          <a:avLst>
                            <a:gd name="adj1" fmla="val -29168"/>
                            <a:gd name="adj2" fmla="val 304610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2B28" w14:textId="130C0DB5" w:rsidR="00657915" w:rsidRDefault="00657915" w:rsidP="0011267F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06C8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0" o:spid="_x0000_s1026" type="#_x0000_t62" style="position:absolute;margin-left:298.5pt;margin-top:0;width:108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" adj="4500,76596" filled="f" strokecolor="#7030a0" strokeweight="2.25pt">
                <v:textbox>
                  <w:txbxContent>
                    <w:p w14:paraId="78382B28" w14:textId="130C0DB5" w:rsidR="00657915" w:rsidRDefault="00657915" w:rsidP="0011267F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80B71" wp14:editId="7F34FEBF">
                <wp:simplePos x="0" y="0"/>
                <wp:positionH relativeFrom="column">
                  <wp:posOffset>2695575</wp:posOffset>
                </wp:positionH>
                <wp:positionV relativeFrom="paragraph">
                  <wp:posOffset>-419100</wp:posOffset>
                </wp:positionV>
                <wp:extent cx="1371600" cy="390525"/>
                <wp:effectExtent l="895350" t="19050" r="19050" b="117157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wedgeRoundRectCallout">
                          <a:avLst>
                            <a:gd name="adj1" fmla="val -106251"/>
                            <a:gd name="adj2" fmla="val 309488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AF32" w14:textId="5227FA71" w:rsidR="00657915" w:rsidRDefault="00657915" w:rsidP="0011267F">
                            <w:pPr>
                              <w:jc w:val="center"/>
                            </w:pPr>
                            <w:r>
                              <w:t>Các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0B71" id="Speech Bubble: Rectangle with Corners Rounded 6" o:spid="_x0000_s1027" type="#_x0000_t62" style="position:absolute;margin-left:212.25pt;margin-top:-33pt;width:108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" adj="-12150,77649" filled="f" strokecolor="#7030a0" strokeweight="2.25pt">
                <v:textbox>
                  <w:txbxContent>
                    <w:p w14:paraId="1282AF32" w14:textId="5227FA71" w:rsidR="00657915" w:rsidRDefault="00657915" w:rsidP="0011267F">
                      <w:pPr>
                        <w:jc w:val="center"/>
                      </w:pPr>
                      <w:r>
                        <w:t>Các tab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98E45" wp14:editId="2F1DEF8E">
                <wp:simplePos x="0" y="0"/>
                <wp:positionH relativeFrom="column">
                  <wp:posOffset>619125</wp:posOffset>
                </wp:positionH>
                <wp:positionV relativeFrom="paragraph">
                  <wp:posOffset>-257175</wp:posOffset>
                </wp:positionV>
                <wp:extent cx="1371600" cy="390525"/>
                <wp:effectExtent l="400050" t="19050" r="19050" b="600075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wedgeRoundRectCallout">
                          <a:avLst>
                            <a:gd name="adj1" fmla="val -69445"/>
                            <a:gd name="adj2" fmla="val 170464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DAED" w14:textId="19E257BC" w:rsidR="0011267F" w:rsidRDefault="00657915" w:rsidP="0011267F">
                            <w:pPr>
                              <w:jc w:val="center"/>
                            </w:pPr>
                            <w:r>
                              <w:t>Tạo request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8E45" id="Speech Bubble: Rectangle with Corners Rounded 5" o:spid="_x0000_s1028" type="#_x0000_t62" style="position:absolute;margin-left:48.75pt;margin-top:-20.25pt;width:108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" adj="-4200,47620" filled="f" strokecolor="#7030a0" strokeweight="2.25pt">
                <v:textbox>
                  <w:txbxContent>
                    <w:p w14:paraId="3FE1DAED" w14:textId="19E257BC" w:rsidR="0011267F" w:rsidRDefault="00657915" w:rsidP="0011267F">
                      <w:pPr>
                        <w:jc w:val="center"/>
                      </w:pPr>
                      <w:r>
                        <w:t>Tạo request mới</w:t>
                      </w:r>
                    </w:p>
                  </w:txbxContent>
                </v:textbox>
              </v:shape>
            </w:pict>
          </mc:Fallback>
        </mc:AlternateContent>
      </w:r>
    </w:p>
    <w:p w14:paraId="1589B3B8" w14:textId="57CBAA79" w:rsidR="0011267F" w:rsidRDefault="00657915" w:rsidP="001126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78BEA" wp14:editId="0A7D2A7C">
                <wp:simplePos x="0" y="0"/>
                <wp:positionH relativeFrom="column">
                  <wp:posOffset>6448425</wp:posOffset>
                </wp:positionH>
                <wp:positionV relativeFrom="paragraph">
                  <wp:posOffset>1400175</wp:posOffset>
                </wp:positionV>
                <wp:extent cx="1552575" cy="390525"/>
                <wp:effectExtent l="1714500" t="19050" r="28575" b="66675"/>
                <wp:wrapNone/>
                <wp:docPr id="17" name="Speech Bubble: Rectangle with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0525"/>
                        </a:xfrm>
                        <a:prstGeom prst="wedgeRoundRectCallout">
                          <a:avLst>
                            <a:gd name="adj1" fmla="val -149946"/>
                            <a:gd name="adj2" fmla="val 4611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C48A3" w14:textId="48A8F331" w:rsidR="00657915" w:rsidRDefault="00657915" w:rsidP="00657915">
                            <w:r>
                              <w:t>Status code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8BEA" id="Speech Bubble: Rectangle with Corners Rounded 17" o:spid="_x0000_s1029" type="#_x0000_t62" style="position:absolute;margin-left:507.75pt;margin-top:110.25pt;width:122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" adj="-21588,11796" filled="f" strokecolor="#7030a0" strokeweight="2.25pt">
                <v:textbox>
                  <w:txbxContent>
                    <w:p w14:paraId="6C4C48A3" w14:textId="48A8F331" w:rsidR="00657915" w:rsidRDefault="00657915" w:rsidP="00657915">
                      <w:r>
                        <w:t>Status code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C3067" wp14:editId="01CADC4B">
                <wp:simplePos x="0" y="0"/>
                <wp:positionH relativeFrom="column">
                  <wp:posOffset>3390900</wp:posOffset>
                </wp:positionH>
                <wp:positionV relativeFrom="paragraph">
                  <wp:posOffset>2562225</wp:posOffset>
                </wp:positionV>
                <wp:extent cx="1371600" cy="390525"/>
                <wp:effectExtent l="19050" t="1104900" r="19050" b="28575"/>
                <wp:wrapNone/>
                <wp:docPr id="19" name="Speech Bubble: Rectangle with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wedgeRoundRectCallout">
                          <a:avLst>
                            <a:gd name="adj1" fmla="val -24307"/>
                            <a:gd name="adj2" fmla="val -297828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2A15F" w14:textId="37350927" w:rsidR="00657915" w:rsidRDefault="00657915" w:rsidP="00657915">
                            <w:pPr>
                              <w:jc w:val="center"/>
                            </w:pPr>
                            <w:r>
                              <w:t>Quản lý cookies</w:t>
                            </w:r>
                          </w:p>
                          <w:p w14:paraId="08ACF00B" w14:textId="77777777" w:rsidR="00657915" w:rsidRDefault="00657915" w:rsidP="00657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3067" id="Speech Bubble: Rectangle with Corners Rounded 19" o:spid="_x0000_s1030" type="#_x0000_t62" style="position:absolute;margin-left:267pt;margin-top:201.75pt;width:108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" adj="5550,-53531" filled="f" strokecolor="#7030a0" strokeweight="2.25pt">
                <v:textbox>
                  <w:txbxContent>
                    <w:p w14:paraId="6A42A15F" w14:textId="37350927" w:rsidR="00657915" w:rsidRDefault="00657915" w:rsidP="00657915">
                      <w:pPr>
                        <w:jc w:val="center"/>
                      </w:pPr>
                      <w:r>
                        <w:t>Quản lý cookies</w:t>
                      </w:r>
                    </w:p>
                    <w:p w14:paraId="08ACF00B" w14:textId="77777777" w:rsidR="00657915" w:rsidRDefault="00657915" w:rsidP="006579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04297" wp14:editId="49376B6C">
                <wp:simplePos x="0" y="0"/>
                <wp:positionH relativeFrom="column">
                  <wp:posOffset>4791074</wp:posOffset>
                </wp:positionH>
                <wp:positionV relativeFrom="paragraph">
                  <wp:posOffset>3200400</wp:posOffset>
                </wp:positionV>
                <wp:extent cx="1819275" cy="390525"/>
                <wp:effectExtent l="19050" t="419100" r="28575" b="28575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90525"/>
                        </a:xfrm>
                        <a:prstGeom prst="wedgeRoundRectCallout">
                          <a:avLst>
                            <a:gd name="adj1" fmla="val 22915"/>
                            <a:gd name="adj2" fmla="val -141731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16809" w14:textId="6B6AA188" w:rsidR="00657915" w:rsidRDefault="00657915" w:rsidP="00657915">
                            <w:pPr>
                              <w:jc w:val="center"/>
                            </w:pPr>
                            <w:r>
                              <w:t>Nội dung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4297" id="Speech Bubble: Rectangle with Corners Rounded 15" o:spid="_x0000_s1031" type="#_x0000_t62" style="position:absolute;margin-left:377.25pt;margin-top:252pt;width:143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" adj="15750,-19814" filled="f" strokecolor="#7030a0" strokeweight="2.25pt">
                <v:textbox>
                  <w:txbxContent>
                    <w:p w14:paraId="2DC16809" w14:textId="6B6AA188" w:rsidR="00657915" w:rsidRDefault="00657915" w:rsidP="00657915">
                      <w:pPr>
                        <w:jc w:val="center"/>
                      </w:pPr>
                      <w:r>
                        <w:t>Nội dung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86848" wp14:editId="636B7DAE">
                <wp:simplePos x="0" y="0"/>
                <wp:positionH relativeFrom="margin">
                  <wp:align>left</wp:align>
                </wp:positionH>
                <wp:positionV relativeFrom="paragraph">
                  <wp:posOffset>2686050</wp:posOffset>
                </wp:positionV>
                <wp:extent cx="1514475" cy="647700"/>
                <wp:effectExtent l="19050" t="838200" r="161925" b="19050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0" y="3886200"/>
                          <a:ext cx="1514475" cy="647700"/>
                        </a:xfrm>
                        <a:prstGeom prst="wedgeRoundRectCallout">
                          <a:avLst>
                            <a:gd name="adj1" fmla="val 55083"/>
                            <a:gd name="adj2" fmla="val -164256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E758A" w14:textId="10C4DAB4" w:rsidR="00657915" w:rsidRDefault="00657915" w:rsidP="00657915">
                            <w:pPr>
                              <w:jc w:val="center"/>
                            </w:pPr>
                            <w:r>
                              <w:t>Kiểu dữ liệu nội dung request, luôn là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6848" id="Speech Bubble: Rectangle with Corners Rounded 14" o:spid="_x0000_s1032" type="#_x0000_t62" style="position:absolute;margin-left:0;margin-top:211.5pt;width:119.25pt;height:5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" adj="22698,-24679" filled="f" strokecolor="#7030a0" strokeweight="2.25pt">
                <v:textbox>
                  <w:txbxContent>
                    <w:p w14:paraId="00CE758A" w14:textId="10C4DAB4" w:rsidR="00657915" w:rsidRDefault="00657915" w:rsidP="00657915">
                      <w:pPr>
                        <w:jc w:val="center"/>
                      </w:pPr>
                      <w:r>
                        <w:t>Kiểu dữ liệu nội dung request, luôn là 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AC006" wp14:editId="2A7BF254">
                <wp:simplePos x="0" y="0"/>
                <wp:positionH relativeFrom="column">
                  <wp:posOffset>-866775</wp:posOffset>
                </wp:positionH>
                <wp:positionV relativeFrom="paragraph">
                  <wp:posOffset>1847850</wp:posOffset>
                </wp:positionV>
                <wp:extent cx="1371600" cy="390525"/>
                <wp:effectExtent l="19050" t="19050" r="381000" b="161925"/>
                <wp:wrapNone/>
                <wp:docPr id="12" name="Speech Bubble: Rectangle with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wedgeRoundRectCallout">
                          <a:avLst>
                            <a:gd name="adj1" fmla="val 65970"/>
                            <a:gd name="adj2" fmla="val 77781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EB80" w14:textId="69C66634" w:rsidR="00657915" w:rsidRDefault="00657915" w:rsidP="00657915">
                            <w:pPr>
                              <w:jc w:val="center"/>
                            </w:pPr>
                            <w:r>
                              <w:t>Lịch sử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006" id="Speech Bubble: Rectangle with Corners Rounded 12" o:spid="_x0000_s1033" type="#_x0000_t62" style="position:absolute;margin-left:-68.25pt;margin-top:145.5pt;width:108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" adj="25050,27601" filled="f" strokecolor="#7030a0" strokeweight="2.25pt">
                <v:textbox>
                  <w:txbxContent>
                    <w:p w14:paraId="6735EB80" w14:textId="69C66634" w:rsidR="00657915" w:rsidRDefault="00657915" w:rsidP="00657915">
                      <w:pPr>
                        <w:jc w:val="center"/>
                      </w:pPr>
                      <w:r>
                        <w:t>Lịch sử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0255C" wp14:editId="700C4EE3">
                <wp:simplePos x="0" y="0"/>
                <wp:positionH relativeFrom="column">
                  <wp:posOffset>1895475</wp:posOffset>
                </wp:positionH>
                <wp:positionV relativeFrom="paragraph">
                  <wp:posOffset>3076575</wp:posOffset>
                </wp:positionV>
                <wp:extent cx="1371600" cy="390525"/>
                <wp:effectExtent l="19050" t="419100" r="19050" b="28575"/>
                <wp:wrapNone/>
                <wp:docPr id="11" name="Speech Bubble: Rectangle with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90525"/>
                        </a:xfrm>
                        <a:prstGeom prst="wedgeRoundRectCallout">
                          <a:avLst>
                            <a:gd name="adj1" fmla="val 22915"/>
                            <a:gd name="adj2" fmla="val -141731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1025" w14:textId="1EEF7D84" w:rsidR="00657915" w:rsidRDefault="00657915" w:rsidP="00657915">
                            <w:pPr>
                              <w:jc w:val="center"/>
                            </w:pPr>
                            <w:r>
                              <w:t>Nội dung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255C" id="Speech Bubble: Rectangle with Corners Rounded 11" o:spid="_x0000_s1034" type="#_x0000_t62" style="position:absolute;margin-left:149.25pt;margin-top:242.25pt;width:108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" adj="15750,-19814" filled="f" strokecolor="#7030a0" strokeweight="2.25pt">
                <v:textbox>
                  <w:txbxContent>
                    <w:p w14:paraId="1E751025" w14:textId="1EEF7D84" w:rsidR="00657915" w:rsidRDefault="00657915" w:rsidP="00657915">
                      <w:pPr>
                        <w:jc w:val="center"/>
                      </w:pPr>
                      <w:r>
                        <w:t>Nội dung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CFF62" wp14:editId="233B5A85">
                <wp:simplePos x="0" y="0"/>
                <wp:positionH relativeFrom="page">
                  <wp:align>left</wp:align>
                </wp:positionH>
                <wp:positionV relativeFrom="paragraph">
                  <wp:posOffset>638175</wp:posOffset>
                </wp:positionV>
                <wp:extent cx="914400" cy="533400"/>
                <wp:effectExtent l="19050" t="19050" r="1600200" b="5715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" y="1838325"/>
                          <a:ext cx="914400" cy="533400"/>
                        </a:xfrm>
                        <a:prstGeom prst="wedgeRoundRectCallout">
                          <a:avLst>
                            <a:gd name="adj1" fmla="val 208332"/>
                            <a:gd name="adj2" fmla="val 38713"/>
                            <a:gd name="adj3" fmla="val 16667"/>
                          </a:avLst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71C83" w14:textId="36241C24" w:rsidR="00657915" w:rsidRDefault="00657915" w:rsidP="0011267F">
                            <w:pPr>
                              <w:jc w:val="center"/>
                            </w:pPr>
                            <w:r>
                              <w:t>Phương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FF62" id="Speech Bubble: Rectangle with Corners Rounded 7" o:spid="_x0000_s1035" type="#_x0000_t62" style="position:absolute;margin-left:0;margin-top:50.25pt;width:1in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" adj="55800,19162" filled="f" strokecolor="#7030a0" strokeweight="2.25pt">
                <v:textbox>
                  <w:txbxContent>
                    <w:p w14:paraId="23E71C83" w14:textId="36241C24" w:rsidR="00657915" w:rsidRDefault="00657915" w:rsidP="0011267F">
                      <w:pPr>
                        <w:jc w:val="center"/>
                      </w:pPr>
                      <w:r>
                        <w:t>Phương thức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267F" w:rsidRPr="0011267F">
        <w:rPr>
          <w:noProof/>
        </w:rPr>
        <w:drawing>
          <wp:inline distT="0" distB="0" distL="0" distR="0" wp14:anchorId="65BAB5DA" wp14:editId="455FF95C">
            <wp:extent cx="7847121" cy="4191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57893" cy="41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6208" w14:textId="6256FBDF" w:rsidR="0011267F" w:rsidRDefault="0011267F" w:rsidP="0011267F"/>
    <w:p w14:paraId="69BB6A72" w14:textId="1AD6F556" w:rsidR="0011267F" w:rsidRDefault="000D3649" w:rsidP="0011267F">
      <w:r>
        <w:t xml:space="preserve">Chú ý: </w:t>
      </w:r>
    </w:p>
    <w:p w14:paraId="438E9D30" w14:textId="3AFA94E1" w:rsidR="000D3649" w:rsidRDefault="000D3649" w:rsidP="0011267F">
      <w:r>
        <w:t>Status code:</w:t>
      </w:r>
    </w:p>
    <w:p w14:paraId="3A2E5774" w14:textId="27EF24A0" w:rsidR="000D3649" w:rsidRDefault="000D3649" w:rsidP="0011267F">
      <w:r>
        <w:t>200 OK: Hoàn thành tác vụ thành công. Một số tác vụ sẽ không có nội dung trả về mà chỉ có mỗi code này.</w:t>
      </w:r>
    </w:p>
    <w:p w14:paraId="6C7191BA" w14:textId="6F9C2F88" w:rsidR="000D3649" w:rsidRDefault="000D3649" w:rsidP="0011267F">
      <w:r>
        <w:t>500 Intenal Server Error: Lỗi không xác định</w:t>
      </w:r>
    </w:p>
    <w:p w14:paraId="55D8658C" w14:textId="1C5CC3DA" w:rsidR="000D3649" w:rsidRDefault="000D3649" w:rsidP="0011267F">
      <w:r>
        <w:lastRenderedPageBreak/>
        <w:t>400 Bad Request: Nội dung Request không hợp lệ</w:t>
      </w:r>
    </w:p>
    <w:p w14:paraId="0961856C" w14:textId="2C73DC2E" w:rsidR="000D3649" w:rsidRDefault="000D3649" w:rsidP="0011267F">
      <w:r>
        <w:t xml:space="preserve">404 Not Found: Link bị sai </w:t>
      </w:r>
    </w:p>
    <w:p w14:paraId="3DA53ED6" w14:textId="73D29724" w:rsidR="000D3649" w:rsidRDefault="000D3649" w:rsidP="000D3649">
      <w:pPr>
        <w:tabs>
          <w:tab w:val="left" w:pos="4305"/>
        </w:tabs>
      </w:pPr>
      <w:r>
        <w:t>405 Method not allowed: phương thức sai (POST, GET, PUT, DELETE)</w:t>
      </w:r>
    </w:p>
    <w:p w14:paraId="70FD3663" w14:textId="61FF87F5" w:rsidR="000D3649" w:rsidRDefault="000D3649" w:rsidP="000D3649">
      <w:pPr>
        <w:tabs>
          <w:tab w:val="left" w:pos="4305"/>
        </w:tabs>
      </w:pPr>
      <w:r>
        <w:t xml:space="preserve">415 </w:t>
      </w:r>
      <w:r w:rsidRPr="000D3649">
        <w:t>Unsupported Media Type</w:t>
      </w:r>
      <w:r>
        <w:t>: Sai kiểu dữ liệu request (luôn là json)</w:t>
      </w:r>
    </w:p>
    <w:p w14:paraId="230FAE6D" w14:textId="2BA35F12" w:rsidR="000D3649" w:rsidRDefault="000D3649" w:rsidP="000D3649">
      <w:pPr>
        <w:tabs>
          <w:tab w:val="left" w:pos="4305"/>
        </w:tabs>
      </w:pPr>
    </w:p>
    <w:p w14:paraId="3582F65A" w14:textId="6A9075BC" w:rsidR="000D3649" w:rsidRDefault="000D3649" w:rsidP="000D3649">
      <w:pPr>
        <w:pStyle w:val="Heading1"/>
      </w:pPr>
      <w:r>
        <w:lastRenderedPageBreak/>
        <w:t>User</w:t>
      </w:r>
    </w:p>
    <w:p w14:paraId="43018C88" w14:textId="13C2F9C9" w:rsidR="000D3649" w:rsidRDefault="000D3649" w:rsidP="000D3649">
      <w:pPr>
        <w:pStyle w:val="Heading2"/>
      </w:pPr>
      <w:r>
        <w:t>Register:</w:t>
      </w:r>
    </w:p>
    <w:p w14:paraId="39F562FF" w14:textId="49CDD8B4" w:rsidR="000D3649" w:rsidRDefault="000D3649" w:rsidP="000D3649">
      <w:r w:rsidRPr="000D3649">
        <w:rPr>
          <w:noProof/>
        </w:rPr>
        <w:drawing>
          <wp:inline distT="0" distB="0" distL="0" distR="0" wp14:anchorId="7E24C84F" wp14:editId="50FDE5CA">
            <wp:extent cx="8229600" cy="4479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2153" w14:textId="30CE30BE" w:rsidR="00B52313" w:rsidRDefault="00B52313" w:rsidP="00B52313">
      <w:pPr>
        <w:pStyle w:val="Heading3"/>
      </w:pPr>
      <w:r>
        <w:t>Request:</w:t>
      </w:r>
    </w:p>
    <w:p w14:paraId="78FF5FFB" w14:textId="33A909BB" w:rsidR="00B52313" w:rsidRDefault="00B52313" w:rsidP="000D364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Link: </w:t>
      </w:r>
      <w:hyperlink r:id="rId9" w:history="1">
        <w:r w:rsidRPr="00A419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https://ukarbetezminor.azurewebsites.net/register</w:t>
        </w:r>
      </w:hyperlink>
    </w:p>
    <w:p w14:paraId="3CDEA67A" w14:textId="119C9C44" w:rsidR="00B52313" w:rsidRDefault="00B52313" w:rsidP="000D364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40238624" w14:textId="4B03E96A" w:rsidR="00B52313" w:rsidRDefault="00B52313" w:rsidP="000D364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Mẫu JSON:</w:t>
      </w:r>
    </w:p>
    <w:p w14:paraId="5A6679DE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E2326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"fullname"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"Chủ Gấu"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77390E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"foo@example.com"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D4962A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"PhoneNumber"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"0123456789"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1BF6C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"passwordhash"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14:paraId="0593F128" w14:textId="2ACDA163" w:rsid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1F97A1" w14:textId="465F8256" w:rsidR="00B52313" w:rsidRDefault="00B52313" w:rsidP="00B52313">
      <w:pPr>
        <w:pStyle w:val="Heading3"/>
      </w:pPr>
      <w:r>
        <w:t>Response</w:t>
      </w:r>
    </w:p>
    <w:p w14:paraId="5917E672" w14:textId="5239A076" w:rsidR="00B52313" w:rsidRDefault="00B52313" w:rsidP="00B52313">
      <w:pPr>
        <w:pStyle w:val="Heading4"/>
      </w:pPr>
      <w:r>
        <w:t>Thành công:</w:t>
      </w:r>
    </w:p>
    <w:p w14:paraId="07CDA09E" w14:textId="2338F644" w:rsidR="00B52313" w:rsidRDefault="00B52313" w:rsidP="00B52313">
      <w:r>
        <w:t>StatusCode: 200 OK</w:t>
      </w:r>
    </w:p>
    <w:p w14:paraId="5B4C658B" w14:textId="16AD24AF" w:rsidR="00B52313" w:rsidRDefault="00B52313" w:rsidP="00B52313">
      <w:r>
        <w:t xml:space="preserve">Mẫu JSON trả về: </w:t>
      </w:r>
    </w:p>
    <w:p w14:paraId="3F560B4E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FC9550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"succeeded"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F90012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"errors"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01847C7F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BE27C4" w14:textId="3F0FC506" w:rsidR="00B52313" w:rsidRDefault="00B52313" w:rsidP="00DB571B">
      <w:pPr>
        <w:pStyle w:val="Heading4"/>
      </w:pPr>
      <w:r>
        <w:t>Không thành công:</w:t>
      </w:r>
    </w:p>
    <w:p w14:paraId="5B06434E" w14:textId="1EB33932" w:rsidR="00B52313" w:rsidRDefault="00B52313" w:rsidP="00B52313">
      <w:r>
        <w:t>StatusCode: 400 Bad Request</w:t>
      </w:r>
    </w:p>
    <w:p w14:paraId="5CA5ED28" w14:textId="01C1F591" w:rsidR="00B52313" w:rsidRDefault="00B52313" w:rsidP="00B52313">
      <w:r>
        <w:t xml:space="preserve">Mẫu JSON trả về: </w:t>
      </w:r>
    </w:p>
    <w:p w14:paraId="17DC7096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D7EE26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"succeeded"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D828D5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"errors"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BA34520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519FBCFB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"code"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"DuplicateUserName"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21D9A6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"User name 'foo3@example.com' is already taken."</w:t>
      </w:r>
    </w:p>
    <w:p w14:paraId="45A7A7CC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14:paraId="4BDD0591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792B57F3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"code"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"DuplicateEmail"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A0209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52313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2313">
        <w:rPr>
          <w:rFonts w:ascii="Consolas" w:eastAsia="Times New Roman" w:hAnsi="Consolas" w:cs="Times New Roman"/>
          <w:color w:val="CE9178"/>
          <w:sz w:val="21"/>
          <w:szCs w:val="21"/>
        </w:rPr>
        <w:t>"Email 'foo3@example.com' is already taken."</w:t>
      </w:r>
    </w:p>
    <w:p w14:paraId="5C8CD761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22F825A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]</w:t>
      </w:r>
    </w:p>
    <w:p w14:paraId="13A86F92" w14:textId="77777777" w:rsidR="00B52313" w:rsidRPr="00B52313" w:rsidRDefault="00B52313" w:rsidP="00B5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6626B" w14:textId="33E46F0F" w:rsidR="00B52313" w:rsidRDefault="00B52313" w:rsidP="00DB571B">
      <w:pPr>
        <w:pStyle w:val="Heading4"/>
      </w:pPr>
      <w:r>
        <w:t>Lỗi khác:</w:t>
      </w:r>
    </w:p>
    <w:p w14:paraId="5D854F24" w14:textId="3A865068" w:rsidR="00B52313" w:rsidRDefault="00B52313" w:rsidP="00B52313">
      <w:r>
        <w:t>Staus: 400 Bad Request</w:t>
      </w:r>
    </w:p>
    <w:p w14:paraId="4DC77115" w14:textId="2CF2FD51" w:rsidR="00DB571B" w:rsidRDefault="00DB571B" w:rsidP="00B52313">
      <w:r>
        <w:t>Mẫu JSON trả về: &lt;Đây là mẫu lỗi trống, nội dung JSON như này&gt;</w:t>
      </w:r>
    </w:p>
    <w:p w14:paraId="7378D47F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7D01B2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CE9178"/>
          <w:sz w:val="21"/>
          <w:szCs w:val="21"/>
        </w:rPr>
        <w:t>"https://tools.ietf.org/html/rfc7231#section-6.5.1"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B709B8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CE9178"/>
          <w:sz w:val="21"/>
          <w:szCs w:val="21"/>
        </w:rPr>
        <w:t>"Bad Request"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C9BA7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C3E44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"traceId"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CE9178"/>
          <w:sz w:val="21"/>
          <w:szCs w:val="21"/>
        </w:rPr>
        <w:t>"80008c88-0002-e500-b63f-84710c7967bb"</w:t>
      </w:r>
    </w:p>
    <w:p w14:paraId="061DA66D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485CB0" w14:textId="1611D7BB" w:rsidR="00DB571B" w:rsidRDefault="00DB571B" w:rsidP="00B52313">
      <w:r>
        <w:t>Thường do Request sai</w:t>
      </w:r>
    </w:p>
    <w:p w14:paraId="4B450E92" w14:textId="334CC291" w:rsidR="00DB571B" w:rsidRPr="00B52313" w:rsidRDefault="00DB571B" w:rsidP="00B52313">
      <w:r>
        <w:t>Status: 500 Internal Error</w:t>
      </w:r>
    </w:p>
    <w:p w14:paraId="4710B1DE" w14:textId="44C849A5" w:rsidR="000D3649" w:rsidRDefault="000D3649" w:rsidP="000D3649">
      <w:pPr>
        <w:pStyle w:val="Heading2"/>
      </w:pPr>
      <w:r>
        <w:lastRenderedPageBreak/>
        <w:t>Login:</w:t>
      </w:r>
    </w:p>
    <w:p w14:paraId="3D30F6C9" w14:textId="22D1121D" w:rsidR="000D3649" w:rsidRDefault="007F388A" w:rsidP="000D3649">
      <w:r w:rsidRPr="007F388A">
        <w:rPr>
          <w:noProof/>
        </w:rPr>
        <w:drawing>
          <wp:inline distT="0" distB="0" distL="0" distR="0" wp14:anchorId="39542914" wp14:editId="5AD51358">
            <wp:extent cx="8229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F9CA" w14:textId="77777777" w:rsidR="00DB571B" w:rsidRDefault="00DB571B" w:rsidP="00DB571B">
      <w:pPr>
        <w:pStyle w:val="Heading3"/>
      </w:pPr>
      <w:r>
        <w:t>Request</w:t>
      </w:r>
    </w:p>
    <w:p w14:paraId="49B0A96B" w14:textId="52ACBB27" w:rsidR="00DB571B" w:rsidRDefault="00DB571B" w:rsidP="00DB571B">
      <w:pPr>
        <w:rPr>
          <w:shd w:val="clear" w:color="auto" w:fill="FFFFFF"/>
        </w:rPr>
      </w:pPr>
      <w:r>
        <w:t xml:space="preserve">Link: </w:t>
      </w:r>
      <w:hyperlink r:id="rId11" w:history="1">
        <w:r w:rsidRPr="00A419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https://ukarbetezminor.azurewebsites.net/login</w:t>
        </w:r>
      </w:hyperlink>
    </w:p>
    <w:p w14:paraId="4794A79A" w14:textId="13EC5320" w:rsidR="00DB571B" w:rsidRDefault="00DB571B" w:rsidP="00DB571B">
      <w:pPr>
        <w:rPr>
          <w:shd w:val="clear" w:color="auto" w:fill="FFFFFF"/>
        </w:rPr>
      </w:pPr>
      <w:r>
        <w:rPr>
          <w:shd w:val="clear" w:color="auto" w:fill="FFFFFF"/>
        </w:rPr>
        <w:t>Method: POST</w:t>
      </w:r>
    </w:p>
    <w:p w14:paraId="178EF4FC" w14:textId="652F55A0" w:rsidR="00DB571B" w:rsidRDefault="00DB571B" w:rsidP="00DB571B">
      <w:pPr>
        <w:rPr>
          <w:shd w:val="clear" w:color="auto" w:fill="FFFFFF"/>
        </w:rPr>
      </w:pPr>
      <w:r>
        <w:rPr>
          <w:shd w:val="clear" w:color="auto" w:fill="FFFFFF"/>
        </w:rPr>
        <w:t>Mẫu JSON:</w:t>
      </w:r>
    </w:p>
    <w:p w14:paraId="071A5FFA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9E0A3DC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CE9178"/>
          <w:sz w:val="21"/>
          <w:szCs w:val="21"/>
        </w:rPr>
        <w:t>"foo@example.com"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ADE93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"passwordhash"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</w:p>
    <w:p w14:paraId="08399B53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F4D10F" w14:textId="2508848A" w:rsidR="00DB571B" w:rsidRDefault="00DB571B" w:rsidP="00DB571B">
      <w:pPr>
        <w:rPr>
          <w:shd w:val="clear" w:color="auto" w:fill="FFFFFF"/>
        </w:rPr>
      </w:pPr>
    </w:p>
    <w:p w14:paraId="52D15D40" w14:textId="0078507D" w:rsidR="00DB571B" w:rsidRDefault="00DB571B" w:rsidP="00DB571B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Response: </w:t>
      </w:r>
    </w:p>
    <w:p w14:paraId="22B485C8" w14:textId="6FB79CBC" w:rsidR="00DB571B" w:rsidRDefault="00DB571B" w:rsidP="00DB571B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Thành công:</w:t>
      </w:r>
    </w:p>
    <w:p w14:paraId="7204C9A9" w14:textId="4E97D329" w:rsidR="00DB571B" w:rsidRDefault="00DB571B" w:rsidP="00DB571B">
      <w:r>
        <w:t>Status code: 200 OK</w:t>
      </w:r>
    </w:p>
    <w:p w14:paraId="318CAE5A" w14:textId="74910DB4" w:rsidR="00DB571B" w:rsidRDefault="00DB571B" w:rsidP="00DB571B">
      <w:r>
        <w:t>Mẫu JSON:</w:t>
      </w:r>
    </w:p>
    <w:p w14:paraId="400042F7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5E701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"succeeded"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4BF313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"isLockedOut"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B8CDFC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"isNotAllowed"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C30B3A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"requiresTwoFactor"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19258E8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7A135" w14:textId="6ECCB2F4" w:rsidR="00DB571B" w:rsidRDefault="00DB571B" w:rsidP="00DB571B">
      <w:pP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</w:pPr>
      <w:r>
        <w:t>Cookies</w:t>
      </w:r>
      <w:proofErr w:type="gramStart"/>
      <w:r>
        <w:t xml:space="preserve">: </w:t>
      </w:r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808080"/>
          <w:sz w:val="18"/>
          <w:szCs w:val="18"/>
          <w:shd w:val="clear" w:color="auto" w:fill="FFFFFF"/>
        </w:rPr>
        <w:t>AspNetCore.Identity.Application  &lt;Cookie để nhận diện phiên đăng nhập&gt;</w:t>
      </w:r>
    </w:p>
    <w:p w14:paraId="588DE4EE" w14:textId="36371987" w:rsidR="00DB571B" w:rsidRDefault="00DB571B" w:rsidP="00DB571B">
      <w:pPr>
        <w:pStyle w:val="Heading4"/>
      </w:pPr>
      <w:r>
        <w:t>Không thành công</w:t>
      </w:r>
    </w:p>
    <w:p w14:paraId="7ADB102E" w14:textId="56A120B2" w:rsidR="00DB571B" w:rsidRDefault="00DB571B" w:rsidP="00DB571B">
      <w:r>
        <w:t xml:space="preserve">Status code: 400 bad </w:t>
      </w:r>
      <w:proofErr w:type="gramStart"/>
      <w:r>
        <w:t>request</w:t>
      </w:r>
      <w:proofErr w:type="gramEnd"/>
    </w:p>
    <w:p w14:paraId="7E702B72" w14:textId="2AB1FF74" w:rsidR="00DB571B" w:rsidRDefault="00DB571B" w:rsidP="00DB571B">
      <w:r>
        <w:t>Mẫu JSON:</w:t>
      </w:r>
    </w:p>
    <w:p w14:paraId="639335EB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886F49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"succeeded"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2011D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"isLockedOut"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9174D9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"isNotAllowed"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3C9554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71B">
        <w:rPr>
          <w:rFonts w:ascii="Consolas" w:eastAsia="Times New Roman" w:hAnsi="Consolas" w:cs="Times New Roman"/>
          <w:color w:val="9CDCFE"/>
          <w:sz w:val="21"/>
          <w:szCs w:val="21"/>
        </w:rPr>
        <w:t>"requiresTwoFactor"</w:t>
      </w: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5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73991F4" w14:textId="77777777" w:rsidR="00DB571B" w:rsidRPr="00DB571B" w:rsidRDefault="00DB571B" w:rsidP="00DB5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7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D8D37" w14:textId="77777777" w:rsidR="00DB571B" w:rsidRPr="00DB571B" w:rsidRDefault="00DB571B" w:rsidP="00DB571B"/>
    <w:p w14:paraId="1928BA73" w14:textId="77777777" w:rsidR="00DB571B" w:rsidRPr="00DB571B" w:rsidRDefault="00DB571B" w:rsidP="00DB571B"/>
    <w:p w14:paraId="4112B075" w14:textId="66CDBA04" w:rsidR="000D3649" w:rsidRDefault="007F388A" w:rsidP="007F388A">
      <w:pPr>
        <w:pStyle w:val="Heading2"/>
      </w:pPr>
      <w:r>
        <w:lastRenderedPageBreak/>
        <w:t xml:space="preserve">Cài đặt vai trò người sử dụng: </w:t>
      </w:r>
    </w:p>
    <w:p w14:paraId="7D6623C9" w14:textId="4C58D81D" w:rsidR="007F388A" w:rsidRDefault="007F388A" w:rsidP="000D3649">
      <w:r w:rsidRPr="007F388A">
        <w:rPr>
          <w:noProof/>
        </w:rPr>
        <w:drawing>
          <wp:anchor distT="0" distB="0" distL="114300" distR="114300" simplePos="0" relativeHeight="251678720" behindDoc="0" locked="0" layoutInCell="1" allowOverlap="1" wp14:anchorId="12A7D75B" wp14:editId="146D0A0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552825" cy="1515745"/>
            <wp:effectExtent l="0" t="0" r="9525" b="825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Có 2 role: driver</w:t>
      </w:r>
      <w:r w:rsidR="00D31951">
        <w:t xml:space="preserve"> (Người lái xe)</w:t>
      </w:r>
      <w:r>
        <w:t xml:space="preserve"> và employer</w:t>
      </w:r>
      <w:r w:rsidR="00D31951">
        <w:t xml:space="preserve"> (chủ xe)</w:t>
      </w:r>
      <w:r>
        <w:t>, yêu cầu login (có cookie)</w:t>
      </w:r>
    </w:p>
    <w:p w14:paraId="1260DC01" w14:textId="381A63C3" w:rsidR="00D31951" w:rsidRDefault="00D31951" w:rsidP="00D31951">
      <w:pPr>
        <w:pStyle w:val="Heading3"/>
      </w:pPr>
      <w:r>
        <w:t>Request</w:t>
      </w:r>
    </w:p>
    <w:p w14:paraId="6771F299" w14:textId="3B31D98A" w:rsidR="00D31951" w:rsidRDefault="00D31951" w:rsidP="00D31951">
      <w:pPr>
        <w:rPr>
          <w:shd w:val="clear" w:color="auto" w:fill="FFFFFF"/>
        </w:rPr>
      </w:pPr>
      <w:r>
        <w:t xml:space="preserve">Link: </w:t>
      </w:r>
      <w:hyperlink r:id="rId13" w:history="1">
        <w:r w:rsidRPr="00A4194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https://ukarbetezminor.azurewebsites.net/setrole</w:t>
        </w:r>
      </w:hyperlink>
    </w:p>
    <w:p w14:paraId="2CCCA6E6" w14:textId="574360A0" w:rsidR="00D31951" w:rsidRDefault="00D31951" w:rsidP="00D319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4EDEBA42" w14:textId="5D732F0F" w:rsidR="00D31951" w:rsidRDefault="00D31951" w:rsidP="00D319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Mẫu JSON:</w:t>
      </w:r>
    </w:p>
    <w:p w14:paraId="26FF9429" w14:textId="77777777" w:rsidR="00D31951" w:rsidRPr="00D31951" w:rsidRDefault="00D31951" w:rsidP="00D31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1951">
        <w:rPr>
          <w:rFonts w:ascii="Consolas" w:eastAsia="Times New Roman" w:hAnsi="Consolas" w:cs="Times New Roman"/>
          <w:color w:val="CE9178"/>
          <w:sz w:val="21"/>
          <w:szCs w:val="21"/>
        </w:rPr>
        <w:t>"Driver"</w:t>
      </w:r>
    </w:p>
    <w:p w14:paraId="26E1495D" w14:textId="35E3A9A2" w:rsidR="00D31951" w:rsidRDefault="00D31951" w:rsidP="00D3195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9EF834A" w14:textId="37CA4D11" w:rsidR="00D31951" w:rsidRDefault="00D31951" w:rsidP="00D31951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Response</w:t>
      </w:r>
    </w:p>
    <w:p w14:paraId="66FB4FCD" w14:textId="3BB16B7D" w:rsidR="007B091B" w:rsidRPr="007B091B" w:rsidRDefault="007B091B" w:rsidP="007B091B">
      <w:pPr>
        <w:pStyle w:val="Heading4"/>
      </w:pPr>
      <w:r>
        <w:t>Thành công</w:t>
      </w:r>
    </w:p>
    <w:p w14:paraId="56D22788" w14:textId="22282690" w:rsidR="00D31951" w:rsidRDefault="00D31951" w:rsidP="00D31951">
      <w:r>
        <w:t>Status code: 200 OK</w:t>
      </w:r>
    </w:p>
    <w:p w14:paraId="795C363B" w14:textId="1260CAC9" w:rsidR="00D31951" w:rsidRDefault="00D31951" w:rsidP="007B091B">
      <w:pPr>
        <w:pStyle w:val="Heading4"/>
      </w:pPr>
      <w:r>
        <w:t>Không thành công</w:t>
      </w:r>
    </w:p>
    <w:p w14:paraId="26503000" w14:textId="71EF2C24" w:rsidR="00D31951" w:rsidRPr="00D31951" w:rsidRDefault="00D31951" w:rsidP="00D31951">
      <w:r>
        <w:t>&lt;Đang xử lý lỗi&gt;</w:t>
      </w:r>
    </w:p>
    <w:p w14:paraId="319E362B" w14:textId="77777777" w:rsidR="00D31951" w:rsidRPr="00D31951" w:rsidRDefault="00D31951" w:rsidP="00D31951">
      <w:bookmarkStart w:id="0" w:name="_GoBack"/>
      <w:bookmarkEnd w:id="0"/>
    </w:p>
    <w:p w14:paraId="16496387" w14:textId="71B72277" w:rsidR="007F388A" w:rsidRPr="000D3649" w:rsidRDefault="007F388A" w:rsidP="000D3649">
      <w:r w:rsidRPr="007F388A">
        <w:rPr>
          <w:noProof/>
        </w:rPr>
        <w:lastRenderedPageBreak/>
        <w:drawing>
          <wp:inline distT="0" distB="0" distL="0" distR="0" wp14:anchorId="19B232BB" wp14:editId="003405C3">
            <wp:extent cx="8229600" cy="4503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8A" w:rsidRPr="000D3649" w:rsidSect="006579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7F"/>
    <w:rsid w:val="000D3649"/>
    <w:rsid w:val="0011267F"/>
    <w:rsid w:val="002C25C5"/>
    <w:rsid w:val="004C2BB0"/>
    <w:rsid w:val="00657915"/>
    <w:rsid w:val="007B091B"/>
    <w:rsid w:val="007F388A"/>
    <w:rsid w:val="007F3A1D"/>
    <w:rsid w:val="00B52313"/>
    <w:rsid w:val="00D31951"/>
    <w:rsid w:val="00DB571B"/>
    <w:rsid w:val="00E0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851C"/>
  <w15:chartTrackingRefBased/>
  <w15:docId w15:val="{A4ED5023-3C1A-42F5-85BC-0870D432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7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2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2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31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52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23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ukarbetezminor.azurewebsites.net/setro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karbetezminor.azurewebsites.net/login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ukarbetezminor.azurewebsites.net/registe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Chủ Gấu</dc:creator>
  <cp:keywords/>
  <dc:description/>
  <cp:lastModifiedBy>Chủ Gấu</cp:lastModifiedBy>
  <cp:revision>3</cp:revision>
  <dcterms:created xsi:type="dcterms:W3CDTF">2019-03-18T16:21:00Z</dcterms:created>
  <dcterms:modified xsi:type="dcterms:W3CDTF">2019-03-22T03:05:00Z</dcterms:modified>
</cp:coreProperties>
</file>