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01673" w14:textId="77777777" w:rsidR="00BE268C" w:rsidRDefault="005B7649">
      <w:pPr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</w:pPr>
      <w:r w:rsidRPr="005B7649"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>Giao tác A: (Xóa món bún bò) - Xóa dòng có id_dish &lt;=&gt; bún bò trong MENU - Wait 10 s - Xóa dòng có name = bún bò trong DISH Giao tác B: (Thêm món bún bò) - Thêm dòng mới có id_dish &lt;=&gt; bún bò trong DISH - wait 10 s - Thêm dòng mới có id_dish &lt;=&gt; bún bò trong MENU</w:t>
      </w:r>
      <w:r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7649" w:rsidRPr="00AA4DC9" w14:paraId="5885A367" w14:textId="77777777" w:rsidTr="00F37ACA">
        <w:tc>
          <w:tcPr>
            <w:tcW w:w="3116" w:type="dxa"/>
          </w:tcPr>
          <w:p w14:paraId="1849E144" w14:textId="77777777" w:rsidR="005B7649" w:rsidRPr="00AA4DC9" w:rsidRDefault="005B7649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6553BCFA" w14:textId="77777777" w:rsidR="005B7649" w:rsidRPr="00AA4DC9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Thêm món ă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B7649" w:rsidRPr="00AA4DC9" w14:paraId="274C8527" w14:textId="77777777" w:rsidTr="00F37ACA">
        <w:tc>
          <w:tcPr>
            <w:tcW w:w="3116" w:type="dxa"/>
          </w:tcPr>
          <w:p w14:paraId="19DA856E" w14:textId="77777777" w:rsidR="005B7649" w:rsidRPr="00AA4DC9" w:rsidRDefault="005B7649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6F3D8CB9" w14:textId="77777777" w:rsidR="005B7649" w:rsidRPr="00AA4DC9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 muốn thêm món ăn</w:t>
            </w:r>
            <w:r>
              <w:rPr>
                <w:rFonts w:ascii="Arial" w:hAnsi="Arial" w:cs="Arial"/>
                <w:sz w:val="24"/>
                <w:szCs w:val="24"/>
              </w:rPr>
              <w:t xml:space="preserve"> vào danh sách món của nhà hàng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B7649" w:rsidRPr="00AA4DC9" w14:paraId="11CE066F" w14:textId="77777777" w:rsidTr="00F37ACA">
        <w:tc>
          <w:tcPr>
            <w:tcW w:w="3116" w:type="dxa"/>
          </w:tcPr>
          <w:p w14:paraId="3D9CEB08" w14:textId="77777777" w:rsidR="005B7649" w:rsidRPr="00AA4DC9" w:rsidRDefault="005B7649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47F15EC8" w14:textId="77777777" w:rsidR="005B7649" w:rsidRPr="00AA4DC9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 xml:space="preserve">Quản lý chọn thêm món ăn trong phần quản lý </w:t>
            </w:r>
            <w:r>
              <w:rPr>
                <w:rFonts w:ascii="Arial" w:hAnsi="Arial" w:cs="Arial"/>
                <w:sz w:val="24"/>
                <w:szCs w:val="24"/>
              </w:rPr>
              <w:t>món ăn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B7649" w:rsidRPr="00AA4DC9" w14:paraId="437593CC" w14:textId="77777777" w:rsidTr="00F37ACA">
        <w:tc>
          <w:tcPr>
            <w:tcW w:w="3116" w:type="dxa"/>
          </w:tcPr>
          <w:p w14:paraId="27D999C1" w14:textId="77777777" w:rsidR="005B7649" w:rsidRPr="00AA4DC9" w:rsidRDefault="005B7649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61EC5B40" w14:textId="77777777" w:rsidR="005B7649" w:rsidRPr="00AA4DC9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 muốn thêm một món ăn mới</w:t>
            </w:r>
            <w:r>
              <w:rPr>
                <w:rFonts w:ascii="Arial" w:hAnsi="Arial" w:cs="Arial"/>
                <w:sz w:val="24"/>
                <w:szCs w:val="24"/>
              </w:rPr>
              <w:t xml:space="preserve"> vào danh sách món của nhà hàng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B7649" w:rsidRPr="00AA4DC9" w14:paraId="7DE61960" w14:textId="77777777" w:rsidTr="00F37ACA">
        <w:tc>
          <w:tcPr>
            <w:tcW w:w="3116" w:type="dxa"/>
          </w:tcPr>
          <w:p w14:paraId="10B3C205" w14:textId="77777777" w:rsidR="005B7649" w:rsidRPr="00AA4DC9" w:rsidRDefault="005B7649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5B26E32D" w14:textId="77777777" w:rsidR="005B7649" w:rsidRPr="00AA4DC9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5B7649" w:rsidRPr="00AA4DC9" w14:paraId="0CA962EF" w14:textId="77777777" w:rsidTr="00F37ACA">
        <w:tc>
          <w:tcPr>
            <w:tcW w:w="3116" w:type="dxa"/>
          </w:tcPr>
          <w:p w14:paraId="7F686484" w14:textId="77777777" w:rsidR="005B7649" w:rsidRPr="00AA4DC9" w:rsidRDefault="005B7649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62E52AD7" w14:textId="77777777" w:rsidR="005B7649" w:rsidRPr="00AA4DC9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7649" w:rsidRPr="00AA4DC9" w14:paraId="7B2597E0" w14:textId="77777777" w:rsidTr="00F37ACA">
        <w:tc>
          <w:tcPr>
            <w:tcW w:w="3116" w:type="dxa"/>
          </w:tcPr>
          <w:p w14:paraId="594522B8" w14:textId="77777777" w:rsidR="005B7649" w:rsidRPr="00AA4DC9" w:rsidRDefault="005B7649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4C51DA04" w14:textId="77777777" w:rsidR="005B7649" w:rsidRPr="00AA4DC9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5B7649" w:rsidRPr="00AA4DC9" w14:paraId="1983D9B8" w14:textId="77777777" w:rsidTr="00F37ACA">
        <w:tc>
          <w:tcPr>
            <w:tcW w:w="3116" w:type="dxa"/>
          </w:tcPr>
          <w:p w14:paraId="6C407711" w14:textId="77777777" w:rsidR="005B7649" w:rsidRPr="00AA4DC9" w:rsidRDefault="005B7649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0024A969" w14:textId="77777777" w:rsidR="005B7649" w:rsidRPr="00AA4DC9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Món ăn được thêm và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AA4DC9">
              <w:rPr>
                <w:rFonts w:ascii="Arial" w:hAnsi="Arial" w:cs="Arial"/>
                <w:sz w:val="24"/>
                <w:szCs w:val="24"/>
              </w:rPr>
              <w:t xml:space="preserve"> thành công.</w:t>
            </w:r>
          </w:p>
        </w:tc>
      </w:tr>
      <w:tr w:rsidR="005B7649" w:rsidRPr="00AA4DC9" w14:paraId="26D89B1A" w14:textId="77777777" w:rsidTr="00F37ACA">
        <w:tc>
          <w:tcPr>
            <w:tcW w:w="3116" w:type="dxa"/>
            <w:vMerge w:val="restart"/>
          </w:tcPr>
          <w:p w14:paraId="724420A3" w14:textId="77777777" w:rsidR="005B7649" w:rsidRPr="00AA4DC9" w:rsidRDefault="005B7649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3AA50FA6" w14:textId="77777777" w:rsidR="005B7649" w:rsidRPr="00AA4DC9" w:rsidRDefault="005B7649" w:rsidP="00F37A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695617B6" w14:textId="77777777" w:rsidR="005B7649" w:rsidRPr="00AA4DC9" w:rsidRDefault="005B7649" w:rsidP="00F37A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5B7649" w:rsidRPr="00AA4DC9" w14:paraId="18BD301E" w14:textId="77777777" w:rsidTr="00F37ACA">
        <w:tc>
          <w:tcPr>
            <w:tcW w:w="3116" w:type="dxa"/>
            <w:vMerge/>
          </w:tcPr>
          <w:p w14:paraId="5EC30332" w14:textId="77777777" w:rsidR="005B7649" w:rsidRPr="00AA4DC9" w:rsidRDefault="005B7649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7A5E6B54" w14:textId="77777777" w:rsidR="005B7649" w:rsidRPr="005C28F6" w:rsidRDefault="005B7649" w:rsidP="00F37ACA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5C28F6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13487160" w14:textId="77777777" w:rsidR="005B7649" w:rsidRPr="005C28F6" w:rsidRDefault="005B7649" w:rsidP="00F37ACA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5C28F6">
              <w:rPr>
                <w:rFonts w:ascii="Arial" w:hAnsi="Arial" w:cs="Arial"/>
                <w:sz w:val="24"/>
                <w:szCs w:val="24"/>
              </w:rPr>
              <w:t xml:space="preserve">Quản lý chọn chức năng quản lý </w:t>
            </w:r>
            <w:r>
              <w:rPr>
                <w:rFonts w:ascii="Arial" w:hAnsi="Arial" w:cs="Arial"/>
                <w:sz w:val="24"/>
                <w:szCs w:val="24"/>
              </w:rPr>
              <w:t>món ăn</w:t>
            </w:r>
          </w:p>
          <w:p w14:paraId="5D322D17" w14:textId="77777777" w:rsidR="005B7649" w:rsidRPr="005C28F6" w:rsidRDefault="005B7649" w:rsidP="00F37ACA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5C28F6">
              <w:rPr>
                <w:rFonts w:ascii="Arial" w:hAnsi="Arial" w:cs="Arial"/>
                <w:sz w:val="24"/>
                <w:szCs w:val="24"/>
              </w:rPr>
              <w:t>Quản lý chọn chức năng thêm món ăn.</w:t>
            </w:r>
          </w:p>
          <w:p w14:paraId="68F8B48D" w14:textId="77777777" w:rsidR="005B7649" w:rsidRPr="005C28F6" w:rsidRDefault="005B7649" w:rsidP="00F37ACA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nhập thông tin món ăn và chọn loại món</w:t>
            </w:r>
            <w:r w:rsidRPr="005C28F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28338653" w14:textId="77777777" w:rsidR="005B7649" w:rsidRPr="00AA4DC9" w:rsidRDefault="005B7649" w:rsidP="00F37ACA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5BB4F6B7" w14:textId="77777777" w:rsidR="005B7649" w:rsidRPr="00AA4DC9" w:rsidRDefault="005B7649" w:rsidP="00F37ACA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 xml:space="preserve">Hệ thống hiển thị dashboard quản lý </w:t>
            </w:r>
            <w:r>
              <w:rPr>
                <w:rFonts w:ascii="Arial" w:hAnsi="Arial" w:cs="Arial"/>
                <w:sz w:val="24"/>
                <w:szCs w:val="24"/>
              </w:rPr>
              <w:t>món ăn (danh sách món của nhà hàng)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869BF25" w14:textId="77777777" w:rsidR="005B7649" w:rsidRPr="00AA4DC9" w:rsidRDefault="005B7649" w:rsidP="00F37ACA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 xml:space="preserve">Hệ thống hiển thị giao diện </w:t>
            </w:r>
            <w:r>
              <w:rPr>
                <w:rFonts w:ascii="Arial" w:hAnsi="Arial" w:cs="Arial"/>
                <w:sz w:val="24"/>
                <w:szCs w:val="24"/>
              </w:rPr>
              <w:t>nhập thông tin món ăn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BD6C12A" w14:textId="77777777" w:rsidR="005B7649" w:rsidRPr="00AA4DC9" w:rsidRDefault="005B7649" w:rsidP="00F37ACA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Hệ thống kiểm tra thông tin rồi thêm vào database. Thông báo thêm thành công.</w:t>
            </w:r>
          </w:p>
        </w:tc>
      </w:tr>
      <w:tr w:rsidR="005B7649" w:rsidRPr="00AA4DC9" w14:paraId="3B8BA79E" w14:textId="77777777" w:rsidTr="00F37ACA">
        <w:trPr>
          <w:trHeight w:val="368"/>
        </w:trPr>
        <w:tc>
          <w:tcPr>
            <w:tcW w:w="3116" w:type="dxa"/>
          </w:tcPr>
          <w:p w14:paraId="2CEBA9CB" w14:textId="77777777" w:rsidR="005B7649" w:rsidRPr="00AA4DC9" w:rsidRDefault="005B7649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34" w:type="dxa"/>
            <w:gridSpan w:val="2"/>
          </w:tcPr>
          <w:p w14:paraId="67DDA1BE" w14:textId="77777777" w:rsidR="005B7649" w:rsidRPr="00474EB3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474EB3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3C92DD6D" w14:textId="77777777" w:rsidR="005B7649" w:rsidRPr="00474EB3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474EB3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  <w:p w14:paraId="69456B8C" w14:textId="77777777" w:rsidR="005B7649" w:rsidRPr="00474EB3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4.1. </w:t>
            </w:r>
            <w:r w:rsidRPr="00474EB3">
              <w:rPr>
                <w:rFonts w:ascii="Arial" w:hAnsi="Arial" w:cs="Arial"/>
                <w:sz w:val="24"/>
                <w:szCs w:val="24"/>
              </w:rPr>
              <w:t>Nếu quản lý không xác nhận thì hệ thống sẽ không thêm món ăn vào.</w:t>
            </w:r>
          </w:p>
          <w:p w14:paraId="273BC89B" w14:textId="77777777" w:rsidR="005B7649" w:rsidRPr="00474EB3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4.2. Nếu số lượng quản lý nhập không hợp lệ thì hệ thống sẽ thông báo và yêu cầu nhập lại</w:t>
            </w:r>
            <w:r w:rsidRPr="00474EB3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14:paraId="77AA32E9" w14:textId="77777777" w:rsidR="005B7649" w:rsidRDefault="005B7649">
      <w:pPr>
        <w:rPr>
          <w:b/>
          <w:bCs/>
          <w:color w:val="4472C4" w:themeColor="accent1"/>
          <w:sz w:val="32"/>
          <w:szCs w:val="32"/>
        </w:rPr>
      </w:pPr>
    </w:p>
    <w:tbl>
      <w:tblPr>
        <w:tblStyle w:val="LiBang"/>
        <w:tblW w:w="9355" w:type="dxa"/>
        <w:tblLook w:val="04A0" w:firstRow="1" w:lastRow="0" w:firstColumn="1" w:lastColumn="0" w:noHBand="0" w:noVBand="1"/>
      </w:tblPr>
      <w:tblGrid>
        <w:gridCol w:w="3147"/>
        <w:gridCol w:w="3149"/>
        <w:gridCol w:w="3059"/>
      </w:tblGrid>
      <w:tr w:rsidR="005B7649" w:rsidRPr="00B339CC" w14:paraId="05B8907E" w14:textId="77777777" w:rsidTr="00F37ACA">
        <w:tc>
          <w:tcPr>
            <w:tcW w:w="3147" w:type="dxa"/>
          </w:tcPr>
          <w:p w14:paraId="576FFEAB" w14:textId="77777777" w:rsidR="005B7649" w:rsidRPr="00F502D7" w:rsidRDefault="005B7649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08" w:type="dxa"/>
            <w:gridSpan w:val="2"/>
          </w:tcPr>
          <w:p w14:paraId="7E89C0DB" w14:textId="77777777" w:rsidR="005B7649" w:rsidRPr="00B339CC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Xóa một món ăn.</w:t>
            </w:r>
          </w:p>
        </w:tc>
      </w:tr>
      <w:tr w:rsidR="005B7649" w:rsidRPr="00B339CC" w14:paraId="10DCECBF" w14:textId="77777777" w:rsidTr="00F37ACA">
        <w:tc>
          <w:tcPr>
            <w:tcW w:w="3147" w:type="dxa"/>
          </w:tcPr>
          <w:p w14:paraId="148BD9DD" w14:textId="77777777" w:rsidR="005B7649" w:rsidRPr="00F502D7" w:rsidRDefault="005B7649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08" w:type="dxa"/>
            <w:gridSpan w:val="2"/>
          </w:tcPr>
          <w:p w14:paraId="5431AD94" w14:textId="77777777" w:rsidR="005B7649" w:rsidRPr="00B339CC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muốn xóa một món ăn khỏi danh sách.</w:t>
            </w:r>
          </w:p>
        </w:tc>
      </w:tr>
      <w:tr w:rsidR="005B7649" w:rsidRPr="00B339CC" w14:paraId="3402777A" w14:textId="77777777" w:rsidTr="00F37ACA">
        <w:tc>
          <w:tcPr>
            <w:tcW w:w="3147" w:type="dxa"/>
          </w:tcPr>
          <w:p w14:paraId="06731709" w14:textId="77777777" w:rsidR="005B7649" w:rsidRPr="00F502D7" w:rsidRDefault="005B7649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08" w:type="dxa"/>
            <w:gridSpan w:val="2"/>
          </w:tcPr>
          <w:p w14:paraId="084757DD" w14:textId="77777777" w:rsidR="005B7649" w:rsidRPr="00B339CC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chọn quản lý món ăn rồi thực hiện xóa một món ăn.</w:t>
            </w:r>
          </w:p>
        </w:tc>
      </w:tr>
      <w:tr w:rsidR="005B7649" w:rsidRPr="00B339CC" w14:paraId="5F8B8067" w14:textId="77777777" w:rsidTr="00F37ACA">
        <w:tc>
          <w:tcPr>
            <w:tcW w:w="3147" w:type="dxa"/>
          </w:tcPr>
          <w:p w14:paraId="5DAE5404" w14:textId="77777777" w:rsidR="005B7649" w:rsidRPr="00F502D7" w:rsidRDefault="005B7649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Tóm tắt mô tả:</w:t>
            </w:r>
          </w:p>
        </w:tc>
        <w:tc>
          <w:tcPr>
            <w:tcW w:w="6208" w:type="dxa"/>
            <w:gridSpan w:val="2"/>
          </w:tcPr>
          <w:p w14:paraId="03DA0F59" w14:textId="77777777" w:rsidR="005B7649" w:rsidRPr="00B339CC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sẽ vào quản lý món ăn rồi thực hiện </w:t>
            </w:r>
            <w:r>
              <w:rPr>
                <w:rFonts w:ascii="Arial" w:hAnsi="Arial" w:cs="Arial"/>
                <w:sz w:val="24"/>
                <w:szCs w:val="24"/>
              </w:rPr>
              <w:t xml:space="preserve">xóa một </w:t>
            </w:r>
            <w:r w:rsidRPr="00B339CC">
              <w:rPr>
                <w:rFonts w:ascii="Arial" w:hAnsi="Arial" w:cs="Arial"/>
                <w:sz w:val="24"/>
                <w:szCs w:val="24"/>
              </w:rPr>
              <w:t>món</w:t>
            </w:r>
            <w:r>
              <w:rPr>
                <w:rFonts w:ascii="Arial" w:hAnsi="Arial" w:cs="Arial"/>
                <w:sz w:val="24"/>
                <w:szCs w:val="24"/>
              </w:rPr>
              <w:t xml:space="preserve"> ăn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B7649" w:rsidRPr="00B339CC" w14:paraId="5E546D60" w14:textId="77777777" w:rsidTr="00F37ACA">
        <w:tc>
          <w:tcPr>
            <w:tcW w:w="3147" w:type="dxa"/>
          </w:tcPr>
          <w:p w14:paraId="05C9DCAB" w14:textId="77777777" w:rsidR="005B7649" w:rsidRPr="00F502D7" w:rsidRDefault="005B7649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08" w:type="dxa"/>
            <w:gridSpan w:val="2"/>
          </w:tcPr>
          <w:p w14:paraId="2C233928" w14:textId="77777777" w:rsidR="005B7649" w:rsidRPr="00B339CC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5B7649" w:rsidRPr="00B339CC" w14:paraId="35496FE0" w14:textId="77777777" w:rsidTr="00F37ACA">
        <w:tc>
          <w:tcPr>
            <w:tcW w:w="3147" w:type="dxa"/>
          </w:tcPr>
          <w:p w14:paraId="67F4DE67" w14:textId="77777777" w:rsidR="005B7649" w:rsidRPr="00F502D7" w:rsidRDefault="005B7649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08" w:type="dxa"/>
            <w:gridSpan w:val="2"/>
          </w:tcPr>
          <w:p w14:paraId="38051027" w14:textId="77777777" w:rsidR="005B7649" w:rsidRPr="00B339CC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7649" w:rsidRPr="00B339CC" w14:paraId="6FB08491" w14:textId="77777777" w:rsidTr="00F37ACA">
        <w:tc>
          <w:tcPr>
            <w:tcW w:w="3147" w:type="dxa"/>
          </w:tcPr>
          <w:p w14:paraId="5D55B7B2" w14:textId="77777777" w:rsidR="005B7649" w:rsidRPr="00F502D7" w:rsidRDefault="005B7649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08" w:type="dxa"/>
            <w:gridSpan w:val="2"/>
          </w:tcPr>
          <w:p w14:paraId="3C7500E7" w14:textId="77777777" w:rsidR="005B7649" w:rsidRPr="00B339CC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5B7649" w:rsidRPr="00B339CC" w14:paraId="631194EE" w14:textId="77777777" w:rsidTr="00F37ACA">
        <w:tc>
          <w:tcPr>
            <w:tcW w:w="3147" w:type="dxa"/>
          </w:tcPr>
          <w:p w14:paraId="61DAA908" w14:textId="77777777" w:rsidR="005B7649" w:rsidRPr="00F502D7" w:rsidRDefault="005B7649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08" w:type="dxa"/>
            <w:gridSpan w:val="2"/>
          </w:tcPr>
          <w:p w14:paraId="1C938993" w14:textId="77777777" w:rsidR="005B7649" w:rsidRPr="00B339CC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Món ăn được xóa.</w:t>
            </w:r>
          </w:p>
        </w:tc>
      </w:tr>
      <w:tr w:rsidR="005B7649" w:rsidRPr="00B339CC" w14:paraId="573DA313" w14:textId="77777777" w:rsidTr="00F37ACA">
        <w:tc>
          <w:tcPr>
            <w:tcW w:w="3147" w:type="dxa"/>
            <w:vMerge w:val="restart"/>
          </w:tcPr>
          <w:p w14:paraId="348B6812" w14:textId="77777777" w:rsidR="005B7649" w:rsidRPr="00F502D7" w:rsidRDefault="005B7649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49" w:type="dxa"/>
          </w:tcPr>
          <w:p w14:paraId="63244CCF" w14:textId="77777777" w:rsidR="005B7649" w:rsidRPr="00B339CC" w:rsidRDefault="005B7649" w:rsidP="00F37A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059" w:type="dxa"/>
          </w:tcPr>
          <w:p w14:paraId="02A38BFA" w14:textId="77777777" w:rsidR="005B7649" w:rsidRPr="00B339CC" w:rsidRDefault="005B7649" w:rsidP="00F37A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5B7649" w:rsidRPr="00B339CC" w14:paraId="6ECEBE66" w14:textId="77777777" w:rsidTr="00F37ACA">
        <w:tc>
          <w:tcPr>
            <w:tcW w:w="3147" w:type="dxa"/>
            <w:vMerge/>
          </w:tcPr>
          <w:p w14:paraId="72A60504" w14:textId="77777777" w:rsidR="005B7649" w:rsidRPr="00B339CC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49" w:type="dxa"/>
          </w:tcPr>
          <w:p w14:paraId="661B579F" w14:textId="77777777" w:rsidR="005B7649" w:rsidRPr="00B339CC" w:rsidRDefault="005B7649" w:rsidP="005B7649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41FD61A1" w14:textId="77777777" w:rsidR="005B7649" w:rsidRPr="00B339CC" w:rsidRDefault="005B7649" w:rsidP="005B7649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chức năng quản lý món ăn.</w:t>
            </w:r>
          </w:p>
          <w:p w14:paraId="3097226C" w14:textId="77777777" w:rsidR="005B7649" w:rsidRPr="00B339CC" w:rsidRDefault="005B7649" w:rsidP="005B7649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nhấn chọn </w:t>
            </w:r>
            <w:r>
              <w:rPr>
                <w:rFonts w:ascii="Arial" w:hAnsi="Arial" w:cs="Arial"/>
                <w:sz w:val="24"/>
                <w:szCs w:val="24"/>
              </w:rPr>
              <w:t>món ăn.</w:t>
            </w:r>
          </w:p>
          <w:p w14:paraId="31106745" w14:textId="77777777" w:rsidR="005B7649" w:rsidRDefault="005B7649" w:rsidP="005B7649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chọn tùy chọn xóa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D569A55" w14:textId="77777777" w:rsidR="005B7649" w:rsidRPr="00B339CC" w:rsidRDefault="005B7649" w:rsidP="005B7649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Xác nhận.</w:t>
            </w:r>
          </w:p>
        </w:tc>
        <w:tc>
          <w:tcPr>
            <w:tcW w:w="3059" w:type="dxa"/>
          </w:tcPr>
          <w:p w14:paraId="5E6B87AB" w14:textId="77777777" w:rsidR="005B7649" w:rsidRPr="00B339CC" w:rsidRDefault="005B7649" w:rsidP="005B7649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5E408E53" w14:textId="77777777" w:rsidR="005B7649" w:rsidRPr="00B339CC" w:rsidRDefault="005B7649" w:rsidP="005B7649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dashboard quản lý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339CC">
              <w:rPr>
                <w:rFonts w:ascii="Arial" w:hAnsi="Arial" w:cs="Arial"/>
                <w:sz w:val="24"/>
                <w:szCs w:val="24"/>
              </w:rPr>
              <w:t>món ăn.</w:t>
            </w:r>
          </w:p>
          <w:p w14:paraId="6DA0F2DF" w14:textId="77777777" w:rsidR="005B7649" w:rsidRPr="00B339CC" w:rsidRDefault="005B7649" w:rsidP="005B7649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</w:t>
            </w:r>
            <w:r>
              <w:rPr>
                <w:rFonts w:ascii="Arial" w:hAnsi="Arial" w:cs="Arial"/>
                <w:sz w:val="24"/>
                <w:szCs w:val="24"/>
              </w:rPr>
              <w:t xml:space="preserve"> khung CRUD của món ăn đó.</w:t>
            </w:r>
          </w:p>
          <w:p w14:paraId="5292445B" w14:textId="77777777" w:rsidR="005B7649" w:rsidRDefault="005B7649" w:rsidP="005B7649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Hệ thống gửi thông báo yêu cầu xác nhận lần nữa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0552DE6" w14:textId="77777777" w:rsidR="005B7649" w:rsidRPr="00B339CC" w:rsidRDefault="005B7649" w:rsidP="005B7649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Hệ thống sẽ cập nhật thuộc tích isActive = 0 cho món ăn đó ở database.</w:t>
            </w:r>
          </w:p>
        </w:tc>
      </w:tr>
      <w:tr w:rsidR="005B7649" w:rsidRPr="00B339CC" w14:paraId="336BF8BB" w14:textId="77777777" w:rsidTr="00F37ACA">
        <w:trPr>
          <w:trHeight w:val="368"/>
        </w:trPr>
        <w:tc>
          <w:tcPr>
            <w:tcW w:w="3147" w:type="dxa"/>
          </w:tcPr>
          <w:p w14:paraId="0C6B33D6" w14:textId="77777777" w:rsidR="005B7649" w:rsidRPr="00F502D7" w:rsidRDefault="005B7649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08" w:type="dxa"/>
            <w:gridSpan w:val="2"/>
          </w:tcPr>
          <w:p w14:paraId="07B0580F" w14:textId="77777777" w:rsidR="005B7649" w:rsidRPr="00087BF7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132EFD96" w14:textId="77777777" w:rsidR="005B7649" w:rsidRPr="00087BF7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  <w:p w14:paraId="0CC31792" w14:textId="77777777" w:rsidR="005B7649" w:rsidRPr="00087BF7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5.1. 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Nếu quản lý không xác nhận thì </w:t>
            </w:r>
            <w:r>
              <w:rPr>
                <w:rFonts w:ascii="Arial" w:hAnsi="Arial" w:cs="Arial"/>
                <w:sz w:val="24"/>
                <w:szCs w:val="24"/>
              </w:rPr>
              <w:t>món ăn đó sẽ không bị xóa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14:paraId="5031FCB8" w14:textId="77777777" w:rsidR="005B7649" w:rsidRDefault="005B7649">
      <w:pPr>
        <w:rPr>
          <w:b/>
          <w:bCs/>
          <w:color w:val="4472C4" w:themeColor="accent1"/>
          <w:sz w:val="32"/>
          <w:szCs w:val="32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7649" w:rsidRPr="00AA4DC9" w14:paraId="4A986FD9" w14:textId="77777777" w:rsidTr="00F37ACA">
        <w:tc>
          <w:tcPr>
            <w:tcW w:w="3116" w:type="dxa"/>
          </w:tcPr>
          <w:p w14:paraId="28B8F011" w14:textId="77777777" w:rsidR="005B7649" w:rsidRPr="00AA4DC9" w:rsidRDefault="005B7649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59DE921E" w14:textId="77777777" w:rsidR="005B7649" w:rsidRPr="00AA4DC9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Thêm món ăn</w:t>
            </w:r>
            <w:r>
              <w:rPr>
                <w:rFonts w:ascii="Arial" w:hAnsi="Arial" w:cs="Arial"/>
                <w:sz w:val="24"/>
                <w:szCs w:val="24"/>
              </w:rPr>
              <w:t xml:space="preserve"> vào menu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B7649" w:rsidRPr="00AA4DC9" w14:paraId="573CA4C6" w14:textId="77777777" w:rsidTr="00F37ACA">
        <w:tc>
          <w:tcPr>
            <w:tcW w:w="3116" w:type="dxa"/>
          </w:tcPr>
          <w:p w14:paraId="5507C7B3" w14:textId="77777777" w:rsidR="005B7649" w:rsidRPr="00AA4DC9" w:rsidRDefault="005B7649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2684FF23" w14:textId="77777777" w:rsidR="005B7649" w:rsidRPr="00AA4DC9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 muốn thêm món ăn</w:t>
            </w:r>
            <w:r>
              <w:rPr>
                <w:rFonts w:ascii="Arial" w:hAnsi="Arial" w:cs="Arial"/>
                <w:sz w:val="24"/>
                <w:szCs w:val="24"/>
              </w:rPr>
              <w:t xml:space="preserve"> vào menu của chi nhánh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B7649" w:rsidRPr="00AA4DC9" w14:paraId="504E97BB" w14:textId="77777777" w:rsidTr="00F37ACA">
        <w:tc>
          <w:tcPr>
            <w:tcW w:w="3116" w:type="dxa"/>
          </w:tcPr>
          <w:p w14:paraId="4C8A2F93" w14:textId="77777777" w:rsidR="005B7649" w:rsidRPr="00AA4DC9" w:rsidRDefault="005B7649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6C4FE69A" w14:textId="77777777" w:rsidR="005B7649" w:rsidRPr="00AA4DC9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 xml:space="preserve">Quản lý chọn thêm món ăn trong phần quản lý </w:t>
            </w:r>
            <w:r>
              <w:rPr>
                <w:rFonts w:ascii="Arial" w:hAnsi="Arial" w:cs="Arial"/>
                <w:sz w:val="24"/>
                <w:szCs w:val="24"/>
              </w:rPr>
              <w:t>menu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B7649" w:rsidRPr="00AA4DC9" w14:paraId="79468A4E" w14:textId="77777777" w:rsidTr="00F37ACA">
        <w:tc>
          <w:tcPr>
            <w:tcW w:w="3116" w:type="dxa"/>
          </w:tcPr>
          <w:p w14:paraId="721FCF73" w14:textId="77777777" w:rsidR="005B7649" w:rsidRPr="00AA4DC9" w:rsidRDefault="005B7649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49666BE8" w14:textId="77777777" w:rsidR="005B7649" w:rsidRPr="00AA4DC9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 muốn thêm một món ăn mới</w:t>
            </w:r>
            <w:r>
              <w:rPr>
                <w:rFonts w:ascii="Arial" w:hAnsi="Arial" w:cs="Arial"/>
                <w:sz w:val="24"/>
                <w:szCs w:val="24"/>
              </w:rPr>
              <w:t xml:space="preserve"> vào menu của chi nhánh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B7649" w:rsidRPr="00AA4DC9" w14:paraId="1F57C8A3" w14:textId="77777777" w:rsidTr="00F37ACA">
        <w:tc>
          <w:tcPr>
            <w:tcW w:w="3116" w:type="dxa"/>
          </w:tcPr>
          <w:p w14:paraId="2234C92D" w14:textId="77777777" w:rsidR="005B7649" w:rsidRPr="00AA4DC9" w:rsidRDefault="005B7649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5E167A1E" w14:textId="77777777" w:rsidR="005B7649" w:rsidRPr="00AA4DC9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5B7649" w:rsidRPr="00AA4DC9" w14:paraId="29FF3A32" w14:textId="77777777" w:rsidTr="00F37ACA">
        <w:tc>
          <w:tcPr>
            <w:tcW w:w="3116" w:type="dxa"/>
          </w:tcPr>
          <w:p w14:paraId="05B8D2BC" w14:textId="77777777" w:rsidR="005B7649" w:rsidRPr="00AA4DC9" w:rsidRDefault="005B7649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1E792EA5" w14:textId="77777777" w:rsidR="005B7649" w:rsidRPr="00AA4DC9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7649" w:rsidRPr="00AA4DC9" w14:paraId="1BA4C255" w14:textId="77777777" w:rsidTr="00F37ACA">
        <w:tc>
          <w:tcPr>
            <w:tcW w:w="3116" w:type="dxa"/>
          </w:tcPr>
          <w:p w14:paraId="3F686A3A" w14:textId="77777777" w:rsidR="005B7649" w:rsidRPr="00AA4DC9" w:rsidRDefault="005B7649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23C019A6" w14:textId="77777777" w:rsidR="005B7649" w:rsidRPr="00AA4DC9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5B7649" w:rsidRPr="00AA4DC9" w14:paraId="65BF9CA6" w14:textId="77777777" w:rsidTr="00F37ACA">
        <w:tc>
          <w:tcPr>
            <w:tcW w:w="3116" w:type="dxa"/>
          </w:tcPr>
          <w:p w14:paraId="1AC0063B" w14:textId="77777777" w:rsidR="005B7649" w:rsidRPr="00AA4DC9" w:rsidRDefault="005B7649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53BBC69F" w14:textId="77777777" w:rsidR="005B7649" w:rsidRPr="00AA4DC9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Món ăn được thêm vào</w:t>
            </w:r>
            <w:r>
              <w:rPr>
                <w:rFonts w:ascii="Arial" w:hAnsi="Arial" w:cs="Arial"/>
                <w:sz w:val="24"/>
                <w:szCs w:val="24"/>
              </w:rPr>
              <w:t xml:space="preserve"> menu</w:t>
            </w:r>
            <w:r w:rsidRPr="00AA4DC9">
              <w:rPr>
                <w:rFonts w:ascii="Arial" w:hAnsi="Arial" w:cs="Arial"/>
                <w:sz w:val="24"/>
                <w:szCs w:val="24"/>
              </w:rPr>
              <w:t xml:space="preserve"> thành công.</w:t>
            </w:r>
          </w:p>
        </w:tc>
      </w:tr>
      <w:tr w:rsidR="005B7649" w:rsidRPr="00AA4DC9" w14:paraId="56692B98" w14:textId="77777777" w:rsidTr="00F37ACA">
        <w:tc>
          <w:tcPr>
            <w:tcW w:w="3116" w:type="dxa"/>
            <w:vMerge w:val="restart"/>
          </w:tcPr>
          <w:p w14:paraId="02E972D0" w14:textId="77777777" w:rsidR="005B7649" w:rsidRPr="00AA4DC9" w:rsidRDefault="005B7649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50E63542" w14:textId="77777777" w:rsidR="005B7649" w:rsidRPr="00AA4DC9" w:rsidRDefault="005B7649" w:rsidP="00F37A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2A95F873" w14:textId="77777777" w:rsidR="005B7649" w:rsidRPr="00AA4DC9" w:rsidRDefault="005B7649" w:rsidP="00F37A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5B7649" w:rsidRPr="00AA4DC9" w14:paraId="0979978E" w14:textId="77777777" w:rsidTr="00F37ACA">
        <w:tc>
          <w:tcPr>
            <w:tcW w:w="3116" w:type="dxa"/>
            <w:vMerge/>
          </w:tcPr>
          <w:p w14:paraId="1BBA3B91" w14:textId="77777777" w:rsidR="005B7649" w:rsidRPr="00AA4DC9" w:rsidRDefault="005B7649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528BD8E1" w14:textId="77777777" w:rsidR="005B7649" w:rsidRPr="00AA4DC9" w:rsidRDefault="005B7649" w:rsidP="005B7649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5A0C1A36" w14:textId="77777777" w:rsidR="005B7649" w:rsidRPr="00AA4DC9" w:rsidRDefault="005B7649" w:rsidP="005B7649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 xml:space="preserve">Quản lý chọn chức năng quản lý </w:t>
            </w:r>
            <w:r>
              <w:rPr>
                <w:rFonts w:ascii="Arial" w:hAnsi="Arial" w:cs="Arial"/>
                <w:sz w:val="24"/>
                <w:szCs w:val="24"/>
              </w:rPr>
              <w:t>menu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D5667BB" w14:textId="77777777" w:rsidR="005B7649" w:rsidRPr="00AA4DC9" w:rsidRDefault="005B7649" w:rsidP="005B7649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 chọn chức năng thêm món ăn.</w:t>
            </w:r>
          </w:p>
          <w:p w14:paraId="16D629CF" w14:textId="77777777" w:rsidR="005B7649" w:rsidRPr="00AA4DC9" w:rsidRDefault="005B7649" w:rsidP="005B7649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lastRenderedPageBreak/>
              <w:t xml:space="preserve">Quản lý </w:t>
            </w:r>
            <w:r>
              <w:rPr>
                <w:rFonts w:ascii="Arial" w:hAnsi="Arial" w:cs="Arial"/>
                <w:sz w:val="24"/>
                <w:szCs w:val="24"/>
              </w:rPr>
              <w:t>chọn món ăn rồi và nhập số lượng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310E9882" w14:textId="77777777" w:rsidR="005B7649" w:rsidRPr="00AA4DC9" w:rsidRDefault="005B7649" w:rsidP="005B7649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lastRenderedPageBreak/>
              <w:t>Hệ thống kiểm tra thông tin và phân quyền.</w:t>
            </w:r>
          </w:p>
          <w:p w14:paraId="17FD7072" w14:textId="77777777" w:rsidR="005B7649" w:rsidRPr="00AA4DC9" w:rsidRDefault="005B7649" w:rsidP="005B7649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 xml:space="preserve">Hệ thống hiển thị dashboard quản lý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menu (danh sách món trong menu)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0CF883F" w14:textId="77777777" w:rsidR="005B7649" w:rsidRPr="00AA4DC9" w:rsidRDefault="005B7649" w:rsidP="005B7649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 xml:space="preserve">Hệ thống hiển thị giao diện </w:t>
            </w:r>
            <w:r>
              <w:rPr>
                <w:rFonts w:ascii="Arial" w:hAnsi="Arial" w:cs="Arial"/>
                <w:sz w:val="24"/>
                <w:szCs w:val="24"/>
              </w:rPr>
              <w:t>các món ăn cho quản lý chọn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4AAD9FC" w14:textId="77777777" w:rsidR="005B7649" w:rsidRPr="00AA4DC9" w:rsidRDefault="005B7649" w:rsidP="005B7649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Hệ thống kiểm tra thông tin rồi thêm vào database. Thông báo thêm thành công.</w:t>
            </w:r>
          </w:p>
        </w:tc>
      </w:tr>
      <w:tr w:rsidR="005B7649" w:rsidRPr="00AA4DC9" w14:paraId="0F42F087" w14:textId="77777777" w:rsidTr="00F37ACA">
        <w:trPr>
          <w:trHeight w:val="368"/>
        </w:trPr>
        <w:tc>
          <w:tcPr>
            <w:tcW w:w="3116" w:type="dxa"/>
          </w:tcPr>
          <w:p w14:paraId="18B7D17E" w14:textId="77777777" w:rsidR="005B7649" w:rsidRPr="00AA4DC9" w:rsidRDefault="005B7649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Ngoại lệ:</w:t>
            </w:r>
          </w:p>
        </w:tc>
        <w:tc>
          <w:tcPr>
            <w:tcW w:w="6234" w:type="dxa"/>
            <w:gridSpan w:val="2"/>
          </w:tcPr>
          <w:p w14:paraId="5EEC9D5F" w14:textId="77777777" w:rsidR="005B7649" w:rsidRPr="00474EB3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474EB3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365E341B" w14:textId="77777777" w:rsidR="005B7649" w:rsidRPr="00474EB3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474EB3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  <w:p w14:paraId="5701CD8B" w14:textId="77777777" w:rsidR="005B7649" w:rsidRPr="00474EB3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4.1. </w:t>
            </w:r>
            <w:r w:rsidRPr="00474EB3">
              <w:rPr>
                <w:rFonts w:ascii="Arial" w:hAnsi="Arial" w:cs="Arial"/>
                <w:sz w:val="24"/>
                <w:szCs w:val="24"/>
              </w:rPr>
              <w:t>Nếu quản lý không xác nhận thì hệ thống sẽ không thêm món ăn vào.</w:t>
            </w:r>
          </w:p>
          <w:p w14:paraId="7B373040" w14:textId="77777777" w:rsidR="005B7649" w:rsidRPr="00474EB3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4.2. Nếu số lượng quản lý nhập không hợp lệ thì hệ thống sẽ thông báo và yêu cầu nhập lại</w:t>
            </w:r>
            <w:r w:rsidRPr="00474EB3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14:paraId="16122677" w14:textId="77777777" w:rsidR="005B7649" w:rsidRDefault="005B7649">
      <w:pPr>
        <w:rPr>
          <w:b/>
          <w:bCs/>
          <w:color w:val="4472C4" w:themeColor="accent1"/>
          <w:sz w:val="32"/>
          <w:szCs w:val="32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7649" w:rsidRPr="00AA4DC9" w14:paraId="2D97F1B1" w14:textId="77777777" w:rsidTr="00F37ACA">
        <w:tc>
          <w:tcPr>
            <w:tcW w:w="3116" w:type="dxa"/>
          </w:tcPr>
          <w:p w14:paraId="515A5847" w14:textId="77777777" w:rsidR="005B7649" w:rsidRPr="00AA4DC9" w:rsidRDefault="005B7649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11F98CB7" w14:textId="77777777" w:rsidR="005B7649" w:rsidRPr="00AA4DC9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Xóa</w:t>
            </w:r>
            <w:r w:rsidRPr="00AA4DC9">
              <w:rPr>
                <w:rFonts w:ascii="Arial" w:hAnsi="Arial" w:cs="Arial"/>
                <w:sz w:val="24"/>
                <w:szCs w:val="24"/>
              </w:rPr>
              <w:t xml:space="preserve"> món ăn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khỏi</w:t>
            </w:r>
            <w:r>
              <w:rPr>
                <w:rFonts w:ascii="Arial" w:hAnsi="Arial" w:cs="Arial"/>
                <w:sz w:val="24"/>
                <w:szCs w:val="24"/>
              </w:rPr>
              <w:t xml:space="preserve"> menu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B7649" w:rsidRPr="00AA4DC9" w14:paraId="5A14A39B" w14:textId="77777777" w:rsidTr="00F37ACA">
        <w:tc>
          <w:tcPr>
            <w:tcW w:w="3116" w:type="dxa"/>
          </w:tcPr>
          <w:p w14:paraId="391FE965" w14:textId="77777777" w:rsidR="005B7649" w:rsidRPr="00AA4DC9" w:rsidRDefault="005B7649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18499638" w14:textId="77777777" w:rsidR="005B7649" w:rsidRPr="00AA4DC9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 xml:space="preserve">Quản lý muốn </w:t>
            </w:r>
            <w:r>
              <w:rPr>
                <w:rFonts w:ascii="Arial" w:hAnsi="Arial" w:cs="Arial"/>
                <w:sz w:val="24"/>
                <w:szCs w:val="24"/>
              </w:rPr>
              <w:t>xóa</w:t>
            </w:r>
            <w:r w:rsidRPr="00AA4DC9">
              <w:rPr>
                <w:rFonts w:ascii="Arial" w:hAnsi="Arial" w:cs="Arial"/>
                <w:sz w:val="24"/>
                <w:szCs w:val="24"/>
              </w:rPr>
              <w:t xml:space="preserve"> món ăn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khỏi</w:t>
            </w:r>
            <w:r>
              <w:rPr>
                <w:rFonts w:ascii="Arial" w:hAnsi="Arial" w:cs="Arial"/>
                <w:sz w:val="24"/>
                <w:szCs w:val="24"/>
              </w:rPr>
              <w:t xml:space="preserve"> menu của chi nhánh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B7649" w:rsidRPr="00AA4DC9" w14:paraId="608FDE02" w14:textId="77777777" w:rsidTr="00F37ACA">
        <w:tc>
          <w:tcPr>
            <w:tcW w:w="3116" w:type="dxa"/>
          </w:tcPr>
          <w:p w14:paraId="64D5532A" w14:textId="77777777" w:rsidR="005B7649" w:rsidRPr="00AA4DC9" w:rsidRDefault="005B7649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66E454A3" w14:textId="77777777" w:rsidR="005B7649" w:rsidRPr="00AA4DC9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 xml:space="preserve">Quản lý chọn </w:t>
            </w:r>
            <w:r>
              <w:rPr>
                <w:rFonts w:ascii="Arial" w:hAnsi="Arial" w:cs="Arial"/>
                <w:sz w:val="24"/>
                <w:szCs w:val="24"/>
              </w:rPr>
              <w:t>xóa</w:t>
            </w:r>
            <w:r w:rsidRPr="00AA4DC9">
              <w:rPr>
                <w:rFonts w:ascii="Arial" w:hAnsi="Arial" w:cs="Arial"/>
                <w:sz w:val="24"/>
                <w:szCs w:val="24"/>
              </w:rPr>
              <w:t xml:space="preserve"> món ăn trong phần quản lý </w:t>
            </w:r>
            <w:r>
              <w:rPr>
                <w:rFonts w:ascii="Arial" w:hAnsi="Arial" w:cs="Arial"/>
                <w:sz w:val="24"/>
                <w:szCs w:val="24"/>
              </w:rPr>
              <w:t>menu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B7649" w:rsidRPr="00AA4DC9" w14:paraId="5694662C" w14:textId="77777777" w:rsidTr="00F37ACA">
        <w:tc>
          <w:tcPr>
            <w:tcW w:w="3116" w:type="dxa"/>
          </w:tcPr>
          <w:p w14:paraId="0A44E90B" w14:textId="77777777" w:rsidR="005B7649" w:rsidRPr="00AA4DC9" w:rsidRDefault="005B7649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10ACF735" w14:textId="77777777" w:rsidR="005B7649" w:rsidRPr="00AA4DC9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 xml:space="preserve">Quản lý muốn </w:t>
            </w:r>
            <w:r>
              <w:rPr>
                <w:rFonts w:ascii="Arial" w:hAnsi="Arial" w:cs="Arial"/>
                <w:sz w:val="24"/>
                <w:szCs w:val="24"/>
              </w:rPr>
              <w:t>xóa</w:t>
            </w:r>
            <w:r w:rsidRPr="00AA4DC9">
              <w:rPr>
                <w:rFonts w:ascii="Arial" w:hAnsi="Arial" w:cs="Arial"/>
                <w:sz w:val="24"/>
                <w:szCs w:val="24"/>
              </w:rPr>
              <w:t xml:space="preserve"> một món ăn </w:t>
            </w:r>
            <w:r>
              <w:rPr>
                <w:rFonts w:ascii="Arial" w:hAnsi="Arial" w:cs="Arial"/>
                <w:sz w:val="24"/>
                <w:szCs w:val="24"/>
              </w:rPr>
              <w:t>khỏi</w:t>
            </w:r>
            <w:r>
              <w:rPr>
                <w:rFonts w:ascii="Arial" w:hAnsi="Arial" w:cs="Arial"/>
                <w:sz w:val="24"/>
                <w:szCs w:val="24"/>
              </w:rPr>
              <w:t xml:space="preserve"> menu của chi nhánh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B7649" w:rsidRPr="00AA4DC9" w14:paraId="38A123B1" w14:textId="77777777" w:rsidTr="00F37ACA">
        <w:tc>
          <w:tcPr>
            <w:tcW w:w="3116" w:type="dxa"/>
          </w:tcPr>
          <w:p w14:paraId="16208F7C" w14:textId="77777777" w:rsidR="005B7649" w:rsidRPr="00AA4DC9" w:rsidRDefault="005B7649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7A2D584B" w14:textId="77777777" w:rsidR="005B7649" w:rsidRPr="00AA4DC9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5B7649" w:rsidRPr="00AA4DC9" w14:paraId="23C4B293" w14:textId="77777777" w:rsidTr="00F37ACA">
        <w:tc>
          <w:tcPr>
            <w:tcW w:w="3116" w:type="dxa"/>
          </w:tcPr>
          <w:p w14:paraId="18E30D41" w14:textId="77777777" w:rsidR="005B7649" w:rsidRPr="00AA4DC9" w:rsidRDefault="005B7649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598022D2" w14:textId="77777777" w:rsidR="005B7649" w:rsidRPr="00AA4DC9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7649" w:rsidRPr="00AA4DC9" w14:paraId="365451AF" w14:textId="77777777" w:rsidTr="00F37ACA">
        <w:tc>
          <w:tcPr>
            <w:tcW w:w="3116" w:type="dxa"/>
          </w:tcPr>
          <w:p w14:paraId="4C03748A" w14:textId="77777777" w:rsidR="005B7649" w:rsidRPr="00AA4DC9" w:rsidRDefault="005B7649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3B9AA262" w14:textId="77777777" w:rsidR="005B7649" w:rsidRPr="00AA4DC9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5B7649" w:rsidRPr="00AA4DC9" w14:paraId="080034C1" w14:textId="77777777" w:rsidTr="00F37ACA">
        <w:tc>
          <w:tcPr>
            <w:tcW w:w="3116" w:type="dxa"/>
          </w:tcPr>
          <w:p w14:paraId="5BCE765F" w14:textId="77777777" w:rsidR="005B7649" w:rsidRPr="00AA4DC9" w:rsidRDefault="005B7649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1AA00583" w14:textId="77777777" w:rsidR="005B7649" w:rsidRPr="00AA4DC9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 xml:space="preserve">Món ăn được </w:t>
            </w:r>
            <w:r>
              <w:rPr>
                <w:rFonts w:ascii="Arial" w:hAnsi="Arial" w:cs="Arial"/>
                <w:sz w:val="24"/>
                <w:szCs w:val="24"/>
              </w:rPr>
              <w:t>xóa</w:t>
            </w:r>
            <w:r w:rsidRPr="00AA4DC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khỏi</w:t>
            </w:r>
            <w:r>
              <w:rPr>
                <w:rFonts w:ascii="Arial" w:hAnsi="Arial" w:cs="Arial"/>
                <w:sz w:val="24"/>
                <w:szCs w:val="24"/>
              </w:rPr>
              <w:t xml:space="preserve"> menu</w:t>
            </w:r>
            <w:r w:rsidRPr="00AA4DC9">
              <w:rPr>
                <w:rFonts w:ascii="Arial" w:hAnsi="Arial" w:cs="Arial"/>
                <w:sz w:val="24"/>
                <w:szCs w:val="24"/>
              </w:rPr>
              <w:t xml:space="preserve"> thành công.</w:t>
            </w:r>
          </w:p>
        </w:tc>
      </w:tr>
      <w:tr w:rsidR="005B7649" w:rsidRPr="00AA4DC9" w14:paraId="2D891DE7" w14:textId="77777777" w:rsidTr="00F37ACA">
        <w:tc>
          <w:tcPr>
            <w:tcW w:w="3116" w:type="dxa"/>
            <w:vMerge w:val="restart"/>
          </w:tcPr>
          <w:p w14:paraId="0AF49281" w14:textId="77777777" w:rsidR="005B7649" w:rsidRPr="00AA4DC9" w:rsidRDefault="005B7649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63A50FCA" w14:textId="77777777" w:rsidR="005B7649" w:rsidRPr="00AA4DC9" w:rsidRDefault="005B7649" w:rsidP="00F37A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4E5BA9AD" w14:textId="77777777" w:rsidR="005B7649" w:rsidRPr="00AA4DC9" w:rsidRDefault="005B7649" w:rsidP="00F37A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5B7649" w:rsidRPr="00AA4DC9" w14:paraId="283162AA" w14:textId="77777777" w:rsidTr="00F37ACA">
        <w:tc>
          <w:tcPr>
            <w:tcW w:w="3116" w:type="dxa"/>
            <w:vMerge/>
          </w:tcPr>
          <w:p w14:paraId="004CE869" w14:textId="77777777" w:rsidR="005B7649" w:rsidRPr="00AA4DC9" w:rsidRDefault="005B7649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217CAE2E" w14:textId="77777777" w:rsidR="005B7649" w:rsidRPr="00AA4DC9" w:rsidRDefault="005B7649" w:rsidP="005B7649">
            <w:pPr>
              <w:pStyle w:val="oancuaDanhsac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4732F0BB" w14:textId="77777777" w:rsidR="005B7649" w:rsidRPr="00AA4DC9" w:rsidRDefault="005B7649" w:rsidP="005B7649">
            <w:pPr>
              <w:pStyle w:val="oancuaDanhsac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 xml:space="preserve">Quản lý chọn chức năng quản lý </w:t>
            </w:r>
            <w:r>
              <w:rPr>
                <w:rFonts w:ascii="Arial" w:hAnsi="Arial" w:cs="Arial"/>
                <w:sz w:val="24"/>
                <w:szCs w:val="24"/>
              </w:rPr>
              <w:t>menu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84A0BE1" w14:textId="77777777" w:rsidR="005B7649" w:rsidRPr="00AA4DC9" w:rsidRDefault="005B7649" w:rsidP="005B7649">
            <w:pPr>
              <w:pStyle w:val="oancuaDanhsac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 xml:space="preserve">Quản lý chọn </w:t>
            </w:r>
            <w:r>
              <w:rPr>
                <w:rFonts w:ascii="Arial" w:hAnsi="Arial" w:cs="Arial"/>
                <w:sz w:val="24"/>
                <w:szCs w:val="24"/>
              </w:rPr>
              <w:t>một món ăn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BB67754" w14:textId="77777777" w:rsidR="005B7649" w:rsidRDefault="005B7649" w:rsidP="005B7649">
            <w:pPr>
              <w:pStyle w:val="oancuaDanhsac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chọn tùy chọn xóa.</w:t>
            </w:r>
          </w:p>
          <w:p w14:paraId="420C9B05" w14:textId="77777777" w:rsidR="005B7649" w:rsidRPr="00AA4DC9" w:rsidRDefault="005B7649" w:rsidP="005B7649">
            <w:pPr>
              <w:pStyle w:val="oancuaDanhsac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Xác nhận.</w:t>
            </w:r>
          </w:p>
        </w:tc>
        <w:tc>
          <w:tcPr>
            <w:tcW w:w="3117" w:type="dxa"/>
          </w:tcPr>
          <w:p w14:paraId="78A3EFEC" w14:textId="77777777" w:rsidR="005B7649" w:rsidRPr="00AA4DC9" w:rsidRDefault="005B7649" w:rsidP="005B7649">
            <w:pPr>
              <w:pStyle w:val="oancuaDanhsac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44381A29" w14:textId="77777777" w:rsidR="005B7649" w:rsidRPr="00AA4DC9" w:rsidRDefault="005B7649" w:rsidP="005B7649">
            <w:pPr>
              <w:pStyle w:val="oancuaDanhsac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 xml:space="preserve">Hệ thống hiển thị dashboard quản lý </w:t>
            </w:r>
            <w:r>
              <w:rPr>
                <w:rFonts w:ascii="Arial" w:hAnsi="Arial" w:cs="Arial"/>
                <w:sz w:val="24"/>
                <w:szCs w:val="24"/>
              </w:rPr>
              <w:t>menu (danh sách món trong menu)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7506040" w14:textId="77777777" w:rsidR="005B7649" w:rsidRPr="00AA4DC9" w:rsidRDefault="005B7649" w:rsidP="005B7649">
            <w:pPr>
              <w:pStyle w:val="oancuaDanhsac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Hệ thống hiển thị</w:t>
            </w:r>
            <w:r>
              <w:rPr>
                <w:rFonts w:ascii="Arial" w:hAnsi="Arial" w:cs="Arial"/>
                <w:sz w:val="24"/>
                <w:szCs w:val="24"/>
              </w:rPr>
              <w:t xml:space="preserve"> khung CRUD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894A6C" w14:textId="77777777" w:rsidR="005B7649" w:rsidRDefault="005B7649" w:rsidP="005B7649">
            <w:pPr>
              <w:pStyle w:val="oancuaDanhsac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Hệ thống gửi yêu cầu xác nhận lần nữa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AF8DC8A" w14:textId="77777777" w:rsidR="005B7649" w:rsidRPr="00AA4DC9" w:rsidRDefault="005B7649" w:rsidP="005B7649">
            <w:pPr>
              <w:pStyle w:val="oancuaDanhsac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Hệ thống kiểm tra và lưu thuộc tính isActive = 0 của món ăn đó trong bảng MENU của database.</w:t>
            </w:r>
          </w:p>
        </w:tc>
      </w:tr>
      <w:tr w:rsidR="005B7649" w:rsidRPr="00AA4DC9" w14:paraId="1C46CF24" w14:textId="77777777" w:rsidTr="00F37ACA">
        <w:trPr>
          <w:trHeight w:val="368"/>
        </w:trPr>
        <w:tc>
          <w:tcPr>
            <w:tcW w:w="3116" w:type="dxa"/>
          </w:tcPr>
          <w:p w14:paraId="09A2E702" w14:textId="77777777" w:rsidR="005B7649" w:rsidRPr="00AA4DC9" w:rsidRDefault="005B7649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Ngoại lệ:</w:t>
            </w:r>
          </w:p>
        </w:tc>
        <w:tc>
          <w:tcPr>
            <w:tcW w:w="6234" w:type="dxa"/>
            <w:gridSpan w:val="2"/>
          </w:tcPr>
          <w:p w14:paraId="4984E3A2" w14:textId="77777777" w:rsidR="005B7649" w:rsidRPr="00474EB3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474EB3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0A1DA8A1" w14:textId="77777777" w:rsidR="005B7649" w:rsidRPr="00474EB3" w:rsidRDefault="005B7649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474EB3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  <w:p w14:paraId="2EDAD5BF" w14:textId="77777777" w:rsidR="005B7649" w:rsidRPr="00474EB3" w:rsidRDefault="00A836DA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5B7649">
              <w:rPr>
                <w:rFonts w:ascii="Arial" w:hAnsi="Arial" w:cs="Arial"/>
                <w:sz w:val="24"/>
                <w:szCs w:val="24"/>
              </w:rPr>
              <w:t xml:space="preserve">.1. </w:t>
            </w:r>
            <w:r w:rsidR="005B7649" w:rsidRPr="00474EB3">
              <w:rPr>
                <w:rFonts w:ascii="Arial" w:hAnsi="Arial" w:cs="Arial"/>
                <w:sz w:val="24"/>
                <w:szCs w:val="24"/>
              </w:rPr>
              <w:t xml:space="preserve">Nếu quản lý không xác nhận thì hệ thống sẽ không </w:t>
            </w:r>
            <w:r>
              <w:rPr>
                <w:rFonts w:ascii="Arial" w:hAnsi="Arial" w:cs="Arial"/>
                <w:sz w:val="24"/>
                <w:szCs w:val="24"/>
              </w:rPr>
              <w:t>xóa</w:t>
            </w:r>
            <w:r w:rsidR="005B7649" w:rsidRPr="00474EB3">
              <w:rPr>
                <w:rFonts w:ascii="Arial" w:hAnsi="Arial" w:cs="Arial"/>
                <w:sz w:val="24"/>
                <w:szCs w:val="24"/>
              </w:rPr>
              <w:t xml:space="preserve"> món ăn </w:t>
            </w:r>
            <w:r>
              <w:rPr>
                <w:rFonts w:ascii="Arial" w:hAnsi="Arial" w:cs="Arial"/>
                <w:sz w:val="24"/>
                <w:szCs w:val="24"/>
              </w:rPr>
              <w:t>đi</w:t>
            </w:r>
            <w:bookmarkStart w:id="0" w:name="_GoBack"/>
            <w:bookmarkEnd w:id="0"/>
            <w:r w:rsidR="005B7649" w:rsidRPr="00474EB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638547E1" w14:textId="77777777" w:rsidR="005B7649" w:rsidRPr="005B7649" w:rsidRDefault="005B7649">
      <w:pPr>
        <w:rPr>
          <w:b/>
          <w:bCs/>
          <w:color w:val="4472C4" w:themeColor="accent1"/>
          <w:sz w:val="32"/>
          <w:szCs w:val="32"/>
        </w:rPr>
      </w:pPr>
    </w:p>
    <w:sectPr w:rsidR="005B7649" w:rsidRPr="005B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A74FF"/>
    <w:multiLevelType w:val="hybridMultilevel"/>
    <w:tmpl w:val="BCEE7A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C80F34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5181DF2"/>
    <w:multiLevelType w:val="hybridMultilevel"/>
    <w:tmpl w:val="51F20C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0B10943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2684F8E"/>
    <w:multiLevelType w:val="hybridMultilevel"/>
    <w:tmpl w:val="BCEE7A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4A740F"/>
    <w:multiLevelType w:val="hybridMultilevel"/>
    <w:tmpl w:val="BCEE7A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9701932"/>
    <w:multiLevelType w:val="hybridMultilevel"/>
    <w:tmpl w:val="51F20C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E724289"/>
    <w:multiLevelType w:val="hybridMultilevel"/>
    <w:tmpl w:val="F9FA9D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49"/>
    <w:rsid w:val="005B7649"/>
    <w:rsid w:val="00A836DA"/>
    <w:rsid w:val="00BE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CADA"/>
  <w15:chartTrackingRefBased/>
  <w15:docId w15:val="{A2E42E2D-BC66-404A-93D0-E03ED935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B7649"/>
    <w:pPr>
      <w:ind w:left="720"/>
      <w:contextualSpacing/>
    </w:pPr>
  </w:style>
  <w:style w:type="table" w:styleId="LiBang">
    <w:name w:val="Table Grid"/>
    <w:basedOn w:val="BangThngthng"/>
    <w:uiPriority w:val="39"/>
    <w:rsid w:val="005B7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1</cp:revision>
  <dcterms:created xsi:type="dcterms:W3CDTF">2019-11-22T08:13:00Z</dcterms:created>
  <dcterms:modified xsi:type="dcterms:W3CDTF">2019-11-22T08:24:00Z</dcterms:modified>
</cp:coreProperties>
</file>