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A73F" w14:textId="7BEA3A78" w:rsidR="00131B9B" w:rsidRDefault="007F6596">
      <w:r>
        <w:t>ТЗ Чугреев</w:t>
      </w:r>
    </w:p>
    <w:p w14:paraId="2CB02361" w14:textId="77777777" w:rsidR="007F6596" w:rsidRDefault="007F6596">
      <w:r>
        <w:t>1.Цель игры:</w:t>
      </w:r>
    </w:p>
    <w:p w14:paraId="4E4BC35E" w14:textId="2B08BAAE" w:rsidR="007F6596" w:rsidRDefault="007F6596" w:rsidP="007F6596">
      <w:pPr>
        <w:ind w:firstLine="708"/>
      </w:pPr>
      <w:r>
        <w:t>Пробежать максимальное расстояние, не столкнувшись с препятствием.</w:t>
      </w:r>
    </w:p>
    <w:p w14:paraId="4266FC79" w14:textId="186712C0" w:rsidR="007F6596" w:rsidRDefault="007F6596">
      <w:r>
        <w:t>2.Описание игры:</w:t>
      </w:r>
    </w:p>
    <w:p w14:paraId="79EFE395" w14:textId="61DE7329" w:rsidR="007F6596" w:rsidRDefault="007F6596">
      <w:r>
        <w:tab/>
        <w:t xml:space="preserve">Персонаж, которым мы управляем от 3-го лица, может двигаться только по трем дорогам (референс 2). На пути появляются препятствия (референс 1) и монеты (референс 3). </w:t>
      </w:r>
      <w:proofErr w:type="gramStart"/>
      <w:r>
        <w:t>При</w:t>
      </w:r>
      <w:proofErr w:type="gramEnd"/>
      <w:r>
        <w:t xml:space="preserve"> касании персонажа и монеты, монета исчезает. При касании персонажа и препятствия персонаж умирает. </w:t>
      </w:r>
    </w:p>
    <w:p w14:paraId="450170C5" w14:textId="6CA82594" w:rsidR="007F6596" w:rsidRDefault="007F6596">
      <w:r>
        <w:t>3.Референсы</w:t>
      </w:r>
    </w:p>
    <w:p w14:paraId="3681252B" w14:textId="394B67B7" w:rsidR="007F6596" w:rsidRDefault="00506C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D69EAA" wp14:editId="19422D91">
                <wp:simplePos x="0" y="0"/>
                <wp:positionH relativeFrom="column">
                  <wp:posOffset>4068445</wp:posOffset>
                </wp:positionH>
                <wp:positionV relativeFrom="paragraph">
                  <wp:posOffset>4221480</wp:posOffset>
                </wp:positionV>
                <wp:extent cx="2360930" cy="1404620"/>
                <wp:effectExtent l="0" t="0" r="22860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7234" w14:textId="4364FB53" w:rsidR="00506C37" w:rsidRDefault="00506C37">
                            <w:r>
                              <w:t>Референс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69E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0.35pt;margin-top:332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">
                <v:textbox style="mso-fit-shape-to-text:t">
                  <w:txbxContent>
                    <w:p w14:paraId="2A777234" w14:textId="4364FB53" w:rsidR="00506C37" w:rsidRDefault="00506C37">
                      <w:r>
                        <w:t>Референс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60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063E9" wp14:editId="13F58434">
                <wp:simplePos x="0" y="0"/>
                <wp:positionH relativeFrom="page">
                  <wp:posOffset>6093460</wp:posOffset>
                </wp:positionH>
                <wp:positionV relativeFrom="paragraph">
                  <wp:posOffset>2337435</wp:posOffset>
                </wp:positionV>
                <wp:extent cx="1447165" cy="1404620"/>
                <wp:effectExtent l="0" t="0" r="19685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6499F" w14:textId="19330BB7" w:rsidR="00A94602" w:rsidRDefault="00A94602">
                            <w:r>
                              <w:t>Референс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063E9" id="_x0000_s1027" type="#_x0000_t202" style="position:absolute;margin-left:479.8pt;margin-top:184.05pt;width:113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">
                <v:textbox style="mso-fit-shape-to-text:t">
                  <w:txbxContent>
                    <w:p w14:paraId="11B6499F" w14:textId="19330BB7" w:rsidR="00A94602" w:rsidRDefault="00A94602">
                      <w:r>
                        <w:t>Референс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5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BB90E3" wp14:editId="429B9988">
                <wp:simplePos x="0" y="0"/>
                <wp:positionH relativeFrom="page">
                  <wp:posOffset>6143625</wp:posOffset>
                </wp:positionH>
                <wp:positionV relativeFrom="paragraph">
                  <wp:posOffset>5080</wp:posOffset>
                </wp:positionV>
                <wp:extent cx="1380490" cy="1404620"/>
                <wp:effectExtent l="0" t="0" r="10160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68CD3" w14:textId="3C803A2D" w:rsidR="007F6596" w:rsidRDefault="007F6596">
                            <w:r>
                              <w:t>Референс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B90E3" id="_x0000_s1028" type="#_x0000_t202" style="position:absolute;margin-left:483.75pt;margin-top:.4pt;width:10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">
                <v:textbox style="mso-fit-shape-to-text:t">
                  <w:txbxContent>
                    <w:p w14:paraId="2ED68CD3" w14:textId="3C803A2D" w:rsidR="007F6596" w:rsidRDefault="007F6596">
                      <w:r>
                        <w:t>Референс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6596">
        <w:rPr>
          <w:noProof/>
        </w:rPr>
        <w:drawing>
          <wp:inline distT="0" distB="0" distL="0" distR="0" wp14:anchorId="4E6E0864" wp14:editId="72155BCE">
            <wp:extent cx="3562350" cy="1739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3"/>
                    <a:stretch/>
                  </pic:blipFill>
                  <pic:spPr bwMode="auto">
                    <a:xfrm>
                      <a:off x="0" y="0"/>
                      <a:ext cx="3622245" cy="176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602">
        <w:rPr>
          <w:noProof/>
        </w:rPr>
        <w:drawing>
          <wp:inline distT="0" distB="0" distL="0" distR="0" wp14:anchorId="16F98E8C" wp14:editId="677B98E8">
            <wp:extent cx="3867150" cy="1743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8"/>
                    <a:stretch/>
                  </pic:blipFill>
                  <pic:spPr bwMode="auto">
                    <a:xfrm>
                      <a:off x="0" y="0"/>
                      <a:ext cx="3873873" cy="174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0CFD" wp14:editId="2D0FABD5">
            <wp:extent cx="3629025" cy="28006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23" b="30079"/>
                    <a:stretch/>
                  </pic:blipFill>
                  <pic:spPr bwMode="auto">
                    <a:xfrm>
                      <a:off x="0" y="0"/>
                      <a:ext cx="3637389" cy="280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6"/>
    <w:rsid w:val="0010073A"/>
    <w:rsid w:val="00131B9B"/>
    <w:rsid w:val="003D4ABB"/>
    <w:rsid w:val="00506C37"/>
    <w:rsid w:val="007F6596"/>
    <w:rsid w:val="00A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9335"/>
  <w15:chartTrackingRefBased/>
  <w15:docId w15:val="{703EEFC7-3990-4B2A-9E72-E68AB4D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659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659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659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659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6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 знаю</dc:creator>
  <cp:keywords/>
  <dc:description/>
  <cp:lastModifiedBy>Не знаю</cp:lastModifiedBy>
  <cp:revision>1</cp:revision>
  <dcterms:created xsi:type="dcterms:W3CDTF">2022-11-21T13:38:00Z</dcterms:created>
  <dcterms:modified xsi:type="dcterms:W3CDTF">2022-11-21T14:06:00Z</dcterms:modified>
</cp:coreProperties>
</file>