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C48F" w14:textId="06F36374" w:rsidR="003A291B" w:rsidRPr="003A291B" w:rsidRDefault="003A291B" w:rsidP="003A29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3A29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CS 457/557 -- Winter Quarter 2021</w:t>
      </w:r>
    </w:p>
    <w:p w14:paraId="40987173" w14:textId="7450818B" w:rsidR="003A291B" w:rsidRPr="003A291B" w:rsidRDefault="003A291B" w:rsidP="003A29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3A291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zh-CN"/>
        </w:rPr>
        <w:t>Project #1</w:t>
      </w:r>
    </w:p>
    <w:p w14:paraId="334517E7" w14:textId="48ABD186" w:rsidR="003A291B" w:rsidRPr="00F46A32" w:rsidRDefault="003A291B" w:rsidP="003A29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3A2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Step- and Blended-edged Elliptical Dots</w:t>
      </w:r>
    </w:p>
    <w:p w14:paraId="4BADD846" w14:textId="084C9DAD" w:rsidR="003A291B" w:rsidRPr="00F46A32" w:rsidRDefault="003A291B" w:rsidP="003A29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F46A32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Name: Chun-Yu Chen</w:t>
      </w:r>
    </w:p>
    <w:p w14:paraId="18C89DC0" w14:textId="73EF9853" w:rsidR="003A291B" w:rsidRPr="00F46A32" w:rsidRDefault="003A291B" w:rsidP="003A29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</w:pPr>
      <w:r w:rsidRPr="00F46A32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 xml:space="preserve">E-mail: </w:t>
      </w:r>
      <w:hyperlink r:id="rId5" w:history="1">
        <w:r w:rsidRPr="00F46A32">
          <w:rPr>
            <w:rStyle w:val="Hyperlink"/>
            <w:rFonts w:ascii="Times New Roman" w:eastAsia="PMingLiU" w:hAnsi="Times New Roman" w:cs="Times New Roman"/>
            <w:b/>
            <w:bCs/>
            <w:sz w:val="24"/>
            <w:szCs w:val="24"/>
          </w:rPr>
          <w:t>chench6@oregonstate.edu</w:t>
        </w:r>
      </w:hyperlink>
    </w:p>
    <w:p w14:paraId="583A6616" w14:textId="38D1D744" w:rsidR="00483AB3" w:rsidRDefault="00F46A32" w:rsidP="00F46A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46A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AE854C" wp14:editId="1E79918F">
            <wp:simplePos x="0" y="0"/>
            <wp:positionH relativeFrom="column">
              <wp:posOffset>2852598</wp:posOffset>
            </wp:positionH>
            <wp:positionV relativeFrom="paragraph">
              <wp:posOffset>3157855</wp:posOffset>
            </wp:positionV>
            <wp:extent cx="2677160" cy="2402205"/>
            <wp:effectExtent l="0" t="0" r="8890" b="0"/>
            <wp:wrapThrough wrapText="bothSides">
              <wp:wrapPolygon edited="0">
                <wp:start x="0" y="0"/>
                <wp:lineTo x="0" y="21412"/>
                <wp:lineTo x="21518" y="21412"/>
                <wp:lineTo x="215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A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5E6A6F3" wp14:editId="096B0DB5">
            <wp:simplePos x="0" y="0"/>
            <wp:positionH relativeFrom="column">
              <wp:posOffset>175260</wp:posOffset>
            </wp:positionH>
            <wp:positionV relativeFrom="paragraph">
              <wp:posOffset>3157855</wp:posOffset>
            </wp:positionV>
            <wp:extent cx="2489200" cy="2392045"/>
            <wp:effectExtent l="0" t="0" r="6350" b="8255"/>
            <wp:wrapThrough wrapText="bothSides">
              <wp:wrapPolygon edited="0">
                <wp:start x="0" y="0"/>
                <wp:lineTo x="0" y="21503"/>
                <wp:lineTo x="21490" y="21503"/>
                <wp:lineTo x="2149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9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F33C11" wp14:editId="05873E97">
            <wp:simplePos x="0" y="0"/>
            <wp:positionH relativeFrom="column">
              <wp:posOffset>175184</wp:posOffset>
            </wp:positionH>
            <wp:positionV relativeFrom="paragraph">
              <wp:posOffset>297815</wp:posOffset>
            </wp:positionV>
            <wp:extent cx="2472690" cy="2750185"/>
            <wp:effectExtent l="0" t="0" r="3810" b="0"/>
            <wp:wrapThrough wrapText="bothSides">
              <wp:wrapPolygon edited="0">
                <wp:start x="0" y="0"/>
                <wp:lineTo x="0" y="21396"/>
                <wp:lineTo x="21467" y="21396"/>
                <wp:lineTo x="214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0"/>
                    <a:stretch/>
                  </pic:blipFill>
                  <pic:spPr bwMode="auto">
                    <a:xfrm>
                      <a:off x="0" y="0"/>
                      <a:ext cx="2472690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A32">
        <w:drawing>
          <wp:anchor distT="0" distB="0" distL="114300" distR="114300" simplePos="0" relativeHeight="251662336" behindDoc="0" locked="0" layoutInCell="1" allowOverlap="1" wp14:anchorId="1FA672EA" wp14:editId="702FCEF0">
            <wp:simplePos x="0" y="0"/>
            <wp:positionH relativeFrom="column">
              <wp:posOffset>2750185</wp:posOffset>
            </wp:positionH>
            <wp:positionV relativeFrom="paragraph">
              <wp:posOffset>297815</wp:posOffset>
            </wp:positionV>
            <wp:extent cx="2893060" cy="2750185"/>
            <wp:effectExtent l="0" t="0" r="2540" b="0"/>
            <wp:wrapThrough wrapText="bothSides">
              <wp:wrapPolygon edited="0">
                <wp:start x="0" y="0"/>
                <wp:lineTo x="0" y="21396"/>
                <wp:lineTo x="21477" y="21396"/>
                <wp:lineTo x="2147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7"/>
                    <a:stretch/>
                  </pic:blipFill>
                  <pic:spPr bwMode="auto">
                    <a:xfrm>
                      <a:off x="0" y="0"/>
                      <a:ext cx="2893060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91B" w:rsidRPr="003A291B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Screen shots from program:</w:t>
      </w:r>
      <w:r w:rsidRPr="00F46A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653C2E02" w14:textId="5F057344" w:rsidR="00F46A32" w:rsidRDefault="00F46A32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F23EB9D" w14:textId="5012E629" w:rsidR="00F46A32" w:rsidRDefault="00F46A32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14A41E" w14:textId="32E8B19F" w:rsidR="00F46A32" w:rsidRDefault="00F46A32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3F2E660" w14:textId="387CA82C" w:rsidR="00F46A32" w:rsidRDefault="00F46A32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4C7BC6" w14:textId="0E3521F7" w:rsidR="00F46A32" w:rsidRDefault="00F46A32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764BBB3" w14:textId="5E8199FE" w:rsidR="00F46A32" w:rsidRDefault="00F46A32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FD888E" w14:textId="57148366" w:rsidR="00F46A32" w:rsidRDefault="00F46A32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01B9AB" w14:textId="77777777" w:rsidR="00D75CAC" w:rsidRPr="00D75CAC" w:rsidRDefault="00D75CAC" w:rsidP="00F4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E00E1DD" w14:textId="03C27BD0" w:rsidR="00F46A32" w:rsidRPr="00D75CAC" w:rsidRDefault="00F46A32" w:rsidP="00F46A3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75CAC">
        <w:rPr>
          <w:rFonts w:ascii="Times New Roman" w:eastAsia="PMingLiU" w:hAnsi="Times New Roman" w:cs="Times New Roman"/>
          <w:b/>
          <w:bCs/>
          <w:color w:val="000000"/>
          <w:sz w:val="24"/>
          <w:szCs w:val="24"/>
        </w:rPr>
        <w:t>Video record:</w:t>
      </w:r>
      <w:r w:rsidR="00D75CAC" w:rsidRPr="00D75CAC">
        <w:rPr>
          <w:sz w:val="24"/>
          <w:szCs w:val="24"/>
        </w:rPr>
        <w:t xml:space="preserve"> </w:t>
      </w:r>
      <w:hyperlink r:id="rId10" w:history="1">
        <w:r w:rsidR="00D75CAC" w:rsidRPr="00D75CAC">
          <w:rPr>
            <w:rStyle w:val="Hyperlink"/>
            <w:rFonts w:ascii="Times New Roman" w:eastAsia="PMingLiU" w:hAnsi="Times New Roman" w:cs="Times New Roman"/>
            <w:b/>
            <w:bCs/>
            <w:sz w:val="24"/>
            <w:szCs w:val="24"/>
          </w:rPr>
          <w:t>https://youtu.be/VdnhE1S-JFc</w:t>
        </w:r>
      </w:hyperlink>
    </w:p>
    <w:sectPr w:rsidR="00F46A32" w:rsidRPr="00D7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7A94"/>
    <w:multiLevelType w:val="hybridMultilevel"/>
    <w:tmpl w:val="856E6564"/>
    <w:lvl w:ilvl="0" w:tplc="FBFEE074">
      <w:start w:val="1"/>
      <w:numFmt w:val="bullet"/>
      <w:lvlText w:val=""/>
      <w:lvlJc w:val="righ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AA6009"/>
    <w:multiLevelType w:val="hybridMultilevel"/>
    <w:tmpl w:val="DA8A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76B28"/>
    <w:multiLevelType w:val="hybridMultilevel"/>
    <w:tmpl w:val="3BE2D046"/>
    <w:lvl w:ilvl="0" w:tplc="E638A786">
      <w:start w:val="1"/>
      <w:numFmt w:val="decimal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272045"/>
    <w:multiLevelType w:val="hybridMultilevel"/>
    <w:tmpl w:val="80526B92"/>
    <w:lvl w:ilvl="0" w:tplc="AEF4520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95"/>
    <w:rsid w:val="003A291B"/>
    <w:rsid w:val="00483AB3"/>
    <w:rsid w:val="004B0921"/>
    <w:rsid w:val="005D6FB7"/>
    <w:rsid w:val="006A5195"/>
    <w:rsid w:val="0094151C"/>
    <w:rsid w:val="00D75CAC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7829"/>
  <w15:chartTrackingRefBased/>
  <w15:docId w15:val="{3063ECC5-3B3B-445B-A1E9-9FF8C2D8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A29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91B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A291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3A2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9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9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6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chench6@oregonstate.edu" TargetMode="External"/><Relationship Id="rId10" Type="http://schemas.openxmlformats.org/officeDocument/2006/relationships/hyperlink" Target="https://youtu.be/VdnhE1S-J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Chen</dc:creator>
  <cp:keywords/>
  <dc:description/>
  <cp:lastModifiedBy>ChunYu Chen</cp:lastModifiedBy>
  <cp:revision>3</cp:revision>
  <dcterms:created xsi:type="dcterms:W3CDTF">2021-01-13T16:59:00Z</dcterms:created>
  <dcterms:modified xsi:type="dcterms:W3CDTF">2021-01-14T04:24:00Z</dcterms:modified>
</cp:coreProperties>
</file>