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1984B" w14:textId="13581AAC" w:rsidR="000C0DB5" w:rsidRDefault="00637CAD" w:rsidP="00637C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для подготовки к экзамену по </w:t>
      </w:r>
      <w:r w:rsidR="003E54F2">
        <w:rPr>
          <w:rFonts w:ascii="Times New Roman" w:hAnsi="Times New Roman" w:cs="Times New Roman"/>
          <w:b/>
          <w:sz w:val="28"/>
          <w:szCs w:val="28"/>
        </w:rPr>
        <w:t>алгоритмам и структурам данных</w:t>
      </w:r>
    </w:p>
    <w:p w14:paraId="755CFE54" w14:textId="76AD55DE" w:rsidR="00D94D85" w:rsidRDefault="003E54F2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о СД. Уровни представления СД. Классификация СД на логическом и физическом уровне</w:t>
      </w:r>
    </w:p>
    <w:p w14:paraId="72C42327" w14:textId="10FDCE5A" w:rsidR="003E54F2" w:rsidRDefault="003E54F2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«массив»: вычисление адреса для многомерного массива</w:t>
      </w:r>
    </w:p>
    <w:p w14:paraId="73E2123B" w14:textId="1047757F" w:rsidR="003E54F2" w:rsidRDefault="003E54F2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«запись»: прямое декартово произведение. Дескриптор записи</w:t>
      </w:r>
    </w:p>
    <w:p w14:paraId="20733040" w14:textId="4DE45386" w:rsidR="003E54F2" w:rsidRDefault="003E54F2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«таблица»: классификация операций</w:t>
      </w:r>
    </w:p>
    <w:p w14:paraId="4B6521A8" w14:textId="1339B975" w:rsidR="003E54F2" w:rsidRDefault="003E54F2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Временная сложность алгоритмов. Порядок функции временной сложности. Их определение в алгоритмах поиска</w:t>
      </w:r>
    </w:p>
    <w:p w14:paraId="288C6DC2" w14:textId="5D0794BC" w:rsidR="003E54F2" w:rsidRDefault="003E54F2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факторы выбора алгоритмов сортировки. Базовые сортировки. Анализ сложности</w:t>
      </w:r>
    </w:p>
    <w:p w14:paraId="06E1D468" w14:textId="0338BC30" w:rsidR="003E54F2" w:rsidRDefault="003E54F2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Улучшенные сортировки. Сортировка Шелла. Анализ сложности</w:t>
      </w:r>
    </w:p>
    <w:p w14:paraId="32982B85" w14:textId="1E1F3CC9" w:rsidR="003E54F2" w:rsidRDefault="003E54F2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Улучшенные сортировки. Быстрая сортировка выбором. Анализ сложности</w:t>
      </w:r>
    </w:p>
    <w:p w14:paraId="2F6BB5F3" w14:textId="61601803" w:rsidR="003E54F2" w:rsidRDefault="003E54F2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Улучшенные сортировки. Быстрая обменная сортировка (Хоара). Анализ сложности</w:t>
      </w:r>
    </w:p>
    <w:p w14:paraId="3E861FAE" w14:textId="4161D4B2" w:rsidR="003E54F2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«стек». Базовые операции. Интерфейс СД типа «стек»</w:t>
      </w:r>
    </w:p>
    <w:p w14:paraId="612979F1" w14:textId="6068D21D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«стек». Применение СД типа «стек» в вычислительных системах и алгоритмах</w:t>
      </w:r>
    </w:p>
    <w:p w14:paraId="76F0DAEB" w14:textId="52ED49BB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«очередь». Базовые операции. Интерфейс СД типа «очередь»</w:t>
      </w:r>
    </w:p>
    <w:p w14:paraId="3051843E" w14:textId="29901142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«очередь». Очереди с приоритетами</w:t>
      </w:r>
    </w:p>
    <w:p w14:paraId="16F2D371" w14:textId="252465E6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«очередь». Применение очередей в вычислительных системах</w:t>
      </w:r>
    </w:p>
    <w:p w14:paraId="0065DFDB" w14:textId="05AF6C5E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Связное представление данных в памяти компьютера. Преимущества и недостатки</w:t>
      </w:r>
    </w:p>
    <w:p w14:paraId="35DCF3CB" w14:textId="7FA1D19B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Односвязный линейный список. Базовые операции. Функциональный и свободный списки</w:t>
      </w:r>
    </w:p>
    <w:p w14:paraId="7DF31334" w14:textId="345A13F4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Односвязный линейный список. Реализация ОЛС как отображение на массив</w:t>
      </w:r>
    </w:p>
    <w:p w14:paraId="7EBC463D" w14:textId="7BBD8EFC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Односвязный линейный список. Реализация ОЛС с использование указательного типа. Интерфейс ОЛС</w:t>
      </w:r>
    </w:p>
    <w:p w14:paraId="3223521C" w14:textId="7103378A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Односвязный линейный список. Применение ОЛС. Стек как отображение на список. Очередь как отображение на список</w:t>
      </w:r>
    </w:p>
    <w:p w14:paraId="23768EE3" w14:textId="6CD2BA27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«циклический ОЛС». Интерфейс «циклического ОЛС»</w:t>
      </w:r>
    </w:p>
    <w:p w14:paraId="6B3C5696" w14:textId="5D9B2CD0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Двухсвязный линейный список. Базовые операции. Интерфейс ДЛС</w:t>
      </w:r>
    </w:p>
    <w:p w14:paraId="251315B6" w14:textId="3D4B6E84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«дек». Базовые операции. Интерфейс СД типа «дек».</w:t>
      </w:r>
    </w:p>
    <w:p w14:paraId="11DB8E6E" w14:textId="37B256B1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Многосвязные списки (мультисписки)</w:t>
      </w:r>
    </w:p>
    <w:p w14:paraId="4FB485B6" w14:textId="61A8D23A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алгоритмов по временной сложности</w:t>
      </w:r>
    </w:p>
    <w:p w14:paraId="2495F7FA" w14:textId="42112F5D" w:rsidR="003A3AC5" w:rsidRDefault="003A3AC5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«таблица»</w:t>
      </w:r>
      <w:r w:rsidR="00C100B0">
        <w:rPr>
          <w:rFonts w:ascii="Times New Roman" w:hAnsi="Times New Roman" w:cs="Times New Roman"/>
          <w:sz w:val="24"/>
          <w:szCs w:val="24"/>
        </w:rPr>
        <w:t xml:space="preserve"> прямого доступа. Недостатки</w:t>
      </w:r>
    </w:p>
    <w:p w14:paraId="2852CF10" w14:textId="6A0300E5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«хеш-таблица». Требования к хеш-функциям. Разрешение коллизий с помощью цепочек. Анализ сложности</w:t>
      </w:r>
    </w:p>
    <w:p w14:paraId="104652BF" w14:textId="512A40D0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«хеш-таблица». Метод открытой адресации. Анализ сложности</w:t>
      </w:r>
    </w:p>
    <w:p w14:paraId="5D054B9E" w14:textId="3C092CA0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Нелинейные СД, деревья. Основные определения. Представления деревьев в связной памяти</w:t>
      </w:r>
    </w:p>
    <w:p w14:paraId="4701C82C" w14:textId="30454E49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прохождения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100B0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деревьев в «ширину» и «глубину»</w:t>
      </w:r>
    </w:p>
    <w:p w14:paraId="6DD904B5" w14:textId="61E53F50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100B0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деревьев в виде бинарных. Представление бинарных деревьев в памяти. Прошитые бинарные деревья</w:t>
      </w:r>
    </w:p>
    <w:p w14:paraId="32BAD973" w14:textId="4BF151F7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идеально сбалансированного дерева. Алгоритм. Недостатки</w:t>
      </w:r>
    </w:p>
    <w:p w14:paraId="03E24853" w14:textId="304C54FE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бинарных деревьев в алгоритмах поиска. Таблица как отображение на бинарное дерево</w:t>
      </w:r>
    </w:p>
    <w:p w14:paraId="7B655695" w14:textId="70F66524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включения в бинарное дерево. Анализ сложности</w:t>
      </w:r>
    </w:p>
    <w:p w14:paraId="37930A11" w14:textId="6BBFC1D0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исключения из бинарного дерева. Анализ сложности</w:t>
      </w:r>
    </w:p>
    <w:p w14:paraId="367B4073" w14:textId="5C405E60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бинарных деревьев. Алгоритмы прохождения бинарных деревьев</w:t>
      </w:r>
    </w:p>
    <w:p w14:paraId="2C717719" w14:textId="41650498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Хоффмана</w:t>
      </w:r>
      <w:proofErr w:type="spellEnd"/>
      <w:r>
        <w:rPr>
          <w:rFonts w:ascii="Times New Roman" w:hAnsi="Times New Roman" w:cs="Times New Roman"/>
          <w:sz w:val="24"/>
          <w:szCs w:val="24"/>
        </w:rPr>
        <w:t>. Общие сведения. Префиксные коды</w:t>
      </w:r>
    </w:p>
    <w:p w14:paraId="5B6E0552" w14:textId="66867744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Хоффмана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Алгоритмы построения кода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Хоффмана</w:t>
      </w:r>
      <w:proofErr w:type="spellEnd"/>
      <w:r>
        <w:rPr>
          <w:rFonts w:ascii="Times New Roman" w:hAnsi="Times New Roman" w:cs="Times New Roman"/>
          <w:sz w:val="24"/>
          <w:szCs w:val="24"/>
        </w:rPr>
        <w:t>. Анализ сложности</w:t>
      </w:r>
    </w:p>
    <w:p w14:paraId="4F9A5F18" w14:textId="6D02C21C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Сбалансированные деревья. АВЛ-деревья. Определение АВЛ дерева</w:t>
      </w:r>
    </w:p>
    <w:p w14:paraId="1DDD996B" w14:textId="4DC5B20D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АВЛ-деревья. Операции включение</w:t>
      </w:r>
      <w:r w:rsidRPr="00C100B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исключения из АВЛ-дерева</w:t>
      </w:r>
    </w:p>
    <w:p w14:paraId="344C6CD2" w14:textId="3988BE85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Оптимальные деревья поиска</w:t>
      </w:r>
      <w:proofErr w:type="gramStart"/>
      <w:r>
        <w:rPr>
          <w:rFonts w:ascii="Times New Roman" w:hAnsi="Times New Roman" w:cs="Times New Roman"/>
          <w:sz w:val="24"/>
          <w:szCs w:val="24"/>
        </w:rPr>
        <w:t>. ???</w:t>
      </w:r>
      <w:proofErr w:type="gramEnd"/>
    </w:p>
    <w:p w14:paraId="4E01C65D" w14:textId="036995E9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Гилберта-Мура построения оптимального дерева поиска</w:t>
      </w:r>
    </w:p>
    <w:p w14:paraId="04A8BE3A" w14:textId="6D8C1111" w:rsidR="00C100B0" w:rsidRDefault="00C100B0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«граф». Основные оп</w:t>
      </w:r>
      <w:r w:rsidR="00A325DB">
        <w:rPr>
          <w:rFonts w:ascii="Times New Roman" w:hAnsi="Times New Roman" w:cs="Times New Roman"/>
          <w:sz w:val="24"/>
          <w:szCs w:val="24"/>
        </w:rPr>
        <w:t>ределения</w:t>
      </w:r>
    </w:p>
    <w:p w14:paraId="3177BD0D" w14:textId="0E88A5C5" w:rsidR="00A325DB" w:rsidRDefault="00A325DB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 типа «граф». Представление графов в памяти компьютера. Матрица смежности.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Уоршелла</w:t>
      </w:r>
      <w:proofErr w:type="spellEnd"/>
    </w:p>
    <w:p w14:paraId="2B4C2134" w14:textId="614D502F" w:rsidR="00A325DB" w:rsidRDefault="00A325DB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 типа «граф».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Флойда</w:t>
      </w:r>
      <w:proofErr w:type="spellEnd"/>
    </w:p>
    <w:p w14:paraId="6E0A0638" w14:textId="15B60E85" w:rsidR="00A325DB" w:rsidRDefault="00A325DB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Внешняя сортировка. Особенности внешней сортировки. Алгоритм слияния</w:t>
      </w:r>
    </w:p>
    <w:p w14:paraId="0457D398" w14:textId="5D2A75F0" w:rsidR="00A325DB" w:rsidRDefault="00A325DB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Внешняя сортировка. Алгоритм прямого слияния и его модификация. Анализ смежности</w:t>
      </w:r>
    </w:p>
    <w:p w14:paraId="40FB5A0B" w14:textId="3A7303D3" w:rsidR="00A325DB" w:rsidRDefault="00A325DB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Внешняя сортировка. Алгоритм многофазной сортировки. Определение исходного распределения серий</w:t>
      </w:r>
    </w:p>
    <w:p w14:paraId="69669ACE" w14:textId="14B832E4" w:rsidR="00A325DB" w:rsidRDefault="00A325DB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Внешняя сортировка. Алгоритм каскадной сортировки. Определение исходного распределения серий</w:t>
      </w:r>
    </w:p>
    <w:p w14:paraId="7985126A" w14:textId="20EAB487" w:rsidR="00A325DB" w:rsidRDefault="00A325DB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В-деревья. Основные определения. Алгоритм поиска</w:t>
      </w:r>
    </w:p>
    <w:p w14:paraId="671C749C" w14:textId="5B360545" w:rsidR="00A325DB" w:rsidRDefault="00A325DB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В-деревья. Алгоритм включения в В-дерево. Пример</w:t>
      </w:r>
    </w:p>
    <w:p w14:paraId="427502E1" w14:textId="5F0CE43C" w:rsidR="00A325DB" w:rsidRDefault="00A325DB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В-деревья. Алгоритм исключения из В-дерева. Пример</w:t>
      </w:r>
    </w:p>
    <w:p w14:paraId="0C9CC57D" w14:textId="4E3510A5" w:rsidR="00A325DB" w:rsidRPr="00D94D85" w:rsidRDefault="00A325DB" w:rsidP="00D94D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 типа «граф». Представление графа с помощью списков смежности. Алгоритм прохождения графа в «глубину»</w:t>
      </w:r>
      <w:bookmarkStart w:id="0" w:name="_GoBack"/>
      <w:bookmarkEnd w:id="0"/>
    </w:p>
    <w:sectPr w:rsidR="00A325DB" w:rsidRPr="00D94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F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9C18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67"/>
    <w:rsid w:val="000B5E67"/>
    <w:rsid w:val="000C0DB5"/>
    <w:rsid w:val="002F1830"/>
    <w:rsid w:val="003A3AC5"/>
    <w:rsid w:val="003E54F2"/>
    <w:rsid w:val="0063217C"/>
    <w:rsid w:val="00637CAD"/>
    <w:rsid w:val="00A325DB"/>
    <w:rsid w:val="00B604FB"/>
    <w:rsid w:val="00C100B0"/>
    <w:rsid w:val="00D94D85"/>
    <w:rsid w:val="00DF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9871"/>
  <w15:chartTrackingRefBased/>
  <w15:docId w15:val="{552AF4C0-088F-4EDE-8E14-86AF6A0C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CA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60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Добродомов</dc:creator>
  <cp:keywords/>
  <dc:description/>
  <cp:lastModifiedBy>Артём Добродомов</cp:lastModifiedBy>
  <cp:revision>4</cp:revision>
  <dcterms:created xsi:type="dcterms:W3CDTF">2018-01-05T17:25:00Z</dcterms:created>
  <dcterms:modified xsi:type="dcterms:W3CDTF">2018-01-05T18:38:00Z</dcterms:modified>
</cp:coreProperties>
</file>