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E0138" w14:textId="4E26827D" w:rsidR="0077103E" w:rsidRPr="00A01DDD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>Программные продукты как сложные системы. Признаки сложных систем.</w:t>
      </w:r>
    </w:p>
    <w:p w14:paraId="3191921E" w14:textId="77777777" w:rsidR="005A08E9" w:rsidRDefault="005A08E9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Причины сложности программных систем.</w:t>
      </w:r>
    </w:p>
    <w:p w14:paraId="389F5B65" w14:textId="77777777" w:rsidR="00034EC5" w:rsidRDefault="00034EC5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Объект. Что не является объектом, подходы к выделению объектов.</w:t>
      </w:r>
    </w:p>
    <w:p w14:paraId="54820B01" w14:textId="77777777" w:rsidR="0077103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Классы. Абстракции.</w:t>
      </w:r>
    </w:p>
    <w:p w14:paraId="1BED12FC" w14:textId="539F978E" w:rsidR="00034EC5" w:rsidRDefault="00034EC5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Понятие модуля. Интерфейс.</w:t>
      </w:r>
    </w:p>
    <w:p w14:paraId="2C8612C1" w14:textId="57C25544" w:rsidR="00BD5AF5" w:rsidRDefault="00BD5AF5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Интерфейс, класс, тип.</w:t>
      </w:r>
    </w:p>
    <w:p w14:paraId="70FE1D6B" w14:textId="77777777" w:rsidR="00DC14AC" w:rsidRDefault="00DC14AC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Парадигмы программирования. </w:t>
      </w:r>
    </w:p>
    <w:p w14:paraId="5FBB83D6" w14:textId="77777777" w:rsidR="0077103E" w:rsidRPr="00520E0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>Этапы разработки программных средств с использованием объектно-ориентированного подхода. Объектно-ориентированные языки программирования.</w:t>
      </w:r>
    </w:p>
    <w:p w14:paraId="37BD8D39" w14:textId="77777777" w:rsidR="0077103E" w:rsidRPr="00520E0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 xml:space="preserve">Структура описания класса в </w:t>
      </w:r>
      <w:r>
        <w:t>С++</w:t>
      </w:r>
      <w:r w:rsidRPr="00520E0E">
        <w:t>. Области видимости в классах.</w:t>
      </w:r>
    </w:p>
    <w:p w14:paraId="7DDF8D6F" w14:textId="77777777" w:rsidR="0077103E" w:rsidRPr="00520E0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>Принципы объектно-ориентированного представления программных систем (абстрагирование, ограничение доступа).</w:t>
      </w:r>
    </w:p>
    <w:p w14:paraId="0441D157" w14:textId="77777777" w:rsidR="0077103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 xml:space="preserve">Виды методов в </w:t>
      </w:r>
      <w:r>
        <w:t>С++</w:t>
      </w:r>
      <w:r w:rsidRPr="00520E0E">
        <w:t>. Раннее и позднее связывание.</w:t>
      </w:r>
    </w:p>
    <w:p w14:paraId="6C08AD60" w14:textId="77777777" w:rsidR="006030EA" w:rsidRDefault="006030EA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Виртуальные методы. Таблица виртуальных методов.</w:t>
      </w:r>
    </w:p>
    <w:p w14:paraId="23F0339D" w14:textId="77777777" w:rsidR="006030EA" w:rsidRPr="00520E0E" w:rsidRDefault="006030EA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Виртуальные методы. Практическое применение.</w:t>
      </w:r>
    </w:p>
    <w:p w14:paraId="50F8CBB3" w14:textId="77777777" w:rsidR="0077103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>Принципы объектно-ориентированного представления программных систем (модульность, иерархическая организация).</w:t>
      </w:r>
    </w:p>
    <w:p w14:paraId="73AB7EAC" w14:textId="77777777" w:rsidR="00034EC5" w:rsidRDefault="00034EC5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Наследование. Виды наследования в </w:t>
      </w:r>
      <w:r>
        <w:rPr>
          <w:lang w:val="en-US"/>
        </w:rPr>
        <w:t>C</w:t>
      </w:r>
      <w:r w:rsidRPr="00034EC5">
        <w:t>++</w:t>
      </w:r>
      <w:r>
        <w:t>.</w:t>
      </w:r>
    </w:p>
    <w:p w14:paraId="152774DD" w14:textId="77777777" w:rsidR="0077103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 xml:space="preserve">Виды методов в </w:t>
      </w:r>
      <w:r>
        <w:t>С++</w:t>
      </w:r>
      <w:r w:rsidRPr="00520E0E">
        <w:t xml:space="preserve"> (конструктор,</w:t>
      </w:r>
      <w:r>
        <w:t xml:space="preserve"> деструктор, абстрактные методы</w:t>
      </w:r>
      <w:r w:rsidRPr="00520E0E">
        <w:t>).</w:t>
      </w:r>
    </w:p>
    <w:p w14:paraId="25BAF6D0" w14:textId="77777777" w:rsidR="00052E9D" w:rsidRDefault="00052E9D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Конструкторы и инициализация объектов.</w:t>
      </w:r>
    </w:p>
    <w:p w14:paraId="109B49B4" w14:textId="77777777" w:rsidR="00734B55" w:rsidRPr="00C4668B" w:rsidRDefault="00734B55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Конструкторы и методы создания экземпляра класса.</w:t>
      </w:r>
    </w:p>
    <w:p w14:paraId="30674473" w14:textId="77777777" w:rsidR="00C4668B" w:rsidRPr="00520E0E" w:rsidRDefault="00C4668B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Дополнительные принципы ООП.</w:t>
      </w:r>
    </w:p>
    <w:p w14:paraId="04B9C340" w14:textId="77777777" w:rsidR="00034EC5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>Объектная декомпозиция.</w:t>
      </w:r>
      <w:r w:rsidR="00034EC5">
        <w:t xml:space="preserve"> Объектная модель.</w:t>
      </w:r>
      <w:r w:rsidR="003A2728">
        <w:t xml:space="preserve"> </w:t>
      </w:r>
    </w:p>
    <w:p w14:paraId="65842F10" w14:textId="77777777" w:rsidR="0077103E" w:rsidRPr="0077103E" w:rsidRDefault="003A2728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Диаграмма классов.</w:t>
      </w:r>
    </w:p>
    <w:p w14:paraId="1B0E573A" w14:textId="77777777" w:rsidR="0077103E" w:rsidRPr="00520E0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Полиморфизм. Инкапсуляция.</w:t>
      </w:r>
    </w:p>
    <w:p w14:paraId="1034FA74" w14:textId="77777777" w:rsidR="0077103E" w:rsidRPr="00520E0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>Общая характеристика объектов.</w:t>
      </w:r>
    </w:p>
    <w:p w14:paraId="5B78F853" w14:textId="77777777" w:rsidR="0077103E" w:rsidRPr="00520E0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Виды отношений между классами.</w:t>
      </w:r>
    </w:p>
    <w:p w14:paraId="4ADB6D3B" w14:textId="77777777" w:rsidR="0077103E" w:rsidRDefault="00A21445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Классовые</w:t>
      </w:r>
      <w:r w:rsidR="0077103E" w:rsidRPr="00A01DDD">
        <w:t xml:space="preserve"> </w:t>
      </w:r>
      <w:r w:rsidR="0077103E">
        <w:t xml:space="preserve">поля и методы. </w:t>
      </w:r>
    </w:p>
    <w:p w14:paraId="5EFA4B8B" w14:textId="42516704" w:rsidR="0077103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>Общая характеристика классов.</w:t>
      </w:r>
    </w:p>
    <w:p w14:paraId="47E9CFC2" w14:textId="769195E6" w:rsidR="00E912B1" w:rsidRPr="00520E0E" w:rsidRDefault="00E912B1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Типы ошибок. Ошибки времени выполнения и реакции на них.</w:t>
      </w:r>
    </w:p>
    <w:p w14:paraId="43310EE7" w14:textId="77777777" w:rsidR="0077103E" w:rsidRPr="00DC14AC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 xml:space="preserve">Обработка исключительных ситуаций в </w:t>
      </w:r>
      <w:r>
        <w:t>С++.</w:t>
      </w:r>
    </w:p>
    <w:p w14:paraId="4C1593FA" w14:textId="3668C270" w:rsidR="00DC14AC" w:rsidRDefault="00DC14AC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>Обработка</w:t>
      </w:r>
      <w:r w:rsidRPr="00DC14AC">
        <w:t xml:space="preserve"> </w:t>
      </w:r>
      <w:r>
        <w:t>общих</w:t>
      </w:r>
      <w:r w:rsidRPr="00520E0E">
        <w:t xml:space="preserve"> исключительных ситуаций в </w:t>
      </w:r>
      <w:r>
        <w:t>С++.</w:t>
      </w:r>
    </w:p>
    <w:p w14:paraId="6BF81209" w14:textId="680E3569" w:rsidR="009B11F6" w:rsidRPr="00DC14AC" w:rsidRDefault="009B11F6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Ссылки в С++.</w:t>
      </w:r>
    </w:p>
    <w:p w14:paraId="72DAB269" w14:textId="77777777" w:rsidR="0077103E" w:rsidRPr="00520E0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 xml:space="preserve">Виды отношений между </w:t>
      </w:r>
      <w:r>
        <w:t>объектами</w:t>
      </w:r>
      <w:r w:rsidRPr="00520E0E">
        <w:t>.</w:t>
      </w:r>
    </w:p>
    <w:p w14:paraId="4AFB691E" w14:textId="77777777" w:rsidR="0077103E" w:rsidRPr="00520E0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>Библиотека стандартных классов</w:t>
      </w:r>
      <w:r w:rsidR="00C4668B">
        <w:rPr>
          <w:lang w:val="en-US"/>
        </w:rPr>
        <w:t xml:space="preserve"> (STL)</w:t>
      </w:r>
      <w:r w:rsidRPr="00520E0E">
        <w:t>.</w:t>
      </w:r>
    </w:p>
    <w:p w14:paraId="29FC9138" w14:textId="77777777" w:rsidR="00052E9D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>Полиморфизм.</w:t>
      </w:r>
      <w:r w:rsidR="00034EC5">
        <w:rPr>
          <w:lang w:val="en-US"/>
        </w:rPr>
        <w:t xml:space="preserve"> </w:t>
      </w:r>
      <w:r w:rsidR="00052E9D">
        <w:t>Виды полиморфизма С++.</w:t>
      </w:r>
    </w:p>
    <w:p w14:paraId="595BEBB5" w14:textId="2897C4F5" w:rsidR="0077103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Шаблоны классов</w:t>
      </w:r>
      <w:r w:rsidR="00106CD5" w:rsidRPr="00106CD5">
        <w:t xml:space="preserve"> </w:t>
      </w:r>
      <w:r w:rsidR="00106CD5">
        <w:t>и функций</w:t>
      </w:r>
      <w:r w:rsidR="00034EC5" w:rsidRPr="00106CD5">
        <w:t xml:space="preserve">, </w:t>
      </w:r>
      <w:r w:rsidR="00034EC5">
        <w:rPr>
          <w:lang w:val="en-US"/>
        </w:rPr>
        <w:t>template</w:t>
      </w:r>
      <w:r>
        <w:t>.</w:t>
      </w:r>
    </w:p>
    <w:p w14:paraId="366E5AD7" w14:textId="77777777" w:rsidR="00052E9D" w:rsidRPr="00520E0E" w:rsidRDefault="00052E9D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Контейнеры </w:t>
      </w:r>
      <w:r>
        <w:rPr>
          <w:lang w:val="en-US"/>
        </w:rPr>
        <w:t>STL</w:t>
      </w:r>
      <w:r>
        <w:t>.</w:t>
      </w:r>
      <w:r>
        <w:rPr>
          <w:lang w:val="en-US"/>
        </w:rPr>
        <w:t xml:space="preserve"> </w:t>
      </w:r>
      <w:r>
        <w:t>Основные методы.</w:t>
      </w:r>
    </w:p>
    <w:p w14:paraId="429FCD03" w14:textId="77777777" w:rsidR="0077103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Стандартная библиотека </w:t>
      </w:r>
      <w:r w:rsidRPr="00052E9D">
        <w:rPr>
          <w:lang w:val="en-US"/>
        </w:rPr>
        <w:t>STL</w:t>
      </w:r>
      <w:r w:rsidRPr="0077103E">
        <w:t xml:space="preserve"> (</w:t>
      </w:r>
      <w:r w:rsidRPr="00052E9D">
        <w:rPr>
          <w:lang w:val="en-US"/>
        </w:rPr>
        <w:t>map</w:t>
      </w:r>
      <w:r w:rsidRPr="0077103E">
        <w:t xml:space="preserve">, </w:t>
      </w:r>
      <w:r w:rsidRPr="00052E9D">
        <w:rPr>
          <w:lang w:val="en-US"/>
        </w:rPr>
        <w:t>list</w:t>
      </w:r>
      <w:r w:rsidRPr="0077103E">
        <w:t>).</w:t>
      </w:r>
    </w:p>
    <w:p w14:paraId="0788BCF1" w14:textId="77777777" w:rsidR="005A08E9" w:rsidRPr="005A08E9" w:rsidRDefault="005A08E9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Стандартная библиотека </w:t>
      </w:r>
      <w:r w:rsidRPr="0077103E">
        <w:rPr>
          <w:lang w:val="en-US"/>
        </w:rPr>
        <w:t>STL</w:t>
      </w:r>
      <w:r>
        <w:t xml:space="preserve"> (</w:t>
      </w:r>
      <w:r>
        <w:rPr>
          <w:lang w:val="en-US"/>
        </w:rPr>
        <w:t>vector</w:t>
      </w:r>
      <w:r w:rsidRPr="005A08E9">
        <w:t xml:space="preserve">, </w:t>
      </w:r>
      <w:r>
        <w:rPr>
          <w:lang w:val="en-US"/>
        </w:rPr>
        <w:t>stack</w:t>
      </w:r>
      <w:r w:rsidRPr="0077103E">
        <w:t>).</w:t>
      </w:r>
    </w:p>
    <w:p w14:paraId="23C51CA7" w14:textId="77777777" w:rsidR="005A08E9" w:rsidRPr="005A08E9" w:rsidRDefault="005A08E9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Стандартная библиотека </w:t>
      </w:r>
      <w:r w:rsidRPr="0077103E">
        <w:rPr>
          <w:lang w:val="en-US"/>
        </w:rPr>
        <w:t>STL</w:t>
      </w:r>
      <w:r>
        <w:t xml:space="preserve"> (</w:t>
      </w:r>
      <w:r>
        <w:rPr>
          <w:lang w:val="en-US"/>
        </w:rPr>
        <w:t>set</w:t>
      </w:r>
      <w:r w:rsidRPr="005A08E9">
        <w:t xml:space="preserve">, </w:t>
      </w:r>
      <w:r>
        <w:rPr>
          <w:lang w:val="en-US"/>
        </w:rPr>
        <w:t>queue</w:t>
      </w:r>
      <w:r w:rsidRPr="0077103E">
        <w:t>).</w:t>
      </w:r>
    </w:p>
    <w:p w14:paraId="5BE907DC" w14:textId="77777777" w:rsidR="0077103E" w:rsidRPr="00520E0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>М</w:t>
      </w:r>
      <w:r>
        <w:t>ногопоточное программирование в</w:t>
      </w:r>
      <w:r w:rsidRPr="00EA7F81">
        <w:t xml:space="preserve"> </w:t>
      </w:r>
      <w:r w:rsidRPr="0077103E">
        <w:rPr>
          <w:lang w:val="en-US"/>
        </w:rPr>
        <w:t>C</w:t>
      </w:r>
      <w:r w:rsidRPr="00EA7F81">
        <w:t>++</w:t>
      </w:r>
      <w:r w:rsidRPr="00520E0E">
        <w:t xml:space="preserve">. Класс </w:t>
      </w:r>
      <w:r w:rsidRPr="0077103E">
        <w:rPr>
          <w:lang w:val="en-US"/>
        </w:rPr>
        <w:t>Thread</w:t>
      </w:r>
      <w:r w:rsidRPr="00520E0E">
        <w:t>.</w:t>
      </w:r>
    </w:p>
    <w:p w14:paraId="37FBB3B9" w14:textId="77777777" w:rsidR="0077103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>Потоки данных в</w:t>
      </w:r>
      <w:r w:rsidRPr="00EA7F81">
        <w:t xml:space="preserve"> </w:t>
      </w:r>
      <w:r w:rsidRPr="0077103E">
        <w:rPr>
          <w:lang w:val="en-US"/>
        </w:rPr>
        <w:t>C</w:t>
      </w:r>
      <w:r w:rsidRPr="00EA7F81">
        <w:t>++</w:t>
      </w:r>
      <w:r w:rsidRPr="00520E0E">
        <w:t xml:space="preserve">. Класс </w:t>
      </w:r>
      <w:proofErr w:type="spellStart"/>
      <w:r w:rsidR="003A2728">
        <w:rPr>
          <w:lang w:val="en-US"/>
        </w:rPr>
        <w:t>i</w:t>
      </w:r>
      <w:r w:rsidRPr="0077103E">
        <w:rPr>
          <w:lang w:val="en-US"/>
        </w:rPr>
        <w:t>os</w:t>
      </w:r>
      <w:proofErr w:type="spellEnd"/>
      <w:r w:rsidRPr="00520E0E">
        <w:t xml:space="preserve"> и его наследники.</w:t>
      </w:r>
    </w:p>
    <w:p w14:paraId="4E2A9D91" w14:textId="77777777" w:rsidR="00DC14AC" w:rsidRPr="003A2728" w:rsidRDefault="00DC14AC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Организация процесса ввода/вывода в </w:t>
      </w:r>
      <w:r>
        <w:rPr>
          <w:lang w:val="en-US"/>
        </w:rPr>
        <w:t>C</w:t>
      </w:r>
      <w:r w:rsidRPr="00797C3D">
        <w:t>++</w:t>
      </w:r>
      <w:r w:rsidR="00797C3D" w:rsidRPr="00797C3D">
        <w:t>.</w:t>
      </w:r>
    </w:p>
    <w:p w14:paraId="53EBA9F4" w14:textId="77777777" w:rsidR="0077103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Виды отношений между объ</w:t>
      </w:r>
      <w:r w:rsidR="00034EC5">
        <w:t>ектами. Типы объектов.</w:t>
      </w:r>
    </w:p>
    <w:p w14:paraId="12E3CD29" w14:textId="77777777" w:rsidR="0077103E" w:rsidRPr="0077103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Виды иерархий. </w:t>
      </w:r>
    </w:p>
    <w:p w14:paraId="4842575D" w14:textId="77777777" w:rsidR="0077103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Виды операций</w:t>
      </w:r>
      <w:r w:rsidRPr="0077103E">
        <w:t xml:space="preserve"> </w:t>
      </w:r>
      <w:r>
        <w:t>на</w:t>
      </w:r>
      <w:r w:rsidR="003A2728">
        <w:t>д</w:t>
      </w:r>
      <w:r>
        <w:t xml:space="preserve"> объектами.</w:t>
      </w:r>
    </w:p>
    <w:p w14:paraId="341E70D7" w14:textId="77777777" w:rsidR="0077103E" w:rsidRDefault="003A2728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Дружественные элементы. </w:t>
      </w:r>
      <w:r w:rsidR="0077103E">
        <w:t xml:space="preserve">Ключевое слово </w:t>
      </w:r>
      <w:r w:rsidR="0077103E" w:rsidRPr="0077103E">
        <w:rPr>
          <w:lang w:val="en-US"/>
        </w:rPr>
        <w:t>Friend</w:t>
      </w:r>
      <w:r w:rsidR="0077103E">
        <w:t>.</w:t>
      </w:r>
    </w:p>
    <w:p w14:paraId="0EDBAAB8" w14:textId="77777777" w:rsidR="0077103E" w:rsidRDefault="00034EC5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Дружественные функции</w:t>
      </w:r>
      <w:r>
        <w:rPr>
          <w:lang w:val="en-US"/>
        </w:rPr>
        <w:t>.</w:t>
      </w:r>
    </w:p>
    <w:p w14:paraId="1C311AAE" w14:textId="4A30A01A" w:rsidR="0077103E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D5321E">
        <w:t>Перегрузки операторов</w:t>
      </w:r>
      <w:r>
        <w:t>.</w:t>
      </w:r>
    </w:p>
    <w:p w14:paraId="467ACF8D" w14:textId="422E6B19" w:rsidR="00E912B1" w:rsidRDefault="00E912B1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Перегрузка операторов, приведение типов.</w:t>
      </w:r>
    </w:p>
    <w:p w14:paraId="22D943C7" w14:textId="77777777" w:rsidR="005A08E9" w:rsidRDefault="005A08E9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Виды операторов в С++</w:t>
      </w:r>
      <w:r w:rsidRPr="005A08E9">
        <w:t xml:space="preserve"> </w:t>
      </w:r>
      <w:r>
        <w:t>и особенности их перегрузки.</w:t>
      </w:r>
    </w:p>
    <w:p w14:paraId="0409F679" w14:textId="77777777" w:rsidR="0077103E" w:rsidRPr="003A2728" w:rsidRDefault="0077103E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bookmarkStart w:id="0" w:name="_GoBack"/>
      <w:r>
        <w:lastRenderedPageBreak/>
        <w:t>Исключительные ситуации.</w:t>
      </w:r>
    </w:p>
    <w:p w14:paraId="0D4136E2" w14:textId="77777777" w:rsidR="003A2728" w:rsidRDefault="003A2728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Принципы </w:t>
      </w:r>
      <w:r>
        <w:rPr>
          <w:lang w:val="en-US"/>
        </w:rPr>
        <w:t>SOLID</w:t>
      </w:r>
      <w:r w:rsidRPr="003A2728">
        <w:t xml:space="preserve"> (</w:t>
      </w:r>
      <w:r>
        <w:rPr>
          <w:lang w:val="en-US"/>
        </w:rPr>
        <w:t>SO</w:t>
      </w:r>
      <w:r w:rsidRPr="003A2728">
        <w:t>).</w:t>
      </w:r>
    </w:p>
    <w:p w14:paraId="19E3350D" w14:textId="77777777" w:rsidR="003A2728" w:rsidRPr="003A2728" w:rsidRDefault="003A2728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Принципы </w:t>
      </w:r>
      <w:r>
        <w:rPr>
          <w:lang w:val="en-US"/>
        </w:rPr>
        <w:t>SOLID</w:t>
      </w:r>
      <w:r w:rsidRPr="003A2728">
        <w:t xml:space="preserve"> (</w:t>
      </w:r>
      <w:r>
        <w:rPr>
          <w:lang w:val="en-US"/>
        </w:rPr>
        <w:t>LI</w:t>
      </w:r>
      <w:r w:rsidRPr="003A2728">
        <w:t>)</w:t>
      </w:r>
    </w:p>
    <w:p w14:paraId="3C76E8FF" w14:textId="77777777" w:rsidR="003A2728" w:rsidRPr="003A2728" w:rsidRDefault="003A2728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Принципы </w:t>
      </w:r>
      <w:r>
        <w:rPr>
          <w:lang w:val="en-US"/>
        </w:rPr>
        <w:t>SOLID (ID).</w:t>
      </w:r>
    </w:p>
    <w:p w14:paraId="38D55E19" w14:textId="77777777" w:rsidR="003A2728" w:rsidRDefault="003A2728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Шаблоны проектирования. Порождающие шаблоны.</w:t>
      </w:r>
    </w:p>
    <w:p w14:paraId="6C87A84A" w14:textId="77777777" w:rsidR="003A2728" w:rsidRDefault="003A2728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Шаблоны проектирования. Структурные шаблоны.</w:t>
      </w:r>
    </w:p>
    <w:p w14:paraId="2B501C77" w14:textId="3F68CEEF" w:rsidR="003A2728" w:rsidRDefault="003A2728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Шаблоны проектирования. Шаблоны поведения.</w:t>
      </w:r>
    </w:p>
    <w:p w14:paraId="32D77BF2" w14:textId="38F527D6" w:rsidR="00BD5AF5" w:rsidRPr="004D6072" w:rsidRDefault="00BD5AF5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rPr>
          <w:lang w:val="en-US"/>
        </w:rPr>
        <w:t>QT</w:t>
      </w:r>
      <w:r w:rsidRPr="00BD5AF5">
        <w:t>.</w:t>
      </w:r>
      <w:r>
        <w:t xml:space="preserve"> Этапы компилирования исходного кода.</w:t>
      </w:r>
    </w:p>
    <w:p w14:paraId="3B60C531" w14:textId="77777777" w:rsidR="00034EC5" w:rsidRPr="005A08E9" w:rsidRDefault="004D6072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rPr>
          <w:lang w:val="en-US"/>
        </w:rPr>
        <w:t xml:space="preserve">QT.  </w:t>
      </w:r>
      <w:r>
        <w:t>Слоты и сигналы.</w:t>
      </w:r>
    </w:p>
    <w:p w14:paraId="0A79B8FA" w14:textId="77777777" w:rsidR="005A08E9" w:rsidRPr="005A08E9" w:rsidRDefault="005A08E9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rPr>
          <w:lang w:val="en-US"/>
        </w:rPr>
        <w:t>Python</w:t>
      </w:r>
      <w:r w:rsidRPr="005A08E9">
        <w:t xml:space="preserve">. </w:t>
      </w:r>
      <w:r>
        <w:t>Особенности интерпретируемых языков программирования.</w:t>
      </w:r>
    </w:p>
    <w:p w14:paraId="7ABA0FEE" w14:textId="77777777" w:rsidR="005A08E9" w:rsidRDefault="005A08E9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rPr>
          <w:lang w:val="en-US"/>
        </w:rPr>
        <w:t>Python</w:t>
      </w:r>
      <w:r w:rsidRPr="005A08E9">
        <w:t xml:space="preserve">. </w:t>
      </w:r>
      <w:r>
        <w:t>Работа с вводом/выводом.</w:t>
      </w:r>
    </w:p>
    <w:p w14:paraId="4F0217BE" w14:textId="77777777" w:rsidR="00034EC5" w:rsidRDefault="00034EC5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rPr>
          <w:lang w:val="en-US"/>
        </w:rPr>
        <w:t xml:space="preserve">Python. </w:t>
      </w:r>
      <w:r>
        <w:t>Базовые типы данных.</w:t>
      </w:r>
    </w:p>
    <w:p w14:paraId="1E55BEA6" w14:textId="77777777" w:rsidR="00052E9D" w:rsidRDefault="00052E9D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rPr>
          <w:lang w:val="en-US"/>
        </w:rPr>
        <w:t>Python</w:t>
      </w:r>
      <w:r w:rsidRPr="00052E9D">
        <w:t xml:space="preserve">. </w:t>
      </w:r>
      <w:r>
        <w:t>Кортежи, строки.</w:t>
      </w:r>
    </w:p>
    <w:p w14:paraId="5A7FABFD" w14:textId="77777777" w:rsidR="00052E9D" w:rsidRDefault="00052E9D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rPr>
          <w:lang w:val="en-US"/>
        </w:rPr>
        <w:t>Python</w:t>
      </w:r>
      <w:r w:rsidRPr="00052E9D">
        <w:t xml:space="preserve">. </w:t>
      </w:r>
      <w:r>
        <w:t>Справочники, списки.</w:t>
      </w:r>
    </w:p>
    <w:p w14:paraId="6EF5DFE6" w14:textId="77777777" w:rsidR="00034EC5" w:rsidRDefault="00034EC5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rPr>
          <w:lang w:val="en-US"/>
        </w:rPr>
        <w:t>Python</w:t>
      </w:r>
      <w:r w:rsidRPr="00034EC5">
        <w:t xml:space="preserve">. </w:t>
      </w:r>
      <w:r>
        <w:t>Классы.</w:t>
      </w:r>
    </w:p>
    <w:p w14:paraId="699B7656" w14:textId="77777777" w:rsidR="00034EC5" w:rsidRDefault="00034EC5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rPr>
          <w:lang w:val="en-US"/>
        </w:rPr>
        <w:t>Python</w:t>
      </w:r>
      <w:r w:rsidRPr="00052E9D">
        <w:t xml:space="preserve">. </w:t>
      </w:r>
      <w:r>
        <w:t>Перегрузка операторов.</w:t>
      </w:r>
    </w:p>
    <w:p w14:paraId="0C179DC8" w14:textId="323892E9" w:rsidR="006030EA" w:rsidRDefault="006030EA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rPr>
          <w:lang w:val="en-US"/>
        </w:rPr>
        <w:t>Python</w:t>
      </w:r>
      <w:r w:rsidRPr="006030EA">
        <w:t xml:space="preserve">. </w:t>
      </w:r>
      <w:r w:rsidR="00BD5AF5">
        <w:t>Полиморфизм</w:t>
      </w:r>
      <w:r>
        <w:t>.</w:t>
      </w:r>
    </w:p>
    <w:p w14:paraId="010CC1A6" w14:textId="77777777" w:rsidR="00052E9D" w:rsidRDefault="00052E9D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rPr>
          <w:lang w:val="en-US"/>
        </w:rPr>
        <w:t>Python</w:t>
      </w:r>
      <w:r w:rsidRPr="00052E9D">
        <w:t xml:space="preserve">. </w:t>
      </w:r>
      <w:r>
        <w:rPr>
          <w:lang w:val="en-US"/>
        </w:rPr>
        <w:t>PEP8.</w:t>
      </w:r>
    </w:p>
    <w:p w14:paraId="616DB56D" w14:textId="77777777" w:rsidR="006030EA" w:rsidRDefault="006030EA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 w:rsidRPr="00520E0E">
        <w:t xml:space="preserve">Обработка исключительных ситуаций в </w:t>
      </w:r>
      <w:r>
        <w:rPr>
          <w:lang w:val="en-US"/>
        </w:rPr>
        <w:t>Python</w:t>
      </w:r>
      <w:r>
        <w:t>.</w:t>
      </w:r>
    </w:p>
    <w:p w14:paraId="48D5F250" w14:textId="77777777" w:rsidR="00DC14AC" w:rsidRDefault="00DC14AC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rPr>
          <w:lang w:val="en-US"/>
        </w:rPr>
        <w:t>MVC.</w:t>
      </w:r>
    </w:p>
    <w:p w14:paraId="52BDB297" w14:textId="77777777" w:rsidR="005A08E9" w:rsidRDefault="005A08E9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Шаблон проектирования. Итератор.</w:t>
      </w:r>
    </w:p>
    <w:p w14:paraId="5279284A" w14:textId="77777777" w:rsidR="005A08E9" w:rsidRDefault="005A08E9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Шаблон проектирования. Фабричный метод.</w:t>
      </w:r>
    </w:p>
    <w:p w14:paraId="0D0B8C22" w14:textId="77777777" w:rsidR="005A08E9" w:rsidRDefault="005A08E9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Шаблон проектирования. Одиночка.</w:t>
      </w:r>
    </w:p>
    <w:p w14:paraId="0F0BA163" w14:textId="77777777" w:rsidR="005A08E9" w:rsidRDefault="005A08E9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Шаблон проектирования. Абстрактная фабрика.</w:t>
      </w:r>
    </w:p>
    <w:p w14:paraId="4C3B0CCF" w14:textId="7A1BEF56" w:rsidR="00A21445" w:rsidRDefault="00A21445" w:rsidP="00A21445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Шаблон проектирования. Прототипирование.</w:t>
      </w:r>
    </w:p>
    <w:p w14:paraId="3771A52D" w14:textId="7575AFB4" w:rsidR="00981F0E" w:rsidRDefault="00981F0E" w:rsidP="00981F0E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Шаблон проектирования. Строитель.</w:t>
      </w:r>
    </w:p>
    <w:p w14:paraId="1CB9A5B3" w14:textId="443EC753" w:rsidR="00981F0E" w:rsidRDefault="00981F0E" w:rsidP="00A21445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Шаблон проектирования. Наблюдатель.</w:t>
      </w:r>
    </w:p>
    <w:p w14:paraId="77FF4AB1" w14:textId="64EB54EF" w:rsidR="00981F0E" w:rsidRDefault="00981F0E" w:rsidP="00A21445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Шаблон проектирования. Посетитель.</w:t>
      </w:r>
    </w:p>
    <w:p w14:paraId="3326430B" w14:textId="04AC1C03" w:rsidR="00981F0E" w:rsidRDefault="00981F0E" w:rsidP="00A21445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Шаблон проектирования. Состояние.</w:t>
      </w:r>
    </w:p>
    <w:p w14:paraId="5C360D63" w14:textId="5F2871D8" w:rsidR="00981F0E" w:rsidRDefault="00981F0E" w:rsidP="00DB52E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Шаблон проектирования. Стратегия.</w:t>
      </w:r>
    </w:p>
    <w:p w14:paraId="106743BC" w14:textId="77777777" w:rsidR="00034EC5" w:rsidRDefault="00034EC5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Умные указатели.</w:t>
      </w:r>
    </w:p>
    <w:p w14:paraId="649E314D" w14:textId="2DB6526E" w:rsidR="00034EC5" w:rsidRDefault="00C346D9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П</w:t>
      </w:r>
      <w:r w:rsidR="00052E9D">
        <w:t>ередачи аргумента в функцию</w:t>
      </w:r>
      <w:r w:rsidR="00981F0E" w:rsidRPr="00981F0E">
        <w:t xml:space="preserve"> </w:t>
      </w:r>
      <w:r w:rsidR="00981F0E">
        <w:rPr>
          <w:lang w:val="en-US"/>
        </w:rPr>
        <w:t>C</w:t>
      </w:r>
      <w:r w:rsidR="00981F0E" w:rsidRPr="00981F0E">
        <w:t>++,</w:t>
      </w:r>
      <w:r w:rsidR="00981F0E">
        <w:t xml:space="preserve"> виды и отличия</w:t>
      </w:r>
      <w:r w:rsidR="00052E9D">
        <w:t xml:space="preserve">. </w:t>
      </w:r>
    </w:p>
    <w:p w14:paraId="23D6450B" w14:textId="77777777" w:rsidR="00052E9D" w:rsidRDefault="00052E9D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Статические методы и свойства класса. Константные методы.</w:t>
      </w:r>
    </w:p>
    <w:p w14:paraId="6E238A50" w14:textId="77777777" w:rsidR="00052E9D" w:rsidRPr="00052E9D" w:rsidRDefault="00052E9D" w:rsidP="00DC14AC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  <w:rPr>
          <w:lang w:val="en-US"/>
        </w:rPr>
      </w:pPr>
      <w:r>
        <w:t>Преобразование</w:t>
      </w:r>
      <w:r w:rsidRPr="00052E9D">
        <w:rPr>
          <w:lang w:val="en-US"/>
        </w:rPr>
        <w:t xml:space="preserve"> </w:t>
      </w:r>
      <w:r>
        <w:t>типов</w:t>
      </w:r>
      <w:r w:rsidRPr="00052E9D">
        <w:rPr>
          <w:lang w:val="en-US"/>
        </w:rPr>
        <w:t xml:space="preserve"> </w:t>
      </w:r>
      <w:r>
        <w:t>в</w:t>
      </w:r>
      <w:r w:rsidRPr="00052E9D">
        <w:rPr>
          <w:lang w:val="en-US"/>
        </w:rPr>
        <w:t xml:space="preserve"> C++. </w:t>
      </w:r>
      <w:proofErr w:type="spellStart"/>
      <w:r w:rsidRPr="00052E9D">
        <w:rPr>
          <w:lang w:val="en-US"/>
        </w:rPr>
        <w:t>dynamic_cast</w:t>
      </w:r>
      <w:proofErr w:type="spellEnd"/>
      <w:r w:rsidRPr="00052E9D">
        <w:rPr>
          <w:lang w:val="en-US"/>
        </w:rPr>
        <w:t xml:space="preserve">, </w:t>
      </w:r>
      <w:proofErr w:type="spellStart"/>
      <w:r w:rsidRPr="00052E9D">
        <w:rPr>
          <w:lang w:val="en-US"/>
        </w:rPr>
        <w:t>static_cast</w:t>
      </w:r>
      <w:proofErr w:type="spellEnd"/>
      <w:r w:rsidRPr="00052E9D">
        <w:rPr>
          <w:lang w:val="en-US"/>
        </w:rPr>
        <w:t xml:space="preserve">, </w:t>
      </w:r>
      <w:proofErr w:type="spellStart"/>
      <w:r w:rsidRPr="00052E9D">
        <w:rPr>
          <w:lang w:val="en-US"/>
        </w:rPr>
        <w:t>reinterpret_cast</w:t>
      </w:r>
      <w:proofErr w:type="spellEnd"/>
      <w:r w:rsidRPr="00052E9D">
        <w:rPr>
          <w:lang w:val="en-US"/>
        </w:rPr>
        <w:t xml:space="preserve">, </w:t>
      </w:r>
      <w:proofErr w:type="spellStart"/>
      <w:r w:rsidRPr="00052E9D">
        <w:rPr>
          <w:lang w:val="en-US"/>
        </w:rPr>
        <w:t>const_cast</w:t>
      </w:r>
      <w:proofErr w:type="spellEnd"/>
      <w:r w:rsidRPr="00052E9D">
        <w:rPr>
          <w:lang w:val="en-US"/>
        </w:rPr>
        <w:t>.</w:t>
      </w:r>
    </w:p>
    <w:p w14:paraId="556B467C" w14:textId="35723461" w:rsidR="00821683" w:rsidRDefault="00052E9D" w:rsidP="00D26BA4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  <w:rPr>
          <w:lang w:val="en-US"/>
        </w:rPr>
      </w:pPr>
      <w:r>
        <w:t>Директивы</w:t>
      </w:r>
      <w:r w:rsidRPr="00052E9D">
        <w:rPr>
          <w:lang w:val="en-US"/>
        </w:rPr>
        <w:t xml:space="preserve"> </w:t>
      </w:r>
      <w:r>
        <w:t>препроцессора</w:t>
      </w:r>
      <w:r w:rsidRPr="00052E9D">
        <w:rPr>
          <w:lang w:val="en-US"/>
        </w:rPr>
        <w:t xml:space="preserve"> #define, #ifdef, #</w:t>
      </w:r>
      <w:proofErr w:type="spellStart"/>
      <w:r w:rsidRPr="00052E9D">
        <w:rPr>
          <w:lang w:val="en-US"/>
        </w:rPr>
        <w:t>ifndef</w:t>
      </w:r>
      <w:proofErr w:type="spellEnd"/>
      <w:r w:rsidRPr="00052E9D">
        <w:rPr>
          <w:lang w:val="en-US"/>
        </w:rPr>
        <w:t>, #If, #</w:t>
      </w:r>
      <w:proofErr w:type="spellStart"/>
      <w:r w:rsidRPr="00052E9D">
        <w:rPr>
          <w:lang w:val="en-US"/>
        </w:rPr>
        <w:t>elif</w:t>
      </w:r>
      <w:proofErr w:type="spellEnd"/>
      <w:r w:rsidRPr="00052E9D">
        <w:rPr>
          <w:lang w:val="en-US"/>
        </w:rPr>
        <w:t>, #else, #endif, #</w:t>
      </w:r>
      <w:proofErr w:type="spellStart"/>
      <w:r w:rsidRPr="00052E9D">
        <w:rPr>
          <w:lang w:val="en-US"/>
        </w:rPr>
        <w:t>undef</w:t>
      </w:r>
      <w:proofErr w:type="spellEnd"/>
    </w:p>
    <w:p w14:paraId="795035FE" w14:textId="77CDDF93" w:rsidR="00D26BA4" w:rsidRPr="00981F0E" w:rsidRDefault="00D26BA4" w:rsidP="00D26BA4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  <w:rPr>
          <w:lang w:val="en-US"/>
        </w:rPr>
      </w:pPr>
      <w:r>
        <w:t>Понятие архитектуры ПО</w:t>
      </w:r>
      <w:r w:rsidR="00981F0E">
        <w:t xml:space="preserve">. </w:t>
      </w:r>
    </w:p>
    <w:p w14:paraId="30071027" w14:textId="71F33ECA" w:rsidR="00981F0E" w:rsidRPr="00C346D9" w:rsidRDefault="00981F0E" w:rsidP="00D26BA4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  <w:rPr>
          <w:lang w:val="en-US"/>
        </w:rPr>
      </w:pPr>
      <w:r>
        <w:t>Тестирование. Структура теста.</w:t>
      </w:r>
    </w:p>
    <w:p w14:paraId="69F403EA" w14:textId="7EAF32B9" w:rsidR="00C346D9" w:rsidRPr="00C346D9" w:rsidRDefault="00C346D9" w:rsidP="00D26BA4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Тестирование. Модульное тестирование. Автоматические тесты.</w:t>
      </w:r>
    </w:p>
    <w:p w14:paraId="2239D04E" w14:textId="58887989" w:rsidR="00C346D9" w:rsidRDefault="00C346D9" w:rsidP="00D26BA4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Тестирование. </w:t>
      </w:r>
      <w:r w:rsidR="00981F0E">
        <w:rPr>
          <w:lang w:val="en-US"/>
        </w:rPr>
        <w:t>TDD</w:t>
      </w:r>
      <w:r w:rsidR="00981F0E" w:rsidRPr="00981F0E">
        <w:t xml:space="preserve">. </w:t>
      </w:r>
      <w:r>
        <w:t>Тесты, как способ формирование архитектуры.</w:t>
      </w:r>
    </w:p>
    <w:p w14:paraId="06AB587C" w14:textId="34EBB884" w:rsidR="00981F0E" w:rsidRDefault="00981F0E" w:rsidP="00D26BA4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Рефакторинг. Запахи кода.</w:t>
      </w:r>
    </w:p>
    <w:p w14:paraId="51AB7D76" w14:textId="7A5CFBC3" w:rsidR="00981F0E" w:rsidRDefault="00981F0E" w:rsidP="00981F0E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Рефакторинг. Виды рефакторинга. Составление методов.</w:t>
      </w:r>
    </w:p>
    <w:p w14:paraId="5AF705EF" w14:textId="5C336C9D" w:rsidR="00981F0E" w:rsidRDefault="00981F0E" w:rsidP="00981F0E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Рефакторинг. Виды рефакторинга. Перенос функциональности между объектами.</w:t>
      </w:r>
    </w:p>
    <w:p w14:paraId="4274F501" w14:textId="70EE1FCE" w:rsidR="00981F0E" w:rsidRDefault="00981F0E" w:rsidP="00D26BA4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Этапы разработки ПО. Каскадная модель.</w:t>
      </w:r>
    </w:p>
    <w:p w14:paraId="7A471A64" w14:textId="285690F6" w:rsidR="00981F0E" w:rsidRDefault="00981F0E" w:rsidP="00D26BA4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Этапы разработки ПО. Гибкие методологии.</w:t>
      </w:r>
      <w:r w:rsidR="009B11F6">
        <w:t xml:space="preserve"> Итерационный процесс разработки</w:t>
      </w:r>
    </w:p>
    <w:p w14:paraId="32A5C393" w14:textId="3355E9F2" w:rsidR="00DB52EC" w:rsidRDefault="00DB52EC" w:rsidP="00D26BA4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Методика разработки ПО –</w:t>
      </w:r>
      <w:r>
        <w:rPr>
          <w:lang w:val="en-US"/>
        </w:rPr>
        <w:t xml:space="preserve"> SCRUM.</w:t>
      </w:r>
    </w:p>
    <w:p w14:paraId="6FA4AD04" w14:textId="116BE7DE" w:rsidR="00DB52EC" w:rsidRDefault="00DB52EC" w:rsidP="00D26BA4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«Методология» разработки ПО – </w:t>
      </w:r>
      <w:r>
        <w:rPr>
          <w:lang w:val="en-US"/>
        </w:rPr>
        <w:t>Agile.</w:t>
      </w:r>
    </w:p>
    <w:p w14:paraId="5D7D6A1A" w14:textId="4FD669C6" w:rsidR="00981F0E" w:rsidRPr="00DB52EC" w:rsidRDefault="00981F0E" w:rsidP="00D26BA4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Объектная структура предметной области. </w:t>
      </w:r>
      <w:r>
        <w:rPr>
          <w:lang w:val="en-US"/>
        </w:rPr>
        <w:t>DDD</w:t>
      </w:r>
      <w:r w:rsidRPr="00DB52EC">
        <w:t>.</w:t>
      </w:r>
    </w:p>
    <w:p w14:paraId="13C42533" w14:textId="0FC4AE41" w:rsidR="00DB52EC" w:rsidRPr="00981F0E" w:rsidRDefault="00DB52EC" w:rsidP="00D26BA4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 xml:space="preserve">Объект-значение и агрегат. </w:t>
      </w:r>
      <w:r>
        <w:rPr>
          <w:lang w:val="en-US"/>
        </w:rPr>
        <w:t>DDD</w:t>
      </w:r>
      <w:r w:rsidRPr="00106CD5">
        <w:t>.</w:t>
      </w:r>
    </w:p>
    <w:p w14:paraId="11B6B914" w14:textId="3390357D" w:rsidR="00981F0E" w:rsidRDefault="00981F0E" w:rsidP="00981F0E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Инструменты проектирования. Диаграмма состояний.</w:t>
      </w:r>
    </w:p>
    <w:p w14:paraId="1D342FF7" w14:textId="77777777" w:rsidR="00981F0E" w:rsidRDefault="00981F0E" w:rsidP="00981F0E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Инструменты проектирования. Диаграмма взаимодействия (диаграмма последовательностей).</w:t>
      </w:r>
    </w:p>
    <w:p w14:paraId="1BFCE47E" w14:textId="3C760A19" w:rsidR="00DB52EC" w:rsidRPr="00C346D9" w:rsidRDefault="00DB52EC" w:rsidP="00E912B1">
      <w:pPr>
        <w:pStyle w:val="a3"/>
        <w:numPr>
          <w:ilvl w:val="0"/>
          <w:numId w:val="14"/>
        </w:numPr>
        <w:tabs>
          <w:tab w:val="left" w:pos="993"/>
        </w:tabs>
        <w:ind w:left="0"/>
        <w:jc w:val="both"/>
      </w:pPr>
      <w:r>
        <w:t>Метрики оценки программного кода.</w:t>
      </w:r>
      <w:bookmarkEnd w:id="0"/>
    </w:p>
    <w:sectPr w:rsidR="00DB52EC" w:rsidRPr="00C346D9" w:rsidSect="00821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469F"/>
    <w:multiLevelType w:val="hybridMultilevel"/>
    <w:tmpl w:val="F0929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D54D5"/>
    <w:multiLevelType w:val="hybridMultilevel"/>
    <w:tmpl w:val="6F80159C"/>
    <w:lvl w:ilvl="0" w:tplc="7DEADBAA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CB2219"/>
    <w:multiLevelType w:val="hybridMultilevel"/>
    <w:tmpl w:val="6F80159C"/>
    <w:lvl w:ilvl="0" w:tplc="7DEADBAA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043214"/>
    <w:multiLevelType w:val="hybridMultilevel"/>
    <w:tmpl w:val="6F80159C"/>
    <w:lvl w:ilvl="0" w:tplc="7DEADBAA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B15495"/>
    <w:multiLevelType w:val="hybridMultilevel"/>
    <w:tmpl w:val="6F80159C"/>
    <w:lvl w:ilvl="0" w:tplc="7DEADBAA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076665"/>
    <w:multiLevelType w:val="hybridMultilevel"/>
    <w:tmpl w:val="6F80159C"/>
    <w:lvl w:ilvl="0" w:tplc="7DEADBAA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746D08"/>
    <w:multiLevelType w:val="hybridMultilevel"/>
    <w:tmpl w:val="6F80159C"/>
    <w:lvl w:ilvl="0" w:tplc="7DEADBAA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1E56AE"/>
    <w:multiLevelType w:val="hybridMultilevel"/>
    <w:tmpl w:val="6F80159C"/>
    <w:lvl w:ilvl="0" w:tplc="7DEADBAA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6C05A8"/>
    <w:multiLevelType w:val="hybridMultilevel"/>
    <w:tmpl w:val="6F80159C"/>
    <w:lvl w:ilvl="0" w:tplc="7DEADBAA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6D3A1B"/>
    <w:multiLevelType w:val="hybridMultilevel"/>
    <w:tmpl w:val="6F80159C"/>
    <w:lvl w:ilvl="0" w:tplc="7DEADBAA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BE0B14"/>
    <w:multiLevelType w:val="hybridMultilevel"/>
    <w:tmpl w:val="6F80159C"/>
    <w:lvl w:ilvl="0" w:tplc="7DEADBAA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7E59C5"/>
    <w:multiLevelType w:val="hybridMultilevel"/>
    <w:tmpl w:val="6F80159C"/>
    <w:lvl w:ilvl="0" w:tplc="7DEADBAA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7552ED"/>
    <w:multiLevelType w:val="hybridMultilevel"/>
    <w:tmpl w:val="6F80159C"/>
    <w:lvl w:ilvl="0" w:tplc="7DEADBAA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CC64D3"/>
    <w:multiLevelType w:val="hybridMultilevel"/>
    <w:tmpl w:val="6F80159C"/>
    <w:lvl w:ilvl="0" w:tplc="7DEADBAA">
      <w:start w:val="1"/>
      <w:numFmt w:val="decimal"/>
      <w:lvlText w:val="%1."/>
      <w:lvlJc w:val="left"/>
      <w:pPr>
        <w:tabs>
          <w:tab w:val="num" w:pos="72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7"/>
  </w:num>
  <w:num w:numId="11">
    <w:abstractNumId w:val="5"/>
  </w:num>
  <w:num w:numId="12">
    <w:abstractNumId w:val="12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03E"/>
    <w:rsid w:val="00034EC5"/>
    <w:rsid w:val="00052E9D"/>
    <w:rsid w:val="00106CD5"/>
    <w:rsid w:val="002C0225"/>
    <w:rsid w:val="003A2728"/>
    <w:rsid w:val="004D6072"/>
    <w:rsid w:val="005A08E9"/>
    <w:rsid w:val="006030EA"/>
    <w:rsid w:val="00734B55"/>
    <w:rsid w:val="0077103E"/>
    <w:rsid w:val="0078189A"/>
    <w:rsid w:val="00797C3D"/>
    <w:rsid w:val="00821683"/>
    <w:rsid w:val="00981F0E"/>
    <w:rsid w:val="009B11F6"/>
    <w:rsid w:val="00A21445"/>
    <w:rsid w:val="00A77412"/>
    <w:rsid w:val="00B84FD9"/>
    <w:rsid w:val="00BD5AF5"/>
    <w:rsid w:val="00C346D9"/>
    <w:rsid w:val="00C4668B"/>
    <w:rsid w:val="00D02D5E"/>
    <w:rsid w:val="00D26BA4"/>
    <w:rsid w:val="00DB52EC"/>
    <w:rsid w:val="00DC14AC"/>
    <w:rsid w:val="00E9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E033"/>
  <w15:docId w15:val="{88404B8B-3278-45BB-9523-EFBF03CB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1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9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17</cp:revision>
  <cp:lastPrinted>2018-01-10T06:31:00Z</cp:lastPrinted>
  <dcterms:created xsi:type="dcterms:W3CDTF">2016-01-28T09:11:00Z</dcterms:created>
  <dcterms:modified xsi:type="dcterms:W3CDTF">2022-01-10T10:22:00Z</dcterms:modified>
</cp:coreProperties>
</file>