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bidi w:val="0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6"/>
          <w:szCs w:val="24"/>
          <w:lang w:val="en-US"/>
        </w:rPr>
        <w:t>3a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Основы программирования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«Циклы»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start="0" w:end="0" w:firstLine="567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start="0" w:end="0" w:firstLine="567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ПВ-211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Чувилко Илья Романович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Проверили: 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Притчин Иван Сергеевич</w:t>
      </w:r>
    </w:p>
    <w:p>
      <w:pPr>
        <w:pStyle w:val="Normal"/>
        <w:bidi w:val="0"/>
        <w:spacing w:before="0" w:after="0"/>
        <w:ind w:start="0" w:end="0" w:firstLine="5103"/>
        <w:jc w:val="start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Черников Сергей Викторович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2021 г.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 xml:space="preserve">1 </w:t>
      </w:r>
      <w:r>
        <w:rPr>
          <w:b w:val="false"/>
          <w:bCs w:val="false"/>
          <w:sz w:val="32"/>
          <w:szCs w:val="32"/>
        </w:rPr>
        <w:t xml:space="preserve">* C клавиатуры вводятся 𝑛 (𝑛 &gt; 0) чисел. Найти максимальное значение. </w:t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задания для задачи</w:t>
      </w:r>
    </w:p>
    <w:tbl>
      <w:tblPr>
        <w:tblW w:w="9660" w:type="dxa"/>
        <w:jc w:val="start"/>
        <w:tblInd w:w="-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Ожидаемый результат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1 0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0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 xml:space="preserve">Введено одно число </w:t>
            </w:r>
            <w:r>
              <w:rPr>
                <w:lang w:val="en-US"/>
              </w:rPr>
              <w:t xml:space="preserve">=&gt; </w:t>
            </w:r>
            <w:r>
              <w:rPr>
                <w:lang w:val="ru-RU"/>
              </w:rPr>
              <w:t>оно же минимальное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1 -5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-5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 xml:space="preserve">Введено одно число </w:t>
            </w:r>
            <w:r>
              <w:rPr>
                <w:lang w:val="en-US"/>
              </w:rPr>
              <w:t xml:space="preserve">=&gt; </w:t>
            </w:r>
            <w:r>
              <w:rPr>
                <w:lang w:val="ru-RU"/>
              </w:rPr>
              <w:t>оно же минимальное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  <w:r>
              <w:rPr/>
              <w:t xml:space="preserve"> 12 45 23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45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Максимальное число 45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4 -85 -46 -234 -235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-46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Максимальное число -46</w:t>
            </w:r>
          </w:p>
        </w:tc>
      </w:tr>
    </w:tbl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5984240" cy="2759075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275832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&lt;stdio.h&gt;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FFC66D"/>
                              </w:rPr>
                              <w:t>main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cnt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max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 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&amp;cnt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&amp;max)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for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 &lt;= cnt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++i)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(max &lt; 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max = 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printf(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max)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return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#191919" stroked="f" o:allowincell="f" style="position:absolute;margin-left:-1.5pt;margin-top:0.95pt;width:471.1pt;height:217.15pt;mso-wrap-style:square;v-text-anchor:top">
                <v:textbox>
                  <w:txbxContent>
                    <w:p>
                      <w:pPr>
                        <w:overflowPunct w:val="false"/>
                        <w:autoSpaceDE w:val="false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&lt;stdio.h&gt;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FFC66D"/>
                        </w:rPr>
                        <w:t>main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cnt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max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 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&amp;cnt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&amp;max)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for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 &lt;= cnt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++i)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(max &lt; 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max = 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printf(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max)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return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</w:p>
                  </w:txbxContent>
                </v:textbox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1565910</wp:posOffset>
            </wp:positionH>
            <wp:positionV relativeFrom="paragraph">
              <wp:posOffset>49530</wp:posOffset>
            </wp:positionV>
            <wp:extent cx="2988310" cy="437705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>2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 xml:space="preserve">. </w:t>
      </w:r>
      <w:r>
        <w:rPr>
          <w:rFonts w:eastAsia="NSimSun" w:cs="Lucida Sans"/>
          <w:b w:val="false"/>
          <w:bCs w:val="false"/>
          <w:color w:val="auto"/>
          <w:kern w:val="2"/>
          <w:sz w:val="32"/>
          <w:szCs w:val="32"/>
          <w:lang w:val="ru-RU" w:eastAsia="zh-CN" w:bidi="hi-IN"/>
        </w:rPr>
        <w:t>C клавиатуры вводится последовательность. Признак конца ввода - 0. Найдите максимальное значение среди введенных. Если последовательность была пуста - выведете сообщение ’Последовательность пуста’.</w:t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задания для задачи</w:t>
      </w:r>
    </w:p>
    <w:tbl>
      <w:tblPr>
        <w:tblW w:w="9660" w:type="dxa"/>
        <w:jc w:val="start"/>
        <w:tblInd w:w="-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Ожидаемый результат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0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пуста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Введено одно и единственное число :  0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1 2 3 4 5 0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5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Числа расположены в порядке возрастания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=&gt;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максимальное число будет последним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1 -2 -3 -4 -5 0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-5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Числа расположены в порядке убывания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=&gt;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максимальное число будет первым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 xml:space="preserve">-85 -46 -234 -235 </w:t>
            </w:r>
            <w:r>
              <w:rPr/>
              <w:t>0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-46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Максимальное число -46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117 675 772 204 0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772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Максимальное число 772</w:t>
            </w:r>
          </w:p>
        </w:tc>
      </w:tr>
    </w:tbl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5984240" cy="3794760"/>
                <wp:effectExtent l="0" t="0" r="0" b="0"/>
                <wp:wrapNone/>
                <wp:docPr id="3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379404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&lt;stdio.h&gt;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&lt;locale.h&gt;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FFC66D"/>
                              </w:rPr>
                              <w:t>main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setlocale(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908B25"/>
                              </w:rPr>
                              <w:t>LC_ALL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"UTF-8"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max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&amp;max)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while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(input ==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|| max ==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break;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(max &lt; 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max = 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(max ==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printf(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"Последовательность пуста"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else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printf(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max)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return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fillcolor="#191919" stroked="f" o:allowincell="f" style="position:absolute;margin-left:-1.5pt;margin-top:0.95pt;width:471.1pt;height:298.7pt;mso-wrap-style:square;v-text-anchor:top">
                <v:textbox>
                  <w:txbxContent>
                    <w:p>
                      <w:pPr>
                        <w:overflowPunct w:val="false"/>
                        <w:autoSpaceDE w:val="false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&lt;stdio.h&gt;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&lt;locale.h&gt;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FFC66D"/>
                        </w:rPr>
                        <w:t>main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setlocale(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908B25"/>
                        </w:rPr>
                        <w:t>LC_ALL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"UTF-8"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max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&amp;max)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while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(input ==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 xml:space="preserve">0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|| max ==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break;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(max &lt; 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max = 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(max ==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printf(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"Последовательность пуста"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else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printf(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max)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return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</w:p>
                  </w:txbxContent>
                </v:textbox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b/>
          <w:bCs/>
          <w:sz w:val="32"/>
          <w:szCs w:val="32"/>
        </w:rPr>
        <w:t>№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>3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 xml:space="preserve">. </w:t>
      </w:r>
      <w:r>
        <w:rPr>
          <w:rFonts w:eastAsia="NSimSun" w:cs="Lucida Sans"/>
          <w:color w:val="auto"/>
          <w:kern w:val="2"/>
          <w:sz w:val="32"/>
          <w:szCs w:val="32"/>
          <w:lang w:val="ru-RU" w:eastAsia="zh-CN" w:bidi="hi-IN"/>
        </w:rPr>
        <w:t xml:space="preserve">C клавиатуры вводятся 𝑛 (𝑛 &gt; 0) чисел. Найти индекс первого минимального значения. Нумерация элементов - с нуля. </w:t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задания для задачи</w:t>
      </w:r>
    </w:p>
    <w:tbl>
      <w:tblPr>
        <w:tblW w:w="9660" w:type="dxa"/>
        <w:jc w:val="start"/>
        <w:tblInd w:w="-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Ожидаемый результат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Введено одно и единственное число :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11.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Его индекс 0.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1 2 3 4 5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0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Числа расположены в порядке возрастания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>=&gt;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будет п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ервым (0)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5</w:t>
            </w:r>
            <w:r>
              <w:rPr/>
              <w:t xml:space="preserve"> </w:t>
            </w:r>
            <w:r>
              <w:rPr/>
              <w:t>-</w:t>
            </w:r>
            <w:r>
              <w:rPr/>
              <w:t>1 -2 -3 -4 -5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4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Числа расположены в порядке убывания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=&gt;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будет п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оследним (4)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-85 -46 -234 -235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/>
              <w:t xml:space="preserve"> число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235. (3 индекс)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117 675 772 204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0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Минимальное число 117. (0 индекс)</w:t>
            </w:r>
          </w:p>
        </w:tc>
      </w:tr>
    </w:tbl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5984240" cy="3044825"/>
                <wp:effectExtent l="0" t="0" r="0" b="0"/>
                <wp:wrapNone/>
                <wp:docPr id="4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30441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&lt;stdio.h&gt;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FFC66D"/>
                              </w:rPr>
                              <w:t>main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ind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 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&amp;min)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for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 &lt; 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++i)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(min &gt; input)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ind = i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min = 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printf(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ind)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return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fillcolor="#191919" stroked="f" o:allowincell="f" style="position:absolute;margin-left:-1.5pt;margin-top:0.95pt;width:471.1pt;height:239.65pt;mso-wrap-style:square;v-text-anchor:top">
                <v:textbox>
                  <w:txbxContent>
                    <w:p>
                      <w:pPr>
                        <w:overflowPunct w:val="false"/>
                        <w:autoSpaceDE w:val="false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&lt;stdio.h&gt;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FFC66D"/>
                        </w:rPr>
                        <w:t>main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ind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 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&amp;min)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for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 &lt; 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++i)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(min &gt; input)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ind = i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min = 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printf(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ind)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return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</w:p>
                  </w:txbxContent>
                </v:textbox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b/>
          <w:bCs/>
          <w:sz w:val="32"/>
          <w:szCs w:val="32"/>
        </w:rPr>
        <w:t>№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 xml:space="preserve">4. </w:t>
      </w:r>
      <w:r>
        <w:rPr>
          <w:rFonts w:eastAsia="NSimSun" w:cs="Lucida Sans"/>
          <w:color w:val="auto"/>
          <w:kern w:val="2"/>
          <w:sz w:val="32"/>
          <w:szCs w:val="32"/>
          <w:lang w:val="ru-RU" w:eastAsia="zh-CN" w:bidi="hi-IN"/>
        </w:rPr>
        <w:t xml:space="preserve">C клавиатуры вводятся 𝑛 (𝑛 &gt; 0) чисел. Найти индекс последнего максимального значения. Нумерация элементов - с нуля. </w:t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задания для задачи</w:t>
      </w:r>
    </w:p>
    <w:tbl>
      <w:tblPr>
        <w:tblW w:w="9660" w:type="dxa"/>
        <w:jc w:val="start"/>
        <w:tblInd w:w="-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Ожидаемый результат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Введено одно и единственное число :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11.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Его индекс 0.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1 2 3 4 5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0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Числа расположены в порядке возрастания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>=&gt;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будет п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ервым (0)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5</w:t>
            </w:r>
            <w:r>
              <w:rPr/>
              <w:t xml:space="preserve"> </w:t>
            </w:r>
            <w:r>
              <w:rPr/>
              <w:t>-</w:t>
            </w:r>
            <w:r>
              <w:rPr/>
              <w:t>1 -2 -3 -4 -5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4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Числа расположены в порядке убывания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=&gt;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будет п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оследним (4)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-85 -46 -234 -235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/>
              <w:t xml:space="preserve"> число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235. (3 индекс)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117 675 772 204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0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Минимальное число 117. (0 индекс)</w:t>
            </w:r>
          </w:p>
        </w:tc>
      </w:tr>
    </w:tbl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5984240" cy="3044825"/>
                <wp:effectExtent l="0" t="0" r="0" b="0"/>
                <wp:wrapNone/>
                <wp:docPr id="5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304416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&lt;stdio.h&gt;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FFC66D"/>
                              </w:rPr>
                              <w:t>main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ind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 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&amp;min)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for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 &lt; 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++i)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(min &gt; input)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ind = i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min = 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printf(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ind)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return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fillcolor="#191919" stroked="f" o:allowincell="f" style="position:absolute;margin-left:-1.5pt;margin-top:0.95pt;width:471.1pt;height:239.65pt;mso-wrap-style:square;v-text-anchor:top">
                <v:textbox>
                  <w:txbxContent>
                    <w:p>
                      <w:pPr>
                        <w:overflowPunct w:val="false"/>
                        <w:autoSpaceDE w:val="false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&lt;stdio.h&gt;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FFC66D"/>
                        </w:rPr>
                        <w:t>main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ind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 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&amp;min)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for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 &lt; 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++i)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(min &gt; input)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ind = i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min = 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printf(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ind)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return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</w:p>
                  </w:txbxContent>
                </v:textbox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b/>
          <w:bCs/>
          <w:sz w:val="32"/>
          <w:szCs w:val="32"/>
        </w:rPr>
        <w:t>№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>5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 xml:space="preserve">. </w:t>
      </w:r>
      <w:r>
        <w:rPr>
          <w:rFonts w:eastAsia="NSimSun" w:cs="Lucida Sans"/>
          <w:b w:val="false"/>
          <w:bCs w:val="false"/>
          <w:color w:val="auto"/>
          <w:kern w:val="2"/>
          <w:sz w:val="32"/>
          <w:szCs w:val="32"/>
          <w:lang w:val="ru-RU" w:eastAsia="zh-CN" w:bidi="hi-IN"/>
        </w:rPr>
        <w:t xml:space="preserve">C клавиатуры вводятся 𝑛 (𝑛 &gt; 0) чисел. Найти количество минимальных значений. </w:t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задания для задачи</w:t>
      </w:r>
    </w:p>
    <w:tbl>
      <w:tblPr>
        <w:tblW w:w="9660" w:type="dxa"/>
        <w:jc w:val="start"/>
        <w:tblInd w:w="-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Ожидаемый результат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Введено одно и единственное число :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34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. 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1 2 1 3 1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3 раза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5</w:t>
            </w:r>
            <w:r>
              <w:rPr/>
              <w:t xml:space="preserve"> </w:t>
            </w:r>
            <w:r>
              <w:rPr/>
              <w:t>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/>
              <w:t xml:space="preserve"> -2 -</w:t>
            </w:r>
            <w:r>
              <w:rPr/>
              <w:t>1</w:t>
            </w:r>
            <w:r>
              <w:rPr/>
              <w:t xml:space="preserve">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/>
              <w:t xml:space="preserve"> -</w:t>
            </w:r>
            <w:r>
              <w:rPr/>
              <w:t>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2 раза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-85 -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234</w:t>
            </w:r>
            <w:r>
              <w:rPr/>
              <w:t xml:space="preserve">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46</w:t>
            </w:r>
            <w:r>
              <w:rPr/>
              <w:t xml:space="preserve"> -23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/>
              <w:t xml:space="preserve"> число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234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2 раза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117 675 772 204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Минимальное число 117.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1 раз</w:t>
            </w:r>
          </w:p>
        </w:tc>
      </w:tr>
    </w:tbl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5984240" cy="3335655"/>
                <wp:effectExtent l="0" t="0" r="0" b="0"/>
                <wp:wrapNone/>
                <wp:docPr id="6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333504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&lt;stdio.h&gt;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FFC66D"/>
                              </w:rPr>
                              <w:t>main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cnt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 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&amp;min)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for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 &lt;= 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++i)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(min == 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cnt++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else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(min &gt; input)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min = 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cnt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printf(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cnt)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return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5" path="m0,0l-2147483645,0l-2147483645,-2147483646l0,-2147483646xe" fillcolor="#191919" stroked="f" o:allowincell="f" style="position:absolute;margin-left:-1.5pt;margin-top:0.95pt;width:471.1pt;height:262.55pt;mso-wrap-style:square;v-text-anchor:top">
                <v:textbox>
                  <w:txbxContent>
                    <w:p>
                      <w:pPr>
                        <w:overflowPunct w:val="false"/>
                        <w:autoSpaceDE w:val="false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&lt;stdio.h&gt;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FFC66D"/>
                        </w:rPr>
                        <w:t>main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cnt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 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&amp;min)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for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 &lt;= 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++i)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(min == 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cnt++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else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(min &gt; input)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min = 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cnt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printf(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cnt)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return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</w:p>
                  </w:txbxContent>
                </v:textbox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b/>
          <w:bCs/>
          <w:sz w:val="32"/>
          <w:szCs w:val="32"/>
        </w:rPr>
        <w:t>№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>6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ru-RU" w:eastAsia="zh-CN" w:bidi="hi-IN"/>
        </w:rPr>
        <w:t xml:space="preserve">. </w:t>
      </w:r>
      <w:r>
        <w:rPr>
          <w:rFonts w:eastAsia="NSimSun" w:cs="Lucida Sans"/>
          <w:b w:val="false"/>
          <w:bCs w:val="false"/>
          <w:color w:val="auto"/>
          <w:kern w:val="2"/>
          <w:sz w:val="32"/>
          <w:szCs w:val="32"/>
          <w:lang w:val="ru-RU" w:eastAsia="zh-CN" w:bidi="hi-IN"/>
        </w:rPr>
        <w:t xml:space="preserve">* C клавиатуры вводятся 𝑛 (𝑛 &gt; 0) чисел. Найти разность между максимальным и минимальным значением. </w:t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задания для задачи</w:t>
      </w:r>
    </w:p>
    <w:tbl>
      <w:tblPr>
        <w:tblW w:w="9660" w:type="dxa"/>
        <w:jc w:val="start"/>
        <w:tblInd w:w="-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Ожидаемый результат</w:t>
            </w:r>
          </w:p>
        </w:tc>
        <w:tc>
          <w:tcPr>
            <w:tcW w:w="322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Введено одно и единственное число :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34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. 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1 2 1 3 1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3 раза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5</w:t>
            </w:r>
            <w:r>
              <w:rPr/>
              <w:t xml:space="preserve"> </w:t>
            </w:r>
            <w:r>
              <w:rPr/>
              <w:t>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/>
              <w:t xml:space="preserve"> -2 -</w:t>
            </w:r>
            <w:r>
              <w:rPr/>
              <w:t>1</w:t>
            </w:r>
            <w:r>
              <w:rPr/>
              <w:t xml:space="preserve">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/>
              <w:t xml:space="preserve"> -</w:t>
            </w:r>
            <w:r>
              <w:rPr/>
              <w:t>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число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2 раза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-85 -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234</w:t>
            </w:r>
            <w:r>
              <w:rPr/>
              <w:t xml:space="preserve">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46</w:t>
            </w:r>
            <w:r>
              <w:rPr/>
              <w:t xml:space="preserve"> -23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М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инимальное</w:t>
            </w:r>
            <w:r>
              <w:rPr/>
              <w:t xml:space="preserve"> число 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234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2 раза</w:t>
            </w:r>
          </w:p>
        </w:tc>
      </w:tr>
      <w:tr>
        <w:trPr/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4</w:t>
            </w:r>
            <w:r>
              <w:rPr/>
              <w:t xml:space="preserve"> </w:t>
            </w:r>
            <w:r>
              <w:rPr/>
              <w:t>117 675 772 204</w:t>
            </w:r>
          </w:p>
        </w:tc>
        <w:tc>
          <w:tcPr>
            <w:tcW w:w="3210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vAlign w:val="center"/>
          </w:tcPr>
          <w:p>
            <w:pPr>
              <w:pStyle w:val="Style19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Минимальное число 117.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Встречается 1 раз</w:t>
            </w:r>
          </w:p>
        </w:tc>
      </w:tr>
    </w:tbl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5984240" cy="3335655"/>
                <wp:effectExtent l="0" t="0" r="0" b="0"/>
                <wp:wrapNone/>
                <wp:docPr id="7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3335040"/>
                        </a:xfrm>
                        <a:prstGeom prst="rect">
                          <a:avLst/>
                        </a:prstGeom>
                        <a:solidFill>
                          <a:srgbClr val="19191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BBB529"/>
                              </w:rPr>
                              <w:t xml:space="preserve">#include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&lt;stdio.h&gt;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FFC66D"/>
                              </w:rPr>
                              <w:t>main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max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"%d 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&amp;min)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max = min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for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 &lt; n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++i) {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long long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scanf(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&amp;input)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(max &lt; 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max = 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    if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(min &gt; input)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        min = input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 xml:space="preserve">    printf(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A8759"/>
                              </w:rPr>
                              <w:t>"%lld"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max - min)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 xml:space="preserve">    return 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CC7832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fillcolor="#191919" stroked="f" o:allowincell="f" style="position:absolute;margin-left:-1.5pt;margin-top:0.95pt;width:471.1pt;height:262.55pt;mso-wrap-style:square;v-text-anchor:top">
                <v:textbox>
                  <w:txbxContent>
                    <w:p>
                      <w:pPr>
                        <w:overflowPunct w:val="false"/>
                        <w:autoSpaceDE w:val="false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BBB529"/>
                        </w:rPr>
                        <w:t xml:space="preserve">#include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&lt;stdio.h&gt;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FFC66D"/>
                        </w:rPr>
                        <w:t>main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max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"%d 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&amp;min)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max = min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for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i =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 &lt; n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;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++i) {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long long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scanf(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&amp;input)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(max &lt; 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max = 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    if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(min &gt; input)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        min = input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 xml:space="preserve">    printf(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A8759"/>
                        </w:rPr>
                        <w:t>"%lld"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max - min)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 xml:space="preserve">    return 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6897BB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  <w:t>;</w:t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CC7832"/>
                        </w:rPr>
                      </w: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A9B7C6"/>
                        </w:rPr>
                        <w:t>}</w:t>
                      </w:r>
                    </w:p>
                  </w:txbxContent>
                </v:textbox>
                <v:fill o:detectmouseclick="t" type="solid" color2="#e6e6e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JetBrains Mono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LibreOffice/7.2.0.4$Windows_X86_64 LibreOffice_project/9a9c6381e3f7a62afc1329bd359cc48accb6435b</Application>
  <AppVersion>15.0000</AppVersion>
  <Pages>7</Pages>
  <Words>593</Words>
  <Characters>2998</Characters>
  <CharactersWithSpaces>3467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2021-10-11T23:16:48Z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