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Smart Entry System Code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contains the code for the Smart Entry System project.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Python Programming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`smart_entry_system_main.py`: Main script for the Smart Entry System.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`utilities/`: Folder containing utility functions.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`helper_functions.py`: Helper functions for the system.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OpenCV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`face_detection_module.py`: Module for face detection.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`image_processing_module.py`: Module for image processing tasks.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TensorFlow and Keras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`facial_recognition_model.py`: Module for facial recognition using TensorFlow and Keras.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`neural_network_training.py`: Script for training neural networks.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SQLite Database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`database_operations.py`: Script for database operations.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`smart_entry_system_db.sqlite`: SQLite database for storing facial information and attendance data.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Research Findings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`research_paper_1.pdf`: Relevant research paper on AI-enhanced entry management systems.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`research_paper_2.pdf`: Another research paper supporting the use of facial recognition technology.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Usage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Smart Entry System, ensure you have the required dependencies installed. Modify the configuration files as needed and execute the main script: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Python_Programming/smart_entry_system_main.py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