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0F54B9" w:rsidP="00694347">
            <w:pPr>
              <w:pStyle w:val="TableContents"/>
            </w:pPr>
            <w:r w:rsidRPr="000F54B9">
              <w:t>Pantalla</w:t>
            </w:r>
            <w:r w:rsidR="00694347">
              <w:t>Buscar</w:t>
            </w:r>
            <w:r w:rsidRPr="000F54B9">
              <w:t>Dieta(P</w:t>
            </w:r>
            <w:r w:rsidR="00694347">
              <w:t>ta</w:t>
            </w:r>
            <w:r w:rsidRPr="000F54B9">
              <w:t>.1)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C81D4A">
      <w:pPr>
        <w:pStyle w:val="Textbody"/>
      </w:pPr>
      <w:r>
        <w:t xml:space="preserve">Pantalla en la cual </w:t>
      </w:r>
      <w:r w:rsidR="00F003A3">
        <w:t>se muestran todas las dietas de la BD al usuario, y podrá seleccionar cual quiere ver en detalle</w:t>
      </w:r>
      <w:r w:rsidR="007F3CAD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7F3CAD">
      <w:pPr>
        <w:pStyle w:val="Textbody"/>
      </w:pPr>
      <w:r>
        <w:t>El usuario</w:t>
      </w:r>
      <w:r w:rsidR="00876A8E">
        <w:t xml:space="preserve"> </w:t>
      </w:r>
      <w:r>
        <w:t>(</w:t>
      </w:r>
      <w:r w:rsidR="00F003A3">
        <w:t>Visitante</w:t>
      </w:r>
      <w:r>
        <w:t>) ha accedido a “</w:t>
      </w:r>
      <w:r w:rsidR="00F003A3">
        <w:t>Buscar</w:t>
      </w:r>
      <w:r>
        <w:t xml:space="preserve"> Dieta”</w:t>
      </w:r>
      <w:r w:rsidR="009A7E6B">
        <w:t xml:space="preserve"> desde “</w:t>
      </w:r>
      <w:r w:rsidR="00F003A3">
        <w:t>Biblioteca</w:t>
      </w:r>
      <w:r w:rsidR="009A7E6B">
        <w:t>”</w:t>
      </w:r>
    </w:p>
    <w:p w:rsidR="00876A8E" w:rsidRDefault="00C875B9">
      <w:pPr>
        <w:pStyle w:val="Heading1"/>
      </w:pPr>
      <w:r>
        <w:t>Postcondición</w:t>
      </w:r>
      <w:r w:rsidR="00876A8E">
        <w:t>:</w:t>
      </w:r>
    </w:p>
    <w:p w:rsidR="00876A8E" w:rsidRPr="00876A8E" w:rsidRDefault="003E3F1C" w:rsidP="00876A8E">
      <w:pPr>
        <w:pStyle w:val="Textbody"/>
      </w:pPr>
      <w:r>
        <w:t>Ninguna</w:t>
      </w:r>
    </w:p>
    <w:p w:rsidR="00C37A13" w:rsidRDefault="00C875B9">
      <w:pPr>
        <w:pStyle w:val="Heading1"/>
      </w:pPr>
      <w:r>
        <w:t>Acciones a realizar en la pantalla</w:t>
      </w:r>
    </w:p>
    <w:p w:rsidR="00C37A13" w:rsidRDefault="00C875B9">
      <w:pPr>
        <w:pStyle w:val="Textbody"/>
        <w:numPr>
          <w:ilvl w:val="0"/>
          <w:numId w:val="1"/>
        </w:numPr>
      </w:pPr>
      <w:r>
        <w:t>A</w:t>
      </w:r>
      <w:r w:rsidR="00393ACE">
        <w:t>cción</w:t>
      </w:r>
      <w:r w:rsidR="00E5155F">
        <w:t xml:space="preserve"> 1. El </w:t>
      </w:r>
      <w:r w:rsidR="00CA5339">
        <w:t>usuario escribe ciertas palabras clave para delimitar la lista de Dietas mostrada</w:t>
      </w:r>
      <w:r w:rsidR="00393ACE">
        <w:t>.</w:t>
      </w:r>
    </w:p>
    <w:p w:rsidR="00C37A13" w:rsidRDefault="00393ACE">
      <w:pPr>
        <w:pStyle w:val="Textbody"/>
        <w:numPr>
          <w:ilvl w:val="0"/>
          <w:numId w:val="1"/>
        </w:numPr>
      </w:pPr>
      <w:r>
        <w:t>Acción 2. E</w:t>
      </w:r>
      <w:r w:rsidR="00035E78">
        <w:t xml:space="preserve">l usuario </w:t>
      </w:r>
      <w:r w:rsidR="00CA5339">
        <w:t>Nombre para ordenar la lista por orden alfabético</w:t>
      </w:r>
      <w:r>
        <w:t>.</w:t>
      </w:r>
    </w:p>
    <w:p w:rsidR="00C37A13" w:rsidRDefault="00C875B9">
      <w:pPr>
        <w:pStyle w:val="Textbody"/>
        <w:numPr>
          <w:ilvl w:val="0"/>
          <w:numId w:val="1"/>
        </w:numPr>
      </w:pPr>
      <w:r>
        <w:t>Acción 3.</w:t>
      </w:r>
      <w:r w:rsidR="00393ACE" w:rsidRPr="00393ACE">
        <w:t xml:space="preserve"> </w:t>
      </w:r>
      <w:r w:rsidR="00393ACE">
        <w:t xml:space="preserve">El usuario pulsa </w:t>
      </w:r>
      <w:r w:rsidR="00CA5339">
        <w:t>en Kcal/</w:t>
      </w:r>
      <w:r w:rsidR="00807B87">
        <w:t>Día</w:t>
      </w:r>
      <w:r w:rsidR="00CA5339">
        <w:t xml:space="preserve"> para ordenar las dietas por cantidad de calorías por </w:t>
      </w:r>
      <w:r w:rsidR="00B233E8">
        <w:t>día</w:t>
      </w:r>
      <w:r w:rsidR="00393ACE">
        <w:t>.</w:t>
      </w:r>
    </w:p>
    <w:p w:rsidR="008E01D9" w:rsidRDefault="008E01D9" w:rsidP="008E01D9">
      <w:pPr>
        <w:pStyle w:val="Textbody"/>
        <w:numPr>
          <w:ilvl w:val="0"/>
          <w:numId w:val="1"/>
        </w:numPr>
      </w:pPr>
      <w:r>
        <w:t>Acción 4.</w:t>
      </w:r>
      <w:r w:rsidRPr="00393ACE">
        <w:t xml:space="preserve"> </w:t>
      </w:r>
      <w:r w:rsidR="006476F5">
        <w:t>El usuario pulsa en duración para ordenar las dietas por cantidad de tiempo</w:t>
      </w:r>
      <w:r>
        <w:t>.</w:t>
      </w:r>
    </w:p>
    <w:p w:rsidR="00F377F0" w:rsidRDefault="00F377F0" w:rsidP="008E01D9">
      <w:pPr>
        <w:pStyle w:val="Textbody"/>
        <w:numPr>
          <w:ilvl w:val="0"/>
          <w:numId w:val="1"/>
        </w:numPr>
      </w:pPr>
      <w:r>
        <w:t>Acción 5. El usuario pulsa sobre la dieta que desee observar</w:t>
      </w:r>
      <w:r w:rsidR="006D4D3E">
        <w:t>.</w:t>
      </w:r>
      <w:bookmarkStart w:id="0" w:name="_GoBack"/>
      <w:bookmarkEnd w:id="0"/>
    </w:p>
    <w:p w:rsidR="00C37A13" w:rsidRDefault="0082603C" w:rsidP="0082603C">
      <w:pPr>
        <w:ind w:hanging="1134"/>
      </w:pPr>
      <w:r>
        <w:rPr>
          <w:noProof/>
          <w:lang w:eastAsia="es-ES"/>
        </w:rPr>
        <w:lastRenderedPageBreak/>
        <w:drawing>
          <wp:inline distT="0" distB="0" distL="0" distR="0">
            <wp:extent cx="6887378" cy="4324350"/>
            <wp:effectExtent l="19050" t="19050" r="8890" b="0"/>
            <wp:docPr id="1" name="Picture 1" descr="C:\Users\DeekinLove\Dropbox\IS\Reunion de datos SRS\SubSistemas\Biblioteca\CU_buscarDietas\PantallaBuscarDieta(Pta.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Reunion de datos SRS\SubSistemas\Biblioteca\CU_buscarDietas\PantallaBuscarDieta(Pta.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28" cy="432463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4EC" w:rsidRDefault="006D04EC">
      <w:pPr>
        <w:spacing w:after="0" w:line="240" w:lineRule="auto"/>
      </w:pPr>
      <w:r>
        <w:separator/>
      </w:r>
    </w:p>
  </w:endnote>
  <w:endnote w:type="continuationSeparator" w:id="0">
    <w:p w:rsidR="006D04EC" w:rsidRDefault="006D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4EC" w:rsidRDefault="006D04EC">
      <w:pPr>
        <w:spacing w:after="0" w:line="240" w:lineRule="auto"/>
      </w:pPr>
      <w:r>
        <w:separator/>
      </w:r>
    </w:p>
  </w:footnote>
  <w:footnote w:type="continuationSeparator" w:id="0">
    <w:p w:rsidR="006D04EC" w:rsidRDefault="006D0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2500D"/>
    <w:rsid w:val="00035E78"/>
    <w:rsid w:val="00061AB9"/>
    <w:rsid w:val="000C683B"/>
    <w:rsid w:val="000F54B9"/>
    <w:rsid w:val="001859DB"/>
    <w:rsid w:val="001D3752"/>
    <w:rsid w:val="00267A80"/>
    <w:rsid w:val="002D67C8"/>
    <w:rsid w:val="00393ACE"/>
    <w:rsid w:val="003E3F1C"/>
    <w:rsid w:val="00407C8D"/>
    <w:rsid w:val="0046007D"/>
    <w:rsid w:val="00491720"/>
    <w:rsid w:val="00505D6C"/>
    <w:rsid w:val="0051020C"/>
    <w:rsid w:val="005A01D5"/>
    <w:rsid w:val="005E09C6"/>
    <w:rsid w:val="006476F5"/>
    <w:rsid w:val="0067270B"/>
    <w:rsid w:val="00694347"/>
    <w:rsid w:val="006D040D"/>
    <w:rsid w:val="006D04EC"/>
    <w:rsid w:val="006D4D3E"/>
    <w:rsid w:val="007907EE"/>
    <w:rsid w:val="007A1648"/>
    <w:rsid w:val="007F3CAD"/>
    <w:rsid w:val="00807B87"/>
    <w:rsid w:val="0082603C"/>
    <w:rsid w:val="00876A8E"/>
    <w:rsid w:val="008E01D9"/>
    <w:rsid w:val="00937B38"/>
    <w:rsid w:val="009A7E6B"/>
    <w:rsid w:val="009D5D2D"/>
    <w:rsid w:val="009F6193"/>
    <w:rsid w:val="00A86BD4"/>
    <w:rsid w:val="00AF0DCA"/>
    <w:rsid w:val="00B233E8"/>
    <w:rsid w:val="00C37A13"/>
    <w:rsid w:val="00C81D4A"/>
    <w:rsid w:val="00C875B9"/>
    <w:rsid w:val="00CA5339"/>
    <w:rsid w:val="00D3506B"/>
    <w:rsid w:val="00E5155F"/>
    <w:rsid w:val="00EF4CD4"/>
    <w:rsid w:val="00F003A3"/>
    <w:rsid w:val="00F377F0"/>
    <w:rsid w:val="00FD6F7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36</cp:revision>
  <dcterms:created xsi:type="dcterms:W3CDTF">2013-11-19T19:25:00Z</dcterms:created>
  <dcterms:modified xsi:type="dcterms:W3CDTF">2014-01-20T20:40:00Z</dcterms:modified>
</cp:coreProperties>
</file>