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4E5C40"/>
          <w:sz w:val="56"/>
          <w:szCs w:val="56"/>
        </w:rPr>
        <w:t xml:space="preserve">NutriLog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B6B65"/>
          <w:sz w:val="32"/>
          <w:szCs w:val="32"/>
        </w:rPr>
        <w:t xml:space="preserve">Technical Architecture Document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B6B65"/>
          <w:sz w:val="18"/>
          <w:szCs w:val="18"/>
        </w:rPr>
        <w:t xml:space="preserve">DOC-03 + DOC-04  |  v1.1  |  2026-03-22  |  Status: Active</w:t>
      </w:r>
    </w:p>
    <w:p>
      <w:pPr>
        <w:pBdr>
          <w:bottom w:val="single" w:color="697A58" w:sz="6" w:space="1"/>
        </w:pBdr>
        <w:spacing w:before="0" w:after="3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1. 项目概述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NutriLog 是单用户个人营养记录 Web 应用。核心原则：零成本、无需服务器、无需构建工具、可长期维护迭代。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维度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决策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前端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HTML + Vanilla JS（ES Modules），无构建工具，GitHub Pages 托管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后端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Apps Script Web App，免费托管，单 Code.gs + config.gs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数据库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Sheets（8 张表），存储在 Google Drive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认证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位 PIN → SHA-256 哈希 → sessionStorage token，无 OAuth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跨设备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iPhone 13 Pro（单列 390pt）+ MacBook Pro（双列 1280px+）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部署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push main → GitHub Pages 自动服务，零构建步骤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CORS 方案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JSONP：动态 &lt;script&gt; 标签请求，绕过浏览器 preflight 限制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2. 重要链接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资源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地址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仓库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https://github.com/Ciciai-Z/nutrilog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 URL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https://ciciai-z.github.io/nutrilog/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Spreadsheet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https://docs.google.com/spreadsheets/d/1_dmh0QWC68VUxts1iiyi-6VXdekWKB3TuNDROlmY_QU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Apps Script URL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存于本地 config.js（gitignored，不公开）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本地项目路径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/Users/cici/工作台/AI/nutrilog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3. 系统架构图（三层）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LAYER 1 — CLIENT (Browser)     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iPhone 13 Pro (390pt)          MacBook Pro (1280px+)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┌──────────────────┐           ┌────────────────────────┐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Single column   │           │  Left col (65%)        │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Bottom Tab Bar  │           │  + Right panel (35%)   │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└──────────────────┘           └────────────────────────┘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HTML + Vanilla JS (ES Modules, no build tools)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Hosted on GitHub Pages — git push = deploy    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Live: ciciai-z.github.io/nutrilog/            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│ JSONP (&lt;script&gt; tag)                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│ ?action=x&amp;callback=__nutrilog_cb_n  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┌────────────────────────────▼────────────────────────────────────┐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LAYER 2 — BACKEND (Google Apps Script)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Code.gs  — doGet() router (20 endpoints)      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config.gs — SHEETS / COL index constants      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CORS 方案：JSONP 响应（callback 包裹 JSON）     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Free hosting, no server to maintain           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│ Sheets API                          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┌────────────────────────────▼────────────────────────────────────┐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LAYER 3 — DATA (Google Sheets)     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NutritionDB  │ CustomFoods  │ Meals    │ DailyLog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DailySummary │ Settings     │Favourites│ Sheet5 (read-only)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3.1 JSONP 通信方案（重要）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Apps Script 不支持浏览器的 CORS preflight 请求，因此前端使用 JSONP 方案：</w:t>
      </w:r>
    </w:p>
    <w:p>
      <w:pPr>
        <w:spacing w:before="40" w:after="40"/>
        <w:ind w:left="560" w:hanging="280"/>
      </w:pPr>
      <w:r>
        <w:rPr>
          <w:rFonts w:ascii="Arial" w:cs="Arial" w:eastAsia="Arial" w:hAnsi="Arial"/>
          <w:sz w:val="20"/>
          <w:szCs w:val="20"/>
        </w:rPr>
        <w:t xml:space="preserve">•  前端创建 &lt;script&gt; 标签，src 指向 Apps Script URL + callback 参数</w:t>
      </w:r>
    </w:p>
    <w:p>
      <w:pPr>
        <w:spacing w:before="40" w:after="40"/>
        <w:ind w:left="560" w:hanging="280"/>
      </w:pPr>
      <w:r>
        <w:rPr>
          <w:rFonts w:ascii="Arial" w:cs="Arial" w:eastAsia="Arial" w:hAnsi="Arial"/>
          <w:sz w:val="20"/>
          <w:szCs w:val="20"/>
        </w:rPr>
        <w:t xml:space="preserve">•  Apps Script 检测到 callback 参数后，返回 callback(JSON) 格式的 JavaScript</w:t>
      </w:r>
    </w:p>
    <w:p>
      <w:pPr>
        <w:spacing w:before="40" w:after="40"/>
        <w:ind w:left="560" w:hanging="280"/>
      </w:pPr>
      <w:r>
        <w:rPr>
          <w:rFonts w:ascii="Arial" w:cs="Arial" w:eastAsia="Arial" w:hAnsi="Arial"/>
          <w:sz w:val="20"/>
          <w:szCs w:val="20"/>
        </w:rPr>
        <w:t xml:space="preserve">•  浏览器执行该 script，触发回调函数，完成数据传递</w:t>
      </w:r>
    </w:p>
    <w:p>
      <w:pPr>
        <w:spacing w:before="40" w:after="40"/>
        <w:ind w:left="560" w:hanging="280"/>
      </w:pPr>
      <w:r>
        <w:rPr>
          <w:rFonts w:ascii="Arial" w:cs="Arial" w:eastAsia="Arial" w:hAnsi="Arial"/>
          <w:sz w:val="20"/>
          <w:szCs w:val="20"/>
        </w:rPr>
        <w:t xml:space="preserve">•  写操作（POST）的 body 数据通过 URL 参数 payload= 传递（JSON 编码）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请求示例：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?action=verifyPin&amp;callback=__nutrilog_cb_1&amp;payload=%7B%22pinHash%22%3A%22...%22%7D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响应示例：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__nutrilog_cb_1({"ok":true,"data":{"token":"uuid-..."}})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4. 前端模块结构与依赖关系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4.1 目录结构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nutrilog/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index.html          ← 入口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config.js           ← 含 Apps Script URL（gitignored）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config.example.js   ← 配置模板（committed）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src/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main.js           ← 路由初始化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api.js            ← JSONP 通信唯一出口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auth.js           ← PIN + sessionToken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store.js          ← 全局状态缓存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log.js            ← Today's Log 视图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search.js         ← 食物搜索 + Quick Add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meals.js          ← Meal 模板 CRUD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library.js        ← Custom Foods + Favourites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history.js        ← 历史日志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settings.js       ← 目标设置 + PIN 修改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ui.js             ← 共享 UI（toast, modal, 进度条）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utils.js          ← 纯函数（日期、热量公式、精度）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styles/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tokens.css        ← CSS 变量（颜色、圆角、字体）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main.css          ← 所有组件样式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gas/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Code.gs           ← Apps Script 路由（JSONP）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config.gs         ← Sheet 名称、列索引常量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docs/               ← 所有项目文档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4.2 模块依赖关系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模块文件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依赖的模块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职责说明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auth.js, store.js, ui.js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路由初始化，页面切换入口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api.js, ui.js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输入，SHA-256 哈希，sessionStorage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JSONP 通信唯一出口，统一错误处理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store.js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（无依赖）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全局状态缓存（foods, settings, currentDate）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api.js, store.js, ui.js, utils.js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Today's Log 视图，增删改查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api.js, store.js, ui.js, utils.js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食物搜索，Quick Add，结果高亮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meals.js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api.js, store.js, ui.js, utils.js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Meal 模板 CRUD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library.js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api.js, store.js, ui.js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Foods + Favourites 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history.js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api.js, store.js, ui.js, utils.js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历史日志月度视图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settings.js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api.js, store.js, ui.js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营养目标设置，PIN 修改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（无依赖）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共享 UI：toast、modal、进度条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utils.js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（无依赖）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纯函数：calcCalories、formatDate、parseDate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5. 数据流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3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用户操作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前端调用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GAS 端点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Sheets 操作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输入 PIN 登录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auth.js → api.verifyPin()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verifyPin (JSONP GET)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读/写 Settings.pin_hash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搜索食物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search.js → api.searchFoods(q)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searchFoods (JSONP GET)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 NutritionDB + CustomFoods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添加食物到日志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log.js → api.addLogEntry()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addLogEntry (JSONP GET)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追加行到 DailyLog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修改 Amount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log.js → api.updateLogEntry()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updateLogEntry (JSONP GET)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更新 DailyLog 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删除条目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log.js → api.deleteLogEntry()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deleteLogEntry (JSONP GET)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删 DailyLog 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Quick Add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search.js → api.addQuickAdd()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addQuickAdd (JSONP GET)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写 CustomFoods + DailyLog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点击 Sync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log.js → api.syncDailySummary()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syncDailySummary (JSONP GET)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写 DailySummary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保存营养目标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settings.js → api.updateSettings()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updateSettings (JSONP GET)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更新 Settings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6. API 端点规范（20 个）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2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实现状态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verifyPin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B1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验证 PIN，返回 session token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B1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返回营养目标配置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B1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保存营养目标，不覆盖 pin_hash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searchFoods?q=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⬜ B2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搜索 NutritionDB + CustomFoods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getFavourites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⬜ B2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返回收藏的 food IDs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toggleFavourite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⬜ B2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添加或删除收藏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getDailyLog?date=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⬜ B4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返回指定日期的日志条目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addLogEntry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⬜ B5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新增日志条目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updateLogEntry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⬜ B5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修改 AMOUNT，重算营养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moveLogEntry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⬜ B5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修改 MEAL_TYPE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deleteLogEntry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⬜ B5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删除日志条目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copyYesterdayMeal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⬜ B5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复制昨天同一餐次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syncDailySummary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⬜ B5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写入 DailySummary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addQuickAdd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⬜ B6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Quick Add 原子写入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getCustomFoods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⬜ B7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返回所有自定义食物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saveCustomFood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⬜ B7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创建或更新 Custom Food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deleteCustomFood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⬜ B7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删除自定义食物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getMeals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⬜ B8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返回所有 Meal 模板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saveMeal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⬜ B8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创建或更新 Meal，同步历史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deleteMeal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⬜ B8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删除 Meal 模板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7. Data Schema（DOC-04）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Google Spreadsheet ID: 1_dmh0QWC68VUxts1iiyi-6VXdekWKB3TuNDROlmY_QU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7.1 NutritionDB（只读）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列名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列号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A(1)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主键，1–~2500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B(2)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食物名称，搜索匹配字段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C(3)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标准份量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D(4)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单位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E(5)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参考值，永远不用于计算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POTASSIUM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AE(31)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钾（mg）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AG(33)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钠（mg）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AI(35)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碳水（g）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FIBRE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AJ(36)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膳食纤维（g）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SUGARS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AL(38)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糖（g）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NET_CARBS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AN(40)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净碳水（g）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AO(41)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脂肪（g）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PROTEIN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BD(56)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蛋白质（g）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BJ(62)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食物类别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7.2 DailyLog（读写）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列名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列号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A(1)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日期，格式 ddd,M/d/yy（如 Wed,4/3/26）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MEAL_TYPE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B(2)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Breakfast|Lunch|Dinner|Snacks|Other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FOOD_NO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C(3)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NutritionDB / CustomFoods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MEAL_NO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D(4)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Meals.MEAL_NO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E(5)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食物名称快照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F(6)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实际用量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G(7)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单位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H(8)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ROUND(fat×9 + carbs×4 + protein×4)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PROTEIN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I(9)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蛋白质（g）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J(10)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碳水（g）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K(11)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脂肪（g）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FIBRE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L(12)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膳食纤维（g）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M(13)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钠（mg）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POTASSIUM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N(14)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钾（mg）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CREATED_DATETIME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O(15)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写入时间戳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7.3 Settings（key-value）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calorie_target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每日热量目标（kcal）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protein_target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每日蛋白质目标（g）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carbs_target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每日碳水目标（g）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fat_target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每日脂肪目标（g）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fibre_target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每日膳食纤维目标（g）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sodium_target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每日钠目标（mg）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pin_hash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SHA-256(PIN)，updateSettings 不得覆盖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warning_threshold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进度条 amber 阈值，默认 1.10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danger_threshold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进度条 red 阈值，默认 1.20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8. 关键业务规则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规则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热量计算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ROUND(fat×9 + carbs×4 + protein×4)。CALS 列永远不用于计算。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Quick Add 联动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IS_QUICK_ADD=TRUE 时，删 log 同时删 CustomFoods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仅用户手动点 Sync 时写入，不自动触发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Meal 编辑同步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编辑 Meal 后，历史 DailyLog 引用该 MEAL_NO 的条目同步更新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日期格式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ddd,M/d/yy，只在 utils.js 的 formatDate/parseDate 处理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数字精度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显示：营养值 toFixed(1)，热量 Math.round；存储：完整精度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CustomFoods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从 50001 开始，避免与 NutritionDB（1–~2500）冲突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9. 变更记录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作者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变更说明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2026-03-22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+ Claude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初始版本，基于 PRD v0.3 创建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2026-03-22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+ Claude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B1 完成：补充 JSONP 方案、Live URL、API 实现状态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C1C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4E5C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2026-03-22T11:26:10.138Z</dcterms:created>
  <dcterms:modified xsi:type="dcterms:W3CDTF">2026-03-22T11:26:10.139Z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