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D586" w14:textId="3FB7D616" w:rsidR="00D44D6F" w:rsidRPr="004A5A22" w:rsidRDefault="00D627D9" w:rsidP="00D44D6F">
      <w:pPr>
        <w:tabs>
          <w:tab w:val="left" w:pos="1305"/>
          <w:tab w:val="left" w:pos="6390"/>
        </w:tabs>
      </w:pPr>
      <w:r>
        <w:rPr>
          <w:noProof/>
          <w:lang w:val="ca-ES" w:eastAsia="ca-E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4DABBC2" wp14:editId="230D5CC8">
                <wp:simplePos x="0" y="0"/>
                <wp:positionH relativeFrom="page">
                  <wp:posOffset>450376</wp:posOffset>
                </wp:positionH>
                <wp:positionV relativeFrom="margin">
                  <wp:posOffset>81887</wp:posOffset>
                </wp:positionV>
                <wp:extent cx="6660108" cy="8911988"/>
                <wp:effectExtent l="0" t="0" r="7620" b="3810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108" cy="8911988"/>
                          <a:chOff x="0" y="0"/>
                          <a:chExt cx="6864824" cy="9123528"/>
                        </a:xfrm>
                      </wpg:grpSpPr>
                      <wps:wsp>
                        <wps:cNvPr id="194" name="Rectángulo 194"/>
                        <wps:cNvSpPr>
                          <a:spLocks noChangeArrowheads="1"/>
                        </wps:cNvSpPr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rgbClr val="04339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ángulo 195"/>
                        <wps:cNvSpPr>
                          <a:spLocks noChangeArrowheads="1"/>
                        </wps:cNvSpPr>
                        <wps:spPr>
                          <a:xfrm>
                            <a:off x="0" y="4094328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rgbClr val="04339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A8DF722" w14:textId="77777777" w:rsidR="00D44D6F" w:rsidRPr="009E3DA8" w:rsidRDefault="00D44D6F" w:rsidP="00D44D6F">
                              <w:pPr>
                                <w:pStyle w:val="Ombrejatmitj1mfasi11"/>
                                <w:spacing w:before="120"/>
                                <w:jc w:val="center"/>
                                <w:rPr>
                                  <w:rFonts w:ascii="Roboto" w:hAnsi="Roboto"/>
                                  <w:color w:val="FFFFFF"/>
                                </w:rPr>
                              </w:pPr>
                              <w:r w:rsidRPr="009E3DA8">
                                <w:rPr>
                                  <w:rFonts w:ascii="Roboto" w:hAnsi="Roboto"/>
                                  <w:color w:val="FFFFFF"/>
                                </w:rPr>
                                <w:t>Nombre del alumno</w:t>
                              </w:r>
                            </w:p>
                            <w:p w14:paraId="634EC0D2" w14:textId="77777777" w:rsidR="00D44D6F" w:rsidRPr="009E3DA8" w:rsidRDefault="00D44D6F" w:rsidP="00D44D6F">
                              <w:pPr>
                                <w:pStyle w:val="Ombrejatmitj1mfasi11"/>
                                <w:spacing w:before="120"/>
                                <w:jc w:val="center"/>
                                <w:rPr>
                                  <w:rFonts w:ascii="Roboto" w:hAnsi="Roboto"/>
                                  <w:color w:val="FFFFFF"/>
                                </w:rPr>
                              </w:pPr>
                              <w:r w:rsidRPr="009E3DA8">
                                <w:rPr>
                                  <w:rFonts w:ascii="Roboto" w:hAnsi="Roboto"/>
                                  <w:color w:val="FFFFFF"/>
                                </w:rPr>
                                <w:t>Practica entregable (Enunciado y entregable)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Cuadro de texto 196"/>
                        <wps:cNvSpPr txBox="1">
                          <a:spLocks noChangeArrowheads="1"/>
                        </wps:cNvSpPr>
                        <wps:spPr>
                          <a:xfrm>
                            <a:off x="6824" y="1371600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D1714B3" w14:textId="01276D3D" w:rsidR="00D44D6F" w:rsidRDefault="003208AE" w:rsidP="00D44D6F">
                              <w:pPr>
                                <w:pStyle w:val="Ombrejatmitj1mfasi11"/>
                                <w:jc w:val="center"/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M</w:t>
                              </w:r>
                              <w:r w:rsidR="00A32482"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02</w:t>
                              </w:r>
                              <w:r w:rsidR="002511A6"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_</w:t>
                              </w:r>
                              <w:r w:rsidR="00A32482"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0</w:t>
                              </w:r>
                              <w:r w:rsidR="00F6260D"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372</w:t>
                              </w:r>
                              <w:r w:rsidR="002511A6"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_</w:t>
                              </w:r>
                              <w:r w:rsidR="00D44D6F" w:rsidRPr="009E3DA8"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PR0</w:t>
                              </w:r>
                              <w:r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1</w:t>
                              </w:r>
                            </w:p>
                            <w:p w14:paraId="3FB4E72E" w14:textId="76460DAE" w:rsidR="009C1A2F" w:rsidRPr="009C1A2F" w:rsidRDefault="009C1A2F" w:rsidP="009C1A2F">
                              <w:pPr>
                                <w:pStyle w:val="Ombrejatmitj1mfasi11"/>
                                <w:jc w:val="center"/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aps/>
                                  <w:color w:val="04339F"/>
                                  <w:sz w:val="72"/>
                                  <w:szCs w:val="72"/>
                                </w:rPr>
                                <w:t>(midterm)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DABBC2" id="Grupo 7" o:spid="_x0000_s1026" style="position:absolute;margin-left:35.45pt;margin-top:6.45pt;width:524.4pt;height:701.75pt;z-index:-251658240;mso-position-horizontal-relative:page;mso-position-vertical-relative:margin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">
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" fillcolor="#04339f" stroked="f" strokeweight="1pt"/>
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" fillcolor="#04339f" stroked="f" strokeweight="1pt">
                  <v:textbox inset="36pt,57.6pt,36pt,36pt">
                    <w:txbxContent>
                      <w:p w14:paraId="6A8DF722" w14:textId="77777777" w:rsidR="00D44D6F" w:rsidRPr="009E3DA8" w:rsidRDefault="00D44D6F" w:rsidP="00D44D6F">
                        <w:pPr>
                          <w:pStyle w:val="Ombrejatmitj1mfasi11"/>
                          <w:spacing w:before="120"/>
                          <w:jc w:val="center"/>
                          <w:rPr>
                            <w:rFonts w:ascii="Roboto" w:hAnsi="Roboto"/>
                            <w:color w:val="FFFFFF"/>
                          </w:rPr>
                        </w:pPr>
                        <w:r w:rsidRPr="009E3DA8">
                          <w:rPr>
                            <w:rFonts w:ascii="Roboto" w:hAnsi="Roboto"/>
                            <w:color w:val="FFFFFF"/>
                          </w:rPr>
                          <w:t>Nombre del alumno</w:t>
                        </w:r>
                      </w:p>
                      <w:p w14:paraId="634EC0D2" w14:textId="77777777" w:rsidR="00D44D6F" w:rsidRPr="009E3DA8" w:rsidRDefault="00D44D6F" w:rsidP="00D44D6F">
                        <w:pPr>
                          <w:pStyle w:val="Ombrejatmitj1mfasi11"/>
                          <w:spacing w:before="120"/>
                          <w:jc w:val="center"/>
                          <w:rPr>
                            <w:rFonts w:ascii="Roboto" w:hAnsi="Roboto"/>
                            <w:color w:val="FFFFFF"/>
                          </w:rPr>
                        </w:pPr>
                        <w:r w:rsidRPr="009E3DA8">
                          <w:rPr>
                            <w:rFonts w:ascii="Roboto" w:hAnsi="Roboto"/>
                            <w:color w:val="FFFFFF"/>
                          </w:rPr>
                          <w:t>Practica entregable (Enunciado y entregable)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" fillcolor="window" stroked="f" strokeweight=".5pt">
                  <v:textbox inset="36pt,7.2pt,36pt,7.2pt">
                    <w:txbxContent>
                      <w:p w14:paraId="6D1714B3" w14:textId="01276D3D" w:rsidR="00D44D6F" w:rsidRDefault="003208AE" w:rsidP="00D44D6F">
                        <w:pPr>
                          <w:pStyle w:val="Ombrejatmitj1mfasi11"/>
                          <w:jc w:val="center"/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M</w:t>
                        </w:r>
                        <w:r w:rsidR="00A32482"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02</w:t>
                        </w:r>
                        <w:r w:rsidR="002511A6"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_</w:t>
                        </w:r>
                        <w:r w:rsidR="00A32482"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0</w:t>
                        </w:r>
                        <w:r w:rsidR="00F6260D"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372</w:t>
                        </w:r>
                        <w:r w:rsidR="002511A6"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_</w:t>
                        </w:r>
                        <w:r w:rsidR="00D44D6F" w:rsidRPr="009E3DA8"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PR0</w:t>
                        </w:r>
                        <w:r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1</w:t>
                        </w:r>
                      </w:p>
                      <w:p w14:paraId="3FB4E72E" w14:textId="76460DAE" w:rsidR="009C1A2F" w:rsidRPr="009C1A2F" w:rsidRDefault="009C1A2F" w:rsidP="009C1A2F">
                        <w:pPr>
                          <w:pStyle w:val="Ombrejatmitj1mfasi11"/>
                          <w:jc w:val="center"/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alibri Light" w:hAnsi="Calibri Light"/>
                            <w:caps/>
                            <w:color w:val="04339F"/>
                            <w:sz w:val="72"/>
                            <w:szCs w:val="72"/>
                          </w:rPr>
                          <w:t>(midterm)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  <w:r w:rsidR="00D44D6F" w:rsidRPr="009E3DA8">
        <w:rPr>
          <w:noProof/>
          <w:lang w:val="ca-ES" w:eastAsia="ca-ES"/>
        </w:rPr>
        <w:drawing>
          <wp:inline distT="0" distB="0" distL="0" distR="0" wp14:anchorId="0E43F682" wp14:editId="69B5F75E">
            <wp:extent cx="1936750" cy="895985"/>
            <wp:effectExtent l="0" t="0" r="0" b="0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4D6F" w:rsidRPr="009E3DA8">
        <w:rPr>
          <w:rFonts w:ascii="Roboto" w:hAnsi="Roboto" w:cs="Calibri Light"/>
          <w:b/>
          <w:color w:val="04339F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59025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9BA5D3" w14:textId="2DC21BDC" w:rsidR="00D63370" w:rsidRPr="006B7D75" w:rsidRDefault="00D63370">
          <w:pPr>
            <w:pStyle w:val="TtuloTDC"/>
            <w:rPr>
              <w:rStyle w:val="Ttulo2Car"/>
            </w:rPr>
          </w:pPr>
          <w:r w:rsidRPr="006B7D75">
            <w:rPr>
              <w:rStyle w:val="Ttulo2Car"/>
            </w:rPr>
            <w:t>Tabla de contenido</w:t>
          </w:r>
        </w:p>
        <w:p w14:paraId="1EDAE9CC" w14:textId="0E4A4628" w:rsidR="00B01F0C" w:rsidRDefault="004C0B47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08846795" w:history="1">
            <w:r w:rsidR="00B01F0C" w:rsidRPr="00740FAC">
              <w:rPr>
                <w:rStyle w:val="Hipervnculo"/>
                <w:noProof/>
              </w:rPr>
              <w:t>Guía para el alumno</w:t>
            </w:r>
            <w:r w:rsidR="00B01F0C">
              <w:rPr>
                <w:noProof/>
                <w:webHidden/>
              </w:rPr>
              <w:tab/>
            </w:r>
            <w:r w:rsidR="00B01F0C">
              <w:rPr>
                <w:noProof/>
                <w:webHidden/>
              </w:rPr>
              <w:fldChar w:fldCharType="begin"/>
            </w:r>
            <w:r w:rsidR="00B01F0C">
              <w:rPr>
                <w:noProof/>
                <w:webHidden/>
              </w:rPr>
              <w:instrText xml:space="preserve"> PAGEREF _Toc208846795 \h </w:instrText>
            </w:r>
            <w:r w:rsidR="00B01F0C">
              <w:rPr>
                <w:noProof/>
                <w:webHidden/>
              </w:rPr>
            </w:r>
            <w:r w:rsidR="00B01F0C">
              <w:rPr>
                <w:noProof/>
                <w:webHidden/>
              </w:rPr>
              <w:fldChar w:fldCharType="separate"/>
            </w:r>
            <w:r w:rsidR="002A5CF4">
              <w:rPr>
                <w:noProof/>
                <w:webHidden/>
              </w:rPr>
              <w:t>3</w:t>
            </w:r>
            <w:r w:rsidR="00B01F0C">
              <w:rPr>
                <w:noProof/>
                <w:webHidden/>
              </w:rPr>
              <w:fldChar w:fldCharType="end"/>
            </w:r>
          </w:hyperlink>
        </w:p>
        <w:p w14:paraId="4F47FCB8" w14:textId="5861A392" w:rsidR="00B01F0C" w:rsidRDefault="00B01F0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846796" w:history="1">
            <w:r w:rsidRPr="00740FAC">
              <w:rPr>
                <w:rStyle w:val="Hipervnculo"/>
                <w:noProof/>
              </w:rPr>
              <w:t>Enunciados de los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5C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EEDF" w14:textId="3448A358" w:rsidR="00B01F0C" w:rsidRDefault="00B01F0C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846797" w:history="1">
            <w:r w:rsidRPr="00740FAC">
              <w:rPr>
                <w:rStyle w:val="Hipervnculo"/>
                <w:noProof/>
              </w:rPr>
              <w:t>Mid Term. Creación y carga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5C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9430" w14:textId="19C968B8" w:rsidR="00B01F0C" w:rsidRDefault="00B01F0C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846798" w:history="1">
            <w:r w:rsidRPr="00740FAC">
              <w:rPr>
                <w:rStyle w:val="Hipervnculo"/>
                <w:noProof/>
              </w:rPr>
              <w:t>Parte 1: Modelado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5C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FD19A" w14:textId="00B4FBAA" w:rsidR="00B01F0C" w:rsidRDefault="00B01F0C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846799" w:history="1">
            <w:r w:rsidRPr="00740FAC">
              <w:rPr>
                <w:rStyle w:val="Hipervnculo"/>
                <w:noProof/>
              </w:rPr>
              <w:t>Parte 2: Implementación en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5C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C475" w14:textId="14C4E78F" w:rsidR="00B01F0C" w:rsidRDefault="00B01F0C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846800" w:history="1">
            <w:r w:rsidRPr="00740FAC">
              <w:rPr>
                <w:rStyle w:val="Hipervnculo"/>
                <w:noProof/>
              </w:rPr>
              <w:t>Parte 3: Poblar con datos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5C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893C" w14:textId="0C14F437" w:rsidR="00B01F0C" w:rsidRDefault="00B01F0C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846801" w:history="1">
            <w:r w:rsidRPr="00740FAC">
              <w:rPr>
                <w:rStyle w:val="Hipervnculo"/>
                <w:noProof/>
              </w:rPr>
              <w:t>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5C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5891C" w14:textId="19FE7646" w:rsidR="00D63370" w:rsidRDefault="004C0B47">
          <w:r>
            <w:fldChar w:fldCharType="end"/>
          </w:r>
        </w:p>
      </w:sdtContent>
    </w:sdt>
    <w:p w14:paraId="3A0041DC" w14:textId="77777777" w:rsidR="004C0B47" w:rsidRDefault="004C0B47"/>
    <w:p w14:paraId="0274EFF6" w14:textId="77777777" w:rsidR="004C0B47" w:rsidRDefault="004C0B47"/>
    <w:p w14:paraId="6C2FD75D" w14:textId="77777777" w:rsidR="004C0B47" w:rsidRDefault="004C0B47"/>
    <w:p w14:paraId="559BFE33" w14:textId="5B266CFC" w:rsidR="00D63370" w:rsidRDefault="00D63370">
      <w:pPr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555E8099" w14:textId="189635D5" w:rsidR="00D44D6F" w:rsidRPr="009E3DA8" w:rsidRDefault="00D44D6F" w:rsidP="00133D67">
      <w:pPr>
        <w:pStyle w:val="Ttulo2"/>
      </w:pPr>
      <w:bookmarkStart w:id="0" w:name="_Toc208846795"/>
      <w:r w:rsidRPr="009E3DA8">
        <w:lastRenderedPageBreak/>
        <w:t>Guía para el alumno</w:t>
      </w:r>
      <w:bookmarkEnd w:id="0"/>
    </w:p>
    <w:p w14:paraId="19295AEE" w14:textId="77777777" w:rsidR="00133D67" w:rsidRDefault="00133D67" w:rsidP="00CD47D5"/>
    <w:p w14:paraId="0391587E" w14:textId="51674ED2" w:rsidR="009E58B5" w:rsidRDefault="00725D4E" w:rsidP="00BF31ED">
      <w:pPr>
        <w:spacing w:after="0"/>
      </w:pPr>
      <w:r>
        <w:rPr>
          <w:b/>
          <w:bCs/>
        </w:rPr>
        <w:t>Introducción</w:t>
      </w:r>
      <w:r w:rsidR="00F41660" w:rsidRPr="000E2014">
        <w:t xml:space="preserve">: </w:t>
      </w:r>
    </w:p>
    <w:p w14:paraId="3CE47002" w14:textId="77777777" w:rsidR="000C4844" w:rsidRDefault="000C4844" w:rsidP="00BF31ED">
      <w:pPr>
        <w:spacing w:after="0"/>
      </w:pPr>
    </w:p>
    <w:p w14:paraId="79FC7917" w14:textId="0CDFD8F6" w:rsidR="009E58B5" w:rsidRDefault="009E58B5" w:rsidP="00BF31ED">
      <w:pPr>
        <w:spacing w:after="0"/>
      </w:pPr>
      <w:r>
        <w:t xml:space="preserve">La presente práctica tiene como objetivo que los alumnos adquieran experiencia en la </w:t>
      </w:r>
      <w:r w:rsidR="007C1DDA">
        <w:t>gestión</w:t>
      </w:r>
      <w:r>
        <w:t xml:space="preserve"> de bases de datos mediante la creación y manipulación de una base de datos en MySQL o </w:t>
      </w:r>
      <w:proofErr w:type="spellStart"/>
      <w:r>
        <w:t>MariaDB</w:t>
      </w:r>
      <w:proofErr w:type="spellEnd"/>
      <w:r>
        <w:t xml:space="preserve">. La práctica está dividida en </w:t>
      </w:r>
      <w:r w:rsidRPr="000F6D0D">
        <w:rPr>
          <w:b/>
          <w:bCs/>
        </w:rPr>
        <w:t xml:space="preserve">dos </w:t>
      </w:r>
      <w:r w:rsidR="000F6D0D" w:rsidRPr="000F6D0D">
        <w:rPr>
          <w:b/>
          <w:bCs/>
        </w:rPr>
        <w:t>fases</w:t>
      </w:r>
      <w:r>
        <w:t>:</w:t>
      </w:r>
    </w:p>
    <w:p w14:paraId="141778E8" w14:textId="77777777" w:rsidR="00502B33" w:rsidRDefault="00143EBE" w:rsidP="00BF31ED">
      <w:pPr>
        <w:spacing w:after="0"/>
      </w:pPr>
      <w:r w:rsidRPr="00143EBE">
        <w:t xml:space="preserve">Para poder presentarte a la prueba de evaluación final en convocatoria ordinaria, es obligatorio aprobar el caso práctico con una nota mínima de </w:t>
      </w:r>
      <w:r w:rsidRPr="00FF658E">
        <w:rPr>
          <w:b/>
          <w:bCs/>
        </w:rPr>
        <w:t>4</w:t>
      </w:r>
      <w:r w:rsidRPr="00143EBE">
        <w:t xml:space="preserve">. </w:t>
      </w:r>
    </w:p>
    <w:p w14:paraId="2CBAAD40" w14:textId="77777777" w:rsidR="00502B33" w:rsidRDefault="00143EBE" w:rsidP="00BF31ED">
      <w:pPr>
        <w:spacing w:after="0"/>
      </w:pPr>
      <w:r w:rsidRPr="00143EBE">
        <w:t>Esta nota se obtiene a partir de dos entregas: la entrega </w:t>
      </w:r>
      <w:proofErr w:type="spellStart"/>
      <w:r w:rsidRPr="00143EBE">
        <w:rPr>
          <w:b/>
          <w:bCs/>
        </w:rPr>
        <w:t>mid-term</w:t>
      </w:r>
      <w:proofErr w:type="spellEnd"/>
      <w:r w:rsidRPr="00143EBE">
        <w:t>, que representa el </w:t>
      </w:r>
      <w:r w:rsidRPr="00143EBE">
        <w:rPr>
          <w:b/>
          <w:bCs/>
        </w:rPr>
        <w:t>20%</w:t>
      </w:r>
      <w:r w:rsidRPr="00143EBE">
        <w:t>, y la entrega </w:t>
      </w:r>
      <w:proofErr w:type="spellStart"/>
      <w:r w:rsidRPr="00143EBE">
        <w:rPr>
          <w:b/>
          <w:bCs/>
        </w:rPr>
        <w:t>end-term</w:t>
      </w:r>
      <w:proofErr w:type="spellEnd"/>
      <w:r w:rsidRPr="00143EBE">
        <w:t>, que representa el </w:t>
      </w:r>
      <w:r w:rsidRPr="00143EBE">
        <w:rPr>
          <w:b/>
          <w:bCs/>
        </w:rPr>
        <w:t>80%</w:t>
      </w:r>
      <w:r w:rsidRPr="00143EBE">
        <w:t xml:space="preserve">. </w:t>
      </w:r>
    </w:p>
    <w:p w14:paraId="50089B67" w14:textId="77777777" w:rsidR="000C4844" w:rsidRDefault="000C4844" w:rsidP="00BF31ED">
      <w:pPr>
        <w:spacing w:after="0"/>
      </w:pPr>
    </w:p>
    <w:p w14:paraId="5DCE2159" w14:textId="63862808" w:rsidR="008511F4" w:rsidRDefault="00143EBE" w:rsidP="00BF31ED">
      <w:pPr>
        <w:spacing w:after="0"/>
      </w:pPr>
      <w:r w:rsidRPr="00143EBE">
        <w:t xml:space="preserve">Es decir, la nota final del caso práctico será el resultado de combinar ambas entregas con esos pesos, y si no se alcanza al menos un </w:t>
      </w:r>
      <w:r w:rsidRPr="00502B33">
        <w:rPr>
          <w:b/>
          <w:bCs/>
        </w:rPr>
        <w:t>4</w:t>
      </w:r>
      <w:r w:rsidRPr="00143EBE">
        <w:t xml:space="preserve"> en el promedio, no se tendrá derecho a presentarse al examen de </w:t>
      </w:r>
      <w:r w:rsidRPr="00502B33">
        <w:rPr>
          <w:b/>
          <w:bCs/>
        </w:rPr>
        <w:t>convocatoria ordinaria</w:t>
      </w:r>
      <w:r w:rsidRPr="00143EBE">
        <w:t>.</w:t>
      </w:r>
    </w:p>
    <w:p w14:paraId="6942F11A" w14:textId="77777777" w:rsidR="000C4844" w:rsidRDefault="000C4844" w:rsidP="00BF31ED">
      <w:pPr>
        <w:spacing w:after="0"/>
      </w:pPr>
    </w:p>
    <w:p w14:paraId="508DA0AB" w14:textId="4883B981" w:rsidR="00725D4E" w:rsidRDefault="00035F04" w:rsidP="00BF31ED">
      <w:pPr>
        <w:spacing w:after="0"/>
      </w:pPr>
      <w:r w:rsidRPr="00400AD7">
        <w:rPr>
          <w:b/>
          <w:bCs/>
        </w:rPr>
        <w:t xml:space="preserve">Fase </w:t>
      </w:r>
      <w:r w:rsidR="009E58B5" w:rsidRPr="00400AD7">
        <w:rPr>
          <w:b/>
          <w:bCs/>
        </w:rPr>
        <w:t>1</w:t>
      </w:r>
      <w:r w:rsidR="009E58B5">
        <w:t>. Creación de la base de datos con un volumen significativo de registros.</w:t>
      </w:r>
      <w:r w:rsidR="0044648B">
        <w:t xml:space="preserve"> (</w:t>
      </w:r>
      <w:proofErr w:type="spellStart"/>
      <w:r w:rsidR="00143EBE" w:rsidRPr="00143EBE">
        <w:rPr>
          <w:b/>
          <w:bCs/>
        </w:rPr>
        <w:t>mid-term</w:t>
      </w:r>
      <w:proofErr w:type="spellEnd"/>
      <w:r w:rsidR="0044648B">
        <w:t>)</w:t>
      </w:r>
    </w:p>
    <w:p w14:paraId="02646698" w14:textId="45C7E314" w:rsidR="008A182C" w:rsidRDefault="00EC08A7" w:rsidP="00BF31ED">
      <w:pPr>
        <w:spacing w:after="0"/>
        <w:ind w:left="708"/>
      </w:pPr>
      <w:r w:rsidRPr="00EC08A7">
        <w:t xml:space="preserve">Si un estudiante </w:t>
      </w:r>
      <w:r w:rsidRPr="00842997">
        <w:rPr>
          <w:b/>
          <w:bCs/>
        </w:rPr>
        <w:t>NO</w:t>
      </w:r>
      <w:r w:rsidRPr="00EC08A7">
        <w:t xml:space="preserve"> entrega esta parte de la práctica, </w:t>
      </w:r>
      <w:r w:rsidR="00AE0C99">
        <w:t>tendrá que</w:t>
      </w:r>
      <w:r w:rsidRPr="00EC08A7">
        <w:t xml:space="preserve"> hacerlo en la entrega final</w:t>
      </w:r>
      <w:r w:rsidR="004F0111">
        <w:t xml:space="preserve"> </w:t>
      </w:r>
      <w:proofErr w:type="spellStart"/>
      <w:r w:rsidR="004F0111">
        <w:t>end-term</w:t>
      </w:r>
      <w:proofErr w:type="spellEnd"/>
      <w:r w:rsidRPr="00EC08A7">
        <w:t xml:space="preserve">, </w:t>
      </w:r>
      <w:r w:rsidR="00A67E63">
        <w:t>porque necesitará</w:t>
      </w:r>
      <w:r w:rsidR="00EE053F">
        <w:t xml:space="preserve"> tener completada</w:t>
      </w:r>
      <w:r w:rsidR="00A67E63">
        <w:t xml:space="preserve"> </w:t>
      </w:r>
      <w:r w:rsidR="008A13E0">
        <w:t>esa parte para poder realizar la parte siguiente de la práctica.</w:t>
      </w:r>
    </w:p>
    <w:p w14:paraId="4E3B71B5" w14:textId="3240070C" w:rsidR="00EC08A7" w:rsidRDefault="00035F04" w:rsidP="00BF31ED">
      <w:pPr>
        <w:spacing w:after="0"/>
      </w:pPr>
      <w:r w:rsidRPr="00400AD7">
        <w:rPr>
          <w:b/>
          <w:bCs/>
        </w:rPr>
        <w:t xml:space="preserve">Fase </w:t>
      </w:r>
      <w:r w:rsidR="00EC08A7" w:rsidRPr="00400AD7">
        <w:rPr>
          <w:b/>
          <w:bCs/>
        </w:rPr>
        <w:t>2</w:t>
      </w:r>
      <w:r w:rsidR="00EC08A7">
        <w:t xml:space="preserve">. Implementación de diversas herramientas y técnicas avanzadas </w:t>
      </w:r>
      <w:r w:rsidR="00CA7B46">
        <w:t>de gestión de base</w:t>
      </w:r>
      <w:r w:rsidR="00EC08A7">
        <w:t xml:space="preserve"> de datos.</w:t>
      </w:r>
      <w:r w:rsidR="008A13E0">
        <w:t xml:space="preserve"> </w:t>
      </w:r>
      <w:r w:rsidR="00CA7B46">
        <w:t xml:space="preserve">Principalmente </w:t>
      </w:r>
      <w:r w:rsidR="00400AD7">
        <w:t xml:space="preserve">bases de datos </w:t>
      </w:r>
      <w:proofErr w:type="spellStart"/>
      <w:r w:rsidR="00CA7B46">
        <w:t>sql</w:t>
      </w:r>
      <w:proofErr w:type="spellEnd"/>
      <w:r w:rsidR="00CA7B46">
        <w:t xml:space="preserve">, pero también hay un apartado para </w:t>
      </w:r>
      <w:r w:rsidR="00400AD7">
        <w:t xml:space="preserve">bases de datos </w:t>
      </w:r>
      <w:r w:rsidR="00CA7B46">
        <w:t xml:space="preserve">NoSQL </w:t>
      </w:r>
      <w:r w:rsidR="00143EBE">
        <w:t>(</w:t>
      </w:r>
      <w:proofErr w:type="spellStart"/>
      <w:r w:rsidR="008A13E0">
        <w:rPr>
          <w:b/>
          <w:bCs/>
        </w:rPr>
        <w:t>end</w:t>
      </w:r>
      <w:r w:rsidR="00143EBE" w:rsidRPr="00143EBE">
        <w:rPr>
          <w:b/>
          <w:bCs/>
        </w:rPr>
        <w:t>-term</w:t>
      </w:r>
      <w:proofErr w:type="spellEnd"/>
      <w:r w:rsidR="00143EBE">
        <w:rPr>
          <w:b/>
          <w:bCs/>
        </w:rPr>
        <w:t>)</w:t>
      </w:r>
    </w:p>
    <w:p w14:paraId="5BB36474" w14:textId="77777777" w:rsidR="0025087B" w:rsidRDefault="0025087B" w:rsidP="00BF31ED">
      <w:pPr>
        <w:spacing w:after="0"/>
      </w:pPr>
    </w:p>
    <w:p w14:paraId="56B2198C" w14:textId="67953821" w:rsidR="00C12C15" w:rsidRPr="00C12C15" w:rsidRDefault="00C12C15" w:rsidP="00BF31ED">
      <w:pPr>
        <w:spacing w:after="0"/>
        <w:rPr>
          <w:u w:val="single"/>
        </w:rPr>
      </w:pPr>
      <w:r w:rsidRPr="00C12C15">
        <w:rPr>
          <w:u w:val="single"/>
        </w:rPr>
        <w:t>Individual o en grupo</w:t>
      </w:r>
    </w:p>
    <w:p w14:paraId="419AA5AB" w14:textId="74F3E7F6" w:rsidR="00234206" w:rsidRDefault="009E58B5" w:rsidP="00BF31ED">
      <w:pPr>
        <w:spacing w:after="0"/>
      </w:pPr>
      <w:r>
        <w:t>El trabajo se</w:t>
      </w:r>
      <w:r w:rsidR="0056131A">
        <w:t xml:space="preserve"> podrá</w:t>
      </w:r>
      <w:r>
        <w:t xml:space="preserve"> realizar en grupos </w:t>
      </w:r>
      <w:r w:rsidR="0056131A">
        <w:t xml:space="preserve">(si así lo desean </w:t>
      </w:r>
      <w:r w:rsidR="00700909">
        <w:t>los alumnos que formen el grupo (2 o 3 personas)</w:t>
      </w:r>
      <w:r w:rsidR="00234206">
        <w:t xml:space="preserve"> o bien de manera individual si hay algún alumno que lo prefiere de este otro modo. </w:t>
      </w:r>
      <w:r>
        <w:t xml:space="preserve"> </w:t>
      </w:r>
    </w:p>
    <w:p w14:paraId="1A011D41" w14:textId="77777777" w:rsidR="00412AFF" w:rsidRDefault="00412AFF" w:rsidP="00BF31ED">
      <w:pPr>
        <w:spacing w:after="0"/>
      </w:pPr>
    </w:p>
    <w:p w14:paraId="139C7B95" w14:textId="335D3683" w:rsidR="009E58B5" w:rsidRDefault="00234206" w:rsidP="00BF31ED">
      <w:pPr>
        <w:spacing w:after="0"/>
      </w:pPr>
      <w:r>
        <w:t>S</w:t>
      </w:r>
      <w:r w:rsidR="009E58B5">
        <w:t xml:space="preserve">e fomentará la resolución colaborativa de problemas a través de las </w:t>
      </w:r>
      <w:r w:rsidR="009E58B5" w:rsidRPr="00BC41D9">
        <w:rPr>
          <w:b/>
          <w:bCs/>
        </w:rPr>
        <w:t>videoconferencias</w:t>
      </w:r>
      <w:r w:rsidR="009E58B5">
        <w:t xml:space="preserve"> y </w:t>
      </w:r>
      <w:r w:rsidR="009E58B5" w:rsidRPr="00BC41D9">
        <w:rPr>
          <w:b/>
          <w:bCs/>
        </w:rPr>
        <w:t>los foros</w:t>
      </w:r>
      <w:r w:rsidR="009E58B5">
        <w:t xml:space="preserve"> de la asignatura.</w:t>
      </w:r>
    </w:p>
    <w:p w14:paraId="7A18318A" w14:textId="77777777" w:rsidR="00725D4E" w:rsidRDefault="00725D4E" w:rsidP="00BF31ED">
      <w:pPr>
        <w:spacing w:after="0"/>
      </w:pPr>
    </w:p>
    <w:p w14:paraId="04306880" w14:textId="4F616B4F" w:rsidR="00273666" w:rsidRPr="00273666" w:rsidRDefault="00273666" w:rsidP="00BF31ED">
      <w:pPr>
        <w:spacing w:after="0"/>
        <w:rPr>
          <w:b/>
          <w:bCs/>
        </w:rPr>
      </w:pPr>
      <w:r w:rsidRPr="00273666">
        <w:rPr>
          <w:b/>
          <w:bCs/>
        </w:rPr>
        <w:t>Objetivos</w:t>
      </w:r>
      <w:r w:rsidR="00463E5D">
        <w:rPr>
          <w:b/>
          <w:bCs/>
        </w:rPr>
        <w:t xml:space="preserve">: </w:t>
      </w:r>
    </w:p>
    <w:p w14:paraId="5025B92F" w14:textId="77777777" w:rsidR="00273666" w:rsidRPr="00273666" w:rsidRDefault="00273666" w:rsidP="00BF31ED">
      <w:pPr>
        <w:numPr>
          <w:ilvl w:val="0"/>
          <w:numId w:val="48"/>
        </w:numPr>
        <w:spacing w:after="0"/>
      </w:pPr>
      <w:r w:rsidRPr="00273666">
        <w:t xml:space="preserve">Modelar y crear la base de datos en </w:t>
      </w:r>
      <w:proofErr w:type="spellStart"/>
      <w:r w:rsidRPr="00273666">
        <w:t>MariaDB</w:t>
      </w:r>
      <w:proofErr w:type="spellEnd"/>
      <w:r w:rsidRPr="00273666">
        <w:t>.</w:t>
      </w:r>
    </w:p>
    <w:p w14:paraId="523E333D" w14:textId="77777777" w:rsidR="00273666" w:rsidRPr="00273666" w:rsidRDefault="00273666" w:rsidP="00BF31ED">
      <w:pPr>
        <w:numPr>
          <w:ilvl w:val="0"/>
          <w:numId w:val="48"/>
        </w:numPr>
        <w:spacing w:after="0"/>
      </w:pPr>
      <w:r w:rsidRPr="00273666">
        <w:t>Implementar relaciones entre entidades clave (entradas, artistas, conciertos, recargas, consumiciones, etc.).</w:t>
      </w:r>
    </w:p>
    <w:p w14:paraId="217EE34F" w14:textId="11EA31C2" w:rsidR="00695006" w:rsidRDefault="00695006" w:rsidP="00BF31ED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5953F396" w14:textId="6EBA350E" w:rsidR="005E62F1" w:rsidRDefault="004429A3" w:rsidP="00BF31ED">
      <w:pPr>
        <w:spacing w:after="0"/>
        <w:rPr>
          <w:b/>
          <w:bCs/>
        </w:rPr>
      </w:pPr>
      <w:r w:rsidRPr="004429A3">
        <w:rPr>
          <w:b/>
          <w:bCs/>
        </w:rPr>
        <w:lastRenderedPageBreak/>
        <w:t>Entrega y Evaluación</w:t>
      </w:r>
      <w:r>
        <w:rPr>
          <w:b/>
          <w:bCs/>
        </w:rPr>
        <w:t>:</w:t>
      </w:r>
    </w:p>
    <w:p w14:paraId="66F14E9E" w14:textId="77777777" w:rsidR="00152B6F" w:rsidRPr="000B2F50" w:rsidRDefault="00152B6F" w:rsidP="00BF31ED">
      <w:pPr>
        <w:spacing w:after="0"/>
        <w:rPr>
          <w:b/>
          <w:bCs/>
        </w:rPr>
      </w:pPr>
    </w:p>
    <w:p w14:paraId="1EC0A8AD" w14:textId="19143DAC" w:rsidR="005E62F1" w:rsidRDefault="004C7337" w:rsidP="00BF31ED">
      <w:pPr>
        <w:spacing w:after="0"/>
        <w:ind w:left="360"/>
      </w:pPr>
      <w:r w:rsidRPr="004C7337">
        <w:t>Ficheros script</w:t>
      </w:r>
      <w:r w:rsidR="00476266">
        <w:t xml:space="preserve"> </w:t>
      </w:r>
      <w:r w:rsidRPr="004C7337">
        <w:t>.</w:t>
      </w:r>
      <w:proofErr w:type="spellStart"/>
      <w:r w:rsidR="00476266">
        <w:t>sql</w:t>
      </w:r>
      <w:proofErr w:type="spellEnd"/>
      <w:r w:rsidR="00476266">
        <w:t xml:space="preserve"> </w:t>
      </w:r>
      <w:r w:rsidR="00A46C86" w:rsidRPr="00A46C86">
        <w:t>debidamente documentados con comentarios</w:t>
      </w:r>
      <w:r w:rsidR="00A46C86">
        <w:t>.</w:t>
      </w:r>
    </w:p>
    <w:p w14:paraId="66AFC012" w14:textId="0C2ED608" w:rsidR="00D769B4" w:rsidRDefault="00D769B4" w:rsidP="00BF31ED">
      <w:pPr>
        <w:spacing w:after="0"/>
        <w:ind w:left="360"/>
      </w:pPr>
      <w:r>
        <w:t xml:space="preserve">Ficheros </w:t>
      </w:r>
      <w:proofErr w:type="spellStart"/>
      <w:r>
        <w:t>bash</w:t>
      </w:r>
      <w:proofErr w:type="spellEnd"/>
      <w:r>
        <w:t xml:space="preserve">, bat, </w:t>
      </w:r>
      <w:proofErr w:type="spellStart"/>
      <w:r>
        <w:t>cmd</w:t>
      </w:r>
      <w:proofErr w:type="spellEnd"/>
      <w:r w:rsidR="0056131A">
        <w:t xml:space="preserve"> </w:t>
      </w:r>
      <w:r>
        <w:t>si son necesarios para ejecutar alguna importación o exportación de datos</w:t>
      </w:r>
      <w:r w:rsidR="0056131A">
        <w:t xml:space="preserve"> desde la línea de comandos.</w:t>
      </w:r>
    </w:p>
    <w:p w14:paraId="5FD2588C" w14:textId="77777777" w:rsidR="000F459C" w:rsidRDefault="000F459C" w:rsidP="00BF31ED">
      <w:pPr>
        <w:spacing w:after="0"/>
        <w:ind w:left="360"/>
      </w:pPr>
    </w:p>
    <w:p w14:paraId="24AC1B45" w14:textId="77777777" w:rsidR="00EE677A" w:rsidRPr="005E05F6" w:rsidRDefault="00EE677A" w:rsidP="00BF31ED">
      <w:pPr>
        <w:pStyle w:val="Listaconvieta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/>
        <w:ind w:left="835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5E05F6"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Los ficheros </w:t>
      </w:r>
      <w:r w:rsidRPr="005E05F6">
        <w:rPr>
          <w:rFonts w:asciiTheme="minorHAnsi" w:hAnsiTheme="minorHAnsi" w:cstheme="minorHAnsi"/>
          <w:b/>
          <w:color w:val="auto"/>
          <w:sz w:val="22"/>
          <w:szCs w:val="22"/>
          <w:lang w:val="es-ES"/>
        </w:rPr>
        <w:t>se entregan agrupados en .zip, .rar</w:t>
      </w:r>
      <w:r w:rsidRPr="005E05F6"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, o similares. </w:t>
      </w:r>
    </w:p>
    <w:p w14:paraId="799EF410" w14:textId="77777777" w:rsidR="00EE677A" w:rsidRPr="005E05F6" w:rsidRDefault="00EE677A" w:rsidP="00BF31ED">
      <w:pPr>
        <w:pStyle w:val="Listaconvieta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/>
        <w:ind w:left="835"/>
        <w:rPr>
          <w:rFonts w:asciiTheme="minorHAnsi" w:hAnsiTheme="minorHAnsi" w:cstheme="minorHAnsi"/>
          <w:color w:val="auto"/>
          <w:sz w:val="22"/>
          <w:szCs w:val="22"/>
          <w:lang w:val="es-ES"/>
        </w:rPr>
      </w:pPr>
      <w:r w:rsidRPr="005E05F6"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Un formato de entrega que no sea el requerido. </w:t>
      </w:r>
      <w:r w:rsidRPr="005E05F6">
        <w:rPr>
          <w:rFonts w:asciiTheme="minorHAnsi" w:hAnsiTheme="minorHAnsi" w:cstheme="minorHAnsi"/>
          <w:b/>
          <w:color w:val="auto"/>
          <w:sz w:val="22"/>
          <w:szCs w:val="22"/>
          <w:lang w:val="es-ES"/>
        </w:rPr>
        <w:t>NO EVALUARÉ LA PRÁCTICA.</w:t>
      </w:r>
    </w:p>
    <w:p w14:paraId="62060D63" w14:textId="77777777" w:rsidR="00EE677A" w:rsidRDefault="00EE677A" w:rsidP="00BF31ED">
      <w:pPr>
        <w:pStyle w:val="Listaconvietas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/>
        <w:ind w:left="835"/>
        <w:rPr>
          <w:rFonts w:ascii="Roboto Light" w:hAnsi="Roboto Light"/>
          <w:lang w:val="es-ES"/>
        </w:rPr>
      </w:pPr>
    </w:p>
    <w:p w14:paraId="7189FB97" w14:textId="77777777" w:rsidR="000344D2" w:rsidRDefault="000344D2" w:rsidP="00BF31ED">
      <w:pPr>
        <w:pStyle w:val="Listaconvietas"/>
        <w:numPr>
          <w:ilvl w:val="0"/>
          <w:numId w:val="0"/>
        </w:numPr>
        <w:spacing w:after="0"/>
        <w:ind w:left="708"/>
        <w:rPr>
          <w:rFonts w:ascii="Roboto Light" w:hAnsi="Roboto Light"/>
          <w:lang w:val="es-ES"/>
        </w:rPr>
      </w:pP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2"/>
      </w:tblGrid>
      <w:tr w:rsidR="00D44D6F" w:rsidRPr="009E3DA8" w14:paraId="0508E6D1" w14:textId="77777777" w:rsidTr="00C3779B">
        <w:tc>
          <w:tcPr>
            <w:tcW w:w="8358" w:type="dxa"/>
          </w:tcPr>
          <w:p w14:paraId="2F8A0A4C" w14:textId="682856D8" w:rsidR="008F23E5" w:rsidRPr="00CD47D5" w:rsidRDefault="008F23E5" w:rsidP="008F23E5">
            <w:pPr>
              <w:spacing w:after="0"/>
              <w:rPr>
                <w:lang w:eastAsia="ja-JP"/>
              </w:rPr>
            </w:pPr>
            <w:r w:rsidRPr="00DF790B">
              <w:rPr>
                <w:lang w:eastAsia="ja-JP"/>
              </w:rPr>
              <w:t>M</w:t>
            </w:r>
            <w:r>
              <w:rPr>
                <w:lang w:eastAsia="ja-JP"/>
              </w:rPr>
              <w:t>02_0372_PR01</w:t>
            </w:r>
            <w:r w:rsidRPr="00CD47D5">
              <w:rPr>
                <w:lang w:eastAsia="ja-JP"/>
              </w:rPr>
              <w:t>“</w:t>
            </w:r>
            <w:r>
              <w:rPr>
                <w:lang w:eastAsia="ja-JP"/>
              </w:rPr>
              <w:t>group_</w:t>
            </w:r>
            <w:r w:rsidRPr="00CD47D5">
              <w:rPr>
                <w:lang w:eastAsia="ja-JP"/>
              </w:rPr>
              <w:t>name”.</w:t>
            </w:r>
            <w:r>
              <w:rPr>
                <w:lang w:eastAsia="ja-JP"/>
              </w:rPr>
              <w:t>zip</w:t>
            </w:r>
          </w:p>
          <w:p w14:paraId="5DB9C765" w14:textId="77777777" w:rsidR="008F23E5" w:rsidRPr="00CD47D5" w:rsidRDefault="008F23E5" w:rsidP="008F23E5">
            <w:pPr>
              <w:spacing w:after="0"/>
              <w:rPr>
                <w:lang w:eastAsia="ja-JP"/>
              </w:rPr>
            </w:pPr>
            <w:r w:rsidRPr="00CD47D5">
              <w:rPr>
                <w:lang w:eastAsia="ja-JP"/>
              </w:rPr>
              <w:t>“</w:t>
            </w:r>
            <w:proofErr w:type="spellStart"/>
            <w:r>
              <w:rPr>
                <w:lang w:eastAsia="ja-JP"/>
              </w:rPr>
              <w:t>group_name</w:t>
            </w:r>
            <w:proofErr w:type="spellEnd"/>
            <w:r w:rsidRPr="00CD47D5">
              <w:rPr>
                <w:lang w:eastAsia="ja-JP"/>
              </w:rPr>
              <w:t>” = nombre de</w:t>
            </w:r>
            <w:r>
              <w:rPr>
                <w:lang w:eastAsia="ja-JP"/>
              </w:rPr>
              <w:t>l</w:t>
            </w:r>
            <w:r w:rsidRPr="00CD47D5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grupo</w:t>
            </w:r>
          </w:p>
          <w:p w14:paraId="3B2359F7" w14:textId="1E9CBEA3" w:rsidR="008F23E5" w:rsidRDefault="008F23E5" w:rsidP="008F23E5">
            <w:pPr>
              <w:spacing w:after="0"/>
              <w:ind w:left="708"/>
              <w:rPr>
                <w:lang w:eastAsia="ja-JP"/>
              </w:rPr>
            </w:pPr>
            <w:r w:rsidRPr="00CD47D5">
              <w:rPr>
                <w:lang w:eastAsia="ja-JP"/>
              </w:rPr>
              <w:t xml:space="preserve">Ejemplo: </w:t>
            </w:r>
            <w:r w:rsidR="00F76129" w:rsidRPr="00DF790B">
              <w:rPr>
                <w:lang w:eastAsia="ja-JP"/>
              </w:rPr>
              <w:t>M</w:t>
            </w:r>
            <w:r w:rsidR="00F76129">
              <w:rPr>
                <w:lang w:eastAsia="ja-JP"/>
              </w:rPr>
              <w:t>02_0372_PR01</w:t>
            </w:r>
            <w:r>
              <w:rPr>
                <w:lang w:eastAsia="ja-JP"/>
              </w:rPr>
              <w:t>_</w:t>
            </w:r>
            <w:r w:rsidRPr="00DE78D0">
              <w:rPr>
                <w:highlight w:val="cyan"/>
                <w:lang w:eastAsia="ja-JP"/>
              </w:rPr>
              <w:t>ZARAGOZA_ASIR_COMPANY</w:t>
            </w:r>
            <w:r w:rsidRPr="00CD47D5">
              <w:rPr>
                <w:lang w:eastAsia="ja-JP"/>
              </w:rPr>
              <w:t>.</w:t>
            </w:r>
            <w:r>
              <w:rPr>
                <w:lang w:eastAsia="ja-JP"/>
              </w:rPr>
              <w:t>zip</w:t>
            </w:r>
          </w:p>
          <w:p w14:paraId="563F1E43" w14:textId="77777777" w:rsidR="008F23E5" w:rsidRDefault="008F23E5" w:rsidP="008F23E5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O bien:</w:t>
            </w:r>
          </w:p>
          <w:p w14:paraId="4E78DFC2" w14:textId="3AA56891" w:rsidR="008F23E5" w:rsidRPr="006B7D75" w:rsidRDefault="008F23E5" w:rsidP="008F23E5">
            <w:pPr>
              <w:spacing w:after="0"/>
              <w:rPr>
                <w:lang w:eastAsia="ja-JP"/>
              </w:rPr>
            </w:pPr>
            <w:r w:rsidRPr="00DF790B">
              <w:rPr>
                <w:lang w:eastAsia="ja-JP"/>
              </w:rPr>
              <w:t>M</w:t>
            </w:r>
            <w:r>
              <w:rPr>
                <w:lang w:eastAsia="ja-JP"/>
              </w:rPr>
              <w:t>02_0372_</w:t>
            </w:r>
            <w:r w:rsidRPr="006B7D75">
              <w:rPr>
                <w:lang w:eastAsia="ja-JP"/>
              </w:rPr>
              <w:t>PR01</w:t>
            </w:r>
            <w:proofErr w:type="gramStart"/>
            <w:r w:rsidRPr="006B7D75">
              <w:rPr>
                <w:lang w:eastAsia="ja-JP"/>
              </w:rPr>
              <w:t>_“</w:t>
            </w:r>
            <w:proofErr w:type="gramEnd"/>
            <w:r w:rsidRPr="006B7D75">
              <w:rPr>
                <w:lang w:eastAsia="ja-JP"/>
              </w:rPr>
              <w:t>user_name”.zip</w:t>
            </w:r>
          </w:p>
          <w:p w14:paraId="0E2CF324" w14:textId="77777777" w:rsidR="008F23E5" w:rsidRPr="006B7D75" w:rsidRDefault="008F23E5" w:rsidP="008F23E5">
            <w:pPr>
              <w:spacing w:after="0"/>
              <w:rPr>
                <w:lang w:eastAsia="ja-JP"/>
              </w:rPr>
            </w:pPr>
            <w:r w:rsidRPr="006B7D75">
              <w:rPr>
                <w:lang w:eastAsia="ja-JP"/>
              </w:rPr>
              <w:t>“</w:t>
            </w:r>
            <w:proofErr w:type="spellStart"/>
            <w:r w:rsidRPr="006B7D75">
              <w:rPr>
                <w:lang w:eastAsia="ja-JP"/>
              </w:rPr>
              <w:t>user_name</w:t>
            </w:r>
            <w:proofErr w:type="spellEnd"/>
            <w:r w:rsidRPr="006B7D75">
              <w:rPr>
                <w:lang w:eastAsia="ja-JP"/>
              </w:rPr>
              <w:t>” = nombre del usuario</w:t>
            </w:r>
          </w:p>
          <w:p w14:paraId="6D786180" w14:textId="00AF23F7" w:rsidR="008F23E5" w:rsidRPr="006B7D75" w:rsidRDefault="008F23E5" w:rsidP="008F23E5">
            <w:pPr>
              <w:spacing w:after="0"/>
              <w:ind w:left="708"/>
              <w:rPr>
                <w:lang w:eastAsia="ja-JP"/>
              </w:rPr>
            </w:pPr>
            <w:r w:rsidRPr="006B7D75">
              <w:rPr>
                <w:lang w:eastAsia="ja-JP"/>
              </w:rPr>
              <w:t xml:space="preserve">Ejemplo: </w:t>
            </w:r>
            <w:r w:rsidR="00F76129" w:rsidRPr="00DF790B">
              <w:rPr>
                <w:lang w:eastAsia="ja-JP"/>
              </w:rPr>
              <w:t>M</w:t>
            </w:r>
            <w:r w:rsidR="00F76129">
              <w:rPr>
                <w:lang w:eastAsia="ja-JP"/>
              </w:rPr>
              <w:t>02_0372_PR01</w:t>
            </w:r>
            <w:r w:rsidRPr="006B7D75">
              <w:rPr>
                <w:lang w:eastAsia="ja-JP"/>
              </w:rPr>
              <w:t>_</w:t>
            </w:r>
            <w:r w:rsidRPr="00DE78D0">
              <w:rPr>
                <w:highlight w:val="cyan"/>
                <w:lang w:eastAsia="ja-JP"/>
              </w:rPr>
              <w:t>pedro_j_clooney</w:t>
            </w:r>
            <w:r w:rsidRPr="006B7D75">
              <w:rPr>
                <w:lang w:eastAsia="ja-JP"/>
              </w:rPr>
              <w:t>.zip</w:t>
            </w:r>
          </w:p>
          <w:p w14:paraId="272D0441" w14:textId="7C031730" w:rsidR="006B7D75" w:rsidRPr="009E3DA8" w:rsidRDefault="006B7D75" w:rsidP="00BF31ED">
            <w:pPr>
              <w:spacing w:after="0"/>
              <w:rPr>
                <w:rFonts w:ascii="Roboto Light" w:hAnsi="Roboto Light"/>
                <w:lang w:eastAsia="ja-JP"/>
              </w:rPr>
            </w:pPr>
          </w:p>
        </w:tc>
      </w:tr>
    </w:tbl>
    <w:p w14:paraId="0AE641AD" w14:textId="77777777" w:rsidR="0025087B" w:rsidRPr="0025087B" w:rsidRDefault="0025087B" w:rsidP="00BF31ED">
      <w:pPr>
        <w:spacing w:after="0"/>
        <w:rPr>
          <w:lang w:eastAsia="ja-JP"/>
        </w:rPr>
      </w:pPr>
    </w:p>
    <w:p w14:paraId="446A07DA" w14:textId="20FCCFB9" w:rsidR="00F64814" w:rsidRDefault="00F64814" w:rsidP="00F64814">
      <w:pPr>
        <w:spacing w:after="0"/>
      </w:pPr>
      <w:r w:rsidRPr="00145103">
        <w:t xml:space="preserve">En la corrección procederé a ejecutar los ficheros y si no aparecen mensajes de error los evaluaré. Mensaje de error significa cero en ese ejercicio. </w:t>
      </w:r>
    </w:p>
    <w:p w14:paraId="32BC1415" w14:textId="77777777" w:rsidR="00F64814" w:rsidRPr="00145103" w:rsidRDefault="00F64814" w:rsidP="00F64814">
      <w:pPr>
        <w:spacing w:after="0"/>
      </w:pPr>
    </w:p>
    <w:p w14:paraId="745B33F4" w14:textId="77777777" w:rsidR="00F64814" w:rsidRPr="00145103" w:rsidRDefault="00F64814" w:rsidP="00F64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/>
      </w:pPr>
      <w:r w:rsidRPr="00145103">
        <w:t>Así que antes de enviar las soluciones, por favor ejecutarlas para ver que no aparecen mensajes de error</w:t>
      </w:r>
      <w:r>
        <w:t>es.</w:t>
      </w:r>
    </w:p>
    <w:p w14:paraId="69E51F09" w14:textId="77777777" w:rsidR="00F64814" w:rsidRDefault="00F64814" w:rsidP="00F64814">
      <w:pPr>
        <w:spacing w:after="0"/>
        <w:rPr>
          <w:lang w:eastAsia="ja-JP"/>
        </w:rPr>
      </w:pPr>
    </w:p>
    <w:p w14:paraId="005D4FE5" w14:textId="77777777" w:rsidR="00D44D6F" w:rsidRDefault="00D44D6F" w:rsidP="00BF31ED">
      <w:pPr>
        <w:spacing w:after="0"/>
      </w:pPr>
    </w:p>
    <w:p w14:paraId="16CEB8B8" w14:textId="77777777" w:rsidR="00D44D6F" w:rsidRPr="00272EE3" w:rsidRDefault="00D44D6F" w:rsidP="00BF31ED">
      <w:pPr>
        <w:spacing w:after="0"/>
        <w:rPr>
          <w:rFonts w:ascii="Roboto Light" w:hAnsi="Roboto Light"/>
          <w:color w:val="595959"/>
          <w:sz w:val="20"/>
          <w:szCs w:val="20"/>
          <w:lang w:eastAsia="ja-JP"/>
        </w:rPr>
      </w:pPr>
      <w:r>
        <w:rPr>
          <w:rFonts w:ascii="Roboto Light" w:hAnsi="Roboto Light"/>
        </w:rPr>
        <w:br w:type="page"/>
      </w:r>
    </w:p>
    <w:p w14:paraId="33E7A606" w14:textId="36693CCD" w:rsidR="00D44D6F" w:rsidRPr="000B1517" w:rsidRDefault="00D44D6F" w:rsidP="00BF31ED">
      <w:pPr>
        <w:pStyle w:val="Ttulo1"/>
      </w:pPr>
      <w:bookmarkStart w:id="1" w:name="_Toc208846796"/>
      <w:r>
        <w:lastRenderedPageBreak/>
        <w:t>Enunciados de los ejercicios</w:t>
      </w:r>
      <w:bookmarkEnd w:id="1"/>
    </w:p>
    <w:p w14:paraId="48853744" w14:textId="509B774B" w:rsidR="002C4B2E" w:rsidRPr="00166C5D" w:rsidRDefault="00FD3A1A" w:rsidP="00BF31ED">
      <w:pPr>
        <w:pStyle w:val="Ttulo2"/>
      </w:pPr>
      <w:bookmarkStart w:id="2" w:name="_Toc208846797"/>
      <w:proofErr w:type="spellStart"/>
      <w:r>
        <w:t>Mid</w:t>
      </w:r>
      <w:proofErr w:type="spellEnd"/>
      <w:r>
        <w:t xml:space="preserve"> </w:t>
      </w:r>
      <w:proofErr w:type="spellStart"/>
      <w:r>
        <w:t>Term</w:t>
      </w:r>
      <w:proofErr w:type="spellEnd"/>
      <w:r w:rsidR="006C4116">
        <w:t xml:space="preserve">. </w:t>
      </w:r>
      <w:r w:rsidR="00A375CE">
        <w:t>Creación y carga de la base de datos</w:t>
      </w:r>
      <w:bookmarkEnd w:id="2"/>
    </w:p>
    <w:p w14:paraId="76B6EDC6" w14:textId="77777777" w:rsidR="00E7394B" w:rsidRPr="000E2014" w:rsidRDefault="00E7394B" w:rsidP="00BF31ED">
      <w:pPr>
        <w:spacing w:after="0"/>
      </w:pPr>
    </w:p>
    <w:p w14:paraId="0859D349" w14:textId="77777777" w:rsidR="00E246B1" w:rsidRPr="00E246B1" w:rsidRDefault="00E246B1" w:rsidP="00BF31ED">
      <w:pPr>
        <w:pStyle w:val="Ttulo3"/>
        <w:spacing w:after="0"/>
      </w:pPr>
      <w:bookmarkStart w:id="3" w:name="_Toc208846798"/>
      <w:r w:rsidRPr="00E246B1">
        <w:t>Parte 1: Modelado de la base de datos</w:t>
      </w:r>
      <w:bookmarkEnd w:id="3"/>
    </w:p>
    <w:p w14:paraId="49BA28C7" w14:textId="77777777" w:rsidR="003F616D" w:rsidRDefault="00E246B1" w:rsidP="003F616D">
      <w:pPr>
        <w:spacing w:after="0"/>
      </w:pPr>
      <w:r w:rsidRPr="005D5E41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Diseña el modelo lógico </w:t>
      </w:r>
      <w:r w:rsidR="00B06494" w:rsidRPr="005D5E41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conceptual y </w:t>
      </w:r>
      <w:r w:rsidRPr="005D5E41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luego </w:t>
      </w:r>
      <w:r w:rsidR="00B06494" w:rsidRPr="005D5E41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el modelo relacional</w:t>
      </w:r>
      <w:r w:rsidRPr="00E246B1">
        <w:t xml:space="preserve"> </w:t>
      </w:r>
    </w:p>
    <w:p w14:paraId="773A2727" w14:textId="77777777" w:rsidR="006435D6" w:rsidRPr="00E246B1" w:rsidRDefault="006435D6" w:rsidP="003F616D">
      <w:pPr>
        <w:spacing w:after="0"/>
        <w:ind w:left="708"/>
      </w:pPr>
    </w:p>
    <w:p w14:paraId="61E7F465" w14:textId="77777777" w:rsidR="00563A45" w:rsidRDefault="00B169EB" w:rsidP="003F616D">
      <w:pPr>
        <w:spacing w:after="0"/>
        <w:ind w:left="708"/>
      </w:pPr>
      <w:r w:rsidRPr="00B169EB">
        <w:t>Durante la organización de un </w:t>
      </w:r>
      <w:r w:rsidRPr="00B169EB">
        <w:rPr>
          <w:b/>
          <w:bCs/>
        </w:rPr>
        <w:t>gran festival internacional de música</w:t>
      </w:r>
      <w:r w:rsidRPr="00B169EB">
        <w:t>, se requiere diseñar una base de datos que permita gestionar distintos aspectos del evento. El sistema debe contemplar la información de los </w:t>
      </w:r>
      <w:r w:rsidRPr="00B169EB">
        <w:rPr>
          <w:b/>
          <w:bCs/>
        </w:rPr>
        <w:t>asistentes</w:t>
      </w:r>
      <w:r w:rsidRPr="00B169EB">
        <w:t>, quienes pueden adquirir </w:t>
      </w:r>
      <w:r w:rsidRPr="00B169EB">
        <w:rPr>
          <w:b/>
          <w:bCs/>
        </w:rPr>
        <w:t>una única entrada</w:t>
      </w:r>
      <w:r w:rsidRPr="00B169EB">
        <w:t xml:space="preserve"> para el festival. </w:t>
      </w:r>
    </w:p>
    <w:p w14:paraId="5FA2A8D0" w14:textId="1AD7BFDB" w:rsidR="00B169EB" w:rsidRPr="00B169EB" w:rsidRDefault="00B169EB" w:rsidP="003F616D">
      <w:pPr>
        <w:spacing w:after="0"/>
        <w:ind w:left="708"/>
      </w:pPr>
      <w:r w:rsidRPr="00B169EB">
        <w:t>De cada asistente se desea registrar su </w:t>
      </w:r>
      <w:r w:rsidRPr="00B169EB">
        <w:rPr>
          <w:b/>
          <w:bCs/>
        </w:rPr>
        <w:t>nombre</w:t>
      </w:r>
      <w:r w:rsidRPr="00B169EB">
        <w:t>, </w:t>
      </w:r>
      <w:r w:rsidRPr="00B169EB">
        <w:rPr>
          <w:b/>
          <w:bCs/>
        </w:rPr>
        <w:t>apellidos</w:t>
      </w:r>
      <w:r w:rsidRPr="00B169EB">
        <w:t>, </w:t>
      </w:r>
      <w:r w:rsidRPr="00B169EB">
        <w:rPr>
          <w:b/>
          <w:bCs/>
        </w:rPr>
        <w:t>DNI o pasaporte</w:t>
      </w:r>
      <w:r w:rsidRPr="00B169EB">
        <w:t>, </w:t>
      </w:r>
      <w:r w:rsidRPr="00B169EB">
        <w:rPr>
          <w:b/>
          <w:bCs/>
        </w:rPr>
        <w:t>nacionalidad</w:t>
      </w:r>
      <w:r w:rsidRPr="00B169EB">
        <w:t>, </w:t>
      </w:r>
      <w:r w:rsidRPr="00B169EB">
        <w:rPr>
          <w:b/>
          <w:bCs/>
        </w:rPr>
        <w:t>correo electrónico</w:t>
      </w:r>
      <w:r w:rsidRPr="00B169EB">
        <w:t>, </w:t>
      </w:r>
      <w:r w:rsidRPr="00B169EB">
        <w:rPr>
          <w:b/>
          <w:bCs/>
        </w:rPr>
        <w:t>fecha de nacimiento</w:t>
      </w:r>
      <w:r w:rsidRPr="00B169EB">
        <w:t> y el </w:t>
      </w:r>
      <w:r w:rsidRPr="00B169EB">
        <w:rPr>
          <w:b/>
          <w:bCs/>
        </w:rPr>
        <w:t>tipo de entrada adquirida</w:t>
      </w:r>
      <w:r w:rsidRPr="00B169EB">
        <w:t>.</w:t>
      </w:r>
    </w:p>
    <w:p w14:paraId="7E3320A4" w14:textId="77777777" w:rsidR="00B169EB" w:rsidRPr="00B169EB" w:rsidRDefault="00B169EB" w:rsidP="003F616D">
      <w:pPr>
        <w:spacing w:after="0"/>
        <w:ind w:left="708"/>
      </w:pPr>
      <w:r w:rsidRPr="00B169EB">
        <w:t>Las </w:t>
      </w:r>
      <w:r w:rsidRPr="00B169EB">
        <w:rPr>
          <w:b/>
          <w:bCs/>
        </w:rPr>
        <w:t>entradas</w:t>
      </w:r>
      <w:r w:rsidRPr="00B169EB">
        <w:t> pueden ser de tipo </w:t>
      </w:r>
      <w:r w:rsidRPr="00B169EB">
        <w:rPr>
          <w:b/>
          <w:bCs/>
        </w:rPr>
        <w:t>general</w:t>
      </w:r>
      <w:r w:rsidRPr="00B169EB">
        <w:t>, </w:t>
      </w:r>
      <w:r w:rsidRPr="00B169EB">
        <w:rPr>
          <w:b/>
          <w:bCs/>
        </w:rPr>
        <w:t>VIP</w:t>
      </w:r>
      <w:r w:rsidRPr="00B169EB">
        <w:t> o válidas para </w:t>
      </w:r>
      <w:r w:rsidRPr="00B169EB">
        <w:rPr>
          <w:b/>
          <w:bCs/>
        </w:rPr>
        <w:t>un día suelto</w:t>
      </w:r>
      <w:r w:rsidRPr="00B169EB">
        <w:t>, y tienen un </w:t>
      </w:r>
      <w:r w:rsidRPr="00B169EB">
        <w:rPr>
          <w:b/>
          <w:bCs/>
        </w:rPr>
        <w:t>precio</w:t>
      </w:r>
      <w:r w:rsidRPr="00B169EB">
        <w:t>, una </w:t>
      </w:r>
      <w:r w:rsidRPr="00B169EB">
        <w:rPr>
          <w:b/>
          <w:bCs/>
        </w:rPr>
        <w:t>fecha de inicio</w:t>
      </w:r>
      <w:r w:rsidRPr="00B169EB">
        <w:t> y una </w:t>
      </w:r>
      <w:r w:rsidRPr="00B169EB">
        <w:rPr>
          <w:b/>
          <w:bCs/>
        </w:rPr>
        <w:t>fecha de fin</w:t>
      </w:r>
      <w:r w:rsidRPr="00B169EB">
        <w:t> que determinan su validez. Cada entrada tiene un </w:t>
      </w:r>
      <w:r w:rsidRPr="00B169EB">
        <w:rPr>
          <w:b/>
          <w:bCs/>
        </w:rPr>
        <w:t>identificador único</w:t>
      </w:r>
      <w:r w:rsidRPr="00B169EB">
        <w:t>.</w:t>
      </w:r>
    </w:p>
    <w:p w14:paraId="0A783A61" w14:textId="77777777" w:rsidR="00B169EB" w:rsidRPr="00B169EB" w:rsidRDefault="00B169EB" w:rsidP="003F616D">
      <w:pPr>
        <w:spacing w:after="0"/>
        <w:ind w:left="708"/>
      </w:pPr>
      <w:r w:rsidRPr="00B169EB">
        <w:t>Cada asistente recibe </w:t>
      </w:r>
      <w:r w:rsidRPr="00B169EB">
        <w:rPr>
          <w:b/>
          <w:bCs/>
        </w:rPr>
        <w:t>una pulsera electrónica</w:t>
      </w:r>
      <w:r w:rsidRPr="00B169EB">
        <w:t>, que se </w:t>
      </w:r>
      <w:r w:rsidRPr="00B169EB">
        <w:rPr>
          <w:b/>
          <w:bCs/>
        </w:rPr>
        <w:t>activa en una fecha determinada</w:t>
      </w:r>
      <w:r w:rsidRPr="00B169EB">
        <w:t> y permite realizar pagos dentro del recinto. Estas pulseras están </w:t>
      </w:r>
      <w:r w:rsidRPr="00B169EB">
        <w:rPr>
          <w:b/>
          <w:bCs/>
        </w:rPr>
        <w:t>asociadas de forma exclusiva a un asistente</w:t>
      </w:r>
      <w:r w:rsidRPr="00B169EB">
        <w:t> y tienen un </w:t>
      </w:r>
      <w:r w:rsidRPr="00B169EB">
        <w:rPr>
          <w:b/>
          <w:bCs/>
        </w:rPr>
        <w:t>saldo disponible</w:t>
      </w:r>
      <w:r w:rsidRPr="00B169EB">
        <w:t>. Se debe llevar un </w:t>
      </w:r>
      <w:r w:rsidRPr="00B169EB">
        <w:rPr>
          <w:b/>
          <w:bCs/>
        </w:rPr>
        <w:t>historial de recargas</w:t>
      </w:r>
      <w:r w:rsidRPr="00B169EB">
        <w:t> realizadas sobre cada pulsera, registrando la </w:t>
      </w:r>
      <w:r w:rsidRPr="00B169EB">
        <w:rPr>
          <w:b/>
          <w:bCs/>
        </w:rPr>
        <w:t>fecha</w:t>
      </w:r>
      <w:r w:rsidRPr="00B169EB">
        <w:t>, el </w:t>
      </w:r>
      <w:r w:rsidRPr="00B169EB">
        <w:rPr>
          <w:b/>
          <w:bCs/>
        </w:rPr>
        <w:t>importe</w:t>
      </w:r>
      <w:r w:rsidRPr="00B169EB">
        <w:t> y el </w:t>
      </w:r>
      <w:r w:rsidRPr="00B169EB">
        <w:rPr>
          <w:b/>
          <w:bCs/>
        </w:rPr>
        <w:t>método de pago</w:t>
      </w:r>
      <w:r w:rsidRPr="00B169EB">
        <w:t> utilizado.</w:t>
      </w:r>
    </w:p>
    <w:p w14:paraId="760CA4DF" w14:textId="77777777" w:rsidR="00981DDB" w:rsidRDefault="00B169EB" w:rsidP="003F616D">
      <w:pPr>
        <w:spacing w:after="0"/>
        <w:ind w:left="708"/>
      </w:pPr>
      <w:r w:rsidRPr="00B169EB">
        <w:t>Los asistentes pueden realizar </w:t>
      </w:r>
      <w:r w:rsidRPr="00B169EB">
        <w:rPr>
          <w:b/>
          <w:bCs/>
        </w:rPr>
        <w:t>consumiciones</w:t>
      </w:r>
      <w:r w:rsidRPr="00B169EB">
        <w:t> en los </w:t>
      </w:r>
      <w:r w:rsidRPr="00B169EB">
        <w:rPr>
          <w:b/>
          <w:bCs/>
        </w:rPr>
        <w:t>puntos de venta</w:t>
      </w:r>
      <w:r w:rsidRPr="00B169EB">
        <w:t> del festival, incluyendo </w:t>
      </w:r>
      <w:r w:rsidRPr="00B169EB">
        <w:rPr>
          <w:b/>
          <w:bCs/>
        </w:rPr>
        <w:t>bebidas</w:t>
      </w:r>
      <w:r w:rsidRPr="00B169EB">
        <w:t>, </w:t>
      </w:r>
      <w:r w:rsidRPr="00B169EB">
        <w:rPr>
          <w:b/>
          <w:bCs/>
        </w:rPr>
        <w:t>comida</w:t>
      </w:r>
      <w:r w:rsidRPr="00B169EB">
        <w:t> y </w:t>
      </w:r>
      <w:proofErr w:type="spellStart"/>
      <w:r w:rsidRPr="00B169EB">
        <w:rPr>
          <w:b/>
          <w:bCs/>
        </w:rPr>
        <w:t>merchandising</w:t>
      </w:r>
      <w:proofErr w:type="spellEnd"/>
      <w:r w:rsidRPr="00B169EB">
        <w:t xml:space="preserve">. </w:t>
      </w:r>
    </w:p>
    <w:p w14:paraId="41644606" w14:textId="2105C96A" w:rsidR="00B169EB" w:rsidRPr="00B169EB" w:rsidRDefault="00B169EB" w:rsidP="003F616D">
      <w:pPr>
        <w:spacing w:after="0"/>
        <w:ind w:left="708"/>
      </w:pPr>
      <w:r w:rsidRPr="00B169EB">
        <w:t>Cada consumición debe registrarse con su </w:t>
      </w:r>
      <w:r w:rsidRPr="00B169EB">
        <w:rPr>
          <w:b/>
          <w:bCs/>
        </w:rPr>
        <w:t>tipo</w:t>
      </w:r>
      <w:r w:rsidRPr="00B169EB">
        <w:t>, </w:t>
      </w:r>
      <w:r w:rsidRPr="00B169EB">
        <w:rPr>
          <w:b/>
          <w:bCs/>
        </w:rPr>
        <w:t>importe</w:t>
      </w:r>
      <w:r w:rsidRPr="00B169EB">
        <w:t>, </w:t>
      </w:r>
      <w:r w:rsidRPr="00B169EB">
        <w:rPr>
          <w:b/>
          <w:bCs/>
        </w:rPr>
        <w:t>fecha y hora</w:t>
      </w:r>
      <w:r w:rsidRPr="00B169EB">
        <w:t>, y debe estar asociada a la </w:t>
      </w:r>
      <w:r w:rsidRPr="00B169EB">
        <w:rPr>
          <w:b/>
          <w:bCs/>
        </w:rPr>
        <w:t>pulsera</w:t>
      </w:r>
      <w:r w:rsidRPr="00B169EB">
        <w:t> utilizada. Opcionalmente, se puede registrar el </w:t>
      </w:r>
      <w:r w:rsidRPr="00B169EB">
        <w:rPr>
          <w:b/>
          <w:bCs/>
        </w:rPr>
        <w:t>empleado</w:t>
      </w:r>
      <w:r w:rsidRPr="00B169EB">
        <w:t> que atendió la venta. De cada empleado se desea conocer su </w:t>
      </w:r>
      <w:r w:rsidRPr="00B169EB">
        <w:rPr>
          <w:b/>
          <w:bCs/>
        </w:rPr>
        <w:t>nombre</w:t>
      </w:r>
      <w:r w:rsidRPr="00B169EB">
        <w:t>, </w:t>
      </w:r>
      <w:r w:rsidRPr="00B169EB">
        <w:rPr>
          <w:b/>
          <w:bCs/>
        </w:rPr>
        <w:t>apellidos</w:t>
      </w:r>
      <w:r w:rsidRPr="00B169EB">
        <w:t> y </w:t>
      </w:r>
      <w:r w:rsidRPr="00B169EB">
        <w:rPr>
          <w:b/>
          <w:bCs/>
        </w:rPr>
        <w:t>puesto</w:t>
      </w:r>
      <w:r w:rsidRPr="00B169EB">
        <w:t>.</w:t>
      </w:r>
    </w:p>
    <w:p w14:paraId="3EDF2328" w14:textId="77777777" w:rsidR="00B169EB" w:rsidRPr="00B169EB" w:rsidRDefault="00B169EB" w:rsidP="003F616D">
      <w:pPr>
        <w:spacing w:after="0"/>
        <w:ind w:left="708"/>
      </w:pPr>
      <w:r w:rsidRPr="00B169EB">
        <w:t>El festival cuenta con múltiples </w:t>
      </w:r>
      <w:r w:rsidRPr="00B169EB">
        <w:rPr>
          <w:b/>
          <w:bCs/>
        </w:rPr>
        <w:t>conciertos</w:t>
      </w:r>
      <w:r w:rsidRPr="00B169EB">
        <w:t>, cada uno con una </w:t>
      </w:r>
      <w:r w:rsidRPr="00B169EB">
        <w:rPr>
          <w:b/>
          <w:bCs/>
        </w:rPr>
        <w:t>fecha y hora de inicio</w:t>
      </w:r>
      <w:r w:rsidRPr="00B169EB">
        <w:t>, una </w:t>
      </w:r>
      <w:r w:rsidRPr="00B169EB">
        <w:rPr>
          <w:b/>
          <w:bCs/>
        </w:rPr>
        <w:t>duración en minutos</w:t>
      </w:r>
      <w:r w:rsidRPr="00B169EB">
        <w:t>, y un </w:t>
      </w:r>
      <w:r w:rsidRPr="00B169EB">
        <w:rPr>
          <w:b/>
          <w:bCs/>
        </w:rPr>
        <w:t>escenario asignado</w:t>
      </w:r>
      <w:r w:rsidRPr="00B169EB">
        <w:t>. Cada concierto está protagonizado por </w:t>
      </w:r>
      <w:r w:rsidRPr="00B169EB">
        <w:rPr>
          <w:b/>
          <w:bCs/>
        </w:rPr>
        <w:t>un único artista o grupo musical</w:t>
      </w:r>
      <w:r w:rsidRPr="00B169EB">
        <w:t>, del cual se desea almacenar información como su </w:t>
      </w:r>
      <w:r w:rsidRPr="00B169EB">
        <w:rPr>
          <w:b/>
          <w:bCs/>
        </w:rPr>
        <w:t>nombre artístico</w:t>
      </w:r>
      <w:r w:rsidRPr="00B169EB">
        <w:t>, </w:t>
      </w:r>
      <w:r w:rsidRPr="00B169EB">
        <w:rPr>
          <w:b/>
          <w:bCs/>
        </w:rPr>
        <w:t>país de origen</w:t>
      </w:r>
      <w:r w:rsidRPr="00B169EB">
        <w:t>, </w:t>
      </w:r>
      <w:r w:rsidRPr="00B169EB">
        <w:rPr>
          <w:b/>
          <w:bCs/>
        </w:rPr>
        <w:t>género musical</w:t>
      </w:r>
      <w:r w:rsidRPr="00B169EB">
        <w:t>, </w:t>
      </w:r>
      <w:r w:rsidRPr="00B169EB">
        <w:rPr>
          <w:b/>
          <w:bCs/>
        </w:rPr>
        <w:t>número de integrantes</w:t>
      </w:r>
      <w:r w:rsidRPr="00B169EB">
        <w:t> y una </w:t>
      </w:r>
      <w:r w:rsidRPr="00B169EB">
        <w:rPr>
          <w:b/>
          <w:bCs/>
        </w:rPr>
        <w:t>breve descripción</w:t>
      </w:r>
      <w:r w:rsidRPr="00B169EB">
        <w:t>.</w:t>
      </w:r>
    </w:p>
    <w:p w14:paraId="11547A3E" w14:textId="77777777" w:rsidR="00B169EB" w:rsidRPr="00B169EB" w:rsidRDefault="00B169EB" w:rsidP="003F616D">
      <w:pPr>
        <w:spacing w:after="0"/>
        <w:ind w:left="708"/>
      </w:pPr>
      <w:r w:rsidRPr="00B169EB">
        <w:t>Los </w:t>
      </w:r>
      <w:r w:rsidRPr="00B169EB">
        <w:rPr>
          <w:b/>
          <w:bCs/>
        </w:rPr>
        <w:t>escenarios</w:t>
      </w:r>
      <w:r w:rsidRPr="00B169EB">
        <w:t> tienen un </w:t>
      </w:r>
      <w:r w:rsidRPr="00B169EB">
        <w:rPr>
          <w:b/>
          <w:bCs/>
        </w:rPr>
        <w:t>nombre</w:t>
      </w:r>
      <w:r w:rsidRPr="00B169EB">
        <w:t>, una </w:t>
      </w:r>
      <w:r w:rsidRPr="00B169EB">
        <w:rPr>
          <w:b/>
          <w:bCs/>
        </w:rPr>
        <w:t>capacidad máxima de asistentes</w:t>
      </w:r>
      <w:r w:rsidRPr="00B169EB">
        <w:t> y una </w:t>
      </w:r>
      <w:r w:rsidRPr="00B169EB">
        <w:rPr>
          <w:b/>
          <w:bCs/>
        </w:rPr>
        <w:t>ubicación física</w:t>
      </w:r>
      <w:r w:rsidRPr="00B169EB">
        <w:t> dentro del recinto.</w:t>
      </w:r>
    </w:p>
    <w:p w14:paraId="5CE11C26" w14:textId="77777777" w:rsidR="00C72044" w:rsidRPr="00E246B1" w:rsidRDefault="00C72044" w:rsidP="00BF31ED">
      <w:pPr>
        <w:spacing w:after="0"/>
      </w:pPr>
    </w:p>
    <w:p w14:paraId="7C098580" w14:textId="77777777" w:rsidR="003012D9" w:rsidRPr="003012D9" w:rsidRDefault="003012D9" w:rsidP="00BF31ED">
      <w:pPr>
        <w:pStyle w:val="Ttulo3"/>
        <w:spacing w:after="0"/>
      </w:pPr>
      <w:bookmarkStart w:id="4" w:name="_Toc208846799"/>
      <w:r w:rsidRPr="003012D9">
        <w:t xml:space="preserve">Parte 2: Implementación en </w:t>
      </w:r>
      <w:proofErr w:type="spellStart"/>
      <w:r w:rsidRPr="003012D9">
        <w:t>MariaDB</w:t>
      </w:r>
      <w:bookmarkEnd w:id="4"/>
      <w:proofErr w:type="spellEnd"/>
    </w:p>
    <w:p w14:paraId="42F98F6F" w14:textId="77777777" w:rsidR="003F616D" w:rsidRDefault="003012D9" w:rsidP="007D72DF">
      <w:pPr>
        <w:spacing w:after="0"/>
      </w:pPr>
      <w:r w:rsidRPr="005D5E41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Crear la base de datos</w:t>
      </w:r>
      <w:r w:rsidR="00DB3A82">
        <w:t xml:space="preserve"> </w:t>
      </w:r>
    </w:p>
    <w:p w14:paraId="145371C5" w14:textId="35DEE4BA" w:rsidR="003012D9" w:rsidRPr="003012D9" w:rsidRDefault="00DB3A82" w:rsidP="003F616D">
      <w:pPr>
        <w:spacing w:after="0"/>
        <w:ind w:left="708" w:firstLine="708"/>
      </w:pPr>
      <w:r>
        <w:t>(</w:t>
      </w:r>
      <w:r w:rsidR="007A3CB0">
        <w:t>[</w:t>
      </w:r>
      <w:proofErr w:type="spellStart"/>
      <w:r>
        <w:t>siglas_nombre_alumno_apellidos</w:t>
      </w:r>
      <w:proofErr w:type="spellEnd"/>
      <w:r w:rsidR="007A3CB0">
        <w:t>]</w:t>
      </w:r>
      <w:r>
        <w:t>_FIB, ejemplo: PJLA_FIB)</w:t>
      </w:r>
      <w:r w:rsidR="003012D9" w:rsidRPr="003012D9">
        <w:t xml:space="preserve"> y todas las tablas necesarias.</w:t>
      </w:r>
    </w:p>
    <w:p w14:paraId="60404631" w14:textId="77777777" w:rsidR="003012D9" w:rsidRPr="003012D9" w:rsidRDefault="003012D9" w:rsidP="003F616D">
      <w:pPr>
        <w:spacing w:after="0"/>
        <w:ind w:left="708" w:firstLine="708"/>
      </w:pPr>
      <w:r w:rsidRPr="003012D9">
        <w:t>Establecer las relaciones con claves primarias y foráneas.</w:t>
      </w:r>
    </w:p>
    <w:p w14:paraId="2EFDCBA2" w14:textId="77777777" w:rsidR="00416364" w:rsidRPr="00416364" w:rsidRDefault="00416364" w:rsidP="00BF31ED">
      <w:pPr>
        <w:pStyle w:val="Ttulo3"/>
        <w:spacing w:after="0"/>
      </w:pPr>
      <w:bookmarkStart w:id="5" w:name="_Toc208846800"/>
      <w:r w:rsidRPr="00416364">
        <w:t>Parte 3: Poblar con datos de ejemplo</w:t>
      </w:r>
      <w:bookmarkEnd w:id="5"/>
    </w:p>
    <w:p w14:paraId="50EE6BDA" w14:textId="77777777" w:rsidR="003F616D" w:rsidRDefault="00416364" w:rsidP="007D72DF">
      <w:pPr>
        <w:spacing w:after="0"/>
      </w:pPr>
      <w:r w:rsidRPr="003F616D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Inserta</w:t>
      </w:r>
      <w:r w:rsidRPr="00416364">
        <w:t xml:space="preserve"> </w:t>
      </w:r>
    </w:p>
    <w:p w14:paraId="5979C9CF" w14:textId="71C941CE" w:rsidR="00416364" w:rsidRDefault="00416364" w:rsidP="003F616D">
      <w:pPr>
        <w:spacing w:after="0"/>
        <w:ind w:left="360" w:firstLine="349"/>
      </w:pPr>
      <w:r w:rsidRPr="00416364">
        <w:t xml:space="preserve">al menos 10 </w:t>
      </w:r>
      <w:r w:rsidR="00852939">
        <w:t>a 20 registros en cada tabla</w:t>
      </w:r>
    </w:p>
    <w:p w14:paraId="56F0DA84" w14:textId="77777777" w:rsidR="0001098B" w:rsidRPr="00416364" w:rsidRDefault="0001098B" w:rsidP="00DA6A4F">
      <w:pPr>
        <w:spacing w:after="0"/>
        <w:ind w:left="720"/>
      </w:pPr>
    </w:p>
    <w:p w14:paraId="76100947" w14:textId="77777777" w:rsidR="00F60B36" w:rsidRDefault="00F60B36" w:rsidP="004533C9">
      <w:pPr>
        <w:pStyle w:val="Ttulo3"/>
      </w:pPr>
      <w:bookmarkStart w:id="6" w:name="_Toc208846801"/>
      <w:r>
        <w:lastRenderedPageBreak/>
        <w:t>Rúbrica de Evaluación</w:t>
      </w:r>
      <w:bookmarkEnd w:id="6"/>
    </w:p>
    <w:p w14:paraId="1233F676" w14:textId="77777777" w:rsidR="00214FD5" w:rsidRDefault="00214FD5" w:rsidP="00BF31ED">
      <w:pPr>
        <w:spacing w:after="0"/>
      </w:pPr>
    </w:p>
    <w:p w14:paraId="1ABB5DF3" w14:textId="1F241CEA" w:rsidR="001F5DDE" w:rsidRPr="001F5DDE" w:rsidRDefault="001F5DDE" w:rsidP="001F5DDE">
      <w:pPr>
        <w:spacing w:after="0"/>
        <w:rPr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75"/>
        <w:gridCol w:w="2082"/>
        <w:gridCol w:w="2014"/>
        <w:gridCol w:w="1637"/>
        <w:gridCol w:w="1508"/>
      </w:tblGrid>
      <w:tr w:rsidR="001F5DDE" w:rsidRPr="001F5DDE" w14:paraId="0D3696CB" w14:textId="77777777" w:rsidTr="00AE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FEE9F" w14:textId="77777777" w:rsidR="001F5DDE" w:rsidRPr="001F5DDE" w:rsidRDefault="001F5DDE" w:rsidP="001F5DDE">
            <w:pPr>
              <w:spacing w:line="259" w:lineRule="auto"/>
            </w:pPr>
            <w:r w:rsidRPr="001F5DDE">
              <w:t>Criterio</w:t>
            </w:r>
          </w:p>
        </w:tc>
        <w:tc>
          <w:tcPr>
            <w:tcW w:w="0" w:type="auto"/>
            <w:hideMark/>
          </w:tcPr>
          <w:p w14:paraId="17D54DC0" w14:textId="77777777" w:rsidR="00AE156B" w:rsidRDefault="001F5DDE" w:rsidP="001F5DD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F5DDE">
              <w:t>Excelente</w:t>
            </w:r>
          </w:p>
          <w:p w14:paraId="7B421E34" w14:textId="11557E27" w:rsidR="001F5DDE" w:rsidRPr="001F5DDE" w:rsidRDefault="001F5DDE" w:rsidP="001F5DD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 xml:space="preserve"> (10-9)</w:t>
            </w:r>
          </w:p>
        </w:tc>
        <w:tc>
          <w:tcPr>
            <w:tcW w:w="0" w:type="auto"/>
            <w:hideMark/>
          </w:tcPr>
          <w:p w14:paraId="7DCF35F2" w14:textId="77777777" w:rsidR="00AE156B" w:rsidRDefault="001F5DDE" w:rsidP="001F5DD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F5DDE">
              <w:t>Bueno</w:t>
            </w:r>
          </w:p>
          <w:p w14:paraId="328DA5EE" w14:textId="08C161BD" w:rsidR="001F5DDE" w:rsidRPr="001F5DDE" w:rsidRDefault="001F5DDE" w:rsidP="001F5DD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 xml:space="preserve"> (8-7)</w:t>
            </w:r>
          </w:p>
        </w:tc>
        <w:tc>
          <w:tcPr>
            <w:tcW w:w="1637" w:type="dxa"/>
            <w:hideMark/>
          </w:tcPr>
          <w:p w14:paraId="4665F61C" w14:textId="77777777" w:rsidR="00AE156B" w:rsidRDefault="001F5DDE" w:rsidP="001F5DD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F5DDE">
              <w:t xml:space="preserve">Aceptable </w:t>
            </w:r>
          </w:p>
          <w:p w14:paraId="7F236ACE" w14:textId="6D147F56" w:rsidR="001F5DDE" w:rsidRPr="001F5DDE" w:rsidRDefault="001F5DDE" w:rsidP="001F5DD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>(6-5)</w:t>
            </w:r>
          </w:p>
        </w:tc>
        <w:tc>
          <w:tcPr>
            <w:tcW w:w="1508" w:type="dxa"/>
            <w:hideMark/>
          </w:tcPr>
          <w:p w14:paraId="0CC56EC1" w14:textId="77777777" w:rsidR="001F5DDE" w:rsidRPr="001F5DDE" w:rsidRDefault="001F5DDE" w:rsidP="001F5DD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>Insuficiente (&lt;5)</w:t>
            </w:r>
          </w:p>
        </w:tc>
      </w:tr>
      <w:tr w:rsidR="001F5DDE" w:rsidRPr="001F5DDE" w14:paraId="3928BCF0" w14:textId="77777777" w:rsidTr="00AE1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39176" w14:textId="77777777" w:rsidR="001F5DDE" w:rsidRPr="001F5DDE" w:rsidRDefault="001F5DDE" w:rsidP="001F5DDE">
            <w:pPr>
              <w:spacing w:line="259" w:lineRule="auto"/>
            </w:pPr>
            <w:r w:rsidRPr="001F5DDE">
              <w:t>Modelado de la base de datos</w:t>
            </w:r>
          </w:p>
        </w:tc>
        <w:tc>
          <w:tcPr>
            <w:tcW w:w="0" w:type="auto"/>
            <w:hideMark/>
          </w:tcPr>
          <w:p w14:paraId="753019AE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>Modelo lógico y físico completo, con todas las entidades, relaciones y atributos correctamente definidos. Justificación clara del diseño.</w:t>
            </w:r>
          </w:p>
        </w:tc>
        <w:tc>
          <w:tcPr>
            <w:tcW w:w="0" w:type="auto"/>
            <w:hideMark/>
          </w:tcPr>
          <w:p w14:paraId="515622CC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 xml:space="preserve">Modelo funcional con la mayoría de </w:t>
            </w:r>
            <w:proofErr w:type="gramStart"/>
            <w:r w:rsidRPr="001F5DDE">
              <w:t>entidades</w:t>
            </w:r>
            <w:proofErr w:type="gramEnd"/>
            <w:r w:rsidRPr="001F5DDE">
              <w:t xml:space="preserve"> y relaciones bien definidas. Justificación parcial.</w:t>
            </w:r>
          </w:p>
        </w:tc>
        <w:tc>
          <w:tcPr>
            <w:tcW w:w="1637" w:type="dxa"/>
            <w:hideMark/>
          </w:tcPr>
          <w:p w14:paraId="7081BCF4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>Modelo con errores menores o ausencias puntuales. Justificación escasa.</w:t>
            </w:r>
          </w:p>
        </w:tc>
        <w:tc>
          <w:tcPr>
            <w:tcW w:w="1508" w:type="dxa"/>
            <w:hideMark/>
          </w:tcPr>
          <w:p w14:paraId="3C3ADC78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>Modelo incompleto o con errores graves. Falta de justificación.</w:t>
            </w:r>
          </w:p>
        </w:tc>
      </w:tr>
      <w:tr w:rsidR="001F5DDE" w:rsidRPr="001F5DDE" w14:paraId="6958CCE9" w14:textId="77777777" w:rsidTr="00AE1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518C1" w14:textId="77777777" w:rsidR="001F5DDE" w:rsidRPr="001F5DDE" w:rsidRDefault="001F5DDE" w:rsidP="001F5DDE">
            <w:pPr>
              <w:spacing w:line="259" w:lineRule="auto"/>
            </w:pPr>
            <w:r w:rsidRPr="001F5DDE">
              <w:t xml:space="preserve">Implementación en </w:t>
            </w:r>
            <w:proofErr w:type="spellStart"/>
            <w:r w:rsidRPr="001F5DDE">
              <w:t>MariaDB</w:t>
            </w:r>
            <w:proofErr w:type="spellEnd"/>
          </w:p>
        </w:tc>
        <w:tc>
          <w:tcPr>
            <w:tcW w:w="0" w:type="auto"/>
            <w:hideMark/>
          </w:tcPr>
          <w:p w14:paraId="71F38E95" w14:textId="77777777" w:rsidR="001F5DDE" w:rsidRPr="001F5DDE" w:rsidRDefault="001F5DDE" w:rsidP="001F5DD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>Base de datos creada correctamente con todas las tablas, claves primarias y foráneas bien establecidas.</w:t>
            </w:r>
          </w:p>
        </w:tc>
        <w:tc>
          <w:tcPr>
            <w:tcW w:w="0" w:type="auto"/>
            <w:hideMark/>
          </w:tcPr>
          <w:p w14:paraId="27B1EEAE" w14:textId="77777777" w:rsidR="001F5DDE" w:rsidRPr="001F5DDE" w:rsidRDefault="001F5DDE" w:rsidP="001F5DD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 xml:space="preserve">Base de datos funcional con la mayoría de </w:t>
            </w:r>
            <w:proofErr w:type="gramStart"/>
            <w:r w:rsidRPr="001F5DDE">
              <w:t>relaciones</w:t>
            </w:r>
            <w:proofErr w:type="gramEnd"/>
            <w:r w:rsidRPr="001F5DDE">
              <w:t xml:space="preserve"> correctamente implementadas.</w:t>
            </w:r>
          </w:p>
        </w:tc>
        <w:tc>
          <w:tcPr>
            <w:tcW w:w="1637" w:type="dxa"/>
            <w:hideMark/>
          </w:tcPr>
          <w:p w14:paraId="701E491F" w14:textId="77777777" w:rsidR="001F5DDE" w:rsidRPr="001F5DDE" w:rsidRDefault="001F5DDE" w:rsidP="001F5DD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>Base de datos con errores menores en claves o relaciones.</w:t>
            </w:r>
          </w:p>
        </w:tc>
        <w:tc>
          <w:tcPr>
            <w:tcW w:w="1508" w:type="dxa"/>
            <w:hideMark/>
          </w:tcPr>
          <w:p w14:paraId="54E82824" w14:textId="77777777" w:rsidR="001F5DDE" w:rsidRPr="001F5DDE" w:rsidRDefault="001F5DDE" w:rsidP="001F5DD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5DDE">
              <w:t>Base de datos con errores graves o sin relaciones definidas.</w:t>
            </w:r>
          </w:p>
        </w:tc>
      </w:tr>
      <w:tr w:rsidR="001F5DDE" w:rsidRPr="001F5DDE" w14:paraId="29B0718E" w14:textId="77777777" w:rsidTr="00AE1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9ECB3" w14:textId="77777777" w:rsidR="001F5DDE" w:rsidRPr="001F5DDE" w:rsidRDefault="001F5DDE" w:rsidP="001F5DDE">
            <w:pPr>
              <w:spacing w:line="259" w:lineRule="auto"/>
            </w:pPr>
            <w:r w:rsidRPr="001F5DDE">
              <w:t>Población de datos</w:t>
            </w:r>
          </w:p>
        </w:tc>
        <w:tc>
          <w:tcPr>
            <w:tcW w:w="0" w:type="auto"/>
            <w:hideMark/>
          </w:tcPr>
          <w:p w14:paraId="0DBA51A4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>Inserción de datos realistas y variados (10-20 registros por tabla), coherentes con el modelo.</w:t>
            </w:r>
          </w:p>
        </w:tc>
        <w:tc>
          <w:tcPr>
            <w:tcW w:w="0" w:type="auto"/>
            <w:hideMark/>
          </w:tcPr>
          <w:p w14:paraId="3FDAC669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>Inserción de datos suficiente, aunque con poca variedad o algunos errores menores.</w:t>
            </w:r>
          </w:p>
        </w:tc>
        <w:tc>
          <w:tcPr>
            <w:tcW w:w="1637" w:type="dxa"/>
            <w:hideMark/>
          </w:tcPr>
          <w:p w14:paraId="46FA8F13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>Inserción de datos escasa o con errores de coherencia.</w:t>
            </w:r>
          </w:p>
        </w:tc>
        <w:tc>
          <w:tcPr>
            <w:tcW w:w="1508" w:type="dxa"/>
            <w:hideMark/>
          </w:tcPr>
          <w:p w14:paraId="154F9915" w14:textId="77777777" w:rsidR="001F5DDE" w:rsidRPr="001F5DDE" w:rsidRDefault="001F5DDE" w:rsidP="001F5DD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5DDE">
              <w:t>No se insertan datos o los datos son irrelevantes.</w:t>
            </w:r>
          </w:p>
        </w:tc>
      </w:tr>
    </w:tbl>
    <w:p w14:paraId="3F701889" w14:textId="77777777" w:rsidR="001F5DDE" w:rsidRDefault="001F5DDE" w:rsidP="00BF31ED">
      <w:pPr>
        <w:spacing w:after="0"/>
      </w:pPr>
    </w:p>
    <w:p w14:paraId="2BA2B53E" w14:textId="77777777" w:rsidR="001F5DDE" w:rsidRDefault="001F5DDE" w:rsidP="00BF31ED">
      <w:pPr>
        <w:spacing w:after="0"/>
      </w:pPr>
    </w:p>
    <w:p w14:paraId="20EA454B" w14:textId="77777777" w:rsidR="001F5DDE" w:rsidRDefault="001F5DDE" w:rsidP="00BF31ED">
      <w:pPr>
        <w:spacing w:after="0"/>
      </w:pPr>
    </w:p>
    <w:sectPr w:rsidR="001F5DDE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94E1" w14:textId="77777777" w:rsidR="00D96A81" w:rsidRDefault="00D96A81" w:rsidP="00D44D6F">
      <w:pPr>
        <w:spacing w:after="0" w:line="240" w:lineRule="auto"/>
      </w:pPr>
      <w:r>
        <w:separator/>
      </w:r>
    </w:p>
  </w:endnote>
  <w:endnote w:type="continuationSeparator" w:id="0">
    <w:p w14:paraId="57E83CB0" w14:textId="77777777" w:rsidR="00D96A81" w:rsidRDefault="00D96A81" w:rsidP="00D44D6F">
      <w:pPr>
        <w:spacing w:after="0" w:line="240" w:lineRule="auto"/>
      </w:pPr>
      <w:r>
        <w:continuationSeparator/>
      </w:r>
    </w:p>
  </w:endnote>
  <w:endnote w:type="continuationNotice" w:id="1">
    <w:p w14:paraId="07C89D60" w14:textId="77777777" w:rsidR="00D96A81" w:rsidRDefault="00D96A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Light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F86A" w14:textId="77777777" w:rsidR="006E0D2D" w:rsidRDefault="00214CF0">
    <w:pPr>
      <w:pStyle w:val="Piedepgina"/>
    </w:pPr>
    <w:r>
      <w:rPr>
        <w:noProof/>
        <w:lang w:val="ca-ES" w:eastAsia="ca-E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2BD5012" wp14:editId="63B5A6DE">
              <wp:simplePos x="0" y="0"/>
              <wp:positionH relativeFrom="page">
                <wp:posOffset>-152400</wp:posOffset>
              </wp:positionH>
              <wp:positionV relativeFrom="paragraph">
                <wp:posOffset>-20320</wp:posOffset>
              </wp:positionV>
              <wp:extent cx="7719060" cy="630555"/>
              <wp:effectExtent l="152400" t="76200" r="129540" b="55245"/>
              <wp:wrapNone/>
              <wp:docPr id="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7719060" cy="630555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>
                        <a:outerShdw blurRad="63500" sx="102000" sy="102000" algn="c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486A0ED0">
            <v:rect id="Rectángulo 2" style="position:absolute;margin-left:-12pt;margin-top:-1.6pt;width:607.8pt;height:49.6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4339f" stroked="f" strokeweight="1pt" w14:anchorId="36C2FC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">
              <v:shadow on="t" type="perspective" color="black" opacity="26214f" offset="0,0" matrix="66847f,,,66847f"/>
              <w10:wrap anchorx="page"/>
            </v:rect>
          </w:pict>
        </mc:Fallback>
      </mc:AlternateContent>
    </w:r>
    <w:r>
      <w:rPr>
        <w:noProof/>
        <w:lang w:val="ca-ES" w:eastAsia="ca-ES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ACF806B" wp14:editId="157E66AF">
              <wp:simplePos x="0" y="0"/>
              <wp:positionH relativeFrom="margin">
                <wp:posOffset>4231640</wp:posOffset>
              </wp:positionH>
              <wp:positionV relativeFrom="paragraph">
                <wp:posOffset>40005</wp:posOffset>
              </wp:positionV>
              <wp:extent cx="1599565" cy="32766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99565" cy="32766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C84F038" w14:textId="3E627981" w:rsidR="006E0D2D" w:rsidRDefault="00214CF0" w:rsidP="001A26A4">
                          <w:pPr>
                            <w:jc w:val="right"/>
                          </w:pPr>
                          <w:r w:rsidRPr="009E3DA8">
                            <w:rPr>
                              <w:rFonts w:ascii="Roboto" w:hAnsi="Roboto"/>
                              <w:i/>
                              <w:color w:val="FFFFFF"/>
                              <w:sz w:val="18"/>
                              <w:szCs w:val="28"/>
                            </w:rPr>
                            <w:t>Página</w:t>
                          </w:r>
                          <w:r w:rsidRPr="00221F2D">
                            <w:rPr>
                              <w:rFonts w:ascii="Roboto" w:hAnsi="Roboto"/>
                            </w:rPr>
                            <w:t xml:space="preserve"> </w:t>
                          </w:r>
                          <w:r w:rsidRPr="009E3DA8">
                            <w:rPr>
                              <w:rFonts w:ascii="Roboto" w:hAnsi="Roboto"/>
                              <w:i/>
                              <w:color w:val="FFFFFF"/>
                              <w:sz w:val="18"/>
                              <w:szCs w:val="28"/>
                            </w:rPr>
                            <w:fldChar w:fldCharType="begin"/>
                          </w:r>
                          <w:r w:rsidRPr="009E3DA8">
                            <w:rPr>
                              <w:rFonts w:ascii="Roboto" w:hAnsi="Roboto"/>
                              <w:i/>
                              <w:color w:val="FFFFFF"/>
                              <w:sz w:val="18"/>
                              <w:szCs w:val="28"/>
                            </w:rPr>
                            <w:instrText xml:space="preserve"> </w:instrText>
                          </w:r>
                          <w:r>
                            <w:rPr>
                              <w:rFonts w:ascii="Roboto" w:hAnsi="Roboto"/>
                              <w:i/>
                              <w:color w:val="FFFFFF"/>
                              <w:sz w:val="18"/>
                              <w:szCs w:val="28"/>
                            </w:rPr>
                            <w:instrText>PAGE</w:instrText>
                          </w:r>
                          <w:r w:rsidRPr="009E3DA8">
                            <w:rPr>
                              <w:rFonts w:ascii="Roboto" w:hAnsi="Roboto"/>
                              <w:i/>
                              <w:color w:val="FFFFFF"/>
                              <w:sz w:val="18"/>
                              <w:szCs w:val="28"/>
                            </w:rPr>
                            <w:instrText xml:space="preserve">   \* MERGEFORMAT </w:instrText>
                          </w:r>
                          <w:r w:rsidRPr="009E3DA8">
                            <w:rPr>
                              <w:rFonts w:ascii="Roboto" w:hAnsi="Roboto"/>
                              <w:i/>
                              <w:color w:val="FFFFFF"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BE66FF">
                            <w:rPr>
                              <w:rFonts w:ascii="Roboto" w:hAnsi="Roboto"/>
                              <w:i/>
                              <w:noProof/>
                              <w:color w:val="FFFFFF"/>
                              <w:sz w:val="18"/>
                              <w:szCs w:val="28"/>
                            </w:rPr>
                            <w:t>6</w:t>
                          </w:r>
                          <w:r w:rsidRPr="009E3DA8">
                            <w:rPr>
                              <w:rFonts w:ascii="Roboto" w:hAnsi="Roboto"/>
                              <w:i/>
                              <w:color w:val="FFFFFF"/>
                              <w:sz w:val="1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CF806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1" type="#_x0000_t202" style="position:absolute;margin-left:333.2pt;margin-top:3.15pt;width:125.95pt;height:25.8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" fillcolor="#04339f" stroked="f" strokeweight="1.5pt">
              <v:textbox>
                <w:txbxContent>
                  <w:p w14:paraId="1C84F038" w14:textId="3E627981" w:rsidR="006E0D2D" w:rsidRDefault="00214CF0" w:rsidP="001A26A4">
                    <w:pPr>
                      <w:jc w:val="right"/>
                    </w:pPr>
                    <w:r w:rsidRPr="009E3DA8">
                      <w:rPr>
                        <w:rFonts w:ascii="Roboto" w:hAnsi="Roboto"/>
                        <w:i/>
                        <w:color w:val="FFFFFF"/>
                        <w:sz w:val="18"/>
                        <w:szCs w:val="28"/>
                      </w:rPr>
                      <w:t>Página</w:t>
                    </w:r>
                    <w:r w:rsidRPr="00221F2D">
                      <w:rPr>
                        <w:rFonts w:ascii="Roboto" w:hAnsi="Roboto"/>
                      </w:rPr>
                      <w:t xml:space="preserve"> </w:t>
                    </w:r>
                    <w:r w:rsidRPr="009E3DA8">
                      <w:rPr>
                        <w:rFonts w:ascii="Roboto" w:hAnsi="Roboto"/>
                        <w:i/>
                        <w:color w:val="FFFFFF"/>
                        <w:sz w:val="18"/>
                        <w:szCs w:val="28"/>
                      </w:rPr>
                      <w:fldChar w:fldCharType="begin"/>
                    </w:r>
                    <w:r w:rsidRPr="009E3DA8">
                      <w:rPr>
                        <w:rFonts w:ascii="Roboto" w:hAnsi="Roboto"/>
                        <w:i/>
                        <w:color w:val="FFFFFF"/>
                        <w:sz w:val="18"/>
                        <w:szCs w:val="28"/>
                      </w:rPr>
                      <w:instrText xml:space="preserve"> </w:instrText>
                    </w:r>
                    <w:r>
                      <w:rPr>
                        <w:rFonts w:ascii="Roboto" w:hAnsi="Roboto"/>
                        <w:i/>
                        <w:color w:val="FFFFFF"/>
                        <w:sz w:val="18"/>
                        <w:szCs w:val="28"/>
                      </w:rPr>
                      <w:instrText>PAGE</w:instrText>
                    </w:r>
                    <w:r w:rsidRPr="009E3DA8">
                      <w:rPr>
                        <w:rFonts w:ascii="Roboto" w:hAnsi="Roboto"/>
                        <w:i/>
                        <w:color w:val="FFFFFF"/>
                        <w:sz w:val="18"/>
                        <w:szCs w:val="28"/>
                      </w:rPr>
                      <w:instrText xml:space="preserve">   \* MERGEFORMAT </w:instrText>
                    </w:r>
                    <w:r w:rsidRPr="009E3DA8">
                      <w:rPr>
                        <w:rFonts w:ascii="Roboto" w:hAnsi="Roboto"/>
                        <w:i/>
                        <w:color w:val="FFFFFF"/>
                        <w:sz w:val="18"/>
                        <w:szCs w:val="28"/>
                      </w:rPr>
                      <w:fldChar w:fldCharType="separate"/>
                    </w:r>
                    <w:r w:rsidR="00BE66FF">
                      <w:rPr>
                        <w:rFonts w:ascii="Roboto" w:hAnsi="Roboto"/>
                        <w:i/>
                        <w:noProof/>
                        <w:color w:val="FFFFFF"/>
                        <w:sz w:val="18"/>
                        <w:szCs w:val="28"/>
                      </w:rPr>
                      <w:t>6</w:t>
                    </w:r>
                    <w:r w:rsidRPr="009E3DA8">
                      <w:rPr>
                        <w:rFonts w:ascii="Roboto" w:hAnsi="Roboto"/>
                        <w:i/>
                        <w:color w:val="FFFFFF"/>
                        <w:sz w:val="1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C152" w14:textId="77777777" w:rsidR="00D96A81" w:rsidRDefault="00D96A81" w:rsidP="00D44D6F">
      <w:pPr>
        <w:spacing w:after="0" w:line="240" w:lineRule="auto"/>
      </w:pPr>
      <w:r>
        <w:separator/>
      </w:r>
    </w:p>
  </w:footnote>
  <w:footnote w:type="continuationSeparator" w:id="0">
    <w:p w14:paraId="7ED55FBC" w14:textId="77777777" w:rsidR="00D96A81" w:rsidRDefault="00D96A81" w:rsidP="00D44D6F">
      <w:pPr>
        <w:spacing w:after="0" w:line="240" w:lineRule="auto"/>
      </w:pPr>
      <w:r>
        <w:continuationSeparator/>
      </w:r>
    </w:p>
  </w:footnote>
  <w:footnote w:type="continuationNotice" w:id="1">
    <w:p w14:paraId="14D16175" w14:textId="77777777" w:rsidR="00D96A81" w:rsidRDefault="00D96A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6BCE8" w14:textId="77777777" w:rsidR="006E0D2D" w:rsidRDefault="00214CF0">
    <w:pPr>
      <w:pStyle w:val="Encabezado"/>
    </w:pPr>
    <w:r>
      <w:rPr>
        <w:noProof/>
        <w:lang w:val="ca-ES" w:eastAsia="ca-E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6654718" wp14:editId="7665285A">
              <wp:simplePos x="0" y="0"/>
              <wp:positionH relativeFrom="column">
                <wp:posOffset>-256540</wp:posOffset>
              </wp:positionH>
              <wp:positionV relativeFrom="paragraph">
                <wp:posOffset>-106045</wp:posOffset>
              </wp:positionV>
              <wp:extent cx="4046220" cy="350520"/>
              <wp:effectExtent l="0" t="0" r="0" b="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4046220" cy="35052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E6A7AAD" w14:textId="6C205642" w:rsidR="006E0D2D" w:rsidRDefault="00DD36F5" w:rsidP="001C3512">
                          <w:pPr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  <w:t>M02</w:t>
                          </w:r>
                          <w:r w:rsidR="0084682E"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  <w:t>-0</w:t>
                          </w:r>
                          <w:r w:rsidR="00F6260D"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  <w:t>372</w:t>
                          </w:r>
                          <w:r w:rsidR="0084682E"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  <w:t>-PR01</w:t>
                          </w:r>
                        </w:p>
                        <w:p w14:paraId="26248447" w14:textId="77777777" w:rsidR="0084682E" w:rsidRDefault="0084682E" w:rsidP="001C3512">
                          <w:pPr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</w:pPr>
                        </w:p>
                        <w:p w14:paraId="415FD30F" w14:textId="77777777" w:rsidR="00D44D6F" w:rsidRPr="00B8376F" w:rsidRDefault="00D44D6F" w:rsidP="001C3512">
                          <w:pPr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</w:pPr>
                        </w:p>
                        <w:p w14:paraId="75F0FE9C" w14:textId="77777777" w:rsidR="006E0D2D" w:rsidRPr="00B8376F" w:rsidRDefault="00214CF0" w:rsidP="00B02738">
                          <w:pPr>
                            <w:pStyle w:val="TableText"/>
                            <w:rPr>
                              <w:rFonts w:ascii="Roboto" w:hAnsi="Roboto"/>
                              <w:lang w:val="es-ES"/>
                            </w:rPr>
                          </w:pPr>
                          <w:r w:rsidRPr="00B8376F"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  <w:lang w:val="es-ES"/>
                            </w:rPr>
                            <w:t xml:space="preserve"> </w:t>
                          </w:r>
                          <w:r w:rsidRPr="00B8376F">
                            <w:rPr>
                              <w:rFonts w:ascii="Roboto" w:hAnsi="Roboto"/>
                              <w:lang w:val="es-ES"/>
                            </w:rPr>
                            <w:t>ICA001.S1.C1.</w:t>
                          </w:r>
                          <w:r w:rsidRPr="00B8376F">
                            <w:rPr>
                              <w:rFonts w:ascii="Roboto" w:hAnsi="Roboto"/>
                              <w:color w:val="FF0000"/>
                              <w:lang w:val="es-ES"/>
                            </w:rPr>
                            <w:t>PR</w:t>
                          </w:r>
                          <w:r w:rsidRPr="00B8376F">
                            <w:rPr>
                              <w:rFonts w:ascii="Roboto" w:hAnsi="Roboto"/>
                              <w:lang w:val="es-ES"/>
                            </w:rPr>
                            <w:t xml:space="preserve"> </w:t>
                          </w:r>
                        </w:p>
                        <w:p w14:paraId="3964969E" w14:textId="77777777" w:rsidR="006E0D2D" w:rsidRPr="00B8376F" w:rsidRDefault="006E0D2D">
                          <w:pPr>
                            <w:rPr>
                              <w:rFonts w:ascii="Roboto" w:hAnsi="Roboto"/>
                              <w:b/>
                              <w:color w:val="FFFFFF"/>
                              <w:sz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654718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0" type="#_x0000_t202" style="position:absolute;margin-left:-20.2pt;margin-top:-8.35pt;width:318.6pt;height:27.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" fillcolor="#04339f" stroked="f" strokeweight="1.5pt">
              <v:textbox>
                <w:txbxContent>
                  <w:p w14:paraId="1E6A7AAD" w14:textId="6C205642" w:rsidR="006E0D2D" w:rsidRDefault="00DD36F5" w:rsidP="001C3512">
                    <w:pPr>
                      <w:rPr>
                        <w:rFonts w:ascii="Roboto" w:hAnsi="Roboto"/>
                        <w:b/>
                        <w:color w:val="FFFFFF"/>
                        <w:sz w:val="36"/>
                      </w:rPr>
                    </w:pPr>
                    <w:r>
                      <w:rPr>
                        <w:rFonts w:ascii="Roboto" w:hAnsi="Roboto"/>
                        <w:b/>
                        <w:color w:val="FFFFFF"/>
                        <w:sz w:val="36"/>
                      </w:rPr>
                      <w:t>M02</w:t>
                    </w:r>
                    <w:r w:rsidR="0084682E">
                      <w:rPr>
                        <w:rFonts w:ascii="Roboto" w:hAnsi="Roboto"/>
                        <w:b/>
                        <w:color w:val="FFFFFF"/>
                        <w:sz w:val="36"/>
                      </w:rPr>
                      <w:t>-0</w:t>
                    </w:r>
                    <w:r w:rsidR="00F6260D">
                      <w:rPr>
                        <w:rFonts w:ascii="Roboto" w:hAnsi="Roboto"/>
                        <w:b/>
                        <w:color w:val="FFFFFF"/>
                        <w:sz w:val="36"/>
                      </w:rPr>
                      <w:t>372</w:t>
                    </w:r>
                    <w:r w:rsidR="0084682E">
                      <w:rPr>
                        <w:rFonts w:ascii="Roboto" w:hAnsi="Roboto"/>
                        <w:b/>
                        <w:color w:val="FFFFFF"/>
                        <w:sz w:val="36"/>
                      </w:rPr>
                      <w:t>-PR01</w:t>
                    </w:r>
                  </w:p>
                  <w:p w14:paraId="26248447" w14:textId="77777777" w:rsidR="0084682E" w:rsidRDefault="0084682E" w:rsidP="001C3512">
                    <w:pPr>
                      <w:rPr>
                        <w:rFonts w:ascii="Roboto" w:hAnsi="Roboto"/>
                        <w:b/>
                        <w:color w:val="FFFFFF"/>
                        <w:sz w:val="36"/>
                      </w:rPr>
                    </w:pPr>
                  </w:p>
                  <w:p w14:paraId="415FD30F" w14:textId="77777777" w:rsidR="00D44D6F" w:rsidRPr="00B8376F" w:rsidRDefault="00D44D6F" w:rsidP="001C3512">
                    <w:pPr>
                      <w:rPr>
                        <w:rFonts w:ascii="Roboto" w:hAnsi="Roboto"/>
                        <w:b/>
                        <w:color w:val="FFFFFF"/>
                        <w:sz w:val="36"/>
                      </w:rPr>
                    </w:pPr>
                  </w:p>
                  <w:p w14:paraId="75F0FE9C" w14:textId="77777777" w:rsidR="006E0D2D" w:rsidRPr="00B8376F" w:rsidRDefault="00214CF0" w:rsidP="00B02738">
                    <w:pPr>
                      <w:pStyle w:val="TableText"/>
                      <w:rPr>
                        <w:rFonts w:ascii="Roboto" w:hAnsi="Roboto"/>
                        <w:lang w:val="es-ES"/>
                      </w:rPr>
                    </w:pPr>
                    <w:r w:rsidRPr="00B8376F">
                      <w:rPr>
                        <w:rFonts w:ascii="Roboto" w:hAnsi="Roboto"/>
                        <w:b/>
                        <w:color w:val="FFFFFF"/>
                        <w:sz w:val="36"/>
                        <w:lang w:val="es-ES"/>
                      </w:rPr>
                      <w:t xml:space="preserve"> </w:t>
                    </w:r>
                    <w:r w:rsidRPr="00B8376F">
                      <w:rPr>
                        <w:rFonts w:ascii="Roboto" w:hAnsi="Roboto"/>
                        <w:lang w:val="es-ES"/>
                      </w:rPr>
                      <w:t>ICA001.S1.C1.</w:t>
                    </w:r>
                    <w:r w:rsidRPr="00B8376F">
                      <w:rPr>
                        <w:rFonts w:ascii="Roboto" w:hAnsi="Roboto"/>
                        <w:color w:val="FF0000"/>
                        <w:lang w:val="es-ES"/>
                      </w:rPr>
                      <w:t>PR</w:t>
                    </w:r>
                    <w:r w:rsidRPr="00B8376F">
                      <w:rPr>
                        <w:rFonts w:ascii="Roboto" w:hAnsi="Roboto"/>
                        <w:lang w:val="es-ES"/>
                      </w:rPr>
                      <w:t xml:space="preserve"> </w:t>
                    </w:r>
                  </w:p>
                  <w:p w14:paraId="3964969E" w14:textId="77777777" w:rsidR="006E0D2D" w:rsidRPr="00B8376F" w:rsidRDefault="006E0D2D">
                    <w:pPr>
                      <w:rPr>
                        <w:rFonts w:ascii="Roboto" w:hAnsi="Roboto"/>
                        <w:b/>
                        <w:color w:val="FFFFFF"/>
                        <w:sz w:val="3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ca-ES" w:eastAsia="ca-ES"/>
      </w:rPr>
      <w:drawing>
        <wp:anchor distT="0" distB="0" distL="114300" distR="114300" simplePos="0" relativeHeight="251658241" behindDoc="0" locked="0" layoutInCell="1" allowOverlap="1" wp14:anchorId="21C9ED39" wp14:editId="5A9E662B">
          <wp:simplePos x="0" y="0"/>
          <wp:positionH relativeFrom="column">
            <wp:posOffset>5076825</wp:posOffset>
          </wp:positionH>
          <wp:positionV relativeFrom="paragraph">
            <wp:posOffset>-313055</wp:posOffset>
          </wp:positionV>
          <wp:extent cx="1333500" cy="61849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ca-ES" w:eastAsia="ca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9C25DE2" wp14:editId="00986DEA">
              <wp:simplePos x="0" y="0"/>
              <wp:positionH relativeFrom="page">
                <wp:posOffset>-30480</wp:posOffset>
              </wp:positionH>
              <wp:positionV relativeFrom="paragraph">
                <wp:posOffset>-448945</wp:posOffset>
              </wp:positionV>
              <wp:extent cx="7688580" cy="865505"/>
              <wp:effectExtent l="152400" t="76200" r="140970" b="48895"/>
              <wp:wrapNone/>
              <wp:docPr id="3" name="Rectá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7688580" cy="865505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>
                        <a:outerShdw blurRad="63500" sx="102000" sy="102000" algn="c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0DFC1FE0">
            <v:rect id="Rectángulo 3" style="position:absolute;margin-left:-2.4pt;margin-top:-35.35pt;width:605.4pt;height:6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4339f" stroked="f" strokeweight="1pt" w14:anchorId="7A452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">
              <v:shadow on="t" type="perspective" color="black" opacity="26214f" offset="0,0" matrix="66847f,,,66847f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47B"/>
    <w:multiLevelType w:val="hybridMultilevel"/>
    <w:tmpl w:val="15745FCA"/>
    <w:lvl w:ilvl="0" w:tplc="2DD49FD2">
      <w:start w:val="2"/>
      <w:numFmt w:val="lowerLetter"/>
      <w:lvlText w:val="%1)"/>
      <w:lvlJc w:val="left"/>
      <w:pPr>
        <w:ind w:left="720" w:hanging="360"/>
      </w:pPr>
      <w:rPr>
        <w:rFonts w:ascii="Roboto Light" w:hAnsi="Roboto Light" w:hint="default"/>
      </w:rPr>
    </w:lvl>
    <w:lvl w:ilvl="1" w:tplc="E4B46CEA">
      <w:start w:val="1"/>
      <w:numFmt w:val="lowerLetter"/>
      <w:lvlText w:val="%2."/>
      <w:lvlJc w:val="left"/>
      <w:pPr>
        <w:ind w:left="1440" w:hanging="360"/>
      </w:pPr>
    </w:lvl>
    <w:lvl w:ilvl="2" w:tplc="A3BE49B8">
      <w:start w:val="1"/>
      <w:numFmt w:val="lowerRoman"/>
      <w:lvlText w:val="%3."/>
      <w:lvlJc w:val="right"/>
      <w:pPr>
        <w:ind w:left="2160" w:hanging="180"/>
      </w:pPr>
    </w:lvl>
    <w:lvl w:ilvl="3" w:tplc="6BDC5F9C">
      <w:start w:val="1"/>
      <w:numFmt w:val="decimal"/>
      <w:lvlText w:val="%4."/>
      <w:lvlJc w:val="left"/>
      <w:pPr>
        <w:ind w:left="2880" w:hanging="360"/>
      </w:pPr>
    </w:lvl>
    <w:lvl w:ilvl="4" w:tplc="73725D3E">
      <w:start w:val="1"/>
      <w:numFmt w:val="lowerLetter"/>
      <w:lvlText w:val="%5."/>
      <w:lvlJc w:val="left"/>
      <w:pPr>
        <w:ind w:left="3600" w:hanging="360"/>
      </w:pPr>
    </w:lvl>
    <w:lvl w:ilvl="5" w:tplc="93140ADC">
      <w:start w:val="1"/>
      <w:numFmt w:val="lowerRoman"/>
      <w:lvlText w:val="%6."/>
      <w:lvlJc w:val="right"/>
      <w:pPr>
        <w:ind w:left="4320" w:hanging="180"/>
      </w:pPr>
    </w:lvl>
    <w:lvl w:ilvl="6" w:tplc="D556CFFE">
      <w:start w:val="1"/>
      <w:numFmt w:val="decimal"/>
      <w:lvlText w:val="%7."/>
      <w:lvlJc w:val="left"/>
      <w:pPr>
        <w:ind w:left="5040" w:hanging="360"/>
      </w:pPr>
    </w:lvl>
    <w:lvl w:ilvl="7" w:tplc="ED289DEC">
      <w:start w:val="1"/>
      <w:numFmt w:val="lowerLetter"/>
      <w:lvlText w:val="%8."/>
      <w:lvlJc w:val="left"/>
      <w:pPr>
        <w:ind w:left="5760" w:hanging="360"/>
      </w:pPr>
    </w:lvl>
    <w:lvl w:ilvl="8" w:tplc="DAAC7E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86BBA"/>
    <w:multiLevelType w:val="hybridMultilevel"/>
    <w:tmpl w:val="1BD2999E"/>
    <w:lvl w:ilvl="0" w:tplc="5A80345E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90B91"/>
    <w:multiLevelType w:val="hybridMultilevel"/>
    <w:tmpl w:val="2A461434"/>
    <w:lvl w:ilvl="0" w:tplc="8368BF06">
      <w:start w:val="4"/>
      <w:numFmt w:val="lowerLetter"/>
      <w:lvlText w:val="%1)"/>
      <w:lvlJc w:val="left"/>
      <w:pPr>
        <w:ind w:left="720" w:hanging="360"/>
      </w:pPr>
      <w:rPr>
        <w:rFonts w:ascii="Roboto Light" w:hAnsi="Roboto Light" w:hint="default"/>
      </w:rPr>
    </w:lvl>
    <w:lvl w:ilvl="1" w:tplc="EDA0CED8">
      <w:start w:val="1"/>
      <w:numFmt w:val="lowerLetter"/>
      <w:lvlText w:val="%2."/>
      <w:lvlJc w:val="left"/>
      <w:pPr>
        <w:ind w:left="1440" w:hanging="360"/>
      </w:pPr>
    </w:lvl>
    <w:lvl w:ilvl="2" w:tplc="CC50BFA8">
      <w:start w:val="1"/>
      <w:numFmt w:val="lowerRoman"/>
      <w:lvlText w:val="%3."/>
      <w:lvlJc w:val="right"/>
      <w:pPr>
        <w:ind w:left="2160" w:hanging="180"/>
      </w:pPr>
    </w:lvl>
    <w:lvl w:ilvl="3" w:tplc="31E8EA6C">
      <w:start w:val="1"/>
      <w:numFmt w:val="decimal"/>
      <w:lvlText w:val="%4."/>
      <w:lvlJc w:val="left"/>
      <w:pPr>
        <w:ind w:left="2880" w:hanging="360"/>
      </w:pPr>
    </w:lvl>
    <w:lvl w:ilvl="4" w:tplc="EB385420">
      <w:start w:val="1"/>
      <w:numFmt w:val="lowerLetter"/>
      <w:lvlText w:val="%5."/>
      <w:lvlJc w:val="left"/>
      <w:pPr>
        <w:ind w:left="3600" w:hanging="360"/>
      </w:pPr>
    </w:lvl>
    <w:lvl w:ilvl="5" w:tplc="C2D01DBE">
      <w:start w:val="1"/>
      <w:numFmt w:val="lowerRoman"/>
      <w:lvlText w:val="%6."/>
      <w:lvlJc w:val="right"/>
      <w:pPr>
        <w:ind w:left="4320" w:hanging="180"/>
      </w:pPr>
    </w:lvl>
    <w:lvl w:ilvl="6" w:tplc="509857A8">
      <w:start w:val="1"/>
      <w:numFmt w:val="decimal"/>
      <w:lvlText w:val="%7."/>
      <w:lvlJc w:val="left"/>
      <w:pPr>
        <w:ind w:left="5040" w:hanging="360"/>
      </w:pPr>
    </w:lvl>
    <w:lvl w:ilvl="7" w:tplc="2DF211AE">
      <w:start w:val="1"/>
      <w:numFmt w:val="lowerLetter"/>
      <w:lvlText w:val="%8."/>
      <w:lvlJc w:val="left"/>
      <w:pPr>
        <w:ind w:left="5760" w:hanging="360"/>
      </w:pPr>
    </w:lvl>
    <w:lvl w:ilvl="8" w:tplc="921224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12D2C"/>
    <w:multiLevelType w:val="hybridMultilevel"/>
    <w:tmpl w:val="46D0FD58"/>
    <w:lvl w:ilvl="0" w:tplc="040A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06A92AAD"/>
    <w:multiLevelType w:val="multilevel"/>
    <w:tmpl w:val="CB6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33384"/>
    <w:multiLevelType w:val="multilevel"/>
    <w:tmpl w:val="FEE4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370B4"/>
    <w:multiLevelType w:val="multilevel"/>
    <w:tmpl w:val="EE44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96297"/>
    <w:multiLevelType w:val="hybridMultilevel"/>
    <w:tmpl w:val="00D4054E"/>
    <w:lvl w:ilvl="0" w:tplc="0C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10392A"/>
    <w:multiLevelType w:val="hybridMultilevel"/>
    <w:tmpl w:val="780604FA"/>
    <w:lvl w:ilvl="0" w:tplc="0C0A0017">
      <w:start w:val="1"/>
      <w:numFmt w:val="lowerLetter"/>
      <w:lvlText w:val="%1)"/>
      <w:lvlJc w:val="left"/>
      <w:pPr>
        <w:ind w:left="835" w:hanging="360"/>
      </w:pPr>
    </w:lvl>
    <w:lvl w:ilvl="1" w:tplc="0C0A0019" w:tentative="1">
      <w:start w:val="1"/>
      <w:numFmt w:val="lowerLetter"/>
      <w:lvlText w:val="%2."/>
      <w:lvlJc w:val="left"/>
      <w:pPr>
        <w:ind w:left="1555" w:hanging="360"/>
      </w:pPr>
    </w:lvl>
    <w:lvl w:ilvl="2" w:tplc="0C0A001B" w:tentative="1">
      <w:start w:val="1"/>
      <w:numFmt w:val="lowerRoman"/>
      <w:lvlText w:val="%3."/>
      <w:lvlJc w:val="right"/>
      <w:pPr>
        <w:ind w:left="2275" w:hanging="180"/>
      </w:pPr>
    </w:lvl>
    <w:lvl w:ilvl="3" w:tplc="0C0A000F" w:tentative="1">
      <w:start w:val="1"/>
      <w:numFmt w:val="decimal"/>
      <w:lvlText w:val="%4."/>
      <w:lvlJc w:val="left"/>
      <w:pPr>
        <w:ind w:left="2995" w:hanging="360"/>
      </w:pPr>
    </w:lvl>
    <w:lvl w:ilvl="4" w:tplc="0C0A0019" w:tentative="1">
      <w:start w:val="1"/>
      <w:numFmt w:val="lowerLetter"/>
      <w:lvlText w:val="%5."/>
      <w:lvlJc w:val="left"/>
      <w:pPr>
        <w:ind w:left="3715" w:hanging="360"/>
      </w:pPr>
    </w:lvl>
    <w:lvl w:ilvl="5" w:tplc="0C0A001B" w:tentative="1">
      <w:start w:val="1"/>
      <w:numFmt w:val="lowerRoman"/>
      <w:lvlText w:val="%6."/>
      <w:lvlJc w:val="right"/>
      <w:pPr>
        <w:ind w:left="4435" w:hanging="180"/>
      </w:pPr>
    </w:lvl>
    <w:lvl w:ilvl="6" w:tplc="0C0A000F" w:tentative="1">
      <w:start w:val="1"/>
      <w:numFmt w:val="decimal"/>
      <w:lvlText w:val="%7."/>
      <w:lvlJc w:val="left"/>
      <w:pPr>
        <w:ind w:left="5155" w:hanging="360"/>
      </w:pPr>
    </w:lvl>
    <w:lvl w:ilvl="7" w:tplc="0C0A0019" w:tentative="1">
      <w:start w:val="1"/>
      <w:numFmt w:val="lowerLetter"/>
      <w:lvlText w:val="%8."/>
      <w:lvlJc w:val="left"/>
      <w:pPr>
        <w:ind w:left="5875" w:hanging="360"/>
      </w:pPr>
    </w:lvl>
    <w:lvl w:ilvl="8" w:tplc="0C0A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9" w15:restartNumberingAfterBreak="0">
    <w:nsid w:val="12A45EDC"/>
    <w:multiLevelType w:val="hybridMultilevel"/>
    <w:tmpl w:val="7DD245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C6E36"/>
    <w:multiLevelType w:val="multilevel"/>
    <w:tmpl w:val="D93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35350"/>
    <w:multiLevelType w:val="hybridMultilevel"/>
    <w:tmpl w:val="87DA53DC"/>
    <w:lvl w:ilvl="0" w:tplc="5A80345E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 w15:restartNumberingAfterBreak="0">
    <w:nsid w:val="149605B0"/>
    <w:multiLevelType w:val="hybridMultilevel"/>
    <w:tmpl w:val="470CE45E"/>
    <w:lvl w:ilvl="0" w:tplc="B344DC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1719F"/>
    <w:multiLevelType w:val="multilevel"/>
    <w:tmpl w:val="8264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043D52"/>
    <w:multiLevelType w:val="multilevel"/>
    <w:tmpl w:val="896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D2ED8"/>
    <w:multiLevelType w:val="hybridMultilevel"/>
    <w:tmpl w:val="C6D6A66C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1E0C6767"/>
    <w:multiLevelType w:val="multilevel"/>
    <w:tmpl w:val="5606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715AA3"/>
    <w:multiLevelType w:val="hybridMultilevel"/>
    <w:tmpl w:val="D2EEAB5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5E5E09"/>
    <w:multiLevelType w:val="multilevel"/>
    <w:tmpl w:val="986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59C89"/>
    <w:multiLevelType w:val="hybridMultilevel"/>
    <w:tmpl w:val="90CA0584"/>
    <w:lvl w:ilvl="0" w:tplc="1A2C8B40">
      <w:start w:val="1"/>
      <w:numFmt w:val="bullet"/>
      <w:lvlText w:val=""/>
      <w:lvlJc w:val="left"/>
      <w:pPr>
        <w:ind w:left="115" w:firstLine="0"/>
      </w:pPr>
      <w:rPr>
        <w:rFonts w:ascii="Wingdings" w:hAnsi="Wingdings" w:hint="default"/>
      </w:rPr>
    </w:lvl>
    <w:lvl w:ilvl="1" w:tplc="8DB6FC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0C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54D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8B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A7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A0E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CB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45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3A2BA"/>
    <w:multiLevelType w:val="hybridMultilevel"/>
    <w:tmpl w:val="F7784AFA"/>
    <w:lvl w:ilvl="0" w:tplc="A7D62BB4">
      <w:start w:val="5"/>
      <w:numFmt w:val="lowerLetter"/>
      <w:lvlText w:val="%1)"/>
      <w:lvlJc w:val="left"/>
      <w:pPr>
        <w:ind w:left="720" w:hanging="360"/>
      </w:pPr>
      <w:rPr>
        <w:rFonts w:ascii="Roboto Light" w:hAnsi="Roboto Light" w:hint="default"/>
      </w:rPr>
    </w:lvl>
    <w:lvl w:ilvl="1" w:tplc="FF2CFEE8">
      <w:start w:val="1"/>
      <w:numFmt w:val="lowerLetter"/>
      <w:lvlText w:val="%2."/>
      <w:lvlJc w:val="left"/>
      <w:pPr>
        <w:ind w:left="1440" w:hanging="360"/>
      </w:pPr>
    </w:lvl>
    <w:lvl w:ilvl="2" w:tplc="D97AA40A">
      <w:start w:val="1"/>
      <w:numFmt w:val="lowerRoman"/>
      <w:lvlText w:val="%3."/>
      <w:lvlJc w:val="right"/>
      <w:pPr>
        <w:ind w:left="2160" w:hanging="180"/>
      </w:pPr>
    </w:lvl>
    <w:lvl w:ilvl="3" w:tplc="A56E167E">
      <w:start w:val="1"/>
      <w:numFmt w:val="decimal"/>
      <w:lvlText w:val="%4."/>
      <w:lvlJc w:val="left"/>
      <w:pPr>
        <w:ind w:left="2880" w:hanging="360"/>
      </w:pPr>
    </w:lvl>
    <w:lvl w:ilvl="4" w:tplc="634A8A38">
      <w:start w:val="1"/>
      <w:numFmt w:val="lowerLetter"/>
      <w:lvlText w:val="%5."/>
      <w:lvlJc w:val="left"/>
      <w:pPr>
        <w:ind w:left="3600" w:hanging="360"/>
      </w:pPr>
    </w:lvl>
    <w:lvl w:ilvl="5" w:tplc="012097E0">
      <w:start w:val="1"/>
      <w:numFmt w:val="lowerRoman"/>
      <w:lvlText w:val="%6."/>
      <w:lvlJc w:val="right"/>
      <w:pPr>
        <w:ind w:left="4320" w:hanging="180"/>
      </w:pPr>
    </w:lvl>
    <w:lvl w:ilvl="6" w:tplc="D0B07604">
      <w:start w:val="1"/>
      <w:numFmt w:val="decimal"/>
      <w:lvlText w:val="%7."/>
      <w:lvlJc w:val="left"/>
      <w:pPr>
        <w:ind w:left="5040" w:hanging="360"/>
      </w:pPr>
    </w:lvl>
    <w:lvl w:ilvl="7" w:tplc="EE76EBDA">
      <w:start w:val="1"/>
      <w:numFmt w:val="lowerLetter"/>
      <w:lvlText w:val="%8."/>
      <w:lvlJc w:val="left"/>
      <w:pPr>
        <w:ind w:left="5760" w:hanging="360"/>
      </w:pPr>
    </w:lvl>
    <w:lvl w:ilvl="8" w:tplc="993E8AE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5F3FA6"/>
    <w:multiLevelType w:val="multilevel"/>
    <w:tmpl w:val="0FC0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5C1228"/>
    <w:multiLevelType w:val="hybridMultilevel"/>
    <w:tmpl w:val="E14CA5D0"/>
    <w:lvl w:ilvl="0" w:tplc="5A80345E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3" w15:restartNumberingAfterBreak="0">
    <w:nsid w:val="2F8C5D0A"/>
    <w:multiLevelType w:val="multilevel"/>
    <w:tmpl w:val="044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8496C"/>
    <w:multiLevelType w:val="multilevel"/>
    <w:tmpl w:val="E0F4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6E5061"/>
    <w:multiLevelType w:val="multilevel"/>
    <w:tmpl w:val="CCCA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42098"/>
    <w:multiLevelType w:val="hybridMultilevel"/>
    <w:tmpl w:val="1AE06E12"/>
    <w:lvl w:ilvl="0" w:tplc="0403000F">
      <w:start w:val="1"/>
      <w:numFmt w:val="decimal"/>
      <w:lvlText w:val="%1."/>
      <w:lvlJc w:val="left"/>
      <w:pPr>
        <w:ind w:left="835" w:hanging="360"/>
      </w:pPr>
    </w:lvl>
    <w:lvl w:ilvl="1" w:tplc="04030019">
      <w:start w:val="1"/>
      <w:numFmt w:val="lowerLetter"/>
      <w:lvlText w:val="%2."/>
      <w:lvlJc w:val="left"/>
      <w:pPr>
        <w:ind w:left="1555" w:hanging="360"/>
      </w:pPr>
    </w:lvl>
    <w:lvl w:ilvl="2" w:tplc="0403001B">
      <w:start w:val="1"/>
      <w:numFmt w:val="lowerRoman"/>
      <w:lvlText w:val="%3."/>
      <w:lvlJc w:val="right"/>
      <w:pPr>
        <w:ind w:left="2275" w:hanging="180"/>
      </w:pPr>
    </w:lvl>
    <w:lvl w:ilvl="3" w:tplc="0403000F" w:tentative="1">
      <w:start w:val="1"/>
      <w:numFmt w:val="decimal"/>
      <w:lvlText w:val="%4."/>
      <w:lvlJc w:val="left"/>
      <w:pPr>
        <w:ind w:left="2995" w:hanging="360"/>
      </w:pPr>
    </w:lvl>
    <w:lvl w:ilvl="4" w:tplc="04030019" w:tentative="1">
      <w:start w:val="1"/>
      <w:numFmt w:val="lowerLetter"/>
      <w:lvlText w:val="%5."/>
      <w:lvlJc w:val="left"/>
      <w:pPr>
        <w:ind w:left="3715" w:hanging="360"/>
      </w:pPr>
    </w:lvl>
    <w:lvl w:ilvl="5" w:tplc="0403001B" w:tentative="1">
      <w:start w:val="1"/>
      <w:numFmt w:val="lowerRoman"/>
      <w:lvlText w:val="%6."/>
      <w:lvlJc w:val="right"/>
      <w:pPr>
        <w:ind w:left="4435" w:hanging="180"/>
      </w:pPr>
    </w:lvl>
    <w:lvl w:ilvl="6" w:tplc="0403000F" w:tentative="1">
      <w:start w:val="1"/>
      <w:numFmt w:val="decimal"/>
      <w:lvlText w:val="%7."/>
      <w:lvlJc w:val="left"/>
      <w:pPr>
        <w:ind w:left="5155" w:hanging="360"/>
      </w:pPr>
    </w:lvl>
    <w:lvl w:ilvl="7" w:tplc="04030019" w:tentative="1">
      <w:start w:val="1"/>
      <w:numFmt w:val="lowerLetter"/>
      <w:lvlText w:val="%8."/>
      <w:lvlJc w:val="left"/>
      <w:pPr>
        <w:ind w:left="5875" w:hanging="360"/>
      </w:pPr>
    </w:lvl>
    <w:lvl w:ilvl="8" w:tplc="0403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7" w15:restartNumberingAfterBreak="0">
    <w:nsid w:val="39065FDA"/>
    <w:multiLevelType w:val="multilevel"/>
    <w:tmpl w:val="E0F4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2B6E43"/>
    <w:multiLevelType w:val="multilevel"/>
    <w:tmpl w:val="7E32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DD7A23"/>
    <w:multiLevelType w:val="multilevel"/>
    <w:tmpl w:val="B42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F4DDE"/>
    <w:multiLevelType w:val="multilevel"/>
    <w:tmpl w:val="FF0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A3D15"/>
    <w:multiLevelType w:val="hybridMultilevel"/>
    <w:tmpl w:val="36F82F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884232D"/>
    <w:multiLevelType w:val="hybridMultilevel"/>
    <w:tmpl w:val="6CF0D21C"/>
    <w:lvl w:ilvl="0" w:tplc="1F62570E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15E2C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C8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0B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0B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360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1CC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43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6D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FF2E77"/>
    <w:multiLevelType w:val="hybridMultilevel"/>
    <w:tmpl w:val="1D9AFF9E"/>
    <w:lvl w:ilvl="0" w:tplc="0C0A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4" w15:restartNumberingAfterBreak="0">
    <w:nsid w:val="4B7A4DE9"/>
    <w:multiLevelType w:val="multilevel"/>
    <w:tmpl w:val="4E76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A8CAB3"/>
    <w:multiLevelType w:val="hybridMultilevel"/>
    <w:tmpl w:val="D1C27D1A"/>
    <w:lvl w:ilvl="0" w:tplc="C680D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AF602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40AEA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70D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00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20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CCF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88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43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C57B76"/>
    <w:multiLevelType w:val="hybridMultilevel"/>
    <w:tmpl w:val="19706314"/>
    <w:lvl w:ilvl="0" w:tplc="4DD69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41F1A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6ED66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D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0A7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C4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02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00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A21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443A57"/>
    <w:multiLevelType w:val="multilevel"/>
    <w:tmpl w:val="AD72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7D4062"/>
    <w:multiLevelType w:val="hybridMultilevel"/>
    <w:tmpl w:val="51BAE082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B93FA3"/>
    <w:multiLevelType w:val="multilevel"/>
    <w:tmpl w:val="01D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72F34"/>
    <w:multiLevelType w:val="multilevel"/>
    <w:tmpl w:val="167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B6B8C"/>
    <w:multiLevelType w:val="hybridMultilevel"/>
    <w:tmpl w:val="EA0A2600"/>
    <w:lvl w:ilvl="0" w:tplc="2C2E5C0E">
      <w:start w:val="1"/>
      <w:numFmt w:val="bullet"/>
      <w:pStyle w:val="Listaconvietas"/>
      <w:suff w:val="space"/>
      <w:lvlText w:val=""/>
      <w:lvlJc w:val="left"/>
      <w:pPr>
        <w:ind w:left="115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9C71D4"/>
    <w:multiLevelType w:val="hybridMultilevel"/>
    <w:tmpl w:val="28BC1D7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AC4362"/>
    <w:multiLevelType w:val="multilevel"/>
    <w:tmpl w:val="719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6E2733"/>
    <w:multiLevelType w:val="multilevel"/>
    <w:tmpl w:val="FE9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B0897"/>
    <w:multiLevelType w:val="hybridMultilevel"/>
    <w:tmpl w:val="2A3C84CA"/>
    <w:lvl w:ilvl="0" w:tplc="CD607BBC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5BF89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9C7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26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26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8E0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EF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AC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8C9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021F56"/>
    <w:multiLevelType w:val="multilevel"/>
    <w:tmpl w:val="BB6251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D82FEC"/>
    <w:multiLevelType w:val="multilevel"/>
    <w:tmpl w:val="3B8A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33578F"/>
    <w:multiLevelType w:val="hybridMultilevel"/>
    <w:tmpl w:val="4FECAB62"/>
    <w:lvl w:ilvl="0" w:tplc="E7CC040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CC686F"/>
    <w:multiLevelType w:val="hybridMultilevel"/>
    <w:tmpl w:val="9592785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E3646C"/>
    <w:multiLevelType w:val="hybridMultilevel"/>
    <w:tmpl w:val="BA6C4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218F75"/>
    <w:multiLevelType w:val="hybridMultilevel"/>
    <w:tmpl w:val="EE48DE1E"/>
    <w:lvl w:ilvl="0" w:tplc="D03AFB16">
      <w:start w:val="1"/>
      <w:numFmt w:val="lowerLetter"/>
      <w:lvlText w:val="%1)"/>
      <w:lvlJc w:val="left"/>
      <w:pPr>
        <w:ind w:left="720" w:hanging="360"/>
      </w:pPr>
      <w:rPr>
        <w:rFonts w:ascii="Roboto Light" w:hAnsi="Roboto Light" w:hint="default"/>
      </w:rPr>
    </w:lvl>
    <w:lvl w:ilvl="1" w:tplc="04663122">
      <w:start w:val="1"/>
      <w:numFmt w:val="lowerLetter"/>
      <w:lvlText w:val="%2."/>
      <w:lvlJc w:val="left"/>
      <w:pPr>
        <w:ind w:left="1440" w:hanging="360"/>
      </w:pPr>
    </w:lvl>
    <w:lvl w:ilvl="2" w:tplc="6C7ADE6C">
      <w:start w:val="1"/>
      <w:numFmt w:val="lowerRoman"/>
      <w:lvlText w:val="%3."/>
      <w:lvlJc w:val="right"/>
      <w:pPr>
        <w:ind w:left="2160" w:hanging="180"/>
      </w:pPr>
    </w:lvl>
    <w:lvl w:ilvl="3" w:tplc="68F60176">
      <w:start w:val="1"/>
      <w:numFmt w:val="decimal"/>
      <w:lvlText w:val="%4."/>
      <w:lvlJc w:val="left"/>
      <w:pPr>
        <w:ind w:left="2880" w:hanging="360"/>
      </w:pPr>
    </w:lvl>
    <w:lvl w:ilvl="4" w:tplc="895AEA3C">
      <w:start w:val="1"/>
      <w:numFmt w:val="lowerLetter"/>
      <w:lvlText w:val="%5."/>
      <w:lvlJc w:val="left"/>
      <w:pPr>
        <w:ind w:left="3600" w:hanging="360"/>
      </w:pPr>
    </w:lvl>
    <w:lvl w:ilvl="5" w:tplc="955A1762">
      <w:start w:val="1"/>
      <w:numFmt w:val="lowerRoman"/>
      <w:lvlText w:val="%6."/>
      <w:lvlJc w:val="right"/>
      <w:pPr>
        <w:ind w:left="4320" w:hanging="180"/>
      </w:pPr>
    </w:lvl>
    <w:lvl w:ilvl="6" w:tplc="4AD40748">
      <w:start w:val="1"/>
      <w:numFmt w:val="decimal"/>
      <w:lvlText w:val="%7."/>
      <w:lvlJc w:val="left"/>
      <w:pPr>
        <w:ind w:left="5040" w:hanging="360"/>
      </w:pPr>
    </w:lvl>
    <w:lvl w:ilvl="7" w:tplc="96B87972">
      <w:start w:val="1"/>
      <w:numFmt w:val="lowerLetter"/>
      <w:lvlText w:val="%8."/>
      <w:lvlJc w:val="left"/>
      <w:pPr>
        <w:ind w:left="5760" w:hanging="360"/>
      </w:pPr>
    </w:lvl>
    <w:lvl w:ilvl="8" w:tplc="6BFC294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668C1F"/>
    <w:multiLevelType w:val="hybridMultilevel"/>
    <w:tmpl w:val="768C3CF4"/>
    <w:lvl w:ilvl="0" w:tplc="E312BF40">
      <w:start w:val="3"/>
      <w:numFmt w:val="lowerLetter"/>
      <w:lvlText w:val="%1)"/>
      <w:lvlJc w:val="left"/>
      <w:pPr>
        <w:ind w:left="720" w:hanging="360"/>
      </w:pPr>
      <w:rPr>
        <w:rFonts w:ascii="Roboto Light" w:hAnsi="Roboto Light" w:hint="default"/>
      </w:rPr>
    </w:lvl>
    <w:lvl w:ilvl="1" w:tplc="92681368">
      <w:start w:val="1"/>
      <w:numFmt w:val="lowerLetter"/>
      <w:lvlText w:val="%2."/>
      <w:lvlJc w:val="left"/>
      <w:pPr>
        <w:ind w:left="1440" w:hanging="360"/>
      </w:pPr>
    </w:lvl>
    <w:lvl w:ilvl="2" w:tplc="C6F2E0B6">
      <w:start w:val="1"/>
      <w:numFmt w:val="lowerRoman"/>
      <w:lvlText w:val="%3."/>
      <w:lvlJc w:val="right"/>
      <w:pPr>
        <w:ind w:left="2160" w:hanging="180"/>
      </w:pPr>
    </w:lvl>
    <w:lvl w:ilvl="3" w:tplc="3F5057E8">
      <w:start w:val="1"/>
      <w:numFmt w:val="decimal"/>
      <w:lvlText w:val="%4."/>
      <w:lvlJc w:val="left"/>
      <w:pPr>
        <w:ind w:left="2880" w:hanging="360"/>
      </w:pPr>
    </w:lvl>
    <w:lvl w:ilvl="4" w:tplc="EA80D5A4">
      <w:start w:val="1"/>
      <w:numFmt w:val="lowerLetter"/>
      <w:lvlText w:val="%5."/>
      <w:lvlJc w:val="left"/>
      <w:pPr>
        <w:ind w:left="3600" w:hanging="360"/>
      </w:pPr>
    </w:lvl>
    <w:lvl w:ilvl="5" w:tplc="79007A1A">
      <w:start w:val="1"/>
      <w:numFmt w:val="lowerRoman"/>
      <w:lvlText w:val="%6."/>
      <w:lvlJc w:val="right"/>
      <w:pPr>
        <w:ind w:left="4320" w:hanging="180"/>
      </w:pPr>
    </w:lvl>
    <w:lvl w:ilvl="6" w:tplc="B8F2BD92">
      <w:start w:val="1"/>
      <w:numFmt w:val="decimal"/>
      <w:lvlText w:val="%7."/>
      <w:lvlJc w:val="left"/>
      <w:pPr>
        <w:ind w:left="5040" w:hanging="360"/>
      </w:pPr>
    </w:lvl>
    <w:lvl w:ilvl="7" w:tplc="0BE6DD10">
      <w:start w:val="1"/>
      <w:numFmt w:val="lowerLetter"/>
      <w:lvlText w:val="%8."/>
      <w:lvlJc w:val="left"/>
      <w:pPr>
        <w:ind w:left="5760" w:hanging="360"/>
      </w:pPr>
    </w:lvl>
    <w:lvl w:ilvl="8" w:tplc="6534E872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066E69"/>
    <w:multiLevelType w:val="hybridMultilevel"/>
    <w:tmpl w:val="F386063E"/>
    <w:lvl w:ilvl="0" w:tplc="366ACE0A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195" w:hanging="360"/>
      </w:pPr>
    </w:lvl>
    <w:lvl w:ilvl="2" w:tplc="0403001B" w:tentative="1">
      <w:start w:val="1"/>
      <w:numFmt w:val="lowerRoman"/>
      <w:lvlText w:val="%3."/>
      <w:lvlJc w:val="right"/>
      <w:pPr>
        <w:ind w:left="1915" w:hanging="180"/>
      </w:pPr>
    </w:lvl>
    <w:lvl w:ilvl="3" w:tplc="0403000F" w:tentative="1">
      <w:start w:val="1"/>
      <w:numFmt w:val="decimal"/>
      <w:lvlText w:val="%4."/>
      <w:lvlJc w:val="left"/>
      <w:pPr>
        <w:ind w:left="2635" w:hanging="360"/>
      </w:pPr>
    </w:lvl>
    <w:lvl w:ilvl="4" w:tplc="04030019" w:tentative="1">
      <w:start w:val="1"/>
      <w:numFmt w:val="lowerLetter"/>
      <w:lvlText w:val="%5."/>
      <w:lvlJc w:val="left"/>
      <w:pPr>
        <w:ind w:left="3355" w:hanging="360"/>
      </w:pPr>
    </w:lvl>
    <w:lvl w:ilvl="5" w:tplc="0403001B" w:tentative="1">
      <w:start w:val="1"/>
      <w:numFmt w:val="lowerRoman"/>
      <w:lvlText w:val="%6."/>
      <w:lvlJc w:val="right"/>
      <w:pPr>
        <w:ind w:left="4075" w:hanging="180"/>
      </w:pPr>
    </w:lvl>
    <w:lvl w:ilvl="6" w:tplc="0403000F" w:tentative="1">
      <w:start w:val="1"/>
      <w:numFmt w:val="decimal"/>
      <w:lvlText w:val="%7."/>
      <w:lvlJc w:val="left"/>
      <w:pPr>
        <w:ind w:left="4795" w:hanging="360"/>
      </w:pPr>
    </w:lvl>
    <w:lvl w:ilvl="7" w:tplc="04030019" w:tentative="1">
      <w:start w:val="1"/>
      <w:numFmt w:val="lowerLetter"/>
      <w:lvlText w:val="%8."/>
      <w:lvlJc w:val="left"/>
      <w:pPr>
        <w:ind w:left="5515" w:hanging="360"/>
      </w:pPr>
    </w:lvl>
    <w:lvl w:ilvl="8" w:tplc="0403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54" w15:restartNumberingAfterBreak="0">
    <w:nsid w:val="658B0C28"/>
    <w:multiLevelType w:val="hybridMultilevel"/>
    <w:tmpl w:val="0EDC70E6"/>
    <w:lvl w:ilvl="0" w:tplc="9182A788">
      <w:start w:val="6"/>
      <w:numFmt w:val="lowerLetter"/>
      <w:lvlText w:val="%1)"/>
      <w:lvlJc w:val="left"/>
      <w:pPr>
        <w:ind w:left="720" w:hanging="360"/>
      </w:pPr>
      <w:rPr>
        <w:rFonts w:ascii="Roboto Light" w:hAnsi="Roboto Light" w:hint="default"/>
      </w:rPr>
    </w:lvl>
    <w:lvl w:ilvl="1" w:tplc="A5181B6A">
      <w:start w:val="1"/>
      <w:numFmt w:val="lowerLetter"/>
      <w:lvlText w:val="%2."/>
      <w:lvlJc w:val="left"/>
      <w:pPr>
        <w:ind w:left="1440" w:hanging="360"/>
      </w:pPr>
    </w:lvl>
    <w:lvl w:ilvl="2" w:tplc="1EA643CC">
      <w:start w:val="1"/>
      <w:numFmt w:val="lowerRoman"/>
      <w:lvlText w:val="%3."/>
      <w:lvlJc w:val="right"/>
      <w:pPr>
        <w:ind w:left="2160" w:hanging="180"/>
      </w:pPr>
    </w:lvl>
    <w:lvl w:ilvl="3" w:tplc="4EC2003E">
      <w:start w:val="1"/>
      <w:numFmt w:val="decimal"/>
      <w:lvlText w:val="%4."/>
      <w:lvlJc w:val="left"/>
      <w:pPr>
        <w:ind w:left="2880" w:hanging="360"/>
      </w:pPr>
    </w:lvl>
    <w:lvl w:ilvl="4" w:tplc="81446E74">
      <w:start w:val="1"/>
      <w:numFmt w:val="lowerLetter"/>
      <w:lvlText w:val="%5."/>
      <w:lvlJc w:val="left"/>
      <w:pPr>
        <w:ind w:left="3600" w:hanging="360"/>
      </w:pPr>
    </w:lvl>
    <w:lvl w:ilvl="5" w:tplc="D11E0820">
      <w:start w:val="1"/>
      <w:numFmt w:val="lowerRoman"/>
      <w:lvlText w:val="%6."/>
      <w:lvlJc w:val="right"/>
      <w:pPr>
        <w:ind w:left="4320" w:hanging="180"/>
      </w:pPr>
    </w:lvl>
    <w:lvl w:ilvl="6" w:tplc="0068CD2C">
      <w:start w:val="1"/>
      <w:numFmt w:val="decimal"/>
      <w:lvlText w:val="%7."/>
      <w:lvlJc w:val="left"/>
      <w:pPr>
        <w:ind w:left="5040" w:hanging="360"/>
      </w:pPr>
    </w:lvl>
    <w:lvl w:ilvl="7" w:tplc="A87660A8">
      <w:start w:val="1"/>
      <w:numFmt w:val="lowerLetter"/>
      <w:lvlText w:val="%8."/>
      <w:lvlJc w:val="left"/>
      <w:pPr>
        <w:ind w:left="5760" w:hanging="360"/>
      </w:pPr>
    </w:lvl>
    <w:lvl w:ilvl="8" w:tplc="A3DCD9E0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933821"/>
    <w:multiLevelType w:val="multilevel"/>
    <w:tmpl w:val="28C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C1DC6"/>
    <w:multiLevelType w:val="multilevel"/>
    <w:tmpl w:val="E85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E8401D"/>
    <w:multiLevelType w:val="multilevel"/>
    <w:tmpl w:val="CF2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254B0E"/>
    <w:multiLevelType w:val="multilevel"/>
    <w:tmpl w:val="8264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F77EF9"/>
    <w:multiLevelType w:val="multilevel"/>
    <w:tmpl w:val="E82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347FE9"/>
    <w:multiLevelType w:val="hybridMultilevel"/>
    <w:tmpl w:val="A6E40348"/>
    <w:lvl w:ilvl="0" w:tplc="0C0A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1" w15:restartNumberingAfterBreak="0">
    <w:nsid w:val="6F7C29AF"/>
    <w:multiLevelType w:val="hybridMultilevel"/>
    <w:tmpl w:val="7132E8E6"/>
    <w:lvl w:ilvl="0" w:tplc="7ACC71EE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555AD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86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E9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A4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06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72B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706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41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863C47"/>
    <w:multiLevelType w:val="multilevel"/>
    <w:tmpl w:val="8130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164BB1"/>
    <w:multiLevelType w:val="multilevel"/>
    <w:tmpl w:val="1C32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4577AE"/>
    <w:multiLevelType w:val="hybridMultilevel"/>
    <w:tmpl w:val="543E34A4"/>
    <w:lvl w:ilvl="0" w:tplc="0C0A0005">
      <w:start w:val="1"/>
      <w:numFmt w:val="bullet"/>
      <w:lvlText w:val=""/>
      <w:lvlJc w:val="left"/>
      <w:pPr>
        <w:ind w:left="5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65" w15:restartNumberingAfterBreak="0">
    <w:nsid w:val="77764E6C"/>
    <w:multiLevelType w:val="multilevel"/>
    <w:tmpl w:val="908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803FE1"/>
    <w:multiLevelType w:val="multilevel"/>
    <w:tmpl w:val="9408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686D22"/>
    <w:multiLevelType w:val="hybridMultilevel"/>
    <w:tmpl w:val="BE36B6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42464F"/>
    <w:multiLevelType w:val="multilevel"/>
    <w:tmpl w:val="1C2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E601B3"/>
    <w:multiLevelType w:val="multilevel"/>
    <w:tmpl w:val="818C4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0" w15:restartNumberingAfterBreak="0">
    <w:nsid w:val="7EE85EFB"/>
    <w:multiLevelType w:val="multilevel"/>
    <w:tmpl w:val="F8C0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7A30A5"/>
    <w:multiLevelType w:val="multilevel"/>
    <w:tmpl w:val="B2A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89736">
    <w:abstractNumId w:val="45"/>
  </w:num>
  <w:num w:numId="2" w16cid:durableId="1324552126">
    <w:abstractNumId w:val="36"/>
  </w:num>
  <w:num w:numId="3" w16cid:durableId="1581595896">
    <w:abstractNumId w:val="35"/>
  </w:num>
  <w:num w:numId="4" w16cid:durableId="2002998581">
    <w:abstractNumId w:val="61"/>
  </w:num>
  <w:num w:numId="5" w16cid:durableId="1927885779">
    <w:abstractNumId w:val="32"/>
  </w:num>
  <w:num w:numId="6" w16cid:durableId="1712345459">
    <w:abstractNumId w:val="54"/>
  </w:num>
  <w:num w:numId="7" w16cid:durableId="1728872168">
    <w:abstractNumId w:val="20"/>
  </w:num>
  <w:num w:numId="8" w16cid:durableId="774642472">
    <w:abstractNumId w:val="2"/>
  </w:num>
  <w:num w:numId="9" w16cid:durableId="436607684">
    <w:abstractNumId w:val="52"/>
  </w:num>
  <w:num w:numId="10" w16cid:durableId="1273627161">
    <w:abstractNumId w:val="0"/>
  </w:num>
  <w:num w:numId="11" w16cid:durableId="2136438201">
    <w:abstractNumId w:val="51"/>
  </w:num>
  <w:num w:numId="12" w16cid:durableId="1923493100">
    <w:abstractNumId w:val="19"/>
  </w:num>
  <w:num w:numId="13" w16cid:durableId="1122768874">
    <w:abstractNumId w:val="41"/>
  </w:num>
  <w:num w:numId="14" w16cid:durableId="1374111983">
    <w:abstractNumId w:val="33"/>
  </w:num>
  <w:num w:numId="15" w16cid:durableId="2139491350">
    <w:abstractNumId w:val="60"/>
  </w:num>
  <w:num w:numId="16" w16cid:durableId="356664481">
    <w:abstractNumId w:val="8"/>
  </w:num>
  <w:num w:numId="17" w16cid:durableId="304313847">
    <w:abstractNumId w:val="3"/>
  </w:num>
  <w:num w:numId="18" w16cid:durableId="2044287524">
    <w:abstractNumId w:val="26"/>
  </w:num>
  <w:num w:numId="19" w16cid:durableId="402261808">
    <w:abstractNumId w:val="53"/>
  </w:num>
  <w:num w:numId="20" w16cid:durableId="530413594">
    <w:abstractNumId w:val="9"/>
  </w:num>
  <w:num w:numId="21" w16cid:durableId="339353098">
    <w:abstractNumId w:val="38"/>
  </w:num>
  <w:num w:numId="22" w16cid:durableId="490216216">
    <w:abstractNumId w:val="70"/>
  </w:num>
  <w:num w:numId="23" w16cid:durableId="2094272920">
    <w:abstractNumId w:val="13"/>
  </w:num>
  <w:num w:numId="24" w16cid:durableId="1718701233">
    <w:abstractNumId w:val="24"/>
  </w:num>
  <w:num w:numId="25" w16cid:durableId="487983865">
    <w:abstractNumId w:val="66"/>
  </w:num>
  <w:num w:numId="26" w16cid:durableId="1846438399">
    <w:abstractNumId w:val="4"/>
  </w:num>
  <w:num w:numId="27" w16cid:durableId="1036471823">
    <w:abstractNumId w:val="71"/>
  </w:num>
  <w:num w:numId="28" w16cid:durableId="1524637384">
    <w:abstractNumId w:val="43"/>
  </w:num>
  <w:num w:numId="29" w16cid:durableId="189801574">
    <w:abstractNumId w:val="10"/>
  </w:num>
  <w:num w:numId="30" w16cid:durableId="2007710943">
    <w:abstractNumId w:val="14"/>
  </w:num>
  <w:num w:numId="31" w16cid:durableId="1701513744">
    <w:abstractNumId w:val="31"/>
  </w:num>
  <w:num w:numId="32" w16cid:durableId="42486722">
    <w:abstractNumId w:val="27"/>
  </w:num>
  <w:num w:numId="33" w16cid:durableId="310863578">
    <w:abstractNumId w:val="58"/>
  </w:num>
  <w:num w:numId="34" w16cid:durableId="2119983643">
    <w:abstractNumId w:val="69"/>
  </w:num>
  <w:num w:numId="35" w16cid:durableId="1891725628">
    <w:abstractNumId w:val="48"/>
  </w:num>
  <w:num w:numId="36" w16cid:durableId="310673326">
    <w:abstractNumId w:val="7"/>
  </w:num>
  <w:num w:numId="37" w16cid:durableId="1850169662">
    <w:abstractNumId w:val="17"/>
  </w:num>
  <w:num w:numId="38" w16cid:durableId="531648412">
    <w:abstractNumId w:val="49"/>
  </w:num>
  <w:num w:numId="39" w16cid:durableId="947464939">
    <w:abstractNumId w:val="11"/>
  </w:num>
  <w:num w:numId="40" w16cid:durableId="1495149587">
    <w:abstractNumId w:val="1"/>
  </w:num>
  <w:num w:numId="41" w16cid:durableId="1463033205">
    <w:abstractNumId w:val="12"/>
  </w:num>
  <w:num w:numId="42" w16cid:durableId="819422151">
    <w:abstractNumId w:val="42"/>
  </w:num>
  <w:num w:numId="43" w16cid:durableId="2017685286">
    <w:abstractNumId w:val="67"/>
  </w:num>
  <w:num w:numId="44" w16cid:durableId="1689287611">
    <w:abstractNumId w:val="15"/>
  </w:num>
  <w:num w:numId="45" w16cid:durableId="2048288353">
    <w:abstractNumId w:val="22"/>
  </w:num>
  <w:num w:numId="46" w16cid:durableId="288630900">
    <w:abstractNumId w:val="64"/>
  </w:num>
  <w:num w:numId="47" w16cid:durableId="1606962750">
    <w:abstractNumId w:val="50"/>
  </w:num>
  <w:num w:numId="48" w16cid:durableId="2131779188">
    <w:abstractNumId w:val="55"/>
  </w:num>
  <w:num w:numId="49" w16cid:durableId="945231368">
    <w:abstractNumId w:val="56"/>
  </w:num>
  <w:num w:numId="50" w16cid:durableId="58287557">
    <w:abstractNumId w:val="28"/>
  </w:num>
  <w:num w:numId="51" w16cid:durableId="323171937">
    <w:abstractNumId w:val="59"/>
  </w:num>
  <w:num w:numId="52" w16cid:durableId="1795712925">
    <w:abstractNumId w:val="65"/>
  </w:num>
  <w:num w:numId="53" w16cid:durableId="1697340429">
    <w:abstractNumId w:val="34"/>
  </w:num>
  <w:num w:numId="54" w16cid:durableId="1967078402">
    <w:abstractNumId w:val="21"/>
  </w:num>
  <w:num w:numId="55" w16cid:durableId="399136122">
    <w:abstractNumId w:val="44"/>
  </w:num>
  <w:num w:numId="56" w16cid:durableId="1831018750">
    <w:abstractNumId w:val="63"/>
  </w:num>
  <w:num w:numId="57" w16cid:durableId="1139420540">
    <w:abstractNumId w:val="57"/>
  </w:num>
  <w:num w:numId="58" w16cid:durableId="882788798">
    <w:abstractNumId w:val="6"/>
  </w:num>
  <w:num w:numId="59" w16cid:durableId="777681616">
    <w:abstractNumId w:val="25"/>
  </w:num>
  <w:num w:numId="60" w16cid:durableId="28796691">
    <w:abstractNumId w:val="37"/>
  </w:num>
  <w:num w:numId="61" w16cid:durableId="696856526">
    <w:abstractNumId w:val="5"/>
  </w:num>
  <w:num w:numId="62" w16cid:durableId="1201628205">
    <w:abstractNumId w:val="16"/>
  </w:num>
  <w:num w:numId="63" w16cid:durableId="790979648">
    <w:abstractNumId w:val="40"/>
  </w:num>
  <w:num w:numId="64" w16cid:durableId="1980727062">
    <w:abstractNumId w:val="18"/>
  </w:num>
  <w:num w:numId="65" w16cid:durableId="355624090">
    <w:abstractNumId w:val="30"/>
  </w:num>
  <w:num w:numId="66" w16cid:durableId="1268735561">
    <w:abstractNumId w:val="46"/>
  </w:num>
  <w:num w:numId="67" w16cid:durableId="381442875">
    <w:abstractNumId w:val="23"/>
  </w:num>
  <w:num w:numId="68" w16cid:durableId="662010402">
    <w:abstractNumId w:val="29"/>
  </w:num>
  <w:num w:numId="69" w16cid:durableId="1495224685">
    <w:abstractNumId w:val="62"/>
  </w:num>
  <w:num w:numId="70" w16cid:durableId="2050494633">
    <w:abstractNumId w:val="47"/>
  </w:num>
  <w:num w:numId="71" w16cid:durableId="246619724">
    <w:abstractNumId w:val="39"/>
  </w:num>
  <w:num w:numId="72" w16cid:durableId="727194323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0E838D"/>
    <w:rsid w:val="0001098B"/>
    <w:rsid w:val="0001747E"/>
    <w:rsid w:val="00020D57"/>
    <w:rsid w:val="000344D2"/>
    <w:rsid w:val="00035B43"/>
    <w:rsid w:val="00035F04"/>
    <w:rsid w:val="00040367"/>
    <w:rsid w:val="000477D3"/>
    <w:rsid w:val="00050278"/>
    <w:rsid w:val="000545DB"/>
    <w:rsid w:val="00056E0D"/>
    <w:rsid w:val="00057CB4"/>
    <w:rsid w:val="000632F0"/>
    <w:rsid w:val="0006596F"/>
    <w:rsid w:val="00081BBF"/>
    <w:rsid w:val="000841B7"/>
    <w:rsid w:val="00084E1A"/>
    <w:rsid w:val="000A585C"/>
    <w:rsid w:val="000A7E2E"/>
    <w:rsid w:val="000B1517"/>
    <w:rsid w:val="000B172D"/>
    <w:rsid w:val="000B1D89"/>
    <w:rsid w:val="000B2F50"/>
    <w:rsid w:val="000C4844"/>
    <w:rsid w:val="000D44BE"/>
    <w:rsid w:val="000E288A"/>
    <w:rsid w:val="000E5DFB"/>
    <w:rsid w:val="000F459C"/>
    <w:rsid w:val="000F600F"/>
    <w:rsid w:val="000F6D0D"/>
    <w:rsid w:val="00103120"/>
    <w:rsid w:val="00111A0D"/>
    <w:rsid w:val="001300D9"/>
    <w:rsid w:val="00132D41"/>
    <w:rsid w:val="00133D67"/>
    <w:rsid w:val="001412A2"/>
    <w:rsid w:val="0014295D"/>
    <w:rsid w:val="00143EBE"/>
    <w:rsid w:val="00144F4D"/>
    <w:rsid w:val="0014571E"/>
    <w:rsid w:val="001474C1"/>
    <w:rsid w:val="00152B6F"/>
    <w:rsid w:val="00161B82"/>
    <w:rsid w:val="00166C5D"/>
    <w:rsid w:val="001774DF"/>
    <w:rsid w:val="00183C62"/>
    <w:rsid w:val="00184096"/>
    <w:rsid w:val="00190501"/>
    <w:rsid w:val="00194A51"/>
    <w:rsid w:val="001A351A"/>
    <w:rsid w:val="001CDA58"/>
    <w:rsid w:val="001D408F"/>
    <w:rsid w:val="001F5DDE"/>
    <w:rsid w:val="001F76FB"/>
    <w:rsid w:val="001F7DF2"/>
    <w:rsid w:val="001F7FA9"/>
    <w:rsid w:val="002050F7"/>
    <w:rsid w:val="002143C8"/>
    <w:rsid w:val="00214CF0"/>
    <w:rsid w:val="00214FD5"/>
    <w:rsid w:val="002332E2"/>
    <w:rsid w:val="00233AA2"/>
    <w:rsid w:val="00234206"/>
    <w:rsid w:val="0023553D"/>
    <w:rsid w:val="0024424D"/>
    <w:rsid w:val="0025087B"/>
    <w:rsid w:val="002511A6"/>
    <w:rsid w:val="0026397C"/>
    <w:rsid w:val="00273666"/>
    <w:rsid w:val="002775C4"/>
    <w:rsid w:val="00277943"/>
    <w:rsid w:val="002826D3"/>
    <w:rsid w:val="002842EB"/>
    <w:rsid w:val="00286C89"/>
    <w:rsid w:val="00290331"/>
    <w:rsid w:val="00294251"/>
    <w:rsid w:val="00294FEF"/>
    <w:rsid w:val="002A5CF4"/>
    <w:rsid w:val="002B0937"/>
    <w:rsid w:val="002B5270"/>
    <w:rsid w:val="002C4B2E"/>
    <w:rsid w:val="002D2553"/>
    <w:rsid w:val="002D4316"/>
    <w:rsid w:val="002E6B82"/>
    <w:rsid w:val="002F4EF7"/>
    <w:rsid w:val="003012D9"/>
    <w:rsid w:val="003208AE"/>
    <w:rsid w:val="00322E3F"/>
    <w:rsid w:val="00326E93"/>
    <w:rsid w:val="0033192E"/>
    <w:rsid w:val="00336B1A"/>
    <w:rsid w:val="00353A6F"/>
    <w:rsid w:val="00355F67"/>
    <w:rsid w:val="003606FE"/>
    <w:rsid w:val="003912AE"/>
    <w:rsid w:val="00396903"/>
    <w:rsid w:val="003B2805"/>
    <w:rsid w:val="003B36AC"/>
    <w:rsid w:val="003D5071"/>
    <w:rsid w:val="003E7827"/>
    <w:rsid w:val="003E7A1F"/>
    <w:rsid w:val="003F19DE"/>
    <w:rsid w:val="003F3366"/>
    <w:rsid w:val="003F616D"/>
    <w:rsid w:val="00400AD7"/>
    <w:rsid w:val="00400BF3"/>
    <w:rsid w:val="004047FF"/>
    <w:rsid w:val="00407426"/>
    <w:rsid w:val="00412AFF"/>
    <w:rsid w:val="00416364"/>
    <w:rsid w:val="004250B3"/>
    <w:rsid w:val="00431449"/>
    <w:rsid w:val="00431BFA"/>
    <w:rsid w:val="004342FB"/>
    <w:rsid w:val="004429A3"/>
    <w:rsid w:val="0044356B"/>
    <w:rsid w:val="00444831"/>
    <w:rsid w:val="0044648B"/>
    <w:rsid w:val="004533C9"/>
    <w:rsid w:val="00456768"/>
    <w:rsid w:val="004619A2"/>
    <w:rsid w:val="00462484"/>
    <w:rsid w:val="00463E5D"/>
    <w:rsid w:val="00471BBD"/>
    <w:rsid w:val="00474D9B"/>
    <w:rsid w:val="00475559"/>
    <w:rsid w:val="00476266"/>
    <w:rsid w:val="00485DB1"/>
    <w:rsid w:val="004A19A6"/>
    <w:rsid w:val="004A78F1"/>
    <w:rsid w:val="004B3A10"/>
    <w:rsid w:val="004B68F4"/>
    <w:rsid w:val="004C0B47"/>
    <w:rsid w:val="004C20FC"/>
    <w:rsid w:val="004C6CE1"/>
    <w:rsid w:val="004C7337"/>
    <w:rsid w:val="004D1418"/>
    <w:rsid w:val="004E504F"/>
    <w:rsid w:val="004F0111"/>
    <w:rsid w:val="004F3634"/>
    <w:rsid w:val="004F3743"/>
    <w:rsid w:val="004F60E5"/>
    <w:rsid w:val="00502B33"/>
    <w:rsid w:val="005101BB"/>
    <w:rsid w:val="005123C6"/>
    <w:rsid w:val="00522343"/>
    <w:rsid w:val="00522F4E"/>
    <w:rsid w:val="00540B05"/>
    <w:rsid w:val="0055469E"/>
    <w:rsid w:val="0056131A"/>
    <w:rsid w:val="005615CB"/>
    <w:rsid w:val="00563A45"/>
    <w:rsid w:val="00580B3A"/>
    <w:rsid w:val="00582F12"/>
    <w:rsid w:val="00583393"/>
    <w:rsid w:val="00587203"/>
    <w:rsid w:val="00587518"/>
    <w:rsid w:val="00590284"/>
    <w:rsid w:val="0059209C"/>
    <w:rsid w:val="005A23EE"/>
    <w:rsid w:val="005B742E"/>
    <w:rsid w:val="005D4525"/>
    <w:rsid w:val="005D5E41"/>
    <w:rsid w:val="005E05F6"/>
    <w:rsid w:val="005E367D"/>
    <w:rsid w:val="005E5934"/>
    <w:rsid w:val="005E5980"/>
    <w:rsid w:val="005E62F1"/>
    <w:rsid w:val="00600422"/>
    <w:rsid w:val="00606FAC"/>
    <w:rsid w:val="00614F1A"/>
    <w:rsid w:val="00620144"/>
    <w:rsid w:val="00620BC6"/>
    <w:rsid w:val="00625E11"/>
    <w:rsid w:val="00635A0B"/>
    <w:rsid w:val="00641296"/>
    <w:rsid w:val="006435D6"/>
    <w:rsid w:val="006437C8"/>
    <w:rsid w:val="00645B83"/>
    <w:rsid w:val="0064706D"/>
    <w:rsid w:val="00650D0D"/>
    <w:rsid w:val="00652A15"/>
    <w:rsid w:val="00664CC2"/>
    <w:rsid w:val="00665AD8"/>
    <w:rsid w:val="006843D6"/>
    <w:rsid w:val="006908B8"/>
    <w:rsid w:val="00695006"/>
    <w:rsid w:val="006A07B8"/>
    <w:rsid w:val="006A2CD4"/>
    <w:rsid w:val="006A7A6D"/>
    <w:rsid w:val="006B5479"/>
    <w:rsid w:val="006B5DB3"/>
    <w:rsid w:val="006B7D75"/>
    <w:rsid w:val="006C4116"/>
    <w:rsid w:val="006C42FC"/>
    <w:rsid w:val="006D263E"/>
    <w:rsid w:val="006E0D2D"/>
    <w:rsid w:val="006F1B82"/>
    <w:rsid w:val="006F7B6F"/>
    <w:rsid w:val="00700909"/>
    <w:rsid w:val="00700BE6"/>
    <w:rsid w:val="007050B4"/>
    <w:rsid w:val="0071446C"/>
    <w:rsid w:val="007200E4"/>
    <w:rsid w:val="00725D4E"/>
    <w:rsid w:val="007376D8"/>
    <w:rsid w:val="0074155F"/>
    <w:rsid w:val="007421D8"/>
    <w:rsid w:val="00750028"/>
    <w:rsid w:val="00750D72"/>
    <w:rsid w:val="00754BE4"/>
    <w:rsid w:val="007659B7"/>
    <w:rsid w:val="00785391"/>
    <w:rsid w:val="007A3CB0"/>
    <w:rsid w:val="007A4131"/>
    <w:rsid w:val="007B014E"/>
    <w:rsid w:val="007B3133"/>
    <w:rsid w:val="007B50D5"/>
    <w:rsid w:val="007B5BCE"/>
    <w:rsid w:val="007C1DDA"/>
    <w:rsid w:val="007C52FC"/>
    <w:rsid w:val="007D72DF"/>
    <w:rsid w:val="007E448D"/>
    <w:rsid w:val="007F3427"/>
    <w:rsid w:val="007F5EEA"/>
    <w:rsid w:val="007F657C"/>
    <w:rsid w:val="0080387E"/>
    <w:rsid w:val="00805651"/>
    <w:rsid w:val="008338E7"/>
    <w:rsid w:val="00842997"/>
    <w:rsid w:val="00842F21"/>
    <w:rsid w:val="0084327F"/>
    <w:rsid w:val="0084682E"/>
    <w:rsid w:val="008511F4"/>
    <w:rsid w:val="00852939"/>
    <w:rsid w:val="00856633"/>
    <w:rsid w:val="00862DB9"/>
    <w:rsid w:val="00863291"/>
    <w:rsid w:val="008745BF"/>
    <w:rsid w:val="008847E7"/>
    <w:rsid w:val="008870C7"/>
    <w:rsid w:val="0089274E"/>
    <w:rsid w:val="008928F2"/>
    <w:rsid w:val="008A02D4"/>
    <w:rsid w:val="008A0CCF"/>
    <w:rsid w:val="008A13E0"/>
    <w:rsid w:val="008A182C"/>
    <w:rsid w:val="008A33AF"/>
    <w:rsid w:val="008A3D12"/>
    <w:rsid w:val="008A4D47"/>
    <w:rsid w:val="008B20A1"/>
    <w:rsid w:val="008C1901"/>
    <w:rsid w:val="008D49E9"/>
    <w:rsid w:val="008D51AC"/>
    <w:rsid w:val="008E2827"/>
    <w:rsid w:val="008E5BCE"/>
    <w:rsid w:val="008E5CAC"/>
    <w:rsid w:val="008F23E5"/>
    <w:rsid w:val="008F4290"/>
    <w:rsid w:val="008F4446"/>
    <w:rsid w:val="008F54F7"/>
    <w:rsid w:val="009013B8"/>
    <w:rsid w:val="00904383"/>
    <w:rsid w:val="009203B9"/>
    <w:rsid w:val="00926C9B"/>
    <w:rsid w:val="00927244"/>
    <w:rsid w:val="00975866"/>
    <w:rsid w:val="00980CE7"/>
    <w:rsid w:val="00981DDB"/>
    <w:rsid w:val="0099444E"/>
    <w:rsid w:val="009956B1"/>
    <w:rsid w:val="009C1A2F"/>
    <w:rsid w:val="009C41F8"/>
    <w:rsid w:val="009C516E"/>
    <w:rsid w:val="009D352D"/>
    <w:rsid w:val="009D7725"/>
    <w:rsid w:val="009E58B5"/>
    <w:rsid w:val="009F302B"/>
    <w:rsid w:val="009F561D"/>
    <w:rsid w:val="009F6116"/>
    <w:rsid w:val="00A11D9E"/>
    <w:rsid w:val="00A32482"/>
    <w:rsid w:val="00A32608"/>
    <w:rsid w:val="00A375CE"/>
    <w:rsid w:val="00A46C86"/>
    <w:rsid w:val="00A571AD"/>
    <w:rsid w:val="00A67E63"/>
    <w:rsid w:val="00A76832"/>
    <w:rsid w:val="00A86F18"/>
    <w:rsid w:val="00A9231C"/>
    <w:rsid w:val="00A9722D"/>
    <w:rsid w:val="00AA4D12"/>
    <w:rsid w:val="00AA50A5"/>
    <w:rsid w:val="00AB1402"/>
    <w:rsid w:val="00AC5A52"/>
    <w:rsid w:val="00AD05C2"/>
    <w:rsid w:val="00AD133B"/>
    <w:rsid w:val="00AD394B"/>
    <w:rsid w:val="00AD3DAB"/>
    <w:rsid w:val="00AD6579"/>
    <w:rsid w:val="00AE0C99"/>
    <w:rsid w:val="00AE156B"/>
    <w:rsid w:val="00AE1D08"/>
    <w:rsid w:val="00AF5C0D"/>
    <w:rsid w:val="00B0176C"/>
    <w:rsid w:val="00B01F0C"/>
    <w:rsid w:val="00B06494"/>
    <w:rsid w:val="00B14164"/>
    <w:rsid w:val="00B169EB"/>
    <w:rsid w:val="00B34122"/>
    <w:rsid w:val="00B360AE"/>
    <w:rsid w:val="00B445F6"/>
    <w:rsid w:val="00B46430"/>
    <w:rsid w:val="00B50053"/>
    <w:rsid w:val="00B60F29"/>
    <w:rsid w:val="00B7644B"/>
    <w:rsid w:val="00B76B60"/>
    <w:rsid w:val="00B77328"/>
    <w:rsid w:val="00B849B6"/>
    <w:rsid w:val="00B9219A"/>
    <w:rsid w:val="00B95A6A"/>
    <w:rsid w:val="00BA08A2"/>
    <w:rsid w:val="00BA2535"/>
    <w:rsid w:val="00BB1F6B"/>
    <w:rsid w:val="00BC0387"/>
    <w:rsid w:val="00BC203A"/>
    <w:rsid w:val="00BC3955"/>
    <w:rsid w:val="00BC41D9"/>
    <w:rsid w:val="00BD08AD"/>
    <w:rsid w:val="00BD0E49"/>
    <w:rsid w:val="00BD503C"/>
    <w:rsid w:val="00BD7A8F"/>
    <w:rsid w:val="00BE2511"/>
    <w:rsid w:val="00BE66FF"/>
    <w:rsid w:val="00BF31ED"/>
    <w:rsid w:val="00BF7AA6"/>
    <w:rsid w:val="00C01400"/>
    <w:rsid w:val="00C0197F"/>
    <w:rsid w:val="00C12C15"/>
    <w:rsid w:val="00C15943"/>
    <w:rsid w:val="00C225C8"/>
    <w:rsid w:val="00C4159A"/>
    <w:rsid w:val="00C633BF"/>
    <w:rsid w:val="00C66E55"/>
    <w:rsid w:val="00C72044"/>
    <w:rsid w:val="00C76681"/>
    <w:rsid w:val="00C8079F"/>
    <w:rsid w:val="00C86738"/>
    <w:rsid w:val="00C90C5D"/>
    <w:rsid w:val="00CA3E1A"/>
    <w:rsid w:val="00CA52C5"/>
    <w:rsid w:val="00CA7B46"/>
    <w:rsid w:val="00CA7BAB"/>
    <w:rsid w:val="00CB66D0"/>
    <w:rsid w:val="00CB7C79"/>
    <w:rsid w:val="00CC6CCE"/>
    <w:rsid w:val="00CC7269"/>
    <w:rsid w:val="00CD47D5"/>
    <w:rsid w:val="00CE3C85"/>
    <w:rsid w:val="00CE711E"/>
    <w:rsid w:val="00D01779"/>
    <w:rsid w:val="00D103EB"/>
    <w:rsid w:val="00D10BD9"/>
    <w:rsid w:val="00D141F2"/>
    <w:rsid w:val="00D21409"/>
    <w:rsid w:val="00D228FD"/>
    <w:rsid w:val="00D30132"/>
    <w:rsid w:val="00D3796D"/>
    <w:rsid w:val="00D44D6F"/>
    <w:rsid w:val="00D44F4A"/>
    <w:rsid w:val="00D548CC"/>
    <w:rsid w:val="00D6134F"/>
    <w:rsid w:val="00D627D9"/>
    <w:rsid w:val="00D63370"/>
    <w:rsid w:val="00D6465D"/>
    <w:rsid w:val="00D65E48"/>
    <w:rsid w:val="00D769B4"/>
    <w:rsid w:val="00D838D4"/>
    <w:rsid w:val="00D8487E"/>
    <w:rsid w:val="00D92FE9"/>
    <w:rsid w:val="00D95E57"/>
    <w:rsid w:val="00D96A81"/>
    <w:rsid w:val="00DA6A4F"/>
    <w:rsid w:val="00DB0583"/>
    <w:rsid w:val="00DB3A82"/>
    <w:rsid w:val="00DC0D50"/>
    <w:rsid w:val="00DC129D"/>
    <w:rsid w:val="00DC2989"/>
    <w:rsid w:val="00DC5CF2"/>
    <w:rsid w:val="00DC6BA5"/>
    <w:rsid w:val="00DD36F5"/>
    <w:rsid w:val="00DE35B7"/>
    <w:rsid w:val="00DE37B3"/>
    <w:rsid w:val="00DE78D0"/>
    <w:rsid w:val="00DF6180"/>
    <w:rsid w:val="00DF790B"/>
    <w:rsid w:val="00E011C3"/>
    <w:rsid w:val="00E02A5A"/>
    <w:rsid w:val="00E131B7"/>
    <w:rsid w:val="00E145C4"/>
    <w:rsid w:val="00E20C8C"/>
    <w:rsid w:val="00E246B1"/>
    <w:rsid w:val="00E26DF2"/>
    <w:rsid w:val="00E43E36"/>
    <w:rsid w:val="00E473C1"/>
    <w:rsid w:val="00E6070E"/>
    <w:rsid w:val="00E630C7"/>
    <w:rsid w:val="00E6372F"/>
    <w:rsid w:val="00E65D97"/>
    <w:rsid w:val="00E67874"/>
    <w:rsid w:val="00E7394B"/>
    <w:rsid w:val="00E74B54"/>
    <w:rsid w:val="00E822A1"/>
    <w:rsid w:val="00EC031E"/>
    <w:rsid w:val="00EC08A7"/>
    <w:rsid w:val="00EC71BD"/>
    <w:rsid w:val="00ED2D18"/>
    <w:rsid w:val="00EE053F"/>
    <w:rsid w:val="00EE3F17"/>
    <w:rsid w:val="00EE4DA5"/>
    <w:rsid w:val="00EE677A"/>
    <w:rsid w:val="00EE7BAA"/>
    <w:rsid w:val="00EF44FF"/>
    <w:rsid w:val="00EF654C"/>
    <w:rsid w:val="00F10A49"/>
    <w:rsid w:val="00F110BA"/>
    <w:rsid w:val="00F153C7"/>
    <w:rsid w:val="00F20F84"/>
    <w:rsid w:val="00F22744"/>
    <w:rsid w:val="00F24495"/>
    <w:rsid w:val="00F31544"/>
    <w:rsid w:val="00F327B2"/>
    <w:rsid w:val="00F34CBD"/>
    <w:rsid w:val="00F355E5"/>
    <w:rsid w:val="00F41660"/>
    <w:rsid w:val="00F51325"/>
    <w:rsid w:val="00F60B36"/>
    <w:rsid w:val="00F6260D"/>
    <w:rsid w:val="00F630A5"/>
    <w:rsid w:val="00F64814"/>
    <w:rsid w:val="00F76129"/>
    <w:rsid w:val="00F84B6E"/>
    <w:rsid w:val="00F900BB"/>
    <w:rsid w:val="00F90CDA"/>
    <w:rsid w:val="00FA15A6"/>
    <w:rsid w:val="00FC20AB"/>
    <w:rsid w:val="00FC587D"/>
    <w:rsid w:val="00FC7856"/>
    <w:rsid w:val="00FD3A1A"/>
    <w:rsid w:val="00FD500F"/>
    <w:rsid w:val="00FF2D07"/>
    <w:rsid w:val="00FF3EE2"/>
    <w:rsid w:val="00FF4440"/>
    <w:rsid w:val="00FF658E"/>
    <w:rsid w:val="05894592"/>
    <w:rsid w:val="05FF3E9A"/>
    <w:rsid w:val="060EAEB6"/>
    <w:rsid w:val="06E15BC6"/>
    <w:rsid w:val="07B6CC58"/>
    <w:rsid w:val="09529CB9"/>
    <w:rsid w:val="0B1874AA"/>
    <w:rsid w:val="0C58CFD1"/>
    <w:rsid w:val="10017857"/>
    <w:rsid w:val="10883E0C"/>
    <w:rsid w:val="119C4E2D"/>
    <w:rsid w:val="11C3294B"/>
    <w:rsid w:val="120DA992"/>
    <w:rsid w:val="12179859"/>
    <w:rsid w:val="12816EA9"/>
    <w:rsid w:val="13391919"/>
    <w:rsid w:val="13A979F3"/>
    <w:rsid w:val="19EDD853"/>
    <w:rsid w:val="1BC0E3D3"/>
    <w:rsid w:val="1D1A06F8"/>
    <w:rsid w:val="1FEB3F42"/>
    <w:rsid w:val="21C5AC7B"/>
    <w:rsid w:val="226BB598"/>
    <w:rsid w:val="233481F5"/>
    <w:rsid w:val="23809D5C"/>
    <w:rsid w:val="2472BA55"/>
    <w:rsid w:val="249A3853"/>
    <w:rsid w:val="25609822"/>
    <w:rsid w:val="276240EF"/>
    <w:rsid w:val="28B76670"/>
    <w:rsid w:val="29678AB5"/>
    <w:rsid w:val="2A9918FD"/>
    <w:rsid w:val="2B71BFE1"/>
    <w:rsid w:val="2C35B212"/>
    <w:rsid w:val="2DD0B9BF"/>
    <w:rsid w:val="2E27F23C"/>
    <w:rsid w:val="2FDE9A8D"/>
    <w:rsid w:val="3105C936"/>
    <w:rsid w:val="31390FF2"/>
    <w:rsid w:val="3178BB5B"/>
    <w:rsid w:val="32A42AE2"/>
    <w:rsid w:val="343D69F8"/>
    <w:rsid w:val="360E838D"/>
    <w:rsid w:val="3743E64E"/>
    <w:rsid w:val="3766FA6F"/>
    <w:rsid w:val="38FB668E"/>
    <w:rsid w:val="392F976C"/>
    <w:rsid w:val="3AAF3CC7"/>
    <w:rsid w:val="3EA91876"/>
    <w:rsid w:val="4044E8D7"/>
    <w:rsid w:val="452AF953"/>
    <w:rsid w:val="4638C532"/>
    <w:rsid w:val="4659B388"/>
    <w:rsid w:val="46B42A5B"/>
    <w:rsid w:val="46E46060"/>
    <w:rsid w:val="473CEADE"/>
    <w:rsid w:val="476F5BF3"/>
    <w:rsid w:val="484FFABC"/>
    <w:rsid w:val="493A7688"/>
    <w:rsid w:val="49EBCB1D"/>
    <w:rsid w:val="4B9D69DC"/>
    <w:rsid w:val="4DC5D5E2"/>
    <w:rsid w:val="4DD84FA4"/>
    <w:rsid w:val="506B011C"/>
    <w:rsid w:val="51414BDC"/>
    <w:rsid w:val="52F7B8E0"/>
    <w:rsid w:val="56858B9C"/>
    <w:rsid w:val="5774DE4C"/>
    <w:rsid w:val="582DA93E"/>
    <w:rsid w:val="586E0C0C"/>
    <w:rsid w:val="588D8C51"/>
    <w:rsid w:val="59A8F3F5"/>
    <w:rsid w:val="5B1350FB"/>
    <w:rsid w:val="5B48F321"/>
    <w:rsid w:val="5B58FCBF"/>
    <w:rsid w:val="5B8F5190"/>
    <w:rsid w:val="5CF4CD20"/>
    <w:rsid w:val="5D59DCD8"/>
    <w:rsid w:val="5DC98698"/>
    <w:rsid w:val="5DCA3DB2"/>
    <w:rsid w:val="5DEBCADF"/>
    <w:rsid w:val="5EC6F252"/>
    <w:rsid w:val="5EF5AD39"/>
    <w:rsid w:val="5F802970"/>
    <w:rsid w:val="5FC7E13A"/>
    <w:rsid w:val="6062C2B3"/>
    <w:rsid w:val="63179F86"/>
    <w:rsid w:val="63C91E5C"/>
    <w:rsid w:val="64697847"/>
    <w:rsid w:val="6564EEBD"/>
    <w:rsid w:val="6761E662"/>
    <w:rsid w:val="678591B2"/>
    <w:rsid w:val="67A6F052"/>
    <w:rsid w:val="6886718E"/>
    <w:rsid w:val="6CFD1915"/>
    <w:rsid w:val="6EE503A2"/>
    <w:rsid w:val="71204D7A"/>
    <w:rsid w:val="71BC90D3"/>
    <w:rsid w:val="72B8FCA3"/>
    <w:rsid w:val="7305ACB2"/>
    <w:rsid w:val="745E65F5"/>
    <w:rsid w:val="74D7B6FD"/>
    <w:rsid w:val="7786E3DE"/>
    <w:rsid w:val="784ADF75"/>
    <w:rsid w:val="7AB79874"/>
    <w:rsid w:val="7B10BE97"/>
    <w:rsid w:val="7B291E40"/>
    <w:rsid w:val="7CAC8EF8"/>
    <w:rsid w:val="7DEF3936"/>
    <w:rsid w:val="7FFC8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E838D"/>
  <w15:chartTrackingRefBased/>
  <w15:docId w15:val="{3D38E489-6243-4725-8FE9-B24AC582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A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4D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D44D6F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E25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921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78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4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D44D6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44D6F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44D6F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D44D6F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44D6F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44D6F"/>
    <w:rPr>
      <w:rFonts w:ascii="Calibri" w:eastAsia="Calibri" w:hAnsi="Calibri" w:cs="Times New Roman"/>
    </w:rPr>
  </w:style>
  <w:style w:type="paragraph" w:styleId="Listaconvietas">
    <w:name w:val="List Bullet"/>
    <w:basedOn w:val="Normal"/>
    <w:uiPriority w:val="1"/>
    <w:unhideWhenUsed/>
    <w:qFormat/>
    <w:rsid w:val="00D44D6F"/>
    <w:pPr>
      <w:numPr>
        <w:numId w:val="13"/>
      </w:numPr>
      <w:spacing w:after="140" w:line="276" w:lineRule="auto"/>
      <w:ind w:right="115"/>
    </w:pPr>
    <w:rPr>
      <w:rFonts w:ascii="Calibri" w:eastAsia="Calibri" w:hAnsi="Calibri" w:cs="Times New Roman"/>
      <w:color w:val="595959"/>
      <w:sz w:val="20"/>
      <w:szCs w:val="20"/>
      <w:lang w:val="en-US" w:eastAsia="ja-JP"/>
    </w:rPr>
  </w:style>
  <w:style w:type="paragraph" w:customStyle="1" w:styleId="TableText">
    <w:name w:val="Table Text"/>
    <w:basedOn w:val="Normal"/>
    <w:uiPriority w:val="1"/>
    <w:qFormat/>
    <w:rsid w:val="00D44D6F"/>
    <w:pPr>
      <w:spacing w:before="100" w:after="100" w:line="240" w:lineRule="auto"/>
      <w:ind w:left="115" w:right="115"/>
    </w:pPr>
    <w:rPr>
      <w:rFonts w:ascii="Calibri" w:eastAsia="Calibri" w:hAnsi="Calibri" w:cs="Times New Roman"/>
      <w:color w:val="595959"/>
      <w:sz w:val="20"/>
      <w:szCs w:val="20"/>
      <w:lang w:val="en-US" w:eastAsia="ja-JP"/>
    </w:rPr>
  </w:style>
  <w:style w:type="paragraph" w:customStyle="1" w:styleId="Ombrejatmitj1mfasi11">
    <w:name w:val="Ombrejat mitjà 1: èmfasi 11"/>
    <w:link w:val="Sombreadomedio1-nfasis1Car"/>
    <w:uiPriority w:val="1"/>
    <w:qFormat/>
    <w:rsid w:val="00D44D6F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Sombreadomedio1-nfasis1Car">
    <w:name w:val="Sombreado medio 1 - Énfasis 1 Car"/>
    <w:link w:val="Ombrejatmitj1mfasi11"/>
    <w:uiPriority w:val="1"/>
    <w:rsid w:val="00D44D6F"/>
    <w:rPr>
      <w:rFonts w:ascii="Calibri" w:eastAsia="Times New Roman" w:hAnsi="Calibri" w:cs="Times New Roman"/>
      <w:lang w:eastAsia="es-ES"/>
    </w:rPr>
  </w:style>
  <w:style w:type="table" w:styleId="Listavistosa-nfasis1">
    <w:name w:val="Colorful List Accent 1"/>
    <w:basedOn w:val="Tablanormal"/>
    <w:uiPriority w:val="34"/>
    <w:qFormat/>
    <w:rsid w:val="00D44D6F"/>
    <w:pPr>
      <w:spacing w:after="0" w:line="240" w:lineRule="auto"/>
    </w:pPr>
    <w:rPr>
      <w:rFonts w:ascii="Calibri" w:eastAsia="Calibri" w:hAnsi="Calibri" w:cs="Times New Roman"/>
      <w:color w:val="000000" w:themeColor="text1"/>
      <w:sz w:val="20"/>
      <w:szCs w:val="20"/>
      <w:lang w:eastAsia="ja-JP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233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33AA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33AA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233AA2"/>
  </w:style>
  <w:style w:type="character" w:customStyle="1" w:styleId="hljs-operator">
    <w:name w:val="hljs-operator"/>
    <w:basedOn w:val="Fuentedeprrafopredeter"/>
    <w:rsid w:val="00233AA2"/>
  </w:style>
  <w:style w:type="character" w:customStyle="1" w:styleId="Ttulo1Car">
    <w:name w:val="Título 1 Car"/>
    <w:basedOn w:val="Fuentedeprrafopredeter"/>
    <w:link w:val="Ttulo1"/>
    <w:uiPriority w:val="9"/>
    <w:rsid w:val="00233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Normal"/>
    <w:rsid w:val="0062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620BC6"/>
  </w:style>
  <w:style w:type="character" w:customStyle="1" w:styleId="eop">
    <w:name w:val="eop"/>
    <w:basedOn w:val="Fuentedeprrafopredeter"/>
    <w:rsid w:val="00620BC6"/>
  </w:style>
  <w:style w:type="table" w:styleId="Tablaconcuadrculaclara">
    <w:name w:val="Grid Table Light"/>
    <w:basedOn w:val="Tablanormal"/>
    <w:uiPriority w:val="40"/>
    <w:rsid w:val="002775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BE25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7376D8"/>
    <w:rPr>
      <w:i/>
      <w:iCs/>
      <w:color w:val="4472C4" w:themeColor="accent1"/>
    </w:rPr>
  </w:style>
  <w:style w:type="paragraph" w:styleId="Sinespaciado">
    <w:name w:val="No Spacing"/>
    <w:uiPriority w:val="1"/>
    <w:qFormat/>
    <w:rsid w:val="002E6B82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D63370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63370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D63370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D6337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63370"/>
    <w:rPr>
      <w:color w:val="0563C1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6A7A6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B20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20A1"/>
    <w:rPr>
      <w:color w:val="954F72" w:themeColor="followed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B9219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FC785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DC4">
    <w:name w:val="toc 4"/>
    <w:basedOn w:val="Normal"/>
    <w:next w:val="Normal"/>
    <w:autoRedefine/>
    <w:uiPriority w:val="39"/>
    <w:unhideWhenUsed/>
    <w:rsid w:val="004C0B47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4C0B47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7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1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d4f9f7-b389-4e0e-8f62-d0e6a2d9d1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F8BFB3F3A265418F18F5C2D9FA73E2" ma:contentTypeVersion="17" ma:contentTypeDescription="Crear nuevo documento." ma:contentTypeScope="" ma:versionID="c73faf30c0de73827047c0da4b204dcc">
  <xsd:schema xmlns:xsd="http://www.w3.org/2001/XMLSchema" xmlns:xs="http://www.w3.org/2001/XMLSchema" xmlns:p="http://schemas.microsoft.com/office/2006/metadata/properties" xmlns:ns3="a5d4f9f7-b389-4e0e-8f62-d0e6a2d9d170" xmlns:ns4="b05ed6c7-269c-4ce0-901d-cd8cac766f35" targetNamespace="http://schemas.microsoft.com/office/2006/metadata/properties" ma:root="true" ma:fieldsID="ba3c94f892d57f58adbb2702731a3617" ns3:_="" ns4:_="">
    <xsd:import namespace="a5d4f9f7-b389-4e0e-8f62-d0e6a2d9d170"/>
    <xsd:import namespace="b05ed6c7-269c-4ce0-901d-cd8cac766f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4f9f7-b389-4e0e-8f62-d0e6a2d9d1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ed6c7-269c-4ce0-901d-cd8cac766f3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7BCD29-A7F0-4054-B6B1-DAEF73240A87}">
  <ds:schemaRefs>
    <ds:schemaRef ds:uri="http://schemas.microsoft.com/office/2006/metadata/properties"/>
    <ds:schemaRef ds:uri="http://schemas.microsoft.com/office/infopath/2007/PartnerControls"/>
    <ds:schemaRef ds:uri="a5d4f9f7-b389-4e0e-8f62-d0e6a2d9d170"/>
  </ds:schemaRefs>
</ds:datastoreItem>
</file>

<file path=customXml/itemProps2.xml><?xml version="1.0" encoding="utf-8"?>
<ds:datastoreItem xmlns:ds="http://schemas.openxmlformats.org/officeDocument/2006/customXml" ds:itemID="{59D417CC-EFED-4A40-8D97-35949A48C4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43ADBA-7A5E-46B3-B6AF-ECD7412BD5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5C76B6-6EB0-4C90-AFBA-8B759A1FA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d4f9f7-b389-4e0e-8f62-d0e6a2d9d170"/>
    <ds:schemaRef ds:uri="b05ed6c7-269c-4ce0-901d-cd8cac766f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6</Pages>
  <Words>1048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Jesús Larrea Alfonso</dc:creator>
  <cp:keywords/>
  <dc:description/>
  <cp:lastModifiedBy>Larrea Alfonso, Pedro Jesús</cp:lastModifiedBy>
  <cp:revision>321</cp:revision>
  <cp:lastPrinted>2025-09-15T14:53:00Z</cp:lastPrinted>
  <dcterms:created xsi:type="dcterms:W3CDTF">2024-03-16T10:53:00Z</dcterms:created>
  <dcterms:modified xsi:type="dcterms:W3CDTF">2025-09-15T14:53:00Z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0x01010094F8BFB3F3A265418F18F5C2D9FA73E2</vt:lpwstr>
  </property>
</Properties>
</file>