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B1407" w14:textId="1A573478" w:rsidR="00DB56A6" w:rsidRDefault="00CC32A5" w:rsidP="005F5261">
      <w:pPr>
        <w:jc w:val="both"/>
      </w:pPr>
      <w:r>
        <w:t xml:space="preserve">Front-end authors: </w:t>
      </w:r>
    </w:p>
    <w:p w14:paraId="23A139E4" w14:textId="77777777" w:rsidR="00072572" w:rsidRDefault="00072572" w:rsidP="00CC32A5">
      <w:pPr>
        <w:pStyle w:val="ListParagraph"/>
        <w:numPr>
          <w:ilvl w:val="0"/>
          <w:numId w:val="1"/>
        </w:numPr>
        <w:jc w:val="both"/>
      </w:pPr>
      <w:r>
        <w:t xml:space="preserve">Ron </w:t>
      </w:r>
    </w:p>
    <w:p w14:paraId="1E848D3A" w14:textId="7B369BEB" w:rsidR="00CC32A5" w:rsidRDefault="00072572" w:rsidP="00CC32A5">
      <w:pPr>
        <w:pStyle w:val="ListParagraph"/>
        <w:numPr>
          <w:ilvl w:val="0"/>
          <w:numId w:val="1"/>
        </w:numPr>
        <w:jc w:val="both"/>
      </w:pPr>
      <w:r>
        <w:t xml:space="preserve">Karl </w:t>
      </w:r>
    </w:p>
    <w:p w14:paraId="79087A22" w14:textId="78F3FD1B" w:rsidR="00072572" w:rsidRDefault="00072572" w:rsidP="00072572">
      <w:pPr>
        <w:jc w:val="both"/>
      </w:pPr>
    </w:p>
    <w:p w14:paraId="4341E02E" w14:textId="79FBAFD0" w:rsidR="00072572" w:rsidRDefault="00FA1109" w:rsidP="00072572">
      <w:pPr>
        <w:jc w:val="both"/>
      </w:pPr>
      <w:r>
        <w:t xml:space="preserve">Back-end authors: </w:t>
      </w:r>
    </w:p>
    <w:p w14:paraId="38BD35BA" w14:textId="3206BB85" w:rsidR="00FA1109" w:rsidRDefault="00FA1109" w:rsidP="00FA1109">
      <w:pPr>
        <w:pStyle w:val="ListParagraph"/>
        <w:numPr>
          <w:ilvl w:val="0"/>
          <w:numId w:val="2"/>
        </w:numPr>
        <w:jc w:val="both"/>
      </w:pPr>
      <w:r>
        <w:t xml:space="preserve">Cloyd </w:t>
      </w:r>
    </w:p>
    <w:p w14:paraId="4754A6AC" w14:textId="0EB71782" w:rsidR="00FA1109" w:rsidRDefault="00FA1109" w:rsidP="00FA1109">
      <w:pPr>
        <w:pStyle w:val="ListParagraph"/>
        <w:numPr>
          <w:ilvl w:val="0"/>
          <w:numId w:val="2"/>
        </w:numPr>
        <w:jc w:val="both"/>
      </w:pPr>
      <w:proofErr w:type="spellStart"/>
      <w:r>
        <w:t>Nadrin</w:t>
      </w:r>
      <w:proofErr w:type="spellEnd"/>
    </w:p>
    <w:p w14:paraId="210D8D4D" w14:textId="746FC23C" w:rsidR="00D143EE" w:rsidRDefault="00D143EE" w:rsidP="00D143EE">
      <w:pPr>
        <w:jc w:val="both"/>
      </w:pPr>
    </w:p>
    <w:p w14:paraId="41B0FDAB" w14:textId="77777777" w:rsidR="00FF76B8" w:rsidRPr="00FF76B8" w:rsidRDefault="00FF76B8" w:rsidP="00FF76B8">
      <w:pPr>
        <w:jc w:val="both"/>
        <w:rPr>
          <w:b/>
          <w:bCs/>
        </w:rPr>
      </w:pPr>
      <w:r w:rsidRPr="00FF76B8">
        <w:rPr>
          <w:b/>
          <w:bCs/>
        </w:rPr>
        <w:t>Project Notes:</w:t>
      </w:r>
    </w:p>
    <w:p w14:paraId="3E0062F6" w14:textId="481F1356" w:rsidR="00FF76B8" w:rsidRDefault="00FF76B8" w:rsidP="00FF76B8">
      <w:pPr>
        <w:pBdr>
          <w:bottom w:val="single" w:sz="12" w:space="1" w:color="auto"/>
        </w:pBdr>
        <w:jc w:val="both"/>
      </w:pPr>
      <w:r w:rsidRPr="00672801">
        <w:rPr>
          <w:color w:val="FF0000"/>
          <w:highlight w:val="yellow"/>
        </w:rPr>
        <w:t xml:space="preserve">Week 11 is the </w:t>
      </w:r>
      <w:r w:rsidR="009974C5" w:rsidRPr="00672801">
        <w:rPr>
          <w:color w:val="FF0000"/>
          <w:highlight w:val="yellow"/>
        </w:rPr>
        <w:t>d</w:t>
      </w:r>
      <w:r w:rsidRPr="00672801">
        <w:rPr>
          <w:color w:val="FF0000"/>
          <w:highlight w:val="yellow"/>
        </w:rPr>
        <w:t>eadline</w:t>
      </w:r>
      <w:r w:rsidRPr="00672801">
        <w:rPr>
          <w:color w:val="FF0000"/>
        </w:rPr>
        <w:t xml:space="preserve"> </w:t>
      </w:r>
      <w:r>
        <w:t>along with the project folder and video demo.</w:t>
      </w:r>
    </w:p>
    <w:p w14:paraId="785E6F2B" w14:textId="0BD53EAC" w:rsidR="00814901" w:rsidRPr="008204F0" w:rsidRDefault="00814901" w:rsidP="001F06F6">
      <w:pPr>
        <w:rPr>
          <w:b/>
          <w:bCs/>
        </w:rPr>
      </w:pPr>
      <w:r w:rsidRPr="008204F0">
        <w:rPr>
          <w:b/>
          <w:bCs/>
        </w:rPr>
        <w:t xml:space="preserve">Notes from the professor: </w:t>
      </w:r>
    </w:p>
    <w:p w14:paraId="2A9D5174" w14:textId="1095A2AF" w:rsidR="001F06F6" w:rsidRDefault="001F06F6" w:rsidP="008204F0">
      <w:pPr>
        <w:pStyle w:val="ListParagraph"/>
        <w:numPr>
          <w:ilvl w:val="0"/>
          <w:numId w:val="3"/>
        </w:numPr>
      </w:pPr>
      <w:r>
        <w:t>You will ask the user to choose among several lists of title when clicked, it will play the song.</w:t>
      </w:r>
    </w:p>
    <w:p w14:paraId="704AA8AD" w14:textId="77777777" w:rsidR="001F06F6" w:rsidRDefault="001F06F6" w:rsidP="008204F0">
      <w:pPr>
        <w:ind w:left="720" w:firstLine="720"/>
      </w:pPr>
      <w:r>
        <w:t xml:space="preserve">And so, we will need to implement a library that can stream music. </w:t>
      </w:r>
    </w:p>
    <w:p w14:paraId="7B35F75F" w14:textId="037B74D9" w:rsidR="001F06F6" w:rsidRDefault="001F06F6" w:rsidP="008204F0">
      <w:pPr>
        <w:ind w:left="720" w:firstLine="720"/>
      </w:pPr>
      <w:r>
        <w:t xml:space="preserve">It can be local music file where it is stored into the DIR of the application. </w:t>
      </w:r>
    </w:p>
    <w:p w14:paraId="605FE189" w14:textId="19D5B66D" w:rsidR="001F06F6" w:rsidRDefault="001F06F6" w:rsidP="008204F0">
      <w:pPr>
        <w:pStyle w:val="ListParagraph"/>
        <w:ind w:firstLine="720"/>
      </w:pPr>
      <w:r>
        <w:t>Maybe we can allow the user to add their own music the app lib.</w:t>
      </w:r>
    </w:p>
    <w:p w14:paraId="7A0E323D" w14:textId="77777777" w:rsidR="008204F0" w:rsidRDefault="008204F0" w:rsidP="008204F0">
      <w:pPr>
        <w:pStyle w:val="ListParagraph"/>
      </w:pPr>
    </w:p>
    <w:p w14:paraId="595C1F82" w14:textId="20A877F2" w:rsidR="001F06F6" w:rsidRDefault="001F06F6" w:rsidP="008204F0">
      <w:pPr>
        <w:pStyle w:val="ListParagraph"/>
        <w:numPr>
          <w:ilvl w:val="0"/>
          <w:numId w:val="3"/>
        </w:numPr>
      </w:pPr>
      <w:r>
        <w:t xml:space="preserve">The grade is based on the UI. </w:t>
      </w:r>
    </w:p>
    <w:p w14:paraId="1F28A594" w14:textId="77777777" w:rsidR="008204F0" w:rsidRDefault="008204F0" w:rsidP="008204F0">
      <w:pPr>
        <w:pStyle w:val="ListParagraph"/>
      </w:pPr>
    </w:p>
    <w:p w14:paraId="18691119" w14:textId="77777777" w:rsidR="008204F0" w:rsidRDefault="001F06F6" w:rsidP="008204F0">
      <w:pPr>
        <w:pStyle w:val="ListParagraph"/>
        <w:numPr>
          <w:ilvl w:val="0"/>
          <w:numId w:val="3"/>
        </w:numPr>
      </w:pPr>
      <w:r>
        <w:t xml:space="preserve">The database is </w:t>
      </w:r>
      <w:r w:rsidR="008204F0">
        <w:t>MySQL</w:t>
      </w:r>
      <w:r>
        <w:t xml:space="preserve">. </w:t>
      </w:r>
    </w:p>
    <w:p w14:paraId="0F72B80D" w14:textId="13AE333D" w:rsidR="001F06F6" w:rsidRDefault="001F06F6" w:rsidP="008204F0">
      <w:pPr>
        <w:ind w:left="720" w:firstLine="720"/>
      </w:pPr>
      <w:r>
        <w:t xml:space="preserve">The DB is up to us to design. </w:t>
      </w:r>
    </w:p>
    <w:p w14:paraId="1CF054E6" w14:textId="287608FC" w:rsidR="004C2AEA" w:rsidRDefault="004C2AEA" w:rsidP="008204F0">
      <w:pPr>
        <w:ind w:left="720" w:firstLine="720"/>
      </w:pPr>
      <w:r>
        <w:t>Hosted on the localhost machine</w:t>
      </w:r>
      <w:r w:rsidR="002656DC">
        <w:t>.</w:t>
      </w:r>
    </w:p>
    <w:p w14:paraId="5343714E" w14:textId="284284A2" w:rsidR="002656DC" w:rsidRDefault="004817F7" w:rsidP="008204F0">
      <w:pPr>
        <w:ind w:left="720" w:firstLine="720"/>
      </w:pPr>
      <w:r>
        <w:t>Use the JDBC Driver and add it to the library of the project folder</w:t>
      </w:r>
    </w:p>
    <w:p w14:paraId="3E734980" w14:textId="77777777" w:rsidR="00E16354" w:rsidRDefault="001F06F6" w:rsidP="008204F0">
      <w:pPr>
        <w:pStyle w:val="ListParagraph"/>
        <w:numPr>
          <w:ilvl w:val="0"/>
          <w:numId w:val="3"/>
        </w:numPr>
      </w:pPr>
      <w:r>
        <w:t xml:space="preserve">It can be used to store the music </w:t>
      </w:r>
      <w:r w:rsidR="008204F0">
        <w:t xml:space="preserve">path </w:t>
      </w:r>
      <w:r>
        <w:t>files or it can be about the user authentication.</w:t>
      </w:r>
    </w:p>
    <w:p w14:paraId="2F6E48CB" w14:textId="77777777" w:rsidR="00E16354" w:rsidRDefault="00E16354" w:rsidP="00E16354">
      <w:pPr>
        <w:pStyle w:val="ListParagraph"/>
      </w:pPr>
    </w:p>
    <w:p w14:paraId="306BFC1B" w14:textId="77777777" w:rsidR="00E16354" w:rsidRDefault="00E16354" w:rsidP="00E16354">
      <w:pPr>
        <w:pStyle w:val="ListParagraph"/>
        <w:numPr>
          <w:ilvl w:val="0"/>
          <w:numId w:val="3"/>
        </w:numPr>
      </w:pPr>
      <w:r>
        <w:t>Much preferrable to use NetBeans IDE.</w:t>
      </w:r>
    </w:p>
    <w:p w14:paraId="7F3C64DB" w14:textId="77777777" w:rsidR="00E16354" w:rsidRDefault="00E16354" w:rsidP="00E16354">
      <w:pPr>
        <w:pStyle w:val="ListParagraph"/>
      </w:pPr>
    </w:p>
    <w:p w14:paraId="69264BCE" w14:textId="4120A628" w:rsidR="00E0475F" w:rsidRDefault="00E16354" w:rsidP="00E16354">
      <w:pPr>
        <w:pStyle w:val="ListParagraph"/>
        <w:numPr>
          <w:ilvl w:val="0"/>
          <w:numId w:val="3"/>
        </w:numPr>
      </w:pPr>
      <w:r>
        <w:t>Version control is done through GitHub</w:t>
      </w:r>
      <w:r w:rsidR="00E0475F">
        <w:br w:type="page"/>
      </w:r>
    </w:p>
    <w:p w14:paraId="0C63EB65" w14:textId="4D3AF06C" w:rsidR="00F437F6" w:rsidRPr="003E339E" w:rsidRDefault="002F0279" w:rsidP="00F437F6">
      <w:pPr>
        <w:jc w:val="both"/>
        <w:rPr>
          <w:b/>
          <w:bCs/>
          <w:sz w:val="32"/>
          <w:szCs w:val="32"/>
        </w:rPr>
      </w:pPr>
      <w:r w:rsidRPr="003E339E">
        <w:rPr>
          <w:b/>
          <w:bCs/>
          <w:sz w:val="32"/>
          <w:szCs w:val="32"/>
        </w:rPr>
        <w:lastRenderedPageBreak/>
        <w:t xml:space="preserve">Front-End Development </w:t>
      </w:r>
    </w:p>
    <w:p w14:paraId="5E475261" w14:textId="293792FF" w:rsidR="00FB0F09" w:rsidRDefault="003E339E">
      <w:r>
        <w:t xml:space="preserve">We can </w:t>
      </w:r>
      <w:r w:rsidR="00FB0F09">
        <w:t xml:space="preserve">take inspiration to the theme of Spotify where everything is colored in black monochrome scheme. </w:t>
      </w:r>
    </w:p>
    <w:p w14:paraId="540EFF47" w14:textId="61F03D9B" w:rsidR="00B54145" w:rsidRDefault="00B54145">
      <w:r>
        <w:t>But we will just make it very simple.</w:t>
      </w:r>
      <w:r w:rsidR="00A872EA">
        <w:t xml:space="preserve"> And more importantly, this is our </w:t>
      </w:r>
      <w:r w:rsidR="001671F7" w:rsidRPr="001671F7">
        <w:rPr>
          <w:b/>
          <w:bCs/>
          <w:color w:val="FF0000"/>
          <w:highlight w:val="cyan"/>
        </w:rPr>
        <w:t>View</w:t>
      </w:r>
      <w:r w:rsidR="00A872EA">
        <w:t>.</w:t>
      </w:r>
    </w:p>
    <w:p w14:paraId="3BCCF198" w14:textId="7CEB28D5" w:rsidR="00092C33" w:rsidRDefault="00092C33">
      <w:pPr>
        <w:rPr>
          <w:b/>
          <w:bCs/>
        </w:rPr>
      </w:pPr>
      <w:r>
        <w:rPr>
          <w:b/>
          <w:bCs/>
        </w:rPr>
        <w:t xml:space="preserve">Reconnaissance </w:t>
      </w:r>
    </w:p>
    <w:p w14:paraId="6CAE13BF" w14:textId="780A8B0A" w:rsidR="00092C33" w:rsidRDefault="00D10BE1">
      <w:pPr>
        <w:rPr>
          <w:b/>
          <w:bCs/>
        </w:rPr>
      </w:pPr>
      <w:r w:rsidRPr="00D10BE1">
        <w:rPr>
          <w:b/>
          <w:bCs/>
          <w:noProof/>
        </w:rPr>
        <w:drawing>
          <wp:inline distT="0" distB="0" distL="0" distR="0" wp14:anchorId="42507932" wp14:editId="594CF2C6">
            <wp:extent cx="5943600" cy="3058160"/>
            <wp:effectExtent l="0" t="0" r="0" b="889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A23B" w14:textId="79DD6DC6" w:rsidR="00092C33" w:rsidRDefault="00092C33">
      <w:pPr>
        <w:rPr>
          <w:b/>
          <w:bCs/>
        </w:rPr>
      </w:pPr>
    </w:p>
    <w:p w14:paraId="53BDB2DD" w14:textId="48F92703" w:rsidR="00092C33" w:rsidRPr="00DC1561" w:rsidRDefault="00092C33">
      <w:pPr>
        <w:rPr>
          <w:i/>
          <w:iCs/>
        </w:rPr>
      </w:pPr>
      <w:r>
        <w:rPr>
          <w:b/>
          <w:bCs/>
          <w:u w:val="single"/>
        </w:rPr>
        <w:t xml:space="preserve">Color Values: </w:t>
      </w:r>
      <w:r w:rsidR="00DC1561">
        <w:rPr>
          <w:i/>
          <w:iCs/>
        </w:rPr>
        <w:t xml:space="preserve"> IN RGB VALUES (</w:t>
      </w:r>
      <w:proofErr w:type="spellStart"/>
      <w:r w:rsidR="00DC1561">
        <w:rPr>
          <w:i/>
          <w:iCs/>
        </w:rPr>
        <w:t>r,g,b</w:t>
      </w:r>
      <w:proofErr w:type="spellEnd"/>
      <w:r w:rsidR="00DC1561">
        <w:rPr>
          <w:i/>
          <w:iCs/>
        </w:rPr>
        <w:t>)</w:t>
      </w:r>
    </w:p>
    <w:p w14:paraId="04D10EE2" w14:textId="1930665D" w:rsidR="002E6E09" w:rsidRDefault="00DC1561">
      <w:r>
        <w:rPr>
          <w:noProof/>
        </w:rPr>
        <mc:AlternateContent>
          <mc:Choice Requires="wps">
            <w:drawing>
              <wp:inline distT="0" distB="0" distL="0" distR="0" wp14:anchorId="44C0F9CB" wp14:editId="54D6B801">
                <wp:extent cx="331305" cy="152400"/>
                <wp:effectExtent l="0" t="0" r="0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305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136D6F" id="Rectangle 2" o:spid="_x0000_s1026" style="width:26.1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" fillcolor="black [3213]" stroked="f" strokeweight="1pt">
                <w10:anchorlock/>
              </v:rect>
            </w:pict>
          </mc:Fallback>
        </mc:AlternateContent>
      </w:r>
      <w:r w:rsidR="002E6E09">
        <w:t>Sidebar:</w:t>
      </w:r>
      <w:r w:rsidR="007C04D3">
        <w:tab/>
      </w:r>
      <w:r w:rsidR="007C04D3">
        <w:tab/>
      </w:r>
      <w:r w:rsidR="007C04D3">
        <w:tab/>
      </w:r>
      <w:r w:rsidRPr="00DC1561">
        <w:t>rgb(0,0,0)</w:t>
      </w:r>
    </w:p>
    <w:p w14:paraId="414AA781" w14:textId="72E2F447" w:rsidR="002E6E09" w:rsidRDefault="00DC1561">
      <w:r>
        <w:rPr>
          <w:noProof/>
        </w:rPr>
        <mc:AlternateContent>
          <mc:Choice Requires="wps">
            <w:drawing>
              <wp:inline distT="0" distB="0" distL="0" distR="0" wp14:anchorId="056533BA" wp14:editId="02F81504">
                <wp:extent cx="331305" cy="152400"/>
                <wp:effectExtent l="0" t="0" r="0" b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305" cy="152400"/>
                        </a:xfrm>
                        <a:prstGeom prst="rect">
                          <a:avLst/>
                        </a:prstGeom>
                        <a:solidFill>
                          <a:srgbClr val="191B1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B9F118" id="Rectangle 3" o:spid="_x0000_s1026" style="width:26.1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" fillcolor="#191b1b" stroked="f" strokeweight="1pt">
                <w10:anchorlock/>
              </v:rect>
            </w:pict>
          </mc:Fallback>
        </mc:AlternateContent>
      </w:r>
      <w:r w:rsidR="002E6E09">
        <w:t>Main Content Area:</w:t>
      </w:r>
      <w:r w:rsidR="007C04D3">
        <w:tab/>
      </w:r>
      <w:r w:rsidRPr="00DC1561">
        <w:t>rgb(25,27,27)</w:t>
      </w:r>
    </w:p>
    <w:p w14:paraId="7245E6D5" w14:textId="77777777" w:rsidR="00D10BE1" w:rsidRDefault="00DC1561">
      <w:r>
        <w:rPr>
          <w:noProof/>
        </w:rPr>
        <mc:AlternateContent>
          <mc:Choice Requires="wps">
            <w:drawing>
              <wp:inline distT="0" distB="0" distL="0" distR="0" wp14:anchorId="21B75567" wp14:editId="339E9BAA">
                <wp:extent cx="331305" cy="152400"/>
                <wp:effectExtent l="0" t="0" r="0" b="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305" cy="152400"/>
                        </a:xfrm>
                        <a:prstGeom prst="rect">
                          <a:avLst/>
                        </a:prstGeom>
                        <a:solidFill>
                          <a:srgbClr val="18181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39E7D7" id="Rectangle 4" o:spid="_x0000_s1026" style="width:26.1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" fillcolor="#181818" stroked="f" strokeweight="1pt">
                <w10:anchorlock/>
              </v:rect>
            </w:pict>
          </mc:Fallback>
        </mc:AlternateContent>
      </w:r>
      <w:r w:rsidR="002E6E09">
        <w:t xml:space="preserve">Play Area: </w:t>
      </w:r>
      <w:r w:rsidR="007C04D3">
        <w:t xml:space="preserve">    </w:t>
      </w:r>
      <w:r w:rsidR="007C04D3">
        <w:tab/>
      </w:r>
      <w:r w:rsidR="007C04D3">
        <w:tab/>
      </w:r>
      <w:r w:rsidR="007C04D3" w:rsidRPr="007C04D3">
        <w:t>rgb(24,24,24)</w:t>
      </w:r>
    </w:p>
    <w:p w14:paraId="17DDCA35" w14:textId="77777777" w:rsidR="00BA32ED" w:rsidRDefault="00D10BE1">
      <w:r>
        <w:t>Some elements:</w:t>
      </w:r>
      <w:r>
        <w:tab/>
      </w:r>
      <w:r>
        <w:tab/>
        <w:t>rgb(255,255,255)</w:t>
      </w:r>
    </w:p>
    <w:p w14:paraId="36E95BB4" w14:textId="77777777" w:rsidR="00BA32ED" w:rsidRDefault="00BA32ED"/>
    <w:p w14:paraId="190F9FEB" w14:textId="77777777" w:rsidR="00B04BED" w:rsidRDefault="00BA32ED">
      <w:r>
        <w:t>We will be simplifying the GUI where we will try to make it feasible for the time and skills we have. Please visit the wireframe.</w:t>
      </w:r>
    </w:p>
    <w:p w14:paraId="0776C0E2" w14:textId="535FFA98" w:rsidR="00B04BED" w:rsidRDefault="00B04BED" w:rsidP="00B04BED">
      <w:pPr>
        <w:jc w:val="both"/>
      </w:pPr>
      <w:r>
        <w:t xml:space="preserve">UI is the user interaction where event handling takes place. And so, event </w:t>
      </w:r>
      <w:r w:rsidR="00667911">
        <w:t xml:space="preserve">handling </w:t>
      </w:r>
      <w:r>
        <w:t xml:space="preserve">classes are needed here. </w:t>
      </w:r>
    </w:p>
    <w:p w14:paraId="69C253D1" w14:textId="71D24EA7" w:rsidR="00226E7C" w:rsidRPr="00092C33" w:rsidRDefault="00B04BED" w:rsidP="00B04BED">
      <w:pPr>
        <w:rPr>
          <w:b/>
          <w:bCs/>
        </w:rPr>
      </w:pPr>
      <w:r>
        <w:tab/>
      </w:r>
      <w:r w:rsidR="00226E7C">
        <w:br w:type="page"/>
      </w:r>
    </w:p>
    <w:p w14:paraId="3FD3CC8B" w14:textId="7BD6B5DC" w:rsidR="007E3579" w:rsidRPr="00FB0F09" w:rsidRDefault="00226E7C" w:rsidP="00F437F6">
      <w:pPr>
        <w:jc w:val="both"/>
        <w:rPr>
          <w:b/>
          <w:bCs/>
          <w:sz w:val="32"/>
          <w:szCs w:val="32"/>
        </w:rPr>
      </w:pPr>
      <w:r w:rsidRPr="00FB0F09">
        <w:rPr>
          <w:b/>
          <w:bCs/>
          <w:sz w:val="32"/>
          <w:szCs w:val="32"/>
        </w:rPr>
        <w:lastRenderedPageBreak/>
        <w:t>Back-end Development</w:t>
      </w:r>
    </w:p>
    <w:p w14:paraId="41B520C0" w14:textId="1D65B20C" w:rsidR="00962354" w:rsidRDefault="00962354" w:rsidP="00F437F6">
      <w:pPr>
        <w:jc w:val="both"/>
      </w:pPr>
      <w:r>
        <w:t xml:space="preserve">This is where our </w:t>
      </w:r>
      <w:r w:rsidRPr="002474AA">
        <w:rPr>
          <w:b/>
          <w:bCs/>
          <w:color w:val="FF0000"/>
          <w:highlight w:val="cyan"/>
        </w:rPr>
        <w:t>Model</w:t>
      </w:r>
      <w:r w:rsidRPr="002474AA">
        <w:rPr>
          <w:color w:val="FF0000"/>
        </w:rPr>
        <w:t xml:space="preserve"> </w:t>
      </w:r>
      <w:r>
        <w:t xml:space="preserve">and </w:t>
      </w:r>
      <w:r w:rsidRPr="002474AA">
        <w:rPr>
          <w:b/>
          <w:bCs/>
          <w:color w:val="FF0000"/>
          <w:highlight w:val="cyan"/>
        </w:rPr>
        <w:t>Controller</w:t>
      </w:r>
      <w:r w:rsidRPr="002474AA">
        <w:rPr>
          <w:color w:val="FF0000"/>
        </w:rPr>
        <w:t xml:space="preserve"> </w:t>
      </w:r>
      <w:r>
        <w:t>is.</w:t>
      </w:r>
    </w:p>
    <w:p w14:paraId="770BAEC8" w14:textId="431297FD" w:rsidR="001C3BA5" w:rsidRDefault="00714228" w:rsidP="00F437F6">
      <w:pPr>
        <w:jc w:val="both"/>
      </w:pPr>
      <w:r>
        <w:t xml:space="preserve">We will be using </w:t>
      </w:r>
      <w:r w:rsidR="00F81384">
        <w:t>a database in MySQL and its DBMS Server hosted on the local machine.</w:t>
      </w:r>
    </w:p>
    <w:p w14:paraId="7531EED3" w14:textId="77777777" w:rsidR="00493804" w:rsidRDefault="00493804" w:rsidP="00F437F6">
      <w:pPr>
        <w:jc w:val="both"/>
      </w:pPr>
      <w:r>
        <w:t>The controller handles the user request based on what event notified. This is for the playing, stopping, or pausing music.</w:t>
      </w:r>
    </w:p>
    <w:p w14:paraId="4B81B32D" w14:textId="77777777" w:rsidR="00602421" w:rsidRDefault="00493804" w:rsidP="00F437F6">
      <w:pPr>
        <w:jc w:val="both"/>
      </w:pPr>
      <w:r>
        <w:t>Model is for handling the music file path where it tries to retrieve the DIR of the music files which should be try in playing audio.</w:t>
      </w:r>
    </w:p>
    <w:p w14:paraId="6BBCCA18" w14:textId="77777777" w:rsidR="00602421" w:rsidRDefault="00602421" w:rsidP="00F437F6">
      <w:pPr>
        <w:jc w:val="both"/>
      </w:pPr>
      <w:r>
        <w:tab/>
        <w:t>It can also be used for user authentication. Still thinking about this.</w:t>
      </w:r>
    </w:p>
    <w:p w14:paraId="478E401F" w14:textId="77777777" w:rsidR="00F401F7" w:rsidRDefault="00602421" w:rsidP="00F437F6">
      <w:pPr>
        <w:jc w:val="both"/>
      </w:pPr>
      <w:r>
        <w:tab/>
        <w:t>Now, we just need to figure out how to play music</w:t>
      </w:r>
      <w:r w:rsidR="00F401F7">
        <w:t xml:space="preserve">. And have the file DIR stored in </w:t>
      </w:r>
    </w:p>
    <w:p w14:paraId="36819805" w14:textId="77777777" w:rsidR="00A05000" w:rsidRDefault="00F401F7" w:rsidP="00F437F6">
      <w:pPr>
        <w:jc w:val="both"/>
      </w:pPr>
      <w:r>
        <w:tab/>
        <w:t>our database.</w:t>
      </w:r>
    </w:p>
    <w:p w14:paraId="3B5DA8DD" w14:textId="7D644A1C" w:rsidR="00493804" w:rsidRDefault="00C31C03" w:rsidP="00F437F6">
      <w:pPr>
        <w:jc w:val="both"/>
      </w:pPr>
      <w:r>
        <w:t xml:space="preserve">Model is for handling the logic of data. </w:t>
      </w:r>
      <w:r w:rsidR="0031201D">
        <w:t xml:space="preserve">User authentication, User verification, Storing music file paths, </w:t>
      </w:r>
      <w:r w:rsidR="009862A8">
        <w:t>Getting music file paths, and making sure records are unique.</w:t>
      </w:r>
      <w:r w:rsidR="00493804">
        <w:t xml:space="preserve"> </w:t>
      </w:r>
    </w:p>
    <w:p w14:paraId="0B7C0970" w14:textId="5ED465F2" w:rsidR="005950CD" w:rsidRDefault="005950CD" w:rsidP="00F437F6">
      <w:pPr>
        <w:jc w:val="both"/>
      </w:pPr>
      <w:r>
        <w:tab/>
        <w:t>Will we be using BLOB</w:t>
      </w:r>
      <w:r w:rsidR="00050DB8">
        <w:t xml:space="preserve"> to directly store the .mp3 binary files</w:t>
      </w:r>
      <w:r>
        <w:t>? I still don’t know how.</w:t>
      </w:r>
    </w:p>
    <w:p w14:paraId="1557E22A" w14:textId="08637B2A" w:rsidR="00050DB8" w:rsidRDefault="00050DB8" w:rsidP="00CB4600">
      <w:pPr>
        <w:ind w:left="720"/>
        <w:jc w:val="both"/>
      </w:pPr>
      <w:r>
        <w:t>Will I be using AWS S3 Buckets</w:t>
      </w:r>
      <w:r w:rsidR="00CB4600">
        <w:t xml:space="preserve"> to store directly the music files and retrieve them using MySQL Queries</w:t>
      </w:r>
      <w:r>
        <w:t>?</w:t>
      </w:r>
    </w:p>
    <w:p w14:paraId="6B78C02A" w14:textId="77777777" w:rsidR="00930F67" w:rsidRDefault="00930F67" w:rsidP="00930F67">
      <w:pPr>
        <w:jc w:val="both"/>
      </w:pPr>
    </w:p>
    <w:p w14:paraId="06B22D17" w14:textId="22175AEA" w:rsidR="00453D75" w:rsidRDefault="00453D75" w:rsidP="00F437F6">
      <w:pPr>
        <w:jc w:val="both"/>
      </w:pPr>
    </w:p>
    <w:sectPr w:rsidR="00453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14084"/>
    <w:multiLevelType w:val="hybridMultilevel"/>
    <w:tmpl w:val="4E1A9A26"/>
    <w:lvl w:ilvl="0" w:tplc="77CAF98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C1E4B"/>
    <w:multiLevelType w:val="hybridMultilevel"/>
    <w:tmpl w:val="1BB8AE4E"/>
    <w:lvl w:ilvl="0" w:tplc="3FFE6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FB0A26"/>
    <w:multiLevelType w:val="hybridMultilevel"/>
    <w:tmpl w:val="AE461F70"/>
    <w:lvl w:ilvl="0" w:tplc="49E8D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108147">
    <w:abstractNumId w:val="1"/>
  </w:num>
  <w:num w:numId="2" w16cid:durableId="1293711702">
    <w:abstractNumId w:val="2"/>
  </w:num>
  <w:num w:numId="3" w16cid:durableId="1826819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C1"/>
    <w:rsid w:val="00050DB8"/>
    <w:rsid w:val="00072572"/>
    <w:rsid w:val="00092C33"/>
    <w:rsid w:val="00106918"/>
    <w:rsid w:val="001671F7"/>
    <w:rsid w:val="001C3AFC"/>
    <w:rsid w:val="001C3BA5"/>
    <w:rsid w:val="001F06F6"/>
    <w:rsid w:val="00226E7C"/>
    <w:rsid w:val="002474AA"/>
    <w:rsid w:val="00255E3D"/>
    <w:rsid w:val="002656DC"/>
    <w:rsid w:val="002B1273"/>
    <w:rsid w:val="002E6E09"/>
    <w:rsid w:val="002F0279"/>
    <w:rsid w:val="0031201D"/>
    <w:rsid w:val="003E339E"/>
    <w:rsid w:val="003E7438"/>
    <w:rsid w:val="00453D75"/>
    <w:rsid w:val="00455683"/>
    <w:rsid w:val="004817F7"/>
    <w:rsid w:val="00493804"/>
    <w:rsid w:val="004C2AEA"/>
    <w:rsid w:val="005950CD"/>
    <w:rsid w:val="005F5261"/>
    <w:rsid w:val="00602421"/>
    <w:rsid w:val="00667911"/>
    <w:rsid w:val="00672801"/>
    <w:rsid w:val="00714228"/>
    <w:rsid w:val="007C04D3"/>
    <w:rsid w:val="007E3579"/>
    <w:rsid w:val="00814901"/>
    <w:rsid w:val="008204F0"/>
    <w:rsid w:val="00930F67"/>
    <w:rsid w:val="00962354"/>
    <w:rsid w:val="009862A8"/>
    <w:rsid w:val="009974C5"/>
    <w:rsid w:val="009B4CB9"/>
    <w:rsid w:val="00A05000"/>
    <w:rsid w:val="00A872EA"/>
    <w:rsid w:val="00B04BED"/>
    <w:rsid w:val="00B54145"/>
    <w:rsid w:val="00B76315"/>
    <w:rsid w:val="00BA32ED"/>
    <w:rsid w:val="00C31C03"/>
    <w:rsid w:val="00CB4600"/>
    <w:rsid w:val="00CC32A5"/>
    <w:rsid w:val="00CF1800"/>
    <w:rsid w:val="00D10BE1"/>
    <w:rsid w:val="00D143EE"/>
    <w:rsid w:val="00DA1205"/>
    <w:rsid w:val="00DB56A6"/>
    <w:rsid w:val="00DC1561"/>
    <w:rsid w:val="00E0475F"/>
    <w:rsid w:val="00E16354"/>
    <w:rsid w:val="00E36EEB"/>
    <w:rsid w:val="00E50E5D"/>
    <w:rsid w:val="00F401F7"/>
    <w:rsid w:val="00F437F6"/>
    <w:rsid w:val="00F81384"/>
    <w:rsid w:val="00FA1109"/>
    <w:rsid w:val="00FB0F09"/>
    <w:rsid w:val="00FB35C1"/>
    <w:rsid w:val="00FF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325AA"/>
  <w15:chartTrackingRefBased/>
  <w15:docId w15:val="{A877C307-EF2E-446C-8EF5-19F92B40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CLOYD VAN S. SECUYA</dc:creator>
  <cp:keywords/>
  <dc:description/>
  <cp:lastModifiedBy>CLOYD VAN S. SECUYA</cp:lastModifiedBy>
  <cp:revision>66</cp:revision>
  <dcterms:created xsi:type="dcterms:W3CDTF">2022-07-12T05:42:00Z</dcterms:created>
  <dcterms:modified xsi:type="dcterms:W3CDTF">2022-07-12T06:10:00Z</dcterms:modified>
</cp:coreProperties>
</file>