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16" w:rsidRDefault="00401962">
      <w:r>
        <w:t>Cafeteria</w:t>
      </w:r>
    </w:p>
    <w:p w:rsidR="00401962" w:rsidRDefault="00401962" w:rsidP="00401962">
      <w:pPr>
        <w:pStyle w:val="ListParagraph"/>
        <w:numPr>
          <w:ilvl w:val="0"/>
          <w:numId w:val="3"/>
        </w:numPr>
      </w:pPr>
      <w:r>
        <w:t>Simeon D.</w:t>
      </w:r>
    </w:p>
    <w:p w:rsidR="00401962" w:rsidRDefault="00401962" w:rsidP="00401962">
      <w:pPr>
        <w:pStyle w:val="ListParagraph"/>
        <w:numPr>
          <w:ilvl w:val="0"/>
          <w:numId w:val="3"/>
        </w:numPr>
      </w:pPr>
      <w:r>
        <w:t>Matt A.</w:t>
      </w:r>
    </w:p>
    <w:p w:rsidR="00401962" w:rsidRDefault="00401962" w:rsidP="00401962">
      <w:r>
        <w:t>Advertising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Joshua W. (radio)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Kaitlyn D. (commercial and prof. pitch)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Tanner vT (radio)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Ngoc D. (posters)</w:t>
      </w:r>
    </w:p>
    <w:p w:rsidR="00401962" w:rsidRDefault="00401962" w:rsidP="00401962">
      <w:r>
        <w:t>Website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 xml:space="preserve">Erik S. </w:t>
      </w:r>
      <w:r w:rsidR="002C48CC">
        <w:t>(</w:t>
      </w:r>
      <w:r>
        <w:t>general</w:t>
      </w:r>
      <w:r w:rsidR="002C48CC">
        <w:t>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 xml:space="preserve">Michael S.  </w:t>
      </w:r>
      <w:r w:rsidR="00DF13ED">
        <w:t>(</w:t>
      </w:r>
      <w:r>
        <w:t>R&amp;D</w:t>
      </w:r>
      <w:r w:rsidR="00DF13ED">
        <w:t>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 xml:space="preserve">Joe DC. </w:t>
      </w:r>
      <w:r w:rsidR="002C48CC">
        <w:t>(</w:t>
      </w:r>
      <w:r>
        <w:t>general</w:t>
      </w:r>
      <w:r w:rsidR="002C48CC">
        <w:t>)</w:t>
      </w:r>
    </w:p>
    <w:p w:rsidR="00DF13ED" w:rsidRDefault="00DF13ED" w:rsidP="00401962">
      <w:pPr>
        <w:pStyle w:val="ListParagraph"/>
        <w:numPr>
          <w:ilvl w:val="0"/>
          <w:numId w:val="2"/>
        </w:numPr>
      </w:pPr>
      <w:r>
        <w:t>Domenico T. ( Aquaponics)</w:t>
      </w:r>
    </w:p>
    <w:p w:rsidR="00401962" w:rsidRDefault="00401962" w:rsidP="00401962">
      <w:r>
        <w:t>Documentation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Brandon R.</w:t>
      </w:r>
    </w:p>
    <w:p w:rsidR="00401962" w:rsidRDefault="00810FFB" w:rsidP="00401962">
      <w:pPr>
        <w:pStyle w:val="ListParagraph"/>
        <w:numPr>
          <w:ilvl w:val="0"/>
          <w:numId w:val="2"/>
        </w:numPr>
      </w:pPr>
      <w:r>
        <w:t>David L.</w:t>
      </w:r>
    </w:p>
    <w:p w:rsidR="00401962" w:rsidRDefault="00401962" w:rsidP="00401962">
      <w:r>
        <w:t>Hydroponics/Aquaponics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Blair C.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Amir G.</w:t>
      </w:r>
    </w:p>
    <w:p w:rsidR="00401962" w:rsidRDefault="00401962" w:rsidP="00401962">
      <w:r>
        <w:t>Recreation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Joshua M. (waterpark or o course)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Govind S. (fitness center)</w:t>
      </w:r>
    </w:p>
    <w:p w:rsidR="00F62D98" w:rsidRDefault="00F62D98" w:rsidP="00401962">
      <w:pPr>
        <w:pStyle w:val="ListParagraph"/>
        <w:numPr>
          <w:ilvl w:val="0"/>
          <w:numId w:val="2"/>
        </w:numPr>
      </w:pPr>
      <w:r>
        <w:t>Fitness centre</w:t>
      </w:r>
      <w:bookmarkStart w:id="0" w:name="_GoBack"/>
      <w:bookmarkEnd w:id="0"/>
    </w:p>
    <w:p w:rsidR="00401962" w:rsidRDefault="00401962" w:rsidP="00401962">
      <w:r>
        <w:t>Energy Systems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Byounghyun O.</w:t>
      </w:r>
    </w:p>
    <w:p w:rsidR="00401962" w:rsidRDefault="00DF13ED" w:rsidP="00401962">
      <w:pPr>
        <w:pStyle w:val="ListParagraph"/>
        <w:numPr>
          <w:ilvl w:val="0"/>
          <w:numId w:val="2"/>
        </w:numPr>
      </w:pPr>
      <w:r>
        <w:t>Riley M.</w:t>
      </w:r>
    </w:p>
    <w:sectPr w:rsidR="00401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7F90"/>
    <w:multiLevelType w:val="hybridMultilevel"/>
    <w:tmpl w:val="02C227D2"/>
    <w:lvl w:ilvl="0" w:tplc="199AB2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64382"/>
    <w:multiLevelType w:val="hybridMultilevel"/>
    <w:tmpl w:val="420AC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77938"/>
    <w:multiLevelType w:val="hybridMultilevel"/>
    <w:tmpl w:val="D1600D9C"/>
    <w:lvl w:ilvl="0" w:tplc="E24C3A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62"/>
    <w:rsid w:val="002C48CC"/>
    <w:rsid w:val="00401962"/>
    <w:rsid w:val="00810FFB"/>
    <w:rsid w:val="00C74716"/>
    <w:rsid w:val="00DF13ED"/>
    <w:rsid w:val="00F6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25BB"/>
  <w15:chartTrackingRefBased/>
  <w15:docId w15:val="{C2D17E9A-725C-41B3-A8F4-B600DB4D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dkaukine (Daniel Kaukinen)</dc:creator>
  <cp:keywords/>
  <dc:description/>
  <cp:lastModifiedBy>dkaukine (Daniel Kaukinen)</cp:lastModifiedBy>
  <cp:revision>4</cp:revision>
  <dcterms:created xsi:type="dcterms:W3CDTF">2018-11-20T03:43:00Z</dcterms:created>
  <dcterms:modified xsi:type="dcterms:W3CDTF">2018-11-20T05:17:00Z</dcterms:modified>
</cp:coreProperties>
</file>